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8" w:rsidRPr="002442EF" w:rsidRDefault="00977AF8" w:rsidP="00977AF8">
      <w:pPr>
        <w:jc w:val="center"/>
        <w:rPr>
          <w:b/>
          <w:color w:val="31849B" w:themeColor="accent5" w:themeShade="BF"/>
          <w:sz w:val="44"/>
          <w:lang w:val="es-ES_tradnl"/>
        </w:rPr>
      </w:pPr>
      <w:bookmarkStart w:id="0" w:name="_GoBack"/>
      <w:r w:rsidRPr="002442EF">
        <w:rPr>
          <w:b/>
          <w:color w:val="31849B" w:themeColor="accent5" w:themeShade="BF"/>
          <w:sz w:val="44"/>
          <w:lang w:val="es-ES_tradnl"/>
        </w:rPr>
        <w:t>Instrumentos de evaluación</w:t>
      </w:r>
    </w:p>
    <w:bookmarkEnd w:id="0"/>
    <w:p w:rsidR="003C7EC5" w:rsidRDefault="003C7EC5">
      <w:pPr>
        <w:rPr>
          <w:lang w:val="es-ES_tradnl"/>
        </w:rPr>
      </w:pPr>
      <w:r>
        <w:rPr>
          <w:lang w:val="es-ES_tradnl"/>
        </w:rPr>
        <w:t>Propósito: Graficar las acciones que ocurrieron durante la semana entre compañeros mediante una encuesta, con la finalidad de identificar la convivencia del grupo.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</w:tblGrid>
      <w:tr w:rsidR="003C7EC5" w:rsidRPr="0058658E" w:rsidTr="003C7EC5">
        <w:tc>
          <w:tcPr>
            <w:tcW w:w="5070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Durante esta semana otro compañero (a)</w:t>
            </w:r>
          </w:p>
        </w:tc>
        <w:tc>
          <w:tcPr>
            <w:tcW w:w="1275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Nunca</w:t>
            </w:r>
          </w:p>
        </w:tc>
        <w:tc>
          <w:tcPr>
            <w:tcW w:w="1276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Una vez</w:t>
            </w:r>
          </w:p>
        </w:tc>
        <w:tc>
          <w:tcPr>
            <w:tcW w:w="1276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Más de una</w:t>
            </w: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ayudó a realizar mi trabajo.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Hizo que me metiera en líos.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Compartió algo conmigo.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Se burló de mí.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Fue amable conmigo.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robó algo.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intentó romper algo.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ayudó a recoger mis cosas.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echo la culpa de algo que no hice.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hizo gestos.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golpeó o me lastimó.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explicó algo.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</w:tbl>
    <w:p w:rsidR="0058658E" w:rsidRDefault="003C7EC5">
      <w:pPr>
        <w:rPr>
          <w:lang w:val="es-ES_tradnl"/>
        </w:rPr>
      </w:pPr>
      <w:r>
        <w:rPr>
          <w:lang w:val="es-ES_tradnl"/>
        </w:rPr>
        <w:t xml:space="preserve"> </w:t>
      </w:r>
    </w:p>
    <w:p w:rsidR="0058658E" w:rsidRDefault="0058658E">
      <w:pPr>
        <w:rPr>
          <w:lang w:val="es-ES_tradnl"/>
        </w:rPr>
      </w:pPr>
      <w:r>
        <w:rPr>
          <w:lang w:val="es-ES_tradnl"/>
        </w:rPr>
        <w:br w:type="page"/>
      </w:r>
    </w:p>
    <w:p w:rsidR="00D7450C" w:rsidRDefault="00293238">
      <w:pPr>
        <w:rPr>
          <w:lang w:val="es-ES_tradnl"/>
        </w:rPr>
      </w:pPr>
      <w:r>
        <w:rPr>
          <w:lang w:val="es-ES_tradnl"/>
        </w:rPr>
        <w:lastRenderedPageBreak/>
        <w:t>Propósito: Contestar las preguntas con la finalidad de conocer el ambiente en el hogar y en el jardín, para analizar y relacionar sus actitudes con compañeros.</w:t>
      </w: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¿Con quién vives?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Con mis padres.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Sólo con uno de ellos.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Con otros familiares.</w:t>
      </w:r>
    </w:p>
    <w:p w:rsidR="00293238" w:rsidRP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sientes en casa?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A gusto, me llevo muy bien con mi familia.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Normal, ni bien ni mal.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Me tratan mal.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sientes en la escuela?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Muy bien, me gusta venir.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Normal, a veces bien y otras veces mal.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Muy mal, no me gusta venir.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¿Has sentido miedo al venir a la escuela?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Nunca.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Algunas veces.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Casi todos los días.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¿Cuál es la causa principal de tu miedo?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No siento miedo.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 alguna maestra.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 uno o varios compañeros.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Al trabajo en clase, no saber hacerlo.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Otros.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¿Cuántos buenos amigos tienes en la escuela?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Ninguno.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 amigo.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Dos o más amigos.</w:t>
      </w:r>
    </w:p>
    <w:p w:rsidR="00804999" w:rsidRDefault="00804999" w:rsidP="00804999">
      <w:pPr>
        <w:pStyle w:val="Prrafodelista"/>
        <w:rPr>
          <w:lang w:val="es-ES_tradnl"/>
        </w:rPr>
      </w:pPr>
    </w:p>
    <w:p w:rsidR="00293238" w:rsidRDefault="00804999" w:rsidP="00804999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tratan tus maestras?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Muy bien.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Normal.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Mal.</w:t>
      </w:r>
    </w:p>
    <w:p w:rsidR="00804999" w:rsidRDefault="00804999" w:rsidP="00804999">
      <w:pPr>
        <w:pStyle w:val="Prrafodelista"/>
        <w:rPr>
          <w:lang w:val="es-ES_tradnl"/>
        </w:rPr>
      </w:pPr>
    </w:p>
    <w:p w:rsidR="00804999" w:rsidRDefault="00804999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0"/>
      </w:tblGrid>
      <w:tr w:rsidR="00977AF8" w:rsidRPr="007F0E1F" w:rsidTr="00511334">
        <w:tc>
          <w:tcPr>
            <w:tcW w:w="9038" w:type="dxa"/>
            <w:gridSpan w:val="3"/>
            <w:tcBorders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lastRenderedPageBreak/>
              <w:t>Guía de observación de conducta</w:t>
            </w: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977AF8" w:rsidRPr="00977AF8" w:rsidRDefault="00977AF8" w:rsidP="00511334">
            <w:pPr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Nombre:</w:t>
            </w:r>
          </w:p>
        </w:tc>
        <w:tc>
          <w:tcPr>
            <w:tcW w:w="85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85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No</w:t>
            </w: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Colabora ordenando sus pertenencias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Ordena sus juguetes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Acepta esperar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Ayuda a poner y a quitar la mesa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Arroja los papeles al cesto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Usa los tiradores para abrir y cerrar las puertas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Se divierte solo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Se viste solo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Diferencia derecho y revés de la ropa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Abrocha y desabrocha botones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Ata los cordones de sus zapatos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Comienza a peinarse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rPr>
          <w:trHeight w:val="255"/>
        </w:trPr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Ayuda a hacer la cama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rPr>
          <w:trHeight w:val="13"/>
        </w:trPr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Higiene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Participa en su baño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maneja solo en el baño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Utiliza jabón, toalla, papel higiénico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las manos antes y después de comer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la cara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los dientes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Usa pañuelo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Usa servilleta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Colabora con la limpieza de la casa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Cortesía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Agradece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por favor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Dice hola y adiós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Cede el paso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Ayuda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ayuda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disculpas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Urbanidad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Habla sin gritar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Llama a la puerta antes de entrar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sienta derecho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Observaciones:</w:t>
            </w:r>
          </w:p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</w:p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</w:tbl>
    <w:p w:rsidR="002442EF" w:rsidRDefault="002442EF" w:rsidP="000E7AE4">
      <w:pPr>
        <w:rPr>
          <w:lang w:val="es-ES_tradnl"/>
        </w:rPr>
      </w:pPr>
    </w:p>
    <w:p w:rsidR="002442EF" w:rsidRDefault="002442EF">
      <w:pPr>
        <w:rPr>
          <w:lang w:val="es-ES_tradnl"/>
        </w:rPr>
      </w:pPr>
      <w:r>
        <w:rPr>
          <w:lang w:val="es-ES_tradnl"/>
        </w:rPr>
        <w:br w:type="page"/>
      </w:r>
    </w:p>
    <w:p w:rsidR="000E7AE4" w:rsidRPr="000E7AE4" w:rsidRDefault="002442EF" w:rsidP="000E7AE4">
      <w:pPr>
        <w:rPr>
          <w:lang w:val="es-ES_tradnl"/>
        </w:rPr>
      </w:pPr>
      <w:r w:rsidRPr="002442EF">
        <w:rPr>
          <w:lang w:val="es-MX"/>
        </w:rPr>
        <w:lastRenderedPageBreak/>
        <w:drawing>
          <wp:anchor distT="0" distB="0" distL="114300" distR="114300" simplePos="0" relativeHeight="251659264" behindDoc="0" locked="0" layoutInCell="1" allowOverlap="1" wp14:anchorId="6B1A470F" wp14:editId="6A2503AE">
            <wp:simplePos x="0" y="0"/>
            <wp:positionH relativeFrom="column">
              <wp:posOffset>-280035</wp:posOffset>
            </wp:positionH>
            <wp:positionV relativeFrom="paragraph">
              <wp:posOffset>757555</wp:posOffset>
            </wp:positionV>
            <wp:extent cx="6257925" cy="7959725"/>
            <wp:effectExtent l="0" t="0" r="9525" b="317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95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EF">
        <w:rPr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58352" wp14:editId="60DBCB7C">
                <wp:simplePos x="0" y="0"/>
                <wp:positionH relativeFrom="column">
                  <wp:posOffset>-337820</wp:posOffset>
                </wp:positionH>
                <wp:positionV relativeFrom="paragraph">
                  <wp:posOffset>-414020</wp:posOffset>
                </wp:positionV>
                <wp:extent cx="6417945" cy="1132205"/>
                <wp:effectExtent l="0" t="0" r="0" b="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1132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2EF" w:rsidRDefault="002442EF" w:rsidP="002442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Nombre del alumno: ___________________</w:t>
                            </w:r>
                          </w:p>
                          <w:p w:rsidR="002442EF" w:rsidRDefault="002442EF" w:rsidP="002442E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2442EF" w:rsidRPr="002442EF" w:rsidRDefault="002442EF" w:rsidP="002442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2442E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lang w:val="es-ES_tradnl"/>
                              </w:rPr>
                              <w:t xml:space="preserve">Propósito: </w:t>
                            </w:r>
                            <w:r w:rsidRPr="002442E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lang w:val="es-ES_tradnl"/>
                              </w:rPr>
                              <w:t xml:space="preserve">Identificar los aprendizajes y dificultades que presenta el alumno para conocer sus habilidades y destrezas a través de una lista de cotejo.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26.6pt;margin-top:-32.6pt;width:505.3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r5iwEAAPICAAAOAAAAZHJzL2Uyb0RvYy54bWysUsGO0zAQvSPxD5bvNEnpLhA1XSGt4IJg&#10;xcIHuI7dWIo9ZsZt0s/hW/gxxm7oIrghLmOPZ+b5vWdv72Y/ipNBchA62axqKUzQ0Ltw6OTXL+9e&#10;vJaCkgq9GiGYTp4Nybvd82fbKbZmDQOMvUHBIIHaKXZySCm2VUV6MF7RCqIJXLSAXiVO8VD1qCZG&#10;92O1ruvbagLsI4I2RHx6fynKXcG31uj0yVoySYydZG6pRCxxn2O126r2gCoOTi801D+w8MoFvvQK&#10;da+SEkd0f0F5pxEIbFpp8BVY67QpGlhNU/+h5nFQ0RQtbA7Fq030/2D1x9MDCtd38kaKoDw/0UZ8&#10;Ztt+fA+H4wjZoClSy32P8QGXjHib1c4WfV5Zh5iLqeerqWZOQvPh7aZ59WbD6JprTfNyva5vMmr1&#10;NB6R0nsDXuRNJ5GvL2aq0wdKl9ZfLTyX6VwI5F2a9/PCag/9mcVM/JqdpG9Hhdk81QZ4e0xgXYHK&#10;M5fGBYqNLWSWT5Bf7ve8dD191d1PAAAA//8DAFBLAwQUAAYACAAAACEAQHPKSuEAAAALAQAADwAA&#10;AGRycy9kb3ducmV2LnhtbEyPwUrDQBCG74LvsIzgRdpNWlI1ZlOkIBYRiqn2vM2OSTA7m2a3SXx7&#10;x5Pe/mE+/vkmW0+2FQP2vnGkIJ5HIJBKZxqqFLzvn2Z3IHzQZHTrCBV8o4d1fnmR6dS4kd5wKEIl&#10;uIR8qhXUIXSplL6s0Wo/dx0S7z5db3Xgsa+k6fXI5baViyhaSasb4gu17nBTY/lVnK2CsdwNh/3r&#10;s9zdHLaOTtvTpvh4Uer6anp8ABFwCn8w/OqzOuTsdHRnMl60CmbJcsEoh1XCgYn75DYBcWQ0XsYg&#10;80z+/yH/AQAA//8DAFBLAQItABQABgAIAAAAIQC2gziS/gAAAOEBAAATAAAAAAAAAAAAAAAAAAAA&#10;AABbQ29udGVudF9UeXBlc10ueG1sUEsBAi0AFAAGAAgAAAAhADj9If/WAAAAlAEAAAsAAAAAAAAA&#10;AAAAAAAALwEAAF9yZWxzLy5yZWxzUEsBAi0AFAAGAAgAAAAhAGPbWvmLAQAA8gIAAA4AAAAAAAAA&#10;AAAAAAAALgIAAGRycy9lMm9Eb2MueG1sUEsBAi0AFAAGAAgAAAAhAEBzykrhAAAACwEAAA8AAAAA&#10;AAAAAAAAAAAA5QMAAGRycy9kb3ducmV2LnhtbFBLBQYAAAAABAAEAPMAAADzBAAAAAA=&#10;" filled="f" stroked="f">
                <v:textbox>
                  <w:txbxContent>
                    <w:p w:rsidR="002442EF" w:rsidRDefault="002442EF" w:rsidP="002442E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Nombre del alumno: ___________________</w:t>
                      </w:r>
                    </w:p>
                    <w:p w:rsidR="002442EF" w:rsidRDefault="002442EF" w:rsidP="002442E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2442EF" w:rsidRPr="002442EF" w:rsidRDefault="002442EF" w:rsidP="002442E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2442E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lang w:val="es-ES_tradnl"/>
                        </w:rPr>
                        <w:t xml:space="preserve">Propósito: </w:t>
                      </w:r>
                      <w:r w:rsidRPr="002442E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lang w:val="es-ES_tradnl"/>
                        </w:rPr>
                        <w:t xml:space="preserve">Identificar los aprendizajes y dificultades que presenta el alumno para conocer sus habilidades y destrezas a través de una lista de cotejo.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7AE4" w:rsidRPr="000E7AE4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2B8"/>
    <w:multiLevelType w:val="hybridMultilevel"/>
    <w:tmpl w:val="E18661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4767"/>
    <w:multiLevelType w:val="hybridMultilevel"/>
    <w:tmpl w:val="F4283B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E79"/>
    <w:multiLevelType w:val="hybridMultilevel"/>
    <w:tmpl w:val="212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0D40"/>
    <w:multiLevelType w:val="hybridMultilevel"/>
    <w:tmpl w:val="1F3466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C3B25"/>
    <w:multiLevelType w:val="hybridMultilevel"/>
    <w:tmpl w:val="65527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2540"/>
    <w:multiLevelType w:val="hybridMultilevel"/>
    <w:tmpl w:val="8AB240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136F2"/>
    <w:multiLevelType w:val="hybridMultilevel"/>
    <w:tmpl w:val="8854A190"/>
    <w:lvl w:ilvl="0" w:tplc="A3F21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D62CF"/>
    <w:multiLevelType w:val="hybridMultilevel"/>
    <w:tmpl w:val="D0D072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7000C"/>
    <w:multiLevelType w:val="hybridMultilevel"/>
    <w:tmpl w:val="DC0AF4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7962"/>
    <w:multiLevelType w:val="hybridMultilevel"/>
    <w:tmpl w:val="E83012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C5"/>
    <w:rsid w:val="000E7AE4"/>
    <w:rsid w:val="002442EF"/>
    <w:rsid w:val="00293238"/>
    <w:rsid w:val="003C7EC5"/>
    <w:rsid w:val="0058658E"/>
    <w:rsid w:val="006A44C8"/>
    <w:rsid w:val="00804999"/>
    <w:rsid w:val="00977AF8"/>
    <w:rsid w:val="00D7450C"/>
    <w:rsid w:val="00ED194B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65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42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65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42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claau_ch@hotmail.com</cp:lastModifiedBy>
  <cp:revision>2</cp:revision>
  <dcterms:created xsi:type="dcterms:W3CDTF">2015-06-11T02:36:00Z</dcterms:created>
  <dcterms:modified xsi:type="dcterms:W3CDTF">2015-06-11T02:36:00Z</dcterms:modified>
</cp:coreProperties>
</file>