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10" w:rsidRDefault="00355FF9" w:rsidP="00355FF9">
      <w:pPr>
        <w:pStyle w:val="Title"/>
      </w:pPr>
      <w:r>
        <w:t>Indicadores de El sujeto y su formación como docente</w:t>
      </w:r>
    </w:p>
    <w:p w:rsidR="00ED1D53" w:rsidRDefault="00355FF9" w:rsidP="00ED1D53">
      <w:pPr>
        <w:pStyle w:val="ListParagraph"/>
        <w:numPr>
          <w:ilvl w:val="0"/>
          <w:numId w:val="2"/>
        </w:numPr>
      </w:pPr>
      <w:r>
        <w:t xml:space="preserve">Puntualidad </w:t>
      </w:r>
    </w:p>
    <w:p w:rsidR="00355FF9" w:rsidRDefault="00ED1D53" w:rsidP="00ED1D53">
      <w:pPr>
        <w:pStyle w:val="ListParagraph"/>
        <w:numPr>
          <w:ilvl w:val="0"/>
          <w:numId w:val="2"/>
        </w:numPr>
      </w:pPr>
      <w:r>
        <w:t>R</w:t>
      </w:r>
      <w:r w:rsidR="00355FF9">
        <w:t>esponsabilidad</w:t>
      </w:r>
    </w:p>
    <w:p w:rsidR="00355FF9" w:rsidRDefault="00355FF9" w:rsidP="00ED1D53">
      <w:pPr>
        <w:pStyle w:val="ListParagraph"/>
        <w:numPr>
          <w:ilvl w:val="0"/>
          <w:numId w:val="2"/>
        </w:numPr>
      </w:pPr>
      <w:r>
        <w:t>Usa métodos didácticos para de</w:t>
      </w:r>
      <w:r w:rsidR="00ED1D53">
        <w:t xml:space="preserve">sarrollar habilidades </w:t>
      </w:r>
      <w:r>
        <w:t xml:space="preserve"> y competencias </w:t>
      </w:r>
    </w:p>
    <w:p w:rsidR="00355FF9" w:rsidRDefault="00355FF9" w:rsidP="00ED1D53">
      <w:pPr>
        <w:pStyle w:val="ListParagraph"/>
        <w:numPr>
          <w:ilvl w:val="0"/>
          <w:numId w:val="2"/>
        </w:numPr>
      </w:pPr>
      <w:r>
        <w:t>Observar si tiene una formación académica y pedagógica adecuada</w:t>
      </w:r>
    </w:p>
    <w:p w:rsidR="00355FF9" w:rsidRDefault="00355FF9" w:rsidP="00ED1D53">
      <w:pPr>
        <w:pStyle w:val="ListParagraph"/>
        <w:numPr>
          <w:ilvl w:val="0"/>
          <w:numId w:val="2"/>
        </w:numPr>
      </w:pPr>
      <w:r>
        <w:t>Como se relaciona con sus compañeros y alumnos.</w:t>
      </w:r>
    </w:p>
    <w:p w:rsidR="00355FF9" w:rsidRDefault="00F917EE" w:rsidP="00ED1D53">
      <w:pPr>
        <w:pStyle w:val="ListParagraph"/>
        <w:numPr>
          <w:ilvl w:val="0"/>
          <w:numId w:val="2"/>
        </w:numPr>
      </w:pPr>
      <w:r>
        <w:t>Organiza</w:t>
      </w:r>
      <w:r w:rsidR="00355FF9">
        <w:t xml:space="preserve"> las actividades educativas del grupo </w:t>
      </w:r>
    </w:p>
    <w:p w:rsidR="00355FF9" w:rsidRDefault="00F917EE" w:rsidP="00ED1D53">
      <w:pPr>
        <w:pStyle w:val="ListParagraph"/>
        <w:numPr>
          <w:ilvl w:val="0"/>
          <w:numId w:val="2"/>
        </w:numPr>
      </w:pPr>
      <w:r>
        <w:t>Posee</w:t>
      </w:r>
      <w:r w:rsidR="00355FF9">
        <w:t xml:space="preserve"> las características </w:t>
      </w:r>
      <w:r w:rsidR="00ED1D53">
        <w:t>morales y conductuales (tono de voz, vestimenta, paciencia, entusiasmo)</w:t>
      </w:r>
    </w:p>
    <w:p w:rsidR="00F917EE" w:rsidRDefault="00ED1D53" w:rsidP="00ED1D53">
      <w:pPr>
        <w:pStyle w:val="ListParagraph"/>
        <w:numPr>
          <w:ilvl w:val="0"/>
          <w:numId w:val="2"/>
        </w:numPr>
      </w:pPr>
      <w:r>
        <w:t>Si se muestran v</w:t>
      </w:r>
      <w:r w:rsidR="00F917EE">
        <w:t>alores</w:t>
      </w:r>
      <w:r w:rsidR="00ED08BE">
        <w:t xml:space="preserve"> en el salón de clases y dentro del </w:t>
      </w:r>
      <w:proofErr w:type="spellStart"/>
      <w:r w:rsidR="00ED08BE">
        <w:t>jardin</w:t>
      </w:r>
      <w:proofErr w:type="spellEnd"/>
    </w:p>
    <w:p w:rsidR="00F917EE" w:rsidRDefault="00ED1D53" w:rsidP="00ED1D53">
      <w:pPr>
        <w:pStyle w:val="ListParagraph"/>
        <w:numPr>
          <w:ilvl w:val="0"/>
          <w:numId w:val="2"/>
        </w:numPr>
      </w:pPr>
      <w:r>
        <w:t>La maestra hace uso de las T</w:t>
      </w:r>
      <w:r w:rsidR="00F917EE">
        <w:t>ics para el desarrollo de las clases</w:t>
      </w:r>
    </w:p>
    <w:p w:rsidR="00F917EE" w:rsidRDefault="00F917EE" w:rsidP="00ED1D53">
      <w:pPr>
        <w:pStyle w:val="ListParagraph"/>
        <w:numPr>
          <w:ilvl w:val="0"/>
          <w:numId w:val="2"/>
        </w:numPr>
      </w:pPr>
      <w:r>
        <w:t xml:space="preserve">Utiliza materiales adecuados </w:t>
      </w:r>
    </w:p>
    <w:p w:rsidR="00F917EE" w:rsidRDefault="00F917EE" w:rsidP="00ED1D53">
      <w:pPr>
        <w:pStyle w:val="ListParagraph"/>
        <w:numPr>
          <w:ilvl w:val="0"/>
          <w:numId w:val="2"/>
        </w:numPr>
      </w:pPr>
      <w:r>
        <w:t xml:space="preserve">Domina correctamente los contendidos </w:t>
      </w:r>
    </w:p>
    <w:p w:rsidR="00ED1D53" w:rsidRDefault="00ED1D53" w:rsidP="00ED1D53">
      <w:pPr>
        <w:pStyle w:val="ListParagraph"/>
        <w:numPr>
          <w:ilvl w:val="0"/>
          <w:numId w:val="2"/>
        </w:numPr>
      </w:pPr>
      <w:r>
        <w:t xml:space="preserve">Existe un ambiente de equidad en el grupo </w:t>
      </w:r>
    </w:p>
    <w:p w:rsidR="00ED1D53" w:rsidRDefault="00ED1D53" w:rsidP="00ED1D53">
      <w:pPr>
        <w:pStyle w:val="ListParagraph"/>
        <w:numPr>
          <w:ilvl w:val="0"/>
          <w:numId w:val="2"/>
        </w:numPr>
      </w:pPr>
      <w:r>
        <w:t>Muestra flexibilidad con sus alumnos.</w:t>
      </w:r>
    </w:p>
    <w:p w:rsidR="00ED08BE" w:rsidRDefault="00ED08BE" w:rsidP="00ED08BE">
      <w:pPr>
        <w:pStyle w:val="ListParagraph"/>
        <w:numPr>
          <w:ilvl w:val="0"/>
          <w:numId w:val="2"/>
        </w:numPr>
      </w:pPr>
      <w:r>
        <w:t>Existe gusto e interés por su vocación</w:t>
      </w:r>
    </w:p>
    <w:p w:rsidR="00ED08BE" w:rsidRDefault="00ED08BE" w:rsidP="00ED08BE">
      <w:pPr>
        <w:pStyle w:val="ListParagraph"/>
      </w:pPr>
    </w:p>
    <w:p w:rsidR="00ED1D53" w:rsidRDefault="00ED1D53" w:rsidP="00ED1D53">
      <w:pPr>
        <w:pStyle w:val="ListParagraph"/>
      </w:pPr>
    </w:p>
    <w:p w:rsidR="00ED1D53" w:rsidRDefault="00ED1D53" w:rsidP="00355FF9"/>
    <w:p w:rsidR="00EB3678" w:rsidRDefault="00EB3678" w:rsidP="00355FF9"/>
    <w:p w:rsidR="00EB3678" w:rsidRDefault="00EB3678" w:rsidP="00355FF9"/>
    <w:p w:rsidR="00EB3678" w:rsidRDefault="00EB3678" w:rsidP="00355FF9"/>
    <w:p w:rsidR="00EB3678" w:rsidRDefault="00EB3678" w:rsidP="00355FF9"/>
    <w:p w:rsidR="00EB3678" w:rsidRDefault="00EB3678" w:rsidP="00355FF9"/>
    <w:p w:rsidR="00EB3678" w:rsidRDefault="00EB3678">
      <w:r>
        <w:br w:type="page"/>
      </w:r>
    </w:p>
    <w:p w:rsidR="00EB3678" w:rsidRDefault="00EB3678" w:rsidP="00355FF9">
      <w:r>
        <w:lastRenderedPageBreak/>
        <w:t>Entrevista sujeto:</w:t>
      </w:r>
    </w:p>
    <w:p w:rsidR="00EB3678" w:rsidRDefault="00EB3678" w:rsidP="00355FF9">
      <w:r>
        <w:t>¿Cuál es su nombre?</w:t>
      </w:r>
    </w:p>
    <w:p w:rsidR="00EB3678" w:rsidRDefault="00EB3678" w:rsidP="00355FF9">
      <w:r>
        <w:t>¿Cuántos años lleva laborando?</w:t>
      </w:r>
    </w:p>
    <w:p w:rsidR="00EB3678" w:rsidRDefault="00773040" w:rsidP="00355FF9">
      <w:proofErr w:type="gramStart"/>
      <w:r>
        <w:t>¿</w:t>
      </w:r>
      <w:proofErr w:type="gramEnd"/>
      <w:r w:rsidR="00EB3678">
        <w:t>Cómo fue su formación inicial</w:t>
      </w:r>
    </w:p>
    <w:p w:rsidR="00EB3678" w:rsidRDefault="00EB3678" w:rsidP="00355FF9">
      <w:r>
        <w:t>¿Cómo ha sido su formación continua?</w:t>
      </w:r>
    </w:p>
    <w:p w:rsidR="00EB3678" w:rsidRDefault="00EB3678" w:rsidP="00355FF9">
      <w:r>
        <w:t>¿Cómo ha sido su actualización como docente?</w:t>
      </w:r>
    </w:p>
    <w:p w:rsidR="00EB3678" w:rsidRDefault="00EB3678" w:rsidP="00355FF9">
      <w:r>
        <w:t>¿Qué es lo más complicado de estas actualizaciones?</w:t>
      </w:r>
    </w:p>
    <w:p w:rsidR="00EB3678" w:rsidRDefault="00EB3678" w:rsidP="00355FF9">
      <w:r>
        <w:t>¿Recuerda cómo fueron sus prácticas como docente?</w:t>
      </w:r>
    </w:p>
    <w:p w:rsidR="00EB3678" w:rsidRDefault="00EB3678" w:rsidP="00355FF9">
      <w:r>
        <w:t>¿Recuerda cómo fueron sus prácticas como docente?</w:t>
      </w:r>
    </w:p>
    <w:p w:rsidR="00EB3678" w:rsidRDefault="00EB3678" w:rsidP="00355FF9">
      <w:r>
        <w:t>¿</w:t>
      </w:r>
      <w:r w:rsidR="00773040">
        <w:t>Podría</w:t>
      </w:r>
      <w:r>
        <w:t xml:space="preserve"> mencionar alguna?</w:t>
      </w:r>
    </w:p>
    <w:p w:rsidR="00EB3678" w:rsidRDefault="00EB3678" w:rsidP="00355FF9">
      <w:r>
        <w:t>¿Qué le motivo llegar a esta profesión?</w:t>
      </w:r>
    </w:p>
    <w:p w:rsidR="00773040" w:rsidRDefault="00773040" w:rsidP="00355FF9">
      <w:bookmarkStart w:id="0" w:name="_GoBack"/>
      <w:bookmarkEnd w:id="0"/>
    </w:p>
    <w:p w:rsidR="00773040" w:rsidRDefault="00773040" w:rsidP="00355FF9"/>
    <w:p w:rsidR="00EB3678" w:rsidRDefault="00EB3678" w:rsidP="00355FF9"/>
    <w:p w:rsidR="00355FF9" w:rsidRPr="00355FF9" w:rsidRDefault="00355FF9" w:rsidP="00355FF9"/>
    <w:sectPr w:rsidR="00355FF9" w:rsidRPr="00355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599"/>
    <w:multiLevelType w:val="hybridMultilevel"/>
    <w:tmpl w:val="B0A4F7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1A1"/>
    <w:multiLevelType w:val="hybridMultilevel"/>
    <w:tmpl w:val="E4A41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F9"/>
    <w:rsid w:val="00163774"/>
    <w:rsid w:val="00355FF9"/>
    <w:rsid w:val="00773040"/>
    <w:rsid w:val="009C2E10"/>
    <w:rsid w:val="00EB3678"/>
    <w:rsid w:val="00ED08BE"/>
    <w:rsid w:val="00ED1D53"/>
    <w:rsid w:val="00F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5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5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5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5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KGSG</dc:creator>
  <cp:lastModifiedBy>KGSG</cp:lastModifiedBy>
  <cp:revision>2</cp:revision>
  <dcterms:created xsi:type="dcterms:W3CDTF">2012-11-06T22:56:00Z</dcterms:created>
  <dcterms:modified xsi:type="dcterms:W3CDTF">2012-11-06T22:56:00Z</dcterms:modified>
</cp:coreProperties>
</file>