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CC" w:rsidRPr="00194AFF" w:rsidRDefault="003B10CC" w:rsidP="00151C7A">
      <w:pPr>
        <w:rPr>
          <w:rFonts w:ascii="Century Gothic" w:hAnsi="Century Gothic" w:cs="Arial"/>
          <w:b/>
          <w:szCs w:val="24"/>
        </w:rPr>
      </w:pPr>
    </w:p>
    <w:tbl>
      <w:tblPr>
        <w:tblStyle w:val="Tablaconcuadrcula"/>
        <w:tblW w:w="14601" w:type="dxa"/>
        <w:jc w:val="center"/>
        <w:tblInd w:w="-795" w:type="dxa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553"/>
        <w:gridCol w:w="1985"/>
        <w:gridCol w:w="5244"/>
        <w:gridCol w:w="2335"/>
      </w:tblGrid>
      <w:tr w:rsidR="00F47AAB" w:rsidRPr="00261020" w:rsidTr="00F47AAB">
        <w:trPr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AB" w:rsidRPr="00261020" w:rsidRDefault="00F47AAB" w:rsidP="00502BC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Nombre de la actividad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AB" w:rsidRPr="00261020" w:rsidRDefault="00F47AAB" w:rsidP="00502BC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61020">
              <w:rPr>
                <w:rFonts w:ascii="Century Gothic" w:hAnsi="Century Gothic" w:cs="Arial"/>
                <w:b/>
                <w:sz w:val="20"/>
                <w:szCs w:val="20"/>
              </w:rPr>
              <w:t>Campo formativo/</w:t>
            </w:r>
          </w:p>
          <w:p w:rsidR="00F47AAB" w:rsidRPr="00261020" w:rsidRDefault="00F47AAB" w:rsidP="00502BC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61020">
              <w:rPr>
                <w:rFonts w:ascii="Century Gothic" w:hAnsi="Century Gothic" w:cs="Arial"/>
                <w:b/>
                <w:sz w:val="20"/>
                <w:szCs w:val="20"/>
              </w:rPr>
              <w:t>Aspecto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AB" w:rsidRPr="00261020" w:rsidRDefault="00F47AAB" w:rsidP="00502BC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61020">
              <w:rPr>
                <w:rFonts w:ascii="Century Gothic" w:hAnsi="Century Gothic" w:cs="Arial"/>
                <w:b/>
                <w:sz w:val="20"/>
                <w:szCs w:val="20"/>
              </w:rPr>
              <w:t xml:space="preserve">Competencia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AB" w:rsidRPr="00261020" w:rsidRDefault="00F47AAB" w:rsidP="00502BC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61020">
              <w:rPr>
                <w:rFonts w:ascii="Century Gothic" w:hAnsi="Century Gothic"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AB" w:rsidRPr="00261020" w:rsidRDefault="00F47AAB" w:rsidP="00502BC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61020">
              <w:rPr>
                <w:rFonts w:ascii="Century Gothic" w:hAnsi="Century Gothic" w:cs="Arial"/>
                <w:b/>
                <w:sz w:val="20"/>
                <w:szCs w:val="20"/>
              </w:rPr>
              <w:t>Desarrollo de la actividad</w:t>
            </w:r>
          </w:p>
          <w:p w:rsidR="00F47AAB" w:rsidRPr="00261020" w:rsidRDefault="00F47AAB" w:rsidP="00502BC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61020">
              <w:rPr>
                <w:rFonts w:ascii="Century Gothic" w:hAnsi="Century Gothic" w:cs="Arial"/>
                <w:b/>
                <w:sz w:val="20"/>
                <w:szCs w:val="20"/>
              </w:rPr>
              <w:t>Inicio/ Desarrollo/ Cierre</w:t>
            </w:r>
          </w:p>
          <w:p w:rsidR="00F47AAB" w:rsidRPr="00261020" w:rsidRDefault="00F47AAB" w:rsidP="00502BC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61020">
              <w:rPr>
                <w:rFonts w:ascii="Century Gothic" w:hAnsi="Century Gothic" w:cs="Arial"/>
                <w:b/>
                <w:sz w:val="20"/>
                <w:szCs w:val="20"/>
              </w:rPr>
              <w:t xml:space="preserve">Evaluación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AB" w:rsidRPr="00261020" w:rsidRDefault="00F47AAB" w:rsidP="00502BC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61020">
              <w:rPr>
                <w:rFonts w:ascii="Century Gothic" w:hAnsi="Century Gothic" w:cs="Arial"/>
                <w:b/>
                <w:sz w:val="20"/>
                <w:szCs w:val="20"/>
              </w:rPr>
              <w:t xml:space="preserve"> Espacio/ Organización Materiales </w:t>
            </w:r>
          </w:p>
        </w:tc>
      </w:tr>
      <w:tr w:rsidR="00F47AAB" w:rsidRPr="000A7C8C" w:rsidTr="00F47AAB">
        <w:trPr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AB" w:rsidRDefault="00F47AAB" w:rsidP="004B5D9D">
            <w:pPr>
              <w:jc w:val="center"/>
              <w:rPr>
                <w:rFonts w:ascii="Century Gothic" w:hAnsi="Century Gothic" w:cs="Arial"/>
              </w:rPr>
            </w:pPr>
          </w:p>
          <w:p w:rsidR="00F47AAB" w:rsidRPr="00F47AAB" w:rsidRDefault="00F47AAB" w:rsidP="004B5D9D">
            <w:pPr>
              <w:jc w:val="center"/>
              <w:rPr>
                <w:rFonts w:ascii="Century Gothic" w:hAnsi="Century Gothic" w:cs="Arial"/>
                <w:b/>
              </w:rPr>
            </w:pPr>
            <w:r w:rsidRPr="00F47AAB">
              <w:rPr>
                <w:rFonts w:ascii="Century Gothic" w:hAnsi="Century Gothic" w:cs="Arial"/>
                <w:b/>
              </w:rPr>
              <w:t>Jugamos.</w:t>
            </w:r>
          </w:p>
          <w:p w:rsidR="00F47AAB" w:rsidRPr="00C859C0" w:rsidRDefault="00F47AAB" w:rsidP="004B5D9D">
            <w:pPr>
              <w:jc w:val="center"/>
              <w:rPr>
                <w:rFonts w:ascii="Century Gothic" w:hAnsi="Century Gothic" w:cs="Arial"/>
              </w:rPr>
            </w:pPr>
            <w:r w:rsidRPr="00F47AAB">
              <w:rPr>
                <w:rFonts w:ascii="Century Gothic" w:hAnsi="Century Gothic" w:cs="Arial"/>
                <w:b/>
              </w:rPr>
              <w:t xml:space="preserve">Yoga Infantil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AB" w:rsidRPr="00C859C0" w:rsidRDefault="00F47AAB" w:rsidP="004B5D9D">
            <w:pPr>
              <w:jc w:val="center"/>
              <w:rPr>
                <w:rFonts w:ascii="Century Gothic" w:hAnsi="Century Gothic" w:cs="Arial"/>
              </w:rPr>
            </w:pPr>
            <w:r w:rsidRPr="00C859C0">
              <w:rPr>
                <w:rFonts w:ascii="Century Gothic" w:hAnsi="Century Gothic" w:cs="Arial"/>
              </w:rPr>
              <w:t>Desarrollo Físico y Salud</w:t>
            </w:r>
          </w:p>
          <w:p w:rsidR="00F47AAB" w:rsidRPr="00C859C0" w:rsidRDefault="00F47AAB" w:rsidP="004B5D9D">
            <w:pPr>
              <w:jc w:val="center"/>
              <w:rPr>
                <w:rFonts w:ascii="Century Gothic" w:hAnsi="Century Gothic" w:cs="Arial"/>
              </w:rPr>
            </w:pPr>
          </w:p>
          <w:p w:rsidR="00F47AAB" w:rsidRPr="00C859C0" w:rsidRDefault="00F47AAB" w:rsidP="004B5D9D">
            <w:pPr>
              <w:jc w:val="center"/>
              <w:rPr>
                <w:rFonts w:ascii="Century Gothic" w:hAnsi="Century Gothic" w:cs="Arial"/>
              </w:rPr>
            </w:pPr>
            <w:r w:rsidRPr="00C859C0">
              <w:rPr>
                <w:rFonts w:ascii="Century Gothic" w:hAnsi="Century Gothic" w:cs="Arial"/>
              </w:rPr>
              <w:t>Coordinación, fuerza y equilibrio.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AB" w:rsidRPr="00C859C0" w:rsidRDefault="00F47AAB" w:rsidP="004B5D9D">
            <w:pPr>
              <w:jc w:val="center"/>
              <w:rPr>
                <w:rFonts w:ascii="Century Gothic" w:hAnsi="Century Gothic" w:cs="Arial"/>
              </w:rPr>
            </w:pPr>
            <w:r w:rsidRPr="00C859C0">
              <w:rPr>
                <w:rFonts w:ascii="Century Gothic" w:hAnsi="Century Gothic" w:cs="Arial"/>
              </w:rPr>
              <w:t xml:space="preserve">Mantiene el control de movimiento que implican fuerza, velocidad y flexibilidad en juegos y actividades de ejercicio físico.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AB" w:rsidRPr="00C859C0" w:rsidRDefault="00F47AAB" w:rsidP="00C859C0">
            <w:pPr>
              <w:jc w:val="center"/>
              <w:rPr>
                <w:rFonts w:ascii="Century Gothic" w:hAnsi="Century Gothic"/>
              </w:rPr>
            </w:pPr>
            <w:commentRangeStart w:id="0"/>
            <w:r w:rsidRPr="00C859C0">
              <w:rPr>
                <w:rFonts w:ascii="Century Gothic" w:hAnsi="Century Gothic"/>
              </w:rPr>
              <w:t>Participa</w:t>
            </w:r>
            <w:commentRangeEnd w:id="0"/>
            <w:r w:rsidR="00935DB6">
              <w:rPr>
                <w:rStyle w:val="Refdecomentario"/>
              </w:rPr>
              <w:commentReference w:id="0"/>
            </w:r>
            <w:r w:rsidRPr="00C859C0">
              <w:rPr>
                <w:rFonts w:ascii="Century Gothic" w:hAnsi="Century Gothic"/>
              </w:rPr>
              <w:t xml:space="preserve"> en juegos que implican control del cuerpo  durante un </w:t>
            </w:r>
            <w:commentRangeStart w:id="1"/>
            <w:r w:rsidRPr="00C859C0">
              <w:rPr>
                <w:rFonts w:ascii="Century Gothic" w:hAnsi="Century Gothic"/>
              </w:rPr>
              <w:t>tiempo</w:t>
            </w:r>
            <w:commentRangeEnd w:id="1"/>
            <w:r w:rsidR="00935DB6">
              <w:rPr>
                <w:rStyle w:val="Refdecomentario"/>
              </w:rPr>
              <w:commentReference w:id="1"/>
            </w:r>
            <w:r w:rsidRPr="00C859C0">
              <w:rPr>
                <w:rFonts w:ascii="Century Gothic" w:hAnsi="Century Gothic"/>
              </w:rPr>
              <w:t xml:space="preserve"> determinado.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AB" w:rsidRDefault="00F47AAB" w:rsidP="004B5D9D">
            <w:pPr>
              <w:tabs>
                <w:tab w:val="left" w:pos="5265"/>
              </w:tabs>
              <w:jc w:val="center"/>
              <w:rPr>
                <w:rFonts w:ascii="Century Gothic" w:hAnsi="Century Gothic"/>
                <w:bCs/>
                <w:shd w:val="clear" w:color="auto" w:fill="FFFFFF"/>
              </w:rPr>
            </w:pPr>
          </w:p>
          <w:p w:rsidR="00F47AAB" w:rsidRPr="00052167" w:rsidRDefault="00F47AAB" w:rsidP="00B46788">
            <w:pPr>
              <w:tabs>
                <w:tab w:val="left" w:pos="5265"/>
              </w:tabs>
              <w:jc w:val="center"/>
              <w:rPr>
                <w:rFonts w:ascii="Century Gothic" w:hAnsi="Century Gothic"/>
                <w:b/>
                <w:bCs/>
                <w:shd w:val="clear" w:color="auto" w:fill="FFFFFF"/>
              </w:rPr>
            </w:pPr>
            <w:r w:rsidRPr="00052167">
              <w:rPr>
                <w:rFonts w:ascii="Century Gothic" w:hAnsi="Century Gothic"/>
                <w:b/>
                <w:bCs/>
                <w:shd w:val="clear" w:color="auto" w:fill="FFFFFF"/>
              </w:rPr>
              <w:t xml:space="preserve">Yoga </w:t>
            </w:r>
          </w:p>
          <w:p w:rsidR="00F47AAB" w:rsidRPr="00C859C0" w:rsidRDefault="00F47AAB" w:rsidP="004B5D9D">
            <w:pPr>
              <w:tabs>
                <w:tab w:val="left" w:pos="5265"/>
              </w:tabs>
              <w:jc w:val="center"/>
              <w:rPr>
                <w:rFonts w:ascii="Century Gothic" w:hAnsi="Century Gothic"/>
                <w:bCs/>
                <w:shd w:val="clear" w:color="auto" w:fill="FFFFFF"/>
              </w:rPr>
            </w:pPr>
            <w:r w:rsidRPr="00C859C0">
              <w:rPr>
                <w:rFonts w:ascii="Century Gothic" w:hAnsi="Century Gothic"/>
                <w:bCs/>
                <w:shd w:val="clear" w:color="auto" w:fill="FFFFFF"/>
              </w:rPr>
              <w:t>Escucha las indicaciones</w:t>
            </w:r>
          </w:p>
          <w:p w:rsidR="00F47AAB" w:rsidRPr="00C859C0" w:rsidRDefault="00F47AAB" w:rsidP="004B5D9D">
            <w:pPr>
              <w:tabs>
                <w:tab w:val="left" w:pos="5265"/>
              </w:tabs>
              <w:jc w:val="center"/>
              <w:rPr>
                <w:rFonts w:ascii="Century Gothic" w:hAnsi="Century Gothic"/>
                <w:bCs/>
                <w:shd w:val="clear" w:color="auto" w:fill="FFFFFF"/>
              </w:rPr>
            </w:pPr>
            <w:r w:rsidRPr="00C859C0">
              <w:rPr>
                <w:rFonts w:ascii="Century Gothic" w:hAnsi="Century Gothic"/>
                <w:bCs/>
                <w:shd w:val="clear" w:color="auto" w:fill="FFFFFF"/>
              </w:rPr>
              <w:t xml:space="preserve">Comienza con </w:t>
            </w:r>
            <w:proofErr w:type="spellStart"/>
            <w:r w:rsidRPr="00C859C0">
              <w:rPr>
                <w:rFonts w:ascii="Century Gothic" w:hAnsi="Century Gothic"/>
                <w:bCs/>
                <w:shd w:val="clear" w:color="auto" w:fill="FFFFFF"/>
              </w:rPr>
              <w:t>respiramientos</w:t>
            </w:r>
            <w:proofErr w:type="spellEnd"/>
            <w:r w:rsidRPr="00C859C0">
              <w:rPr>
                <w:rFonts w:ascii="Century Gothic" w:hAnsi="Century Gothic"/>
                <w:bCs/>
                <w:shd w:val="clear" w:color="auto" w:fill="FFFFFF"/>
              </w:rPr>
              <w:t xml:space="preserve"> profundes, piensa en lo que más te hace feliz,  coloca la mano en tu corazón, siéntelo. </w:t>
            </w:r>
          </w:p>
          <w:p w:rsidR="00F47AAB" w:rsidRPr="00C859C0" w:rsidRDefault="00F47AAB" w:rsidP="004B5D9D">
            <w:pPr>
              <w:tabs>
                <w:tab w:val="left" w:pos="5265"/>
              </w:tabs>
              <w:jc w:val="center"/>
              <w:rPr>
                <w:rFonts w:ascii="Century Gothic" w:hAnsi="Century Gothic" w:cs="Arial"/>
              </w:rPr>
            </w:pPr>
            <w:r w:rsidRPr="00C859C0">
              <w:rPr>
                <w:rFonts w:ascii="Century Gothic" w:hAnsi="Century Gothic" w:cs="Arial"/>
              </w:rPr>
              <w:t xml:space="preserve">Trabaja con el cuerpo, movimientos con las manos sentados, y para finalizar trabaja con el cuerpo de pie, terminando con una canción relajante acostado encima de su tapate. </w:t>
            </w:r>
          </w:p>
          <w:p w:rsidR="00F47AAB" w:rsidRPr="00C859C0" w:rsidRDefault="00F47AAB" w:rsidP="004B5D9D">
            <w:pPr>
              <w:tabs>
                <w:tab w:val="left" w:pos="5265"/>
              </w:tabs>
              <w:jc w:val="center"/>
              <w:rPr>
                <w:rFonts w:ascii="Century Gothic" w:hAnsi="Century Gothic" w:cs="Arial"/>
              </w:rPr>
            </w:pPr>
          </w:p>
          <w:p w:rsidR="00F47AAB" w:rsidRPr="00052167" w:rsidRDefault="00F47AAB" w:rsidP="004B5D9D">
            <w:pPr>
              <w:tabs>
                <w:tab w:val="left" w:pos="5265"/>
              </w:tabs>
              <w:jc w:val="center"/>
              <w:rPr>
                <w:rFonts w:ascii="Century Gothic" w:hAnsi="Century Gothic" w:cs="Arial"/>
                <w:b/>
              </w:rPr>
            </w:pPr>
            <w:r w:rsidRPr="00052167">
              <w:rPr>
                <w:rFonts w:ascii="Century Gothic" w:hAnsi="Century Gothic" w:cs="Arial"/>
                <w:b/>
              </w:rPr>
              <w:t xml:space="preserve">Justificación </w:t>
            </w:r>
          </w:p>
          <w:p w:rsidR="00F47AAB" w:rsidRDefault="00F47AAB" w:rsidP="00C859C0">
            <w:pPr>
              <w:tabs>
                <w:tab w:val="left" w:pos="5265"/>
              </w:tabs>
              <w:jc w:val="center"/>
              <w:rPr>
                <w:rFonts w:ascii="Century Gothic" w:hAnsi="Century Gothic"/>
                <w:color w:val="232323"/>
                <w:shd w:val="clear" w:color="auto" w:fill="FFFFFF"/>
              </w:rPr>
            </w:pPr>
            <w:r w:rsidRPr="00C859C0">
              <w:rPr>
                <w:rFonts w:ascii="Century Gothic" w:hAnsi="Century Gothic"/>
                <w:color w:val="232323"/>
                <w:shd w:val="clear" w:color="auto" w:fill="FFFFFF"/>
              </w:rPr>
              <w:t xml:space="preserve">Mediante dicha actividad es fundamental para ayudar a un niño con </w:t>
            </w:r>
            <w:r w:rsidRPr="00935DB6">
              <w:rPr>
                <w:rFonts w:ascii="Century Gothic" w:hAnsi="Century Gothic"/>
                <w:color w:val="232323"/>
                <w:highlight w:val="yellow"/>
                <w:shd w:val="clear" w:color="auto" w:fill="FFFFFF"/>
              </w:rPr>
              <w:t>problemas de conducta</w:t>
            </w:r>
            <w:r w:rsidRPr="00C859C0">
              <w:rPr>
                <w:rFonts w:ascii="Century Gothic" w:hAnsi="Century Gothic"/>
                <w:color w:val="232323"/>
                <w:shd w:val="clear" w:color="auto" w:fill="FFFFFF"/>
              </w:rPr>
              <w:t xml:space="preserve"> que necesite control y relajación. La ira y la negatividad se liberan con las exigencias físicas del ejercicio, explica lo benéfica que la actividad física es para el cuerpo y cómo es que hasta la mente se beneficia al mover los músculos y hacer ejercicio.</w:t>
            </w:r>
          </w:p>
          <w:p w:rsidR="00F47AAB" w:rsidRDefault="00F47AAB" w:rsidP="00C859C0">
            <w:pPr>
              <w:tabs>
                <w:tab w:val="left" w:pos="5265"/>
              </w:tabs>
              <w:jc w:val="center"/>
              <w:rPr>
                <w:rFonts w:ascii="Century Gothic" w:hAnsi="Century Gothic"/>
                <w:color w:val="232323"/>
                <w:shd w:val="clear" w:color="auto" w:fill="FFFFFF"/>
              </w:rPr>
            </w:pPr>
          </w:p>
          <w:p w:rsidR="00F47AAB" w:rsidRDefault="00F47AAB" w:rsidP="00C859C0">
            <w:pPr>
              <w:tabs>
                <w:tab w:val="left" w:pos="5265"/>
              </w:tabs>
              <w:jc w:val="center"/>
              <w:rPr>
                <w:rFonts w:ascii="Century Gothic" w:hAnsi="Century Gothic"/>
                <w:b/>
                <w:color w:val="232323"/>
                <w:shd w:val="clear" w:color="auto" w:fill="FFFFFF"/>
              </w:rPr>
            </w:pPr>
            <w:r w:rsidRPr="00052167">
              <w:rPr>
                <w:rFonts w:ascii="Century Gothic" w:hAnsi="Century Gothic"/>
                <w:b/>
                <w:color w:val="232323"/>
                <w:shd w:val="clear" w:color="auto" w:fill="FFFFFF"/>
              </w:rPr>
              <w:t xml:space="preserve">Evaluación: </w:t>
            </w:r>
          </w:p>
          <w:p w:rsidR="00F47AAB" w:rsidRPr="00F47AAB" w:rsidRDefault="00F47AAB" w:rsidP="00C859C0">
            <w:pPr>
              <w:tabs>
                <w:tab w:val="left" w:pos="5265"/>
              </w:tabs>
              <w:jc w:val="center"/>
              <w:rPr>
                <w:rFonts w:ascii="Century Gothic" w:hAnsi="Century Gothic"/>
                <w:color w:val="232323"/>
                <w:shd w:val="clear" w:color="auto" w:fill="FFFFFF"/>
              </w:rPr>
            </w:pPr>
            <w:r w:rsidRPr="00F47AAB">
              <w:rPr>
                <w:rFonts w:ascii="Century Gothic" w:hAnsi="Century Gothic"/>
                <w:color w:val="232323"/>
                <w:shd w:val="clear" w:color="auto" w:fill="FFFFFF"/>
              </w:rPr>
              <w:t xml:space="preserve">¿Cómo se sintió? </w:t>
            </w:r>
          </w:p>
          <w:p w:rsidR="00F47AAB" w:rsidRPr="00F47AAB" w:rsidRDefault="00F47AAB" w:rsidP="00C859C0">
            <w:pPr>
              <w:tabs>
                <w:tab w:val="left" w:pos="5265"/>
              </w:tabs>
              <w:jc w:val="center"/>
              <w:rPr>
                <w:rFonts w:ascii="Century Gothic" w:hAnsi="Century Gothic"/>
                <w:color w:val="232323"/>
                <w:shd w:val="clear" w:color="auto" w:fill="FFFFFF"/>
              </w:rPr>
            </w:pPr>
            <w:r w:rsidRPr="00F47AAB">
              <w:rPr>
                <w:rFonts w:ascii="Century Gothic" w:hAnsi="Century Gothic"/>
                <w:color w:val="232323"/>
                <w:shd w:val="clear" w:color="auto" w:fill="FFFFFF"/>
              </w:rPr>
              <w:t>¿Cuáles fueron sus reacciones?</w:t>
            </w:r>
          </w:p>
          <w:p w:rsidR="00F47AAB" w:rsidRDefault="00F47AAB" w:rsidP="00F47AAB">
            <w:pPr>
              <w:tabs>
                <w:tab w:val="left" w:pos="5265"/>
              </w:tabs>
              <w:jc w:val="center"/>
              <w:rPr>
                <w:rFonts w:ascii="Century Gothic" w:hAnsi="Century Gothic"/>
                <w:color w:val="232323"/>
                <w:shd w:val="clear" w:color="auto" w:fill="FFFFFF"/>
              </w:rPr>
            </w:pPr>
            <w:r w:rsidRPr="00F47AAB">
              <w:rPr>
                <w:rFonts w:ascii="Century Gothic" w:hAnsi="Century Gothic"/>
                <w:color w:val="232323"/>
                <w:shd w:val="clear" w:color="auto" w:fill="FFFFFF"/>
              </w:rPr>
              <w:t>¿Se mantuvo relajado?</w:t>
            </w:r>
          </w:p>
          <w:p w:rsidR="00F47AAB" w:rsidRPr="00F47AAB" w:rsidRDefault="00F47AAB" w:rsidP="00F47AAB">
            <w:pPr>
              <w:tabs>
                <w:tab w:val="left" w:pos="5265"/>
              </w:tabs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  <w:color w:val="232323"/>
                <w:shd w:val="clear" w:color="auto" w:fill="FFFFFF"/>
              </w:rPr>
              <w:t xml:space="preserve">¿Participa y mostro </w:t>
            </w:r>
            <w:commentRangeStart w:id="2"/>
            <w:commentRangeStart w:id="3"/>
            <w:r>
              <w:rPr>
                <w:rFonts w:ascii="Century Gothic" w:hAnsi="Century Gothic"/>
                <w:color w:val="232323"/>
                <w:shd w:val="clear" w:color="auto" w:fill="FFFFFF"/>
              </w:rPr>
              <w:t>respeto</w:t>
            </w:r>
            <w:commentRangeEnd w:id="2"/>
            <w:r w:rsidR="00935DB6">
              <w:rPr>
                <w:rStyle w:val="Refdecomentario"/>
              </w:rPr>
              <w:commentReference w:id="2"/>
            </w:r>
            <w:commentRangeEnd w:id="3"/>
            <w:r w:rsidR="00935DB6">
              <w:rPr>
                <w:rStyle w:val="Refdecomentario"/>
              </w:rPr>
              <w:commentReference w:id="3"/>
            </w:r>
            <w:r>
              <w:rPr>
                <w:rFonts w:ascii="Century Gothic" w:hAnsi="Century Gothic"/>
                <w:color w:val="232323"/>
                <w:shd w:val="clear" w:color="auto" w:fill="FFFFFF"/>
              </w:rPr>
              <w:t xml:space="preserve"> hacia la actividad?</w:t>
            </w:r>
          </w:p>
          <w:p w:rsidR="00F47AAB" w:rsidRPr="00C859C0" w:rsidRDefault="00F47AAB" w:rsidP="004B5D9D">
            <w:pPr>
              <w:tabs>
                <w:tab w:val="left" w:pos="5265"/>
              </w:tabs>
              <w:jc w:val="center"/>
              <w:rPr>
                <w:rFonts w:ascii="Century Gothic" w:hAnsi="Century Gothic" w:cs="Arial"/>
              </w:rPr>
            </w:pPr>
          </w:p>
          <w:p w:rsidR="00F47AAB" w:rsidRPr="00C859C0" w:rsidRDefault="00F47AAB" w:rsidP="004B5D9D">
            <w:pPr>
              <w:tabs>
                <w:tab w:val="left" w:pos="5265"/>
              </w:tabs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AB" w:rsidRPr="00C859C0" w:rsidRDefault="00F47AAB" w:rsidP="00C859C0">
            <w:pPr>
              <w:jc w:val="center"/>
              <w:rPr>
                <w:rFonts w:ascii="Century Gothic" w:hAnsi="Century Gothic" w:cs="Arial"/>
              </w:rPr>
            </w:pPr>
            <w:r w:rsidRPr="00C859C0">
              <w:rPr>
                <w:rFonts w:ascii="Century Gothic" w:hAnsi="Century Gothic" w:cs="Arial"/>
              </w:rPr>
              <w:lastRenderedPageBreak/>
              <w:t>Aula</w:t>
            </w:r>
          </w:p>
          <w:p w:rsidR="00F47AAB" w:rsidRPr="00C859C0" w:rsidRDefault="00F47AAB" w:rsidP="00C859C0">
            <w:pPr>
              <w:jc w:val="center"/>
              <w:rPr>
                <w:rFonts w:ascii="Century Gothic" w:hAnsi="Century Gothic" w:cs="Arial"/>
              </w:rPr>
            </w:pPr>
            <w:r w:rsidRPr="00C859C0">
              <w:rPr>
                <w:rFonts w:ascii="Century Gothic" w:hAnsi="Century Gothic" w:cs="Arial"/>
              </w:rPr>
              <w:t>Tapate</w:t>
            </w:r>
          </w:p>
          <w:p w:rsidR="00F47AAB" w:rsidRPr="00C859C0" w:rsidRDefault="00F47AAB" w:rsidP="00C859C0">
            <w:pPr>
              <w:jc w:val="center"/>
              <w:rPr>
                <w:rFonts w:ascii="Century Gothic" w:hAnsi="Century Gothic" w:cs="Arial"/>
              </w:rPr>
            </w:pPr>
            <w:r w:rsidRPr="00C859C0">
              <w:rPr>
                <w:rFonts w:ascii="Century Gothic" w:hAnsi="Century Gothic" w:cs="Arial"/>
              </w:rPr>
              <w:t>Alumnos</w:t>
            </w:r>
          </w:p>
          <w:p w:rsidR="00F47AAB" w:rsidRPr="00C859C0" w:rsidRDefault="00F47AAB" w:rsidP="00C859C0">
            <w:pPr>
              <w:jc w:val="center"/>
              <w:rPr>
                <w:rFonts w:ascii="Century Gothic" w:hAnsi="Century Gothic" w:cs="Arial"/>
              </w:rPr>
            </w:pPr>
            <w:r w:rsidRPr="00C859C0">
              <w:rPr>
                <w:rFonts w:ascii="Century Gothic" w:hAnsi="Century Gothic" w:cs="Arial"/>
              </w:rPr>
              <w:t>Grupal</w:t>
            </w:r>
          </w:p>
          <w:p w:rsidR="00F47AAB" w:rsidRPr="00C859C0" w:rsidRDefault="00F47AAB" w:rsidP="00C859C0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F47AAB" w:rsidRPr="000A7C8C" w:rsidTr="00F47AAB">
        <w:trPr>
          <w:trHeight w:val="420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AB" w:rsidRPr="00F47AAB" w:rsidRDefault="00F47AAB" w:rsidP="001013B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47AAB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Escribo mi diario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AB" w:rsidRPr="00FD7EED" w:rsidRDefault="00F47AAB" w:rsidP="001013B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D7EED">
              <w:rPr>
                <w:rFonts w:ascii="Century Gothic" w:hAnsi="Century Gothic" w:cs="Arial"/>
                <w:sz w:val="20"/>
                <w:szCs w:val="20"/>
              </w:rPr>
              <w:t xml:space="preserve">Expresión y apreciación artísticas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AB" w:rsidRPr="00FD7EED" w:rsidRDefault="00F47AAB" w:rsidP="001013B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D7EED">
              <w:rPr>
                <w:rFonts w:ascii="Century Gothic" w:hAnsi="Century Gothic" w:cs="Arial"/>
                <w:sz w:val="20"/>
                <w:szCs w:val="20"/>
              </w:rPr>
              <w:t xml:space="preserve">Expresa ideas, sentimientos y fantasías mediante la creación de </w:t>
            </w:r>
          </w:p>
          <w:p w:rsidR="00F47AAB" w:rsidRPr="00FD7EED" w:rsidRDefault="00F47AAB" w:rsidP="001013B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D7EED">
              <w:rPr>
                <w:rFonts w:ascii="Century Gothic" w:hAnsi="Century Gothic" w:cs="Arial"/>
                <w:sz w:val="20"/>
                <w:szCs w:val="20"/>
              </w:rPr>
              <w:t>representaciones visuales, usando técnicas y materiales variados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AB" w:rsidRPr="00FD7EED" w:rsidRDefault="00F47AAB" w:rsidP="001013B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D7EED">
              <w:rPr>
                <w:rFonts w:ascii="Century Gothic" w:hAnsi="Century Gothic" w:cs="Arial"/>
                <w:sz w:val="20"/>
                <w:szCs w:val="20"/>
              </w:rPr>
              <w:t>Experimenta con materiales, herramientas y técnicas de la expresión plástica, como acuarela, pintura</w:t>
            </w:r>
          </w:p>
          <w:p w:rsidR="00F47AAB" w:rsidRPr="00FD7EED" w:rsidRDefault="00F47AAB" w:rsidP="001013B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7EED">
              <w:rPr>
                <w:rFonts w:ascii="Century Gothic" w:hAnsi="Century Gothic" w:cs="Arial"/>
                <w:sz w:val="20"/>
                <w:szCs w:val="20"/>
              </w:rPr>
              <w:t>dactilar, acrílico, collage, crayones de cera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AB" w:rsidRDefault="00F47AAB" w:rsidP="00114473">
            <w:pPr>
              <w:pStyle w:val="Body1"/>
              <w:jc w:val="center"/>
              <w:rPr>
                <w:rFonts w:ascii="Arial" w:hAnsi="Arial" w:cs="Arial"/>
              </w:rPr>
            </w:pPr>
          </w:p>
          <w:p w:rsidR="00F47AAB" w:rsidRPr="00052167" w:rsidRDefault="00F47AAB" w:rsidP="00C859C0">
            <w:pPr>
              <w:pStyle w:val="Body1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167">
              <w:rPr>
                <w:rFonts w:ascii="Century Gothic" w:hAnsi="Century Gothic" w:cs="Arial"/>
                <w:b/>
                <w:sz w:val="22"/>
                <w:szCs w:val="22"/>
              </w:rPr>
              <w:t>Escribo en mi diario</w:t>
            </w:r>
          </w:p>
          <w:p w:rsidR="00F47AAB" w:rsidRPr="00E1233F" w:rsidRDefault="00F47AAB" w:rsidP="00E1233F">
            <w:pPr>
              <w:pStyle w:val="Body1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1233F">
              <w:rPr>
                <w:rFonts w:ascii="Century Gothic" w:hAnsi="Century Gothic" w:cs="Arial"/>
                <w:sz w:val="22"/>
                <w:szCs w:val="22"/>
              </w:rPr>
              <w:t xml:space="preserve">Colorea o escribe, como te sentiste el día de hoy, platícalo y descríbelo con la maestra, con ayuda de música relajante. </w:t>
            </w:r>
          </w:p>
          <w:p w:rsidR="00F47AAB" w:rsidRPr="00E1233F" w:rsidRDefault="00F47AAB" w:rsidP="00E1233F">
            <w:pPr>
              <w:pStyle w:val="Body1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:rsidR="00F47AAB" w:rsidRPr="00F47AAB" w:rsidRDefault="00F47AAB" w:rsidP="00E1233F">
            <w:pPr>
              <w:pStyle w:val="Body1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47AAB">
              <w:rPr>
                <w:rFonts w:ascii="Century Gothic" w:hAnsi="Century Gothic" w:cs="Arial"/>
                <w:b/>
                <w:sz w:val="22"/>
                <w:szCs w:val="22"/>
              </w:rPr>
              <w:t>Justificación:</w:t>
            </w:r>
          </w:p>
          <w:p w:rsidR="00F47AAB" w:rsidRDefault="00F47AAB" w:rsidP="00E1233F">
            <w:pPr>
              <w:pStyle w:val="Body1"/>
              <w:jc w:val="center"/>
              <w:rPr>
                <w:rFonts w:ascii="Century Gothic" w:hAnsi="Century Gothic"/>
                <w:color w:val="232323"/>
                <w:sz w:val="22"/>
                <w:szCs w:val="22"/>
                <w:shd w:val="clear" w:color="auto" w:fill="FFFFFF"/>
              </w:rPr>
            </w:pPr>
            <w:r w:rsidRPr="00E1233F">
              <w:rPr>
                <w:rFonts w:ascii="Century Gothic" w:hAnsi="Century Gothic" w:cs="Arial"/>
                <w:sz w:val="22"/>
                <w:szCs w:val="22"/>
              </w:rPr>
              <w:t>Con ayuda de esta actividad</w:t>
            </w:r>
            <w:r w:rsidRPr="00E1233F">
              <w:rPr>
                <w:rFonts w:ascii="Century Gothic" w:hAnsi="Century Gothic"/>
                <w:color w:val="232323"/>
                <w:sz w:val="22"/>
                <w:szCs w:val="22"/>
                <w:shd w:val="clear" w:color="auto" w:fill="FFFFFF"/>
              </w:rPr>
              <w:t xml:space="preserve"> escribir o dibujar en un diario ayuda al niño a liberar energía negativa y frustración que podría salir por medio de rabietas o berrinches.</w:t>
            </w:r>
          </w:p>
          <w:p w:rsidR="00F47AAB" w:rsidRDefault="00F47AAB" w:rsidP="00E1233F">
            <w:pPr>
              <w:pStyle w:val="Body1"/>
              <w:jc w:val="center"/>
              <w:rPr>
                <w:rFonts w:ascii="Century Gothic" w:hAnsi="Century Gothic"/>
                <w:color w:val="232323"/>
                <w:sz w:val="22"/>
                <w:szCs w:val="22"/>
                <w:shd w:val="clear" w:color="auto" w:fill="FFFFFF"/>
              </w:rPr>
            </w:pPr>
          </w:p>
          <w:p w:rsidR="00F47AAB" w:rsidRDefault="00F47AAB" w:rsidP="00E1233F">
            <w:pPr>
              <w:pStyle w:val="Body1"/>
              <w:jc w:val="center"/>
              <w:rPr>
                <w:rFonts w:ascii="Century Gothic" w:hAnsi="Century Gothic"/>
                <w:b/>
                <w:color w:val="232323"/>
                <w:sz w:val="22"/>
                <w:szCs w:val="22"/>
                <w:shd w:val="clear" w:color="auto" w:fill="FFFFFF"/>
              </w:rPr>
            </w:pPr>
            <w:r w:rsidRPr="00F47AAB">
              <w:rPr>
                <w:rFonts w:ascii="Century Gothic" w:hAnsi="Century Gothic"/>
                <w:b/>
                <w:color w:val="232323"/>
                <w:sz w:val="22"/>
                <w:szCs w:val="22"/>
                <w:shd w:val="clear" w:color="auto" w:fill="FFFFFF"/>
              </w:rPr>
              <w:t xml:space="preserve">Evaluación: </w:t>
            </w:r>
          </w:p>
          <w:p w:rsidR="00F47AAB" w:rsidRPr="00F47AAB" w:rsidRDefault="00F47AAB" w:rsidP="00E1233F">
            <w:pPr>
              <w:pStyle w:val="Body1"/>
              <w:jc w:val="center"/>
              <w:rPr>
                <w:rFonts w:ascii="Century Gothic" w:hAnsi="Century Gothic"/>
                <w:color w:val="232323"/>
                <w:sz w:val="22"/>
                <w:szCs w:val="22"/>
                <w:shd w:val="clear" w:color="auto" w:fill="FFFFFF"/>
              </w:rPr>
            </w:pPr>
            <w:r w:rsidRPr="00F47AAB">
              <w:rPr>
                <w:rFonts w:ascii="Century Gothic" w:hAnsi="Century Gothic"/>
                <w:color w:val="232323"/>
                <w:sz w:val="22"/>
                <w:szCs w:val="22"/>
                <w:shd w:val="clear" w:color="auto" w:fill="FFFFFF"/>
              </w:rPr>
              <w:t>¿Logro expresar sus emociones mediante un dibujo?</w:t>
            </w:r>
          </w:p>
          <w:p w:rsidR="00F47AAB" w:rsidRPr="00F47AAB" w:rsidRDefault="00F47AAB" w:rsidP="00E1233F">
            <w:pPr>
              <w:pStyle w:val="Body1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F47AAB" w:rsidRPr="00E1233F" w:rsidRDefault="00F47AAB" w:rsidP="00E1233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AB" w:rsidRDefault="00F47AAB" w:rsidP="00E1233F">
            <w:pPr>
              <w:pStyle w:val="Body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Aula</w:t>
            </w:r>
          </w:p>
          <w:p w:rsidR="00F47AAB" w:rsidRDefault="00F47AAB" w:rsidP="00E1233F">
            <w:pPr>
              <w:pStyle w:val="Body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Diario</w:t>
            </w:r>
          </w:p>
          <w:p w:rsidR="00F47AAB" w:rsidRDefault="00F47AAB" w:rsidP="00E1233F">
            <w:pPr>
              <w:pStyle w:val="Body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Individual</w:t>
            </w:r>
          </w:p>
          <w:p w:rsidR="00F47AAB" w:rsidRDefault="00F47AAB" w:rsidP="00E1233F">
            <w:pPr>
              <w:pStyle w:val="Body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Alumnos</w:t>
            </w:r>
          </w:p>
          <w:p w:rsidR="00F47AAB" w:rsidRPr="000A7C8C" w:rsidRDefault="00F47AAB" w:rsidP="00E1233F">
            <w:pPr>
              <w:pStyle w:val="Body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F47AAB" w:rsidRPr="000A7C8C" w:rsidTr="00F47AAB">
        <w:trPr>
          <w:trHeight w:val="420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AB" w:rsidRPr="00C41FDC" w:rsidRDefault="00C41FDC" w:rsidP="004B5D9D">
            <w:pPr>
              <w:jc w:val="center"/>
              <w:rPr>
                <w:rFonts w:ascii="Century Gothic" w:hAnsi="Century Gothic" w:cs="Arial"/>
                <w:b/>
              </w:rPr>
            </w:pPr>
            <w:r w:rsidRPr="00C41FDC">
              <w:rPr>
                <w:rFonts w:ascii="Century Gothic" w:hAnsi="Century Gothic" w:cs="Arial"/>
                <w:b/>
              </w:rPr>
              <w:t xml:space="preserve">Globo disciplina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AB" w:rsidRPr="00985A32" w:rsidRDefault="00F47AAB" w:rsidP="004B5D9D">
            <w:pPr>
              <w:jc w:val="center"/>
              <w:rPr>
                <w:rFonts w:ascii="Century Gothic" w:hAnsi="Century Gothic" w:cs="Arial"/>
              </w:rPr>
            </w:pPr>
            <w:r w:rsidRPr="00985A32">
              <w:rPr>
                <w:rFonts w:ascii="Century Gothic" w:hAnsi="Century Gothic" w:cs="Arial"/>
              </w:rPr>
              <w:t xml:space="preserve">Desarrollo Personal y Social </w:t>
            </w:r>
          </w:p>
          <w:p w:rsidR="00F47AAB" w:rsidRPr="00985A32" w:rsidRDefault="00F47AAB" w:rsidP="004B5D9D">
            <w:pPr>
              <w:jc w:val="center"/>
              <w:rPr>
                <w:rFonts w:ascii="Century Gothic" w:hAnsi="Century Gothic" w:cs="Arial"/>
              </w:rPr>
            </w:pPr>
            <w:r w:rsidRPr="00985A32">
              <w:rPr>
                <w:rFonts w:ascii="Century Gothic" w:hAnsi="Century Gothic" w:cs="Arial"/>
              </w:rPr>
              <w:t xml:space="preserve">Identidad personal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AB" w:rsidRPr="00985A32" w:rsidRDefault="00C41FDC" w:rsidP="00E1233F">
            <w:pPr>
              <w:jc w:val="center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 xml:space="preserve">Actúa gradualmente con mayor confianza y control de acuerdo con criterios, reglas y convivencias externas que regulan </w:t>
            </w:r>
            <w:r>
              <w:rPr>
                <w:rFonts w:ascii="Century Gothic" w:hAnsi="Century Gothic" w:cs="Arial"/>
                <w:lang w:val="es-MX"/>
              </w:rPr>
              <w:lastRenderedPageBreak/>
              <w:t>su conducta en los diferentes ámbitos en que participa.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AB" w:rsidRPr="00985A32" w:rsidRDefault="00C41FDC" w:rsidP="00E1233F">
            <w:pPr>
              <w:jc w:val="center"/>
              <w:rPr>
                <w:rFonts w:ascii="Century Gothic" w:hAnsi="Century Gothic" w:cs="Calibri"/>
                <w:lang w:val="es-MX"/>
              </w:rPr>
            </w:pPr>
            <w:r>
              <w:rPr>
                <w:rFonts w:ascii="Century Gothic" w:hAnsi="Century Gothic" w:cs="Calibri"/>
                <w:lang w:val="es-MX"/>
              </w:rPr>
              <w:lastRenderedPageBreak/>
              <w:t>Se involucra y compromete con actividades individuales y colectivas que son acordadas en el grupo, o que el mismo propone.</w:t>
            </w:r>
            <w:r w:rsidR="00F47AAB" w:rsidRPr="00985A32">
              <w:rPr>
                <w:rFonts w:ascii="Century Gothic" w:hAnsi="Century Gothic" w:cs="Calibri"/>
                <w:lang w:val="es-MX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AB" w:rsidRPr="00052167" w:rsidRDefault="00F47AAB" w:rsidP="001013B7">
            <w:pPr>
              <w:tabs>
                <w:tab w:val="left" w:pos="5265"/>
              </w:tabs>
              <w:jc w:val="center"/>
              <w:rPr>
                <w:rFonts w:ascii="Century Gothic" w:hAnsi="Century Gothic"/>
                <w:b/>
                <w:bCs/>
                <w:shd w:val="clear" w:color="auto" w:fill="FFFFFF"/>
              </w:rPr>
            </w:pPr>
            <w:r w:rsidRPr="00052167">
              <w:rPr>
                <w:rFonts w:ascii="Century Gothic" w:hAnsi="Century Gothic"/>
                <w:b/>
                <w:bCs/>
                <w:shd w:val="clear" w:color="auto" w:fill="FFFFFF"/>
              </w:rPr>
              <w:t>Globo de la disciplina</w:t>
            </w:r>
          </w:p>
          <w:p w:rsidR="00F47AAB" w:rsidRPr="00985A32" w:rsidRDefault="00F47AAB" w:rsidP="001013B7">
            <w:pPr>
              <w:tabs>
                <w:tab w:val="left" w:pos="5265"/>
              </w:tabs>
              <w:jc w:val="center"/>
              <w:rPr>
                <w:rFonts w:ascii="Century Gothic" w:hAnsi="Century Gothic" w:cs="Arial"/>
              </w:rPr>
            </w:pPr>
            <w:r w:rsidRPr="00985A32">
              <w:rPr>
                <w:rFonts w:ascii="Century Gothic" w:hAnsi="Century Gothic"/>
                <w:bCs/>
                <w:shd w:val="clear" w:color="auto" w:fill="FFFFFF"/>
              </w:rPr>
              <w:t>Consiste en que se comenzará dando al alumno un globo pequeño y se le explicará cómo se realizará que  conforme sus conductas vayan mejorando día con día él se cambiará por uno más grande.</w:t>
            </w:r>
          </w:p>
          <w:p w:rsidR="00F47AAB" w:rsidRDefault="00F47AAB" w:rsidP="001013B7">
            <w:pPr>
              <w:tabs>
                <w:tab w:val="left" w:pos="5265"/>
              </w:tabs>
              <w:jc w:val="center"/>
              <w:rPr>
                <w:rFonts w:ascii="Century Gothic" w:hAnsi="Century Gothic" w:cs="Arial"/>
              </w:rPr>
            </w:pPr>
          </w:p>
          <w:p w:rsidR="00F47AAB" w:rsidRPr="00C41FDC" w:rsidRDefault="00F47AAB" w:rsidP="001013B7">
            <w:pPr>
              <w:tabs>
                <w:tab w:val="left" w:pos="5265"/>
              </w:tabs>
              <w:jc w:val="center"/>
              <w:rPr>
                <w:rFonts w:ascii="Century Gothic" w:hAnsi="Century Gothic" w:cs="Arial"/>
                <w:b/>
              </w:rPr>
            </w:pPr>
            <w:r w:rsidRPr="00C41FDC">
              <w:rPr>
                <w:rFonts w:ascii="Century Gothic" w:hAnsi="Century Gothic" w:cs="Arial"/>
                <w:b/>
              </w:rPr>
              <w:t xml:space="preserve">Justificación: </w:t>
            </w:r>
          </w:p>
          <w:p w:rsidR="00F47AAB" w:rsidRDefault="00F47AAB" w:rsidP="001013B7">
            <w:pPr>
              <w:tabs>
                <w:tab w:val="left" w:pos="5265"/>
              </w:tabs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La motivación del alumno aumentara, debido a querer un globo cada vez más grande. </w:t>
            </w:r>
          </w:p>
          <w:p w:rsidR="00C41FDC" w:rsidRDefault="00C41FDC" w:rsidP="001013B7">
            <w:pPr>
              <w:tabs>
                <w:tab w:val="left" w:pos="5265"/>
              </w:tabs>
              <w:jc w:val="center"/>
              <w:rPr>
                <w:rFonts w:ascii="Century Gothic" w:hAnsi="Century Gothic" w:cs="Arial"/>
              </w:rPr>
            </w:pPr>
          </w:p>
          <w:p w:rsidR="00C41FDC" w:rsidRDefault="00C41FDC" w:rsidP="001013B7">
            <w:pPr>
              <w:tabs>
                <w:tab w:val="left" w:pos="5265"/>
              </w:tabs>
              <w:jc w:val="center"/>
              <w:rPr>
                <w:rFonts w:ascii="Century Gothic" w:hAnsi="Century Gothic" w:cs="Arial"/>
                <w:b/>
              </w:rPr>
            </w:pPr>
            <w:r w:rsidRPr="00C41FDC">
              <w:rPr>
                <w:rFonts w:ascii="Century Gothic" w:hAnsi="Century Gothic" w:cs="Arial"/>
                <w:b/>
              </w:rPr>
              <w:t>Evaluación:</w:t>
            </w:r>
          </w:p>
          <w:p w:rsidR="00C41FDC" w:rsidRPr="00C41FDC" w:rsidRDefault="00C41FDC" w:rsidP="001013B7">
            <w:pPr>
              <w:tabs>
                <w:tab w:val="left" w:pos="5265"/>
              </w:tabs>
              <w:jc w:val="center"/>
              <w:rPr>
                <w:rFonts w:ascii="Century Gothic" w:hAnsi="Century Gothic" w:cs="Arial"/>
              </w:rPr>
            </w:pPr>
            <w:r w:rsidRPr="00C41FDC">
              <w:rPr>
                <w:rFonts w:ascii="Century Gothic" w:hAnsi="Century Gothic" w:cs="Arial"/>
              </w:rPr>
              <w:t>¿Logro mejorar su conducta?</w:t>
            </w:r>
          </w:p>
          <w:p w:rsidR="00C41FDC" w:rsidRPr="00C41FDC" w:rsidRDefault="00C41FDC" w:rsidP="001013B7">
            <w:pPr>
              <w:tabs>
                <w:tab w:val="left" w:pos="5265"/>
              </w:tabs>
              <w:jc w:val="center"/>
              <w:rPr>
                <w:rFonts w:ascii="Century Gothic" w:hAnsi="Century Gothic" w:cs="Arial"/>
              </w:rPr>
            </w:pPr>
            <w:r w:rsidRPr="00C41FDC">
              <w:rPr>
                <w:rFonts w:ascii="Century Gothic" w:hAnsi="Century Gothic" w:cs="Arial"/>
              </w:rPr>
              <w:lastRenderedPageBreak/>
              <w:t>¿Convive de manera armónica con sus compañeros?</w:t>
            </w:r>
          </w:p>
          <w:p w:rsidR="00C41FDC" w:rsidRDefault="00C41FDC" w:rsidP="001013B7">
            <w:pPr>
              <w:tabs>
                <w:tab w:val="left" w:pos="5265"/>
              </w:tabs>
              <w:jc w:val="center"/>
              <w:rPr>
                <w:rFonts w:ascii="Century Gothic" w:hAnsi="Century Gothic" w:cs="Arial"/>
                <w:b/>
              </w:rPr>
            </w:pPr>
          </w:p>
          <w:p w:rsidR="00C41FDC" w:rsidRDefault="00C41FDC" w:rsidP="001013B7">
            <w:pPr>
              <w:tabs>
                <w:tab w:val="left" w:pos="5265"/>
              </w:tabs>
              <w:jc w:val="center"/>
              <w:rPr>
                <w:rFonts w:ascii="Century Gothic" w:hAnsi="Century Gothic" w:cs="Arial"/>
                <w:b/>
              </w:rPr>
            </w:pPr>
          </w:p>
          <w:p w:rsidR="00C41FDC" w:rsidRPr="00C41FDC" w:rsidRDefault="00C41FDC" w:rsidP="001013B7">
            <w:pPr>
              <w:tabs>
                <w:tab w:val="left" w:pos="5265"/>
              </w:tabs>
              <w:jc w:val="center"/>
              <w:rPr>
                <w:rFonts w:ascii="Century Gothic" w:hAnsi="Century Gothic" w:cs="Arial"/>
                <w:b/>
              </w:rPr>
            </w:pPr>
          </w:p>
          <w:p w:rsidR="00F47AAB" w:rsidRPr="00985A32" w:rsidRDefault="00F47AAB" w:rsidP="001013B7">
            <w:pPr>
              <w:tabs>
                <w:tab w:val="left" w:pos="5265"/>
              </w:tabs>
              <w:jc w:val="center"/>
              <w:rPr>
                <w:rFonts w:ascii="Century Gothic" w:hAnsi="Century Gothic" w:cs="Arial"/>
              </w:rPr>
            </w:pPr>
          </w:p>
          <w:p w:rsidR="00F47AAB" w:rsidRPr="00985A32" w:rsidRDefault="00F47AAB" w:rsidP="001013B7">
            <w:pPr>
              <w:tabs>
                <w:tab w:val="left" w:pos="5265"/>
              </w:tabs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AB" w:rsidRPr="00985A32" w:rsidRDefault="00F47AAB" w:rsidP="001013B7">
            <w:pPr>
              <w:jc w:val="center"/>
              <w:rPr>
                <w:rFonts w:ascii="Century Gothic" w:hAnsi="Century Gothic" w:cs="Arial"/>
              </w:rPr>
            </w:pPr>
            <w:r w:rsidRPr="00985A32">
              <w:rPr>
                <w:rFonts w:ascii="Century Gothic" w:hAnsi="Century Gothic" w:cs="Arial"/>
              </w:rPr>
              <w:lastRenderedPageBreak/>
              <w:t xml:space="preserve">Aula </w:t>
            </w:r>
          </w:p>
          <w:p w:rsidR="00F47AAB" w:rsidRPr="00985A32" w:rsidRDefault="00F47AAB" w:rsidP="00E1233F">
            <w:pPr>
              <w:jc w:val="center"/>
              <w:rPr>
                <w:rFonts w:ascii="Century Gothic" w:hAnsi="Century Gothic" w:cs="Arial"/>
              </w:rPr>
            </w:pPr>
            <w:r w:rsidRPr="00985A32">
              <w:rPr>
                <w:rFonts w:ascii="Century Gothic" w:hAnsi="Century Gothic" w:cs="Arial"/>
              </w:rPr>
              <w:t>Grupal</w:t>
            </w:r>
          </w:p>
          <w:p w:rsidR="00F47AAB" w:rsidRPr="00985A32" w:rsidRDefault="00F47AAB" w:rsidP="001013B7">
            <w:pPr>
              <w:jc w:val="center"/>
              <w:rPr>
                <w:rFonts w:ascii="Century Gothic" w:hAnsi="Century Gothic" w:cs="Arial"/>
              </w:rPr>
            </w:pPr>
            <w:r w:rsidRPr="00985A32">
              <w:rPr>
                <w:rFonts w:ascii="Century Gothic" w:hAnsi="Century Gothic" w:cs="Arial"/>
              </w:rPr>
              <w:t>Globo</w:t>
            </w:r>
          </w:p>
          <w:p w:rsidR="00F47AAB" w:rsidRPr="00985A32" w:rsidRDefault="00F47AAB" w:rsidP="001013B7">
            <w:pPr>
              <w:jc w:val="center"/>
              <w:rPr>
                <w:rFonts w:ascii="Century Gothic" w:hAnsi="Century Gothic" w:cs="Arial"/>
              </w:rPr>
            </w:pPr>
          </w:p>
        </w:tc>
      </w:tr>
    </w:tbl>
    <w:p w:rsidR="00114473" w:rsidRPr="00C41FDC" w:rsidRDefault="00114473" w:rsidP="00F1736B">
      <w:pPr>
        <w:rPr>
          <w:rFonts w:ascii="Segoe Script" w:hAnsi="Segoe Script" w:cs="Arial"/>
          <w:b/>
          <w:sz w:val="52"/>
          <w:szCs w:val="52"/>
        </w:rPr>
      </w:pPr>
    </w:p>
    <w:p w:rsidR="00C41FDC" w:rsidRPr="00C41FDC" w:rsidRDefault="00C41FDC" w:rsidP="00C41FDC">
      <w:pPr>
        <w:jc w:val="center"/>
        <w:rPr>
          <w:rFonts w:ascii="Segoe Script" w:hAnsi="Segoe Script"/>
          <w:sz w:val="52"/>
          <w:szCs w:val="52"/>
          <w:lang w:val="es-MX"/>
        </w:rPr>
      </w:pPr>
      <w:r w:rsidRPr="00C41FDC">
        <w:rPr>
          <w:rFonts w:ascii="Segoe Script" w:hAnsi="Segoe Script"/>
          <w:sz w:val="52"/>
          <w:szCs w:val="52"/>
          <w:lang w:val="es-MX"/>
        </w:rPr>
        <w:t>Adecuaciones curriculares:</w:t>
      </w:r>
    </w:p>
    <w:p w:rsidR="00C41FDC" w:rsidRPr="00C41FDC" w:rsidRDefault="00C41FDC" w:rsidP="00C41FDC">
      <w:pPr>
        <w:jc w:val="both"/>
        <w:rPr>
          <w:rFonts w:ascii="Century Gothic" w:hAnsi="Century Gothic"/>
          <w:b/>
          <w:sz w:val="28"/>
          <w:szCs w:val="28"/>
          <w:lang w:val="es-MX"/>
        </w:rPr>
      </w:pPr>
      <w:r w:rsidRPr="00C41FDC">
        <w:rPr>
          <w:rFonts w:ascii="Century Gothic" w:hAnsi="Century Gothic"/>
          <w:b/>
          <w:sz w:val="28"/>
          <w:szCs w:val="28"/>
          <w:lang w:val="es-MX"/>
        </w:rPr>
        <w:t>Primera Semana</w:t>
      </w:r>
    </w:p>
    <w:p w:rsidR="00C41FDC" w:rsidRPr="00C41FDC" w:rsidRDefault="00C41FDC" w:rsidP="00C41FDC">
      <w:pPr>
        <w:jc w:val="both"/>
        <w:rPr>
          <w:rFonts w:ascii="Century Gothic" w:hAnsi="Century Gothic"/>
          <w:color w:val="232323"/>
          <w:sz w:val="28"/>
          <w:szCs w:val="28"/>
          <w:shd w:val="clear" w:color="auto" w:fill="FFFFFF"/>
        </w:rPr>
      </w:pPr>
      <w:r w:rsidRPr="00C41FDC">
        <w:rPr>
          <w:rFonts w:ascii="Century Gothic" w:hAnsi="Century Gothic"/>
          <w:sz w:val="28"/>
          <w:szCs w:val="28"/>
          <w:lang w:val="es-MX"/>
        </w:rPr>
        <w:t>Las adecuaciones que mantendré,  en dicha actividad la primera semana, es fundamental para ayudar a mi alumno con problemas de conducta e hiperactividad, debido a que necesita mucho control y relajación, posteriormente con la yoga infantil me apoyaría, sacando</w:t>
      </w:r>
      <w:r w:rsidRPr="00C41FDC">
        <w:rPr>
          <w:rFonts w:ascii="Century Gothic" w:hAnsi="Century Gothic"/>
          <w:color w:val="232323"/>
          <w:sz w:val="28"/>
          <w:szCs w:val="28"/>
          <w:shd w:val="clear" w:color="auto" w:fill="FFFFFF"/>
        </w:rPr>
        <w:t xml:space="preserve"> la ira y la negatividad del alumno.</w:t>
      </w:r>
    </w:p>
    <w:p w:rsidR="00C41FDC" w:rsidRPr="00C41FDC" w:rsidRDefault="00C41FDC" w:rsidP="00C41FDC">
      <w:pPr>
        <w:jc w:val="both"/>
        <w:rPr>
          <w:rFonts w:ascii="Century Gothic" w:hAnsi="Century Gothic"/>
          <w:b/>
          <w:color w:val="232323"/>
          <w:sz w:val="28"/>
          <w:szCs w:val="28"/>
          <w:shd w:val="clear" w:color="auto" w:fill="FFFFFF"/>
        </w:rPr>
      </w:pPr>
      <w:r w:rsidRPr="00C41FDC">
        <w:rPr>
          <w:rFonts w:ascii="Century Gothic" w:hAnsi="Century Gothic"/>
          <w:b/>
          <w:color w:val="232323"/>
          <w:sz w:val="28"/>
          <w:szCs w:val="28"/>
          <w:shd w:val="clear" w:color="auto" w:fill="FFFFFF"/>
        </w:rPr>
        <w:t>Segunda Semana</w:t>
      </w:r>
    </w:p>
    <w:p w:rsidR="00C41FDC" w:rsidRPr="00C41FDC" w:rsidRDefault="00C41FDC" w:rsidP="00C41FDC">
      <w:pPr>
        <w:jc w:val="both"/>
        <w:rPr>
          <w:rFonts w:ascii="Century Gothic" w:hAnsi="Century Gothic"/>
          <w:color w:val="232323"/>
          <w:sz w:val="28"/>
          <w:szCs w:val="28"/>
          <w:shd w:val="clear" w:color="auto" w:fill="FFFFFF"/>
        </w:rPr>
      </w:pPr>
      <w:r w:rsidRPr="00C41FDC">
        <w:rPr>
          <w:rFonts w:ascii="Century Gothic" w:hAnsi="Century Gothic"/>
          <w:color w:val="232323"/>
          <w:sz w:val="28"/>
          <w:szCs w:val="28"/>
          <w:shd w:val="clear" w:color="auto" w:fill="FFFFFF"/>
        </w:rPr>
        <w:t xml:space="preserve">La adecuación que manejare esta semana, será mediante la observación de la primera semana, también manejando más la combinación de lugares, niño niña en mesas de 4 alumnos, para incluirlo más y que pueda sentirme aceptado por los demás compañeros, </w:t>
      </w:r>
      <w:r w:rsidRPr="00C41FDC">
        <w:rPr>
          <w:rFonts w:ascii="Century Gothic" w:hAnsi="Century Gothic"/>
          <w:color w:val="232323"/>
          <w:sz w:val="28"/>
          <w:szCs w:val="28"/>
          <w:shd w:val="clear" w:color="auto" w:fill="FFFFFF"/>
        </w:rPr>
        <w:lastRenderedPageBreak/>
        <w:t xml:space="preserve">asimismo del diario mediante los dibujos del alumno puedo ver como se ha sentido, si está liberando su energía, negatividad y frustración. </w:t>
      </w:r>
    </w:p>
    <w:p w:rsidR="00C41FDC" w:rsidRPr="00C41FDC" w:rsidRDefault="00C41FDC" w:rsidP="00C41FDC">
      <w:pPr>
        <w:jc w:val="both"/>
        <w:rPr>
          <w:rFonts w:ascii="Century Gothic" w:hAnsi="Century Gothic"/>
          <w:b/>
          <w:sz w:val="28"/>
          <w:szCs w:val="28"/>
          <w:lang w:val="es-MX"/>
        </w:rPr>
      </w:pPr>
      <w:r w:rsidRPr="00C41FDC">
        <w:rPr>
          <w:rFonts w:ascii="Century Gothic" w:hAnsi="Century Gothic"/>
          <w:b/>
          <w:sz w:val="28"/>
          <w:szCs w:val="28"/>
          <w:lang w:val="es-MX"/>
        </w:rPr>
        <w:t>Tercera Semana</w:t>
      </w:r>
    </w:p>
    <w:p w:rsidR="00C41FDC" w:rsidRPr="00C41FDC" w:rsidRDefault="00C41FDC" w:rsidP="00C41FDC">
      <w:pPr>
        <w:tabs>
          <w:tab w:val="left" w:pos="5265"/>
        </w:tabs>
        <w:jc w:val="both"/>
        <w:rPr>
          <w:rFonts w:ascii="Century Gothic" w:hAnsi="Century Gothic"/>
          <w:bCs/>
          <w:sz w:val="28"/>
          <w:szCs w:val="28"/>
          <w:shd w:val="clear" w:color="auto" w:fill="FFFFFF"/>
        </w:rPr>
      </w:pPr>
      <w:r w:rsidRPr="00C41FDC">
        <w:rPr>
          <w:rFonts w:ascii="Century Gothic" w:hAnsi="Century Gothic"/>
          <w:sz w:val="28"/>
          <w:szCs w:val="28"/>
          <w:lang w:val="es-MX"/>
        </w:rPr>
        <w:t xml:space="preserve">La adecuación curricular, será observar con quien de sus compañeros lo motivo mejor para trabajar, con quien se concentró y tomarme de eso para mis nuevas adecuaciones, sin olvidar la actividad el </w:t>
      </w:r>
      <w:r w:rsidRPr="00C41FDC">
        <w:rPr>
          <w:rFonts w:ascii="Century Gothic" w:hAnsi="Century Gothic"/>
          <w:bCs/>
          <w:sz w:val="28"/>
          <w:szCs w:val="28"/>
          <w:shd w:val="clear" w:color="auto" w:fill="FFFFFF"/>
        </w:rPr>
        <w:t xml:space="preserve">globo de la disciplina, que en lo personal siento que será de máxima ayuda. </w:t>
      </w:r>
    </w:p>
    <w:p w:rsidR="00C41FDC" w:rsidRPr="00C41FDC" w:rsidRDefault="00C41FDC" w:rsidP="00C41FDC">
      <w:pPr>
        <w:jc w:val="both"/>
        <w:rPr>
          <w:rFonts w:ascii="Century Gothic" w:hAnsi="Century Gothic" w:cs="Arial"/>
          <w:b/>
          <w:sz w:val="28"/>
          <w:szCs w:val="28"/>
        </w:rPr>
      </w:pPr>
      <w:r w:rsidRPr="00C41FDC">
        <w:rPr>
          <w:rFonts w:ascii="Century Gothic" w:hAnsi="Century Gothic" w:cs="Arial"/>
          <w:b/>
          <w:sz w:val="28"/>
          <w:szCs w:val="28"/>
        </w:rPr>
        <w:t xml:space="preserve">Cuarta Semana </w:t>
      </w:r>
    </w:p>
    <w:p w:rsidR="00C41FDC" w:rsidRPr="00C41FDC" w:rsidRDefault="00C41FDC" w:rsidP="00C41FDC">
      <w:pPr>
        <w:jc w:val="both"/>
        <w:rPr>
          <w:rFonts w:ascii="Century Gothic" w:hAnsi="Century Gothic"/>
          <w:sz w:val="28"/>
          <w:szCs w:val="28"/>
          <w:lang w:val="es-MX"/>
        </w:rPr>
      </w:pPr>
      <w:r w:rsidRPr="00C41FDC">
        <w:rPr>
          <w:rFonts w:ascii="Century Gothic" w:hAnsi="Century Gothic" w:cs="Arial"/>
          <w:sz w:val="28"/>
          <w:szCs w:val="28"/>
        </w:rPr>
        <w:t xml:space="preserve">Seguir involucrando más dentro y fuera del salón </w:t>
      </w:r>
      <w:r w:rsidR="002E48A5">
        <w:rPr>
          <w:rFonts w:ascii="Century Gothic" w:hAnsi="Century Gothic" w:cs="Arial"/>
          <w:sz w:val="28"/>
          <w:szCs w:val="28"/>
        </w:rPr>
        <w:t xml:space="preserve">de clases, sin olvidar siempre dándole a reconocer al alumno su esfuerzo o mejoramiento en conducta. </w:t>
      </w:r>
    </w:p>
    <w:p w:rsidR="00C41FDC" w:rsidRPr="00C41FDC" w:rsidRDefault="00C41FDC" w:rsidP="00C41FDC">
      <w:pPr>
        <w:jc w:val="both"/>
        <w:rPr>
          <w:rFonts w:ascii="Century Gothic" w:hAnsi="Century Gothic"/>
          <w:sz w:val="28"/>
          <w:szCs w:val="28"/>
          <w:lang w:val="es-MX"/>
        </w:rPr>
      </w:pPr>
    </w:p>
    <w:p w:rsidR="000A7C8C" w:rsidRDefault="000A7C8C" w:rsidP="00F1736B">
      <w:pPr>
        <w:rPr>
          <w:rFonts w:ascii="Century Gothic" w:hAnsi="Century Gothic" w:cs="Arial"/>
          <w:b/>
          <w:sz w:val="20"/>
          <w:szCs w:val="20"/>
        </w:rPr>
      </w:pPr>
    </w:p>
    <w:p w:rsidR="000A7C8C" w:rsidRPr="000A7C8C" w:rsidRDefault="000A7C8C" w:rsidP="00F1736B">
      <w:pPr>
        <w:rPr>
          <w:rFonts w:ascii="Century Gothic" w:hAnsi="Century Gothic" w:cs="Arial"/>
          <w:b/>
          <w:sz w:val="20"/>
          <w:szCs w:val="20"/>
        </w:rPr>
      </w:pPr>
    </w:p>
    <w:p w:rsidR="00F1736B" w:rsidRPr="000A7C8C" w:rsidRDefault="00F1736B" w:rsidP="00F1736B">
      <w:pPr>
        <w:rPr>
          <w:rFonts w:ascii="Century Gothic" w:hAnsi="Century Gothic" w:cs="Arial"/>
          <w:b/>
          <w:sz w:val="20"/>
          <w:szCs w:val="20"/>
        </w:rPr>
      </w:pPr>
    </w:p>
    <w:p w:rsidR="00635ADA" w:rsidRPr="005D6F7D" w:rsidRDefault="00635ADA" w:rsidP="005D6F7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val="es-MX" w:eastAsia="es-MX"/>
        </w:rPr>
      </w:pPr>
    </w:p>
    <w:sectPr w:rsidR="00635ADA" w:rsidRPr="005D6F7D" w:rsidSect="00ED553D">
      <w:pgSz w:w="15840" w:h="12240" w:orient="landscape"/>
      <w:pgMar w:top="1701" w:right="1417" w:bottom="1701" w:left="1417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OfficeDepot" w:date="2016-10-16T21:40:00Z" w:initials="O">
    <w:p w:rsidR="00935DB6" w:rsidRDefault="00935DB6">
      <w:pPr>
        <w:pStyle w:val="Textocomentario"/>
      </w:pPr>
      <w:r>
        <w:rPr>
          <w:rStyle w:val="Refdecomentario"/>
        </w:rPr>
        <w:annotationRef/>
      </w:r>
      <w:r>
        <w:t>No hay relación entre la necesidad del niño y este AE</w:t>
      </w:r>
    </w:p>
  </w:comment>
  <w:comment w:id="1" w:author="OfficeDepot" w:date="2016-10-16T21:40:00Z" w:initials="O">
    <w:p w:rsidR="00935DB6" w:rsidRDefault="00935DB6">
      <w:pPr>
        <w:pStyle w:val="Textocomentario"/>
      </w:pPr>
      <w:r>
        <w:rPr>
          <w:rStyle w:val="Refdecomentario"/>
        </w:rPr>
        <w:annotationRef/>
      </w:r>
      <w:r>
        <w:t>En el estudio no mencionas que el niño tenga problemas de control motor; control de impulsos o conducta probablemente.</w:t>
      </w:r>
    </w:p>
    <w:p w:rsidR="00935DB6" w:rsidRDefault="00935DB6">
      <w:pPr>
        <w:pStyle w:val="Textocomentario"/>
      </w:pPr>
    </w:p>
    <w:p w:rsidR="00935DB6" w:rsidRDefault="00935DB6">
      <w:pPr>
        <w:pStyle w:val="Textocomentario"/>
      </w:pPr>
      <w:r>
        <w:t xml:space="preserve">Necesitas diseñar una actividad acorde a sus necesidades.  </w:t>
      </w:r>
    </w:p>
    <w:p w:rsidR="00935DB6" w:rsidRDefault="00935DB6">
      <w:pPr>
        <w:pStyle w:val="Textocomentario"/>
      </w:pPr>
    </w:p>
    <w:p w:rsidR="00935DB6" w:rsidRDefault="00935DB6">
      <w:pPr>
        <w:pStyle w:val="Textocomentario"/>
      </w:pPr>
      <w:r>
        <w:t>Esta no se justifica</w:t>
      </w:r>
    </w:p>
  </w:comment>
  <w:comment w:id="2" w:author="OfficeDepot" w:date="2016-10-16T21:42:00Z" w:initials="O">
    <w:p w:rsidR="00935DB6" w:rsidRDefault="00935DB6">
      <w:pPr>
        <w:pStyle w:val="Textocomentario"/>
      </w:pPr>
      <w:r>
        <w:rPr>
          <w:rStyle w:val="Refdecomentario"/>
        </w:rPr>
        <w:annotationRef/>
      </w:r>
    </w:p>
  </w:comment>
  <w:comment w:id="3" w:author="OfficeDepot" w:date="2016-10-16T21:42:00Z" w:initials="O">
    <w:p w:rsidR="00935DB6" w:rsidRDefault="00935DB6">
      <w:pPr>
        <w:pStyle w:val="Textocomentario"/>
      </w:pPr>
      <w:r>
        <w:rPr>
          <w:rStyle w:val="Refdecomentario"/>
        </w:rPr>
        <w:annotationRef/>
      </w:r>
      <w:r>
        <w:t xml:space="preserve">LA EVALUACI{ON DEBE SER CONGRUENTE </w:t>
      </w:r>
      <w:r>
        <w:t>CO</w:t>
      </w:r>
      <w:bookmarkStart w:id="4" w:name="_GoBack"/>
      <w:bookmarkEnd w:id="4"/>
      <w:r>
        <w:t>N EL AE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83" w:rsidRDefault="005A2683" w:rsidP="00467B90">
      <w:pPr>
        <w:spacing w:after="0" w:line="240" w:lineRule="auto"/>
      </w:pPr>
      <w:r>
        <w:separator/>
      </w:r>
    </w:p>
  </w:endnote>
  <w:endnote w:type="continuationSeparator" w:id="0">
    <w:p w:rsidR="005A2683" w:rsidRDefault="005A2683" w:rsidP="0046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83" w:rsidRDefault="005A2683" w:rsidP="00467B90">
      <w:pPr>
        <w:spacing w:after="0" w:line="240" w:lineRule="auto"/>
      </w:pPr>
      <w:r>
        <w:separator/>
      </w:r>
    </w:p>
  </w:footnote>
  <w:footnote w:type="continuationSeparator" w:id="0">
    <w:p w:rsidR="005A2683" w:rsidRDefault="005A2683" w:rsidP="00467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D5129"/>
    <w:multiLevelType w:val="hybridMultilevel"/>
    <w:tmpl w:val="AA1220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480A4">
      <w:start w:val="6"/>
      <w:numFmt w:val="bullet"/>
      <w:lvlText w:val="•"/>
      <w:lvlJc w:val="left"/>
      <w:pPr>
        <w:ind w:left="1440" w:hanging="360"/>
      </w:pPr>
      <w:rPr>
        <w:rFonts w:ascii="Arial Unicode MS" w:eastAsia="Arial Unicode MS" w:hAnsi="Arial Unicode MS" w:cs="Arial Unicode MS" w:hint="eastAsia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9F"/>
    <w:rsid w:val="000108F7"/>
    <w:rsid w:val="0001290A"/>
    <w:rsid w:val="000140C6"/>
    <w:rsid w:val="00021771"/>
    <w:rsid w:val="00023DF9"/>
    <w:rsid w:val="0002475D"/>
    <w:rsid w:val="00024CFA"/>
    <w:rsid w:val="00043A89"/>
    <w:rsid w:val="00052167"/>
    <w:rsid w:val="00054BB5"/>
    <w:rsid w:val="0007167E"/>
    <w:rsid w:val="000745E6"/>
    <w:rsid w:val="00083782"/>
    <w:rsid w:val="000850C5"/>
    <w:rsid w:val="000A6CFF"/>
    <w:rsid w:val="000A7C8C"/>
    <w:rsid w:val="000B1784"/>
    <w:rsid w:val="000B3984"/>
    <w:rsid w:val="000B5EDD"/>
    <w:rsid w:val="000C714D"/>
    <w:rsid w:val="000D07AF"/>
    <w:rsid w:val="000D7E12"/>
    <w:rsid w:val="000E62F4"/>
    <w:rsid w:val="000F1127"/>
    <w:rsid w:val="001063F7"/>
    <w:rsid w:val="00114473"/>
    <w:rsid w:val="00115454"/>
    <w:rsid w:val="001202EB"/>
    <w:rsid w:val="00131C34"/>
    <w:rsid w:val="00151C7A"/>
    <w:rsid w:val="00157AB2"/>
    <w:rsid w:val="00160CB8"/>
    <w:rsid w:val="00194AFF"/>
    <w:rsid w:val="001A2E4B"/>
    <w:rsid w:val="001B5482"/>
    <w:rsid w:val="001B69F5"/>
    <w:rsid w:val="001C2170"/>
    <w:rsid w:val="001C43D7"/>
    <w:rsid w:val="001D3389"/>
    <w:rsid w:val="001E262F"/>
    <w:rsid w:val="001E4933"/>
    <w:rsid w:val="001E5B99"/>
    <w:rsid w:val="0020388C"/>
    <w:rsid w:val="002108F2"/>
    <w:rsid w:val="00220837"/>
    <w:rsid w:val="002212E0"/>
    <w:rsid w:val="002243E2"/>
    <w:rsid w:val="0023132D"/>
    <w:rsid w:val="00233ABD"/>
    <w:rsid w:val="002358CC"/>
    <w:rsid w:val="00246BE3"/>
    <w:rsid w:val="00280DA9"/>
    <w:rsid w:val="002818E4"/>
    <w:rsid w:val="00285A21"/>
    <w:rsid w:val="002A3915"/>
    <w:rsid w:val="002A5A68"/>
    <w:rsid w:val="002B516D"/>
    <w:rsid w:val="002C1EB9"/>
    <w:rsid w:val="002D2D3B"/>
    <w:rsid w:val="002D3C6E"/>
    <w:rsid w:val="002E41FE"/>
    <w:rsid w:val="002E48A5"/>
    <w:rsid w:val="002E70C5"/>
    <w:rsid w:val="002F3707"/>
    <w:rsid w:val="00300E2C"/>
    <w:rsid w:val="00305C91"/>
    <w:rsid w:val="00307308"/>
    <w:rsid w:val="00321EA0"/>
    <w:rsid w:val="00326990"/>
    <w:rsid w:val="003277FB"/>
    <w:rsid w:val="00327CB5"/>
    <w:rsid w:val="00331616"/>
    <w:rsid w:val="00332BC9"/>
    <w:rsid w:val="00341AC0"/>
    <w:rsid w:val="00347EEE"/>
    <w:rsid w:val="00350D20"/>
    <w:rsid w:val="003646BD"/>
    <w:rsid w:val="003647AE"/>
    <w:rsid w:val="003710F2"/>
    <w:rsid w:val="003803DF"/>
    <w:rsid w:val="00387765"/>
    <w:rsid w:val="00392323"/>
    <w:rsid w:val="003A325E"/>
    <w:rsid w:val="003A4BC0"/>
    <w:rsid w:val="003B10CC"/>
    <w:rsid w:val="003B760F"/>
    <w:rsid w:val="003C7F91"/>
    <w:rsid w:val="003E348F"/>
    <w:rsid w:val="003F044C"/>
    <w:rsid w:val="003F67CF"/>
    <w:rsid w:val="004070F1"/>
    <w:rsid w:val="004118AD"/>
    <w:rsid w:val="0041338C"/>
    <w:rsid w:val="00431686"/>
    <w:rsid w:val="00445A1D"/>
    <w:rsid w:val="004508EF"/>
    <w:rsid w:val="00454EB3"/>
    <w:rsid w:val="0045540C"/>
    <w:rsid w:val="00467B90"/>
    <w:rsid w:val="00474760"/>
    <w:rsid w:val="004751A2"/>
    <w:rsid w:val="004B5D9D"/>
    <w:rsid w:val="004B6C30"/>
    <w:rsid w:val="004B7D74"/>
    <w:rsid w:val="004C1A3B"/>
    <w:rsid w:val="004F0B59"/>
    <w:rsid w:val="00502BC9"/>
    <w:rsid w:val="005069D2"/>
    <w:rsid w:val="0051125F"/>
    <w:rsid w:val="00523431"/>
    <w:rsid w:val="00535A1E"/>
    <w:rsid w:val="00540224"/>
    <w:rsid w:val="00540D9B"/>
    <w:rsid w:val="0054581F"/>
    <w:rsid w:val="005523C9"/>
    <w:rsid w:val="005561C6"/>
    <w:rsid w:val="005613F0"/>
    <w:rsid w:val="00561752"/>
    <w:rsid w:val="00563DD7"/>
    <w:rsid w:val="00585912"/>
    <w:rsid w:val="00593362"/>
    <w:rsid w:val="00595335"/>
    <w:rsid w:val="005A2683"/>
    <w:rsid w:val="005A5E6C"/>
    <w:rsid w:val="005A77A4"/>
    <w:rsid w:val="005B3993"/>
    <w:rsid w:val="005B5A80"/>
    <w:rsid w:val="005B5FBF"/>
    <w:rsid w:val="005C4981"/>
    <w:rsid w:val="005D2E40"/>
    <w:rsid w:val="005D3331"/>
    <w:rsid w:val="005D4400"/>
    <w:rsid w:val="005D6F7D"/>
    <w:rsid w:val="005D7164"/>
    <w:rsid w:val="005E5B6F"/>
    <w:rsid w:val="00601519"/>
    <w:rsid w:val="006224A4"/>
    <w:rsid w:val="00635ADA"/>
    <w:rsid w:val="006452BA"/>
    <w:rsid w:val="00645CD5"/>
    <w:rsid w:val="006463EB"/>
    <w:rsid w:val="00651338"/>
    <w:rsid w:val="00652DB0"/>
    <w:rsid w:val="00660086"/>
    <w:rsid w:val="00666D5B"/>
    <w:rsid w:val="006736C0"/>
    <w:rsid w:val="00673EC3"/>
    <w:rsid w:val="00675CF1"/>
    <w:rsid w:val="0069677A"/>
    <w:rsid w:val="006B1B7E"/>
    <w:rsid w:val="006E47D9"/>
    <w:rsid w:val="006E55F0"/>
    <w:rsid w:val="006F62E5"/>
    <w:rsid w:val="00713481"/>
    <w:rsid w:val="00713807"/>
    <w:rsid w:val="007346DB"/>
    <w:rsid w:val="00762913"/>
    <w:rsid w:val="00771305"/>
    <w:rsid w:val="00787C4F"/>
    <w:rsid w:val="007A3CE5"/>
    <w:rsid w:val="007A6095"/>
    <w:rsid w:val="007A642A"/>
    <w:rsid w:val="007D5C34"/>
    <w:rsid w:val="007E0C1B"/>
    <w:rsid w:val="007E2A5B"/>
    <w:rsid w:val="007E7949"/>
    <w:rsid w:val="007F03ED"/>
    <w:rsid w:val="007F1B21"/>
    <w:rsid w:val="00810536"/>
    <w:rsid w:val="0082675C"/>
    <w:rsid w:val="00833D95"/>
    <w:rsid w:val="0083428D"/>
    <w:rsid w:val="00840254"/>
    <w:rsid w:val="00863BFF"/>
    <w:rsid w:val="008A1C54"/>
    <w:rsid w:val="008A1D00"/>
    <w:rsid w:val="008B11DB"/>
    <w:rsid w:val="008C0BB8"/>
    <w:rsid w:val="008D131A"/>
    <w:rsid w:val="008E2EEF"/>
    <w:rsid w:val="008E3743"/>
    <w:rsid w:val="008F0439"/>
    <w:rsid w:val="00910A46"/>
    <w:rsid w:val="00915AA2"/>
    <w:rsid w:val="00916BF7"/>
    <w:rsid w:val="0092067A"/>
    <w:rsid w:val="00921855"/>
    <w:rsid w:val="00923C47"/>
    <w:rsid w:val="009254AE"/>
    <w:rsid w:val="00935DB6"/>
    <w:rsid w:val="00937197"/>
    <w:rsid w:val="009420FF"/>
    <w:rsid w:val="00960746"/>
    <w:rsid w:val="00964575"/>
    <w:rsid w:val="00974A8D"/>
    <w:rsid w:val="0098186A"/>
    <w:rsid w:val="00985A32"/>
    <w:rsid w:val="009877B6"/>
    <w:rsid w:val="0099091A"/>
    <w:rsid w:val="009A24C1"/>
    <w:rsid w:val="009B7335"/>
    <w:rsid w:val="00A207AB"/>
    <w:rsid w:val="00A21ABB"/>
    <w:rsid w:val="00A228AE"/>
    <w:rsid w:val="00A26185"/>
    <w:rsid w:val="00A41576"/>
    <w:rsid w:val="00A52F39"/>
    <w:rsid w:val="00A57473"/>
    <w:rsid w:val="00A6173E"/>
    <w:rsid w:val="00A712C0"/>
    <w:rsid w:val="00A76F79"/>
    <w:rsid w:val="00A826A4"/>
    <w:rsid w:val="00A82CA9"/>
    <w:rsid w:val="00A84353"/>
    <w:rsid w:val="00AA634A"/>
    <w:rsid w:val="00AC20A8"/>
    <w:rsid w:val="00AC4A24"/>
    <w:rsid w:val="00AE1D28"/>
    <w:rsid w:val="00AE5ADF"/>
    <w:rsid w:val="00AE7425"/>
    <w:rsid w:val="00B05982"/>
    <w:rsid w:val="00B17FF6"/>
    <w:rsid w:val="00B30721"/>
    <w:rsid w:val="00B322BE"/>
    <w:rsid w:val="00B36418"/>
    <w:rsid w:val="00B36F7D"/>
    <w:rsid w:val="00B46788"/>
    <w:rsid w:val="00B54B98"/>
    <w:rsid w:val="00B62DEE"/>
    <w:rsid w:val="00B63807"/>
    <w:rsid w:val="00B642B7"/>
    <w:rsid w:val="00B734E4"/>
    <w:rsid w:val="00B75A2A"/>
    <w:rsid w:val="00B82830"/>
    <w:rsid w:val="00B835ED"/>
    <w:rsid w:val="00B86E5A"/>
    <w:rsid w:val="00B945FD"/>
    <w:rsid w:val="00BA5042"/>
    <w:rsid w:val="00BB0FD9"/>
    <w:rsid w:val="00BB123F"/>
    <w:rsid w:val="00BB3AF8"/>
    <w:rsid w:val="00BC29DF"/>
    <w:rsid w:val="00BC3F27"/>
    <w:rsid w:val="00BE16B1"/>
    <w:rsid w:val="00C00A64"/>
    <w:rsid w:val="00C02209"/>
    <w:rsid w:val="00C04413"/>
    <w:rsid w:val="00C04F87"/>
    <w:rsid w:val="00C05B72"/>
    <w:rsid w:val="00C07B7E"/>
    <w:rsid w:val="00C12D04"/>
    <w:rsid w:val="00C13621"/>
    <w:rsid w:val="00C146C8"/>
    <w:rsid w:val="00C32C86"/>
    <w:rsid w:val="00C403C2"/>
    <w:rsid w:val="00C416EB"/>
    <w:rsid w:val="00C41FDC"/>
    <w:rsid w:val="00C43A39"/>
    <w:rsid w:val="00C46038"/>
    <w:rsid w:val="00C6392B"/>
    <w:rsid w:val="00C65820"/>
    <w:rsid w:val="00C67BCA"/>
    <w:rsid w:val="00C728D8"/>
    <w:rsid w:val="00C7649F"/>
    <w:rsid w:val="00C77D8F"/>
    <w:rsid w:val="00C8015E"/>
    <w:rsid w:val="00C859C0"/>
    <w:rsid w:val="00C95A6B"/>
    <w:rsid w:val="00CA0EE1"/>
    <w:rsid w:val="00CB5D0B"/>
    <w:rsid w:val="00CC0CCD"/>
    <w:rsid w:val="00CC3B3A"/>
    <w:rsid w:val="00CD599E"/>
    <w:rsid w:val="00D07026"/>
    <w:rsid w:val="00D25965"/>
    <w:rsid w:val="00D32F6A"/>
    <w:rsid w:val="00D3729F"/>
    <w:rsid w:val="00D435E5"/>
    <w:rsid w:val="00D52999"/>
    <w:rsid w:val="00D65157"/>
    <w:rsid w:val="00D66849"/>
    <w:rsid w:val="00DA0E8E"/>
    <w:rsid w:val="00DA657B"/>
    <w:rsid w:val="00DB4329"/>
    <w:rsid w:val="00DC1FC0"/>
    <w:rsid w:val="00DC3BDE"/>
    <w:rsid w:val="00DD56BD"/>
    <w:rsid w:val="00DE7E1D"/>
    <w:rsid w:val="00E001ED"/>
    <w:rsid w:val="00E03820"/>
    <w:rsid w:val="00E1233F"/>
    <w:rsid w:val="00E301FC"/>
    <w:rsid w:val="00E365E3"/>
    <w:rsid w:val="00E46DA5"/>
    <w:rsid w:val="00E6440D"/>
    <w:rsid w:val="00E8477A"/>
    <w:rsid w:val="00EC21A0"/>
    <w:rsid w:val="00ED3E83"/>
    <w:rsid w:val="00ED553D"/>
    <w:rsid w:val="00EE0910"/>
    <w:rsid w:val="00EE0B14"/>
    <w:rsid w:val="00EE4AC1"/>
    <w:rsid w:val="00EE7141"/>
    <w:rsid w:val="00EF447F"/>
    <w:rsid w:val="00F060EE"/>
    <w:rsid w:val="00F11C67"/>
    <w:rsid w:val="00F1736B"/>
    <w:rsid w:val="00F17867"/>
    <w:rsid w:val="00F20E97"/>
    <w:rsid w:val="00F21DB0"/>
    <w:rsid w:val="00F352FB"/>
    <w:rsid w:val="00F430A4"/>
    <w:rsid w:val="00F4687C"/>
    <w:rsid w:val="00F47AAB"/>
    <w:rsid w:val="00F53D6D"/>
    <w:rsid w:val="00F73952"/>
    <w:rsid w:val="00F76503"/>
    <w:rsid w:val="00F90EAA"/>
    <w:rsid w:val="00FA1B25"/>
    <w:rsid w:val="00FA28E0"/>
    <w:rsid w:val="00FC6658"/>
    <w:rsid w:val="00FC7D23"/>
    <w:rsid w:val="00FD0325"/>
    <w:rsid w:val="00FD0343"/>
    <w:rsid w:val="00FD7EED"/>
    <w:rsid w:val="00FF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35A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1">
    <w:name w:val="Body 1"/>
    <w:rsid w:val="00C7649F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s-MX"/>
    </w:rPr>
  </w:style>
  <w:style w:type="table" w:styleId="Tablaconcuadrcula">
    <w:name w:val="Table Grid"/>
    <w:basedOn w:val="Tablanormal"/>
    <w:uiPriority w:val="39"/>
    <w:rsid w:val="003B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B10CC"/>
    <w:pPr>
      <w:spacing w:after="0" w:line="240" w:lineRule="auto"/>
    </w:pPr>
    <w:rPr>
      <w:rFonts w:eastAsia="MS Mincho"/>
      <w:lang w:val="en-US"/>
    </w:rPr>
  </w:style>
  <w:style w:type="paragraph" w:styleId="NormalWeb">
    <w:name w:val="Normal (Web)"/>
    <w:basedOn w:val="Normal"/>
    <w:uiPriority w:val="99"/>
    <w:unhideWhenUsed/>
    <w:rsid w:val="003B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467B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B9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67B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B90"/>
    <w:rPr>
      <w:lang w:val="es-ES"/>
    </w:rPr>
  </w:style>
  <w:style w:type="paragraph" w:customStyle="1" w:styleId="Cuerpo">
    <w:name w:val="Cuerpo"/>
    <w:rsid w:val="00C04F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s-ES_tradnl" w:eastAsia="es-MX"/>
    </w:rPr>
  </w:style>
  <w:style w:type="paragraph" w:customStyle="1" w:styleId="Default">
    <w:name w:val="Default"/>
    <w:rsid w:val="001E5B99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EB9"/>
    <w:rPr>
      <w:rFonts w:ascii="Tahoma" w:hAnsi="Tahoma" w:cs="Tahoma"/>
      <w:sz w:val="16"/>
      <w:szCs w:val="16"/>
      <w:lang w:val="es-ES"/>
    </w:rPr>
  </w:style>
  <w:style w:type="character" w:customStyle="1" w:styleId="apple-converted-space">
    <w:name w:val="apple-converted-space"/>
    <w:basedOn w:val="Fuentedeprrafopredeter"/>
    <w:rsid w:val="000A7C8C"/>
  </w:style>
  <w:style w:type="character" w:styleId="Textoennegrita">
    <w:name w:val="Strong"/>
    <w:basedOn w:val="Fuentedeprrafopredeter"/>
    <w:uiPriority w:val="22"/>
    <w:qFormat/>
    <w:rsid w:val="005D6F7D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635AD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935D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D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D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D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D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35A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1">
    <w:name w:val="Body 1"/>
    <w:rsid w:val="00C7649F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s-MX"/>
    </w:rPr>
  </w:style>
  <w:style w:type="table" w:styleId="Tablaconcuadrcula">
    <w:name w:val="Table Grid"/>
    <w:basedOn w:val="Tablanormal"/>
    <w:uiPriority w:val="39"/>
    <w:rsid w:val="003B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B10CC"/>
    <w:pPr>
      <w:spacing w:after="0" w:line="240" w:lineRule="auto"/>
    </w:pPr>
    <w:rPr>
      <w:rFonts w:eastAsia="MS Mincho"/>
      <w:lang w:val="en-US"/>
    </w:rPr>
  </w:style>
  <w:style w:type="paragraph" w:styleId="NormalWeb">
    <w:name w:val="Normal (Web)"/>
    <w:basedOn w:val="Normal"/>
    <w:uiPriority w:val="99"/>
    <w:unhideWhenUsed/>
    <w:rsid w:val="003B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467B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B9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67B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B90"/>
    <w:rPr>
      <w:lang w:val="es-ES"/>
    </w:rPr>
  </w:style>
  <w:style w:type="paragraph" w:customStyle="1" w:styleId="Cuerpo">
    <w:name w:val="Cuerpo"/>
    <w:rsid w:val="00C04F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s-ES_tradnl" w:eastAsia="es-MX"/>
    </w:rPr>
  </w:style>
  <w:style w:type="paragraph" w:customStyle="1" w:styleId="Default">
    <w:name w:val="Default"/>
    <w:rsid w:val="001E5B99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EB9"/>
    <w:rPr>
      <w:rFonts w:ascii="Tahoma" w:hAnsi="Tahoma" w:cs="Tahoma"/>
      <w:sz w:val="16"/>
      <w:szCs w:val="16"/>
      <w:lang w:val="es-ES"/>
    </w:rPr>
  </w:style>
  <w:style w:type="character" w:customStyle="1" w:styleId="apple-converted-space">
    <w:name w:val="apple-converted-space"/>
    <w:basedOn w:val="Fuentedeprrafopredeter"/>
    <w:rsid w:val="000A7C8C"/>
  </w:style>
  <w:style w:type="character" w:styleId="Textoennegrita">
    <w:name w:val="Strong"/>
    <w:basedOn w:val="Fuentedeprrafopredeter"/>
    <w:uiPriority w:val="22"/>
    <w:qFormat/>
    <w:rsid w:val="005D6F7D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635AD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935D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D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D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D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D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25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629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OfficeDepot</cp:lastModifiedBy>
  <cp:revision>3</cp:revision>
  <dcterms:created xsi:type="dcterms:W3CDTF">2016-10-17T02:04:00Z</dcterms:created>
  <dcterms:modified xsi:type="dcterms:W3CDTF">2016-10-17T02:42:00Z</dcterms:modified>
</cp:coreProperties>
</file>