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04E" w:rsidRPr="00ED404E" w:rsidRDefault="00ED404E" w:rsidP="00ED404E">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spacing w:before="0" w:after="160" w:line="288" w:lineRule="auto"/>
        <w:jc w:val="center"/>
        <w:rPr>
          <w:rStyle w:val="Ninguno"/>
          <w:rFonts w:ascii="Arial" w:eastAsia="Arial" w:hAnsi="Arial" w:cs="Arial"/>
          <w:b/>
          <w:bCs/>
          <w:sz w:val="32"/>
          <w:szCs w:val="28"/>
          <w:u w:color="000000"/>
          <w14:textOutline w14:w="12700" w14:cap="flat" w14:cmpd="sng" w14:algn="ctr">
            <w14:noFill/>
            <w14:prstDash w14:val="solid"/>
            <w14:miter w14:lim="400000"/>
          </w14:textOutline>
        </w:rPr>
      </w:pPr>
      <w:r w:rsidRPr="00ED404E">
        <w:rPr>
          <w:rStyle w:val="Ninguno"/>
          <w:rFonts w:ascii="Arial" w:hAnsi="Arial"/>
          <w:b/>
          <w:bCs/>
          <w:sz w:val="32"/>
          <w:szCs w:val="28"/>
          <w:u w:color="000000"/>
          <w:lang w:val="es-ES_tradnl"/>
          <w14:textOutline w14:w="12700" w14:cap="flat" w14:cmpd="sng" w14:algn="ctr">
            <w14:noFill/>
            <w14:prstDash w14:val="solid"/>
            <w14:miter w14:lim="400000"/>
          </w14:textOutline>
        </w:rPr>
        <w:t>Escuela Normal de Educació</w:t>
      </w:r>
      <w:r w:rsidRPr="00ED404E">
        <w:rPr>
          <w:rStyle w:val="Ninguno"/>
          <w:rFonts w:ascii="Arial" w:hAnsi="Arial"/>
          <w:b/>
          <w:bCs/>
          <w:sz w:val="32"/>
          <w:szCs w:val="28"/>
          <w:u w:color="000000"/>
          <w:lang w:val="it-IT"/>
          <w14:textOutline w14:w="12700" w14:cap="flat" w14:cmpd="sng" w14:algn="ctr">
            <w14:noFill/>
            <w14:prstDash w14:val="solid"/>
            <w14:miter w14:lim="400000"/>
          </w14:textOutline>
        </w:rPr>
        <w:t>n Preescolar</w:t>
      </w:r>
    </w:p>
    <w:p w:rsidR="00ED404E" w:rsidRPr="00ED404E" w:rsidRDefault="00ED404E" w:rsidP="00ED404E">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spacing w:before="0" w:after="160" w:line="288" w:lineRule="auto"/>
        <w:jc w:val="center"/>
        <w:rPr>
          <w:rStyle w:val="Ninguno"/>
          <w:rFonts w:ascii="Arial" w:eastAsia="Arial" w:hAnsi="Arial" w:cs="Arial"/>
          <w:sz w:val="32"/>
          <w:szCs w:val="28"/>
          <w:u w:color="000000"/>
          <w14:textOutline w14:w="12700" w14:cap="flat" w14:cmpd="sng" w14:algn="ctr">
            <w14:noFill/>
            <w14:prstDash w14:val="solid"/>
            <w14:miter w14:lim="400000"/>
          </w14:textOutline>
        </w:rPr>
      </w:pPr>
      <w:r w:rsidRPr="00ED404E">
        <w:rPr>
          <w:rStyle w:val="Ninguno"/>
          <w:rFonts w:ascii="Arial" w:hAnsi="Arial"/>
          <w:sz w:val="32"/>
          <w:szCs w:val="28"/>
          <w:u w:color="000000"/>
          <w:lang w:val="es-ES_tradnl"/>
          <w14:textOutline w14:w="12700" w14:cap="flat" w14:cmpd="sng" w14:algn="ctr">
            <w14:noFill/>
            <w14:prstDash w14:val="solid"/>
            <w14:miter w14:lim="400000"/>
          </w14:textOutline>
        </w:rPr>
        <w:t>Licenciatura en Educació</w:t>
      </w:r>
      <w:r w:rsidRPr="00ED404E">
        <w:rPr>
          <w:rStyle w:val="Ninguno"/>
          <w:rFonts w:ascii="Arial" w:hAnsi="Arial"/>
          <w:sz w:val="32"/>
          <w:szCs w:val="28"/>
          <w:u w:color="000000"/>
          <w:lang w:val="it-IT"/>
          <w14:textOutline w14:w="12700" w14:cap="flat" w14:cmpd="sng" w14:algn="ctr">
            <w14:noFill/>
            <w14:prstDash w14:val="solid"/>
            <w14:miter w14:lim="400000"/>
          </w14:textOutline>
        </w:rPr>
        <w:t>n Preescolar</w:t>
      </w:r>
    </w:p>
    <w:p w:rsidR="00ED404E" w:rsidRPr="00ED404E" w:rsidRDefault="009A546D" w:rsidP="00ED404E">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spacing w:before="0" w:after="160" w:line="288" w:lineRule="auto"/>
        <w:jc w:val="center"/>
        <w:rPr>
          <w:rStyle w:val="Ninguno"/>
          <w:rFonts w:ascii="Arial" w:eastAsia="Arial" w:hAnsi="Arial" w:cs="Arial"/>
          <w:b/>
          <w:bCs/>
          <w:sz w:val="32"/>
          <w:szCs w:val="28"/>
          <w:u w:color="000000"/>
          <w14:textOutline w14:w="12700" w14:cap="flat" w14:cmpd="sng" w14:algn="ctr">
            <w14:noFill/>
            <w14:prstDash w14:val="solid"/>
            <w14:miter w14:lim="400000"/>
          </w14:textOutline>
        </w:rPr>
      </w:pPr>
      <w:r>
        <w:rPr>
          <w:rStyle w:val="Ninguno"/>
          <w:rFonts w:ascii="Calibri" w:hAnsi="Calibri"/>
          <w:noProof/>
          <w:sz w:val="22"/>
          <w:szCs w:val="22"/>
          <w:u w:color="000000"/>
          <w:lang w:eastAsia="es-MX"/>
          <w14:textOutline w14:w="12700" w14:cap="flat" w14:cmpd="sng" w14:algn="ctr">
            <w14:noFill/>
            <w14:prstDash w14:val="solid"/>
            <w14:miter w14:lim="400000"/>
          </w14:textOutline>
        </w:rPr>
        <w:drawing>
          <wp:anchor distT="57150" distB="57150" distL="57150" distR="57150" simplePos="0" relativeHeight="251659264" behindDoc="1" locked="0" layoutInCell="1" allowOverlap="1" wp14:anchorId="592ED26B" wp14:editId="744B461C">
            <wp:simplePos x="0" y="0"/>
            <wp:positionH relativeFrom="margin">
              <wp:posOffset>2548890</wp:posOffset>
            </wp:positionH>
            <wp:positionV relativeFrom="margin">
              <wp:posOffset>880745</wp:posOffset>
            </wp:positionV>
            <wp:extent cx="695325" cy="819150"/>
            <wp:effectExtent l="0" t="0" r="0" b="0"/>
            <wp:wrapSquare wrapText="bothSides"/>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rotWithShape="1">
                    <a:blip r:embed="rId7">
                      <a:extLst>
                        <a:ext uri="{BEBA8EAE-BF5A-486C-A8C5-ECC9F3942E4B}">
                          <a14:imgProps xmlns:a14="http://schemas.microsoft.com/office/drawing/2010/main">
                            <a14:imgLayer r:embed="rId8">
                              <a14:imgEffect>
                                <a14:backgroundRemoval t="4217" b="89157" l="20313" r="81771"/>
                              </a14:imgEffect>
                            </a14:imgLayer>
                          </a14:imgProps>
                        </a:ext>
                      </a:extLst>
                    </a:blip>
                    <a:srcRect l="21488" r="18182" b="10229"/>
                    <a:stretch/>
                  </pic:blipFill>
                  <pic:spPr bwMode="auto">
                    <a:xfrm>
                      <a:off x="0" y="0"/>
                      <a:ext cx="695325" cy="81915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D404E" w:rsidRDefault="00ED404E" w:rsidP="00ED404E">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spacing w:before="0" w:after="160" w:line="288" w:lineRule="auto"/>
        <w:jc w:val="center"/>
        <w:rPr>
          <w:rStyle w:val="Ninguno"/>
          <w:rFonts w:ascii="Arial" w:hAnsi="Arial"/>
          <w:b/>
          <w:bCs/>
          <w:sz w:val="28"/>
          <w:u w:color="000000"/>
          <w:lang w:val="pt-PT"/>
          <w14:textOutline w14:w="12700" w14:cap="flat" w14:cmpd="sng" w14:algn="ctr">
            <w14:noFill/>
            <w14:prstDash w14:val="solid"/>
            <w14:miter w14:lim="400000"/>
          </w14:textOutline>
        </w:rPr>
      </w:pPr>
    </w:p>
    <w:p w:rsidR="00ED404E" w:rsidRDefault="00ED404E" w:rsidP="00ED404E">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spacing w:before="0" w:after="160" w:line="288" w:lineRule="auto"/>
        <w:jc w:val="center"/>
        <w:rPr>
          <w:rStyle w:val="Ninguno"/>
          <w:rFonts w:ascii="Arial" w:hAnsi="Arial"/>
          <w:b/>
          <w:bCs/>
          <w:sz w:val="28"/>
          <w:u w:color="000000"/>
          <w:lang w:val="pt-PT"/>
          <w14:textOutline w14:w="12700" w14:cap="flat" w14:cmpd="sng" w14:algn="ctr">
            <w14:noFill/>
            <w14:prstDash w14:val="solid"/>
            <w14:miter w14:lim="400000"/>
          </w14:textOutline>
        </w:rPr>
      </w:pPr>
    </w:p>
    <w:p w:rsidR="00ED404E" w:rsidRPr="00ED404E" w:rsidRDefault="00ED404E" w:rsidP="009A546D">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spacing w:before="0" w:after="160" w:line="288" w:lineRule="auto"/>
        <w:jc w:val="center"/>
        <w:rPr>
          <w:rStyle w:val="Ninguno"/>
          <w:rFonts w:ascii="Arial" w:eastAsia="Arial" w:hAnsi="Arial" w:cs="Arial"/>
          <w:sz w:val="28"/>
          <w:u w:color="000000"/>
          <w14:textOutline w14:w="12700" w14:cap="flat" w14:cmpd="sng" w14:algn="ctr">
            <w14:noFill/>
            <w14:prstDash w14:val="solid"/>
            <w14:miter w14:lim="400000"/>
          </w14:textOutline>
        </w:rPr>
      </w:pPr>
      <w:r w:rsidRPr="00ED404E">
        <w:rPr>
          <w:rStyle w:val="Ninguno"/>
          <w:rFonts w:ascii="Arial" w:hAnsi="Arial"/>
          <w:b/>
          <w:bCs/>
          <w:sz w:val="28"/>
          <w:u w:color="000000"/>
          <w:lang w:val="pt-PT"/>
          <w14:textOutline w14:w="12700" w14:cap="flat" w14:cmpd="sng" w14:algn="ctr">
            <w14:noFill/>
            <w14:prstDash w14:val="solid"/>
            <w14:miter w14:lim="400000"/>
          </w14:textOutline>
        </w:rPr>
        <w:t>Curso:</w:t>
      </w:r>
      <w:r w:rsidRPr="00ED404E">
        <w:rPr>
          <w:rStyle w:val="Ninguno"/>
          <w:rFonts w:ascii="Arial" w:hAnsi="Arial"/>
          <w:sz w:val="28"/>
          <w:u w:color="000000"/>
          <w14:textOutline w14:w="12700" w14:cap="flat" w14:cmpd="sng" w14:algn="ctr">
            <w14:noFill/>
            <w14:prstDash w14:val="solid"/>
            <w14:miter w14:lim="400000"/>
          </w14:textOutline>
        </w:rPr>
        <w:t xml:space="preserve"> </w:t>
      </w:r>
      <w:bookmarkStart w:id="0" w:name="_GoBack"/>
      <w:r w:rsidRPr="00ED404E">
        <w:rPr>
          <w:rStyle w:val="Ninguno"/>
          <w:rFonts w:ascii="Arial" w:hAnsi="Arial"/>
          <w:sz w:val="28"/>
          <w:u w:color="000000"/>
          <w14:textOutline w14:w="12700" w14:cap="flat" w14:cmpd="sng" w14:algn="ctr">
            <w14:noFill/>
            <w14:prstDash w14:val="solid"/>
            <w14:miter w14:lim="400000"/>
          </w14:textOutline>
        </w:rPr>
        <w:t>Pr</w:t>
      </w:r>
      <w:proofErr w:type="spellStart"/>
      <w:r w:rsidRPr="00ED404E">
        <w:rPr>
          <w:rStyle w:val="Ninguno"/>
          <w:rFonts w:ascii="Arial" w:hAnsi="Arial"/>
          <w:sz w:val="28"/>
          <w:u w:color="000000"/>
          <w:lang w:val="es-ES_tradnl"/>
          <w14:textOutline w14:w="12700" w14:cap="flat" w14:cmpd="sng" w14:algn="ctr">
            <w14:noFill/>
            <w14:prstDash w14:val="solid"/>
            <w14:miter w14:lim="400000"/>
          </w14:textOutline>
        </w:rPr>
        <w:t>ácticas</w:t>
      </w:r>
      <w:proofErr w:type="spellEnd"/>
      <w:r w:rsidRPr="00ED404E">
        <w:rPr>
          <w:rStyle w:val="Ninguno"/>
          <w:rFonts w:ascii="Arial" w:hAnsi="Arial"/>
          <w:sz w:val="28"/>
          <w:u w:color="000000"/>
          <w:lang w:val="es-ES_tradnl"/>
          <w14:textOutline w14:w="12700" w14:cap="flat" w14:cmpd="sng" w14:algn="ctr">
            <w14:noFill/>
            <w14:prstDash w14:val="solid"/>
            <w14:miter w14:lim="400000"/>
          </w14:textOutline>
        </w:rPr>
        <w:t xml:space="preserve"> </w:t>
      </w:r>
      <w:bookmarkEnd w:id="0"/>
      <w:r w:rsidRPr="00ED404E">
        <w:rPr>
          <w:rStyle w:val="Ninguno"/>
          <w:rFonts w:ascii="Arial" w:hAnsi="Arial"/>
          <w:sz w:val="28"/>
          <w:u w:color="000000"/>
          <w:lang w:val="es-ES_tradnl"/>
          <w14:textOutline w14:w="12700" w14:cap="flat" w14:cmpd="sng" w14:algn="ctr">
            <w14:noFill/>
            <w14:prstDash w14:val="solid"/>
            <w14:miter w14:lim="400000"/>
          </w14:textOutline>
        </w:rPr>
        <w:t xml:space="preserve">sociales </w:t>
      </w:r>
      <w:proofErr w:type="gramStart"/>
      <w:r w:rsidRPr="00ED404E">
        <w:rPr>
          <w:rStyle w:val="Ninguno"/>
          <w:rFonts w:ascii="Arial" w:hAnsi="Arial"/>
          <w:sz w:val="28"/>
          <w:u w:color="000000"/>
          <w:lang w:val="es-ES_tradnl"/>
          <w14:textOutline w14:w="12700" w14:cap="flat" w14:cmpd="sng" w14:algn="ctr">
            <w14:noFill/>
            <w14:prstDash w14:val="solid"/>
            <w14:miter w14:lim="400000"/>
          </w14:textOutline>
        </w:rPr>
        <w:t>del</w:t>
      </w:r>
      <w:proofErr w:type="gramEnd"/>
      <w:r w:rsidRPr="00ED404E">
        <w:rPr>
          <w:rStyle w:val="Ninguno"/>
          <w:rFonts w:ascii="Arial" w:hAnsi="Arial"/>
          <w:sz w:val="28"/>
          <w:u w:color="000000"/>
          <w:lang w:val="es-ES_tradnl"/>
          <w14:textOutline w14:w="12700" w14:cap="flat" w14:cmpd="sng" w14:algn="ctr">
            <w14:noFill/>
            <w14:prstDash w14:val="solid"/>
            <w14:miter w14:lim="400000"/>
          </w14:textOutline>
        </w:rPr>
        <w:t xml:space="preserve"> lenguaje</w:t>
      </w:r>
    </w:p>
    <w:p w:rsidR="00ED404E" w:rsidRPr="00ED404E" w:rsidRDefault="00ED404E" w:rsidP="00734B6D">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spacing w:before="0" w:after="160" w:line="288" w:lineRule="auto"/>
        <w:jc w:val="center"/>
        <w:rPr>
          <w:rStyle w:val="Ninguno"/>
          <w:rFonts w:ascii="Arial" w:eastAsia="Arial" w:hAnsi="Arial" w:cs="Arial"/>
          <w:sz w:val="28"/>
          <w:u w:color="000000"/>
          <w14:textOutline w14:w="12700" w14:cap="flat" w14:cmpd="sng" w14:algn="ctr">
            <w14:noFill/>
            <w14:prstDash w14:val="solid"/>
            <w14:miter w14:lim="400000"/>
          </w14:textOutline>
        </w:rPr>
      </w:pPr>
      <w:r w:rsidRPr="00ED404E">
        <w:rPr>
          <w:rStyle w:val="Ninguno"/>
          <w:rFonts w:ascii="Arial" w:hAnsi="Arial"/>
          <w:b/>
          <w:sz w:val="28"/>
          <w:u w:color="000000"/>
          <w:lang w:val="it-IT"/>
          <w14:textOutline w14:w="12700" w14:cap="flat" w14:cmpd="sng" w14:algn="ctr">
            <w14:noFill/>
            <w14:prstDash w14:val="solid"/>
            <w14:miter w14:lim="400000"/>
          </w14:textOutline>
        </w:rPr>
        <w:t>Maestra:</w:t>
      </w:r>
      <w:r>
        <w:rPr>
          <w:rStyle w:val="Ninguno"/>
          <w:rFonts w:ascii="Arial" w:hAnsi="Arial"/>
          <w:sz w:val="28"/>
          <w:u w:color="000000"/>
          <w:lang w:val="it-IT"/>
          <w14:textOutline w14:w="12700" w14:cap="flat" w14:cmpd="sng" w14:algn="ctr">
            <w14:noFill/>
            <w14:prstDash w14:val="solid"/>
            <w14:miter w14:lim="400000"/>
          </w14:textOutline>
        </w:rPr>
        <w:t xml:space="preserve"> </w:t>
      </w:r>
      <w:r w:rsidRPr="00ED404E">
        <w:rPr>
          <w:rStyle w:val="Ninguno"/>
          <w:rFonts w:ascii="Arial" w:hAnsi="Arial"/>
          <w:sz w:val="28"/>
          <w:u w:color="000000"/>
          <w:lang w:val="it-IT"/>
          <w14:textOutline w14:w="12700" w14:cap="flat" w14:cmpd="sng" w14:algn="ctr">
            <w14:noFill/>
            <w14:prstDash w14:val="solid"/>
            <w14:miter w14:lim="400000"/>
          </w14:textOutline>
        </w:rPr>
        <w:t>Yara Alejandra Hern</w:t>
      </w:r>
      <w:r>
        <w:rPr>
          <w:rStyle w:val="Ninguno"/>
          <w:rFonts w:ascii="Arial" w:hAnsi="Arial"/>
          <w:sz w:val="28"/>
          <w:u w:color="000000"/>
          <w:lang w:val="es-ES_tradnl"/>
          <w14:textOutline w14:w="12700" w14:cap="flat" w14:cmpd="sng" w14:algn="ctr">
            <w14:noFill/>
            <w14:prstDash w14:val="solid"/>
            <w14:miter w14:lim="400000"/>
          </w14:textOutline>
        </w:rPr>
        <w:t>ández</w:t>
      </w:r>
      <w:r w:rsidRPr="00ED404E">
        <w:rPr>
          <w:rStyle w:val="Ninguno"/>
          <w:rFonts w:ascii="Arial" w:hAnsi="Arial"/>
          <w:sz w:val="28"/>
          <w:u w:color="000000"/>
          <w:lang w:val="es-ES_tradnl"/>
          <w14:textOutline w14:w="12700" w14:cap="flat" w14:cmpd="sng" w14:algn="ctr">
            <w14:noFill/>
            <w14:prstDash w14:val="solid"/>
            <w14:miter w14:lim="400000"/>
          </w14:textOutline>
        </w:rPr>
        <w:t xml:space="preserve"> Figueroa</w:t>
      </w:r>
    </w:p>
    <w:p w:rsidR="00ED404E" w:rsidRPr="00ED404E" w:rsidRDefault="00ED404E" w:rsidP="00734B6D">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spacing w:before="0" w:after="160" w:line="288" w:lineRule="auto"/>
        <w:jc w:val="center"/>
        <w:rPr>
          <w:rStyle w:val="Ninguno"/>
          <w:rFonts w:ascii="Arial" w:eastAsia="Arial" w:hAnsi="Arial" w:cs="Arial"/>
          <w:b/>
          <w:bCs/>
          <w:sz w:val="28"/>
          <w:u w:color="000000"/>
          <w:lang w:val="es-ES_tradnl"/>
          <w14:textOutline w14:w="12700" w14:cap="flat" w14:cmpd="sng" w14:algn="ctr">
            <w14:noFill/>
            <w14:prstDash w14:val="solid"/>
            <w14:miter w14:lim="400000"/>
          </w14:textOutline>
        </w:rPr>
      </w:pPr>
      <w:r w:rsidRPr="00ED404E">
        <w:rPr>
          <w:rStyle w:val="Ninguno"/>
          <w:rFonts w:ascii="Arial" w:hAnsi="Arial"/>
          <w:b/>
          <w:bCs/>
          <w:sz w:val="28"/>
          <w:u w:color="000000"/>
          <w:lang w:val="es-ES_tradnl"/>
          <w14:textOutline w14:w="12700" w14:cap="flat" w14:cmpd="sng" w14:algn="ctr">
            <w14:noFill/>
            <w14:prstDash w14:val="solid"/>
            <w14:miter w14:lim="400000"/>
          </w14:textOutline>
        </w:rPr>
        <w:t>Unidad de Aprendizaje II</w:t>
      </w:r>
    </w:p>
    <w:p w:rsidR="00ED404E" w:rsidRPr="009A546D" w:rsidRDefault="00ED404E" w:rsidP="00734B6D">
      <w:pPr>
        <w:pStyle w:val="Cuerpo"/>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8860"/>
        </w:tabs>
        <w:spacing w:before="0" w:after="160" w:line="288" w:lineRule="auto"/>
        <w:jc w:val="center"/>
        <w:rPr>
          <w:rStyle w:val="Ninguno"/>
          <w:rFonts w:ascii="Arial" w:eastAsia="Arial" w:hAnsi="Arial" w:cs="Arial"/>
          <w:u w:color="000000"/>
          <w14:textOutline w14:w="12700" w14:cap="flat" w14:cmpd="sng" w14:algn="ctr">
            <w14:noFill/>
            <w14:prstDash w14:val="solid"/>
            <w14:miter w14:lim="400000"/>
          </w14:textOutline>
        </w:rPr>
      </w:pPr>
      <w:r w:rsidRPr="009A546D">
        <w:rPr>
          <w:rStyle w:val="Ninguno"/>
          <w:rFonts w:ascii="Arial" w:hAnsi="Arial"/>
          <w:u w:color="000000"/>
          <w:lang w:val="es-ES_tradnl"/>
          <w14:textOutline w14:w="12700" w14:cap="flat" w14:cmpd="sng" w14:algn="ctr">
            <w14:noFill/>
            <w14:prstDash w14:val="solid"/>
            <w14:miter w14:lim="400000"/>
          </w14:textOutline>
        </w:rPr>
        <w:t>Estrategias didácticas para promover la participación</w:t>
      </w:r>
      <w:r w:rsidRPr="009A546D">
        <w:rPr>
          <w:rStyle w:val="Ninguno"/>
          <w:rFonts w:ascii="Arial" w:hAnsi="Arial"/>
          <w:u w:color="000000"/>
          <w:lang w:val="nl-NL"/>
          <w14:textOutline w14:w="12700" w14:cap="flat" w14:cmpd="sng" w14:algn="ctr">
            <w14:noFill/>
            <w14:prstDash w14:val="solid"/>
            <w14:miter w14:lim="400000"/>
          </w14:textOutline>
        </w:rPr>
        <w:t xml:space="preserve"> en pr</w:t>
      </w:r>
      <w:r w:rsidRPr="009A546D">
        <w:rPr>
          <w:rStyle w:val="Ninguno"/>
          <w:rFonts w:ascii="Arial" w:hAnsi="Arial"/>
          <w:u w:color="000000"/>
          <w14:textOutline w14:w="12700" w14:cap="flat" w14:cmpd="sng" w14:algn="ctr">
            <w14:noFill/>
            <w14:prstDash w14:val="solid"/>
            <w14:miter w14:lim="400000"/>
          </w14:textOutline>
        </w:rPr>
        <w:t>á</w:t>
      </w:r>
      <w:r w:rsidRPr="009A546D">
        <w:rPr>
          <w:rStyle w:val="Ninguno"/>
          <w:rFonts w:ascii="Arial" w:hAnsi="Arial"/>
          <w:u w:color="000000"/>
          <w:lang w:val="es-ES_tradnl"/>
          <w14:textOutline w14:w="12700" w14:cap="flat" w14:cmpd="sng" w14:algn="ctr">
            <w14:noFill/>
            <w14:prstDash w14:val="solid"/>
            <w14:miter w14:lim="400000"/>
          </w14:textOutline>
        </w:rPr>
        <w:t>cticas sociales del lenguaje y la reflexión sobre la lengua en preescolar.</w:t>
      </w:r>
    </w:p>
    <w:p w:rsidR="00ED404E" w:rsidRPr="00ED404E" w:rsidRDefault="00ED404E" w:rsidP="00734B6D">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spacing w:before="0" w:after="160" w:line="288" w:lineRule="auto"/>
        <w:jc w:val="center"/>
        <w:rPr>
          <w:rStyle w:val="Ninguno"/>
          <w:rFonts w:ascii="Arial" w:eastAsia="Arial" w:hAnsi="Arial" w:cs="Arial"/>
          <w:b/>
          <w:bCs/>
          <w:sz w:val="28"/>
          <w:u w:color="000000"/>
          <w14:textOutline w14:w="12700" w14:cap="flat" w14:cmpd="sng" w14:algn="ctr">
            <w14:noFill/>
            <w14:prstDash w14:val="solid"/>
            <w14:miter w14:lim="400000"/>
          </w14:textOutline>
        </w:rPr>
      </w:pPr>
      <w:r w:rsidRPr="00ED404E">
        <w:rPr>
          <w:rStyle w:val="Ninguno"/>
          <w:rFonts w:ascii="Arial" w:hAnsi="Arial"/>
          <w:b/>
          <w:bCs/>
          <w:sz w:val="28"/>
          <w:u w:color="000000"/>
          <w14:textOutline w14:w="12700" w14:cap="flat" w14:cmpd="sng" w14:algn="ctr">
            <w14:noFill/>
            <w14:prstDash w14:val="solid"/>
            <w14:miter w14:lim="400000"/>
          </w14:textOutline>
        </w:rPr>
        <w:t>Prop</w:t>
      </w:r>
      <w:r w:rsidRPr="00ED404E">
        <w:rPr>
          <w:rStyle w:val="Ninguno"/>
          <w:rFonts w:ascii="Arial" w:hAnsi="Arial"/>
          <w:b/>
          <w:bCs/>
          <w:sz w:val="28"/>
          <w:u w:color="000000"/>
          <w:lang w:val="es-ES_tradnl"/>
          <w14:textOutline w14:w="12700" w14:cap="flat" w14:cmpd="sng" w14:algn="ctr">
            <w14:noFill/>
            <w14:prstDash w14:val="solid"/>
            <w14:miter w14:lim="400000"/>
          </w14:textOutline>
        </w:rPr>
        <w:t>ósito de la unidad de aprendizaje:</w:t>
      </w:r>
    </w:p>
    <w:p w:rsidR="00ED404E" w:rsidRPr="009A546D" w:rsidRDefault="00ED404E" w:rsidP="00734B6D">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spacing w:before="0" w:after="160" w:line="288" w:lineRule="auto"/>
        <w:jc w:val="center"/>
        <w:rPr>
          <w:rStyle w:val="Ninguno"/>
          <w:rFonts w:ascii="Arial" w:hAnsi="Arial"/>
          <w:u w:color="000000"/>
          <w:lang w:val="es-ES_tradnl"/>
          <w14:textOutline w14:w="12700" w14:cap="flat" w14:cmpd="sng" w14:algn="ctr">
            <w14:noFill/>
            <w14:prstDash w14:val="solid"/>
            <w14:miter w14:lim="400000"/>
          </w14:textOutline>
        </w:rPr>
      </w:pPr>
      <w:r w:rsidRPr="009A546D">
        <w:rPr>
          <w:rStyle w:val="Ninguno"/>
          <w:rFonts w:ascii="Arial" w:hAnsi="Arial"/>
          <w:u w:color="000000"/>
          <w:lang w:val="es-ES_tradnl"/>
          <w14:textOutline w14:w="12700" w14:cap="flat" w14:cmpd="sng" w14:algn="ctr">
            <w14:noFill/>
            <w14:prstDash w14:val="solid"/>
            <w14:miter w14:lim="400000"/>
          </w14:textOutline>
        </w:rPr>
        <w:t>*Conocer</w:t>
      </w:r>
      <w:r w:rsidRPr="009A546D">
        <w:rPr>
          <w:rStyle w:val="Ninguno"/>
          <w:rFonts w:ascii="Arial" w:hAnsi="Arial"/>
          <w:u w:color="000000"/>
          <w14:textOutline w14:w="12700" w14:cap="flat" w14:cmpd="sng" w14:algn="ctr">
            <w14:noFill/>
            <w14:prstDash w14:val="solid"/>
            <w14:miter w14:lim="400000"/>
          </w14:textOutline>
        </w:rPr>
        <w:t>á</w:t>
      </w:r>
      <w:r w:rsidRPr="009A546D">
        <w:rPr>
          <w:rStyle w:val="Ninguno"/>
          <w:rFonts w:ascii="Arial" w:hAnsi="Arial"/>
          <w:u w:color="000000"/>
          <w:lang w:val="es-ES_tradnl"/>
          <w14:textOutline w14:w="12700" w14:cap="flat" w14:cmpd="sng" w14:algn="ctr">
            <w14:noFill/>
            <w14:prstDash w14:val="solid"/>
            <w14:miter w14:lim="400000"/>
          </w14:textOutline>
        </w:rPr>
        <w:t>n y comprender</w:t>
      </w:r>
      <w:r w:rsidRPr="009A546D">
        <w:rPr>
          <w:rStyle w:val="Ninguno"/>
          <w:rFonts w:ascii="Arial" w:hAnsi="Arial"/>
          <w:u w:color="000000"/>
          <w14:textOutline w14:w="12700" w14:cap="flat" w14:cmpd="sng" w14:algn="ctr">
            <w14:noFill/>
            <w14:prstDash w14:val="solid"/>
            <w14:miter w14:lim="400000"/>
          </w14:textOutline>
        </w:rPr>
        <w:t>á</w:t>
      </w:r>
      <w:r w:rsidRPr="009A546D">
        <w:rPr>
          <w:rStyle w:val="Ninguno"/>
          <w:rFonts w:ascii="Arial" w:hAnsi="Arial"/>
          <w:u w:color="000000"/>
          <w:lang w:val="es-ES_tradnl"/>
          <w14:textOutline w14:w="12700" w14:cap="flat" w14:cmpd="sng" w14:algn="ctr">
            <w14:noFill/>
            <w14:prstDash w14:val="solid"/>
            <w14:miter w14:lim="400000"/>
          </w14:textOutline>
        </w:rPr>
        <w:t>n las metodolog</w:t>
      </w:r>
      <w:r w:rsidRPr="009A546D">
        <w:rPr>
          <w:rStyle w:val="Ninguno"/>
          <w:rFonts w:ascii="Arial" w:hAnsi="Arial"/>
          <w:u w:color="000000"/>
          <w14:textOutline w14:w="12700" w14:cap="flat" w14:cmpd="sng" w14:algn="ctr">
            <w14:noFill/>
            <w14:prstDash w14:val="solid"/>
            <w14:miter w14:lim="400000"/>
          </w14:textOutline>
        </w:rPr>
        <w:t>í</w:t>
      </w:r>
      <w:r w:rsidRPr="009A546D">
        <w:rPr>
          <w:rStyle w:val="Ninguno"/>
          <w:rFonts w:ascii="Arial" w:hAnsi="Arial"/>
          <w:u w:color="000000"/>
          <w:lang w:val="es-ES_tradnl"/>
          <w14:textOutline w14:w="12700" w14:cap="flat" w14:cmpd="sng" w14:algn="ctr">
            <w14:noFill/>
            <w14:prstDash w14:val="solid"/>
            <w14:miter w14:lim="400000"/>
          </w14:textOutline>
        </w:rPr>
        <w:t>as y condiciones did</w:t>
      </w:r>
      <w:r w:rsidRPr="009A546D">
        <w:rPr>
          <w:rStyle w:val="Ninguno"/>
          <w:rFonts w:ascii="Arial" w:hAnsi="Arial"/>
          <w:u w:color="000000"/>
          <w14:textOutline w14:w="12700" w14:cap="flat" w14:cmpd="sng" w14:algn="ctr">
            <w14:noFill/>
            <w14:prstDash w14:val="solid"/>
            <w14:miter w14:lim="400000"/>
          </w14:textOutline>
        </w:rPr>
        <w:t>á</w:t>
      </w:r>
      <w:r w:rsidRPr="009A546D">
        <w:rPr>
          <w:rStyle w:val="Ninguno"/>
          <w:rFonts w:ascii="Arial" w:hAnsi="Arial"/>
          <w:u w:color="000000"/>
          <w:lang w:val="es-ES_tradnl"/>
          <w14:textOutline w14:w="12700" w14:cap="flat" w14:cmpd="sng" w14:algn="ctr">
            <w14:noFill/>
            <w14:prstDash w14:val="solid"/>
            <w14:miter w14:lim="400000"/>
          </w14:textOutline>
        </w:rPr>
        <w:t>cticas sustentadas en la teor</w:t>
      </w:r>
      <w:r w:rsidRPr="009A546D">
        <w:rPr>
          <w:rStyle w:val="Ninguno"/>
          <w:rFonts w:ascii="Arial" w:hAnsi="Arial"/>
          <w:u w:color="000000"/>
          <w14:textOutline w14:w="12700" w14:cap="flat" w14:cmpd="sng" w14:algn="ctr">
            <w14:noFill/>
            <w14:prstDash w14:val="solid"/>
            <w14:miter w14:lim="400000"/>
          </w14:textOutline>
        </w:rPr>
        <w:t>ía didá</w:t>
      </w:r>
      <w:r w:rsidRPr="009A546D">
        <w:rPr>
          <w:rStyle w:val="Ninguno"/>
          <w:rFonts w:ascii="Arial" w:hAnsi="Arial"/>
          <w:u w:color="000000"/>
          <w:lang w:val="es-ES_tradnl"/>
          <w14:textOutline w14:w="12700" w14:cap="flat" w14:cmpd="sng" w14:algn="ctr">
            <w14:noFill/>
            <w14:prstDash w14:val="solid"/>
            <w14:miter w14:lim="400000"/>
          </w14:textOutline>
        </w:rPr>
        <w:t>ctica que promueven el desarrollo del lenguaje y el aprendizaje de la lengua en los alumnos de educación preescolar a partir de planeaciones did</w:t>
      </w:r>
      <w:r w:rsidRPr="009A546D">
        <w:rPr>
          <w:rStyle w:val="Ninguno"/>
          <w:rFonts w:ascii="Arial" w:hAnsi="Arial"/>
          <w:u w:color="000000"/>
          <w14:textOutline w14:w="12700" w14:cap="flat" w14:cmpd="sng" w14:algn="ctr">
            <w14:noFill/>
            <w14:prstDash w14:val="solid"/>
            <w14:miter w14:lim="400000"/>
          </w14:textOutline>
        </w:rPr>
        <w:t>á</w:t>
      </w:r>
      <w:r w:rsidRPr="009A546D">
        <w:rPr>
          <w:rStyle w:val="Ninguno"/>
          <w:rFonts w:ascii="Arial" w:hAnsi="Arial"/>
          <w:u w:color="000000"/>
          <w:lang w:val="es-ES_tradnl"/>
          <w14:textOutline w14:w="12700" w14:cap="flat" w14:cmpd="sng" w14:algn="ctr">
            <w14:noFill/>
            <w14:prstDash w14:val="solid"/>
            <w14:miter w14:lim="400000"/>
          </w14:textOutline>
        </w:rPr>
        <w:t>cticas.</w:t>
      </w:r>
    </w:p>
    <w:p w:rsidR="009A546D" w:rsidRDefault="009A546D" w:rsidP="00734B6D">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spacing w:before="0" w:after="160" w:line="288" w:lineRule="auto"/>
        <w:jc w:val="center"/>
        <w:rPr>
          <w:rStyle w:val="Ninguno"/>
          <w:rFonts w:ascii="Arial" w:hAnsi="Arial"/>
          <w:b/>
          <w:sz w:val="28"/>
          <w:u w:color="000000"/>
          <w:lang w:val="es-ES_tradnl"/>
          <w14:textOutline w14:w="12700" w14:cap="flat" w14:cmpd="sng" w14:algn="ctr">
            <w14:noFill/>
            <w14:prstDash w14:val="solid"/>
            <w14:miter w14:lim="400000"/>
          </w14:textOutline>
        </w:rPr>
      </w:pPr>
      <w:r w:rsidRPr="009A546D">
        <w:rPr>
          <w:rStyle w:val="Ninguno"/>
          <w:rFonts w:ascii="Arial" w:hAnsi="Arial"/>
          <w:b/>
          <w:sz w:val="28"/>
          <w:u w:color="000000"/>
          <w:lang w:val="es-ES_tradnl"/>
          <w14:textOutline w14:w="12700" w14:cap="flat" w14:cmpd="sng" w14:algn="ctr">
            <w14:noFill/>
            <w14:prstDash w14:val="solid"/>
            <w14:miter w14:lim="400000"/>
          </w14:textOutline>
        </w:rPr>
        <w:t>Competencias:</w:t>
      </w:r>
    </w:p>
    <w:p w:rsidR="009A546D" w:rsidRPr="009A546D" w:rsidRDefault="009A546D" w:rsidP="009A546D">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spacing w:after="160" w:line="288" w:lineRule="auto"/>
        <w:jc w:val="center"/>
        <w:rPr>
          <w:rStyle w:val="Ninguno"/>
          <w:rFonts w:ascii="Arial" w:hAnsi="Arial"/>
          <w:u w:color="000000"/>
          <w14:textOutline w14:w="12700" w14:cap="flat" w14:cmpd="sng" w14:algn="ctr">
            <w14:noFill/>
            <w14:prstDash w14:val="solid"/>
            <w14:miter w14:lim="400000"/>
          </w14:textOutline>
        </w:rPr>
      </w:pPr>
      <w:r>
        <w:rPr>
          <w:rStyle w:val="Ninguno"/>
          <w:rFonts w:ascii="Arial" w:hAnsi="Arial"/>
          <w:u w:color="000000"/>
          <w14:textOutline w14:w="12700" w14:cap="flat" w14:cmpd="sng" w14:algn="ctr">
            <w14:noFill/>
            <w14:prstDash w14:val="solid"/>
            <w14:miter w14:lim="400000"/>
          </w14:textOutline>
        </w:rPr>
        <w:t>-</w:t>
      </w:r>
      <w:r w:rsidRPr="009A546D">
        <w:rPr>
          <w:rStyle w:val="Ninguno"/>
          <w:rFonts w:ascii="Arial" w:hAnsi="Arial"/>
          <w:u w:color="000000"/>
          <w14:textOutline w14:w="12700" w14:cap="flat" w14:cmpd="sng" w14:algn="ctr">
            <w14:noFill/>
            <w14:prstDash w14:val="solid"/>
            <w14:miter w14:lim="400000"/>
          </w14:textOutline>
        </w:rPr>
        <w:t xml:space="preserve">Aplica el plan y programas de estudio para alcanzar los propósitos educativos y contribuir al pleno desenvolvimiento de </w:t>
      </w:r>
      <w:r>
        <w:rPr>
          <w:rStyle w:val="Ninguno"/>
          <w:rFonts w:ascii="Arial" w:hAnsi="Arial"/>
          <w:u w:color="000000"/>
          <w14:textOutline w14:w="12700" w14:cap="flat" w14:cmpd="sng" w14:algn="ctr">
            <w14:noFill/>
            <w14:prstDash w14:val="solid"/>
            <w14:miter w14:lim="400000"/>
          </w14:textOutline>
        </w:rPr>
        <w:t>las capacidades de sus alumnos.</w:t>
      </w:r>
      <w:r w:rsidRPr="009A546D">
        <w:rPr>
          <w:rStyle w:val="Ninguno"/>
          <w:rFonts w:ascii="Arial" w:hAnsi="Arial"/>
          <w:u w:color="000000"/>
          <w14:textOutline w14:w="12700" w14:cap="flat" w14:cmpd="sng" w14:algn="ctr">
            <w14:noFill/>
            <w14:prstDash w14:val="solid"/>
            <w14:miter w14:lim="400000"/>
          </w14:textOutline>
        </w:rPr>
        <w:tab/>
      </w:r>
    </w:p>
    <w:p w:rsidR="009A546D" w:rsidRPr="009A546D" w:rsidRDefault="009A546D" w:rsidP="009A546D">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spacing w:before="0" w:after="160" w:line="288" w:lineRule="auto"/>
        <w:jc w:val="center"/>
        <w:rPr>
          <w:rStyle w:val="Ninguno"/>
          <w:rFonts w:ascii="Arial" w:hAnsi="Arial"/>
          <w:u w:color="000000"/>
          <w14:textOutline w14:w="12700" w14:cap="flat" w14:cmpd="sng" w14:algn="ctr">
            <w14:noFill/>
            <w14:prstDash w14:val="solid"/>
            <w14:miter w14:lim="400000"/>
          </w14:textOutline>
        </w:rPr>
      </w:pPr>
      <w:r>
        <w:rPr>
          <w:rStyle w:val="Ninguno"/>
          <w:rFonts w:ascii="Arial" w:hAnsi="Arial"/>
          <w:u w:color="000000"/>
          <w14:textOutline w14:w="12700" w14:cap="flat" w14:cmpd="sng" w14:algn="ctr">
            <w14:noFill/>
            <w14:prstDash w14:val="solid"/>
            <w14:miter w14:lim="400000"/>
          </w14:textOutline>
        </w:rPr>
        <w:t>-</w:t>
      </w:r>
      <w:r w:rsidRPr="009A546D">
        <w:rPr>
          <w:rStyle w:val="Ninguno"/>
          <w:rFonts w:ascii="Arial" w:hAnsi="Arial"/>
          <w:u w:color="000000"/>
          <w14:textOutline w14:w="12700" w14:cap="flat" w14:cmpd="sng" w14:algn="ctr">
            <w14:noFill/>
            <w14:prstDash w14:val="solid"/>
            <w14:miter w14:lim="400000"/>
          </w14:textOutline>
        </w:rPr>
        <w:t>Integra recursos de la investigación educativa para enriquecer su práctica profesional, expresando su interés por el conocimiento, la ciencia y la mejora de la educación.</w:t>
      </w:r>
    </w:p>
    <w:p w:rsidR="00ED404E" w:rsidRPr="00F27ABC" w:rsidRDefault="00ED404E" w:rsidP="00F27ABC">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spacing w:after="160" w:line="288" w:lineRule="auto"/>
        <w:jc w:val="center"/>
        <w:rPr>
          <w:rStyle w:val="Ninguno"/>
          <w:rFonts w:ascii="Arial" w:hAnsi="Arial"/>
          <w:bCs/>
          <w:u w:color="000000"/>
          <w:lang w:val="es-ES_tradnl"/>
          <w14:textOutline w14:w="12700" w14:cap="flat" w14:cmpd="sng" w14:algn="ctr">
            <w14:noFill/>
            <w14:prstDash w14:val="solid"/>
            <w14:miter w14:lim="400000"/>
          </w14:textOutline>
        </w:rPr>
      </w:pPr>
      <w:r w:rsidRPr="00ED404E">
        <w:rPr>
          <w:rStyle w:val="Ninguno"/>
          <w:rFonts w:ascii="Arial" w:hAnsi="Arial"/>
          <w:b/>
          <w:bCs/>
          <w:sz w:val="28"/>
          <w:u w:color="000000"/>
          <w:lang w:val="es-ES_tradnl"/>
          <w14:textOutline w14:w="12700" w14:cap="flat" w14:cmpd="sng" w14:algn="ctr">
            <w14:noFill/>
            <w14:prstDash w14:val="solid"/>
            <w14:miter w14:lim="400000"/>
          </w14:textOutline>
        </w:rPr>
        <w:t>Trabajo:</w:t>
      </w:r>
      <w:r w:rsidR="00F27ABC">
        <w:rPr>
          <w:rStyle w:val="Ninguno"/>
          <w:rFonts w:ascii="Arial" w:hAnsi="Arial"/>
          <w:bCs/>
          <w:u w:color="000000"/>
          <w:lang w:val="es-ES_tradnl"/>
          <w14:textOutline w14:w="12700" w14:cap="flat" w14:cmpd="sng" w14:algn="ctr">
            <w14:noFill/>
            <w14:prstDash w14:val="solid"/>
            <w14:miter w14:lim="400000"/>
          </w14:textOutline>
        </w:rPr>
        <w:t xml:space="preserve"> Mancha de grasa</w:t>
      </w:r>
      <w:r w:rsidR="003D1115" w:rsidRPr="009A546D">
        <w:rPr>
          <w:rStyle w:val="Ninguno"/>
          <w:rFonts w:ascii="Arial" w:hAnsi="Arial"/>
          <w:bCs/>
          <w:u w:color="000000"/>
          <w:lang w:val="es-ES_tradnl"/>
          <w14:textOutline w14:w="12700" w14:cap="flat" w14:cmpd="sng" w14:algn="ctr">
            <w14:noFill/>
            <w14:prstDash w14:val="solid"/>
            <w14:miter w14:lim="400000"/>
          </w14:textOutline>
        </w:rPr>
        <w:t>.</w:t>
      </w:r>
    </w:p>
    <w:p w:rsidR="00ED404E" w:rsidRPr="00ED404E" w:rsidRDefault="00ED404E" w:rsidP="00734B6D">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spacing w:before="0" w:after="160" w:line="288" w:lineRule="auto"/>
        <w:ind w:left="720"/>
        <w:jc w:val="center"/>
        <w:rPr>
          <w:rStyle w:val="Ninguno"/>
          <w:rFonts w:ascii="Arial" w:eastAsia="Arial" w:hAnsi="Arial" w:cs="Arial"/>
          <w:b/>
          <w:bCs/>
          <w:sz w:val="28"/>
          <w:u w:color="000000"/>
          <w14:textOutline w14:w="12700" w14:cap="flat" w14:cmpd="sng" w14:algn="ctr">
            <w14:noFill/>
            <w14:prstDash w14:val="solid"/>
            <w14:miter w14:lim="400000"/>
          </w14:textOutline>
        </w:rPr>
      </w:pPr>
      <w:r w:rsidRPr="00ED404E">
        <w:rPr>
          <w:rStyle w:val="Ninguno"/>
          <w:rFonts w:ascii="Arial" w:hAnsi="Arial"/>
          <w:b/>
          <w:bCs/>
          <w:sz w:val="28"/>
          <w:u w:color="000000"/>
          <w14:textOutline w14:w="12700" w14:cap="flat" w14:cmpd="sng" w14:algn="ctr">
            <w14:noFill/>
            <w14:prstDash w14:val="solid"/>
            <w14:miter w14:lim="400000"/>
          </w14:textOutline>
        </w:rPr>
        <w:t>Alumnas:</w:t>
      </w:r>
    </w:p>
    <w:p w:rsidR="00ED404E" w:rsidRPr="00ED404E" w:rsidRDefault="00ED404E" w:rsidP="00734B6D">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spacing w:before="0" w:after="160" w:line="288" w:lineRule="auto"/>
        <w:ind w:left="720"/>
        <w:jc w:val="center"/>
        <w:rPr>
          <w:rStyle w:val="Ninguno"/>
          <w:rFonts w:ascii="Arial" w:hAnsi="Arial"/>
          <w:sz w:val="28"/>
          <w:u w:color="000000"/>
          <w:lang w:val="es-ES_tradnl"/>
          <w14:textOutline w14:w="12700" w14:cap="flat" w14:cmpd="sng" w14:algn="ctr">
            <w14:noFill/>
            <w14:prstDash w14:val="solid"/>
            <w14:miter w14:lim="400000"/>
          </w14:textOutline>
        </w:rPr>
      </w:pPr>
      <w:r w:rsidRPr="00ED404E">
        <w:rPr>
          <w:rStyle w:val="Ninguno"/>
          <w:rFonts w:ascii="Arial" w:hAnsi="Arial"/>
          <w:sz w:val="28"/>
          <w:u w:color="000000"/>
          <w:lang w:val="es-ES_tradnl"/>
          <w14:textOutline w14:w="12700" w14:cap="flat" w14:cmpd="sng" w14:algn="ctr">
            <w14:noFill/>
            <w14:prstDash w14:val="solid"/>
            <w14:miter w14:lim="400000"/>
          </w14:textOutline>
        </w:rPr>
        <w:t>Daniela Velazquez Diaz</w:t>
      </w:r>
      <w:r w:rsidR="00F27ABC">
        <w:rPr>
          <w:rStyle w:val="Ninguno"/>
          <w:rFonts w:ascii="Arial" w:hAnsi="Arial"/>
          <w:sz w:val="28"/>
          <w:u w:color="000000"/>
          <w:lang w:val="es-ES_tradnl"/>
          <w14:textOutline w14:w="12700" w14:cap="flat" w14:cmpd="sng" w14:algn="ctr">
            <w14:noFill/>
            <w14:prstDash w14:val="solid"/>
            <w14:miter w14:lim="400000"/>
          </w14:textOutline>
        </w:rPr>
        <w:t xml:space="preserve"> #21</w:t>
      </w:r>
    </w:p>
    <w:p w:rsidR="00ED404E" w:rsidRPr="00ED404E" w:rsidRDefault="00ED404E" w:rsidP="00734B6D">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spacing w:before="0" w:after="160" w:line="288" w:lineRule="auto"/>
        <w:ind w:left="720"/>
        <w:jc w:val="center"/>
        <w:rPr>
          <w:rStyle w:val="Ninguno"/>
          <w:rFonts w:ascii="Arial" w:hAnsi="Arial"/>
          <w:sz w:val="28"/>
          <w:u w:color="000000"/>
          <w:lang w:val="es-ES_tradnl"/>
          <w14:textOutline w14:w="12700" w14:cap="flat" w14:cmpd="sng" w14:algn="ctr">
            <w14:noFill/>
            <w14:prstDash w14:val="solid"/>
            <w14:miter w14:lim="400000"/>
          </w14:textOutline>
        </w:rPr>
      </w:pPr>
      <w:r w:rsidRPr="00ED404E">
        <w:rPr>
          <w:rStyle w:val="Ninguno"/>
          <w:rFonts w:ascii="Arial" w:hAnsi="Arial"/>
          <w:b/>
          <w:sz w:val="28"/>
          <w:u w:color="000000"/>
          <w:lang w:val="es-ES_tradnl"/>
          <w14:textOutline w14:w="12700" w14:cap="flat" w14:cmpd="sng" w14:algn="ctr">
            <w14:noFill/>
            <w14:prstDash w14:val="solid"/>
            <w14:miter w14:lim="400000"/>
          </w14:textOutline>
        </w:rPr>
        <w:t>Grado y Sección:</w:t>
      </w:r>
      <w:r w:rsidRPr="00ED404E">
        <w:rPr>
          <w:rStyle w:val="Ninguno"/>
          <w:rFonts w:ascii="Arial" w:hAnsi="Arial"/>
          <w:sz w:val="28"/>
          <w:u w:color="000000"/>
          <w:lang w:val="es-ES_tradnl"/>
          <w14:textOutline w14:w="12700" w14:cap="flat" w14:cmpd="sng" w14:algn="ctr">
            <w14:noFill/>
            <w14:prstDash w14:val="solid"/>
            <w14:miter w14:lim="400000"/>
          </w14:textOutline>
        </w:rPr>
        <w:t xml:space="preserve"> 1° “A”</w:t>
      </w:r>
    </w:p>
    <w:p w:rsidR="00734B6D" w:rsidRPr="009A546D" w:rsidRDefault="00734B6D" w:rsidP="009A546D">
      <w:pPr>
        <w:pStyle w:val="Cue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 w:val="left" w:pos="8496"/>
          <w:tab w:val="left" w:pos="8860"/>
        </w:tabs>
        <w:spacing w:before="0" w:after="160" w:line="288" w:lineRule="auto"/>
        <w:ind w:left="720"/>
        <w:jc w:val="center"/>
        <w:rPr>
          <w:rFonts w:ascii="Arial" w:hAnsi="Arial"/>
          <w:b/>
          <w:sz w:val="28"/>
          <w:u w:color="000000"/>
          <w:lang w:val="es-ES_tradnl"/>
          <w14:textOutline w14:w="12700" w14:cap="flat" w14:cmpd="sng" w14:algn="ctr">
            <w14:noFill/>
            <w14:prstDash w14:val="solid"/>
            <w14:miter w14:lim="400000"/>
          </w14:textOutline>
        </w:rPr>
        <w:sectPr w:rsidR="00734B6D" w:rsidRPr="009A546D" w:rsidSect="00ED404E">
          <w:pgSz w:w="12240" w:h="15840"/>
          <w:pgMar w:top="1418" w:right="1701" w:bottom="1418" w:left="1701" w:header="709" w:footer="709" w:gutter="0"/>
          <w:cols w:space="708"/>
          <w:docGrid w:linePitch="360"/>
        </w:sectPr>
      </w:pPr>
      <w:r>
        <w:rPr>
          <w:rStyle w:val="Ninguno"/>
          <w:rFonts w:ascii="Arial" w:hAnsi="Arial"/>
          <w:b/>
          <w:sz w:val="28"/>
          <w:u w:color="000000"/>
          <w:lang w:val="es-ES_tradnl"/>
          <w14:textOutline w14:w="12700" w14:cap="flat" w14:cmpd="sng" w14:algn="ctr">
            <w14:noFill/>
            <w14:prstDash w14:val="solid"/>
            <w14:miter w14:lim="400000"/>
          </w14:textOutline>
        </w:rPr>
        <w:t>Mayo</w:t>
      </w:r>
      <w:r w:rsidR="00ED404E" w:rsidRPr="00ED404E">
        <w:rPr>
          <w:rStyle w:val="Ninguno"/>
          <w:rFonts w:ascii="Arial" w:hAnsi="Arial"/>
          <w:b/>
          <w:sz w:val="28"/>
          <w:u w:color="000000"/>
          <w:lang w:val="es-ES_tradnl"/>
          <w14:textOutline w14:w="12700" w14:cap="flat" w14:cmpd="sng" w14:algn="ctr">
            <w14:noFill/>
            <w14:prstDash w14:val="solid"/>
            <w14:miter w14:lim="400000"/>
          </w14:textOutline>
        </w:rPr>
        <w:t>/2020</w:t>
      </w:r>
    </w:p>
    <w:p w:rsidR="00ED065F" w:rsidRPr="00E16E27" w:rsidRDefault="004651B5" w:rsidP="001A45E4">
      <w:pPr>
        <w:spacing w:after="0"/>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lastRenderedPageBreak/>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-605155</wp:posOffset>
                </wp:positionV>
                <wp:extent cx="5695950" cy="447675"/>
                <wp:effectExtent l="0" t="0" r="0" b="0"/>
                <wp:wrapNone/>
                <wp:docPr id="6" name="6 Cuadro de texto"/>
                <wp:cNvGraphicFramePr/>
                <a:graphic xmlns:a="http://schemas.openxmlformats.org/drawingml/2006/main">
                  <a:graphicData uri="http://schemas.microsoft.com/office/word/2010/wordprocessingShape">
                    <wps:wsp>
                      <wps:cNvSpPr txBox="1"/>
                      <wps:spPr>
                        <a:xfrm>
                          <a:off x="0" y="0"/>
                          <a:ext cx="56959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51B5" w:rsidRPr="004651B5" w:rsidRDefault="004651B5" w:rsidP="004651B5">
                            <w:pPr>
                              <w:jc w:val="center"/>
                              <w:rPr>
                                <w:rFonts w:ascii="CHICKEN Pie Height" w:hAnsi="CHICKEN Pie Height"/>
                                <w:sz w:val="44"/>
                              </w:rPr>
                            </w:pPr>
                            <w:r w:rsidRPr="004651B5">
                              <w:rPr>
                                <w:rFonts w:ascii="CHICKEN Pie Height" w:hAnsi="CHICKEN Pie Height"/>
                                <w:sz w:val="44"/>
                              </w:rPr>
                              <w:t>MANCHA DE GRASA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6 Cuadro de texto" o:spid="_x0000_s1026" type="#_x0000_t202" style="position:absolute;left:0;text-align:left;margin-left:2.7pt;margin-top:-47.65pt;width:448.5pt;height:3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" filled="f" stroked="f" strokeweight=".5pt">
                <v:textbox>
                  <w:txbxContent>
                    <w:p w:rsidR="004651B5" w:rsidRPr="004651B5" w:rsidRDefault="004651B5" w:rsidP="004651B5">
                      <w:pPr>
                        <w:jc w:val="center"/>
                        <w:rPr>
                          <w:rFonts w:ascii="CHICKEN Pie Height" w:hAnsi="CHICKEN Pie Height"/>
                          <w:sz w:val="44"/>
                        </w:rPr>
                      </w:pPr>
                      <w:r w:rsidRPr="004651B5">
                        <w:rPr>
                          <w:rFonts w:ascii="CHICKEN Pie Height" w:hAnsi="CHICKEN Pie Height"/>
                          <w:sz w:val="44"/>
                        </w:rPr>
                        <w:t>MANCHA DE GRASA</w:t>
                      </w:r>
                    </w:p>
                  </w:txbxContent>
                </v:textbox>
              </v:shape>
            </w:pict>
          </mc:Fallback>
        </mc:AlternateContent>
      </w:r>
      <w:r>
        <w:rPr>
          <w:rFonts w:ascii="Arial" w:eastAsia="Times New Roman" w:hAnsi="Arial" w:cs="Arial"/>
          <w:noProof/>
          <w:color w:val="000000"/>
          <w:sz w:val="24"/>
          <w:szCs w:val="24"/>
          <w:lang w:eastAsia="es-MX"/>
        </w:rPr>
        <mc:AlternateContent>
          <mc:Choice Requires="wps">
            <w:drawing>
              <wp:anchor distT="0" distB="0" distL="114300" distR="114300" simplePos="0" relativeHeight="251660288" behindDoc="0" locked="0" layoutInCell="1" allowOverlap="1">
                <wp:simplePos x="0" y="0"/>
                <wp:positionH relativeFrom="column">
                  <wp:posOffset>-794385</wp:posOffset>
                </wp:positionH>
                <wp:positionV relativeFrom="paragraph">
                  <wp:posOffset>-900430</wp:posOffset>
                </wp:positionV>
                <wp:extent cx="6962775" cy="1076325"/>
                <wp:effectExtent l="0" t="0" r="9525" b="9525"/>
                <wp:wrapNone/>
                <wp:docPr id="5" name="5 Forma libre"/>
                <wp:cNvGraphicFramePr/>
                <a:graphic xmlns:a="http://schemas.openxmlformats.org/drawingml/2006/main">
                  <a:graphicData uri="http://schemas.microsoft.com/office/word/2010/wordprocessingShape">
                    <wps:wsp>
                      <wps:cNvSpPr/>
                      <wps:spPr>
                        <a:xfrm>
                          <a:off x="0" y="0"/>
                          <a:ext cx="6962775" cy="1076325"/>
                        </a:xfrm>
                        <a:custGeom>
                          <a:avLst/>
                          <a:gdLst>
                            <a:gd name="connsiteX0" fmla="*/ 419100 w 8181975"/>
                            <a:gd name="connsiteY0" fmla="*/ 527017 h 803242"/>
                            <a:gd name="connsiteX1" fmla="*/ 476250 w 8181975"/>
                            <a:gd name="connsiteY1" fmla="*/ 536542 h 803242"/>
                            <a:gd name="connsiteX2" fmla="*/ 590550 w 8181975"/>
                            <a:gd name="connsiteY2" fmla="*/ 584167 h 803242"/>
                            <a:gd name="connsiteX3" fmla="*/ 676275 w 8181975"/>
                            <a:gd name="connsiteY3" fmla="*/ 603217 h 803242"/>
                            <a:gd name="connsiteX4" fmla="*/ 714375 w 8181975"/>
                            <a:gd name="connsiteY4" fmla="*/ 612742 h 803242"/>
                            <a:gd name="connsiteX5" fmla="*/ 762000 w 8181975"/>
                            <a:gd name="connsiteY5" fmla="*/ 622267 h 803242"/>
                            <a:gd name="connsiteX6" fmla="*/ 809625 w 8181975"/>
                            <a:gd name="connsiteY6" fmla="*/ 641317 h 803242"/>
                            <a:gd name="connsiteX7" fmla="*/ 1295400 w 8181975"/>
                            <a:gd name="connsiteY7" fmla="*/ 669892 h 803242"/>
                            <a:gd name="connsiteX8" fmla="*/ 1600200 w 8181975"/>
                            <a:gd name="connsiteY8" fmla="*/ 660367 h 803242"/>
                            <a:gd name="connsiteX9" fmla="*/ 1676400 w 8181975"/>
                            <a:gd name="connsiteY9" fmla="*/ 650842 h 803242"/>
                            <a:gd name="connsiteX10" fmla="*/ 1809750 w 8181975"/>
                            <a:gd name="connsiteY10" fmla="*/ 631792 h 803242"/>
                            <a:gd name="connsiteX11" fmla="*/ 1933575 w 8181975"/>
                            <a:gd name="connsiteY11" fmla="*/ 622267 h 803242"/>
                            <a:gd name="connsiteX12" fmla="*/ 1962150 w 8181975"/>
                            <a:gd name="connsiteY12" fmla="*/ 612742 h 803242"/>
                            <a:gd name="connsiteX13" fmla="*/ 2152650 w 8181975"/>
                            <a:gd name="connsiteY13" fmla="*/ 593692 h 803242"/>
                            <a:gd name="connsiteX14" fmla="*/ 2181225 w 8181975"/>
                            <a:gd name="connsiteY14" fmla="*/ 584167 h 803242"/>
                            <a:gd name="connsiteX15" fmla="*/ 2219325 w 8181975"/>
                            <a:gd name="connsiteY15" fmla="*/ 574642 h 803242"/>
                            <a:gd name="connsiteX16" fmla="*/ 2276475 w 8181975"/>
                            <a:gd name="connsiteY16" fmla="*/ 536542 h 803242"/>
                            <a:gd name="connsiteX17" fmla="*/ 2305050 w 8181975"/>
                            <a:gd name="connsiteY17" fmla="*/ 517492 h 803242"/>
                            <a:gd name="connsiteX18" fmla="*/ 2333625 w 8181975"/>
                            <a:gd name="connsiteY18" fmla="*/ 507967 h 803242"/>
                            <a:gd name="connsiteX19" fmla="*/ 2419350 w 8181975"/>
                            <a:gd name="connsiteY19" fmla="*/ 517492 h 803242"/>
                            <a:gd name="connsiteX20" fmla="*/ 2447925 w 8181975"/>
                            <a:gd name="connsiteY20" fmla="*/ 536542 h 803242"/>
                            <a:gd name="connsiteX21" fmla="*/ 2505075 w 8181975"/>
                            <a:gd name="connsiteY21" fmla="*/ 546067 h 803242"/>
                            <a:gd name="connsiteX22" fmla="*/ 2609850 w 8181975"/>
                            <a:gd name="connsiteY22" fmla="*/ 584167 h 803242"/>
                            <a:gd name="connsiteX23" fmla="*/ 2647950 w 8181975"/>
                            <a:gd name="connsiteY23" fmla="*/ 593692 h 803242"/>
                            <a:gd name="connsiteX24" fmla="*/ 2952750 w 8181975"/>
                            <a:gd name="connsiteY24" fmla="*/ 622267 h 803242"/>
                            <a:gd name="connsiteX25" fmla="*/ 3276600 w 8181975"/>
                            <a:gd name="connsiteY25" fmla="*/ 650842 h 803242"/>
                            <a:gd name="connsiteX26" fmla="*/ 3724275 w 8181975"/>
                            <a:gd name="connsiteY26" fmla="*/ 669892 h 803242"/>
                            <a:gd name="connsiteX27" fmla="*/ 4010025 w 8181975"/>
                            <a:gd name="connsiteY27" fmla="*/ 660367 h 803242"/>
                            <a:gd name="connsiteX28" fmla="*/ 4124325 w 8181975"/>
                            <a:gd name="connsiteY28" fmla="*/ 631792 h 803242"/>
                            <a:gd name="connsiteX29" fmla="*/ 4257675 w 8181975"/>
                            <a:gd name="connsiteY29" fmla="*/ 612742 h 803242"/>
                            <a:gd name="connsiteX30" fmla="*/ 4343400 w 8181975"/>
                            <a:gd name="connsiteY30" fmla="*/ 574642 h 803242"/>
                            <a:gd name="connsiteX31" fmla="*/ 4381500 w 8181975"/>
                            <a:gd name="connsiteY31" fmla="*/ 565117 h 803242"/>
                            <a:gd name="connsiteX32" fmla="*/ 4419600 w 8181975"/>
                            <a:gd name="connsiteY32" fmla="*/ 546067 h 803242"/>
                            <a:gd name="connsiteX33" fmla="*/ 4457700 w 8181975"/>
                            <a:gd name="connsiteY33" fmla="*/ 536542 h 803242"/>
                            <a:gd name="connsiteX34" fmla="*/ 4533900 w 8181975"/>
                            <a:gd name="connsiteY34" fmla="*/ 488917 h 803242"/>
                            <a:gd name="connsiteX35" fmla="*/ 4572000 w 8181975"/>
                            <a:gd name="connsiteY35" fmla="*/ 469867 h 803242"/>
                            <a:gd name="connsiteX36" fmla="*/ 4600575 w 8181975"/>
                            <a:gd name="connsiteY36" fmla="*/ 450817 h 803242"/>
                            <a:gd name="connsiteX37" fmla="*/ 4638675 w 8181975"/>
                            <a:gd name="connsiteY37" fmla="*/ 441292 h 803242"/>
                            <a:gd name="connsiteX38" fmla="*/ 4676775 w 8181975"/>
                            <a:gd name="connsiteY38" fmla="*/ 422242 h 803242"/>
                            <a:gd name="connsiteX39" fmla="*/ 4705350 w 8181975"/>
                            <a:gd name="connsiteY39" fmla="*/ 412717 h 803242"/>
                            <a:gd name="connsiteX40" fmla="*/ 4733925 w 8181975"/>
                            <a:gd name="connsiteY40" fmla="*/ 422242 h 803242"/>
                            <a:gd name="connsiteX41" fmla="*/ 4810125 w 8181975"/>
                            <a:gd name="connsiteY41" fmla="*/ 479392 h 803242"/>
                            <a:gd name="connsiteX42" fmla="*/ 4886325 w 8181975"/>
                            <a:gd name="connsiteY42" fmla="*/ 507967 h 803242"/>
                            <a:gd name="connsiteX43" fmla="*/ 4914900 w 8181975"/>
                            <a:gd name="connsiteY43" fmla="*/ 527017 h 803242"/>
                            <a:gd name="connsiteX44" fmla="*/ 4943475 w 8181975"/>
                            <a:gd name="connsiteY44" fmla="*/ 536542 h 803242"/>
                            <a:gd name="connsiteX45" fmla="*/ 5000625 w 8181975"/>
                            <a:gd name="connsiteY45" fmla="*/ 574642 h 803242"/>
                            <a:gd name="connsiteX46" fmla="*/ 5105400 w 8181975"/>
                            <a:gd name="connsiteY46" fmla="*/ 603217 h 803242"/>
                            <a:gd name="connsiteX47" fmla="*/ 5181600 w 8181975"/>
                            <a:gd name="connsiteY47" fmla="*/ 641317 h 803242"/>
                            <a:gd name="connsiteX48" fmla="*/ 5276850 w 8181975"/>
                            <a:gd name="connsiteY48" fmla="*/ 669892 h 803242"/>
                            <a:gd name="connsiteX49" fmla="*/ 5314950 w 8181975"/>
                            <a:gd name="connsiteY49" fmla="*/ 679417 h 803242"/>
                            <a:gd name="connsiteX50" fmla="*/ 5438775 w 8181975"/>
                            <a:gd name="connsiteY50" fmla="*/ 717517 h 803242"/>
                            <a:gd name="connsiteX51" fmla="*/ 5648325 w 8181975"/>
                            <a:gd name="connsiteY51" fmla="*/ 736567 h 803242"/>
                            <a:gd name="connsiteX52" fmla="*/ 5715000 w 8181975"/>
                            <a:gd name="connsiteY52" fmla="*/ 746092 h 803242"/>
                            <a:gd name="connsiteX53" fmla="*/ 6334125 w 8181975"/>
                            <a:gd name="connsiteY53" fmla="*/ 736567 h 803242"/>
                            <a:gd name="connsiteX54" fmla="*/ 6400800 w 8181975"/>
                            <a:gd name="connsiteY54" fmla="*/ 727042 h 803242"/>
                            <a:gd name="connsiteX55" fmla="*/ 6534150 w 8181975"/>
                            <a:gd name="connsiteY55" fmla="*/ 698467 h 803242"/>
                            <a:gd name="connsiteX56" fmla="*/ 6591300 w 8181975"/>
                            <a:gd name="connsiteY56" fmla="*/ 679417 h 803242"/>
                            <a:gd name="connsiteX57" fmla="*/ 6638925 w 8181975"/>
                            <a:gd name="connsiteY57" fmla="*/ 669892 h 803242"/>
                            <a:gd name="connsiteX58" fmla="*/ 6724650 w 8181975"/>
                            <a:gd name="connsiteY58" fmla="*/ 641317 h 803242"/>
                            <a:gd name="connsiteX59" fmla="*/ 6762750 w 8181975"/>
                            <a:gd name="connsiteY59" fmla="*/ 631792 h 803242"/>
                            <a:gd name="connsiteX60" fmla="*/ 6829425 w 8181975"/>
                            <a:gd name="connsiteY60" fmla="*/ 603217 h 803242"/>
                            <a:gd name="connsiteX61" fmla="*/ 6886575 w 8181975"/>
                            <a:gd name="connsiteY61" fmla="*/ 565117 h 803242"/>
                            <a:gd name="connsiteX62" fmla="*/ 6924675 w 8181975"/>
                            <a:gd name="connsiteY62" fmla="*/ 527017 h 803242"/>
                            <a:gd name="connsiteX63" fmla="*/ 6953250 w 8181975"/>
                            <a:gd name="connsiteY63" fmla="*/ 517492 h 803242"/>
                            <a:gd name="connsiteX64" fmla="*/ 6972300 w 8181975"/>
                            <a:gd name="connsiteY64" fmla="*/ 488917 h 803242"/>
                            <a:gd name="connsiteX65" fmla="*/ 7000875 w 8181975"/>
                            <a:gd name="connsiteY65" fmla="*/ 469867 h 803242"/>
                            <a:gd name="connsiteX66" fmla="*/ 7048500 w 8181975"/>
                            <a:gd name="connsiteY66" fmla="*/ 517492 h 803242"/>
                            <a:gd name="connsiteX67" fmla="*/ 7077075 w 8181975"/>
                            <a:gd name="connsiteY67" fmla="*/ 536542 h 803242"/>
                            <a:gd name="connsiteX68" fmla="*/ 7115175 w 8181975"/>
                            <a:gd name="connsiteY68" fmla="*/ 565117 h 803242"/>
                            <a:gd name="connsiteX69" fmla="*/ 7181850 w 8181975"/>
                            <a:gd name="connsiteY69" fmla="*/ 603217 h 803242"/>
                            <a:gd name="connsiteX70" fmla="*/ 7239000 w 8181975"/>
                            <a:gd name="connsiteY70" fmla="*/ 641317 h 803242"/>
                            <a:gd name="connsiteX71" fmla="*/ 7343775 w 8181975"/>
                            <a:gd name="connsiteY71" fmla="*/ 688942 h 803242"/>
                            <a:gd name="connsiteX72" fmla="*/ 7381875 w 8181975"/>
                            <a:gd name="connsiteY72" fmla="*/ 717517 h 803242"/>
                            <a:gd name="connsiteX73" fmla="*/ 7505700 w 8181975"/>
                            <a:gd name="connsiteY73" fmla="*/ 755617 h 803242"/>
                            <a:gd name="connsiteX74" fmla="*/ 7581900 w 8181975"/>
                            <a:gd name="connsiteY74" fmla="*/ 774667 h 803242"/>
                            <a:gd name="connsiteX75" fmla="*/ 7658100 w 8181975"/>
                            <a:gd name="connsiteY75" fmla="*/ 784192 h 803242"/>
                            <a:gd name="connsiteX76" fmla="*/ 7772400 w 8181975"/>
                            <a:gd name="connsiteY76" fmla="*/ 803242 h 803242"/>
                            <a:gd name="connsiteX77" fmla="*/ 7915275 w 8181975"/>
                            <a:gd name="connsiteY77" fmla="*/ 784192 h 803242"/>
                            <a:gd name="connsiteX78" fmla="*/ 7972425 w 8181975"/>
                            <a:gd name="connsiteY78" fmla="*/ 765142 h 803242"/>
                            <a:gd name="connsiteX79" fmla="*/ 8029575 w 8181975"/>
                            <a:gd name="connsiteY79" fmla="*/ 755617 h 803242"/>
                            <a:gd name="connsiteX80" fmla="*/ 8105775 w 8181975"/>
                            <a:gd name="connsiteY80" fmla="*/ 717517 h 803242"/>
                            <a:gd name="connsiteX81" fmla="*/ 8143875 w 8181975"/>
                            <a:gd name="connsiteY81" fmla="*/ 660367 h 803242"/>
                            <a:gd name="connsiteX82" fmla="*/ 8162925 w 8181975"/>
                            <a:gd name="connsiteY82" fmla="*/ 584167 h 803242"/>
                            <a:gd name="connsiteX83" fmla="*/ 8172450 w 8181975"/>
                            <a:gd name="connsiteY83" fmla="*/ 555592 h 803242"/>
                            <a:gd name="connsiteX84" fmla="*/ 8181975 w 8181975"/>
                            <a:gd name="connsiteY84" fmla="*/ 431767 h 803242"/>
                            <a:gd name="connsiteX85" fmla="*/ 8162925 w 8181975"/>
                            <a:gd name="connsiteY85" fmla="*/ 336517 h 803242"/>
                            <a:gd name="connsiteX86" fmla="*/ 8143875 w 8181975"/>
                            <a:gd name="connsiteY86" fmla="*/ 307942 h 803242"/>
                            <a:gd name="connsiteX87" fmla="*/ 8086725 w 8181975"/>
                            <a:gd name="connsiteY87" fmla="*/ 203167 h 803242"/>
                            <a:gd name="connsiteX88" fmla="*/ 8010525 w 8181975"/>
                            <a:gd name="connsiteY88" fmla="*/ 146017 h 803242"/>
                            <a:gd name="connsiteX89" fmla="*/ 7981950 w 8181975"/>
                            <a:gd name="connsiteY89" fmla="*/ 117442 h 803242"/>
                            <a:gd name="connsiteX90" fmla="*/ 7943850 w 8181975"/>
                            <a:gd name="connsiteY90" fmla="*/ 107917 h 803242"/>
                            <a:gd name="connsiteX91" fmla="*/ 7915275 w 8181975"/>
                            <a:gd name="connsiteY91" fmla="*/ 98392 h 803242"/>
                            <a:gd name="connsiteX92" fmla="*/ 7829550 w 8181975"/>
                            <a:gd name="connsiteY92" fmla="*/ 69817 h 803242"/>
                            <a:gd name="connsiteX93" fmla="*/ 7591425 w 8181975"/>
                            <a:gd name="connsiteY93" fmla="*/ 50767 h 803242"/>
                            <a:gd name="connsiteX94" fmla="*/ 7067550 w 8181975"/>
                            <a:gd name="connsiteY94" fmla="*/ 69817 h 803242"/>
                            <a:gd name="connsiteX95" fmla="*/ 6829425 w 8181975"/>
                            <a:gd name="connsiteY95" fmla="*/ 117442 h 803242"/>
                            <a:gd name="connsiteX96" fmla="*/ 6772275 w 8181975"/>
                            <a:gd name="connsiteY96" fmla="*/ 136492 h 803242"/>
                            <a:gd name="connsiteX97" fmla="*/ 4819650 w 8181975"/>
                            <a:gd name="connsiteY97" fmla="*/ 126967 h 803242"/>
                            <a:gd name="connsiteX98" fmla="*/ 4486275 w 8181975"/>
                            <a:gd name="connsiteY98" fmla="*/ 107917 h 803242"/>
                            <a:gd name="connsiteX99" fmla="*/ 4152900 w 8181975"/>
                            <a:gd name="connsiteY99" fmla="*/ 98392 h 803242"/>
                            <a:gd name="connsiteX100" fmla="*/ 3676650 w 8181975"/>
                            <a:gd name="connsiteY100" fmla="*/ 79342 h 803242"/>
                            <a:gd name="connsiteX101" fmla="*/ 3381375 w 8181975"/>
                            <a:gd name="connsiteY101" fmla="*/ 60292 h 803242"/>
                            <a:gd name="connsiteX102" fmla="*/ 2857500 w 8181975"/>
                            <a:gd name="connsiteY102" fmla="*/ 50767 h 803242"/>
                            <a:gd name="connsiteX103" fmla="*/ 2543175 w 8181975"/>
                            <a:gd name="connsiteY103" fmla="*/ 41242 h 803242"/>
                            <a:gd name="connsiteX104" fmla="*/ 1314450 w 8181975"/>
                            <a:gd name="connsiteY104" fmla="*/ 22192 h 803242"/>
                            <a:gd name="connsiteX105" fmla="*/ 276225 w 8181975"/>
                            <a:gd name="connsiteY105" fmla="*/ 3142 h 803242"/>
                            <a:gd name="connsiteX106" fmla="*/ 0 w 8181975"/>
                            <a:gd name="connsiteY106" fmla="*/ 3142 h 803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Lst>
                          <a:rect l="l" t="t" r="r" b="b"/>
                          <a:pathLst>
                            <a:path w="8181975" h="803242">
                              <a:moveTo>
                                <a:pt x="419100" y="527017"/>
                              </a:moveTo>
                              <a:cubicBezTo>
                                <a:pt x="438150" y="530192"/>
                                <a:pt x="457928" y="530435"/>
                                <a:pt x="476250" y="536542"/>
                              </a:cubicBezTo>
                              <a:cubicBezTo>
                                <a:pt x="515407" y="549594"/>
                                <a:pt x="550507" y="574156"/>
                                <a:pt x="590550" y="584167"/>
                              </a:cubicBezTo>
                              <a:cubicBezTo>
                                <a:pt x="683468" y="607396"/>
                                <a:pt x="567444" y="579032"/>
                                <a:pt x="676275" y="603217"/>
                              </a:cubicBezTo>
                              <a:cubicBezTo>
                                <a:pt x="689054" y="606057"/>
                                <a:pt x="701596" y="609902"/>
                                <a:pt x="714375" y="612742"/>
                              </a:cubicBezTo>
                              <a:cubicBezTo>
                                <a:pt x="730179" y="616254"/>
                                <a:pt x="746493" y="617615"/>
                                <a:pt x="762000" y="622267"/>
                              </a:cubicBezTo>
                              <a:cubicBezTo>
                                <a:pt x="778377" y="627180"/>
                                <a:pt x="792668" y="639129"/>
                                <a:pt x="809625" y="641317"/>
                              </a:cubicBezTo>
                              <a:cubicBezTo>
                                <a:pt x="945177" y="658808"/>
                                <a:pt x="1158097" y="664400"/>
                                <a:pt x="1295400" y="669892"/>
                              </a:cubicBezTo>
                              <a:lnTo>
                                <a:pt x="1600200" y="660367"/>
                              </a:lnTo>
                              <a:cubicBezTo>
                                <a:pt x="1625766" y="659089"/>
                                <a:pt x="1651037" y="654301"/>
                                <a:pt x="1676400" y="650842"/>
                              </a:cubicBezTo>
                              <a:cubicBezTo>
                                <a:pt x="1720890" y="644775"/>
                                <a:pt x="1764981" y="635236"/>
                                <a:pt x="1809750" y="631792"/>
                              </a:cubicBezTo>
                              <a:lnTo>
                                <a:pt x="1933575" y="622267"/>
                              </a:lnTo>
                              <a:cubicBezTo>
                                <a:pt x="1943100" y="619092"/>
                                <a:pt x="1952272" y="614538"/>
                                <a:pt x="1962150" y="612742"/>
                              </a:cubicBezTo>
                              <a:cubicBezTo>
                                <a:pt x="2010439" y="603962"/>
                                <a:pt x="2111190" y="597147"/>
                                <a:pt x="2152650" y="593692"/>
                              </a:cubicBezTo>
                              <a:cubicBezTo>
                                <a:pt x="2162175" y="590517"/>
                                <a:pt x="2171571" y="586925"/>
                                <a:pt x="2181225" y="584167"/>
                              </a:cubicBezTo>
                              <a:cubicBezTo>
                                <a:pt x="2193812" y="580571"/>
                                <a:pt x="2207616" y="580496"/>
                                <a:pt x="2219325" y="574642"/>
                              </a:cubicBezTo>
                              <a:cubicBezTo>
                                <a:pt x="2239803" y="564403"/>
                                <a:pt x="2257425" y="549242"/>
                                <a:pt x="2276475" y="536542"/>
                              </a:cubicBezTo>
                              <a:cubicBezTo>
                                <a:pt x="2286000" y="530192"/>
                                <a:pt x="2294190" y="521112"/>
                                <a:pt x="2305050" y="517492"/>
                              </a:cubicBezTo>
                              <a:lnTo>
                                <a:pt x="2333625" y="507967"/>
                              </a:lnTo>
                              <a:cubicBezTo>
                                <a:pt x="2362200" y="511142"/>
                                <a:pt x="2391458" y="510519"/>
                                <a:pt x="2419350" y="517492"/>
                              </a:cubicBezTo>
                              <a:cubicBezTo>
                                <a:pt x="2430456" y="520268"/>
                                <a:pt x="2437065" y="532922"/>
                                <a:pt x="2447925" y="536542"/>
                              </a:cubicBezTo>
                              <a:cubicBezTo>
                                <a:pt x="2466247" y="542649"/>
                                <a:pt x="2486025" y="542892"/>
                                <a:pt x="2505075" y="546067"/>
                              </a:cubicBezTo>
                              <a:cubicBezTo>
                                <a:pt x="2536637" y="558692"/>
                                <a:pt x="2577241" y="576015"/>
                                <a:pt x="2609850" y="584167"/>
                              </a:cubicBezTo>
                              <a:cubicBezTo>
                                <a:pt x="2622550" y="587342"/>
                                <a:pt x="2635011" y="591701"/>
                                <a:pt x="2647950" y="593692"/>
                              </a:cubicBezTo>
                              <a:cubicBezTo>
                                <a:pt x="2731018" y="606472"/>
                                <a:pt x="2897543" y="613066"/>
                                <a:pt x="2952750" y="622267"/>
                              </a:cubicBezTo>
                              <a:cubicBezTo>
                                <a:pt x="3098968" y="646637"/>
                                <a:pt x="2985308" y="629528"/>
                                <a:pt x="3276600" y="650842"/>
                              </a:cubicBezTo>
                              <a:cubicBezTo>
                                <a:pt x="3527955" y="669234"/>
                                <a:pt x="3307257" y="657627"/>
                                <a:pt x="3724275" y="669892"/>
                              </a:cubicBezTo>
                              <a:cubicBezTo>
                                <a:pt x="3819525" y="666717"/>
                                <a:pt x="3915151" y="669403"/>
                                <a:pt x="4010025" y="660367"/>
                              </a:cubicBezTo>
                              <a:cubicBezTo>
                                <a:pt x="4049121" y="656644"/>
                                <a:pt x="4085293" y="636129"/>
                                <a:pt x="4124325" y="631792"/>
                              </a:cubicBezTo>
                              <a:cubicBezTo>
                                <a:pt x="4165550" y="627211"/>
                                <a:pt x="4215975" y="624115"/>
                                <a:pt x="4257675" y="612742"/>
                              </a:cubicBezTo>
                              <a:cubicBezTo>
                                <a:pt x="4420591" y="568310"/>
                                <a:pt x="4244013" y="617237"/>
                                <a:pt x="4343400" y="574642"/>
                              </a:cubicBezTo>
                              <a:cubicBezTo>
                                <a:pt x="4355432" y="569485"/>
                                <a:pt x="4369243" y="569714"/>
                                <a:pt x="4381500" y="565117"/>
                              </a:cubicBezTo>
                              <a:cubicBezTo>
                                <a:pt x="4394795" y="560131"/>
                                <a:pt x="4406305" y="551053"/>
                                <a:pt x="4419600" y="546067"/>
                              </a:cubicBezTo>
                              <a:cubicBezTo>
                                <a:pt x="4431857" y="541470"/>
                                <a:pt x="4445443" y="541139"/>
                                <a:pt x="4457700" y="536542"/>
                              </a:cubicBezTo>
                              <a:cubicBezTo>
                                <a:pt x="4505968" y="518441"/>
                                <a:pt x="4488947" y="517012"/>
                                <a:pt x="4533900" y="488917"/>
                              </a:cubicBezTo>
                              <a:cubicBezTo>
                                <a:pt x="4545941" y="481392"/>
                                <a:pt x="4559672" y="476912"/>
                                <a:pt x="4572000" y="469867"/>
                              </a:cubicBezTo>
                              <a:cubicBezTo>
                                <a:pt x="4581939" y="464187"/>
                                <a:pt x="4590053" y="455326"/>
                                <a:pt x="4600575" y="450817"/>
                              </a:cubicBezTo>
                              <a:cubicBezTo>
                                <a:pt x="4612607" y="445660"/>
                                <a:pt x="4626418" y="445889"/>
                                <a:pt x="4638675" y="441292"/>
                              </a:cubicBezTo>
                              <a:cubicBezTo>
                                <a:pt x="4651970" y="436306"/>
                                <a:pt x="4663724" y="427835"/>
                                <a:pt x="4676775" y="422242"/>
                              </a:cubicBezTo>
                              <a:cubicBezTo>
                                <a:pt x="4686003" y="418287"/>
                                <a:pt x="4695825" y="415892"/>
                                <a:pt x="4705350" y="412717"/>
                              </a:cubicBezTo>
                              <a:cubicBezTo>
                                <a:pt x="4714875" y="415892"/>
                                <a:pt x="4724945" y="417752"/>
                                <a:pt x="4733925" y="422242"/>
                              </a:cubicBezTo>
                              <a:cubicBezTo>
                                <a:pt x="4767300" y="438929"/>
                                <a:pt x="4775078" y="458364"/>
                                <a:pt x="4810125" y="479392"/>
                              </a:cubicBezTo>
                              <a:cubicBezTo>
                                <a:pt x="4880318" y="521508"/>
                                <a:pt x="4833751" y="481680"/>
                                <a:pt x="4886325" y="507967"/>
                              </a:cubicBezTo>
                              <a:cubicBezTo>
                                <a:pt x="4896564" y="513087"/>
                                <a:pt x="4904661" y="521897"/>
                                <a:pt x="4914900" y="527017"/>
                              </a:cubicBezTo>
                              <a:cubicBezTo>
                                <a:pt x="4923880" y="531507"/>
                                <a:pt x="4934698" y="531666"/>
                                <a:pt x="4943475" y="536542"/>
                              </a:cubicBezTo>
                              <a:cubicBezTo>
                                <a:pt x="4963489" y="547661"/>
                                <a:pt x="4980147" y="564403"/>
                                <a:pt x="5000625" y="574642"/>
                              </a:cubicBezTo>
                              <a:cubicBezTo>
                                <a:pt x="5032851" y="590755"/>
                                <a:pt x="5070561" y="596249"/>
                                <a:pt x="5105400" y="603217"/>
                              </a:cubicBezTo>
                              <a:cubicBezTo>
                                <a:pt x="5130800" y="615917"/>
                                <a:pt x="5153753" y="635748"/>
                                <a:pt x="5181600" y="641317"/>
                              </a:cubicBezTo>
                              <a:cubicBezTo>
                                <a:pt x="5275654" y="660128"/>
                                <a:pt x="5182865" y="638564"/>
                                <a:pt x="5276850" y="669892"/>
                              </a:cubicBezTo>
                              <a:cubicBezTo>
                                <a:pt x="5289269" y="674032"/>
                                <a:pt x="5302438" y="675567"/>
                                <a:pt x="5314950" y="679417"/>
                              </a:cubicBezTo>
                              <a:cubicBezTo>
                                <a:pt x="5349183" y="689950"/>
                                <a:pt x="5399230" y="710327"/>
                                <a:pt x="5438775" y="717517"/>
                              </a:cubicBezTo>
                              <a:cubicBezTo>
                                <a:pt x="5514155" y="731222"/>
                                <a:pt x="5565000" y="731012"/>
                                <a:pt x="5648325" y="736567"/>
                              </a:cubicBezTo>
                              <a:cubicBezTo>
                                <a:pt x="5670550" y="739742"/>
                                <a:pt x="5692549" y="746092"/>
                                <a:pt x="5715000" y="746092"/>
                              </a:cubicBezTo>
                              <a:cubicBezTo>
                                <a:pt x="5921399" y="746092"/>
                                <a:pt x="6127805" y="742298"/>
                                <a:pt x="6334125" y="736567"/>
                              </a:cubicBezTo>
                              <a:cubicBezTo>
                                <a:pt x="6356567" y="735944"/>
                                <a:pt x="6378691" y="730944"/>
                                <a:pt x="6400800" y="727042"/>
                              </a:cubicBezTo>
                              <a:cubicBezTo>
                                <a:pt x="6418708" y="723882"/>
                                <a:pt x="6501098" y="708383"/>
                                <a:pt x="6534150" y="698467"/>
                              </a:cubicBezTo>
                              <a:cubicBezTo>
                                <a:pt x="6553384" y="692697"/>
                                <a:pt x="6571927" y="684701"/>
                                <a:pt x="6591300" y="679417"/>
                              </a:cubicBezTo>
                              <a:cubicBezTo>
                                <a:pt x="6606919" y="675157"/>
                                <a:pt x="6623359" y="674340"/>
                                <a:pt x="6638925" y="669892"/>
                              </a:cubicBezTo>
                              <a:cubicBezTo>
                                <a:pt x="6667887" y="661617"/>
                                <a:pt x="6695861" y="650175"/>
                                <a:pt x="6724650" y="641317"/>
                              </a:cubicBezTo>
                              <a:cubicBezTo>
                                <a:pt x="6737162" y="637467"/>
                                <a:pt x="6750163" y="635388"/>
                                <a:pt x="6762750" y="631792"/>
                              </a:cubicBezTo>
                              <a:cubicBezTo>
                                <a:pt x="6783478" y="625870"/>
                                <a:pt x="6812492" y="615312"/>
                                <a:pt x="6829425" y="603217"/>
                              </a:cubicBezTo>
                              <a:cubicBezTo>
                                <a:pt x="6891855" y="558624"/>
                                <a:pt x="6825278" y="585549"/>
                                <a:pt x="6886575" y="565117"/>
                              </a:cubicBezTo>
                              <a:cubicBezTo>
                                <a:pt x="6899275" y="552417"/>
                                <a:pt x="6910060" y="537456"/>
                                <a:pt x="6924675" y="527017"/>
                              </a:cubicBezTo>
                              <a:cubicBezTo>
                                <a:pt x="6932845" y="521181"/>
                                <a:pt x="6945410" y="523764"/>
                                <a:pt x="6953250" y="517492"/>
                              </a:cubicBezTo>
                              <a:cubicBezTo>
                                <a:pt x="6962189" y="510341"/>
                                <a:pt x="6964205" y="497012"/>
                                <a:pt x="6972300" y="488917"/>
                              </a:cubicBezTo>
                              <a:cubicBezTo>
                                <a:pt x="6980395" y="480822"/>
                                <a:pt x="6991350" y="476217"/>
                                <a:pt x="7000875" y="469867"/>
                              </a:cubicBezTo>
                              <a:cubicBezTo>
                                <a:pt x="7077075" y="520667"/>
                                <a:pt x="6985000" y="453992"/>
                                <a:pt x="7048500" y="517492"/>
                              </a:cubicBezTo>
                              <a:cubicBezTo>
                                <a:pt x="7056595" y="525587"/>
                                <a:pt x="7067760" y="529888"/>
                                <a:pt x="7077075" y="536542"/>
                              </a:cubicBezTo>
                              <a:cubicBezTo>
                                <a:pt x="7089993" y="545769"/>
                                <a:pt x="7101782" y="556594"/>
                                <a:pt x="7115175" y="565117"/>
                              </a:cubicBezTo>
                              <a:cubicBezTo>
                                <a:pt x="7136771" y="578860"/>
                                <a:pt x="7160880" y="588538"/>
                                <a:pt x="7181850" y="603217"/>
                              </a:cubicBezTo>
                              <a:cubicBezTo>
                                <a:pt x="7246713" y="648621"/>
                                <a:pt x="7175890" y="620280"/>
                                <a:pt x="7239000" y="641317"/>
                              </a:cubicBezTo>
                              <a:cubicBezTo>
                                <a:pt x="7327749" y="707879"/>
                                <a:pt x="7215013" y="630414"/>
                                <a:pt x="7343775" y="688942"/>
                              </a:cubicBezTo>
                              <a:cubicBezTo>
                                <a:pt x="7358227" y="695511"/>
                                <a:pt x="7367461" y="710864"/>
                                <a:pt x="7381875" y="717517"/>
                              </a:cubicBezTo>
                              <a:cubicBezTo>
                                <a:pt x="7439920" y="744307"/>
                                <a:pt x="7455806" y="741362"/>
                                <a:pt x="7505700" y="755617"/>
                              </a:cubicBezTo>
                              <a:cubicBezTo>
                                <a:pt x="7553024" y="769138"/>
                                <a:pt x="7518963" y="764984"/>
                                <a:pt x="7581900" y="774667"/>
                              </a:cubicBezTo>
                              <a:cubicBezTo>
                                <a:pt x="7607200" y="778559"/>
                                <a:pt x="7632786" y="780395"/>
                                <a:pt x="7658100" y="784192"/>
                              </a:cubicBezTo>
                              <a:cubicBezTo>
                                <a:pt x="7696298" y="789922"/>
                                <a:pt x="7772400" y="803242"/>
                                <a:pt x="7772400" y="803242"/>
                              </a:cubicBezTo>
                              <a:cubicBezTo>
                                <a:pt x="7820025" y="796892"/>
                                <a:pt x="7868077" y="793182"/>
                                <a:pt x="7915275" y="784192"/>
                              </a:cubicBezTo>
                              <a:cubicBezTo>
                                <a:pt x="7935001" y="780435"/>
                                <a:pt x="7952618" y="768443"/>
                                <a:pt x="7972425" y="765142"/>
                              </a:cubicBezTo>
                              <a:lnTo>
                                <a:pt x="8029575" y="755617"/>
                              </a:lnTo>
                              <a:cubicBezTo>
                                <a:pt x="8046850" y="748707"/>
                                <a:pt x="8090410" y="735077"/>
                                <a:pt x="8105775" y="717517"/>
                              </a:cubicBezTo>
                              <a:cubicBezTo>
                                <a:pt x="8120852" y="700287"/>
                                <a:pt x="8143875" y="660367"/>
                                <a:pt x="8143875" y="660367"/>
                              </a:cubicBezTo>
                              <a:cubicBezTo>
                                <a:pt x="8150225" y="634967"/>
                                <a:pt x="8156036" y="609426"/>
                                <a:pt x="8162925" y="584167"/>
                              </a:cubicBezTo>
                              <a:cubicBezTo>
                                <a:pt x="8165567" y="574481"/>
                                <a:pt x="8171205" y="565555"/>
                                <a:pt x="8172450" y="555592"/>
                              </a:cubicBezTo>
                              <a:cubicBezTo>
                                <a:pt x="8177585" y="514515"/>
                                <a:pt x="8178800" y="473042"/>
                                <a:pt x="8181975" y="431767"/>
                              </a:cubicBezTo>
                              <a:cubicBezTo>
                                <a:pt x="8179826" y="418874"/>
                                <a:pt x="8170675" y="354601"/>
                                <a:pt x="8162925" y="336517"/>
                              </a:cubicBezTo>
                              <a:cubicBezTo>
                                <a:pt x="8158416" y="325995"/>
                                <a:pt x="8148995" y="318181"/>
                                <a:pt x="8143875" y="307942"/>
                              </a:cubicBezTo>
                              <a:cubicBezTo>
                                <a:pt x="8126622" y="273436"/>
                                <a:pt x="8120517" y="228511"/>
                                <a:pt x="8086725" y="203167"/>
                              </a:cubicBezTo>
                              <a:cubicBezTo>
                                <a:pt x="8061325" y="184117"/>
                                <a:pt x="8032976" y="168468"/>
                                <a:pt x="8010525" y="146017"/>
                              </a:cubicBezTo>
                              <a:cubicBezTo>
                                <a:pt x="8001000" y="136492"/>
                                <a:pt x="7993646" y="124125"/>
                                <a:pt x="7981950" y="117442"/>
                              </a:cubicBezTo>
                              <a:cubicBezTo>
                                <a:pt x="7970584" y="110947"/>
                                <a:pt x="7956437" y="111513"/>
                                <a:pt x="7943850" y="107917"/>
                              </a:cubicBezTo>
                              <a:cubicBezTo>
                                <a:pt x="7934196" y="105159"/>
                                <a:pt x="7924676" y="101917"/>
                                <a:pt x="7915275" y="98392"/>
                              </a:cubicBezTo>
                              <a:cubicBezTo>
                                <a:pt x="7883793" y="86586"/>
                                <a:pt x="7862571" y="74220"/>
                                <a:pt x="7829550" y="69817"/>
                              </a:cubicBezTo>
                              <a:cubicBezTo>
                                <a:pt x="7782613" y="63559"/>
                                <a:pt x="7629863" y="53513"/>
                                <a:pt x="7591425" y="50767"/>
                              </a:cubicBezTo>
                              <a:cubicBezTo>
                                <a:pt x="7215424" y="58767"/>
                                <a:pt x="7275175" y="42134"/>
                                <a:pt x="7067550" y="69817"/>
                              </a:cubicBezTo>
                              <a:cubicBezTo>
                                <a:pt x="6987633" y="80473"/>
                                <a:pt x="6906201" y="91850"/>
                                <a:pt x="6829425" y="117442"/>
                              </a:cubicBezTo>
                              <a:lnTo>
                                <a:pt x="6772275" y="136492"/>
                              </a:lnTo>
                              <a:lnTo>
                                <a:pt x="4819650" y="126967"/>
                              </a:lnTo>
                              <a:cubicBezTo>
                                <a:pt x="4394781" y="123240"/>
                                <a:pt x="4761079" y="119611"/>
                                <a:pt x="4486275" y="107917"/>
                              </a:cubicBezTo>
                              <a:cubicBezTo>
                                <a:pt x="4375205" y="103191"/>
                                <a:pt x="4264001" y="102313"/>
                                <a:pt x="4152900" y="98392"/>
                              </a:cubicBezTo>
                              <a:lnTo>
                                <a:pt x="3676650" y="79342"/>
                              </a:lnTo>
                              <a:cubicBezTo>
                                <a:pt x="3543301" y="62673"/>
                                <a:pt x="3582103" y="65439"/>
                                <a:pt x="3381375" y="60292"/>
                              </a:cubicBezTo>
                              <a:lnTo>
                                <a:pt x="2857500" y="50767"/>
                              </a:lnTo>
                              <a:lnTo>
                                <a:pt x="2543175" y="41242"/>
                              </a:lnTo>
                              <a:lnTo>
                                <a:pt x="1314450" y="22192"/>
                              </a:lnTo>
                              <a:cubicBezTo>
                                <a:pt x="908876" y="-18365"/>
                                <a:pt x="1226906" y="10569"/>
                                <a:pt x="276225" y="3142"/>
                              </a:cubicBezTo>
                              <a:lnTo>
                                <a:pt x="0" y="3142"/>
                              </a:lnTo>
                            </a:path>
                          </a:pathLst>
                        </a:custGeom>
                        <a:blipFill dpi="0" rotWithShape="1">
                          <a:blip r:embed="rId9">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Forma libre" o:spid="_x0000_s1026" style="position:absolute;margin-left:-62.55pt;margin-top:-70.9pt;width:548.2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81975,80324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" path="m419100,527017v19050,3175,38828,3418,57150,9525c515407,549594,550507,574156,590550,584167v92918,23229,-23106,-5135,85725,19050c689054,606057,701596,609902,714375,612742v15804,3512,32118,4873,47625,9525c778377,627180,792668,639129,809625,641317v135552,17491,348472,23083,485775,28575l1600200,660367v25566,-1278,50837,-6066,76200,-9525c1720890,644775,1764981,635236,1809750,631792r123825,-9525c1943100,619092,1952272,614538,1962150,612742v48289,-8780,149040,-15595,190500,-19050c2162175,590517,2171571,586925,2181225,584167v12587,-3596,26391,-3671,38100,-9525c2239803,564403,2257425,549242,2276475,536542v9525,-6350,17715,-15430,28575,-19050l2333625,507967v28575,3175,57833,2552,85725,9525c2430456,520268,2437065,532922,2447925,536542v18322,6107,38100,6350,57150,9525c2536637,558692,2577241,576015,2609850,584167v12700,3175,25161,7534,38100,9525c2731018,606472,2897543,613066,2952750,622267v146218,24370,32558,7261,323850,28575c3527955,669234,3307257,657627,3724275,669892v95250,-3175,190876,-489,285750,-9525c4049121,656644,4085293,636129,4124325,631792v41225,-4581,91650,-7677,133350,-19050c4420591,568310,4244013,617237,4343400,574642v12032,-5157,25843,-4928,38100,-9525c4394795,560131,4406305,551053,4419600,546067v12257,-4597,25843,-4928,38100,-9525c4505968,518441,4488947,517012,4533900,488917v12041,-7525,25772,-12005,38100,-19050c4581939,464187,4590053,455326,4600575,450817v12032,-5157,25843,-4928,38100,-9525c4651970,436306,4663724,427835,4676775,422242v9228,-3955,19050,-6350,28575,-9525c4714875,415892,4724945,417752,4733925,422242v33375,16687,41153,36122,76200,57150c4880318,521508,4833751,481680,4886325,507967v10239,5120,18336,13930,28575,19050c4923880,531507,4934698,531666,4943475,536542v20014,11119,36672,27861,57150,38100c5032851,590755,5070561,596249,5105400,603217v25400,12700,48353,32531,76200,38100c5275654,660128,5182865,638564,5276850,669892v12419,4140,25588,5675,38100,9525c5349183,689950,5399230,710327,5438775,717517v75380,13705,126225,13495,209550,19050c5670550,739742,5692549,746092,5715000,746092v206399,,412805,-3794,619125,-9525c6356567,735944,6378691,730944,6400800,727042v17908,-3160,100298,-18659,133350,-28575c6553384,692697,6571927,684701,6591300,679417v15619,-4260,32059,-5077,47625,-9525c6667887,661617,6695861,650175,6724650,641317v12512,-3850,25513,-5929,38100,-9525c6783478,625870,6812492,615312,6829425,603217v62430,-44593,-4147,-17668,57150,-38100c6899275,552417,6910060,537456,6924675,527017v8170,-5836,20735,-3253,28575,-9525c6962189,510341,6964205,497012,6972300,488917v8095,-8095,19050,-12700,28575,-19050c7077075,520667,6985000,453992,7048500,517492v8095,8095,19260,12396,28575,19050c7089993,545769,7101782,556594,7115175,565117v21596,13743,45705,23421,66675,38100c7246713,648621,7175890,620280,7239000,641317v88749,66562,-23987,-10903,104775,47625c7358227,695511,7367461,710864,7381875,717517v58045,26790,73931,23845,123825,38100c7553024,769138,7518963,764984,7581900,774667v25300,3892,50886,5728,76200,9525c7696298,789922,7772400,803242,7772400,803242v47625,-6350,95677,-10060,142875,-19050c7935001,780435,7952618,768443,7972425,765142r57150,-9525c8046850,748707,8090410,735077,8105775,717517v15077,-17230,38100,-57150,38100,-57150c8150225,634967,8156036,609426,8162925,584167v2642,-9686,8280,-18612,9525,-28575c8177585,514515,8178800,473042,8181975,431767v-2149,-12893,-11300,-77166,-19050,-95250c8158416,325995,8148995,318181,8143875,307942v-17253,-34506,-23358,-79431,-57150,-104775c8061325,184117,8032976,168468,8010525,146017v-9525,-9525,-16879,-21892,-28575,-28575c7970584,110947,7956437,111513,7943850,107917v-9654,-2758,-19174,-6000,-28575,-9525c7883793,86586,7862571,74220,7829550,69817,7782613,63559,7629863,53513,7591425,50767v-376001,8000,-316250,-8633,-523875,19050c6987633,80473,6906201,91850,6829425,117442r-57150,19050l4819650,126967v-424869,-3727,-58571,-7356,-333375,-19050c4375205,103191,4264001,102313,4152900,98392l3676650,79342c3543301,62673,3582103,65439,3381375,60292l2857500,50767,2543175,41242,1314450,22192c908876,-18365,1226906,10569,276225,3142l,3142e" stroked="f" strokeweight="2pt">
                <v:fill r:id="rId10" o:title="" recolor="t" rotate="t" type="frame"/>
                <v:path arrowok="t" o:connecttype="custom" o:connectlocs="356650,706190;405284,718953;502552,782770;575503,808296;607926,821060;648454,833823;688982,859349;1102372,897639;1361753,884876;1426599,872113;1540078,846586;1645452,833823;1669769,821060;1831883,795533;1856200,782770;1888622,770006;1937256,718953;1961573,693427;1985890,680664;2058842,693427;2083159,718953;2131793,731717;2220955,782770;2253378,795533;2512759,833823;2788352,872113;3169319,897639;3412489,884876;3509757,846586;3623237,821060;3696188,770006;3728611,757243;3761033,731717;3793456,718953;3858301,655137;3890724,629611;3915041,604084;3947464,591321;3979887,565794;4004204,553031;4028521,565794;4093366,642374;4158211,680664;4182528,706190;4206845,718953;4255479,770006;4344642,808296;4409487,859349;4490544,897639;4522967,910402;4628341,961456;4806665,986982;4863405,999745;5390274,986982;5447014,974219;5560493,935929;5609127,910402;5649656,897639;5722607,859349;5755029,846586;5811769,808296;5860403,757243;5892826,706190;5917143,693427;5933354,655137;5957671,629611;5998200,693427;6022517,718953;6054939,757243;6111679,808296;6160313,859349;6249476,923166;6281898,961456;6387272,1012509;6452117,1038035;6516963,1050798;6614231,1076325;6735816,1050798;6784450,1025272;6833084,1012509;6897930,961456;6930352,884876;6946564,782770;6954669,744480;6962775,578557;6946564,450925;6930352,412635;6881718,272239;6816873,195659;6792556,157369;6760133,144606;6735816,131843;6662865,93553;6460223,68027;6014411,93553;5811769,157369;5763135,182896;4101472,170133;3817773,144606;3534074,131843;3128791,106316;2877515,80790;2431703,68027;2164215,55263;1118583,29737;235065,4210;0,4210" o:connectangles="0,0,0,0,0,0,0,0,0,0,0,0,0,0,0,0,0,0,0,0,0,0,0,0,0,0,0,0,0,0,0,0,0,0,0,0,0,0,0,0,0,0,0,0,0,0,0,0,0,0,0,0,0,0,0,0,0,0,0,0,0,0,0,0,0,0,0,0,0,0,0,0,0,0,0,0,0,0,0,0,0,0,0,0,0,0,0,0,0,0,0,0,0,0,0,0,0,0,0,0,0,0,0,0,0,0,0"/>
              </v:shape>
            </w:pict>
          </mc:Fallback>
        </mc:AlternateContent>
      </w:r>
      <w:r w:rsidR="00ED065F" w:rsidRPr="00E16E27">
        <w:rPr>
          <w:rFonts w:ascii="Arial" w:eastAsia="Times New Roman" w:hAnsi="Arial" w:cs="Arial"/>
          <w:color w:val="000000"/>
          <w:sz w:val="24"/>
          <w:szCs w:val="24"/>
          <w:lang w:eastAsia="es-MX"/>
        </w:rPr>
        <w:t xml:space="preserve">El contexto en que se rodea la escuela es como dos mundos, </w:t>
      </w:r>
      <w:r w:rsidR="00431217">
        <w:rPr>
          <w:rFonts w:ascii="Arial" w:eastAsia="Times New Roman" w:hAnsi="Arial" w:cs="Arial"/>
          <w:color w:val="000000"/>
          <w:sz w:val="24"/>
          <w:szCs w:val="24"/>
          <w:lang w:eastAsia="es-MX"/>
        </w:rPr>
        <w:t xml:space="preserve">el “Desamparado” </w:t>
      </w:r>
      <w:r w:rsidR="00ED065F" w:rsidRPr="00E16E27">
        <w:rPr>
          <w:rFonts w:ascii="Arial" w:eastAsia="Times New Roman" w:hAnsi="Arial" w:cs="Arial"/>
          <w:color w:val="000000"/>
          <w:sz w:val="24"/>
          <w:szCs w:val="24"/>
          <w:lang w:eastAsia="es-MX"/>
        </w:rPr>
        <w:t xml:space="preserve">en el que hay pobreza, vandalismo, drogas, de una comunidad urbana donde hay problemas económicos que afectan a las familias pero más a los niños ya que por lo visto unos solo vagaban y no estudiaban, mientras en el otro es lo contrario; esta escuela se encontraba bastante lejos de “Movimiento de </w:t>
      </w:r>
      <w:r w:rsidR="00E16E27" w:rsidRPr="00E16E27">
        <w:rPr>
          <w:rFonts w:ascii="Arial" w:eastAsia="Times New Roman" w:hAnsi="Arial" w:cs="Arial"/>
          <w:color w:val="000000"/>
          <w:sz w:val="24"/>
          <w:szCs w:val="24"/>
          <w:lang w:eastAsia="es-MX"/>
        </w:rPr>
        <w:t>Kennedy</w:t>
      </w:r>
      <w:r w:rsidR="00ED065F" w:rsidRPr="00E16E27">
        <w:rPr>
          <w:rFonts w:ascii="Arial" w:eastAsia="Times New Roman" w:hAnsi="Arial" w:cs="Arial"/>
          <w:color w:val="000000"/>
          <w:sz w:val="24"/>
          <w:szCs w:val="24"/>
          <w:lang w:eastAsia="es-MX"/>
        </w:rPr>
        <w:t>”; la intervención de la docente  era exigente, hacía sus clases tediosas, sin mostrar interés y motivación en sus alumnos, hasta que conoció la realidad en que se vive, los contextos que rodean la escuela para darse cuenta del ambiente y las causas del desempeño escolar</w:t>
      </w:r>
      <w:r w:rsidR="00E16E27" w:rsidRPr="00E16E27">
        <w:rPr>
          <w:rFonts w:ascii="Arial" w:eastAsia="Times New Roman" w:hAnsi="Arial" w:cs="Arial"/>
          <w:color w:val="000000"/>
          <w:sz w:val="24"/>
          <w:szCs w:val="24"/>
          <w:lang w:eastAsia="es-MX"/>
        </w:rPr>
        <w:t xml:space="preserve">. La docente al observar el contexto decidió planear de acuerdo a las necesidades y problemáticas que existía en la comunidad y así los alumnos obtener aprendizajes de acuerdo a sus intereses, necesidades y dar un apoyo educativo a su contexto social y cultural. Sé que como futura docente nos enfrentamos no solo a enseñar si no también enfrentar problemas sociales que existen en la comunidad, otorgar apoyos educativos a los alumnos para transformar la sociedad </w:t>
      </w:r>
      <w:r w:rsidR="00E16E27">
        <w:rPr>
          <w:rFonts w:ascii="Arial" w:eastAsia="Times New Roman" w:hAnsi="Arial" w:cs="Arial"/>
          <w:color w:val="000000"/>
          <w:sz w:val="24"/>
          <w:szCs w:val="24"/>
          <w:lang w:eastAsia="es-MX"/>
        </w:rPr>
        <w:t>con una buena calidad educativa; conocer más de nuestros alumnos, sus problemas y sobre todo apoyarlos para sobresalir. Las actividades que propondría, sería conocer los intereses de mis alumnos, que desean aprender para realizar actividades divertidas, buscar estrategias</w:t>
      </w:r>
      <w:r w:rsidR="00431217">
        <w:rPr>
          <w:rFonts w:ascii="Arial" w:eastAsia="Times New Roman" w:hAnsi="Arial" w:cs="Arial"/>
          <w:color w:val="000000"/>
          <w:sz w:val="24"/>
          <w:szCs w:val="24"/>
          <w:lang w:eastAsia="es-MX"/>
        </w:rPr>
        <w:t xml:space="preserve"> que introdujera en el mundo de los estudiantes y su entorno para adaptarnos al contexto y situación en la que se encuentra cada niño, los materiales o recursos sería investigar los contextos. El rol del alumno en este caso “Rogelio García” nadie lo motivaba para seguir superándose y así tener una buena vida, él trabajaba para mantener sus estudios, alimento, el rol que tenía dentro de la escuela era que le molestaba que la docente no entendiera la vida real de él, porque el realizaba sus tareas y como él trabajaba en un taller se manchaba de grasa, la docente no veía su esfuerzo solo las manchas de grasa y no mostro interés en el hasta que el sacerdote hablo con ella para conocer y desde ese momento la do</w:t>
      </w:r>
      <w:r w:rsidR="001A45E4">
        <w:rPr>
          <w:rFonts w:ascii="Arial" w:eastAsia="Times New Roman" w:hAnsi="Arial" w:cs="Arial"/>
          <w:color w:val="000000"/>
          <w:sz w:val="24"/>
          <w:szCs w:val="24"/>
          <w:lang w:eastAsia="es-MX"/>
        </w:rPr>
        <w:t>cente fue más humilde con ellos; la docente creo un ambiente nuevo en el aula su forma de enseñar, comportamiento, los problemas que ponía era con datos que no fueran diferentes para ellos en el contexto que influían los aprendizajes bajo sus intereses y necesidades para su apoyo educativo en el contexto social y cultural para comprender el porqué de muchísimas cosas.</w:t>
      </w:r>
    </w:p>
    <w:p w:rsidR="00ED065F" w:rsidRDefault="00ED065F" w:rsidP="001A45E4">
      <w:pPr>
        <w:spacing w:after="0"/>
        <w:rPr>
          <w:rFonts w:ascii="Verdana" w:eastAsia="Times New Roman" w:hAnsi="Verdana" w:cs="Times New Roman"/>
          <w:color w:val="000000"/>
          <w:sz w:val="24"/>
          <w:szCs w:val="24"/>
          <w:lang w:eastAsia="es-MX"/>
        </w:rPr>
      </w:pPr>
    </w:p>
    <w:p w:rsidR="004E5A04" w:rsidRPr="00D910CE" w:rsidRDefault="001A45E4" w:rsidP="001A45E4">
      <w:pPr>
        <w:jc w:val="both"/>
        <w:rPr>
          <w:rFonts w:ascii="Arial" w:hAnsi="Arial" w:cs="Arial"/>
          <w:sz w:val="24"/>
        </w:rPr>
      </w:pPr>
      <w:r>
        <w:rPr>
          <w:rFonts w:ascii="Verdana" w:eastAsia="Times New Roman" w:hAnsi="Verdana" w:cs="Times New Roman"/>
          <w:color w:val="000000"/>
          <w:sz w:val="24"/>
          <w:szCs w:val="24"/>
          <w:lang w:eastAsia="es-MX"/>
        </w:rPr>
        <w:t>Me gusto está pequeña reflexión acerca de lo que vive una docente, sobre todo lo importante que es conocer a nuestros alumnos, no solo enseñar si no mostrar interés por ellos y ayudarlos a resolver sus problemas si es necesario.</w:t>
      </w:r>
    </w:p>
    <w:sectPr w:rsidR="004E5A04" w:rsidRPr="00D910CE" w:rsidSect="003D1115">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ICKEN Pie Height">
    <w:panose1 w:val="020006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118DD"/>
    <w:multiLevelType w:val="hybridMultilevel"/>
    <w:tmpl w:val="CA90A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8331808"/>
    <w:multiLevelType w:val="hybridMultilevel"/>
    <w:tmpl w:val="A192F1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04E"/>
    <w:rsid w:val="00027268"/>
    <w:rsid w:val="00046845"/>
    <w:rsid w:val="00184D7C"/>
    <w:rsid w:val="001A45E4"/>
    <w:rsid w:val="003363AD"/>
    <w:rsid w:val="00383AC4"/>
    <w:rsid w:val="003D1115"/>
    <w:rsid w:val="00431217"/>
    <w:rsid w:val="004651B5"/>
    <w:rsid w:val="00472997"/>
    <w:rsid w:val="0049465E"/>
    <w:rsid w:val="004E5A04"/>
    <w:rsid w:val="00556501"/>
    <w:rsid w:val="0058145A"/>
    <w:rsid w:val="006C005B"/>
    <w:rsid w:val="00734B6D"/>
    <w:rsid w:val="0073625A"/>
    <w:rsid w:val="00743F6C"/>
    <w:rsid w:val="0075672D"/>
    <w:rsid w:val="007B610B"/>
    <w:rsid w:val="00924853"/>
    <w:rsid w:val="00931326"/>
    <w:rsid w:val="00953721"/>
    <w:rsid w:val="009A546D"/>
    <w:rsid w:val="00A01374"/>
    <w:rsid w:val="00A650AA"/>
    <w:rsid w:val="00A82D4C"/>
    <w:rsid w:val="00AE3C13"/>
    <w:rsid w:val="00B477CB"/>
    <w:rsid w:val="00B73870"/>
    <w:rsid w:val="00B76F6D"/>
    <w:rsid w:val="00B863B1"/>
    <w:rsid w:val="00BD5C55"/>
    <w:rsid w:val="00C23FF4"/>
    <w:rsid w:val="00D008D9"/>
    <w:rsid w:val="00D910CE"/>
    <w:rsid w:val="00DA7B24"/>
    <w:rsid w:val="00E16E27"/>
    <w:rsid w:val="00E26DD9"/>
    <w:rsid w:val="00E35B55"/>
    <w:rsid w:val="00EA1DCB"/>
    <w:rsid w:val="00ED065F"/>
    <w:rsid w:val="00ED404E"/>
    <w:rsid w:val="00EE47DB"/>
    <w:rsid w:val="00F01E46"/>
    <w:rsid w:val="00F27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70"/>
  </w:style>
  <w:style w:type="paragraph" w:styleId="Ttulo1">
    <w:name w:val="heading 1"/>
    <w:basedOn w:val="Normal"/>
    <w:next w:val="Normal"/>
    <w:link w:val="Ttulo1Car"/>
    <w:uiPriority w:val="9"/>
    <w:qFormat/>
    <w:rsid w:val="00B738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3870"/>
    <w:rPr>
      <w:rFonts w:asciiTheme="majorHAnsi" w:eastAsiaTheme="majorEastAsia" w:hAnsiTheme="majorHAnsi" w:cstheme="majorBidi"/>
      <w:b/>
      <w:bCs/>
      <w:color w:val="365F91" w:themeColor="accent1" w:themeShade="BF"/>
      <w:sz w:val="28"/>
      <w:szCs w:val="28"/>
    </w:rPr>
  </w:style>
  <w:style w:type="paragraph" w:customStyle="1" w:styleId="Cuerpo">
    <w:name w:val="Cuerpo"/>
    <w:rsid w:val="00ED404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Ninguno">
    <w:name w:val="Ninguno"/>
    <w:rsid w:val="00ED404E"/>
  </w:style>
  <w:style w:type="table" w:styleId="Tablaconcuadrcula">
    <w:name w:val="Table Grid"/>
    <w:basedOn w:val="Tablanormal"/>
    <w:uiPriority w:val="39"/>
    <w:rsid w:val="00734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E5A04"/>
    <w:pPr>
      <w:ind w:left="720"/>
      <w:contextualSpacing/>
    </w:pPr>
  </w:style>
  <w:style w:type="paragraph" w:styleId="Textodeglobo">
    <w:name w:val="Balloon Text"/>
    <w:basedOn w:val="Normal"/>
    <w:link w:val="TextodegloboCar"/>
    <w:uiPriority w:val="99"/>
    <w:semiHidden/>
    <w:unhideWhenUsed/>
    <w:rsid w:val="004E5A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5A04"/>
    <w:rPr>
      <w:rFonts w:ascii="Tahoma" w:hAnsi="Tahoma" w:cs="Tahoma"/>
      <w:sz w:val="16"/>
      <w:szCs w:val="16"/>
    </w:rPr>
  </w:style>
  <w:style w:type="paragraph" w:styleId="Bibliografa">
    <w:name w:val="Bibliography"/>
    <w:basedOn w:val="Normal"/>
    <w:next w:val="Normal"/>
    <w:uiPriority w:val="37"/>
    <w:unhideWhenUsed/>
    <w:rsid w:val="009A54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70"/>
  </w:style>
  <w:style w:type="paragraph" w:styleId="Ttulo1">
    <w:name w:val="heading 1"/>
    <w:basedOn w:val="Normal"/>
    <w:next w:val="Normal"/>
    <w:link w:val="Ttulo1Car"/>
    <w:uiPriority w:val="9"/>
    <w:qFormat/>
    <w:rsid w:val="00B738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3870"/>
    <w:rPr>
      <w:rFonts w:asciiTheme="majorHAnsi" w:eastAsiaTheme="majorEastAsia" w:hAnsiTheme="majorHAnsi" w:cstheme="majorBidi"/>
      <w:b/>
      <w:bCs/>
      <w:color w:val="365F91" w:themeColor="accent1" w:themeShade="BF"/>
      <w:sz w:val="28"/>
      <w:szCs w:val="28"/>
    </w:rPr>
  </w:style>
  <w:style w:type="paragraph" w:customStyle="1" w:styleId="Cuerpo">
    <w:name w:val="Cuerpo"/>
    <w:rsid w:val="00ED404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Ninguno">
    <w:name w:val="Ninguno"/>
    <w:rsid w:val="00ED404E"/>
  </w:style>
  <w:style w:type="table" w:styleId="Tablaconcuadrcula">
    <w:name w:val="Table Grid"/>
    <w:basedOn w:val="Tablanormal"/>
    <w:uiPriority w:val="39"/>
    <w:rsid w:val="00734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E5A04"/>
    <w:pPr>
      <w:ind w:left="720"/>
      <w:contextualSpacing/>
    </w:pPr>
  </w:style>
  <w:style w:type="paragraph" w:styleId="Textodeglobo">
    <w:name w:val="Balloon Text"/>
    <w:basedOn w:val="Normal"/>
    <w:link w:val="TextodegloboCar"/>
    <w:uiPriority w:val="99"/>
    <w:semiHidden/>
    <w:unhideWhenUsed/>
    <w:rsid w:val="004E5A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5A04"/>
    <w:rPr>
      <w:rFonts w:ascii="Tahoma" w:hAnsi="Tahoma" w:cs="Tahoma"/>
      <w:sz w:val="16"/>
      <w:szCs w:val="16"/>
    </w:rPr>
  </w:style>
  <w:style w:type="paragraph" w:styleId="Bibliografa">
    <w:name w:val="Bibliography"/>
    <w:basedOn w:val="Normal"/>
    <w:next w:val="Normal"/>
    <w:uiPriority w:val="37"/>
    <w:unhideWhenUsed/>
    <w:rsid w:val="009A5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414829">
      <w:bodyDiv w:val="1"/>
      <w:marLeft w:val="0"/>
      <w:marRight w:val="0"/>
      <w:marTop w:val="0"/>
      <w:marBottom w:val="0"/>
      <w:divBdr>
        <w:top w:val="none" w:sz="0" w:space="0" w:color="auto"/>
        <w:left w:val="none" w:sz="0" w:space="0" w:color="auto"/>
        <w:bottom w:val="none" w:sz="0" w:space="0" w:color="auto"/>
        <w:right w:val="none" w:sz="0" w:space="0" w:color="auto"/>
      </w:divBdr>
      <w:divsChild>
        <w:div w:id="261840191">
          <w:marLeft w:val="0"/>
          <w:marRight w:val="0"/>
          <w:marTop w:val="0"/>
          <w:marBottom w:val="0"/>
          <w:divBdr>
            <w:top w:val="none" w:sz="0" w:space="0" w:color="auto"/>
            <w:left w:val="none" w:sz="0" w:space="0" w:color="auto"/>
            <w:bottom w:val="none" w:sz="0" w:space="0" w:color="auto"/>
            <w:right w:val="none" w:sz="0" w:space="0" w:color="auto"/>
          </w:divBdr>
        </w:div>
        <w:div w:id="1789006710">
          <w:marLeft w:val="0"/>
          <w:marRight w:val="0"/>
          <w:marTop w:val="0"/>
          <w:marBottom w:val="0"/>
          <w:divBdr>
            <w:top w:val="none" w:sz="0" w:space="0" w:color="auto"/>
            <w:left w:val="none" w:sz="0" w:space="0" w:color="auto"/>
            <w:bottom w:val="none" w:sz="0" w:space="0" w:color="auto"/>
            <w:right w:val="none" w:sz="0" w:space="0" w:color="auto"/>
          </w:divBdr>
        </w:div>
        <w:div w:id="447552331">
          <w:marLeft w:val="0"/>
          <w:marRight w:val="0"/>
          <w:marTop w:val="0"/>
          <w:marBottom w:val="0"/>
          <w:divBdr>
            <w:top w:val="none" w:sz="0" w:space="0" w:color="auto"/>
            <w:left w:val="none" w:sz="0" w:space="0" w:color="auto"/>
            <w:bottom w:val="none" w:sz="0" w:space="0" w:color="auto"/>
            <w:right w:val="none" w:sz="0" w:space="0" w:color="auto"/>
          </w:divBdr>
        </w:div>
        <w:div w:id="532378641">
          <w:marLeft w:val="0"/>
          <w:marRight w:val="0"/>
          <w:marTop w:val="0"/>
          <w:marBottom w:val="0"/>
          <w:divBdr>
            <w:top w:val="none" w:sz="0" w:space="0" w:color="auto"/>
            <w:left w:val="none" w:sz="0" w:space="0" w:color="auto"/>
            <w:bottom w:val="none" w:sz="0" w:space="0" w:color="auto"/>
            <w:right w:val="none" w:sz="0" w:space="0" w:color="auto"/>
          </w:divBdr>
        </w:div>
        <w:div w:id="1755780233">
          <w:marLeft w:val="0"/>
          <w:marRight w:val="0"/>
          <w:marTop w:val="0"/>
          <w:marBottom w:val="0"/>
          <w:divBdr>
            <w:top w:val="none" w:sz="0" w:space="0" w:color="auto"/>
            <w:left w:val="none" w:sz="0" w:space="0" w:color="auto"/>
            <w:bottom w:val="none" w:sz="0" w:space="0" w:color="auto"/>
            <w:right w:val="none" w:sz="0" w:space="0" w:color="auto"/>
          </w:divBdr>
        </w:div>
        <w:div w:id="1814326181">
          <w:marLeft w:val="0"/>
          <w:marRight w:val="0"/>
          <w:marTop w:val="0"/>
          <w:marBottom w:val="0"/>
          <w:divBdr>
            <w:top w:val="none" w:sz="0" w:space="0" w:color="auto"/>
            <w:left w:val="none" w:sz="0" w:space="0" w:color="auto"/>
            <w:bottom w:val="none" w:sz="0" w:space="0" w:color="auto"/>
            <w:right w:val="none" w:sz="0" w:space="0" w:color="auto"/>
          </w:divBdr>
        </w:div>
        <w:div w:id="1383484644">
          <w:marLeft w:val="0"/>
          <w:marRight w:val="0"/>
          <w:marTop w:val="0"/>
          <w:marBottom w:val="0"/>
          <w:divBdr>
            <w:top w:val="none" w:sz="0" w:space="0" w:color="auto"/>
            <w:left w:val="none" w:sz="0" w:space="0" w:color="auto"/>
            <w:bottom w:val="none" w:sz="0" w:space="0" w:color="auto"/>
            <w:right w:val="none" w:sz="0" w:space="0" w:color="auto"/>
          </w:divBdr>
        </w:div>
        <w:div w:id="1665547242">
          <w:marLeft w:val="0"/>
          <w:marRight w:val="0"/>
          <w:marTop w:val="0"/>
          <w:marBottom w:val="0"/>
          <w:divBdr>
            <w:top w:val="none" w:sz="0" w:space="0" w:color="auto"/>
            <w:left w:val="none" w:sz="0" w:space="0" w:color="auto"/>
            <w:bottom w:val="none" w:sz="0" w:space="0" w:color="auto"/>
            <w:right w:val="none" w:sz="0" w:space="0" w:color="auto"/>
          </w:divBdr>
        </w:div>
      </w:divsChild>
    </w:div>
    <w:div w:id="827943710">
      <w:bodyDiv w:val="1"/>
      <w:marLeft w:val="0"/>
      <w:marRight w:val="0"/>
      <w:marTop w:val="0"/>
      <w:marBottom w:val="0"/>
      <w:divBdr>
        <w:top w:val="none" w:sz="0" w:space="0" w:color="auto"/>
        <w:left w:val="none" w:sz="0" w:space="0" w:color="auto"/>
        <w:bottom w:val="none" w:sz="0" w:space="0" w:color="auto"/>
        <w:right w:val="none" w:sz="0" w:space="0" w:color="auto"/>
      </w:divBdr>
    </w:div>
    <w:div w:id="1004161176">
      <w:bodyDiv w:val="1"/>
      <w:marLeft w:val="0"/>
      <w:marRight w:val="0"/>
      <w:marTop w:val="0"/>
      <w:marBottom w:val="0"/>
      <w:divBdr>
        <w:top w:val="none" w:sz="0" w:space="0" w:color="auto"/>
        <w:left w:val="none" w:sz="0" w:space="0" w:color="auto"/>
        <w:bottom w:val="none" w:sz="0" w:space="0" w:color="auto"/>
        <w:right w:val="none" w:sz="0" w:space="0" w:color="auto"/>
      </w:divBdr>
    </w:div>
    <w:div w:id="1085762496">
      <w:bodyDiv w:val="1"/>
      <w:marLeft w:val="0"/>
      <w:marRight w:val="0"/>
      <w:marTop w:val="0"/>
      <w:marBottom w:val="0"/>
      <w:divBdr>
        <w:top w:val="none" w:sz="0" w:space="0" w:color="auto"/>
        <w:left w:val="none" w:sz="0" w:space="0" w:color="auto"/>
        <w:bottom w:val="none" w:sz="0" w:space="0" w:color="auto"/>
        <w:right w:val="none" w:sz="0" w:space="0" w:color="auto"/>
      </w:divBdr>
    </w:div>
    <w:div w:id="1290819223">
      <w:bodyDiv w:val="1"/>
      <w:marLeft w:val="0"/>
      <w:marRight w:val="0"/>
      <w:marTop w:val="0"/>
      <w:marBottom w:val="0"/>
      <w:divBdr>
        <w:top w:val="none" w:sz="0" w:space="0" w:color="auto"/>
        <w:left w:val="none" w:sz="0" w:space="0" w:color="auto"/>
        <w:bottom w:val="none" w:sz="0" w:space="0" w:color="auto"/>
        <w:right w:val="none" w:sz="0" w:space="0" w:color="auto"/>
      </w:divBdr>
    </w:div>
    <w:div w:id="1459300698">
      <w:bodyDiv w:val="1"/>
      <w:marLeft w:val="0"/>
      <w:marRight w:val="0"/>
      <w:marTop w:val="0"/>
      <w:marBottom w:val="0"/>
      <w:divBdr>
        <w:top w:val="none" w:sz="0" w:space="0" w:color="auto"/>
        <w:left w:val="none" w:sz="0" w:space="0" w:color="auto"/>
        <w:bottom w:val="none" w:sz="0" w:space="0" w:color="auto"/>
        <w:right w:val="none" w:sz="0" w:space="0" w:color="auto"/>
      </w:divBdr>
    </w:div>
    <w:div w:id="1646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Gal06</b:Tag>
    <b:SourceType>Book</b:SourceType>
    <b:Guid>{C2866389-BD05-4F8B-99FC-779E8739CEF1}</b:Guid>
    <b:Author>
      <b:Author>
        <b:NameList>
          <b:Person>
            <b:Last>Galaburri</b:Last>
          </b:Person>
        </b:NameList>
      </b:Author>
    </b:Author>
    <b:Year>2006</b:Year>
    <b:RefOrder>5</b:RefOrder>
  </b:Source>
  <b:Source>
    <b:Tag>Gal061</b:Tag>
    <b:SourceType>Book</b:SourceType>
    <b:Guid>{B39A8C0F-8AF9-45A5-AB06-41DD28E0711D}</b:Guid>
    <b:Author>
      <b:Author>
        <b:NameList>
          <b:Person>
            <b:Last>Galaburry</b:Last>
          </b:Person>
        </b:NameList>
      </b:Author>
    </b:Author>
    <b:Title>La enseñanza del lenguaje escrito</b:Title>
    <b:Year>2006</b:Year>
    <b:RefOrder>1</b:RefOrder>
  </b:Source>
  <b:Source>
    <b:Tag>Del01</b:Tag>
    <b:SourceType>Book</b:SourceType>
    <b:Guid>{CAE06A03-FA2A-4E85-A43B-6B5B501A0146}</b:Guid>
    <b:Author>
      <b:Author>
        <b:NameList>
          <b:Person>
            <b:Last>Lerner</b:Last>
            <b:First>Delia</b:First>
          </b:Person>
        </b:NameList>
      </b:Author>
    </b:Author>
    <b:Title>Leer y escribir en la escuela </b:Title>
    <b:Year>2001</b:Year>
    <b:RefOrder>2</b:RefOrder>
  </b:Source>
  <b:Source>
    <b:Tag>MIR95</b:Tag>
    <b:SourceType>Book</b:SourceType>
    <b:Guid>{606D7236-E269-4D51-BAA2-17EE183ADEB3}</b:Guid>
    <b:Author>
      <b:Author>
        <b:NameList>
          <b:Person>
            <b:Last>CASTEDO</b:Last>
            <b:First>MIRTA</b:First>
            <b:Middle>LUISA</b:Middle>
          </b:Person>
        </b:NameList>
      </b:Author>
    </b:Author>
    <b:Title>CONSTRUCCIÓN DE LECTORES Y ESCRITORES </b:Title>
    <b:Year>1995</b:Year>
    <b:City>Argentina </b:City>
    <b:RefOrder>3</b:RefOrder>
  </b:Source>
  <b:Source>
    <b:Tag>Sec17</b:Tag>
    <b:SourceType>Book</b:SourceType>
    <b:Guid>{5580C4EB-9B4D-4DAE-9A64-25540F87A4A0}</b:Guid>
    <b:Author>
      <b:Author>
        <b:NameList>
          <b:Person>
            <b:Last>pública</b:Last>
            <b:First>Secretaria</b:First>
            <b:Middle>de educación</b:Middle>
          </b:Person>
        </b:NameList>
      </b:Author>
    </b:Author>
    <b:Title>APRENDIZAJES CLAVE </b:Title>
    <b:Year>2017</b:Year>
    <b:RefOrder>4</b:RefOrder>
  </b:Source>
</b:Sources>
</file>

<file path=customXml/itemProps1.xml><?xml version="1.0" encoding="utf-8"?>
<ds:datastoreItem xmlns:ds="http://schemas.openxmlformats.org/officeDocument/2006/customXml" ds:itemID="{4E32B166-650F-4A15-A37C-A93F2B9E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3177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2020-05-14T18:04:00Z</dcterms:created>
  <dcterms:modified xsi:type="dcterms:W3CDTF">2020-05-14T18:04:00Z</dcterms:modified>
</cp:coreProperties>
</file>