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984A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433350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3DF11A7B" w:rsidR="00433350" w:rsidRPr="00D86FF2" w:rsidRDefault="00433350" w:rsidP="0043335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 </w:t>
            </w:r>
            <w:r w:rsidRPr="00EF6B74">
              <w:rPr>
                <w:rFonts w:ascii="Times New Roman" w:hAnsi="Times New Roman" w:cs="Times New Roman"/>
                <w:sz w:val="24"/>
              </w:rPr>
              <w:t>Diana Sofía Gutierrez Zapata</w:t>
            </w:r>
          </w:p>
        </w:tc>
        <w:tc>
          <w:tcPr>
            <w:tcW w:w="2551" w:type="dxa"/>
          </w:tcPr>
          <w:p w14:paraId="20A345B4" w14:textId="6591B760" w:rsidR="00433350" w:rsidRPr="004D2CE8" w:rsidRDefault="00433350" w:rsidP="004333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6B74">
              <w:rPr>
                <w:rFonts w:ascii="Times New Roman" w:hAnsi="Times New Roman" w:cs="Times New Roman"/>
                <w:sz w:val="24"/>
              </w:rPr>
              <w:t>Planeación y gestión educativa</w:t>
            </w:r>
          </w:p>
        </w:tc>
        <w:tc>
          <w:tcPr>
            <w:tcW w:w="2268" w:type="dxa"/>
            <w:vMerge w:val="restart"/>
          </w:tcPr>
          <w:p w14:paraId="2234BDC9" w14:textId="19143068" w:rsidR="00433350" w:rsidRDefault="00433350" w:rsidP="0043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Seguimiento y evaluación </w:t>
            </w:r>
          </w:p>
          <w:p w14:paraId="32B5C510" w14:textId="77777777" w:rsidR="00433350" w:rsidRPr="004D2CE8" w:rsidRDefault="00433350" w:rsidP="004333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33350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25AB67B4" w:rsidR="00433350" w:rsidRPr="00D86FF2" w:rsidRDefault="00433350" w:rsidP="0043335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</w:t>
            </w:r>
            <w:r w:rsidRPr="00EF6B74">
              <w:rPr>
                <w:rFonts w:ascii="Times New Roman" w:hAnsi="Times New Roman" w:cs="Times New Roman"/>
                <w:sz w:val="24"/>
              </w:rPr>
              <w:t>Karla Cecilia Martínez Espinosa</w:t>
            </w:r>
          </w:p>
        </w:tc>
        <w:tc>
          <w:tcPr>
            <w:tcW w:w="2551" w:type="dxa"/>
          </w:tcPr>
          <w:p w14:paraId="72A77467" w14:textId="77777777" w:rsidR="00433350" w:rsidRDefault="00433350" w:rsidP="00433350"/>
        </w:tc>
        <w:tc>
          <w:tcPr>
            <w:tcW w:w="2268" w:type="dxa"/>
            <w:vMerge/>
          </w:tcPr>
          <w:p w14:paraId="1D297D5E" w14:textId="77777777" w:rsidR="00433350" w:rsidRPr="004D2CE8" w:rsidRDefault="00433350" w:rsidP="004333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bookmarkStart w:id="0" w:name="_GoBack"/>
        <w:bookmarkEnd w:id="0"/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29334" w14:textId="77777777" w:rsidR="00D83669" w:rsidRDefault="00D83669" w:rsidP="006A2AA2">
      <w:pPr>
        <w:spacing w:after="0" w:line="240" w:lineRule="auto"/>
      </w:pPr>
      <w:r>
        <w:separator/>
      </w:r>
    </w:p>
  </w:endnote>
  <w:endnote w:type="continuationSeparator" w:id="0">
    <w:p w14:paraId="3611FF03" w14:textId="77777777" w:rsidR="00D83669" w:rsidRDefault="00D83669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7B4B9" w14:textId="77777777" w:rsidR="00D83669" w:rsidRDefault="00D83669" w:rsidP="006A2AA2">
      <w:pPr>
        <w:spacing w:after="0" w:line="240" w:lineRule="auto"/>
      </w:pPr>
      <w:r>
        <w:separator/>
      </w:r>
    </w:p>
  </w:footnote>
  <w:footnote w:type="continuationSeparator" w:id="0">
    <w:p w14:paraId="1C5E2946" w14:textId="77777777" w:rsidR="00D83669" w:rsidRDefault="00D83669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44043"/>
    <w:rsid w:val="001C3F09"/>
    <w:rsid w:val="00291663"/>
    <w:rsid w:val="00433350"/>
    <w:rsid w:val="00466E1D"/>
    <w:rsid w:val="004D2CE8"/>
    <w:rsid w:val="0068081A"/>
    <w:rsid w:val="00680AEB"/>
    <w:rsid w:val="006A2AA2"/>
    <w:rsid w:val="0081633E"/>
    <w:rsid w:val="00914064"/>
    <w:rsid w:val="009741EB"/>
    <w:rsid w:val="009A3AE9"/>
    <w:rsid w:val="009E6C58"/>
    <w:rsid w:val="00A65C63"/>
    <w:rsid w:val="00A86A30"/>
    <w:rsid w:val="00AA6829"/>
    <w:rsid w:val="00D83669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sofi gutierrez</cp:lastModifiedBy>
  <cp:revision>3</cp:revision>
  <dcterms:created xsi:type="dcterms:W3CDTF">2020-12-01T02:01:00Z</dcterms:created>
  <dcterms:modified xsi:type="dcterms:W3CDTF">2021-02-14T00:38:00Z</dcterms:modified>
</cp:coreProperties>
</file>