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X="-959" w:tblpY="1854"/>
        <w:tblW w:w="15021" w:type="dxa"/>
        <w:tblLayout w:type="fixed"/>
        <w:tblLook w:val="04A0" w:firstRow="1" w:lastRow="0" w:firstColumn="1" w:lastColumn="0" w:noHBand="0" w:noVBand="1"/>
      </w:tblPr>
      <w:tblGrid>
        <w:gridCol w:w="3443"/>
        <w:gridCol w:w="952"/>
        <w:gridCol w:w="850"/>
        <w:gridCol w:w="851"/>
        <w:gridCol w:w="845"/>
        <w:gridCol w:w="851"/>
        <w:gridCol w:w="1134"/>
        <w:gridCol w:w="567"/>
        <w:gridCol w:w="708"/>
        <w:gridCol w:w="709"/>
        <w:gridCol w:w="709"/>
        <w:gridCol w:w="709"/>
        <w:gridCol w:w="1417"/>
        <w:gridCol w:w="1276"/>
      </w:tblGrid>
      <w:tr w:rsidR="00081086" w:rsidRPr="000C7D35" w14:paraId="58B945EC" w14:textId="2B5625ED" w:rsidTr="002C61E6">
        <w:trPr>
          <w:trHeight w:val="480"/>
        </w:trPr>
        <w:tc>
          <w:tcPr>
            <w:tcW w:w="3443" w:type="dxa"/>
          </w:tcPr>
          <w:p w14:paraId="22B74E25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ALUMNOS   3B</w:t>
            </w:r>
          </w:p>
        </w:tc>
        <w:tc>
          <w:tcPr>
            <w:tcW w:w="952" w:type="dxa"/>
            <w:shd w:val="clear" w:color="auto" w:fill="FFFFFF" w:themeFill="background1"/>
          </w:tcPr>
          <w:p w14:paraId="6D3D960A" w14:textId="784318CD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Unidad</w:t>
            </w:r>
          </w:p>
          <w:p w14:paraId="6EB1EB1A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07E54F2E" w14:textId="796F5F42" w:rsidR="00F8479E" w:rsidRPr="00B954B4" w:rsidRDefault="00F8479E" w:rsidP="00804D1E">
            <w:pPr>
              <w:tabs>
                <w:tab w:val="left" w:pos="148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Unidad2 </w:t>
            </w:r>
          </w:p>
        </w:tc>
        <w:tc>
          <w:tcPr>
            <w:tcW w:w="851" w:type="dxa"/>
            <w:shd w:val="clear" w:color="auto" w:fill="FFFFFF" w:themeFill="background1"/>
          </w:tcPr>
          <w:p w14:paraId="4B060C41" w14:textId="78676CD6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Unidad 3</w:t>
            </w:r>
          </w:p>
        </w:tc>
        <w:tc>
          <w:tcPr>
            <w:tcW w:w="845" w:type="dxa"/>
            <w:shd w:val="clear" w:color="auto" w:fill="FFFFFF" w:themeFill="background1"/>
          </w:tcPr>
          <w:p w14:paraId="4210ED16" w14:textId="2A3475B9" w:rsidR="00F8479E" w:rsidRPr="00B954B4" w:rsidRDefault="00F8479E" w:rsidP="00804D1E">
            <w:pPr>
              <w:tabs>
                <w:tab w:val="left" w:pos="148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Prom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1E643CCF" w14:textId="77777777" w:rsidR="00F8479E" w:rsidRPr="00B954B4" w:rsidRDefault="00F8479E" w:rsidP="00804D1E">
            <w:pPr>
              <w:tabs>
                <w:tab w:val="left" w:pos="1485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50%</w:t>
            </w:r>
          </w:p>
        </w:tc>
        <w:tc>
          <w:tcPr>
            <w:tcW w:w="1134" w:type="dxa"/>
            <w:shd w:val="clear" w:color="auto" w:fill="FFFFFF" w:themeFill="background1"/>
          </w:tcPr>
          <w:p w14:paraId="067DA68C" w14:textId="208A2510" w:rsidR="00F8479E" w:rsidRPr="00B954B4" w:rsidRDefault="00551939" w:rsidP="00804D1E">
            <w:pPr>
              <w:tabs>
                <w:tab w:val="left" w:pos="148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decálo</w:t>
            </w:r>
            <w:r w:rsidR="00081086"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go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1D6AF811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40%</w:t>
            </w:r>
          </w:p>
        </w:tc>
        <w:tc>
          <w:tcPr>
            <w:tcW w:w="708" w:type="dxa"/>
          </w:tcPr>
          <w:p w14:paraId="4F9C96A1" w14:textId="687F506C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Coev</w:t>
            </w:r>
          </w:p>
        </w:tc>
        <w:tc>
          <w:tcPr>
            <w:tcW w:w="709" w:type="dxa"/>
            <w:shd w:val="clear" w:color="auto" w:fill="FFFF00"/>
          </w:tcPr>
          <w:p w14:paraId="28DF5FC9" w14:textId="5ABA7DAB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Coev</w:t>
            </w:r>
          </w:p>
          <w:p w14:paraId="7C22F6DF" w14:textId="39BA3424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14:paraId="5EBEF4AC" w14:textId="7607731C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Auto</w:t>
            </w:r>
          </w:p>
        </w:tc>
        <w:tc>
          <w:tcPr>
            <w:tcW w:w="709" w:type="dxa"/>
            <w:shd w:val="clear" w:color="auto" w:fill="CCFF66"/>
          </w:tcPr>
          <w:p w14:paraId="4111FE11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Auto</w:t>
            </w:r>
          </w:p>
          <w:p w14:paraId="14082D5D" w14:textId="1A1F6AC0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37B226A" w14:textId="3ACCD20F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Eva</w:t>
            </w:r>
            <w:r w:rsidR="00B954B4"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Global </w:t>
            </w:r>
          </w:p>
          <w:p w14:paraId="315AC3EB" w14:textId="543D01CE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14:paraId="22F9C1D4" w14:textId="0B10DED3" w:rsidR="00F8479E" w:rsidRPr="00231A66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</w:t>
            </w:r>
          </w:p>
        </w:tc>
      </w:tr>
      <w:tr w:rsidR="00081086" w:rsidRPr="000C7D35" w14:paraId="5F5A8E44" w14:textId="628D957D" w:rsidTr="002C61E6">
        <w:trPr>
          <w:trHeight w:val="247"/>
        </w:trPr>
        <w:tc>
          <w:tcPr>
            <w:tcW w:w="3443" w:type="dxa"/>
            <w:vAlign w:val="center"/>
          </w:tcPr>
          <w:p w14:paraId="56BC63C6" w14:textId="77777777" w:rsidR="00F8479E" w:rsidRPr="00B954B4" w:rsidRDefault="00F8479E" w:rsidP="00804D1E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BELTRÁN GARCÍA CORINA</w:t>
            </w:r>
          </w:p>
        </w:tc>
        <w:tc>
          <w:tcPr>
            <w:tcW w:w="952" w:type="dxa"/>
            <w:shd w:val="clear" w:color="auto" w:fill="FFFFFF" w:themeFill="background1"/>
          </w:tcPr>
          <w:p w14:paraId="144C8923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5735ADE6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415D3482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FFFFFF" w:themeFill="background1"/>
          </w:tcPr>
          <w:p w14:paraId="2FB444E8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9.66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31C43E6A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48.3%</w:t>
            </w:r>
          </w:p>
        </w:tc>
        <w:tc>
          <w:tcPr>
            <w:tcW w:w="1134" w:type="dxa"/>
            <w:shd w:val="clear" w:color="auto" w:fill="FFFFFF" w:themeFill="background1"/>
          </w:tcPr>
          <w:p w14:paraId="509B42F2" w14:textId="46C8714E" w:rsidR="00F8479E" w:rsidRPr="00B954B4" w:rsidRDefault="00FE6D2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6F6420F7" w14:textId="30D51411" w:rsidR="00F8479E" w:rsidRPr="00B954B4" w:rsidRDefault="003541B9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38%</w:t>
            </w:r>
          </w:p>
        </w:tc>
        <w:tc>
          <w:tcPr>
            <w:tcW w:w="708" w:type="dxa"/>
          </w:tcPr>
          <w:p w14:paraId="6F51A8E0" w14:textId="73572598" w:rsidR="00F8479E" w:rsidRPr="00B954B4" w:rsidRDefault="000155B0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14:paraId="2AC89109" w14:textId="47D2BCF9" w:rsidR="00F8479E" w:rsidRPr="00B954B4" w:rsidRDefault="00A35206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14:paraId="22F4FC26" w14:textId="481590F6" w:rsidR="00F8479E" w:rsidRPr="00B954B4" w:rsidRDefault="000155B0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CCFF66"/>
          </w:tcPr>
          <w:p w14:paraId="3F2181EF" w14:textId="5F7E4A87" w:rsidR="00F8479E" w:rsidRPr="00B954B4" w:rsidRDefault="00A35206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</w:t>
            </w:r>
            <w:r w:rsidR="003838ED" w:rsidRPr="00B954B4">
              <w:rPr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6B70E341" w14:textId="6B2A46B9" w:rsidR="00F8479E" w:rsidRPr="00B954B4" w:rsidRDefault="006B5EB3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1276" w:type="dxa"/>
          </w:tcPr>
          <w:p w14:paraId="6CACD471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287B1889" w14:textId="3D5EF2CE" w:rsidTr="002C61E6">
        <w:trPr>
          <w:trHeight w:val="161"/>
        </w:trPr>
        <w:tc>
          <w:tcPr>
            <w:tcW w:w="3443" w:type="dxa"/>
            <w:vAlign w:val="center"/>
          </w:tcPr>
          <w:p w14:paraId="3010A4AA" w14:textId="77777777" w:rsidR="00F8479E" w:rsidRPr="00B954B4" w:rsidRDefault="00F8479E" w:rsidP="00804D1E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CARRIZALES RAMÍREZ ALEXA</w:t>
            </w:r>
          </w:p>
        </w:tc>
        <w:tc>
          <w:tcPr>
            <w:tcW w:w="952" w:type="dxa"/>
            <w:shd w:val="clear" w:color="auto" w:fill="FFFFFF" w:themeFill="background1"/>
          </w:tcPr>
          <w:p w14:paraId="0989DF0F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093EF900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4FE33177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FFFFFF" w:themeFill="background1"/>
          </w:tcPr>
          <w:p w14:paraId="59ED9279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0A19098C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50%</w:t>
            </w:r>
          </w:p>
        </w:tc>
        <w:tc>
          <w:tcPr>
            <w:tcW w:w="1134" w:type="dxa"/>
            <w:shd w:val="clear" w:color="auto" w:fill="FFFFFF" w:themeFill="background1"/>
          </w:tcPr>
          <w:p w14:paraId="7D8FEE50" w14:textId="72CC2799" w:rsidR="00F8479E" w:rsidRPr="00B954B4" w:rsidRDefault="00FE6D2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15B66495" w14:textId="6FE29A26" w:rsidR="00F8479E" w:rsidRPr="00B954B4" w:rsidRDefault="000223FF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40%</w:t>
            </w:r>
          </w:p>
        </w:tc>
        <w:tc>
          <w:tcPr>
            <w:tcW w:w="708" w:type="dxa"/>
          </w:tcPr>
          <w:p w14:paraId="113D62CD" w14:textId="547D6C0B" w:rsidR="00F8479E" w:rsidRPr="00B954B4" w:rsidRDefault="000155B0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14:paraId="7B040E90" w14:textId="4DA43A60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14:paraId="009D23A9" w14:textId="189ADCC3" w:rsidR="00F8479E" w:rsidRPr="00B954B4" w:rsidRDefault="000155B0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CCFF66"/>
          </w:tcPr>
          <w:p w14:paraId="41423A70" w14:textId="2C6AE84D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65AF9E13" w14:textId="5B65E81D" w:rsidR="00F8479E" w:rsidRPr="00B954B4" w:rsidRDefault="00493154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10.0</w:t>
            </w:r>
          </w:p>
        </w:tc>
        <w:tc>
          <w:tcPr>
            <w:tcW w:w="1276" w:type="dxa"/>
          </w:tcPr>
          <w:p w14:paraId="7E959722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10FD2EF1" w14:textId="4BD3EC6F" w:rsidTr="002C61E6">
        <w:trPr>
          <w:trHeight w:val="247"/>
        </w:trPr>
        <w:tc>
          <w:tcPr>
            <w:tcW w:w="3443" w:type="dxa"/>
            <w:vAlign w:val="center"/>
          </w:tcPr>
          <w:p w14:paraId="1569186A" w14:textId="77777777" w:rsidR="00F8479E" w:rsidRPr="00B954B4" w:rsidRDefault="00F8479E" w:rsidP="00804D1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FLORES DÁVILA PAULINA</w:t>
            </w:r>
          </w:p>
        </w:tc>
        <w:tc>
          <w:tcPr>
            <w:tcW w:w="952" w:type="dxa"/>
            <w:shd w:val="clear" w:color="auto" w:fill="FFFFFF" w:themeFill="background1"/>
          </w:tcPr>
          <w:p w14:paraId="7BDA4969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003F361D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140B987B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45" w:type="dxa"/>
            <w:shd w:val="clear" w:color="auto" w:fill="FFFFFF" w:themeFill="background1"/>
          </w:tcPr>
          <w:p w14:paraId="1BE56507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8.66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4A61842E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43.3%</w:t>
            </w:r>
          </w:p>
        </w:tc>
        <w:tc>
          <w:tcPr>
            <w:tcW w:w="1134" w:type="dxa"/>
            <w:shd w:val="clear" w:color="auto" w:fill="FFFFFF" w:themeFill="background1"/>
          </w:tcPr>
          <w:p w14:paraId="1A18C56F" w14:textId="3EEC1AAB" w:rsidR="00F8479E" w:rsidRPr="00B954B4" w:rsidRDefault="00FE6D2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435AFC4E" w14:textId="6340A3C8" w:rsidR="00F8479E" w:rsidRPr="00B954B4" w:rsidRDefault="000223FF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40%</w:t>
            </w:r>
          </w:p>
        </w:tc>
        <w:tc>
          <w:tcPr>
            <w:tcW w:w="708" w:type="dxa"/>
          </w:tcPr>
          <w:p w14:paraId="148E1308" w14:textId="7FB7068E" w:rsidR="00F8479E" w:rsidRPr="00B954B4" w:rsidRDefault="000155B0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14:paraId="297CD374" w14:textId="7756B7B4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14:paraId="3653BA1E" w14:textId="366E13A9" w:rsidR="00F8479E" w:rsidRPr="00B954B4" w:rsidRDefault="000155B0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9.8</w:t>
            </w:r>
          </w:p>
        </w:tc>
        <w:tc>
          <w:tcPr>
            <w:tcW w:w="709" w:type="dxa"/>
            <w:shd w:val="clear" w:color="auto" w:fill="CCFF66"/>
          </w:tcPr>
          <w:p w14:paraId="4496FBA2" w14:textId="1A1F82AC" w:rsidR="00F8479E" w:rsidRPr="00B954B4" w:rsidRDefault="00972C2A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4.9%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34C8CFCD" w14:textId="676F8362" w:rsidR="00F8479E" w:rsidRPr="00B954B4" w:rsidRDefault="00493154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1276" w:type="dxa"/>
          </w:tcPr>
          <w:p w14:paraId="1C224C8C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734C0472" w14:textId="6ADF51C0" w:rsidTr="002C61E6">
        <w:trPr>
          <w:trHeight w:val="233"/>
        </w:trPr>
        <w:tc>
          <w:tcPr>
            <w:tcW w:w="3443" w:type="dxa"/>
            <w:vAlign w:val="center"/>
          </w:tcPr>
          <w:p w14:paraId="5BFE8E98" w14:textId="77777777" w:rsidR="00F8479E" w:rsidRPr="00B954B4" w:rsidRDefault="00F8479E" w:rsidP="00804D1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FONG GONZÁLEZ EVA CAMILA</w:t>
            </w:r>
          </w:p>
        </w:tc>
        <w:tc>
          <w:tcPr>
            <w:tcW w:w="952" w:type="dxa"/>
            <w:shd w:val="clear" w:color="auto" w:fill="FFFFFF" w:themeFill="background1"/>
          </w:tcPr>
          <w:p w14:paraId="4FB13C27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5D5D8353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6783FB37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FFFFFF" w:themeFill="background1"/>
          </w:tcPr>
          <w:p w14:paraId="4D4954AE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9.33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1142800A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46.6%</w:t>
            </w:r>
          </w:p>
        </w:tc>
        <w:tc>
          <w:tcPr>
            <w:tcW w:w="1134" w:type="dxa"/>
            <w:shd w:val="clear" w:color="auto" w:fill="FFFFFF" w:themeFill="background1"/>
          </w:tcPr>
          <w:p w14:paraId="3F36B788" w14:textId="4F447982" w:rsidR="00F8479E" w:rsidRPr="00B954B4" w:rsidRDefault="00FE6D2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312BA337" w14:textId="70C5F3A8" w:rsidR="00F8479E" w:rsidRPr="00B954B4" w:rsidRDefault="003541B9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38%</w:t>
            </w:r>
          </w:p>
        </w:tc>
        <w:tc>
          <w:tcPr>
            <w:tcW w:w="708" w:type="dxa"/>
          </w:tcPr>
          <w:p w14:paraId="72214168" w14:textId="4D13B621" w:rsidR="00F8479E" w:rsidRPr="00B954B4" w:rsidRDefault="000155B0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14:paraId="00D7171D" w14:textId="2A200DC3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14:paraId="4314E51B" w14:textId="6F558A6E" w:rsidR="00F8479E" w:rsidRPr="00B954B4" w:rsidRDefault="000155B0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CCFF66"/>
          </w:tcPr>
          <w:p w14:paraId="13FE4B4A" w14:textId="2488EA4B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69E6F67" w14:textId="2B737AA2" w:rsidR="00F8479E" w:rsidRPr="00B954B4" w:rsidRDefault="00493154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1276" w:type="dxa"/>
          </w:tcPr>
          <w:p w14:paraId="14502A1D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29EE8AED" w14:textId="626C5BA5" w:rsidTr="002C61E6">
        <w:trPr>
          <w:trHeight w:val="233"/>
        </w:trPr>
        <w:tc>
          <w:tcPr>
            <w:tcW w:w="3443" w:type="dxa"/>
            <w:vAlign w:val="center"/>
          </w:tcPr>
          <w:p w14:paraId="46537995" w14:textId="2E777904" w:rsidR="00F8479E" w:rsidRPr="00B954B4" w:rsidRDefault="00F8479E" w:rsidP="00804D1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GAONA MONTES MARIANA </w:t>
            </w:r>
          </w:p>
        </w:tc>
        <w:tc>
          <w:tcPr>
            <w:tcW w:w="952" w:type="dxa"/>
            <w:shd w:val="clear" w:color="auto" w:fill="FFFFFF" w:themeFill="background1"/>
          </w:tcPr>
          <w:p w14:paraId="0B6C1FD3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4E0D9B32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7B07BA2E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FFFFFF" w:themeFill="background1"/>
          </w:tcPr>
          <w:p w14:paraId="727E81ED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7A4B4DD1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50%</w:t>
            </w:r>
          </w:p>
        </w:tc>
        <w:tc>
          <w:tcPr>
            <w:tcW w:w="1134" w:type="dxa"/>
            <w:shd w:val="clear" w:color="auto" w:fill="FFFFFF" w:themeFill="background1"/>
          </w:tcPr>
          <w:p w14:paraId="35F53A58" w14:textId="52EBE6B3" w:rsidR="00F8479E" w:rsidRPr="00B954B4" w:rsidRDefault="00FE6D2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1BCC1FB5" w14:textId="47747C39" w:rsidR="00F8479E" w:rsidRPr="00B954B4" w:rsidRDefault="000223FF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40%</w:t>
            </w:r>
          </w:p>
        </w:tc>
        <w:tc>
          <w:tcPr>
            <w:tcW w:w="708" w:type="dxa"/>
          </w:tcPr>
          <w:p w14:paraId="00E91F26" w14:textId="6269020E" w:rsidR="00F8479E" w:rsidRPr="00B954B4" w:rsidRDefault="000155B0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9.8</w:t>
            </w:r>
          </w:p>
        </w:tc>
        <w:tc>
          <w:tcPr>
            <w:tcW w:w="709" w:type="dxa"/>
            <w:shd w:val="clear" w:color="auto" w:fill="FFFF00"/>
          </w:tcPr>
          <w:p w14:paraId="0A5CB7B8" w14:textId="53C51B3B" w:rsidR="00F8479E" w:rsidRPr="00B954B4" w:rsidRDefault="00972C2A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4.9%</w:t>
            </w:r>
          </w:p>
        </w:tc>
        <w:tc>
          <w:tcPr>
            <w:tcW w:w="709" w:type="dxa"/>
          </w:tcPr>
          <w:p w14:paraId="643E814E" w14:textId="753C7ACE" w:rsidR="00F8479E" w:rsidRPr="00B954B4" w:rsidRDefault="000155B0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CCFF66"/>
          </w:tcPr>
          <w:p w14:paraId="639FB39B" w14:textId="5FDE19C6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200C931" w14:textId="34332C0F" w:rsidR="00F8479E" w:rsidRPr="00B954B4" w:rsidRDefault="002C61E6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9.9</w:t>
            </w:r>
          </w:p>
        </w:tc>
        <w:tc>
          <w:tcPr>
            <w:tcW w:w="1276" w:type="dxa"/>
          </w:tcPr>
          <w:p w14:paraId="7204C339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35207B6D" w14:textId="3BC24C55" w:rsidTr="002C61E6">
        <w:trPr>
          <w:trHeight w:val="233"/>
        </w:trPr>
        <w:tc>
          <w:tcPr>
            <w:tcW w:w="3443" w:type="dxa"/>
            <w:vAlign w:val="center"/>
          </w:tcPr>
          <w:p w14:paraId="3F5475B6" w14:textId="77777777" w:rsidR="00F8479E" w:rsidRPr="00B954B4" w:rsidRDefault="00F8479E" w:rsidP="00804D1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GARCÍA BARRERA GRISELDA </w:t>
            </w:r>
          </w:p>
        </w:tc>
        <w:tc>
          <w:tcPr>
            <w:tcW w:w="952" w:type="dxa"/>
            <w:shd w:val="clear" w:color="auto" w:fill="FFFFFF" w:themeFill="background1"/>
          </w:tcPr>
          <w:p w14:paraId="26348D84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4925BA33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476507AD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FFFFFF" w:themeFill="background1"/>
          </w:tcPr>
          <w:p w14:paraId="09E446D3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9.66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157DD15D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48.3%</w:t>
            </w:r>
          </w:p>
        </w:tc>
        <w:tc>
          <w:tcPr>
            <w:tcW w:w="1134" w:type="dxa"/>
            <w:shd w:val="clear" w:color="auto" w:fill="FFFFFF" w:themeFill="background1"/>
          </w:tcPr>
          <w:p w14:paraId="16D5A5EB" w14:textId="3E105B30" w:rsidR="00F8479E" w:rsidRPr="00B954B4" w:rsidRDefault="00FE6D2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1D4AE6A4" w14:textId="5ACE7A23" w:rsidR="00F8479E" w:rsidRPr="00B954B4" w:rsidRDefault="000223FF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40%</w:t>
            </w:r>
          </w:p>
        </w:tc>
        <w:tc>
          <w:tcPr>
            <w:tcW w:w="708" w:type="dxa"/>
          </w:tcPr>
          <w:p w14:paraId="5D7ED2E1" w14:textId="31D4CA5A" w:rsidR="00F8479E" w:rsidRPr="00B954B4" w:rsidRDefault="000155B0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14:paraId="656CEF82" w14:textId="3358ADE1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14:paraId="32FD61AC" w14:textId="49E7E5BF" w:rsidR="00F8479E" w:rsidRPr="00B954B4" w:rsidRDefault="000155B0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CCFF66"/>
          </w:tcPr>
          <w:p w14:paraId="7EE41025" w14:textId="3E17F685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F2D2C0A" w14:textId="3A9F7B42" w:rsidR="00F8479E" w:rsidRPr="00B954B4" w:rsidRDefault="00D127FA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9.8</w:t>
            </w:r>
          </w:p>
        </w:tc>
        <w:tc>
          <w:tcPr>
            <w:tcW w:w="1276" w:type="dxa"/>
          </w:tcPr>
          <w:p w14:paraId="27F71EA4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4523B5B9" w14:textId="4E5F312D" w:rsidTr="002C61E6">
        <w:trPr>
          <w:trHeight w:val="244"/>
        </w:trPr>
        <w:tc>
          <w:tcPr>
            <w:tcW w:w="3443" w:type="dxa"/>
            <w:vAlign w:val="center"/>
          </w:tcPr>
          <w:p w14:paraId="3A2BE6AE" w14:textId="77777777" w:rsidR="00F8479E" w:rsidRPr="00B954B4" w:rsidRDefault="00F8479E" w:rsidP="00804D1E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GONZÁLEZ GARCÍA CYNTHIA </w:t>
            </w:r>
          </w:p>
        </w:tc>
        <w:tc>
          <w:tcPr>
            <w:tcW w:w="952" w:type="dxa"/>
            <w:shd w:val="clear" w:color="auto" w:fill="FFFFFF" w:themeFill="background1"/>
          </w:tcPr>
          <w:p w14:paraId="413D7222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6D5062C8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3FEA8A18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45" w:type="dxa"/>
            <w:shd w:val="clear" w:color="auto" w:fill="FFFFFF" w:themeFill="background1"/>
          </w:tcPr>
          <w:p w14:paraId="23C082E0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2B69A225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45%</w:t>
            </w:r>
          </w:p>
        </w:tc>
        <w:tc>
          <w:tcPr>
            <w:tcW w:w="1134" w:type="dxa"/>
            <w:shd w:val="clear" w:color="auto" w:fill="FFFFFF" w:themeFill="background1"/>
          </w:tcPr>
          <w:p w14:paraId="0E7E25F5" w14:textId="14870706" w:rsidR="00F8479E" w:rsidRPr="00B954B4" w:rsidRDefault="00FE6D2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1882EA8B" w14:textId="34DE30DE" w:rsidR="00F8479E" w:rsidRPr="00B954B4" w:rsidRDefault="00321625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36%</w:t>
            </w:r>
          </w:p>
        </w:tc>
        <w:tc>
          <w:tcPr>
            <w:tcW w:w="708" w:type="dxa"/>
          </w:tcPr>
          <w:p w14:paraId="716C955C" w14:textId="2E7FC762" w:rsidR="00F8479E" w:rsidRPr="00B954B4" w:rsidRDefault="000155B0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709" w:type="dxa"/>
            <w:shd w:val="clear" w:color="auto" w:fill="FFFF00"/>
          </w:tcPr>
          <w:p w14:paraId="6DAAD378" w14:textId="6160929F" w:rsidR="00F8479E" w:rsidRPr="00B954B4" w:rsidRDefault="00972C2A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4.75%</w:t>
            </w:r>
          </w:p>
        </w:tc>
        <w:tc>
          <w:tcPr>
            <w:tcW w:w="709" w:type="dxa"/>
          </w:tcPr>
          <w:p w14:paraId="2C0DCF39" w14:textId="58FFA813" w:rsidR="00F8479E" w:rsidRPr="00B954B4" w:rsidRDefault="00D127FA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CCFF66"/>
          </w:tcPr>
          <w:p w14:paraId="22B5229C" w14:textId="07EE0D99" w:rsidR="00F8479E" w:rsidRPr="00B954B4" w:rsidRDefault="00D127FA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48</w:t>
            </w:r>
            <w:r w:rsidR="000B600B">
              <w:rPr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D7F95E8" w14:textId="001F3AF2" w:rsidR="00F8479E" w:rsidRPr="00B954B4" w:rsidRDefault="00D127FA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8.9</w:t>
            </w:r>
          </w:p>
        </w:tc>
        <w:tc>
          <w:tcPr>
            <w:tcW w:w="1276" w:type="dxa"/>
          </w:tcPr>
          <w:p w14:paraId="34EE5CA5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09ADAD14" w14:textId="376502DA" w:rsidTr="002C61E6">
        <w:trPr>
          <w:trHeight w:val="247"/>
        </w:trPr>
        <w:tc>
          <w:tcPr>
            <w:tcW w:w="3443" w:type="dxa"/>
            <w:vAlign w:val="center"/>
          </w:tcPr>
          <w:p w14:paraId="05FF509A" w14:textId="77777777" w:rsidR="00F8479E" w:rsidRPr="00B954B4" w:rsidRDefault="00F8479E" w:rsidP="00804D1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GUERRERO SÁNCHEZ PAULINA</w:t>
            </w:r>
          </w:p>
        </w:tc>
        <w:tc>
          <w:tcPr>
            <w:tcW w:w="952" w:type="dxa"/>
            <w:shd w:val="clear" w:color="auto" w:fill="FFFFFF" w:themeFill="background1"/>
          </w:tcPr>
          <w:p w14:paraId="2EC3E7FB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2CA75F54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2C00D682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45" w:type="dxa"/>
            <w:shd w:val="clear" w:color="auto" w:fill="FFFFFF" w:themeFill="background1"/>
          </w:tcPr>
          <w:p w14:paraId="37320D86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163D8E6C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45%</w:t>
            </w:r>
          </w:p>
        </w:tc>
        <w:tc>
          <w:tcPr>
            <w:tcW w:w="1134" w:type="dxa"/>
            <w:shd w:val="clear" w:color="auto" w:fill="FFFFFF" w:themeFill="background1"/>
          </w:tcPr>
          <w:p w14:paraId="528D7650" w14:textId="7B974BB7" w:rsidR="00F8479E" w:rsidRPr="00B954B4" w:rsidRDefault="00FE6D2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1800B3EE" w14:textId="3E3082FB" w:rsidR="00F8479E" w:rsidRPr="00B954B4" w:rsidRDefault="000223FF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40%</w:t>
            </w:r>
          </w:p>
        </w:tc>
        <w:tc>
          <w:tcPr>
            <w:tcW w:w="708" w:type="dxa"/>
          </w:tcPr>
          <w:p w14:paraId="6E037545" w14:textId="562D3DF6" w:rsidR="00F8479E" w:rsidRPr="00B954B4" w:rsidRDefault="004302E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14:paraId="15B6C0AB" w14:textId="4C39BF4F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14:paraId="5658BF53" w14:textId="70DBF76A" w:rsidR="00F8479E" w:rsidRPr="00B954B4" w:rsidRDefault="004302E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CCFF66"/>
          </w:tcPr>
          <w:p w14:paraId="2B3DD08E" w14:textId="685F7A1D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F0A297A" w14:textId="238ABC35" w:rsidR="00F8479E" w:rsidRPr="00B954B4" w:rsidRDefault="00D127FA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1276" w:type="dxa"/>
          </w:tcPr>
          <w:p w14:paraId="392B4807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3271B2B5" w14:textId="4C76FE6C" w:rsidTr="002C61E6">
        <w:trPr>
          <w:trHeight w:val="233"/>
        </w:trPr>
        <w:tc>
          <w:tcPr>
            <w:tcW w:w="3443" w:type="dxa"/>
            <w:vAlign w:val="center"/>
          </w:tcPr>
          <w:p w14:paraId="66D5A0CB" w14:textId="62EEA046" w:rsidR="00F8479E" w:rsidRPr="00B954B4" w:rsidRDefault="00F8479E" w:rsidP="00804D1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LÓPEZ HERNÁNDEZ TAMARA </w:t>
            </w:r>
          </w:p>
        </w:tc>
        <w:tc>
          <w:tcPr>
            <w:tcW w:w="952" w:type="dxa"/>
            <w:shd w:val="clear" w:color="auto" w:fill="FFFFFF" w:themeFill="background1"/>
          </w:tcPr>
          <w:p w14:paraId="2C86855B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3FB6C655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61E36F49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45" w:type="dxa"/>
            <w:shd w:val="clear" w:color="auto" w:fill="FFFFFF" w:themeFill="background1"/>
          </w:tcPr>
          <w:p w14:paraId="6D313D80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15114C9E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45%</w:t>
            </w:r>
          </w:p>
        </w:tc>
        <w:tc>
          <w:tcPr>
            <w:tcW w:w="1134" w:type="dxa"/>
            <w:shd w:val="clear" w:color="auto" w:fill="FFFFFF" w:themeFill="background1"/>
          </w:tcPr>
          <w:p w14:paraId="53B4F947" w14:textId="4A5721BA" w:rsidR="00F8479E" w:rsidRPr="00B954B4" w:rsidRDefault="00FE6D2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60CBF541" w14:textId="75217940" w:rsidR="00F8479E" w:rsidRPr="00B954B4" w:rsidRDefault="003541B9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38%</w:t>
            </w:r>
          </w:p>
        </w:tc>
        <w:tc>
          <w:tcPr>
            <w:tcW w:w="708" w:type="dxa"/>
          </w:tcPr>
          <w:p w14:paraId="0B8C9E00" w14:textId="05F7E6D6" w:rsidR="00F8479E" w:rsidRPr="00B954B4" w:rsidRDefault="004302E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14:paraId="2C96223E" w14:textId="74D1DCE8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14:paraId="0A3EEC07" w14:textId="6D088886" w:rsidR="00F8479E" w:rsidRPr="00B954B4" w:rsidRDefault="004302E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CCFF66"/>
          </w:tcPr>
          <w:p w14:paraId="4B11B055" w14:textId="3332F15A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6AC7FDD" w14:textId="187403DB" w:rsidR="00F8479E" w:rsidRPr="00B954B4" w:rsidRDefault="00D127FA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1276" w:type="dxa"/>
          </w:tcPr>
          <w:p w14:paraId="0C0B52D3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0B1247A9" w14:textId="2975171C" w:rsidTr="002C61E6">
        <w:trPr>
          <w:trHeight w:val="247"/>
        </w:trPr>
        <w:tc>
          <w:tcPr>
            <w:tcW w:w="3443" w:type="dxa"/>
            <w:vAlign w:val="center"/>
          </w:tcPr>
          <w:p w14:paraId="4EE19F8C" w14:textId="77777777" w:rsidR="00F8479E" w:rsidRPr="00B954B4" w:rsidRDefault="00F8479E" w:rsidP="00804D1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LÓPEZ VENEGAS VICTORIA NATALY</w:t>
            </w:r>
          </w:p>
        </w:tc>
        <w:tc>
          <w:tcPr>
            <w:tcW w:w="952" w:type="dxa"/>
            <w:shd w:val="clear" w:color="auto" w:fill="FFFFFF" w:themeFill="background1"/>
          </w:tcPr>
          <w:p w14:paraId="40B296E0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1E52E120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6C93429E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845" w:type="dxa"/>
            <w:shd w:val="clear" w:color="auto" w:fill="FFFFFF" w:themeFill="background1"/>
          </w:tcPr>
          <w:p w14:paraId="686F97DD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8.33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1C21EBDA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41.6%</w:t>
            </w:r>
          </w:p>
        </w:tc>
        <w:tc>
          <w:tcPr>
            <w:tcW w:w="1134" w:type="dxa"/>
            <w:shd w:val="clear" w:color="auto" w:fill="FFFFFF" w:themeFill="background1"/>
          </w:tcPr>
          <w:p w14:paraId="5C61D99E" w14:textId="2587A89C" w:rsidR="00F8479E" w:rsidRPr="00B954B4" w:rsidRDefault="00FE6D2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30E670EB" w14:textId="1B35FB4C" w:rsidR="00F8479E" w:rsidRPr="00B954B4" w:rsidRDefault="006B5EB3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30%</w:t>
            </w:r>
          </w:p>
        </w:tc>
        <w:tc>
          <w:tcPr>
            <w:tcW w:w="708" w:type="dxa"/>
          </w:tcPr>
          <w:p w14:paraId="1386BE24" w14:textId="6FB7E7A6" w:rsidR="00F8479E" w:rsidRPr="00B954B4" w:rsidRDefault="004302E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709" w:type="dxa"/>
            <w:shd w:val="clear" w:color="auto" w:fill="FFFF00"/>
          </w:tcPr>
          <w:p w14:paraId="33392B98" w14:textId="49F9C3D1" w:rsidR="00F8479E" w:rsidRPr="00B954B4" w:rsidRDefault="00972C2A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4.25%</w:t>
            </w:r>
          </w:p>
        </w:tc>
        <w:tc>
          <w:tcPr>
            <w:tcW w:w="709" w:type="dxa"/>
          </w:tcPr>
          <w:p w14:paraId="1031FAD5" w14:textId="7D3EBD0B" w:rsidR="00F8479E" w:rsidRPr="00B954B4" w:rsidRDefault="004302E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CCFF66"/>
          </w:tcPr>
          <w:p w14:paraId="1145BE9A" w14:textId="5E90AB1A" w:rsidR="00F8479E" w:rsidRPr="00B954B4" w:rsidRDefault="00DD00A3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4.5%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334A28C2" w14:textId="0ED83D4D" w:rsidR="00F8479E" w:rsidRPr="00B954B4" w:rsidRDefault="00C06A5C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8.0</w:t>
            </w:r>
          </w:p>
        </w:tc>
        <w:tc>
          <w:tcPr>
            <w:tcW w:w="1276" w:type="dxa"/>
          </w:tcPr>
          <w:p w14:paraId="0C045854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36B24AF4" w14:textId="1DBD491D" w:rsidTr="002C61E6">
        <w:trPr>
          <w:trHeight w:val="233"/>
        </w:trPr>
        <w:tc>
          <w:tcPr>
            <w:tcW w:w="3443" w:type="dxa"/>
            <w:vAlign w:val="center"/>
          </w:tcPr>
          <w:p w14:paraId="5753C4D5" w14:textId="64D2F1DA" w:rsidR="00F8479E" w:rsidRPr="00B954B4" w:rsidRDefault="00F8479E" w:rsidP="00804D1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MEDRANO GALLEGOS BRISEIDA </w:t>
            </w:r>
          </w:p>
        </w:tc>
        <w:tc>
          <w:tcPr>
            <w:tcW w:w="952" w:type="dxa"/>
            <w:shd w:val="clear" w:color="auto" w:fill="FFFFFF" w:themeFill="background1"/>
          </w:tcPr>
          <w:p w14:paraId="43B30030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451AFEFD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37B509AD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45" w:type="dxa"/>
            <w:shd w:val="clear" w:color="auto" w:fill="FFFFFF" w:themeFill="background1"/>
          </w:tcPr>
          <w:p w14:paraId="3740FC8D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53258ABB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45%</w:t>
            </w:r>
          </w:p>
        </w:tc>
        <w:tc>
          <w:tcPr>
            <w:tcW w:w="1134" w:type="dxa"/>
            <w:shd w:val="clear" w:color="auto" w:fill="FFFFFF" w:themeFill="background1"/>
          </w:tcPr>
          <w:p w14:paraId="62481C25" w14:textId="605C2570" w:rsidR="00F8479E" w:rsidRPr="00B954B4" w:rsidRDefault="00FE6D2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036CAD15" w14:textId="164F7061" w:rsidR="00F8479E" w:rsidRPr="00B954B4" w:rsidRDefault="00321625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36%</w:t>
            </w:r>
          </w:p>
        </w:tc>
        <w:tc>
          <w:tcPr>
            <w:tcW w:w="708" w:type="dxa"/>
          </w:tcPr>
          <w:p w14:paraId="7B38B8D8" w14:textId="454F3ADD" w:rsidR="00F8479E" w:rsidRPr="00B954B4" w:rsidRDefault="004302E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14:paraId="4A183BD7" w14:textId="63DE9AA4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14:paraId="3DCB860A" w14:textId="1647F900" w:rsidR="00F8479E" w:rsidRPr="00B954B4" w:rsidRDefault="004302E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CCFF66"/>
          </w:tcPr>
          <w:p w14:paraId="183DE7ED" w14:textId="2F75E55C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EBC8D3C" w14:textId="70257A38" w:rsidR="00F8479E" w:rsidRPr="00B954B4" w:rsidRDefault="00C06A5C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1276" w:type="dxa"/>
          </w:tcPr>
          <w:p w14:paraId="01AA92AA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07B4BDAD" w14:textId="07C92EEC" w:rsidTr="002C61E6">
        <w:trPr>
          <w:trHeight w:val="233"/>
        </w:trPr>
        <w:tc>
          <w:tcPr>
            <w:tcW w:w="3443" w:type="dxa"/>
            <w:vAlign w:val="center"/>
          </w:tcPr>
          <w:p w14:paraId="70F23194" w14:textId="77777777" w:rsidR="00F8479E" w:rsidRPr="00B954B4" w:rsidRDefault="00F8479E" w:rsidP="00804D1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MORALES CANDIA JAQUELINE</w:t>
            </w:r>
          </w:p>
        </w:tc>
        <w:tc>
          <w:tcPr>
            <w:tcW w:w="952" w:type="dxa"/>
            <w:shd w:val="clear" w:color="auto" w:fill="FFFFFF" w:themeFill="background1"/>
          </w:tcPr>
          <w:p w14:paraId="1664EAC9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388FE9C7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04083916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45" w:type="dxa"/>
            <w:shd w:val="clear" w:color="auto" w:fill="FFFFFF" w:themeFill="background1"/>
          </w:tcPr>
          <w:p w14:paraId="4A82A089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105593AB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45%</w:t>
            </w:r>
          </w:p>
        </w:tc>
        <w:tc>
          <w:tcPr>
            <w:tcW w:w="1134" w:type="dxa"/>
            <w:shd w:val="clear" w:color="auto" w:fill="FFFFFF" w:themeFill="background1"/>
          </w:tcPr>
          <w:p w14:paraId="3E0ED02D" w14:textId="2763FF27" w:rsidR="00F8479E" w:rsidRPr="00B954B4" w:rsidRDefault="00FE6D2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59552C02" w14:textId="661DB118" w:rsidR="00F8479E" w:rsidRPr="00B954B4" w:rsidRDefault="000223FF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40%</w:t>
            </w:r>
          </w:p>
        </w:tc>
        <w:tc>
          <w:tcPr>
            <w:tcW w:w="708" w:type="dxa"/>
          </w:tcPr>
          <w:p w14:paraId="33862484" w14:textId="3DD01203" w:rsidR="00F8479E" w:rsidRPr="00B954B4" w:rsidRDefault="004302E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14:paraId="3C33A2FC" w14:textId="0AF30EC6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14:paraId="51737C8F" w14:textId="7CBB9135" w:rsidR="00F8479E" w:rsidRPr="00B954B4" w:rsidRDefault="004302E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CCFF66"/>
          </w:tcPr>
          <w:p w14:paraId="38411B39" w14:textId="72FCD1B1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4007EE1" w14:textId="6A8F5046" w:rsidR="00F8479E" w:rsidRPr="00B954B4" w:rsidRDefault="00C06A5C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1276" w:type="dxa"/>
          </w:tcPr>
          <w:p w14:paraId="4C19B8D3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0DE14B1C" w14:textId="11D4641E" w:rsidTr="002C61E6">
        <w:trPr>
          <w:trHeight w:val="233"/>
        </w:trPr>
        <w:tc>
          <w:tcPr>
            <w:tcW w:w="3443" w:type="dxa"/>
            <w:vAlign w:val="center"/>
          </w:tcPr>
          <w:p w14:paraId="3BDD3CD0" w14:textId="77777777" w:rsidR="00F8479E" w:rsidRPr="00B954B4" w:rsidRDefault="00F8479E" w:rsidP="00804D1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MORALES VERASTEGUI KAREN  </w:t>
            </w:r>
          </w:p>
        </w:tc>
        <w:tc>
          <w:tcPr>
            <w:tcW w:w="952" w:type="dxa"/>
            <w:shd w:val="clear" w:color="auto" w:fill="FFFFFF" w:themeFill="background1"/>
          </w:tcPr>
          <w:p w14:paraId="3172BC6C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19B3524E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0F69305D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45" w:type="dxa"/>
            <w:shd w:val="clear" w:color="auto" w:fill="FFFFFF" w:themeFill="background1"/>
          </w:tcPr>
          <w:p w14:paraId="517111D6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79C62577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45%</w:t>
            </w:r>
          </w:p>
        </w:tc>
        <w:tc>
          <w:tcPr>
            <w:tcW w:w="1134" w:type="dxa"/>
            <w:shd w:val="clear" w:color="auto" w:fill="FFFFFF" w:themeFill="background1"/>
          </w:tcPr>
          <w:p w14:paraId="4198478F" w14:textId="10AA5496" w:rsidR="00F8479E" w:rsidRPr="00B954B4" w:rsidRDefault="00FE6D2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09FE0036" w14:textId="3CF333E6" w:rsidR="00F8479E" w:rsidRPr="00B954B4" w:rsidRDefault="006B5EB3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30%</w:t>
            </w:r>
          </w:p>
        </w:tc>
        <w:tc>
          <w:tcPr>
            <w:tcW w:w="708" w:type="dxa"/>
          </w:tcPr>
          <w:p w14:paraId="705AC120" w14:textId="6F5FDF39" w:rsidR="00F8479E" w:rsidRPr="00B954B4" w:rsidRDefault="004302E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709" w:type="dxa"/>
            <w:shd w:val="clear" w:color="auto" w:fill="FFFF00"/>
          </w:tcPr>
          <w:p w14:paraId="64AFDA97" w14:textId="0A218243" w:rsidR="00F8479E" w:rsidRPr="00B954B4" w:rsidRDefault="00B954B4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4.25%</w:t>
            </w:r>
          </w:p>
        </w:tc>
        <w:tc>
          <w:tcPr>
            <w:tcW w:w="709" w:type="dxa"/>
          </w:tcPr>
          <w:p w14:paraId="48EDEC35" w14:textId="3C6B57CB" w:rsidR="00F8479E" w:rsidRPr="00B954B4" w:rsidRDefault="004302E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CCFF66"/>
          </w:tcPr>
          <w:p w14:paraId="7E6503B2" w14:textId="33C85210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961B756" w14:textId="4C76ADB5" w:rsidR="00F8479E" w:rsidRPr="00B954B4" w:rsidRDefault="00C06A5C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1276" w:type="dxa"/>
          </w:tcPr>
          <w:p w14:paraId="1C11858D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551EFDB1" w14:textId="673D43F8" w:rsidTr="002C61E6">
        <w:trPr>
          <w:trHeight w:val="233"/>
        </w:trPr>
        <w:tc>
          <w:tcPr>
            <w:tcW w:w="3443" w:type="dxa"/>
            <w:vAlign w:val="center"/>
          </w:tcPr>
          <w:p w14:paraId="170B27DF" w14:textId="77777777" w:rsidR="00F8479E" w:rsidRPr="00B954B4" w:rsidRDefault="00F8479E" w:rsidP="00804D1E">
            <w:pPr>
              <w:tabs>
                <w:tab w:val="left" w:pos="902"/>
              </w:tabs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PÉREZ NÚÑEZ DULCE NELLY</w:t>
            </w:r>
          </w:p>
        </w:tc>
        <w:tc>
          <w:tcPr>
            <w:tcW w:w="952" w:type="dxa"/>
            <w:shd w:val="clear" w:color="auto" w:fill="FFFFFF" w:themeFill="background1"/>
          </w:tcPr>
          <w:p w14:paraId="2205606B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4350AA82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08AA1B91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45" w:type="dxa"/>
            <w:shd w:val="clear" w:color="auto" w:fill="FFFFFF" w:themeFill="background1"/>
          </w:tcPr>
          <w:p w14:paraId="00F03118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199807AA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45%</w:t>
            </w:r>
          </w:p>
        </w:tc>
        <w:tc>
          <w:tcPr>
            <w:tcW w:w="1134" w:type="dxa"/>
            <w:shd w:val="clear" w:color="auto" w:fill="FFFFFF" w:themeFill="background1"/>
          </w:tcPr>
          <w:p w14:paraId="786AC319" w14:textId="6A59F9CC" w:rsidR="00F8479E" w:rsidRPr="00B954B4" w:rsidRDefault="00B74D47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32CB8038" w14:textId="6E84EAD9" w:rsidR="00F8479E" w:rsidRPr="00B954B4" w:rsidRDefault="00321625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  <w:r>
              <w:rPr>
                <w:i/>
                <w:iCs/>
                <w:sz w:val="18"/>
                <w:szCs w:val="18"/>
              </w:rPr>
              <w:t>6%</w:t>
            </w:r>
          </w:p>
        </w:tc>
        <w:tc>
          <w:tcPr>
            <w:tcW w:w="708" w:type="dxa"/>
          </w:tcPr>
          <w:p w14:paraId="4402B664" w14:textId="7D231D1A" w:rsidR="00F8479E" w:rsidRPr="00B954B4" w:rsidRDefault="004302E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14:paraId="371BF032" w14:textId="6C694E05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14:paraId="06BBEA88" w14:textId="7DAA4A7D" w:rsidR="00F8479E" w:rsidRPr="00B954B4" w:rsidRDefault="00FE6D2F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CCFF66"/>
          </w:tcPr>
          <w:p w14:paraId="664A73FD" w14:textId="186993F5" w:rsidR="00F8479E" w:rsidRPr="00B954B4" w:rsidRDefault="00FE6D2F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4.5</w:t>
            </w:r>
            <w:r w:rsidR="000B600B">
              <w:rPr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5DA8E26" w14:textId="56F5EEF4" w:rsidR="00F8479E" w:rsidRPr="00B954B4" w:rsidRDefault="00F837C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9.0</w:t>
            </w:r>
          </w:p>
        </w:tc>
        <w:tc>
          <w:tcPr>
            <w:tcW w:w="1276" w:type="dxa"/>
          </w:tcPr>
          <w:p w14:paraId="34656174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7B720F75" w14:textId="3058693F" w:rsidTr="002C61E6">
        <w:trPr>
          <w:trHeight w:val="233"/>
        </w:trPr>
        <w:tc>
          <w:tcPr>
            <w:tcW w:w="3443" w:type="dxa"/>
            <w:vAlign w:val="center"/>
          </w:tcPr>
          <w:p w14:paraId="20F75C53" w14:textId="77777777" w:rsidR="00F8479E" w:rsidRPr="00B954B4" w:rsidRDefault="00F8479E" w:rsidP="00804D1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PRECIADO VILLALOBOS VALERIA </w:t>
            </w:r>
          </w:p>
        </w:tc>
        <w:tc>
          <w:tcPr>
            <w:tcW w:w="952" w:type="dxa"/>
            <w:shd w:val="clear" w:color="auto" w:fill="FFFFFF" w:themeFill="background1"/>
          </w:tcPr>
          <w:p w14:paraId="4C9D9AA4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55427226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7121FD35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FFFFFF" w:themeFill="background1"/>
          </w:tcPr>
          <w:p w14:paraId="3FFBDF8D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9.66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3CBC0375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48.3%</w:t>
            </w:r>
          </w:p>
        </w:tc>
        <w:tc>
          <w:tcPr>
            <w:tcW w:w="1134" w:type="dxa"/>
            <w:shd w:val="clear" w:color="auto" w:fill="FFFFFF" w:themeFill="background1"/>
          </w:tcPr>
          <w:p w14:paraId="13DD742D" w14:textId="6933998C" w:rsidR="00F8479E" w:rsidRPr="00B954B4" w:rsidRDefault="000223F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31BE9F91" w14:textId="20358AF5" w:rsidR="00F8479E" w:rsidRPr="00B954B4" w:rsidRDefault="003541B9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38%</w:t>
            </w:r>
          </w:p>
        </w:tc>
        <w:tc>
          <w:tcPr>
            <w:tcW w:w="708" w:type="dxa"/>
          </w:tcPr>
          <w:p w14:paraId="78FC4082" w14:textId="4D7AAA3B" w:rsidR="00F8479E" w:rsidRPr="00B954B4" w:rsidRDefault="004302E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14:paraId="0043BC55" w14:textId="07ED79B5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14:paraId="7A43F019" w14:textId="6720FE4E" w:rsidR="00F8479E" w:rsidRPr="00B954B4" w:rsidRDefault="004302E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CCFF66"/>
          </w:tcPr>
          <w:p w14:paraId="1A85D250" w14:textId="3762D1AE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19CBB28" w14:textId="1C34DFEC" w:rsidR="00F8479E" w:rsidRPr="00B954B4" w:rsidRDefault="00F837C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1276" w:type="dxa"/>
          </w:tcPr>
          <w:p w14:paraId="4ACA6203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1777B5B9" w14:textId="511EFBE8" w:rsidTr="002C61E6">
        <w:trPr>
          <w:trHeight w:val="233"/>
        </w:trPr>
        <w:tc>
          <w:tcPr>
            <w:tcW w:w="3443" w:type="dxa"/>
            <w:vAlign w:val="center"/>
          </w:tcPr>
          <w:p w14:paraId="61C7E54D" w14:textId="77777777" w:rsidR="00F8479E" w:rsidRPr="00B954B4" w:rsidRDefault="00F8479E" w:rsidP="00804D1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RAMÍREZ OREJÓN DANIELA </w:t>
            </w:r>
          </w:p>
        </w:tc>
        <w:tc>
          <w:tcPr>
            <w:tcW w:w="952" w:type="dxa"/>
            <w:shd w:val="clear" w:color="auto" w:fill="FFFFFF" w:themeFill="background1"/>
          </w:tcPr>
          <w:p w14:paraId="4CB4A718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497B21AE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13C7E183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45" w:type="dxa"/>
            <w:shd w:val="clear" w:color="auto" w:fill="FFFFFF" w:themeFill="background1"/>
          </w:tcPr>
          <w:p w14:paraId="76231522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9.33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3AEEC28C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46.6%</w:t>
            </w:r>
          </w:p>
        </w:tc>
        <w:tc>
          <w:tcPr>
            <w:tcW w:w="1134" w:type="dxa"/>
            <w:shd w:val="clear" w:color="auto" w:fill="FFFFFF" w:themeFill="background1"/>
          </w:tcPr>
          <w:p w14:paraId="74AA3ED0" w14:textId="32A8574B" w:rsidR="00F8479E" w:rsidRPr="00B954B4" w:rsidRDefault="00B74D47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4238961E" w14:textId="73101F8E" w:rsidR="00F8479E" w:rsidRPr="00B954B4" w:rsidRDefault="00321625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36%</w:t>
            </w:r>
          </w:p>
        </w:tc>
        <w:tc>
          <w:tcPr>
            <w:tcW w:w="708" w:type="dxa"/>
          </w:tcPr>
          <w:p w14:paraId="0FE3CDC0" w14:textId="2D559CC0" w:rsidR="00F8479E" w:rsidRPr="00B954B4" w:rsidRDefault="00804D1E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FFF00"/>
          </w:tcPr>
          <w:p w14:paraId="3158F1DA" w14:textId="69117A60" w:rsidR="00F8479E" w:rsidRPr="00B954B4" w:rsidRDefault="00DD00A3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4.5%</w:t>
            </w:r>
          </w:p>
        </w:tc>
        <w:tc>
          <w:tcPr>
            <w:tcW w:w="709" w:type="dxa"/>
          </w:tcPr>
          <w:p w14:paraId="239B9A71" w14:textId="52F882CD" w:rsidR="00F8479E" w:rsidRPr="00B954B4" w:rsidRDefault="00804D1E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CCFF66"/>
          </w:tcPr>
          <w:p w14:paraId="6ACB2C80" w14:textId="1E9A5E07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3C430D64" w14:textId="73747D93" w:rsidR="00F8479E" w:rsidRPr="00B954B4" w:rsidRDefault="00F837C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1276" w:type="dxa"/>
          </w:tcPr>
          <w:p w14:paraId="2CB2E5EC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521187F0" w14:textId="662B6520" w:rsidTr="002C61E6">
        <w:trPr>
          <w:trHeight w:val="233"/>
        </w:trPr>
        <w:tc>
          <w:tcPr>
            <w:tcW w:w="3443" w:type="dxa"/>
            <w:vAlign w:val="center"/>
          </w:tcPr>
          <w:p w14:paraId="66833147" w14:textId="77777777" w:rsidR="00F8479E" w:rsidRPr="00B954B4" w:rsidRDefault="00F8479E" w:rsidP="00804D1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RICO VELÁZQUEZ VANESSA</w:t>
            </w:r>
          </w:p>
        </w:tc>
        <w:tc>
          <w:tcPr>
            <w:tcW w:w="952" w:type="dxa"/>
            <w:shd w:val="clear" w:color="auto" w:fill="FFFFFF" w:themeFill="background1"/>
          </w:tcPr>
          <w:p w14:paraId="52065E0A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59527907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4BF9E1C0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FFFFFF" w:themeFill="background1"/>
          </w:tcPr>
          <w:p w14:paraId="4C566548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9.66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29784F87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48.3%</w:t>
            </w:r>
          </w:p>
        </w:tc>
        <w:tc>
          <w:tcPr>
            <w:tcW w:w="1134" w:type="dxa"/>
            <w:shd w:val="clear" w:color="auto" w:fill="FFFFFF" w:themeFill="background1"/>
          </w:tcPr>
          <w:p w14:paraId="078FB5C1" w14:textId="144AEB79" w:rsidR="00F8479E" w:rsidRPr="00B954B4" w:rsidRDefault="000223F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2F3C5A12" w14:textId="41209279" w:rsidR="00F8479E" w:rsidRPr="00B954B4" w:rsidRDefault="003541B9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38%</w:t>
            </w:r>
          </w:p>
        </w:tc>
        <w:tc>
          <w:tcPr>
            <w:tcW w:w="708" w:type="dxa"/>
          </w:tcPr>
          <w:p w14:paraId="39583DC8" w14:textId="0C35504D" w:rsidR="00F8479E" w:rsidRPr="00B954B4" w:rsidRDefault="00804D1E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14:paraId="0946E1F3" w14:textId="1C0629E5" w:rsidR="00F8479E" w:rsidRPr="00B954B4" w:rsidRDefault="003838ED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14:paraId="197DD1CF" w14:textId="57491F38" w:rsidR="00F8479E" w:rsidRPr="00B954B4" w:rsidRDefault="00804D1E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CCFF66"/>
          </w:tcPr>
          <w:p w14:paraId="6749C8C2" w14:textId="09144115" w:rsidR="00F8479E" w:rsidRPr="00B954B4" w:rsidRDefault="00DD00A3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4.5%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F56D4E8" w14:textId="456F9DE2" w:rsidR="00F8479E" w:rsidRPr="00B954B4" w:rsidRDefault="00F837C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1276" w:type="dxa"/>
          </w:tcPr>
          <w:p w14:paraId="29D36706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1790B40C" w14:textId="2E242853" w:rsidTr="002C61E6">
        <w:trPr>
          <w:trHeight w:val="233"/>
        </w:trPr>
        <w:tc>
          <w:tcPr>
            <w:tcW w:w="3443" w:type="dxa"/>
            <w:vAlign w:val="center"/>
          </w:tcPr>
          <w:p w14:paraId="0598D98F" w14:textId="3DD01F4F" w:rsidR="00F8479E" w:rsidRPr="00B954B4" w:rsidRDefault="00F8479E" w:rsidP="00804D1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RODRÍGUEZ</w:t>
            </w:r>
            <w:r w:rsidR="00804D1E"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RIVERA MONTSERRAT</w:t>
            </w:r>
          </w:p>
        </w:tc>
        <w:tc>
          <w:tcPr>
            <w:tcW w:w="952" w:type="dxa"/>
            <w:shd w:val="clear" w:color="auto" w:fill="FFFFFF" w:themeFill="background1"/>
          </w:tcPr>
          <w:p w14:paraId="53DEEE7B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2A6FD2FB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1EFDA90C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FFFFFF" w:themeFill="background1"/>
          </w:tcPr>
          <w:p w14:paraId="044AFE3D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9.66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4C082B92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48.3%</w:t>
            </w:r>
          </w:p>
        </w:tc>
        <w:tc>
          <w:tcPr>
            <w:tcW w:w="1134" w:type="dxa"/>
            <w:shd w:val="clear" w:color="auto" w:fill="FFFFFF" w:themeFill="background1"/>
          </w:tcPr>
          <w:p w14:paraId="707C6FD4" w14:textId="1B858068" w:rsidR="00F8479E" w:rsidRPr="00B954B4" w:rsidRDefault="000223F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70DB1884" w14:textId="1C1FE4BA" w:rsidR="00F8479E" w:rsidRPr="00B954B4" w:rsidRDefault="000223FF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40%</w:t>
            </w:r>
          </w:p>
        </w:tc>
        <w:tc>
          <w:tcPr>
            <w:tcW w:w="708" w:type="dxa"/>
          </w:tcPr>
          <w:p w14:paraId="20486D93" w14:textId="6B4300CC" w:rsidR="00F8479E" w:rsidRPr="00B954B4" w:rsidRDefault="00804D1E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14:paraId="15A0705B" w14:textId="79EE1A13" w:rsidR="00F8479E" w:rsidRPr="00B954B4" w:rsidRDefault="00DD00A3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14:paraId="4F3D7AB3" w14:textId="1DCCB47D" w:rsidR="00F8479E" w:rsidRPr="00B954B4" w:rsidRDefault="00804D1E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CCFF66"/>
          </w:tcPr>
          <w:p w14:paraId="7D47C9B4" w14:textId="063D97FE" w:rsidR="00F8479E" w:rsidRPr="00B954B4" w:rsidRDefault="00DD00A3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702FF44" w14:textId="7EB1D43E" w:rsidR="00F8479E" w:rsidRPr="00B954B4" w:rsidRDefault="00F837C8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9.8</w:t>
            </w:r>
          </w:p>
        </w:tc>
        <w:tc>
          <w:tcPr>
            <w:tcW w:w="1276" w:type="dxa"/>
          </w:tcPr>
          <w:p w14:paraId="3C2BB525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3744F617" w14:textId="73D120BC" w:rsidTr="002C61E6">
        <w:trPr>
          <w:trHeight w:val="233"/>
        </w:trPr>
        <w:tc>
          <w:tcPr>
            <w:tcW w:w="3443" w:type="dxa"/>
            <w:vAlign w:val="center"/>
          </w:tcPr>
          <w:p w14:paraId="2558009C" w14:textId="77777777" w:rsidR="00F8479E" w:rsidRPr="00B954B4" w:rsidRDefault="00F8479E" w:rsidP="00804D1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SAAVEDRA SALÁIS ANETH GISELLE</w:t>
            </w:r>
          </w:p>
        </w:tc>
        <w:tc>
          <w:tcPr>
            <w:tcW w:w="952" w:type="dxa"/>
            <w:shd w:val="clear" w:color="auto" w:fill="FFFFFF" w:themeFill="background1"/>
          </w:tcPr>
          <w:p w14:paraId="3C1C28C1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1F5443EA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7EBE2CA3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45" w:type="dxa"/>
            <w:shd w:val="clear" w:color="auto" w:fill="FFFFFF" w:themeFill="background1"/>
          </w:tcPr>
          <w:p w14:paraId="60C3781A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9.66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45E36645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48.3%</w:t>
            </w:r>
          </w:p>
        </w:tc>
        <w:tc>
          <w:tcPr>
            <w:tcW w:w="1134" w:type="dxa"/>
            <w:shd w:val="clear" w:color="auto" w:fill="FFFFFF" w:themeFill="background1"/>
          </w:tcPr>
          <w:p w14:paraId="3FD74354" w14:textId="52599C96" w:rsidR="00F8479E" w:rsidRPr="00B954B4" w:rsidRDefault="000223F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403EB453" w14:textId="0E96627B" w:rsidR="00F8479E" w:rsidRPr="00B954B4" w:rsidRDefault="000223FF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40%</w:t>
            </w:r>
          </w:p>
        </w:tc>
        <w:tc>
          <w:tcPr>
            <w:tcW w:w="708" w:type="dxa"/>
          </w:tcPr>
          <w:p w14:paraId="4098A094" w14:textId="7373F5A9" w:rsidR="00F8479E" w:rsidRPr="00B954B4" w:rsidRDefault="00804D1E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14:paraId="3A553218" w14:textId="0FE120B7" w:rsidR="00F8479E" w:rsidRPr="00B954B4" w:rsidRDefault="00DD00A3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14:paraId="7AB3109F" w14:textId="3135129C" w:rsidR="00F8479E" w:rsidRPr="00B954B4" w:rsidRDefault="00804D1E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CCFF66"/>
          </w:tcPr>
          <w:p w14:paraId="3C8EB150" w14:textId="01FDF210" w:rsidR="00F8479E" w:rsidRPr="00B954B4" w:rsidRDefault="00DD00A3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16FA4DF" w14:textId="568F236C" w:rsidR="00F8479E" w:rsidRPr="00B954B4" w:rsidRDefault="000944DB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9.8</w:t>
            </w:r>
          </w:p>
        </w:tc>
        <w:tc>
          <w:tcPr>
            <w:tcW w:w="1276" w:type="dxa"/>
          </w:tcPr>
          <w:p w14:paraId="38E1B366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6A0BAF56" w14:textId="45AC277F" w:rsidTr="002C61E6">
        <w:trPr>
          <w:trHeight w:val="233"/>
        </w:trPr>
        <w:tc>
          <w:tcPr>
            <w:tcW w:w="3443" w:type="dxa"/>
            <w:vAlign w:val="center"/>
          </w:tcPr>
          <w:p w14:paraId="6BA1A8C5" w14:textId="77777777" w:rsidR="00F8479E" w:rsidRPr="00B954B4" w:rsidRDefault="00F8479E" w:rsidP="00804D1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SÁNCHEZ GALLEGOS VANESSA </w:t>
            </w:r>
          </w:p>
        </w:tc>
        <w:tc>
          <w:tcPr>
            <w:tcW w:w="952" w:type="dxa"/>
            <w:shd w:val="clear" w:color="auto" w:fill="FFFFFF" w:themeFill="background1"/>
          </w:tcPr>
          <w:p w14:paraId="33D4744B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14:paraId="787E3C48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1DDB8A99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45" w:type="dxa"/>
            <w:shd w:val="clear" w:color="auto" w:fill="FFFFFF" w:themeFill="background1"/>
          </w:tcPr>
          <w:p w14:paraId="0A60CD8D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3EBA5604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45%</w:t>
            </w:r>
          </w:p>
        </w:tc>
        <w:tc>
          <w:tcPr>
            <w:tcW w:w="1134" w:type="dxa"/>
            <w:shd w:val="clear" w:color="auto" w:fill="FFFFFF" w:themeFill="background1"/>
          </w:tcPr>
          <w:p w14:paraId="0D82AF59" w14:textId="2C96F6F0" w:rsidR="00F8479E" w:rsidRPr="00B954B4" w:rsidRDefault="000223F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698D9F47" w14:textId="19A01203" w:rsidR="00F8479E" w:rsidRPr="00B954B4" w:rsidRDefault="003541B9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38%</w:t>
            </w:r>
          </w:p>
        </w:tc>
        <w:tc>
          <w:tcPr>
            <w:tcW w:w="708" w:type="dxa"/>
          </w:tcPr>
          <w:p w14:paraId="79245E9A" w14:textId="5C17B3A7" w:rsidR="00F8479E" w:rsidRPr="00B954B4" w:rsidRDefault="00804D1E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FFFF00"/>
          </w:tcPr>
          <w:p w14:paraId="034E24CC" w14:textId="6F7B7919" w:rsidR="00F8479E" w:rsidRPr="00B954B4" w:rsidRDefault="00DD00A3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4.5%</w:t>
            </w:r>
          </w:p>
        </w:tc>
        <w:tc>
          <w:tcPr>
            <w:tcW w:w="709" w:type="dxa"/>
          </w:tcPr>
          <w:p w14:paraId="6774761A" w14:textId="6A10EC89" w:rsidR="00F8479E" w:rsidRPr="00B954B4" w:rsidRDefault="00804D1E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CCFF66"/>
          </w:tcPr>
          <w:p w14:paraId="1502D9DD" w14:textId="0204B158" w:rsidR="00F8479E" w:rsidRPr="00B954B4" w:rsidRDefault="00DD00A3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4.5%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67E65A7B" w14:textId="0A15EADB" w:rsidR="00F8479E" w:rsidRPr="00B954B4" w:rsidRDefault="000944DB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1276" w:type="dxa"/>
          </w:tcPr>
          <w:p w14:paraId="78740C00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  <w:tr w:rsidR="00081086" w:rsidRPr="000C7D35" w14:paraId="7A2A6057" w14:textId="16FD462D" w:rsidTr="002C61E6">
        <w:trPr>
          <w:trHeight w:val="233"/>
        </w:trPr>
        <w:tc>
          <w:tcPr>
            <w:tcW w:w="3443" w:type="dxa"/>
            <w:vAlign w:val="center"/>
          </w:tcPr>
          <w:p w14:paraId="5D526642" w14:textId="77777777" w:rsidR="00F8479E" w:rsidRPr="00B954B4" w:rsidRDefault="00F8479E" w:rsidP="00804D1E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TÉLLEZ FUENTES YAZMIN</w:t>
            </w:r>
          </w:p>
        </w:tc>
        <w:tc>
          <w:tcPr>
            <w:tcW w:w="952" w:type="dxa"/>
            <w:shd w:val="clear" w:color="auto" w:fill="FFFFFF" w:themeFill="background1"/>
          </w:tcPr>
          <w:p w14:paraId="3D29E105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14:paraId="0AAA5E01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14:paraId="44E4F007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FFFFFF" w:themeFill="background1"/>
          </w:tcPr>
          <w:p w14:paraId="1DD92811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9CC2E5" w:themeFill="accent5" w:themeFillTint="99"/>
          </w:tcPr>
          <w:p w14:paraId="2EE2E0C1" w14:textId="77777777" w:rsidR="00F8479E" w:rsidRPr="00B954B4" w:rsidRDefault="00F8479E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954B4">
              <w:rPr>
                <w:rFonts w:ascii="Arial" w:hAnsi="Arial" w:cs="Arial"/>
                <w:i/>
                <w:iCs/>
                <w:sz w:val="18"/>
                <w:szCs w:val="18"/>
              </w:rPr>
              <w:t>50%</w:t>
            </w:r>
          </w:p>
        </w:tc>
        <w:tc>
          <w:tcPr>
            <w:tcW w:w="1134" w:type="dxa"/>
            <w:shd w:val="clear" w:color="auto" w:fill="FFFFFF" w:themeFill="background1"/>
          </w:tcPr>
          <w:p w14:paraId="50D51804" w14:textId="3945C49D" w:rsidR="00F8479E" w:rsidRPr="00B954B4" w:rsidRDefault="000223FF" w:rsidP="00804D1E">
            <w:pPr>
              <w:tabs>
                <w:tab w:val="left" w:pos="1485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8496B0" w:themeFill="text2" w:themeFillTint="99"/>
          </w:tcPr>
          <w:p w14:paraId="1A072B5F" w14:textId="3A4CB0EC" w:rsidR="00F8479E" w:rsidRPr="00B954B4" w:rsidRDefault="000223FF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40%</w:t>
            </w:r>
          </w:p>
        </w:tc>
        <w:tc>
          <w:tcPr>
            <w:tcW w:w="708" w:type="dxa"/>
          </w:tcPr>
          <w:p w14:paraId="20178DCA" w14:textId="45D92834" w:rsidR="00F8479E" w:rsidRPr="00B954B4" w:rsidRDefault="00804D1E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14:paraId="42A753A7" w14:textId="66F46DD2" w:rsidR="00F8479E" w:rsidRPr="00B954B4" w:rsidRDefault="00DD00A3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709" w:type="dxa"/>
          </w:tcPr>
          <w:p w14:paraId="2C57E838" w14:textId="048D0DA9" w:rsidR="00F8479E" w:rsidRPr="00B954B4" w:rsidRDefault="00804D1E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CCFF66"/>
          </w:tcPr>
          <w:p w14:paraId="483DB8E6" w14:textId="30B9491D" w:rsidR="00F8479E" w:rsidRPr="00B954B4" w:rsidRDefault="00DD00A3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 w:rsidRPr="00B954B4">
              <w:rPr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840FC45" w14:textId="5E92AFC5" w:rsidR="00F8479E" w:rsidRPr="00B954B4" w:rsidRDefault="000944DB" w:rsidP="00804D1E">
            <w:pPr>
              <w:tabs>
                <w:tab w:val="left" w:pos="1485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10.0</w:t>
            </w:r>
          </w:p>
        </w:tc>
        <w:tc>
          <w:tcPr>
            <w:tcW w:w="1276" w:type="dxa"/>
          </w:tcPr>
          <w:p w14:paraId="0D79EEAA" w14:textId="77777777" w:rsidR="00F8479E" w:rsidRPr="000C7D35" w:rsidRDefault="00F8479E" w:rsidP="00804D1E">
            <w:pPr>
              <w:tabs>
                <w:tab w:val="left" w:pos="1485"/>
              </w:tabs>
              <w:rPr>
                <w:i/>
                <w:iCs/>
              </w:rPr>
            </w:pPr>
          </w:p>
        </w:tc>
      </w:tr>
    </w:tbl>
    <w:p w14:paraId="7E9B175B" w14:textId="77777777" w:rsidR="00021802" w:rsidRDefault="00021802"/>
    <w:sectPr w:rsidR="00021802" w:rsidSect="00A77E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F4AFE" w14:textId="77777777" w:rsidR="00A77E3F" w:rsidRDefault="00A77E3F" w:rsidP="00A77E3F">
      <w:pPr>
        <w:spacing w:after="0" w:line="240" w:lineRule="auto"/>
      </w:pPr>
      <w:r>
        <w:separator/>
      </w:r>
    </w:p>
  </w:endnote>
  <w:endnote w:type="continuationSeparator" w:id="0">
    <w:p w14:paraId="42482AA3" w14:textId="77777777" w:rsidR="00A77E3F" w:rsidRDefault="00A77E3F" w:rsidP="00A7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A8992" w14:textId="77777777" w:rsidR="00C25E54" w:rsidRDefault="00C25E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DF1BB" w14:textId="77777777" w:rsidR="00C25E54" w:rsidRDefault="00C25E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97E73" w14:textId="77777777" w:rsidR="00C25E54" w:rsidRDefault="00C25E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31A23" w14:textId="77777777" w:rsidR="00A77E3F" w:rsidRDefault="00A77E3F" w:rsidP="00A77E3F">
      <w:pPr>
        <w:spacing w:after="0" w:line="240" w:lineRule="auto"/>
      </w:pPr>
      <w:r>
        <w:separator/>
      </w:r>
    </w:p>
  </w:footnote>
  <w:footnote w:type="continuationSeparator" w:id="0">
    <w:p w14:paraId="47970254" w14:textId="77777777" w:rsidR="00A77E3F" w:rsidRDefault="00A77E3F" w:rsidP="00A7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BE43D" w14:textId="77777777" w:rsidR="00C25E54" w:rsidRDefault="00C25E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0B351" w14:textId="77777777" w:rsidR="00A77E3F" w:rsidRPr="00A44527" w:rsidRDefault="00A77E3F" w:rsidP="00A77E3F">
    <w:pPr>
      <w:pStyle w:val="Sinespaciado"/>
    </w:pPr>
    <w:r>
      <w:rPr>
        <w:rFonts w:ascii="Arial Narrow" w:hAnsi="Arial Narrow"/>
        <w:noProof/>
        <w:lang w:eastAsia="es-MX"/>
      </w:rPr>
      <w:drawing>
        <wp:anchor distT="0" distB="0" distL="114300" distR="114300" simplePos="0" relativeHeight="251660288" behindDoc="1" locked="0" layoutInCell="1" allowOverlap="1" wp14:anchorId="7D3F90A5" wp14:editId="0A9CFB76">
          <wp:simplePos x="0" y="0"/>
          <wp:positionH relativeFrom="column">
            <wp:posOffset>7806690</wp:posOffset>
          </wp:positionH>
          <wp:positionV relativeFrom="paragraph">
            <wp:posOffset>-171450</wp:posOffset>
          </wp:positionV>
          <wp:extent cx="1064895" cy="588010"/>
          <wp:effectExtent l="0" t="0" r="1905" b="2540"/>
          <wp:wrapTight wrapText="bothSides">
            <wp:wrapPolygon edited="0">
              <wp:start x="0" y="0"/>
              <wp:lineTo x="0" y="20994"/>
              <wp:lineTo x="21252" y="20994"/>
              <wp:lineTo x="21252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3679889" wp14:editId="7853A239">
          <wp:simplePos x="0" y="0"/>
          <wp:positionH relativeFrom="page">
            <wp:posOffset>930303</wp:posOffset>
          </wp:positionH>
          <wp:positionV relativeFrom="paragraph">
            <wp:posOffset>-171284</wp:posOffset>
          </wp:positionV>
          <wp:extent cx="1979874" cy="492981"/>
          <wp:effectExtent l="0" t="0" r="1905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79295" cy="4928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</w:t>
    </w:r>
    <w:r w:rsidRPr="0036172A">
      <w:t>ESCUELA NORMAL DE EDUCACIÓN PREESCOLAR</w:t>
    </w:r>
  </w:p>
  <w:p w14:paraId="71AC2A40" w14:textId="77777777" w:rsidR="00A77E3F" w:rsidRDefault="00A77E3F" w:rsidP="00A77E3F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Curso</w:t>
    </w:r>
    <w:r w:rsidRPr="0036172A">
      <w:rPr>
        <w:rFonts w:ascii="Arial" w:hAnsi="Arial" w:cs="Arial"/>
        <w:b/>
        <w:sz w:val="18"/>
        <w:szCs w:val="18"/>
      </w:rPr>
      <w:t>: E</w:t>
    </w:r>
    <w:r>
      <w:rPr>
        <w:rFonts w:ascii="Arial" w:hAnsi="Arial" w:cs="Arial"/>
        <w:b/>
        <w:sz w:val="18"/>
        <w:szCs w:val="18"/>
      </w:rPr>
      <w:t xml:space="preserve">xpresión corporal y danza </w:t>
    </w:r>
    <w:r w:rsidRPr="0036172A">
      <w:rPr>
        <w:rFonts w:ascii="Arial" w:hAnsi="Arial" w:cs="Arial"/>
        <w:b/>
        <w:sz w:val="18"/>
        <w:szCs w:val="18"/>
      </w:rPr>
      <w:t xml:space="preserve">  </w:t>
    </w:r>
    <w:r>
      <w:rPr>
        <w:rFonts w:ascii="Arial" w:hAnsi="Arial" w:cs="Arial"/>
        <w:b/>
        <w:sz w:val="18"/>
        <w:szCs w:val="18"/>
      </w:rPr>
      <w:t>5</w:t>
    </w:r>
    <w:r w:rsidRPr="0036172A">
      <w:rPr>
        <w:rFonts w:ascii="Arial" w:hAnsi="Arial" w:cs="Arial"/>
        <w:b/>
        <w:sz w:val="18"/>
        <w:szCs w:val="18"/>
      </w:rPr>
      <w:t>ºsemestre</w:t>
    </w:r>
    <w:r>
      <w:rPr>
        <w:rFonts w:ascii="Arial" w:hAnsi="Arial" w:cs="Arial"/>
        <w:b/>
        <w:sz w:val="18"/>
        <w:szCs w:val="18"/>
      </w:rPr>
      <w:t xml:space="preserve">         </w:t>
    </w:r>
  </w:p>
  <w:p w14:paraId="74DDD4F4" w14:textId="6E232721" w:rsidR="00A77E3F" w:rsidRDefault="00A77E3F" w:rsidP="00A77E3F">
    <w:pPr>
      <w:pStyle w:val="Encabezado"/>
    </w:pPr>
    <w:r>
      <w:rPr>
        <w:rFonts w:ascii="Arial" w:hAnsi="Arial" w:cs="Arial"/>
        <w:b/>
        <w:sz w:val="18"/>
        <w:szCs w:val="18"/>
      </w:rPr>
      <w:tab/>
      <w:t xml:space="preserve">                                                                                Evaluación Global</w:t>
    </w:r>
    <w:r>
      <w:rPr>
        <w:rFonts w:ascii="Arial Narrow" w:hAnsi="Arial Narrow"/>
        <w:noProof/>
        <w:lang w:eastAsia="es-MX"/>
      </w:rPr>
      <w:t xml:space="preserve"> </w:t>
    </w:r>
    <w:r w:rsidR="00C25E54">
      <w:rPr>
        <w:rFonts w:ascii="Arial Narrow" w:hAnsi="Arial Narrow"/>
        <w:noProof/>
        <w:lang w:eastAsia="es-MX"/>
      </w:rPr>
      <w:t>3 B</w:t>
    </w:r>
  </w:p>
  <w:p w14:paraId="3B7F8B16" w14:textId="77777777" w:rsidR="00A77E3F" w:rsidRDefault="00A77E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E9650" w14:textId="77777777" w:rsidR="00C25E54" w:rsidRDefault="00C25E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3F"/>
    <w:rsid w:val="000155B0"/>
    <w:rsid w:val="00021802"/>
    <w:rsid w:val="000223FF"/>
    <w:rsid w:val="00081086"/>
    <w:rsid w:val="000944DB"/>
    <w:rsid w:val="000B600B"/>
    <w:rsid w:val="000D1A3E"/>
    <w:rsid w:val="001A58DC"/>
    <w:rsid w:val="00231A66"/>
    <w:rsid w:val="002C1345"/>
    <w:rsid w:val="002C61E6"/>
    <w:rsid w:val="002F6851"/>
    <w:rsid w:val="003104C4"/>
    <w:rsid w:val="00321625"/>
    <w:rsid w:val="003541B9"/>
    <w:rsid w:val="003838ED"/>
    <w:rsid w:val="004302E8"/>
    <w:rsid w:val="00493154"/>
    <w:rsid w:val="00551939"/>
    <w:rsid w:val="006B5EB3"/>
    <w:rsid w:val="00804D1E"/>
    <w:rsid w:val="00874923"/>
    <w:rsid w:val="00972C2A"/>
    <w:rsid w:val="009B307C"/>
    <w:rsid w:val="00A35206"/>
    <w:rsid w:val="00A7156F"/>
    <w:rsid w:val="00A77E3F"/>
    <w:rsid w:val="00A870CF"/>
    <w:rsid w:val="00B74D47"/>
    <w:rsid w:val="00B954B4"/>
    <w:rsid w:val="00C06A5C"/>
    <w:rsid w:val="00C25E54"/>
    <w:rsid w:val="00D127FA"/>
    <w:rsid w:val="00DD00A3"/>
    <w:rsid w:val="00F837C8"/>
    <w:rsid w:val="00F8479E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F57C"/>
  <w15:chartTrackingRefBased/>
  <w15:docId w15:val="{53963AA3-19C6-4687-9779-B59EBB00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E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3F"/>
  </w:style>
  <w:style w:type="paragraph" w:styleId="Piedepgina">
    <w:name w:val="footer"/>
    <w:basedOn w:val="Normal"/>
    <w:link w:val="PiedepginaCar"/>
    <w:uiPriority w:val="99"/>
    <w:unhideWhenUsed/>
    <w:rsid w:val="00A77E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3F"/>
  </w:style>
  <w:style w:type="paragraph" w:styleId="Sinespaciado">
    <w:name w:val="No Spacing"/>
    <w:uiPriority w:val="1"/>
    <w:qFormat/>
    <w:rsid w:val="00A77E3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D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yikie laguna</dc:creator>
  <cp:keywords/>
  <dc:description/>
  <cp:lastModifiedBy>yikie laguna</cp:lastModifiedBy>
  <cp:revision>8</cp:revision>
  <dcterms:created xsi:type="dcterms:W3CDTF">2021-02-16T19:25:00Z</dcterms:created>
  <dcterms:modified xsi:type="dcterms:W3CDTF">2021-02-17T22:19:00Z</dcterms:modified>
</cp:coreProperties>
</file>