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DA" w:rsidRDefault="00387CDA">
      <w:r>
        <w:rPr>
          <w:rFonts w:ascii="Arial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13B1E567" wp14:editId="2ABA4A74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1341120" cy="9937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CDA" w:rsidRDefault="00387CDA"/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Escuela Normal de Educación Preescolar</w:t>
      </w: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Ciclo Escolar 2020-2021</w:t>
      </w: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87CDA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Estrategias de trabajo docente</w:t>
      </w: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hAnsi="Arial" w:cs="Arial"/>
          <w:color w:val="000000" w:themeColor="text1"/>
          <w:kern w:val="24"/>
        </w:rPr>
        <w:t>Profesor</w:t>
      </w:r>
      <w:r>
        <w:rPr>
          <w:rFonts w:ascii="Arial" w:hAnsi="Arial" w:cs="Arial"/>
          <w:color w:val="000000" w:themeColor="text1"/>
          <w:kern w:val="24"/>
        </w:rPr>
        <w:t>a</w:t>
      </w:r>
      <w:r w:rsidRPr="00151F93">
        <w:rPr>
          <w:rFonts w:ascii="Arial" w:hAnsi="Arial" w:cs="Arial"/>
          <w:color w:val="000000" w:themeColor="text1"/>
          <w:kern w:val="24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Angélica María Rocca Valdés</w:t>
      </w: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“Cuadro de doble entrada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Cuarto</w:t>
      </w:r>
      <w:r w:rsidRPr="00151F93">
        <w:rPr>
          <w:rFonts w:ascii="Arial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2° “D</w:t>
      </w:r>
      <w:r w:rsidRPr="00151F93">
        <w:rPr>
          <w:rFonts w:ascii="Arial" w:hAnsi="Arial" w:cs="Arial"/>
          <w:color w:val="000000" w:themeColor="text1"/>
          <w:kern w:val="24"/>
        </w:rPr>
        <w:t>”</w:t>
      </w: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kern w:val="24"/>
        </w:rPr>
      </w:pPr>
      <w:r w:rsidRPr="00151F93">
        <w:rPr>
          <w:rFonts w:ascii="Arial" w:hAnsi="Arial" w:cs="Arial"/>
          <w:color w:val="000000" w:themeColor="text1"/>
          <w:kern w:val="24"/>
        </w:rPr>
        <w:t>Carolina Estefanía Herrera Rodríguez #</w:t>
      </w:r>
      <w:r>
        <w:rPr>
          <w:rFonts w:ascii="Arial" w:hAnsi="Arial" w:cs="Arial"/>
          <w:color w:val="000000" w:themeColor="text1"/>
          <w:kern w:val="24"/>
        </w:rPr>
        <w:t>9</w:t>
      </w: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87CDA" w:rsidRPr="00151F93" w:rsidRDefault="00387CDA" w:rsidP="00387CD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kern w:val="24"/>
        </w:rPr>
        <w:t>Unidad I</w:t>
      </w:r>
      <w:r w:rsidRPr="00151F93">
        <w:rPr>
          <w:rFonts w:ascii="Arial" w:hAnsi="Arial" w:cs="Arial"/>
          <w:color w:val="000000" w:themeColor="text1"/>
          <w:kern w:val="24"/>
        </w:rPr>
        <w:t>:</w:t>
      </w:r>
    </w:p>
    <w:p w:rsidR="00387CDA" w:rsidRDefault="00387CDA" w:rsidP="00387CDA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Diseño, intervención y evaluación en el aula.</w:t>
      </w:r>
    </w:p>
    <w:p w:rsidR="00387CDA" w:rsidRDefault="00387CDA" w:rsidP="00387CDA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Competencias:</w:t>
      </w:r>
    </w:p>
    <w:p w:rsidR="00387CDA" w:rsidRPr="00984F56" w:rsidRDefault="00387CDA" w:rsidP="00387CDA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hAnsi="Arial" w:cs="Arial"/>
          <w:color w:val="000000" w:themeColor="text1"/>
          <w:kern w:val="24"/>
        </w:rPr>
        <w:t>llo cognitivo y socioemocional.</w:t>
      </w:r>
      <w:r w:rsidRPr="00984F56">
        <w:rPr>
          <w:rFonts w:ascii="Arial" w:hAnsi="Arial" w:cs="Arial"/>
          <w:color w:val="000000" w:themeColor="text1"/>
          <w:kern w:val="24"/>
        </w:rPr>
        <w:tab/>
      </w:r>
    </w:p>
    <w:p w:rsidR="00387CDA" w:rsidRPr="00984F56" w:rsidRDefault="00387CDA" w:rsidP="00387CDA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 xml:space="preserve">Aplica el plan y programas de estudio para alcanzar los propósitos educativos y contribuir al pleno desenvolvimiento de </w:t>
      </w:r>
      <w:r>
        <w:rPr>
          <w:rFonts w:ascii="Arial" w:hAnsi="Arial" w:cs="Arial"/>
          <w:color w:val="000000" w:themeColor="text1"/>
          <w:kern w:val="24"/>
        </w:rPr>
        <w:t>las capacidades de sus alumnos.</w:t>
      </w:r>
    </w:p>
    <w:p w:rsidR="00387CDA" w:rsidRPr="00984F56" w:rsidRDefault="00387CDA" w:rsidP="00387CDA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color w:val="000000" w:themeColor="text1"/>
          <w:kern w:val="24"/>
        </w:rPr>
        <w:t>ia y la mejora de la educación.</w:t>
      </w:r>
      <w:r w:rsidRPr="00984F56">
        <w:rPr>
          <w:rFonts w:ascii="Arial" w:hAnsi="Arial" w:cs="Arial"/>
          <w:color w:val="000000" w:themeColor="text1"/>
          <w:kern w:val="24"/>
        </w:rPr>
        <w:tab/>
      </w:r>
    </w:p>
    <w:p w:rsidR="00387CDA" w:rsidRDefault="00387CDA" w:rsidP="00387CDA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>-</w:t>
      </w:r>
      <w:r w:rsidRPr="00984F56">
        <w:rPr>
          <w:rFonts w:ascii="Arial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:rsidR="00387CDA" w:rsidRDefault="00387CDA" w:rsidP="00387CDA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</w:p>
    <w:p w:rsidR="00387CDA" w:rsidRDefault="00387CDA" w:rsidP="00387CDA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</w:p>
    <w:p w:rsidR="00387CDA" w:rsidRDefault="00387CDA" w:rsidP="00387CDA">
      <w:pPr>
        <w:pStyle w:val="NormalWeb"/>
        <w:spacing w:after="0"/>
        <w:rPr>
          <w:rFonts w:ascii="Arial" w:hAnsi="Arial" w:cs="Arial"/>
          <w:color w:val="000000" w:themeColor="text1"/>
          <w:kern w:val="24"/>
        </w:rPr>
      </w:pPr>
    </w:p>
    <w:p w:rsidR="00387CDA" w:rsidRDefault="00387CDA" w:rsidP="00387CDA">
      <w:pPr>
        <w:pStyle w:val="NormalWeb"/>
        <w:spacing w:after="0"/>
        <w:jc w:val="center"/>
        <w:rPr>
          <w:rFonts w:ascii="Arial" w:hAnsi="Arial" w:cs="Arial"/>
          <w:color w:val="000000" w:themeColor="text1"/>
          <w:kern w:val="24"/>
        </w:rPr>
      </w:pPr>
    </w:p>
    <w:p w:rsidR="00387CDA" w:rsidRDefault="00387CDA" w:rsidP="00387CDA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</w:pPr>
    </w:p>
    <w:p w:rsidR="00387CDA" w:rsidRPr="00984F56" w:rsidRDefault="00387CDA" w:rsidP="00387CDA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15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Marzo del 2021   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387CDA" w:rsidRDefault="00387CDA"/>
    <w:tbl>
      <w:tblPr>
        <w:tblStyle w:val="Tabladecuadrcula5oscura-nfasis4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87CDA" w:rsidTr="00CB5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right w:val="single" w:sz="4" w:space="0" w:color="FFFFFF" w:themeColor="background1"/>
            </w:tcBorders>
          </w:tcPr>
          <w:p w:rsidR="00387CDA" w:rsidRDefault="00387CDA"/>
        </w:tc>
        <w:tc>
          <w:tcPr>
            <w:tcW w:w="17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87CDA" w:rsidRDefault="005F3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Aciertos.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87CDA" w:rsidRDefault="005F3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Problemas detectados.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87CDA" w:rsidRDefault="005F3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Áreas de oportunidad.</w:t>
            </w:r>
          </w:p>
        </w:tc>
        <w:tc>
          <w:tcPr>
            <w:tcW w:w="1766" w:type="dxa"/>
            <w:tcBorders>
              <w:left w:val="single" w:sz="4" w:space="0" w:color="FFFFFF" w:themeColor="background1"/>
            </w:tcBorders>
          </w:tcPr>
          <w:p w:rsidR="00387CDA" w:rsidRDefault="005F3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Reflexiones o preguntas.</w:t>
            </w:r>
          </w:p>
        </w:tc>
      </w:tr>
      <w:tr w:rsidR="00387CDA" w:rsidTr="00CB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387CDA" w:rsidRDefault="005F3210">
            <w:r>
              <w:t>Diseño de los planes y secuencias didácticas.</w:t>
            </w:r>
          </w:p>
        </w:tc>
        <w:tc>
          <w:tcPr>
            <w:tcW w:w="1765" w:type="dxa"/>
          </w:tcPr>
          <w:p w:rsidR="00CB50FE" w:rsidRDefault="00DE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Tuve un buen diseño de la secuencia didáctica, se llamó “La familia”</w:t>
            </w:r>
            <w:r w:rsidR="004675A8">
              <w:t>. La presenté</w:t>
            </w:r>
            <w:r w:rsidR="00CB50FE">
              <w:t xml:space="preserve"> en los tres momentos naturales de la misma. Se </w:t>
            </w:r>
            <w:r>
              <w:t>explicó</w:t>
            </w:r>
            <w:r w:rsidR="004675A8">
              <w:t xml:space="preserve"> y redactó</w:t>
            </w:r>
            <w:r w:rsidR="00CB50FE">
              <w:t xml:space="preserve"> con verbos en presente</w:t>
            </w:r>
            <w:r w:rsidR="004675A8">
              <w:t>,</w:t>
            </w:r>
            <w:r w:rsidR="00CB50FE">
              <w:t xml:space="preserve"> </w:t>
            </w:r>
            <w:r>
              <w:t>así</w:t>
            </w:r>
            <w:r w:rsidR="00CB50FE">
              <w:t xml:space="preserve"> como también de una manera fácil de </w:t>
            </w:r>
            <w:r>
              <w:t>comprender</w:t>
            </w:r>
            <w:r w:rsidR="00CB50FE">
              <w:t xml:space="preserve">. Agregue los tipos de recursos o materiales que se utilizarían, el tiempo y el espacio en el cual se debían de aplicar. </w:t>
            </w:r>
          </w:p>
        </w:tc>
        <w:tc>
          <w:tcPr>
            <w:tcW w:w="1766" w:type="dxa"/>
          </w:tcPr>
          <w:p w:rsidR="00387CDA" w:rsidRDefault="00DE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tuve problemas en el diseño de la secuencia didáctica. Contaba con los insumos y conocimientos ideales para una buena elaboración.</w:t>
            </w:r>
          </w:p>
        </w:tc>
        <w:tc>
          <w:tcPr>
            <w:tcW w:w="1766" w:type="dxa"/>
          </w:tcPr>
          <w:p w:rsidR="00387CDA" w:rsidRDefault="00DE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área de oportunidad que detecte fue que me hubiera gustado mejorar y hacer más didáctica la actividad de desarrollo y de cierre para un mejor aprendizaje en la alumna.</w:t>
            </w:r>
          </w:p>
        </w:tc>
        <w:tc>
          <w:tcPr>
            <w:tcW w:w="1766" w:type="dxa"/>
          </w:tcPr>
          <w:p w:rsidR="00387CDA" w:rsidRDefault="00DE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Reflexión: Para mi consideración, esta secuencia didáctica realizada fue muy satisfactoria, la realice muy completa y ordenada.</w:t>
            </w:r>
          </w:p>
        </w:tc>
      </w:tr>
      <w:tr w:rsidR="00387CDA" w:rsidTr="00CB5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387CDA" w:rsidRDefault="005F3210">
            <w:r>
              <w:t>Enseñanza y desarrollo de actividades.</w:t>
            </w:r>
          </w:p>
        </w:tc>
        <w:tc>
          <w:tcPr>
            <w:tcW w:w="1765" w:type="dxa"/>
          </w:tcPr>
          <w:p w:rsidR="00387CDA" w:rsidRDefault="006A2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cuanto a la enseñanza y la aplicación de las actividades en sus tres momentos, las lleve a cabo de manera correcta, la niña comprendía lo que le explicaba. </w:t>
            </w:r>
          </w:p>
        </w:tc>
        <w:tc>
          <w:tcPr>
            <w:tcW w:w="1766" w:type="dxa"/>
          </w:tcPr>
          <w:p w:rsidR="00387CDA" w:rsidRDefault="00681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problema que me detectó</w:t>
            </w:r>
            <w:r w:rsidR="006A288C">
              <w:t xml:space="preserve"> la docente que me evaluó fue que al momento de la práctica presente el uso de “muletillas”, de ahí en fuera todo bien.</w:t>
            </w:r>
          </w:p>
        </w:tc>
        <w:tc>
          <w:tcPr>
            <w:tcW w:w="1766" w:type="dxa"/>
          </w:tcPr>
          <w:p w:rsidR="00387CDA" w:rsidRDefault="006A2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área de oportunidad en este aspecto fue el mejorar mi forma de hablar, evitando el uso de “muletillas” o palabras incorrectas.</w:t>
            </w:r>
          </w:p>
        </w:tc>
        <w:tc>
          <w:tcPr>
            <w:tcW w:w="1766" w:type="dxa"/>
          </w:tcPr>
          <w:p w:rsidR="00387CDA" w:rsidRDefault="006A2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Reflexión: Mi desempeño en la aplicación o desarrollo de las actividades fue corre</w:t>
            </w:r>
            <w:r w:rsidR="004675A8">
              <w:t>cta, sin embargo tengo que elimina</w:t>
            </w:r>
            <w:r>
              <w:t>r u evitar palabras incorrectas.</w:t>
            </w:r>
          </w:p>
        </w:tc>
      </w:tr>
      <w:tr w:rsidR="00387CDA" w:rsidTr="00CB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387CDA" w:rsidRDefault="005F3210">
            <w:r>
              <w:t>Aprendizaje de los alumnos.</w:t>
            </w:r>
          </w:p>
        </w:tc>
        <w:tc>
          <w:tcPr>
            <w:tcW w:w="1765" w:type="dxa"/>
          </w:tcPr>
          <w:p w:rsidR="00387CDA" w:rsidRDefault="007F5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aprendizaje que se generó</w:t>
            </w:r>
            <w:r w:rsidR="00681E87">
              <w:t xml:space="preserve"> en la alumna fue exitoso, se logró el aprendizaje esperado según la SEP.</w:t>
            </w:r>
          </w:p>
        </w:tc>
        <w:tc>
          <w:tcPr>
            <w:tcW w:w="1766" w:type="dxa"/>
          </w:tcPr>
          <w:p w:rsidR="00387CDA" w:rsidRDefault="00681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alumna no presento problemas para entender la actividad, considero que tuvo una buena comprensión y </w:t>
            </w:r>
            <w:r>
              <w:lastRenderedPageBreak/>
              <w:t>además que nutrí de alguna forma más sus conocimientos.</w:t>
            </w:r>
          </w:p>
        </w:tc>
        <w:tc>
          <w:tcPr>
            <w:tcW w:w="1766" w:type="dxa"/>
          </w:tcPr>
          <w:p w:rsidR="00387CDA" w:rsidRDefault="00952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Considero que p</w:t>
            </w:r>
            <w:r w:rsidR="00681E87">
              <w:t>ude haber nutrido</w:t>
            </w:r>
            <w:r w:rsidR="00835CB7">
              <w:t xml:space="preserve"> más</w:t>
            </w:r>
            <w:r w:rsidR="00681E87">
              <w:t xml:space="preserve"> </w:t>
            </w:r>
            <w:r w:rsidR="00835CB7">
              <w:t xml:space="preserve">su aprendizaje respecto a esta actividad, ideando ejercicios que </w:t>
            </w:r>
            <w:r w:rsidR="00835CB7">
              <w:lastRenderedPageBreak/>
              <w:t xml:space="preserve">fueran más didácticos y llamativos para su edad. </w:t>
            </w:r>
          </w:p>
        </w:tc>
        <w:tc>
          <w:tcPr>
            <w:tcW w:w="1766" w:type="dxa"/>
          </w:tcPr>
          <w:p w:rsidR="00387CDA" w:rsidRDefault="0083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Reflexión: Considero que el aprendizaje que se dio con esta secuencia fue satisfactorio. </w:t>
            </w:r>
          </w:p>
        </w:tc>
      </w:tr>
      <w:tr w:rsidR="00387CDA" w:rsidTr="00CB5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387CDA" w:rsidRDefault="005F3210">
            <w:r>
              <w:lastRenderedPageBreak/>
              <w:t>Contextos.</w:t>
            </w:r>
          </w:p>
        </w:tc>
        <w:tc>
          <w:tcPr>
            <w:tcW w:w="1765" w:type="dxa"/>
          </w:tcPr>
          <w:p w:rsidR="00387CDA" w:rsidRDefault="00D01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 espacio </w:t>
            </w:r>
            <w:r w:rsidR="004675A8">
              <w:t xml:space="preserve">o contexto en el que se trabajó </w:t>
            </w:r>
            <w:r>
              <w:t>fue el adecuado, ya que tenía buena iluminación, estaba desinfectado, contaba con una mesa en donde la niña podía trabajar.</w:t>
            </w:r>
          </w:p>
        </w:tc>
        <w:tc>
          <w:tcPr>
            <w:tcW w:w="1766" w:type="dxa"/>
          </w:tcPr>
          <w:p w:rsidR="00387CDA" w:rsidRDefault="00B21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 problema que se vio fue que el espacio pudo haber sido un poco más amplio </w:t>
            </w:r>
            <w:r w:rsidR="004675A8">
              <w:t>para que la niña pudiera levantarse</w:t>
            </w:r>
            <w:r>
              <w:t xml:space="preserve"> a bailar al inicio de la actividad.</w:t>
            </w:r>
          </w:p>
        </w:tc>
        <w:tc>
          <w:tcPr>
            <w:tcW w:w="1766" w:type="dxa"/>
          </w:tcPr>
          <w:p w:rsidR="00B21D37" w:rsidRDefault="00B21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encontró que pudo haberse realizado el inicio de la actividad en un espacio más abierto o amplio.</w:t>
            </w:r>
          </w:p>
          <w:p w:rsidR="00B21D37" w:rsidRDefault="00B21D37" w:rsidP="00B21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87CDA" w:rsidRPr="00B21D37" w:rsidRDefault="00387CDA" w:rsidP="00B2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387CDA" w:rsidRDefault="00B21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Reflexión: Dentro de lo que cabe fueron buenos los resultados en el contexto que se llevó a cabo la secuencia didáctica.</w:t>
            </w:r>
          </w:p>
        </w:tc>
      </w:tr>
      <w:tr w:rsidR="00387CDA" w:rsidTr="00CB5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387CDA" w:rsidRDefault="005F3210">
            <w:r>
              <w:t>Recursos.</w:t>
            </w:r>
          </w:p>
        </w:tc>
        <w:tc>
          <w:tcPr>
            <w:tcW w:w="1765" w:type="dxa"/>
          </w:tcPr>
          <w:p w:rsidR="00B21D37" w:rsidRDefault="00B21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material o los recursos que se utilizaron en los tres momentos de la secuencia didáctica, fueron los idóneos y los correctos para que la niña lo comprendiera.</w:t>
            </w:r>
          </w:p>
          <w:p w:rsidR="00387CDA" w:rsidRDefault="00B21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uso de materiales grandes, didácticos y llamativos propician a una buena atención y aprendizaje en los alumnos.  </w:t>
            </w:r>
          </w:p>
        </w:tc>
        <w:tc>
          <w:tcPr>
            <w:tcW w:w="1766" w:type="dxa"/>
          </w:tcPr>
          <w:p w:rsidR="00387CDA" w:rsidRDefault="00B21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se me presentaron problemas </w:t>
            </w:r>
            <w:r w:rsidR="004675A8">
              <w:t>cuando lleve a cabo la secuencia</w:t>
            </w:r>
            <w:r>
              <w:t>, sin embargo considero que en la actividad de inicio y de cierre pude incluir materiales o actividad</w:t>
            </w:r>
            <w:r w:rsidR="004675A8">
              <w:t>es que fueran didácti</w:t>
            </w:r>
            <w:r>
              <w:t xml:space="preserve">cos y </w:t>
            </w:r>
            <w:r w:rsidR="004675A8">
              <w:t>manipulables.</w:t>
            </w:r>
          </w:p>
        </w:tc>
        <w:tc>
          <w:tcPr>
            <w:tcW w:w="1766" w:type="dxa"/>
          </w:tcPr>
          <w:p w:rsidR="00387CDA" w:rsidRDefault="00467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Pude  haber incluido unas actividades de inicio y de cierre más didácticas y en las que la niña </w:t>
            </w:r>
            <w:r w:rsidR="000A5D69">
              <w:t>pudiera manipular.</w:t>
            </w:r>
          </w:p>
        </w:tc>
        <w:tc>
          <w:tcPr>
            <w:tcW w:w="1766" w:type="dxa"/>
          </w:tcPr>
          <w:p w:rsidR="00387CDA" w:rsidRDefault="000A5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Reflexión: Los materiales fueron los correctos para consolidar los aprendizajes esperados, sin embargo pude haberlos hecho más didácticos y manipulables.</w:t>
            </w:r>
            <w:bookmarkStart w:id="0" w:name="_GoBack"/>
            <w:bookmarkEnd w:id="0"/>
          </w:p>
        </w:tc>
      </w:tr>
    </w:tbl>
    <w:p w:rsidR="00387CDA" w:rsidRDefault="00387CDA"/>
    <w:sectPr w:rsidR="00387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A"/>
    <w:rsid w:val="000A5D69"/>
    <w:rsid w:val="00387CDA"/>
    <w:rsid w:val="004675A8"/>
    <w:rsid w:val="005F3210"/>
    <w:rsid w:val="00681E87"/>
    <w:rsid w:val="006A288C"/>
    <w:rsid w:val="007F50D7"/>
    <w:rsid w:val="00835CB7"/>
    <w:rsid w:val="0095239F"/>
    <w:rsid w:val="00B21D37"/>
    <w:rsid w:val="00CB50FE"/>
    <w:rsid w:val="00D01793"/>
    <w:rsid w:val="00D470F2"/>
    <w:rsid w:val="00D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D643-54A9-4451-820E-A4ED1AA6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C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38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5oscura-nfasis4">
    <w:name w:val="Grid Table 5 Dark Accent 4"/>
    <w:basedOn w:val="Tablanormal"/>
    <w:uiPriority w:val="50"/>
    <w:rsid w:val="00CB5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3</cp:revision>
  <dcterms:created xsi:type="dcterms:W3CDTF">2021-03-15T21:01:00Z</dcterms:created>
  <dcterms:modified xsi:type="dcterms:W3CDTF">2021-03-16T01:58:00Z</dcterms:modified>
</cp:coreProperties>
</file>