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39"/>
        <w:gridCol w:w="6639"/>
      </w:tblGrid>
      <w:tr w:rsidR="009B5A5A" w:rsidRPr="00202062" w14:paraId="06D24902" w14:textId="77777777" w:rsidTr="00445B70">
        <w:tc>
          <w:tcPr>
            <w:tcW w:w="6645" w:type="dxa"/>
          </w:tcPr>
          <w:p w14:paraId="5FA83647" w14:textId="47F3A563" w:rsidR="009B5A5A" w:rsidRPr="00A80328" w:rsidRDefault="00A80328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 xml:space="preserve">Escuela Normal </w:t>
            </w:r>
            <w:r w:rsidR="00DD09E1" w:rsidRPr="00A80328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de Educación Preescolar</w:t>
            </w:r>
          </w:p>
        </w:tc>
        <w:tc>
          <w:tcPr>
            <w:tcW w:w="6646" w:type="dxa"/>
          </w:tcPr>
          <w:p w14:paraId="53372D50" w14:textId="25489C07" w:rsidR="009B5A5A" w:rsidRPr="00DD09E1" w:rsidRDefault="009B5A5A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Docente: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83B01">
              <w:rPr>
                <w:rFonts w:ascii="Arial Narrow" w:hAnsi="Arial Narrow"/>
                <w:sz w:val="20"/>
                <w:szCs w:val="20"/>
              </w:rPr>
              <w:t xml:space="preserve">Marlene </w:t>
            </w:r>
            <w:proofErr w:type="spellStart"/>
            <w:r w:rsidR="00283B01">
              <w:rPr>
                <w:rFonts w:ascii="Arial Narrow" w:hAnsi="Arial Narrow"/>
                <w:sz w:val="20"/>
                <w:szCs w:val="20"/>
              </w:rPr>
              <w:t>Múzquiz</w:t>
            </w:r>
            <w:proofErr w:type="spellEnd"/>
            <w:r w:rsidR="00283B01">
              <w:rPr>
                <w:rFonts w:ascii="Arial Narrow" w:hAnsi="Arial Narrow"/>
                <w:sz w:val="20"/>
                <w:szCs w:val="20"/>
              </w:rPr>
              <w:t xml:space="preserve"> Flores</w:t>
            </w:r>
          </w:p>
        </w:tc>
      </w:tr>
      <w:tr w:rsidR="001E3DF5" w:rsidRPr="00202062" w14:paraId="4DF6970A" w14:textId="77777777" w:rsidTr="009B5A5A">
        <w:tc>
          <w:tcPr>
            <w:tcW w:w="6645" w:type="dxa"/>
          </w:tcPr>
          <w:p w14:paraId="4C477744" w14:textId="6E67E2F6" w:rsidR="001E3DF5" w:rsidRPr="00DD09E1" w:rsidRDefault="001E3DF5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Asignatura / Curso: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83B01" w:rsidRPr="00283B01">
              <w:rPr>
                <w:rFonts w:ascii="Arial" w:hAnsi="Arial" w:cs="Arial"/>
                <w:b/>
                <w:sz w:val="20"/>
              </w:rPr>
              <w:t>Producción de Textos Narrativos y Académicos</w:t>
            </w:r>
          </w:p>
        </w:tc>
        <w:tc>
          <w:tcPr>
            <w:tcW w:w="6646" w:type="dxa"/>
          </w:tcPr>
          <w:p w14:paraId="6CB7459D" w14:textId="60DF8E65" w:rsidR="001E3DF5" w:rsidRPr="00DD09E1" w:rsidRDefault="00C90C14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 w:cs="Arial"/>
                <w:b/>
                <w:sz w:val="20"/>
                <w:szCs w:val="20"/>
              </w:rPr>
              <w:t>Semestre</w:t>
            </w:r>
            <w:r w:rsidR="00B46ECC" w:rsidRPr="00DD09E1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DD09E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83B01">
              <w:rPr>
                <w:rFonts w:ascii="Arial Narrow" w:hAnsi="Arial Narrow" w:cs="Arial"/>
                <w:sz w:val="20"/>
                <w:szCs w:val="20"/>
              </w:rPr>
              <w:t>Sexto semestre</w:t>
            </w:r>
          </w:p>
        </w:tc>
      </w:tr>
    </w:tbl>
    <w:p w14:paraId="080D2FFB" w14:textId="77777777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2"/>
        <w:gridCol w:w="3414"/>
        <w:gridCol w:w="1268"/>
        <w:gridCol w:w="1711"/>
        <w:gridCol w:w="15"/>
        <w:gridCol w:w="2602"/>
        <w:gridCol w:w="15"/>
        <w:gridCol w:w="2603"/>
        <w:gridCol w:w="15"/>
      </w:tblGrid>
      <w:tr w:rsidR="0079486D" w:rsidRPr="00202062" w14:paraId="22AB2251" w14:textId="77777777" w:rsidTr="00AF583C">
        <w:trPr>
          <w:trHeight w:val="204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4" w:type="dxa"/>
            <w:gridSpan w:val="3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¿Se realizó?</w:t>
            </w:r>
          </w:p>
        </w:tc>
        <w:tc>
          <w:tcPr>
            <w:tcW w:w="2617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Productos</w:t>
            </w:r>
          </w:p>
        </w:tc>
        <w:tc>
          <w:tcPr>
            <w:tcW w:w="2618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00AF583C">
        <w:trPr>
          <w:gridAfter w:val="1"/>
          <w:wAfter w:w="15" w:type="dxa"/>
          <w:trHeight w:val="239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Contenido planeado</w:t>
            </w:r>
          </w:p>
        </w:tc>
        <w:tc>
          <w:tcPr>
            <w:tcW w:w="1268" w:type="dxa"/>
            <w:shd w:val="clear" w:color="auto" w:fill="D5DCE4" w:themeFill="text2" w:themeFillTint="33"/>
            <w:vAlign w:val="center"/>
          </w:tcPr>
          <w:p w14:paraId="74BB7C0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No, ¿por qué?</w:t>
            </w:r>
          </w:p>
        </w:tc>
        <w:tc>
          <w:tcPr>
            <w:tcW w:w="2617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A4AA73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shd w:val="clear" w:color="auto" w:fill="D5DCE4" w:themeFill="text2" w:themeFillTint="33"/>
          </w:tcPr>
          <w:p w14:paraId="6CFED26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58C33EE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60984C2" w14:textId="48D628BA" w:rsidR="00E90FA9" w:rsidRPr="00E90FA9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8 al 12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9A78953" w14:textId="77777777" w:rsidR="00E90FA9" w:rsidRPr="00AA1D21" w:rsidRDefault="00AA1D21" w:rsidP="00E90FA9">
            <w:pPr>
              <w:spacing w:before="40" w:after="40"/>
              <w:rPr>
                <w:rFonts w:ascii="Arial Narrow" w:hAnsi="Arial Narrow" w:cs="Times New Roman"/>
                <w:b/>
                <w:sz w:val="20"/>
              </w:rPr>
            </w:pPr>
            <w:r w:rsidRPr="00AA1D21">
              <w:rPr>
                <w:rFonts w:ascii="Arial Narrow" w:hAnsi="Arial Narrow" w:cs="Times New Roman"/>
                <w:b/>
                <w:sz w:val="20"/>
              </w:rPr>
              <w:t>ENCUADRE</w:t>
            </w:r>
          </w:p>
          <w:p w14:paraId="08CDFCC9" w14:textId="77777777" w:rsidR="00AA1D21" w:rsidRPr="00AA1D21" w:rsidRDefault="00AA1D21" w:rsidP="00E90FA9">
            <w:pPr>
              <w:spacing w:before="40" w:after="40"/>
              <w:rPr>
                <w:rFonts w:ascii="Arial Narrow" w:hAnsi="Arial Narrow" w:cs="Times New Roman"/>
                <w:sz w:val="20"/>
              </w:rPr>
            </w:pPr>
            <w:r w:rsidRPr="00AA1D21">
              <w:rPr>
                <w:rFonts w:ascii="Arial Narrow" w:hAnsi="Arial Narrow" w:cs="Times New Roman"/>
                <w:sz w:val="20"/>
              </w:rPr>
              <w:t>Presentación del curso y del docente titular</w:t>
            </w:r>
          </w:p>
          <w:p w14:paraId="61675A39" w14:textId="77777777" w:rsidR="00AA1D21" w:rsidRPr="00AA1D21" w:rsidRDefault="00AA1D21" w:rsidP="00AA1D21">
            <w:pPr>
              <w:spacing w:before="120" w:line="276" w:lineRule="auto"/>
              <w:rPr>
                <w:rFonts w:ascii="Arial Narrow" w:hAnsi="Arial Narrow" w:cs="Times New Roman"/>
                <w:sz w:val="20"/>
                <w:u w:val="single"/>
              </w:rPr>
            </w:pPr>
            <w:r w:rsidRPr="00AA1D21">
              <w:rPr>
                <w:rFonts w:ascii="Arial Narrow" w:hAnsi="Arial Narrow" w:cs="Times New Roman"/>
                <w:sz w:val="20"/>
              </w:rPr>
              <w:t>Dar a conocer el encuadre y los criterios de evaluación</w:t>
            </w:r>
          </w:p>
          <w:p w14:paraId="560AA89A" w14:textId="3A4D9959" w:rsidR="00AA1D21" w:rsidRPr="00202062" w:rsidRDefault="00AA1D21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AA1D21">
              <w:rPr>
                <w:rFonts w:ascii="Arial Narrow" w:hAnsi="Arial Narrow" w:cs="Times New Roman"/>
                <w:sz w:val="20"/>
              </w:rPr>
              <w:t>Preguntas y retroalimentación</w:t>
            </w:r>
            <w:r w:rsidRPr="00AA1D21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268" w:type="dxa"/>
            <w:vAlign w:val="center"/>
          </w:tcPr>
          <w:p w14:paraId="71F2ECA4" w14:textId="2ACB56DB" w:rsidR="00E90FA9" w:rsidRPr="00AA1D21" w:rsidRDefault="00E90FA9" w:rsidP="00AA1D21">
            <w:pPr>
              <w:pStyle w:val="Prrafodelista"/>
              <w:numPr>
                <w:ilvl w:val="0"/>
                <w:numId w:val="2"/>
              </w:num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0F6D4179" w14:textId="2A23644B" w:rsidR="00E90FA9" w:rsidRPr="00202062" w:rsidRDefault="00E90FA9" w:rsidP="00AF583C">
            <w:pPr>
              <w:spacing w:before="40" w:after="40"/>
              <w:ind w:left="-67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66CBF1EB" w14:textId="483AF2CA" w:rsidR="00AA1D21" w:rsidRDefault="00AA1D21" w:rsidP="00AA1D21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Firma de acuerdos (Encuadre y criterios de evaluación) por parte de las alumnas de 3 A y 3 B en ENEP DIGITAL.</w:t>
            </w:r>
          </w:p>
          <w:p w14:paraId="6D757607" w14:textId="14AC1EB9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gridSpan w:val="2"/>
          </w:tcPr>
          <w:p w14:paraId="4E3DD7CA" w14:textId="7272FA9D" w:rsidR="00E90FA9" w:rsidRPr="00202062" w:rsidRDefault="00AA1D21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subió actividad a ENEP digital</w:t>
            </w:r>
          </w:p>
        </w:tc>
      </w:tr>
      <w:tr w:rsidR="00746FB9" w:rsidRPr="00202062" w14:paraId="20C3CD8B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EB0F93E" w14:textId="5AE53EB6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15 al 19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92FE71B" w14:textId="7FBA1496" w:rsidR="00746FB9" w:rsidRDefault="00746FB9" w:rsidP="00746FB9">
            <w:pPr>
              <w:spacing w:before="40" w:after="4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UNIDAD I </w:t>
            </w:r>
          </w:p>
          <w:p w14:paraId="20B4BA80" w14:textId="77777777" w:rsidR="00746FB9" w:rsidRDefault="00746FB9" w:rsidP="00746FB9">
            <w:pPr>
              <w:spacing w:before="40" w:after="40"/>
              <w:rPr>
                <w:rFonts w:cstheme="minorHAnsi"/>
                <w:sz w:val="20"/>
                <w:szCs w:val="18"/>
              </w:rPr>
            </w:pPr>
          </w:p>
          <w:p w14:paraId="1D49BF3E" w14:textId="45CF9FBD" w:rsidR="00746FB9" w:rsidRDefault="00746FB9" w:rsidP="00746FB9">
            <w:pPr>
              <w:spacing w:before="40" w:after="40"/>
              <w:rPr>
                <w:rFonts w:cstheme="minorHAnsi"/>
                <w:sz w:val="20"/>
                <w:szCs w:val="18"/>
              </w:rPr>
            </w:pPr>
            <w:r w:rsidRPr="00D40113">
              <w:rPr>
                <w:rFonts w:cstheme="minorHAnsi"/>
                <w:sz w:val="20"/>
                <w:szCs w:val="18"/>
              </w:rPr>
              <w:t>Los géneros como productos de ciertas convenciones dentro de una cultura</w:t>
            </w:r>
            <w:r>
              <w:rPr>
                <w:rFonts w:cstheme="minorHAnsi"/>
                <w:sz w:val="20"/>
                <w:szCs w:val="18"/>
              </w:rPr>
              <w:t>.</w:t>
            </w:r>
          </w:p>
          <w:p w14:paraId="313A6951" w14:textId="77777777" w:rsidR="00746FB9" w:rsidRPr="00A66BF6" w:rsidRDefault="00746FB9" w:rsidP="00746FB9">
            <w:pPr>
              <w:rPr>
                <w:rFonts w:cstheme="minorHAnsi"/>
                <w:sz w:val="20"/>
                <w:szCs w:val="18"/>
              </w:rPr>
            </w:pPr>
            <w:r w:rsidRPr="00A66BF6">
              <w:rPr>
                <w:rFonts w:cstheme="minorHAnsi"/>
                <w:sz w:val="20"/>
                <w:szCs w:val="18"/>
              </w:rPr>
              <w:t>Tipos de textos Narrativos:</w:t>
            </w:r>
          </w:p>
          <w:p w14:paraId="465699D0" w14:textId="1E4E80CF" w:rsidR="00746FB9" w:rsidRPr="00202062" w:rsidRDefault="003E1DBB" w:rsidP="00746FB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Biografía.</w:t>
            </w:r>
          </w:p>
        </w:tc>
        <w:tc>
          <w:tcPr>
            <w:tcW w:w="1268" w:type="dxa"/>
            <w:vAlign w:val="center"/>
          </w:tcPr>
          <w:p w14:paraId="035795AF" w14:textId="7B3DB3B0" w:rsidR="00746FB9" w:rsidRPr="00746FB9" w:rsidRDefault="00746FB9" w:rsidP="00746FB9">
            <w:pPr>
              <w:pStyle w:val="Prrafodelista"/>
              <w:numPr>
                <w:ilvl w:val="0"/>
                <w:numId w:val="4"/>
              </w:numPr>
              <w:spacing w:before="40" w:after="40"/>
              <w:ind w:right="-104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52161B3D" w14:textId="616BAFA2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351FC3A2" w14:textId="7EE16640" w:rsidR="00746FB9" w:rsidRPr="00202062" w:rsidRDefault="00746FB9" w:rsidP="00746FB9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Elaboración de una biografía de un autor moderno, identificando los elementos de una biografía. Hilando ideas y dando coherencia a la redacción </w:t>
            </w:r>
          </w:p>
        </w:tc>
        <w:tc>
          <w:tcPr>
            <w:tcW w:w="2618" w:type="dxa"/>
            <w:gridSpan w:val="2"/>
          </w:tcPr>
          <w:p w14:paraId="546ED1FA" w14:textId="77777777" w:rsidR="00746FB9" w:rsidRDefault="00746FB9" w:rsidP="00746FB9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subió actividad a ENEP digital</w:t>
            </w:r>
            <w:r w:rsidR="0063281B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1EA0FAD7" w14:textId="4B8CA099" w:rsidR="0063281B" w:rsidRPr="00202062" w:rsidRDefault="0063281B" w:rsidP="0063281B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cambió la sesión al día 17 y 18, ya que el lunes 15 fue asueto.</w:t>
            </w: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746FB9" w:rsidRPr="00202062" w14:paraId="0D0A9641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27A3AF79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22 al 26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856A2A5" w14:textId="77777777" w:rsidR="00746FB9" w:rsidRPr="00DD09E1" w:rsidRDefault="00746FB9" w:rsidP="00746F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626A12B3" w14:textId="4B101345" w:rsidR="00746FB9" w:rsidRPr="00972AE7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A5C39F1" w14:textId="5F57EC46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5F278F04" w14:textId="542D0CFB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gridSpan w:val="2"/>
          </w:tcPr>
          <w:p w14:paraId="0BA67CB3" w14:textId="59ACC5CC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6FB9" w:rsidRPr="00202062" w14:paraId="4193C725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4D8F8940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12 al 16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E4A7FB1" w14:textId="77777777" w:rsidR="00746FB9" w:rsidRPr="00202062" w:rsidRDefault="00746FB9" w:rsidP="00746FB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4B118A42" w14:textId="6354CD0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7AF1E176" w14:textId="7A6A83F2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2C6363C1" w14:textId="5D289F0C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gridSpan w:val="2"/>
          </w:tcPr>
          <w:p w14:paraId="7BF6AE90" w14:textId="2F00759A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6FB9" w:rsidRPr="00202062" w14:paraId="5895DFDF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00F07F4" w14:textId="1691435B" w:rsidR="00746FB9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19 al 23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BB0FFE6" w14:textId="74E3F40A" w:rsidR="00746FB9" w:rsidRPr="00D67505" w:rsidRDefault="00746FB9" w:rsidP="00746F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7055CF60" w14:textId="0BC08CBD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27019841" w14:textId="44B26B06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033AAB31" w14:textId="15FA76F6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gridSpan w:val="2"/>
          </w:tcPr>
          <w:p w14:paraId="7CC62567" w14:textId="0EE8D9DC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6FB9" w:rsidRPr="00202062" w14:paraId="2C624A3F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D19B11C" w14:textId="3C4A7763" w:rsidR="00746FB9" w:rsidRPr="00DD09E1" w:rsidRDefault="00746FB9" w:rsidP="00746FB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26 al 30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05214C2" w14:textId="1FF4CA40" w:rsidR="00746FB9" w:rsidRPr="00D67505" w:rsidRDefault="00746FB9" w:rsidP="00746FB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67F2F485" w14:textId="7AAB7D59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E9B8C4C" w14:textId="4266BE9E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56FEA167" w14:textId="358ECD4C" w:rsidR="00746FB9" w:rsidRPr="00D67505" w:rsidRDefault="00746FB9" w:rsidP="00746FB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gridSpan w:val="2"/>
          </w:tcPr>
          <w:p w14:paraId="34B55A9F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6FB9" w:rsidRPr="00202062" w14:paraId="73DC8162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B2114C2" w14:textId="4F9F3694" w:rsidR="00746FB9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3 al 7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F26132B" w14:textId="7845BAB7" w:rsidR="00746FB9" w:rsidRPr="00202062" w:rsidRDefault="00746FB9" w:rsidP="00746FB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62BA3767" w14:textId="29B0A20E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CEC6202" w14:textId="4BF8FA8C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3378964F" w14:textId="0CFFCA1A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gridSpan w:val="2"/>
          </w:tcPr>
          <w:p w14:paraId="342B154A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6FB9" w:rsidRPr="00202062" w14:paraId="21BC2AD7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F005BC4" w14:textId="29FDB5F1" w:rsidR="00746FB9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10 al 14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BCD6078" w14:textId="071F4B59" w:rsidR="00746FB9" w:rsidRPr="00202062" w:rsidRDefault="00746FB9" w:rsidP="00746FB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00FAB583" w14:textId="567DF269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2D1214DE" w14:textId="198D22D5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29B75DEB" w14:textId="25E9E89A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gridSpan w:val="2"/>
          </w:tcPr>
          <w:p w14:paraId="7A9ADA78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6FB9" w:rsidRPr="00202062" w14:paraId="30A46EAF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7AA4098" w14:textId="0539A0CB" w:rsidR="00746FB9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17 al 21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97CED0B" w14:textId="6D20B859" w:rsidR="00746FB9" w:rsidRPr="00202062" w:rsidRDefault="00746FB9" w:rsidP="00746FB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89EB96D" w14:textId="603BB1CC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1" w:type="dxa"/>
          </w:tcPr>
          <w:p w14:paraId="7C3C8327" w14:textId="43243CC2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38807969" w14:textId="35EC3E71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gridSpan w:val="2"/>
          </w:tcPr>
          <w:p w14:paraId="33BE8FEE" w14:textId="26340D3A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6FB9" w:rsidRPr="00202062" w14:paraId="1BE7C191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BAE6634" w14:textId="0EDA2EBE" w:rsidR="00746FB9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24 al 28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7C93B8F2" w14:textId="180FEADE" w:rsidR="00746FB9" w:rsidRPr="00202062" w:rsidRDefault="00746FB9" w:rsidP="00746FB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A2B16DF" w14:textId="69DB2B10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1" w:type="dxa"/>
          </w:tcPr>
          <w:p w14:paraId="721945B2" w14:textId="423AEE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4E93B1F4" w14:textId="772ADBB0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gridSpan w:val="2"/>
          </w:tcPr>
          <w:p w14:paraId="131EB3E3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6FB9" w:rsidRPr="00202062" w14:paraId="47E2C652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A02B7A8" w14:textId="089C0D74" w:rsidR="00746FB9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31 de mayo al 4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54C65C6" w14:textId="0940CFBC" w:rsidR="00746FB9" w:rsidRPr="00202062" w:rsidRDefault="00746FB9" w:rsidP="00746FB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EE92A2D" w14:textId="212E535D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1" w:type="dxa"/>
          </w:tcPr>
          <w:p w14:paraId="52040AF7" w14:textId="30A7672F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00258113" w14:textId="25AB1DEA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gridSpan w:val="2"/>
          </w:tcPr>
          <w:p w14:paraId="39D55320" w14:textId="0A1A152D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6FB9" w:rsidRPr="00202062" w14:paraId="13110954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00F09AE" w14:textId="65BCE385" w:rsidR="00746FB9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7 al 11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BF31A99" w14:textId="24937D34" w:rsidR="00746FB9" w:rsidRPr="00202062" w:rsidRDefault="00746FB9" w:rsidP="00746FB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85036E0" w14:textId="5557CE55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1" w:type="dxa"/>
          </w:tcPr>
          <w:p w14:paraId="4855FA4E" w14:textId="6C7165B5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25704E64" w14:textId="18180480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gridSpan w:val="2"/>
          </w:tcPr>
          <w:p w14:paraId="607C13D0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6FB9" w:rsidRPr="00202062" w14:paraId="64161598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2064DDA" w14:textId="1A7150FE" w:rsidR="00746FB9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14 al 18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6E59AA9" w14:textId="77777777" w:rsidR="00746FB9" w:rsidRPr="00202062" w:rsidRDefault="00746FB9" w:rsidP="00746FB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8" w:type="dxa"/>
          </w:tcPr>
          <w:p w14:paraId="516AFF8A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1" w:type="dxa"/>
          </w:tcPr>
          <w:p w14:paraId="10DA292D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1C6A673C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gridSpan w:val="2"/>
          </w:tcPr>
          <w:p w14:paraId="39073201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6FB9" w:rsidRPr="00202062" w14:paraId="384BE0B5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A7DC13" w14:textId="083CD46D" w:rsidR="00746FB9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21 al 25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5B2B66B" w14:textId="77777777" w:rsidR="00746FB9" w:rsidRPr="00202062" w:rsidRDefault="00746FB9" w:rsidP="00746FB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8" w:type="dxa"/>
          </w:tcPr>
          <w:p w14:paraId="140D07E8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1" w:type="dxa"/>
          </w:tcPr>
          <w:p w14:paraId="52F50B5F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1DC22F47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gridSpan w:val="2"/>
          </w:tcPr>
          <w:p w14:paraId="3D9C829F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6FB9" w:rsidRPr="00202062" w14:paraId="2BEE91ED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39D2957" w14:textId="20AE1D43" w:rsidR="00746FB9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09C1">
              <w:rPr>
                <w:sz w:val="20"/>
              </w:rPr>
              <w:lastRenderedPageBreak/>
              <w:t>28</w:t>
            </w:r>
            <w:r w:rsidRPr="009D6FE4">
              <w:rPr>
                <w:sz w:val="20"/>
              </w:rPr>
              <w:t xml:space="preserve"> junio al 2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F478E60" w14:textId="77777777" w:rsidR="00746FB9" w:rsidRPr="00202062" w:rsidRDefault="00746FB9" w:rsidP="00746FB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8" w:type="dxa"/>
          </w:tcPr>
          <w:p w14:paraId="372DD350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1" w:type="dxa"/>
          </w:tcPr>
          <w:p w14:paraId="7410871D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391C68AF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gridSpan w:val="2"/>
          </w:tcPr>
          <w:p w14:paraId="11E8D2E0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6FB9" w:rsidRPr="00202062" w14:paraId="63BD842A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79EA8A1" w14:textId="52A547A4" w:rsidR="00746FB9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5 al 9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CB7FECF" w14:textId="77777777" w:rsidR="00746FB9" w:rsidRPr="00202062" w:rsidRDefault="00746FB9" w:rsidP="00746FB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9B70845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1" w:type="dxa"/>
          </w:tcPr>
          <w:p w14:paraId="4DC4F3F7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17D02DB7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gridSpan w:val="2"/>
          </w:tcPr>
          <w:p w14:paraId="287676EF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6FB9" w:rsidRPr="00202062" w14:paraId="12B47CD2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E030DEE" w14:textId="29BA302D" w:rsidR="00746FB9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12 al 16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63A173D" w14:textId="77777777" w:rsidR="00746FB9" w:rsidRPr="00202062" w:rsidRDefault="00746FB9" w:rsidP="00746FB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8" w:type="dxa"/>
          </w:tcPr>
          <w:p w14:paraId="1D9A4658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1" w:type="dxa"/>
          </w:tcPr>
          <w:p w14:paraId="428966E0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2C3C6F1A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gridSpan w:val="2"/>
          </w:tcPr>
          <w:p w14:paraId="257EF61D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6FB9" w:rsidRPr="00202062" w14:paraId="721059D3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CF1A88A" w14:textId="66D700C4" w:rsidR="00746FB9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19 al 23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DDBA673" w14:textId="77777777" w:rsidR="00746FB9" w:rsidRPr="00202062" w:rsidRDefault="00746FB9" w:rsidP="00746FB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E8D6E68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1" w:type="dxa"/>
          </w:tcPr>
          <w:p w14:paraId="22D16373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55E0FA2F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gridSpan w:val="2"/>
          </w:tcPr>
          <w:p w14:paraId="32EABAE3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6FB9" w:rsidRPr="00202062" w14:paraId="76D58A2A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F273F5" w14:textId="614557E9" w:rsidR="00746FB9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26 al 30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3576868" w14:textId="77777777" w:rsidR="00746FB9" w:rsidRPr="00202062" w:rsidRDefault="00746FB9" w:rsidP="00746FB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8" w:type="dxa"/>
          </w:tcPr>
          <w:p w14:paraId="1B4D0E90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1" w:type="dxa"/>
          </w:tcPr>
          <w:p w14:paraId="7634674D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536BEFA1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gridSpan w:val="2"/>
          </w:tcPr>
          <w:p w14:paraId="6ED4DAA9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FD2E078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27FA045B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3983252D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</w:t>
      </w:r>
      <w:proofErr w:type="gramStart"/>
      <w:r w:rsidRPr="00202062">
        <w:rPr>
          <w:rFonts w:ascii="Arial Narrow" w:hAnsi="Arial Narrow"/>
          <w:sz w:val="20"/>
          <w:szCs w:val="20"/>
        </w:rPr>
        <w:t>el  curso</w:t>
      </w:r>
      <w:proofErr w:type="gramEnd"/>
      <w:r w:rsidRPr="00202062">
        <w:rPr>
          <w:rFonts w:ascii="Arial Narrow" w:hAnsi="Arial Narrow"/>
          <w:sz w:val="20"/>
          <w:szCs w:val="20"/>
        </w:rPr>
        <w:t xml:space="preserve">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6"/>
        <w:gridCol w:w="4425"/>
        <w:gridCol w:w="4427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4B3B07CD" w:rsidR="006C62BE" w:rsidRPr="00202062" w:rsidRDefault="00D83863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_______</w:t>
            </w:r>
          </w:p>
        </w:tc>
        <w:tc>
          <w:tcPr>
            <w:tcW w:w="4453" w:type="dxa"/>
          </w:tcPr>
          <w:p w14:paraId="00F980E1" w14:textId="32A72E19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realizados en el  curso: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52A03AC4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_________%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0739775E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7777777"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5B02C" w14:textId="77777777" w:rsidR="00866039" w:rsidRDefault="00866039" w:rsidP="00D85453">
      <w:pPr>
        <w:spacing w:after="0" w:line="240" w:lineRule="auto"/>
      </w:pPr>
      <w:r>
        <w:separator/>
      </w:r>
    </w:p>
  </w:endnote>
  <w:endnote w:type="continuationSeparator" w:id="0">
    <w:p w14:paraId="4943D8C7" w14:textId="77777777" w:rsidR="00866039" w:rsidRDefault="00866039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34551" w14:textId="77777777" w:rsidR="00C7000B" w:rsidRDefault="00C700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val="en-US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val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1701AAAD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445F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" filled="f" stroked="f">
              <v:textbox style="mso-fit-shape-to-text:t">
                <w:txbxContent>
                  <w:p w14:paraId="1F70B964" w14:textId="1701AAAD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95C43" w14:textId="77777777" w:rsidR="00C7000B" w:rsidRDefault="00C700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5E941" w14:textId="77777777" w:rsidR="00866039" w:rsidRDefault="00866039" w:rsidP="00D85453">
      <w:pPr>
        <w:spacing w:after="0" w:line="240" w:lineRule="auto"/>
      </w:pPr>
      <w:r>
        <w:separator/>
      </w:r>
    </w:p>
  </w:footnote>
  <w:footnote w:type="continuationSeparator" w:id="0">
    <w:p w14:paraId="08B8BA54" w14:textId="77777777" w:rsidR="00866039" w:rsidRDefault="00866039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D4E13" w14:textId="77777777" w:rsidR="00C7000B" w:rsidRDefault="00C700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80"/>
      <w:gridCol w:w="7138"/>
      <w:gridCol w:w="2860"/>
    </w:tblGrid>
    <w:tr w:rsidR="00C7000B" w14:paraId="4BE2F801" w14:textId="77777777" w:rsidTr="00C91E12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5920" behindDoc="0" locked="0" layoutInCell="1" allowOverlap="1" wp14:anchorId="510B48F8" wp14:editId="38FB29B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77777777" w:rsidR="00C7000B" w:rsidRPr="00A559ED" w:rsidRDefault="00C7000B" w:rsidP="00C7000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2E442AC4" w:rsidR="00C7000B" w:rsidRDefault="00577558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33016781" wp14:editId="59EE83D3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BBA2F" w14:textId="77777777" w:rsidR="00C7000B" w:rsidRDefault="00C700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5892"/>
    <w:multiLevelType w:val="hybridMultilevel"/>
    <w:tmpl w:val="377637B6"/>
    <w:lvl w:ilvl="0" w:tplc="54E432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4114B"/>
    <w:multiLevelType w:val="hybridMultilevel"/>
    <w:tmpl w:val="B6763EF0"/>
    <w:lvl w:ilvl="0" w:tplc="0409000D">
      <w:start w:val="1"/>
      <w:numFmt w:val="bullet"/>
      <w:lvlText w:val=""/>
      <w:lvlJc w:val="left"/>
      <w:pPr>
        <w:ind w:left="5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9" w:hanging="360"/>
      </w:pPr>
      <w:rPr>
        <w:rFonts w:ascii="Wingdings" w:hAnsi="Wingdings" w:hint="default"/>
      </w:rPr>
    </w:lvl>
  </w:abstractNum>
  <w:abstractNum w:abstractNumId="2" w15:restartNumberingAfterBreak="0">
    <w:nsid w:val="2623421F"/>
    <w:multiLevelType w:val="hybridMultilevel"/>
    <w:tmpl w:val="DFE0104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671F4E"/>
    <w:multiLevelType w:val="hybridMultilevel"/>
    <w:tmpl w:val="C8784432"/>
    <w:lvl w:ilvl="0" w:tplc="B89A7B38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53"/>
    <w:rsid w:val="0006595E"/>
    <w:rsid w:val="000877FB"/>
    <w:rsid w:val="000C70EE"/>
    <w:rsid w:val="00110361"/>
    <w:rsid w:val="0015508F"/>
    <w:rsid w:val="001E3DF5"/>
    <w:rsid w:val="00202062"/>
    <w:rsid w:val="00230079"/>
    <w:rsid w:val="0027594A"/>
    <w:rsid w:val="00283B01"/>
    <w:rsid w:val="002A3391"/>
    <w:rsid w:val="002F7FE1"/>
    <w:rsid w:val="0032488A"/>
    <w:rsid w:val="003319C0"/>
    <w:rsid w:val="00355A6D"/>
    <w:rsid w:val="003A5238"/>
    <w:rsid w:val="003E1DBB"/>
    <w:rsid w:val="003F2967"/>
    <w:rsid w:val="004235A2"/>
    <w:rsid w:val="004A2E50"/>
    <w:rsid w:val="00577558"/>
    <w:rsid w:val="005D1104"/>
    <w:rsid w:val="005D38E5"/>
    <w:rsid w:val="005E00E7"/>
    <w:rsid w:val="005E7FE7"/>
    <w:rsid w:val="0063281B"/>
    <w:rsid w:val="006A4046"/>
    <w:rsid w:val="006C62BE"/>
    <w:rsid w:val="006D2E92"/>
    <w:rsid w:val="00746FB9"/>
    <w:rsid w:val="00756CF1"/>
    <w:rsid w:val="00770F46"/>
    <w:rsid w:val="00772F42"/>
    <w:rsid w:val="0079486D"/>
    <w:rsid w:val="007E302D"/>
    <w:rsid w:val="00866039"/>
    <w:rsid w:val="008C7020"/>
    <w:rsid w:val="008F46A9"/>
    <w:rsid w:val="009257FF"/>
    <w:rsid w:val="009674D8"/>
    <w:rsid w:val="00972AE7"/>
    <w:rsid w:val="0097414E"/>
    <w:rsid w:val="009B5A5A"/>
    <w:rsid w:val="009D047C"/>
    <w:rsid w:val="00A07AD8"/>
    <w:rsid w:val="00A1728A"/>
    <w:rsid w:val="00A63C34"/>
    <w:rsid w:val="00A80328"/>
    <w:rsid w:val="00AA1D21"/>
    <w:rsid w:val="00AA5754"/>
    <w:rsid w:val="00AF583C"/>
    <w:rsid w:val="00AF6084"/>
    <w:rsid w:val="00B16954"/>
    <w:rsid w:val="00B46ECC"/>
    <w:rsid w:val="00BD20B6"/>
    <w:rsid w:val="00C047F2"/>
    <w:rsid w:val="00C205EA"/>
    <w:rsid w:val="00C40ACA"/>
    <w:rsid w:val="00C7000B"/>
    <w:rsid w:val="00C84513"/>
    <w:rsid w:val="00C90C14"/>
    <w:rsid w:val="00CC439D"/>
    <w:rsid w:val="00D67505"/>
    <w:rsid w:val="00D83863"/>
    <w:rsid w:val="00D85453"/>
    <w:rsid w:val="00DD09E1"/>
    <w:rsid w:val="00DF1903"/>
    <w:rsid w:val="00E65944"/>
    <w:rsid w:val="00E81946"/>
    <w:rsid w:val="00E90FA9"/>
    <w:rsid w:val="00EB1314"/>
    <w:rsid w:val="00EF3DB0"/>
    <w:rsid w:val="00F03462"/>
    <w:rsid w:val="00F25038"/>
    <w:rsid w:val="00F25CB0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DE9D3C"/>
  <w15:docId w15:val="{FAABF275-D164-4D01-9462-6DCCB09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D09E1"/>
    <w:pPr>
      <w:ind w:left="720"/>
      <w:contextualSpacing/>
    </w:pPr>
  </w:style>
  <w:style w:type="paragraph" w:customStyle="1" w:styleId="Default">
    <w:name w:val="Default"/>
    <w:rsid w:val="00D675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E7F1A4-BAB2-40E1-96B7-2A988D508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3AAEA9-BC9A-4D3B-81B0-87C343573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4C5EC-5953-4684-A7DC-FE58416E18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marlene muzquiz flores</cp:lastModifiedBy>
  <cp:revision>9</cp:revision>
  <dcterms:created xsi:type="dcterms:W3CDTF">2021-03-11T18:48:00Z</dcterms:created>
  <dcterms:modified xsi:type="dcterms:W3CDTF">2021-03-18T18:45:00Z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