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01D251B5" wp14:editId="7C953AC2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FD2">
        <w:rPr>
          <w:rFonts w:ascii="Times New Roman" w:hAnsi="Times New Roman" w:cs="Times New Roman"/>
          <w:b/>
        </w:rPr>
        <w:t xml:space="preserve"> </w:t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FC785F" w:rsidRPr="00351D77" w:rsidRDefault="00FC785F" w:rsidP="00FC785F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="002E33C1" w:rsidRPr="002E33C1">
        <w:rPr>
          <w:rFonts w:ascii="Times New Roman" w:hAnsi="Times New Roman" w:cs="Times New Roman"/>
          <w:sz w:val="28"/>
        </w:rPr>
        <w:t>DESARROLLO DE LA COMPETENCIA LECTORAL</w:t>
      </w:r>
      <w:r w:rsidR="00BC004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C785F" w:rsidRPr="00443670" w:rsidRDefault="00BC0049" w:rsidP="00FC78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="00FC785F" w:rsidRPr="00351D77">
        <w:rPr>
          <w:rFonts w:ascii="Times New Roman" w:hAnsi="Times New Roman" w:cs="Times New Roman"/>
          <w:b/>
          <w:sz w:val="28"/>
        </w:rPr>
        <w:t>:</w:t>
      </w:r>
      <w:r w:rsidR="00FC785F" w:rsidRPr="00443670">
        <w:rPr>
          <w:rFonts w:ascii="Times New Roman" w:hAnsi="Times New Roman" w:cs="Times New Roman"/>
          <w:sz w:val="28"/>
        </w:rPr>
        <w:t xml:space="preserve"> </w:t>
      </w:r>
      <w:r w:rsidR="002E33C1" w:rsidRPr="002E33C1">
        <w:rPr>
          <w:rFonts w:ascii="Times New Roman" w:hAnsi="Times New Roman" w:cs="Times New Roman"/>
          <w:sz w:val="28"/>
        </w:rPr>
        <w:t>Humberto Valdez Sánchez</w:t>
      </w:r>
      <w:r w:rsidR="002E33C1">
        <w:rPr>
          <w:rFonts w:ascii="Times New Roman" w:hAnsi="Times New Roman" w:cs="Times New Roman"/>
          <w:sz w:val="28"/>
        </w:rPr>
        <w:t>.</w:t>
      </w:r>
    </w:p>
    <w:p w:rsidR="00FC785F" w:rsidRPr="00443670" w:rsidRDefault="00FC785F" w:rsidP="00FC785F">
      <w:pPr>
        <w:jc w:val="center"/>
        <w:rPr>
          <w:rFonts w:ascii="Times New Roman" w:hAnsi="Times New Roman" w:cs="Times New Roman"/>
          <w:sz w:val="28"/>
        </w:rPr>
      </w:pPr>
    </w:p>
    <w:p w:rsidR="002E33C1" w:rsidRPr="002E33C1" w:rsidRDefault="002E33C1" w:rsidP="002E33C1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2E33C1" w:rsidRPr="002E33C1" w:rsidRDefault="002E33C1" w:rsidP="002E33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FC785F" w:rsidRDefault="002E33C1" w:rsidP="002E33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2E33C1" w:rsidRPr="002E33C1" w:rsidRDefault="002E33C1" w:rsidP="002E33C1">
      <w:pPr>
        <w:pStyle w:val="Prrafodelista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FC785F" w:rsidRDefault="001D5F2F" w:rsidP="00FC78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5F2F">
        <w:rPr>
          <w:rFonts w:ascii="Times New Roman" w:hAnsi="Times New Roman" w:cs="Times New Roman"/>
          <w:i/>
          <w:sz w:val="28"/>
          <w:u w:val="single"/>
        </w:rPr>
        <w:t>SESIÓN 2: LA COMPRENSIÓN LECTORA (1ª parte)</w:t>
      </w:r>
      <w:r>
        <w:rPr>
          <w:rFonts w:ascii="Times New Roman" w:hAnsi="Times New Roman" w:cs="Times New Roman"/>
          <w:i/>
          <w:sz w:val="28"/>
          <w:u w:val="single"/>
        </w:rPr>
        <w:t>.</w:t>
      </w:r>
    </w:p>
    <w:p w:rsidR="00FC785F" w:rsidRPr="00443670" w:rsidRDefault="00FC785F" w:rsidP="00FC7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FC785F" w:rsidRPr="00351D77" w:rsidRDefault="00FC785F" w:rsidP="00FC78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FC785F" w:rsidRDefault="00FC785F" w:rsidP="00FC785F">
      <w:pPr>
        <w:rPr>
          <w:rFonts w:ascii="Times New Roman" w:hAnsi="Times New Roman" w:cs="Times New Roman"/>
          <w:sz w:val="28"/>
        </w:rPr>
      </w:pPr>
    </w:p>
    <w:p w:rsidR="00FC785F" w:rsidRDefault="001D5F2F" w:rsidP="00FC78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FC785F"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Default="001D5F2F" w:rsidP="00FC785F">
      <w:pPr>
        <w:rPr>
          <w:rFonts w:ascii="Times New Roman" w:hAnsi="Times New Roman" w:cs="Times New Roman"/>
          <w:sz w:val="24"/>
        </w:rPr>
      </w:pPr>
    </w:p>
    <w:p w:rsidR="001D5F2F" w:rsidRPr="001D5F2F" w:rsidRDefault="001D5F2F" w:rsidP="001D5F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LA COMPRENSIÓN LECTORA (1ª parte).</w:t>
      </w:r>
    </w:p>
    <w:p w:rsidR="001D5F2F" w:rsidRPr="001D5F2F" w:rsidRDefault="001D5F2F" w:rsidP="001D5F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 detenidamente los temas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:rsidR="001D5F2F" w:rsidRP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(1ª parte)</w:t>
      </w:r>
    </w:p>
    <w:p w:rsidR="001D5F2F" w:rsidRPr="001D5F2F" w:rsidRDefault="001D5F2F" w:rsidP="001D5F2F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- Definición</w:t>
      </w:r>
    </w:p>
    <w:p w:rsidR="001D5F2F" w:rsidRPr="001D5F2F" w:rsidRDefault="001D5F2F" w:rsidP="001D5F2F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- Propósito e importancia</w:t>
      </w:r>
    </w:p>
    <w:p w:rsidR="001D5F2F" w:rsidRPr="001D5F2F" w:rsidRDefault="001D5F2F" w:rsidP="001D5F2F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- Enseñar a decodificar y enseñar a leer para aprender</w:t>
      </w:r>
    </w:p>
    <w:p w:rsidR="001D5F2F" w:rsidRPr="001D5F2F" w:rsidRDefault="001D5F2F" w:rsidP="001D5F2F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        - Habilidades necesarias para comprender</w:t>
      </w:r>
    </w:p>
    <w:p w:rsidR="001D5F2F" w:rsidRPr="001D5F2F" w:rsidRDefault="001D5F2F" w:rsidP="001D5F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Según el libro </w:t>
      </w:r>
      <w:hyperlink r:id="rId6" w:tooltip="Aprendizaje de la Lectoescritura" w:history="1">
        <w:r w:rsidRPr="001D5F2F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, “Leer significa…</w:t>
      </w:r>
    </w:p>
    <w:p w:rsidR="00A33A67" w:rsidRPr="00A33A67" w:rsidRDefault="00A33A67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33A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Ir más allá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decir lo que está escrito, no es leer por leer, sino comprender y saber qué es lo que se está leyendo, además de que leer es una rama de enseñanza y aprendizaje, que te abre el paso a más conocimientos y al mismo tiempo te hace disfrutarla. </w:t>
      </w:r>
    </w:p>
    <w:p w:rsidR="001D5F2F" w:rsidRP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1D5F2F" w:rsidRPr="001D5F2F" w:rsidRDefault="0085479B" w:rsidP="001D5F2F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 w:rsidR="001D5F2F"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 w:rsidR="001E649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la primer lectura no se comprende al 100% lo que se lee, sino que hay que leer más de una vez para ir desarrollando una mejor comprensión, conforme se van captando las ideas y se va entendiendo lo que está escrito. </w:t>
      </w:r>
    </w:p>
    <w:p w:rsidR="001D5F2F" w:rsidRPr="001D5F2F" w:rsidRDefault="0085479B" w:rsidP="001D5F2F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 w:rsidR="001D5F2F"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="00417E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mismo tiempo se integran conocimientos previos con los nuevos conocimientos, hace que para el lector sea más comprensible la lectura de acuerdo con lo que ya sabe y va aprendiendo conforme lee. </w:t>
      </w:r>
    </w:p>
    <w:p w:rsidR="001D5F2F" w:rsidRPr="001D5F2F" w:rsidRDefault="0085479B" w:rsidP="001D5F2F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</w:t>
      </w:r>
      <w:r w:rsidR="001D5F2F" w:rsidRPr="001D5F2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="00417E4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momento de leer se unen el texto, el entorno y el lector, estos tres aspectos crean nuevas experiencias cada vez que se lee, además de que esta interacción determina la comprensión del lector. </w:t>
      </w:r>
    </w:p>
    <w:p w:rsid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comprensión lectora es el principal propósito de la lectura y…</w:t>
      </w:r>
      <w:r w:rsidR="0085479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85479B" w:rsidRPr="008547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</w:t>
      </w:r>
      <w:r w:rsidR="008547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producto de conocimientos o saberes que se aprendieron después de haber llevado a cabo un conjunto de estrategias lectoras para poder comprender o saber lo que se leyó. </w:t>
      </w:r>
    </w:p>
    <w:p w:rsidR="00417E4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La lectura (y su comprensión lectora) tiene varios propósitos:</w:t>
      </w:r>
      <w:r w:rsidR="0085479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85479B" w:rsidRDefault="0085479B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Leer para </w:t>
      </w:r>
      <w:r w:rsidR="004055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prender nueva información, o saberes sobre una infinidad de temas. </w:t>
      </w:r>
    </w:p>
    <w:p w:rsidR="0085479B" w:rsidRDefault="0085479B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b) Leer para comprender, analizar o conocer sobre puntos de vista de los demás.</w:t>
      </w:r>
    </w:p>
    <w:p w:rsidR="0085479B" w:rsidRPr="0085479B" w:rsidRDefault="0085479B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Leer para entretenimiento, ya que podemos conocer historias interesantes de drama, romance, fantasía, etc.  </w:t>
      </w:r>
    </w:p>
    <w:p w:rsid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:rsidR="0085479B" w:rsidRDefault="0085479B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479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Conocemos nuevos significados e informaciones. </w:t>
      </w:r>
    </w:p>
    <w:p w:rsidR="00566FDD" w:rsidRDefault="00566FDD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Unimos partes de unos textos con otros. </w:t>
      </w:r>
    </w:p>
    <w:p w:rsidR="00566FDD" w:rsidRDefault="00566FDD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Estudiamos sobre distintos procedimientos. </w:t>
      </w:r>
    </w:p>
    <w:p w:rsidR="00566FDD" w:rsidRPr="0085479B" w:rsidRDefault="00566FDD" w:rsidP="001D5F2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Aprendemos o conocemos sobre eventos históricos e historia y el por qué pasaron. </w:t>
      </w:r>
    </w:p>
    <w:p w:rsidR="001D5F2F" w:rsidRPr="001D5F2F" w:rsidRDefault="001D5F2F" w:rsidP="001D5F2F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1D5F2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:rsidR="000A56DA" w:rsidRDefault="00417E4F" w:rsidP="00417E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Perceptivos: </w:t>
      </w:r>
      <w:r w:rsidR="00566F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proceso que se da cuando se continúa la lectura, es decir, leer párrafo por párrafo en orden, y así ir rescatando la lectura en tiempos determinados. </w:t>
      </w:r>
    </w:p>
    <w:p w:rsidR="000A56DA" w:rsidRDefault="000A56DA" w:rsidP="00417E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Léxicos: </w:t>
      </w:r>
      <w:r w:rsidR="00566F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reconocimiento de las palabras, dependiendo de nuestro vocabulario sabemos a lo que se refiere cada palabra, de no ser así las decodificamos. </w:t>
      </w:r>
    </w:p>
    <w:p w:rsidR="00C17300" w:rsidRDefault="000A56DA" w:rsidP="00417E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Sintáctico: </w:t>
      </w:r>
      <w:r w:rsidR="00566F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identificar los componentes que tiene una oración, para saber qué quiere decir o descifrar el mensaje que tiene. </w:t>
      </w:r>
    </w:p>
    <w:p w:rsidR="000A56DA" w:rsidRDefault="000A56DA" w:rsidP="00417E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 Semánticos</w:t>
      </w:r>
      <w:r w:rsidR="00C173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66FD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cuando sabemos el concepto de las palabras, ya que podemos comprender las palabras, frases o texto de acuerdo a su significado mientras vamos leyendo. </w:t>
      </w:r>
    </w:p>
    <w:p w:rsidR="000362CD" w:rsidRDefault="000362CD"/>
    <w:sectPr w:rsidR="0003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87C7A"/>
    <w:multiLevelType w:val="hybridMultilevel"/>
    <w:tmpl w:val="6B5AC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5F"/>
    <w:rsid w:val="000362CD"/>
    <w:rsid w:val="000A56DA"/>
    <w:rsid w:val="001D5F2F"/>
    <w:rsid w:val="001E649F"/>
    <w:rsid w:val="00251FD2"/>
    <w:rsid w:val="002E33C1"/>
    <w:rsid w:val="0040551A"/>
    <w:rsid w:val="00417E4F"/>
    <w:rsid w:val="00445DCE"/>
    <w:rsid w:val="00566FDD"/>
    <w:rsid w:val="00791509"/>
    <w:rsid w:val="0085479B"/>
    <w:rsid w:val="00A33A67"/>
    <w:rsid w:val="00B55D52"/>
    <w:rsid w:val="00BC0049"/>
    <w:rsid w:val="00C17300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876E-8153-467E-AA46-AE4BDD6C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12</cp:revision>
  <dcterms:created xsi:type="dcterms:W3CDTF">2021-03-12T02:10:00Z</dcterms:created>
  <dcterms:modified xsi:type="dcterms:W3CDTF">2021-03-16T23:04:00Z</dcterms:modified>
</cp:coreProperties>
</file>