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F21F0" w14:textId="77777777" w:rsidR="00045449" w:rsidRDefault="00045449" w:rsidP="00045449">
      <w:r>
        <w:t>Utiliza las dimensiones para vincular los aspectos sociales con los escolares a</w:t>
      </w:r>
    </w:p>
    <w:p w14:paraId="2415BAFF" w14:textId="77777777" w:rsidR="00045449" w:rsidRDefault="00045449" w:rsidP="00045449">
      <w:r>
        <w:t>través de preguntas detonadoras: ¿Cómo es que se expresan estas</w:t>
      </w:r>
    </w:p>
    <w:p w14:paraId="665685C4" w14:textId="4A1B6A42" w:rsidR="000406EE" w:rsidRDefault="00045449" w:rsidP="00045449">
      <w:r>
        <w:t>dimensiones en la escuela?</w:t>
      </w:r>
      <w:r w:rsidR="000406EE">
        <w:t xml:space="preserve"> Dándole un papel de responsabilidad a los maestros dentro de las </w:t>
      </w:r>
      <w:r w:rsidR="00F956DC">
        <w:t xml:space="preserve">instituciones, </w:t>
      </w:r>
      <w:r w:rsidR="004B0A8E">
        <w:t xml:space="preserve">siendo ellos el ejemplo, </w:t>
      </w:r>
      <w:r w:rsidR="00F956DC">
        <w:t xml:space="preserve">orientando, dirigiendo a los alumnos e informando </w:t>
      </w:r>
      <w:r w:rsidR="00DB0D51">
        <w:t>a padres.</w:t>
      </w:r>
    </w:p>
    <w:p w14:paraId="70B39510" w14:textId="0AA0D57E" w:rsidR="00045449" w:rsidRDefault="00FF3727" w:rsidP="00045449">
      <w:r>
        <w:t>¿</w:t>
      </w:r>
      <w:r w:rsidR="00045449">
        <w:t>De qué manera sobre determinan los vínculos</w:t>
      </w:r>
    </w:p>
    <w:p w14:paraId="4BCC2684" w14:textId="4121102E" w:rsidR="004B0A8E" w:rsidRDefault="00045449" w:rsidP="00045449">
      <w:r>
        <w:t>entre la sociedad, la comunidad y la escuela?</w:t>
      </w:r>
      <w:r w:rsidR="00DB0D51">
        <w:t xml:space="preserve"> </w:t>
      </w:r>
      <w:r w:rsidR="00641B7F">
        <w:t xml:space="preserve">Los maestros están en una sociedad al interactuar con </w:t>
      </w:r>
      <w:r w:rsidR="004F52FE">
        <w:t xml:space="preserve">los </w:t>
      </w:r>
      <w:r w:rsidR="005B2AF7">
        <w:t>padres e hijos</w:t>
      </w:r>
      <w:r w:rsidR="004F52FE">
        <w:t xml:space="preserve"> que son parte de una comunidad, y ellos tienen una comunidad de </w:t>
      </w:r>
      <w:r w:rsidR="001720E8">
        <w:t>maestros,</w:t>
      </w:r>
      <w:r w:rsidR="003C5035">
        <w:t xml:space="preserve"> en el cual su objetivo es trabajar para </w:t>
      </w:r>
      <w:r w:rsidR="00D3171F">
        <w:t xml:space="preserve">en una escuela para la enseñanza y aprendizaje de los alumnos </w:t>
      </w:r>
      <w:r w:rsidR="005B2AF7">
        <w:t>a los cuales también los incluyen dentro de una sociedad</w:t>
      </w:r>
      <w:r w:rsidR="00D3171F">
        <w:t>.</w:t>
      </w:r>
    </w:p>
    <w:p w14:paraId="346A6B24" w14:textId="2839C876" w:rsidR="00045449" w:rsidRDefault="00045449" w:rsidP="00045449">
      <w:r>
        <w:t>, ¿En qué tipo de prácticas se</w:t>
      </w:r>
    </w:p>
    <w:p w14:paraId="3A680462" w14:textId="724BAF6D" w:rsidR="00A9282F" w:rsidRDefault="00045449" w:rsidP="00045449">
      <w:r>
        <w:t>expresan?</w:t>
      </w:r>
      <w:r w:rsidR="00A9282F">
        <w:t xml:space="preserve"> Educativas </w:t>
      </w:r>
    </w:p>
    <w:p w14:paraId="719D264E" w14:textId="3A8278FB" w:rsidR="00045449" w:rsidRDefault="00045449" w:rsidP="00045449">
      <w:r>
        <w:t>, ¿cómo es que el jardín de niños reconoce y se relaciona con la</w:t>
      </w:r>
    </w:p>
    <w:p w14:paraId="34D3838F" w14:textId="73CFEE8A" w:rsidR="00045449" w:rsidRDefault="00045449" w:rsidP="00045449">
      <w:r>
        <w:t>comunidad y viceversa?</w:t>
      </w:r>
      <w:r w:rsidR="00A9282F">
        <w:t xml:space="preserve"> Estando dentro de </w:t>
      </w:r>
      <w:r w:rsidR="00CB2AF2">
        <w:t xml:space="preserve">una comunidad, al interactuar con padres de familia , llevando la educación de sus hijos en las escuelas y apoyándose </w:t>
      </w:r>
      <w:r w:rsidR="00C43292">
        <w:t>en los padres y los padres con los maestros para un mejor trabajo.</w:t>
      </w:r>
    </w:p>
    <w:p w14:paraId="316ADD4A" w14:textId="77777777" w:rsidR="00045449" w:rsidRDefault="00045449" w:rsidP="00045449">
      <w:r>
        <w:t>Los estudiantes, con base en la información, elaboran en equipo un</w:t>
      </w:r>
    </w:p>
    <w:p w14:paraId="6BB83FA4" w14:textId="77777777" w:rsidR="00045449" w:rsidRDefault="00045449" w:rsidP="00045449">
      <w:r>
        <w:t>concentrado de las respuestas y una representación gráfica que permita</w:t>
      </w:r>
    </w:p>
    <w:p w14:paraId="166E55AA" w14:textId="77777777" w:rsidR="00045449" w:rsidRDefault="00045449" w:rsidP="00045449">
      <w:r>
        <w:t>evidenciar los vínculos del jardín de niños y la comunidad a partir de las</w:t>
      </w:r>
    </w:p>
    <w:p w14:paraId="21D92191" w14:textId="77777777" w:rsidR="00045449" w:rsidRDefault="00045449" w:rsidP="00045449">
      <w:r>
        <w:t>dimensiones.</w:t>
      </w:r>
    </w:p>
    <w:p w14:paraId="167DBDC7" w14:textId="5768C97D" w:rsidR="00045449" w:rsidRDefault="00045449" w:rsidP="00045449">
      <w:r>
        <w:t>Dimensiones</w:t>
      </w:r>
      <w:r w:rsidR="00956655">
        <w:t xml:space="preserve">                                   </w:t>
      </w:r>
      <w:r>
        <w:t xml:space="preserve"> Comunidad </w:t>
      </w:r>
      <w:r w:rsidR="00956655">
        <w:t xml:space="preserve">                                                                     </w:t>
      </w:r>
      <w:r>
        <w:t>Escuela</w:t>
      </w:r>
    </w:p>
    <w:tbl>
      <w:tblPr>
        <w:tblW w:w="1017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780"/>
        <w:gridCol w:w="3795"/>
      </w:tblGrid>
      <w:tr w:rsidR="00956655" w14:paraId="58E394D7" w14:textId="1ED7906D" w:rsidTr="00956655">
        <w:trPr>
          <w:trHeight w:val="360"/>
        </w:trPr>
        <w:tc>
          <w:tcPr>
            <w:tcW w:w="2595" w:type="dxa"/>
          </w:tcPr>
          <w:p w14:paraId="0E33516C" w14:textId="77777777" w:rsidR="00956655" w:rsidRDefault="00956655" w:rsidP="00956655">
            <w:r>
              <w:t>Social</w:t>
            </w:r>
          </w:p>
          <w:p w14:paraId="3BA58B73" w14:textId="77777777" w:rsidR="00956655" w:rsidRDefault="00956655" w:rsidP="00956655"/>
        </w:tc>
        <w:tc>
          <w:tcPr>
            <w:tcW w:w="3780" w:type="dxa"/>
          </w:tcPr>
          <w:p w14:paraId="6F761478" w14:textId="79C71DE5" w:rsidR="00956655" w:rsidRDefault="00D128BA" w:rsidP="00956655">
            <w:r>
              <w:t xml:space="preserve">La socialización con vecinos, amigos y </w:t>
            </w:r>
            <w:r w:rsidR="008D40BF">
              <w:t>familia al platicar y convivir.</w:t>
            </w:r>
          </w:p>
        </w:tc>
        <w:tc>
          <w:tcPr>
            <w:tcW w:w="3795" w:type="dxa"/>
          </w:tcPr>
          <w:p w14:paraId="4ECC66EF" w14:textId="54C57C43" w:rsidR="00956655" w:rsidRDefault="00D128BA" w:rsidP="00956655">
            <w:r>
              <w:t xml:space="preserve">Socialización con maestros, </w:t>
            </w:r>
            <w:r w:rsidR="006C592C">
              <w:t>compañeros,</w:t>
            </w:r>
            <w:r>
              <w:t xml:space="preserve"> alumnos y padres de </w:t>
            </w:r>
            <w:r w:rsidR="008D40BF">
              <w:t>familia, al dar clases, recados,</w:t>
            </w:r>
            <w:r w:rsidR="00B86A01">
              <w:t xml:space="preserve"> trabajo docente etc.</w:t>
            </w:r>
          </w:p>
        </w:tc>
      </w:tr>
      <w:tr w:rsidR="00956655" w14:paraId="269F2FAE" w14:textId="430507C0" w:rsidTr="00956655">
        <w:trPr>
          <w:trHeight w:val="345"/>
        </w:trPr>
        <w:tc>
          <w:tcPr>
            <w:tcW w:w="2595" w:type="dxa"/>
          </w:tcPr>
          <w:p w14:paraId="15422C03" w14:textId="4DA7482C" w:rsidR="00956655" w:rsidRDefault="00956655" w:rsidP="00956655">
            <w:pPr>
              <w:ind w:left="126"/>
            </w:pPr>
            <w:r>
              <w:t>Valoral</w:t>
            </w:r>
          </w:p>
        </w:tc>
        <w:tc>
          <w:tcPr>
            <w:tcW w:w="3780" w:type="dxa"/>
          </w:tcPr>
          <w:p w14:paraId="3E46C8E2" w14:textId="3F14E1C5" w:rsidR="00956655" w:rsidRDefault="00A75C66" w:rsidP="00956655">
            <w:r>
              <w:t xml:space="preserve">Las actitudes y valores que se transmiten en la comunidad donde viven y en </w:t>
            </w:r>
            <w:r w:rsidR="00383846">
              <w:t>la familia.</w:t>
            </w:r>
          </w:p>
        </w:tc>
        <w:tc>
          <w:tcPr>
            <w:tcW w:w="3795" w:type="dxa"/>
          </w:tcPr>
          <w:p w14:paraId="33072F9C" w14:textId="71EB4461" w:rsidR="00956655" w:rsidRDefault="00383846" w:rsidP="00956655">
            <w:r>
              <w:t xml:space="preserve">Los </w:t>
            </w:r>
            <w:r w:rsidR="00B212DD">
              <w:t xml:space="preserve">valores con los que actúan los maestros y como se los dan a conocer a los alumnos en ayuda a su </w:t>
            </w:r>
            <w:r w:rsidR="009720A1">
              <w:t>formación.</w:t>
            </w:r>
          </w:p>
        </w:tc>
      </w:tr>
      <w:tr w:rsidR="00956655" w14:paraId="38D8754C" w14:textId="1AAAC9AE" w:rsidTr="00956655">
        <w:trPr>
          <w:trHeight w:val="540"/>
        </w:trPr>
        <w:tc>
          <w:tcPr>
            <w:tcW w:w="2595" w:type="dxa"/>
          </w:tcPr>
          <w:p w14:paraId="3F22E5D8" w14:textId="7947AC3B" w:rsidR="00956655" w:rsidRDefault="00956655" w:rsidP="00956655">
            <w:pPr>
              <w:ind w:left="126"/>
            </w:pPr>
            <w:r>
              <w:t>Cultural</w:t>
            </w:r>
          </w:p>
        </w:tc>
        <w:tc>
          <w:tcPr>
            <w:tcW w:w="3780" w:type="dxa"/>
          </w:tcPr>
          <w:p w14:paraId="04248EEC" w14:textId="518BE96F" w:rsidR="00956655" w:rsidRDefault="006E2B5E" w:rsidP="00956655">
            <w:r>
              <w:t xml:space="preserve">Se </w:t>
            </w:r>
            <w:r w:rsidR="00BF39E9">
              <w:t>refiere a las costumbres que adopta la familia o que hay en la comunidad en la que viven.</w:t>
            </w:r>
          </w:p>
        </w:tc>
        <w:tc>
          <w:tcPr>
            <w:tcW w:w="3795" w:type="dxa"/>
          </w:tcPr>
          <w:p w14:paraId="2507EB15" w14:textId="12AA1BA9" w:rsidR="00956655" w:rsidRDefault="00BF39E9" w:rsidP="00956655">
            <w:r>
              <w:t>Las costumbres y tradiciones que se trabajan y se dan a conocer en la educación, algunos ejemplos son : la revolución , día de muertos etc.</w:t>
            </w:r>
          </w:p>
        </w:tc>
      </w:tr>
      <w:tr w:rsidR="00956655" w14:paraId="51CA6B07" w14:textId="002848BF" w:rsidTr="00956655">
        <w:trPr>
          <w:trHeight w:val="494"/>
        </w:trPr>
        <w:tc>
          <w:tcPr>
            <w:tcW w:w="2595" w:type="dxa"/>
          </w:tcPr>
          <w:p w14:paraId="23AD7E13" w14:textId="66FB5F4A" w:rsidR="00956655" w:rsidRDefault="00956655" w:rsidP="00956655">
            <w:pPr>
              <w:ind w:left="126"/>
            </w:pPr>
            <w:r>
              <w:t>Ideológica</w:t>
            </w:r>
          </w:p>
        </w:tc>
        <w:tc>
          <w:tcPr>
            <w:tcW w:w="3780" w:type="dxa"/>
          </w:tcPr>
          <w:p w14:paraId="3F1A5284" w14:textId="7F701A57" w:rsidR="00956655" w:rsidRDefault="003475A2" w:rsidP="00956655">
            <w:r>
              <w:t>Está abarca las ideas que tiene cada familia ya sea la religión,</w:t>
            </w:r>
            <w:r w:rsidR="00C77AFB">
              <w:t xml:space="preserve"> política etc. </w:t>
            </w:r>
          </w:p>
        </w:tc>
        <w:tc>
          <w:tcPr>
            <w:tcW w:w="3795" w:type="dxa"/>
          </w:tcPr>
          <w:p w14:paraId="247B6D27" w14:textId="321CD017" w:rsidR="00956655" w:rsidRDefault="00C77AFB" w:rsidP="00956655">
            <w:r>
              <w:t xml:space="preserve">En la escuela no se puede centrar o hablar de una religión en específico ya que </w:t>
            </w:r>
            <w:r w:rsidR="005012B4">
              <w:t xml:space="preserve">esas ideas se </w:t>
            </w:r>
            <w:r w:rsidR="00A53448">
              <w:t>respetan.</w:t>
            </w:r>
          </w:p>
        </w:tc>
      </w:tr>
      <w:tr w:rsidR="00956655" w14:paraId="07396280" w14:textId="293F52A8" w:rsidTr="00956655">
        <w:trPr>
          <w:trHeight w:val="569"/>
        </w:trPr>
        <w:tc>
          <w:tcPr>
            <w:tcW w:w="2595" w:type="dxa"/>
          </w:tcPr>
          <w:p w14:paraId="5ACD0B5A" w14:textId="5FDECD61" w:rsidR="00956655" w:rsidRDefault="00956655" w:rsidP="00956655">
            <w:pPr>
              <w:ind w:left="126"/>
            </w:pPr>
            <w:r>
              <w:lastRenderedPageBreak/>
              <w:t>Personal</w:t>
            </w:r>
          </w:p>
        </w:tc>
        <w:tc>
          <w:tcPr>
            <w:tcW w:w="3780" w:type="dxa"/>
          </w:tcPr>
          <w:p w14:paraId="149DFFE9" w14:textId="7A588DC3" w:rsidR="00956655" w:rsidRDefault="00C575D2" w:rsidP="00956655">
            <w:r>
              <w:t xml:space="preserve">Conocernos cada quien como persona dentro y fuera de una profesión, el </w:t>
            </w:r>
            <w:r w:rsidR="006D0BB2">
              <w:t>cómo</w:t>
            </w:r>
            <w:r>
              <w:t xml:space="preserve"> hacemos lo que nos gusta y </w:t>
            </w:r>
            <w:r w:rsidR="006D0BB2">
              <w:t>los beneficios de ello.</w:t>
            </w:r>
          </w:p>
        </w:tc>
        <w:tc>
          <w:tcPr>
            <w:tcW w:w="3795" w:type="dxa"/>
          </w:tcPr>
          <w:p w14:paraId="7D52C268" w14:textId="5D0E2943" w:rsidR="00956655" w:rsidRDefault="007462A3" w:rsidP="00956655">
            <w:r>
              <w:t xml:space="preserve">Saber y </w:t>
            </w:r>
            <w:r w:rsidR="00CE1A25">
              <w:t xml:space="preserve">razonar el quienes </w:t>
            </w:r>
            <w:r w:rsidR="006D0BB2">
              <w:t>somos,</w:t>
            </w:r>
            <w:r w:rsidR="009174FD">
              <w:t xml:space="preserve"> </w:t>
            </w:r>
            <w:r w:rsidR="00C575D2">
              <w:t>como y porque hacemos nuestro trabajo como docentes.</w:t>
            </w:r>
          </w:p>
        </w:tc>
      </w:tr>
      <w:tr w:rsidR="00956655" w14:paraId="52212C23" w14:textId="277A407A" w:rsidTr="00956655">
        <w:trPr>
          <w:trHeight w:val="1275"/>
        </w:trPr>
        <w:tc>
          <w:tcPr>
            <w:tcW w:w="2595" w:type="dxa"/>
          </w:tcPr>
          <w:p w14:paraId="43C75BFF" w14:textId="7D7744BB" w:rsidR="00956655" w:rsidRDefault="00956655" w:rsidP="00956655">
            <w:pPr>
              <w:ind w:left="126"/>
            </w:pPr>
            <w:r>
              <w:t>Pedagógica</w:t>
            </w:r>
          </w:p>
        </w:tc>
        <w:tc>
          <w:tcPr>
            <w:tcW w:w="3780" w:type="dxa"/>
          </w:tcPr>
          <w:p w14:paraId="235E1964" w14:textId="603FD1B5" w:rsidR="00956655" w:rsidRDefault="001571D7" w:rsidP="00956655">
            <w:r>
              <w:t xml:space="preserve">Educación </w:t>
            </w:r>
            <w:r w:rsidR="00AD49E2">
              <w:t>que lleva cada individuo de la sociedad para su buen desarrollo.</w:t>
            </w:r>
          </w:p>
        </w:tc>
        <w:tc>
          <w:tcPr>
            <w:tcW w:w="3795" w:type="dxa"/>
          </w:tcPr>
          <w:p w14:paraId="180851AE" w14:textId="1CC5FA28" w:rsidR="00956655" w:rsidRDefault="001E0772" w:rsidP="00956655">
            <w:r>
              <w:t>Identifica los problemas y fortalezas de cada maestro</w:t>
            </w:r>
            <w:r w:rsidR="00B8638D">
              <w:t xml:space="preserve"> en su </w:t>
            </w:r>
            <w:r w:rsidR="00912F0E">
              <w:t>trabajo,</w:t>
            </w:r>
            <w:r w:rsidR="00B525DC">
              <w:t xml:space="preserve"> su rol y práctica.</w:t>
            </w:r>
          </w:p>
        </w:tc>
      </w:tr>
      <w:tr w:rsidR="00956655" w14:paraId="4ED9834B" w14:textId="2E31718C" w:rsidTr="009566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4B8" w14:textId="77777777" w:rsidR="00956655" w:rsidRDefault="00956655" w:rsidP="00956655">
            <w:r>
              <w:t>Lingüística</w:t>
            </w:r>
          </w:p>
          <w:p w14:paraId="67F22099" w14:textId="77777777" w:rsidR="00956655" w:rsidRDefault="00956655" w:rsidP="00956655"/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14:paraId="2AD294EA" w14:textId="1015DDEE" w:rsidR="00956655" w:rsidRDefault="004254E1" w:rsidP="00956655">
            <w:r>
              <w:t>Lenguaje utilizado en la sociedad y la familia para la comunicación coloquial,</w:t>
            </w:r>
            <w:r w:rsidR="001A3B59">
              <w:t xml:space="preserve"> está debe de ser correcta para una buena formación.</w:t>
            </w:r>
          </w:p>
          <w:p w14:paraId="3C8A9067" w14:textId="77777777" w:rsidR="00956655" w:rsidRDefault="00956655" w:rsidP="00956655"/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A7A2" w14:textId="16C2E7DE" w:rsidR="001A3B59" w:rsidRDefault="001A3B59" w:rsidP="00956655">
            <w:r>
              <w:t xml:space="preserve">Comunicación de docentes con alumnos, lenguaje apto y entendible </w:t>
            </w:r>
            <w:r w:rsidR="00F45370">
              <w:t>de acuerdo a su edad y no usando tantos tecnisismos.</w:t>
            </w:r>
          </w:p>
          <w:p w14:paraId="39DDCC45" w14:textId="77777777" w:rsidR="00956655" w:rsidRDefault="00956655" w:rsidP="00956655"/>
        </w:tc>
      </w:tr>
      <w:tr w:rsidR="00956655" w14:paraId="1477FB4E" w14:textId="77777777" w:rsidTr="009566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B1DE21C" w14:textId="77777777" w:rsidR="00956655" w:rsidRDefault="00956655" w:rsidP="00956655"/>
        </w:tc>
      </w:tr>
    </w:tbl>
    <w:p w14:paraId="60CBADA4" w14:textId="626A6B03" w:rsidR="00082701" w:rsidRDefault="00F45370" w:rsidP="00045449"/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49"/>
    <w:rsid w:val="000406EE"/>
    <w:rsid w:val="00045449"/>
    <w:rsid w:val="000F1CC5"/>
    <w:rsid w:val="001571D7"/>
    <w:rsid w:val="001720E8"/>
    <w:rsid w:val="001A3B59"/>
    <w:rsid w:val="001E0772"/>
    <w:rsid w:val="003475A2"/>
    <w:rsid w:val="00383846"/>
    <w:rsid w:val="003C5035"/>
    <w:rsid w:val="004254E1"/>
    <w:rsid w:val="004B0A8E"/>
    <w:rsid w:val="004F52FE"/>
    <w:rsid w:val="005012B4"/>
    <w:rsid w:val="005B2AF7"/>
    <w:rsid w:val="00641B7F"/>
    <w:rsid w:val="006C592C"/>
    <w:rsid w:val="006D0BB2"/>
    <w:rsid w:val="006E2B5E"/>
    <w:rsid w:val="007462A3"/>
    <w:rsid w:val="007C7F06"/>
    <w:rsid w:val="008D40BF"/>
    <w:rsid w:val="00912F0E"/>
    <w:rsid w:val="009174FD"/>
    <w:rsid w:val="00956655"/>
    <w:rsid w:val="009720A1"/>
    <w:rsid w:val="00A53448"/>
    <w:rsid w:val="00A75C66"/>
    <w:rsid w:val="00A9282F"/>
    <w:rsid w:val="00AD49E2"/>
    <w:rsid w:val="00AD633A"/>
    <w:rsid w:val="00B212DD"/>
    <w:rsid w:val="00B525DC"/>
    <w:rsid w:val="00B8638D"/>
    <w:rsid w:val="00B86A01"/>
    <w:rsid w:val="00BF39E9"/>
    <w:rsid w:val="00C32A34"/>
    <w:rsid w:val="00C3632F"/>
    <w:rsid w:val="00C43292"/>
    <w:rsid w:val="00C575D2"/>
    <w:rsid w:val="00C77AFB"/>
    <w:rsid w:val="00CB2AF2"/>
    <w:rsid w:val="00CE1A25"/>
    <w:rsid w:val="00D128BA"/>
    <w:rsid w:val="00D3171F"/>
    <w:rsid w:val="00DB0D51"/>
    <w:rsid w:val="00F45370"/>
    <w:rsid w:val="00F956DC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JULISA SERNA REYES</cp:lastModifiedBy>
  <cp:revision>32</cp:revision>
  <dcterms:created xsi:type="dcterms:W3CDTF">2021-03-08T23:12:00Z</dcterms:created>
  <dcterms:modified xsi:type="dcterms:W3CDTF">2021-03-09T00:03:00Z</dcterms:modified>
</cp:coreProperties>
</file>