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39EF3" w14:textId="7E91CF7F" w:rsidR="00242F06" w:rsidRDefault="00242F06" w:rsidP="00242F06">
      <w:pPr>
        <w:jc w:val="center"/>
      </w:pPr>
      <w:r>
        <w:rPr>
          <w:noProof/>
        </w:rPr>
        <w:drawing>
          <wp:inline distT="0" distB="0" distL="0" distR="0" wp14:anchorId="799B1187" wp14:editId="7B942D11">
            <wp:extent cx="1857375" cy="1381125"/>
            <wp:effectExtent l="0" t="0" r="9525" b="9525"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señal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231C0" w14:textId="067FA445" w:rsidR="00242F06" w:rsidRDefault="00242F06" w:rsidP="00242F06">
      <w:pPr>
        <w:jc w:val="center"/>
        <w:rPr>
          <w:rFonts w:ascii="Modern Love Caps" w:hAnsi="Modern Love Caps"/>
          <w:sz w:val="56"/>
          <w:szCs w:val="56"/>
        </w:rPr>
      </w:pPr>
      <w:r w:rsidRPr="00242F06">
        <w:rPr>
          <w:rFonts w:ascii="Modern Love Caps" w:hAnsi="Modern Love Caps"/>
          <w:sz w:val="56"/>
          <w:szCs w:val="56"/>
        </w:rPr>
        <w:t>Escuela normal de educación preescolar</w:t>
      </w:r>
    </w:p>
    <w:p w14:paraId="69CDAF40" w14:textId="23AF0018" w:rsidR="00242F06" w:rsidRDefault="00242F06" w:rsidP="00242F06">
      <w:pPr>
        <w:jc w:val="center"/>
        <w:rPr>
          <w:rFonts w:ascii="Modern Love Caps" w:hAnsi="Modern Love Caps"/>
          <w:sz w:val="44"/>
          <w:szCs w:val="44"/>
        </w:rPr>
      </w:pPr>
      <w:r>
        <w:rPr>
          <w:rFonts w:ascii="Modern Love Caps" w:hAnsi="Modern Love Caps"/>
          <w:sz w:val="44"/>
          <w:szCs w:val="44"/>
        </w:rPr>
        <w:t>Desarrollo de la competencia lectora</w:t>
      </w:r>
    </w:p>
    <w:p w14:paraId="0BA35A22" w14:textId="1CAE58C1" w:rsidR="00242F06" w:rsidRDefault="00242F06" w:rsidP="00242F06">
      <w:pPr>
        <w:jc w:val="center"/>
        <w:rPr>
          <w:rFonts w:ascii="Modern Love Caps" w:hAnsi="Modern Love Caps"/>
          <w:sz w:val="44"/>
          <w:szCs w:val="44"/>
        </w:rPr>
      </w:pPr>
      <w:r>
        <w:rPr>
          <w:rFonts w:ascii="Modern Love Caps" w:hAnsi="Modern Love Caps"/>
          <w:sz w:val="44"/>
          <w:szCs w:val="44"/>
        </w:rPr>
        <w:t>Maestra: Elena Monserrat Gámez Cepeda</w:t>
      </w:r>
    </w:p>
    <w:p w14:paraId="678F95DD" w14:textId="6668BC93" w:rsidR="00242F06" w:rsidRDefault="00242F06" w:rsidP="00242F06">
      <w:pPr>
        <w:jc w:val="center"/>
        <w:rPr>
          <w:rFonts w:ascii="Modern Love Caps" w:hAnsi="Modern Love Caps"/>
          <w:sz w:val="44"/>
          <w:szCs w:val="44"/>
        </w:rPr>
      </w:pPr>
      <w:r>
        <w:rPr>
          <w:rFonts w:ascii="Modern Love Caps" w:hAnsi="Modern Love Caps"/>
          <w:sz w:val="44"/>
          <w:szCs w:val="44"/>
        </w:rPr>
        <w:t>Alumna: sara patricia Garcia Velarde</w:t>
      </w:r>
    </w:p>
    <w:p w14:paraId="340332E0" w14:textId="04A081B2" w:rsidR="00242F06" w:rsidRDefault="00242F06" w:rsidP="00242F06">
      <w:pPr>
        <w:jc w:val="center"/>
        <w:rPr>
          <w:rFonts w:ascii="Modern Love Caps" w:hAnsi="Modern Love Caps"/>
          <w:sz w:val="44"/>
          <w:szCs w:val="44"/>
        </w:rPr>
      </w:pPr>
      <w:proofErr w:type="spellStart"/>
      <w:r>
        <w:rPr>
          <w:rFonts w:ascii="Modern Love Caps" w:hAnsi="Modern Love Caps"/>
          <w:sz w:val="44"/>
          <w:szCs w:val="44"/>
        </w:rPr>
        <w:t>Nl</w:t>
      </w:r>
      <w:proofErr w:type="spellEnd"/>
      <w:r>
        <w:rPr>
          <w:rFonts w:ascii="Modern Love Caps" w:hAnsi="Modern Love Caps"/>
          <w:sz w:val="44"/>
          <w:szCs w:val="44"/>
        </w:rPr>
        <w:t>: 8 2 “b”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22"/>
      </w:tblGrid>
      <w:tr w:rsidR="00242F06" w:rsidRPr="00242F06" w14:paraId="214F983E" w14:textId="77777777" w:rsidTr="00242F0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0DA33" w14:textId="77777777" w:rsidR="00242F06" w:rsidRPr="00242F06" w:rsidRDefault="00242F06" w:rsidP="00242F0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42F0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UNIDAD DE APRENDIZAJE I. SABER LO QUE ES LEER.</w:t>
            </w:r>
          </w:p>
        </w:tc>
      </w:tr>
      <w:tr w:rsidR="00242F06" w:rsidRPr="00242F06" w14:paraId="749E70E2" w14:textId="77777777" w:rsidTr="00242F0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242F06" w:rsidRPr="00242F06" w14:paraId="6174B471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05904178" w14:textId="39593C3E" w:rsidR="00242F06" w:rsidRPr="00242F06" w:rsidRDefault="00242F06" w:rsidP="00242F06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242F06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5105C819" wp14:editId="21C262E9">
                        <wp:extent cx="104775" cy="104775"/>
                        <wp:effectExtent l="0" t="0" r="9525" b="9525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0A2C52E4" w14:textId="77777777" w:rsidR="00242F06" w:rsidRPr="00242F06" w:rsidRDefault="00242F06" w:rsidP="00242F06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242F06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Detecta los procesos de aprendizaje de sus alumnos para favorecer su desarrollo cognitivo y socioemocional.</w:t>
                  </w:r>
                </w:p>
              </w:tc>
            </w:tr>
          </w:tbl>
          <w:p w14:paraId="553B350E" w14:textId="77777777" w:rsidR="00242F06" w:rsidRPr="00242F06" w:rsidRDefault="00242F06" w:rsidP="00242F0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242F06" w:rsidRPr="00242F06" w14:paraId="52D16227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5B6F4A67" w14:textId="46A11051" w:rsidR="00242F06" w:rsidRPr="00242F06" w:rsidRDefault="00242F06" w:rsidP="00242F06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242F06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65DA4D35" wp14:editId="6C9C6379">
                        <wp:extent cx="104775" cy="104775"/>
                        <wp:effectExtent l="0" t="0" r="9525" b="9525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578635F8" w14:textId="77777777" w:rsidR="00242F06" w:rsidRPr="00242F06" w:rsidRDefault="00242F06" w:rsidP="00242F06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242F06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14:paraId="45AF640F" w14:textId="77777777" w:rsidR="00242F06" w:rsidRPr="00242F06" w:rsidRDefault="00242F06" w:rsidP="00242F0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45A99365" w14:textId="2F68E7D2" w:rsidR="00242F06" w:rsidRDefault="00242F06" w:rsidP="00242F06">
      <w:pPr>
        <w:jc w:val="center"/>
        <w:rPr>
          <w:rFonts w:ascii="Modern Love Caps" w:hAnsi="Modern Love Caps"/>
          <w:sz w:val="44"/>
          <w:szCs w:val="44"/>
        </w:rPr>
      </w:pPr>
    </w:p>
    <w:p w14:paraId="66924033" w14:textId="1C9C3846" w:rsidR="00242F06" w:rsidRDefault="00242F06" w:rsidP="00242F06">
      <w:pPr>
        <w:jc w:val="center"/>
        <w:rPr>
          <w:rFonts w:ascii="Modern Love Caps" w:hAnsi="Modern Love Caps"/>
          <w:sz w:val="44"/>
          <w:szCs w:val="44"/>
        </w:rPr>
      </w:pPr>
      <w:r w:rsidRPr="00242F06">
        <w:rPr>
          <w:rFonts w:ascii="Modern Love Caps" w:hAnsi="Modern Love Caps"/>
          <w:sz w:val="44"/>
          <w:szCs w:val="44"/>
          <w:highlight w:val="lightGray"/>
        </w:rPr>
        <w:t>“LIBROS Y LECTURA: POR QUÉ COMENZAR CON LOS MÁS PEQUEÑOS”.</w:t>
      </w:r>
    </w:p>
    <w:p w14:paraId="334A3020" w14:textId="1248B7CF" w:rsidR="00242F06" w:rsidRDefault="00242F06" w:rsidP="00242F06">
      <w:pPr>
        <w:rPr>
          <w:rFonts w:ascii="Modern Love Caps" w:hAnsi="Modern Love Caps"/>
          <w:sz w:val="44"/>
          <w:szCs w:val="44"/>
        </w:rPr>
      </w:pPr>
      <w:r>
        <w:rPr>
          <w:rFonts w:ascii="Modern Love Caps" w:hAnsi="Modern Love Caps"/>
          <w:sz w:val="44"/>
          <w:szCs w:val="44"/>
        </w:rPr>
        <w:t>Saltillo, Coahuila                       24/03/21</w:t>
      </w:r>
    </w:p>
    <w:p w14:paraId="6A4729B4" w14:textId="77777777" w:rsidR="00242F06" w:rsidRPr="00242F06" w:rsidRDefault="00242F06" w:rsidP="00242F06">
      <w:pPr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42F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El desarrollo del niño y su relación con los libros</w:t>
      </w:r>
    </w:p>
    <w:p w14:paraId="4717C62B" w14:textId="77777777" w:rsidR="00242F06" w:rsidRPr="00242F06" w:rsidRDefault="00242F06" w:rsidP="00242F06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42F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Responde o complementa los siguientes cuestionamientos:</w:t>
      </w:r>
    </w:p>
    <w:p w14:paraId="761A290C" w14:textId="35A7B1DD" w:rsidR="00242F06" w:rsidRDefault="00242F06" w:rsidP="00242F0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C725D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7</w:t>
      </w:r>
      <w:r w:rsidRPr="00242F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.- En el desarrollo del niño y su relación con los libros, ¿por qué es conveniente comenzar con bebés que tienen pocos meses de edad?</w:t>
      </w:r>
    </w:p>
    <w:p w14:paraId="7D5F3862" w14:textId="75873CBC" w:rsidR="005E6DCA" w:rsidRPr="00242F06" w:rsidRDefault="007177AE" w:rsidP="00242F06">
      <w:pPr>
        <w:spacing w:before="100" w:beforeAutospacing="1" w:after="120" w:line="240" w:lineRule="auto"/>
        <w:rPr>
          <w:rFonts w:ascii="Cavolini" w:eastAsia="Times New Roman" w:hAnsi="Cavolini" w:cs="Cavolini"/>
          <w:color w:val="000000"/>
          <w:sz w:val="24"/>
          <w:szCs w:val="24"/>
          <w:lang w:eastAsia="es-MX"/>
        </w:rPr>
      </w:pPr>
      <w:r w:rsidRPr="007177AE">
        <w:rPr>
          <w:rFonts w:ascii="Cavolini" w:eastAsia="Times New Roman" w:hAnsi="Cavolini" w:cs="Cavolini"/>
          <w:color w:val="000000"/>
          <w:sz w:val="24"/>
          <w:szCs w:val="24"/>
          <w:lang w:eastAsia="es-MX"/>
        </w:rPr>
        <w:t xml:space="preserve">Porque en todo el mundo los primeros juegos lingüísticos establecen un puente entre placer y realidad. Las rimas podrían bastar. Aun cuando su interés por los libros ilustrados resulta evidente y estimulante. </w:t>
      </w:r>
    </w:p>
    <w:p w14:paraId="64A5B1DC" w14:textId="350D2962" w:rsidR="00242F06" w:rsidRDefault="00242F06" w:rsidP="00242F0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C725D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8</w:t>
      </w:r>
      <w:r w:rsidRPr="00242F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.- Resulta de la mayor importancia presentar libros ilustrados a los bebés desde los primeros meses. Su interés por ellos resulta tan evidente y estimulante porque…</w:t>
      </w:r>
    </w:p>
    <w:p w14:paraId="5EA4DB8B" w14:textId="2DE7F7ED" w:rsidR="007177AE" w:rsidRPr="00242F06" w:rsidRDefault="007177AE" w:rsidP="007177AE">
      <w:pPr>
        <w:spacing w:before="100" w:beforeAutospacing="1" w:after="120" w:line="240" w:lineRule="auto"/>
        <w:rPr>
          <w:rFonts w:ascii="Cavolini" w:eastAsia="Times New Roman" w:hAnsi="Cavolini" w:cs="Cavolini"/>
          <w:color w:val="000000"/>
          <w:sz w:val="24"/>
          <w:szCs w:val="24"/>
          <w:lang w:eastAsia="es-MX"/>
        </w:rPr>
      </w:pPr>
      <w:r w:rsidRPr="007177AE">
        <w:rPr>
          <w:rFonts w:ascii="Cavolini" w:eastAsia="Times New Roman" w:hAnsi="Cavolini" w:cs="Cavolini"/>
          <w:color w:val="000000"/>
          <w:sz w:val="24"/>
          <w:szCs w:val="24"/>
          <w:lang w:eastAsia="es-MX"/>
        </w:rPr>
        <w:t>Algo muy interesante es que, si acercamos libros ilustrados al bebe son capaces de reconocer en los textos o las ilustraciones las representaciones de los vocablos y los ritmos que utilizan cotidianamente.</w:t>
      </w:r>
      <w:r>
        <w:rPr>
          <w:rFonts w:ascii="Cavolini" w:eastAsia="Times New Roman" w:hAnsi="Cavolini" w:cs="Cavolini"/>
          <w:color w:val="000000"/>
          <w:sz w:val="24"/>
          <w:szCs w:val="24"/>
          <w:lang w:eastAsia="es-MX"/>
        </w:rPr>
        <w:t xml:space="preserve"> Es por eso por lo que resulta de la mayor importancia presentar libros ilustrados en los primeros meses.</w:t>
      </w:r>
    </w:p>
    <w:p w14:paraId="54F96573" w14:textId="77777777" w:rsidR="007177AE" w:rsidRPr="00242F06" w:rsidRDefault="007177AE" w:rsidP="00242F06">
      <w:pPr>
        <w:spacing w:before="100" w:beforeAutospacing="1" w:after="120" w:line="240" w:lineRule="auto"/>
        <w:rPr>
          <w:rFonts w:ascii="Cavolini" w:eastAsia="Times New Roman" w:hAnsi="Cavolini" w:cs="Cavolini"/>
          <w:color w:val="000000"/>
          <w:sz w:val="24"/>
          <w:szCs w:val="24"/>
          <w:lang w:eastAsia="es-MX"/>
        </w:rPr>
      </w:pPr>
    </w:p>
    <w:p w14:paraId="43A5328B" w14:textId="0ABF0DDC" w:rsidR="00242F06" w:rsidRDefault="00242F06" w:rsidP="00242F0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C725D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9</w:t>
      </w:r>
      <w:r w:rsidRPr="00242F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.- Los bebés se apoderan de los libros por sí mismos; quieren elegirlos, y los entregan o los señalan para que se los lean. Es importante reconocer y respetar sus elecciones desde esta temprana edad porque…</w:t>
      </w:r>
    </w:p>
    <w:p w14:paraId="5E836BAA" w14:textId="0772B884" w:rsidR="007177AE" w:rsidRPr="00242F06" w:rsidRDefault="007177AE" w:rsidP="00242F06">
      <w:pPr>
        <w:spacing w:before="100" w:beforeAutospacing="1" w:after="120" w:line="240" w:lineRule="auto"/>
        <w:rPr>
          <w:rFonts w:ascii="Cavolini" w:eastAsia="Times New Roman" w:hAnsi="Cavolini" w:cs="Cavolini"/>
          <w:color w:val="000000"/>
          <w:sz w:val="24"/>
          <w:szCs w:val="24"/>
          <w:lang w:eastAsia="es-MX"/>
        </w:rPr>
      </w:pPr>
      <w:r>
        <w:rPr>
          <w:rFonts w:ascii="Cavolini" w:eastAsia="Times New Roman" w:hAnsi="Cavolini" w:cs="Cavolini"/>
          <w:color w:val="000000"/>
          <w:sz w:val="24"/>
          <w:szCs w:val="24"/>
          <w:lang w:eastAsia="es-MX"/>
        </w:rPr>
        <w:t>Se trata de elecciones duraderas, que marcan el comienzo de algo que para nosotros es importante; que cada niño recorra su propio camino en las historias y los libros que prefiera.</w:t>
      </w:r>
    </w:p>
    <w:p w14:paraId="3390CE5F" w14:textId="571D45A4" w:rsidR="00242F06" w:rsidRDefault="00242F06" w:rsidP="00242F0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42F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</w:t>
      </w:r>
      <w:r w:rsidRPr="002C725D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0.-</w:t>
      </w:r>
      <w:r w:rsidRPr="00242F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 mucho más fácil y rentable leer dirigiéndose a un solo bebé en un grupo pequeño porque:</w:t>
      </w:r>
    </w:p>
    <w:p w14:paraId="19058C6E" w14:textId="6E6E06F6" w:rsidR="007177AE" w:rsidRPr="00242F06" w:rsidRDefault="007177AE" w:rsidP="00242F06">
      <w:pPr>
        <w:spacing w:before="100" w:beforeAutospacing="1" w:after="120" w:line="240" w:lineRule="auto"/>
        <w:rPr>
          <w:rFonts w:ascii="Cavolini" w:eastAsia="Times New Roman" w:hAnsi="Cavolini" w:cs="Cavolini"/>
          <w:color w:val="000000"/>
          <w:sz w:val="24"/>
          <w:szCs w:val="24"/>
          <w:lang w:eastAsia="es-MX"/>
        </w:rPr>
      </w:pPr>
      <w:r>
        <w:rPr>
          <w:rFonts w:ascii="Cavolini" w:eastAsia="Times New Roman" w:hAnsi="Cavolini" w:cs="Cavolini"/>
          <w:color w:val="000000"/>
          <w:sz w:val="24"/>
          <w:szCs w:val="24"/>
          <w:lang w:eastAsia="es-MX"/>
        </w:rPr>
        <w:t xml:space="preserve">Los bebes que comienzan a </w:t>
      </w:r>
      <w:r w:rsidR="00523454">
        <w:rPr>
          <w:rFonts w:ascii="Cavolini" w:eastAsia="Times New Roman" w:hAnsi="Cavolini" w:cs="Cavolini"/>
          <w:color w:val="000000"/>
          <w:sz w:val="24"/>
          <w:szCs w:val="24"/>
          <w:lang w:eastAsia="es-MX"/>
        </w:rPr>
        <w:t>afirmarse</w:t>
      </w:r>
      <w:r>
        <w:rPr>
          <w:rFonts w:ascii="Cavolini" w:eastAsia="Times New Roman" w:hAnsi="Cavolini" w:cs="Cavolini"/>
          <w:color w:val="000000"/>
          <w:sz w:val="24"/>
          <w:szCs w:val="24"/>
          <w:lang w:eastAsia="es-MX"/>
        </w:rPr>
        <w:t xml:space="preserve"> eligen sus historias de manera muy determinante. Los otros esperan su turno, escuchan, reaccionan y toman otros libros que, a su vez, pedirán que se les cuenten. Comprenden sin dificultad esta primera </w:t>
      </w:r>
      <w:r w:rsidR="00523454">
        <w:rPr>
          <w:rFonts w:ascii="Cavolini" w:eastAsia="Times New Roman" w:hAnsi="Cavolini" w:cs="Cavolini"/>
          <w:color w:val="000000"/>
          <w:sz w:val="24"/>
          <w:szCs w:val="24"/>
          <w:lang w:eastAsia="es-MX"/>
        </w:rPr>
        <w:t>disciplina que se da sin problemas de modo placentero. Algunos ríen, otros se mostrarán temerosos, serán más o menos extrovertidos.</w:t>
      </w:r>
    </w:p>
    <w:p w14:paraId="5549DE1D" w14:textId="0E0DFADD" w:rsidR="00242F06" w:rsidRDefault="00242F06" w:rsidP="00242F0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C725D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11.-</w:t>
      </w:r>
      <w:r w:rsidRPr="00242F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 sed de historias del bebé es muy grande al final de su primer año; se vuelve más exigente y también más interiorizado, con frecuencia también más </w:t>
      </w:r>
      <w:r w:rsidRPr="00242F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inquieto. En base al texto, escribe siete oraciones que señalen los aspectos más importantes de su relación con los relatos:</w:t>
      </w:r>
    </w:p>
    <w:p w14:paraId="159D20A6" w14:textId="77777777" w:rsidR="009E2144" w:rsidRPr="009E2144" w:rsidRDefault="009E2144" w:rsidP="009E2144">
      <w:pPr>
        <w:spacing w:before="100" w:beforeAutospacing="1" w:after="120" w:line="240" w:lineRule="auto"/>
        <w:rPr>
          <w:rFonts w:ascii="Cavolini" w:eastAsia="Times New Roman" w:hAnsi="Cavolini" w:cs="Cavolini"/>
          <w:color w:val="000000"/>
          <w:sz w:val="24"/>
          <w:szCs w:val="24"/>
          <w:lang w:eastAsia="es-MX"/>
        </w:rPr>
      </w:pPr>
      <w:r w:rsidRPr="009E2144">
        <w:rPr>
          <w:rFonts w:ascii="Cavolini" w:eastAsia="Times New Roman" w:hAnsi="Cavolini" w:cs="Cavolini"/>
          <w:color w:val="000000"/>
          <w:sz w:val="24"/>
          <w:szCs w:val="24"/>
          <w:lang w:eastAsia="es-MX"/>
        </w:rPr>
        <w:t>•</w:t>
      </w:r>
      <w:r w:rsidRPr="009E2144">
        <w:rPr>
          <w:rFonts w:ascii="Cavolini" w:eastAsia="Times New Roman" w:hAnsi="Cavolini" w:cs="Cavolini"/>
          <w:color w:val="000000"/>
          <w:sz w:val="24"/>
          <w:szCs w:val="24"/>
          <w:lang w:eastAsia="es-MX"/>
        </w:rPr>
        <w:tab/>
        <w:t>La madre se da cuenta de que muchas de las cenas que se representa mientras no está hablando tiene un sentido, aunque este se le escape</w:t>
      </w:r>
    </w:p>
    <w:p w14:paraId="47FA45B0" w14:textId="45589EE3" w:rsidR="009E2144" w:rsidRPr="009E2144" w:rsidRDefault="009E2144" w:rsidP="009E2144">
      <w:pPr>
        <w:spacing w:before="100" w:beforeAutospacing="1" w:after="120" w:line="240" w:lineRule="auto"/>
        <w:rPr>
          <w:rFonts w:ascii="Cavolini" w:eastAsia="Times New Roman" w:hAnsi="Cavolini" w:cs="Cavolini"/>
          <w:color w:val="000000"/>
          <w:sz w:val="24"/>
          <w:szCs w:val="24"/>
          <w:lang w:eastAsia="es-MX"/>
        </w:rPr>
      </w:pPr>
      <w:r w:rsidRPr="009E2144">
        <w:rPr>
          <w:rFonts w:ascii="Cavolini" w:eastAsia="Times New Roman" w:hAnsi="Cavolini" w:cs="Cavolini"/>
          <w:color w:val="000000"/>
          <w:sz w:val="24"/>
          <w:szCs w:val="24"/>
          <w:lang w:eastAsia="es-MX"/>
        </w:rPr>
        <w:t>•</w:t>
      </w:r>
      <w:r w:rsidRPr="009E2144">
        <w:rPr>
          <w:rFonts w:ascii="Cavolini" w:eastAsia="Times New Roman" w:hAnsi="Cavolini" w:cs="Cavolini"/>
          <w:color w:val="000000"/>
          <w:sz w:val="24"/>
          <w:szCs w:val="24"/>
          <w:lang w:eastAsia="es-MX"/>
        </w:rPr>
        <w:tab/>
        <w:t>El bebé comprende la ausencia, pero para él no es algo abstracto, es una vivencia sentimental cuando su madre nuestra el bebé cree estar con alguien más.</w:t>
      </w:r>
    </w:p>
    <w:p w14:paraId="6750526B" w14:textId="77777777" w:rsidR="009E2144" w:rsidRPr="009E2144" w:rsidRDefault="009E2144" w:rsidP="009E2144">
      <w:pPr>
        <w:spacing w:before="100" w:beforeAutospacing="1" w:after="120" w:line="240" w:lineRule="auto"/>
        <w:rPr>
          <w:rFonts w:ascii="Cavolini" w:eastAsia="Times New Roman" w:hAnsi="Cavolini" w:cs="Cavolini"/>
          <w:color w:val="000000"/>
          <w:sz w:val="24"/>
          <w:szCs w:val="24"/>
          <w:lang w:eastAsia="es-MX"/>
        </w:rPr>
      </w:pPr>
      <w:r w:rsidRPr="009E2144">
        <w:rPr>
          <w:rFonts w:ascii="Cavolini" w:eastAsia="Times New Roman" w:hAnsi="Cavolini" w:cs="Cavolini"/>
          <w:color w:val="000000"/>
          <w:sz w:val="24"/>
          <w:szCs w:val="24"/>
          <w:lang w:eastAsia="es-MX"/>
        </w:rPr>
        <w:t>•</w:t>
      </w:r>
      <w:r w:rsidRPr="009E2144">
        <w:rPr>
          <w:rFonts w:ascii="Cavolini" w:eastAsia="Times New Roman" w:hAnsi="Cavolini" w:cs="Cavolini"/>
          <w:color w:val="000000"/>
          <w:sz w:val="24"/>
          <w:szCs w:val="24"/>
          <w:lang w:eastAsia="es-MX"/>
        </w:rPr>
        <w:tab/>
        <w:t>El bebé transforma en juegos de placer y desagrado con sentimientos de pérdida y reencuentros.</w:t>
      </w:r>
    </w:p>
    <w:p w14:paraId="0F76B8C7" w14:textId="77777777" w:rsidR="009E2144" w:rsidRPr="009E2144" w:rsidRDefault="009E2144" w:rsidP="009E2144">
      <w:pPr>
        <w:spacing w:before="100" w:beforeAutospacing="1" w:after="120" w:line="240" w:lineRule="auto"/>
        <w:rPr>
          <w:rFonts w:ascii="Cavolini" w:eastAsia="Times New Roman" w:hAnsi="Cavolini" w:cs="Cavolini"/>
          <w:color w:val="000000"/>
          <w:sz w:val="24"/>
          <w:szCs w:val="24"/>
          <w:lang w:eastAsia="es-MX"/>
        </w:rPr>
      </w:pPr>
      <w:r w:rsidRPr="009E2144">
        <w:rPr>
          <w:rFonts w:ascii="Cavolini" w:eastAsia="Times New Roman" w:hAnsi="Cavolini" w:cs="Cavolini"/>
          <w:color w:val="000000"/>
          <w:sz w:val="24"/>
          <w:szCs w:val="24"/>
          <w:lang w:eastAsia="es-MX"/>
        </w:rPr>
        <w:t>•</w:t>
      </w:r>
      <w:r w:rsidRPr="009E2144">
        <w:rPr>
          <w:rFonts w:ascii="Cavolini" w:eastAsia="Times New Roman" w:hAnsi="Cavolini" w:cs="Cavolini"/>
          <w:color w:val="000000"/>
          <w:sz w:val="24"/>
          <w:szCs w:val="24"/>
          <w:lang w:eastAsia="es-MX"/>
        </w:rPr>
        <w:tab/>
        <w:t>El bebé elige sus relatos favoritos en función de lo que imagina con su manera individual de vivir la pérdida del objeto perdido y reencontrado.</w:t>
      </w:r>
    </w:p>
    <w:p w14:paraId="589B5EF7" w14:textId="77777777" w:rsidR="009E2144" w:rsidRPr="009E2144" w:rsidRDefault="009E2144" w:rsidP="009E2144">
      <w:pPr>
        <w:spacing w:before="100" w:beforeAutospacing="1" w:after="120" w:line="240" w:lineRule="auto"/>
        <w:rPr>
          <w:rFonts w:ascii="Cavolini" w:eastAsia="Times New Roman" w:hAnsi="Cavolini" w:cs="Cavolini"/>
          <w:color w:val="000000"/>
          <w:sz w:val="24"/>
          <w:szCs w:val="24"/>
          <w:lang w:eastAsia="es-MX"/>
        </w:rPr>
      </w:pPr>
      <w:r w:rsidRPr="009E2144">
        <w:rPr>
          <w:rFonts w:ascii="Cavolini" w:eastAsia="Times New Roman" w:hAnsi="Cavolini" w:cs="Cavolini"/>
          <w:color w:val="000000"/>
          <w:sz w:val="24"/>
          <w:szCs w:val="24"/>
          <w:lang w:eastAsia="es-MX"/>
        </w:rPr>
        <w:t>•</w:t>
      </w:r>
      <w:r w:rsidRPr="009E2144">
        <w:rPr>
          <w:rFonts w:ascii="Cavolini" w:eastAsia="Times New Roman" w:hAnsi="Cavolini" w:cs="Cavolini"/>
          <w:color w:val="000000"/>
          <w:sz w:val="24"/>
          <w:szCs w:val="24"/>
          <w:lang w:eastAsia="es-MX"/>
        </w:rPr>
        <w:tab/>
        <w:t>El exterior, el vasto mundo, se vuelve muy interesante.</w:t>
      </w:r>
    </w:p>
    <w:p w14:paraId="5B971E2B" w14:textId="77777777" w:rsidR="009E2144" w:rsidRPr="009E2144" w:rsidRDefault="009E2144" w:rsidP="009E2144">
      <w:pPr>
        <w:spacing w:before="100" w:beforeAutospacing="1" w:after="120" w:line="240" w:lineRule="auto"/>
        <w:rPr>
          <w:rFonts w:ascii="Cavolini" w:eastAsia="Times New Roman" w:hAnsi="Cavolini" w:cs="Cavolini"/>
          <w:color w:val="000000"/>
          <w:sz w:val="24"/>
          <w:szCs w:val="24"/>
          <w:lang w:eastAsia="es-MX"/>
        </w:rPr>
      </w:pPr>
      <w:r w:rsidRPr="009E2144">
        <w:rPr>
          <w:rFonts w:ascii="Cavolini" w:eastAsia="Times New Roman" w:hAnsi="Cavolini" w:cs="Cavolini"/>
          <w:color w:val="000000"/>
          <w:sz w:val="24"/>
          <w:szCs w:val="24"/>
          <w:lang w:eastAsia="es-MX"/>
        </w:rPr>
        <w:t>•</w:t>
      </w:r>
      <w:r w:rsidRPr="009E2144">
        <w:rPr>
          <w:rFonts w:ascii="Cavolini" w:eastAsia="Times New Roman" w:hAnsi="Cavolini" w:cs="Cavolini"/>
          <w:color w:val="000000"/>
          <w:sz w:val="24"/>
          <w:szCs w:val="24"/>
          <w:lang w:eastAsia="es-MX"/>
        </w:rPr>
        <w:tab/>
        <w:t>El bebé crece y sólo puede decir palabras frases comprender a su manera, lo que dice o lo que se lee.</w:t>
      </w:r>
    </w:p>
    <w:p w14:paraId="495DAE8D" w14:textId="4F6D3BCD" w:rsidR="00523454" w:rsidRPr="00242F06" w:rsidRDefault="009E2144" w:rsidP="009E2144">
      <w:pPr>
        <w:spacing w:before="100" w:beforeAutospacing="1" w:after="120" w:line="240" w:lineRule="auto"/>
        <w:rPr>
          <w:rFonts w:ascii="Cavolini" w:eastAsia="Times New Roman" w:hAnsi="Cavolini" w:cs="Cavolini"/>
          <w:color w:val="000000"/>
          <w:sz w:val="24"/>
          <w:szCs w:val="24"/>
          <w:lang w:eastAsia="es-MX"/>
        </w:rPr>
      </w:pPr>
      <w:r w:rsidRPr="009E2144">
        <w:rPr>
          <w:rFonts w:ascii="Cavolini" w:eastAsia="Times New Roman" w:hAnsi="Cavolini" w:cs="Cavolini"/>
          <w:color w:val="000000"/>
          <w:sz w:val="24"/>
          <w:szCs w:val="24"/>
          <w:lang w:eastAsia="es-MX"/>
        </w:rPr>
        <w:t>•</w:t>
      </w:r>
      <w:r w:rsidRPr="009E2144">
        <w:rPr>
          <w:rFonts w:ascii="Cavolini" w:eastAsia="Times New Roman" w:hAnsi="Cavolini" w:cs="Cavolini"/>
          <w:color w:val="000000"/>
          <w:sz w:val="24"/>
          <w:szCs w:val="24"/>
          <w:lang w:eastAsia="es-MX"/>
        </w:rPr>
        <w:tab/>
        <w:t>Sabe diferenciar muy bien entre la realidad a la cual no siempre quiere apegarse.</w:t>
      </w:r>
    </w:p>
    <w:p w14:paraId="0DDAE2F1" w14:textId="77777777" w:rsidR="00242F06" w:rsidRPr="00242F06" w:rsidRDefault="00242F06" w:rsidP="00242F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42F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Lectura del tema:</w:t>
      </w:r>
    </w:p>
    <w:p w14:paraId="2140FA50" w14:textId="77777777" w:rsidR="00242F06" w:rsidRPr="00242F06" w:rsidRDefault="00242F06" w:rsidP="00242F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42F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LIBROS Y LECTURA: ¿POR QUÉ COMENZAR CON LOS MÁS PEQUEÑOS? (3ª parte)</w:t>
      </w:r>
    </w:p>
    <w:p w14:paraId="54CFA2D5" w14:textId="77777777" w:rsidR="00242F06" w:rsidRPr="00242F06" w:rsidRDefault="00242F06" w:rsidP="00242F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42F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 cómo Billy se acercó a los libros. Observación de un niño de 3 años recabada por Christelle </w:t>
      </w:r>
      <w:proofErr w:type="spellStart"/>
      <w:r w:rsidRPr="00242F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Amanche</w:t>
      </w:r>
      <w:proofErr w:type="spellEnd"/>
      <w:r w:rsidRPr="00242F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animadora de ACCES</w:t>
      </w:r>
    </w:p>
    <w:p w14:paraId="3CA6A211" w14:textId="77777777" w:rsidR="00242F06" w:rsidRPr="00242F06" w:rsidRDefault="00242F06" w:rsidP="00242F06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42F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Responde o complementa los siguientes cuestionamientos:</w:t>
      </w:r>
    </w:p>
    <w:p w14:paraId="5FA43419" w14:textId="0C57175A" w:rsidR="00242F06" w:rsidRDefault="00242F06" w:rsidP="00242F0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C725D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12</w:t>
      </w:r>
      <w:r w:rsidRPr="00242F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.- En los comentarios de estas observaciones dan algunos consejos que debe tomar en cuenta la animadora de lectura para lograr un exitoso acercamiento del niño con la lectura.</w:t>
      </w:r>
    </w:p>
    <w:p w14:paraId="6569B532" w14:textId="77777777" w:rsidR="00B62E39" w:rsidRPr="00B62E39" w:rsidRDefault="00B62E39" w:rsidP="00B62E39">
      <w:pPr>
        <w:spacing w:before="100" w:beforeAutospacing="1" w:after="120" w:line="240" w:lineRule="auto"/>
        <w:rPr>
          <w:rFonts w:ascii="Cavolini" w:eastAsia="Times New Roman" w:hAnsi="Cavolini" w:cs="Cavolini"/>
          <w:color w:val="000000"/>
          <w:sz w:val="24"/>
          <w:szCs w:val="24"/>
          <w:lang w:eastAsia="es-MX"/>
        </w:rPr>
      </w:pPr>
      <w:r w:rsidRPr="00B62E39">
        <w:rPr>
          <w:rFonts w:ascii="Cavolini" w:eastAsia="Times New Roman" w:hAnsi="Cavolini" w:cs="Cavolini"/>
          <w:color w:val="000000"/>
          <w:sz w:val="24"/>
          <w:szCs w:val="24"/>
          <w:lang w:eastAsia="es-MX"/>
        </w:rPr>
        <w:t>Elige un libro de gran calidad que parece demasiado tierno y con frecuencia desata reacciones de rivalidad con los bebés.</w:t>
      </w:r>
    </w:p>
    <w:p w14:paraId="2359218C" w14:textId="77777777" w:rsidR="00B62E39" w:rsidRPr="00B62E39" w:rsidRDefault="00B62E39" w:rsidP="00B62E39">
      <w:pPr>
        <w:spacing w:before="100" w:beforeAutospacing="1" w:after="120" w:line="240" w:lineRule="auto"/>
        <w:rPr>
          <w:rFonts w:ascii="Cavolini" w:eastAsia="Times New Roman" w:hAnsi="Cavolini" w:cs="Cavolini"/>
          <w:color w:val="000000"/>
          <w:sz w:val="24"/>
          <w:szCs w:val="24"/>
          <w:lang w:eastAsia="es-MX"/>
        </w:rPr>
      </w:pPr>
      <w:r w:rsidRPr="00B62E39">
        <w:rPr>
          <w:rFonts w:ascii="Cavolini" w:eastAsia="Times New Roman" w:hAnsi="Cavolini" w:cs="Cavolini"/>
          <w:color w:val="000000"/>
          <w:sz w:val="24"/>
          <w:szCs w:val="24"/>
          <w:lang w:eastAsia="es-MX"/>
        </w:rPr>
        <w:lastRenderedPageBreak/>
        <w:t>1.</w:t>
      </w:r>
      <w:r w:rsidRPr="00B62E39">
        <w:rPr>
          <w:rFonts w:ascii="Cavolini" w:eastAsia="Times New Roman" w:hAnsi="Cavolini" w:cs="Cavolini"/>
          <w:color w:val="000000"/>
          <w:sz w:val="24"/>
          <w:szCs w:val="24"/>
          <w:lang w:eastAsia="es-MX"/>
        </w:rPr>
        <w:tab/>
        <w:t>Los libros, rimas, libros ilustrados son los que transportan agradablemente al pequeño, haciéndolo salir de su “Capullo”.</w:t>
      </w:r>
    </w:p>
    <w:p w14:paraId="2D68BE4B" w14:textId="77777777" w:rsidR="00B62E39" w:rsidRPr="00B62E39" w:rsidRDefault="00B62E39" w:rsidP="00B62E39">
      <w:pPr>
        <w:spacing w:before="100" w:beforeAutospacing="1" w:after="120" w:line="240" w:lineRule="auto"/>
        <w:rPr>
          <w:rFonts w:ascii="Cavolini" w:eastAsia="Times New Roman" w:hAnsi="Cavolini" w:cs="Cavolini"/>
          <w:color w:val="000000"/>
          <w:sz w:val="24"/>
          <w:szCs w:val="24"/>
          <w:lang w:eastAsia="es-MX"/>
        </w:rPr>
      </w:pPr>
      <w:r w:rsidRPr="00B62E39">
        <w:rPr>
          <w:rFonts w:ascii="Cavolini" w:eastAsia="Times New Roman" w:hAnsi="Cavolini" w:cs="Cavolini"/>
          <w:color w:val="000000"/>
          <w:sz w:val="24"/>
          <w:szCs w:val="24"/>
          <w:lang w:eastAsia="es-MX"/>
        </w:rPr>
        <w:t>2.</w:t>
      </w:r>
      <w:r w:rsidRPr="00B62E39">
        <w:rPr>
          <w:rFonts w:ascii="Cavolini" w:eastAsia="Times New Roman" w:hAnsi="Cavolini" w:cs="Cavolini"/>
          <w:color w:val="000000"/>
          <w:sz w:val="24"/>
          <w:szCs w:val="24"/>
          <w:lang w:eastAsia="es-MX"/>
        </w:rPr>
        <w:tab/>
        <w:t>Se debe hacer sentir al niño en confianza, con los libros ilustrados lo ayudarán a sortear los obstáculos, siempre y cuando él pueda hacer sus propias elecciones.</w:t>
      </w:r>
    </w:p>
    <w:p w14:paraId="04279FB5" w14:textId="424237BC" w:rsidR="00785426" w:rsidRPr="00242F06" w:rsidRDefault="00B62E39" w:rsidP="00B62E39">
      <w:pPr>
        <w:spacing w:before="100" w:beforeAutospacing="1" w:after="120" w:line="240" w:lineRule="auto"/>
        <w:rPr>
          <w:rFonts w:ascii="Cavolini" w:eastAsia="Times New Roman" w:hAnsi="Cavolini" w:cs="Cavolini"/>
          <w:color w:val="000000"/>
          <w:sz w:val="24"/>
          <w:szCs w:val="24"/>
          <w:lang w:eastAsia="es-MX"/>
        </w:rPr>
      </w:pPr>
      <w:r w:rsidRPr="00B62E39">
        <w:rPr>
          <w:rFonts w:ascii="Cavolini" w:eastAsia="Times New Roman" w:hAnsi="Cavolini" w:cs="Cavolini"/>
          <w:color w:val="000000"/>
          <w:sz w:val="24"/>
          <w:szCs w:val="24"/>
          <w:lang w:eastAsia="es-MX"/>
        </w:rPr>
        <w:t>3.</w:t>
      </w:r>
      <w:r w:rsidRPr="00B62E39">
        <w:rPr>
          <w:rFonts w:ascii="Cavolini" w:eastAsia="Times New Roman" w:hAnsi="Cavolini" w:cs="Cavolini"/>
          <w:color w:val="000000"/>
          <w:sz w:val="24"/>
          <w:szCs w:val="24"/>
          <w:lang w:eastAsia="es-MX"/>
        </w:rPr>
        <w:tab/>
        <w:t>Si no se le acompaña leyendo historias que él mismo ha elegido, está en peligro de convertirse en uno de esos niños “incapaces de pensar”</w:t>
      </w:r>
      <w:r>
        <w:rPr>
          <w:rFonts w:ascii="Cavolini" w:eastAsia="Times New Roman" w:hAnsi="Cavolini" w:cs="Cavolini"/>
          <w:color w:val="000000"/>
          <w:sz w:val="24"/>
          <w:szCs w:val="24"/>
          <w:lang w:eastAsia="es-MX"/>
        </w:rPr>
        <w:t>.</w:t>
      </w:r>
    </w:p>
    <w:p w14:paraId="396F9FB0" w14:textId="77777777" w:rsidR="00242F06" w:rsidRPr="00242F06" w:rsidRDefault="00242F06" w:rsidP="00242F06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C725D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1</w:t>
      </w:r>
      <w:r w:rsidRPr="00242F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3. Identifica y escribe las cinco ideas principales de la conclusión del texto.</w:t>
      </w:r>
    </w:p>
    <w:p w14:paraId="6D24DB7A" w14:textId="77777777" w:rsidR="00B62E39" w:rsidRPr="00B62E39" w:rsidRDefault="00B62E39" w:rsidP="00B62E39">
      <w:pPr>
        <w:rPr>
          <w:rFonts w:ascii="Cavolini" w:hAnsi="Cavolini" w:cs="Cavolini"/>
          <w:sz w:val="24"/>
          <w:szCs w:val="24"/>
        </w:rPr>
      </w:pPr>
      <w:r w:rsidRPr="00B62E39">
        <w:rPr>
          <w:rFonts w:ascii="Cavolini" w:hAnsi="Cavolini" w:cs="Cavolini"/>
          <w:sz w:val="24"/>
          <w:szCs w:val="24"/>
        </w:rPr>
        <w:t>1.</w:t>
      </w:r>
      <w:r w:rsidRPr="00B62E39">
        <w:rPr>
          <w:rFonts w:ascii="Cavolini" w:hAnsi="Cavolini" w:cs="Cavolini"/>
          <w:sz w:val="24"/>
          <w:szCs w:val="24"/>
        </w:rPr>
        <w:tab/>
        <w:t>Hay que insistir en la necesidad de leerle individualmente</w:t>
      </w:r>
    </w:p>
    <w:p w14:paraId="3A04C1B8" w14:textId="77777777" w:rsidR="00B62E39" w:rsidRPr="00B62E39" w:rsidRDefault="00B62E39" w:rsidP="00B62E39">
      <w:pPr>
        <w:rPr>
          <w:rFonts w:ascii="Cavolini" w:hAnsi="Cavolini" w:cs="Cavolini"/>
          <w:sz w:val="24"/>
          <w:szCs w:val="24"/>
        </w:rPr>
      </w:pPr>
      <w:r w:rsidRPr="00B62E39">
        <w:rPr>
          <w:rFonts w:ascii="Cavolini" w:hAnsi="Cavolini" w:cs="Cavolini"/>
          <w:sz w:val="24"/>
          <w:szCs w:val="24"/>
        </w:rPr>
        <w:t>2.</w:t>
      </w:r>
      <w:r w:rsidRPr="00B62E39">
        <w:rPr>
          <w:rFonts w:ascii="Cavolini" w:hAnsi="Cavolini" w:cs="Cavolini"/>
          <w:sz w:val="24"/>
          <w:szCs w:val="24"/>
        </w:rPr>
        <w:tab/>
        <w:t>El aprendizaje de la escritura es un proceso que consiste en leerles libros en voz alta y dejar que los bebés lo manipulen.</w:t>
      </w:r>
    </w:p>
    <w:p w14:paraId="638886FC" w14:textId="77777777" w:rsidR="00B62E39" w:rsidRPr="00B62E39" w:rsidRDefault="00B62E39" w:rsidP="00B62E39">
      <w:pPr>
        <w:rPr>
          <w:rFonts w:ascii="Cavolini" w:hAnsi="Cavolini" w:cs="Cavolini"/>
          <w:sz w:val="24"/>
          <w:szCs w:val="24"/>
        </w:rPr>
      </w:pPr>
      <w:r w:rsidRPr="00B62E39">
        <w:rPr>
          <w:rFonts w:ascii="Cavolini" w:hAnsi="Cavolini" w:cs="Cavolini"/>
          <w:sz w:val="24"/>
          <w:szCs w:val="24"/>
        </w:rPr>
        <w:t>3.</w:t>
      </w:r>
      <w:r w:rsidRPr="00B62E39">
        <w:rPr>
          <w:rFonts w:ascii="Cavolini" w:hAnsi="Cavolini" w:cs="Cavolini"/>
          <w:sz w:val="24"/>
          <w:szCs w:val="24"/>
        </w:rPr>
        <w:tab/>
        <w:t>El desarrollo del pensamiento del niño, el placer que siente al que ejercitarlo y por lo tanto su capacidad de aprendizaje pasa por distintas etapas.</w:t>
      </w:r>
    </w:p>
    <w:p w14:paraId="07AF54E8" w14:textId="77777777" w:rsidR="00B62E39" w:rsidRPr="00B62E39" w:rsidRDefault="00B62E39" w:rsidP="00B62E39">
      <w:pPr>
        <w:rPr>
          <w:rFonts w:ascii="Cavolini" w:hAnsi="Cavolini" w:cs="Cavolini"/>
          <w:sz w:val="24"/>
          <w:szCs w:val="24"/>
        </w:rPr>
      </w:pPr>
      <w:r w:rsidRPr="00B62E39">
        <w:rPr>
          <w:rFonts w:ascii="Cavolini" w:hAnsi="Cavolini" w:cs="Cavolini"/>
          <w:sz w:val="24"/>
          <w:szCs w:val="24"/>
        </w:rPr>
        <w:t>4.</w:t>
      </w:r>
      <w:r w:rsidRPr="00B62E39">
        <w:rPr>
          <w:rFonts w:ascii="Cavolini" w:hAnsi="Cavolini" w:cs="Cavolini"/>
          <w:sz w:val="24"/>
          <w:szCs w:val="24"/>
        </w:rPr>
        <w:tab/>
        <w:t>Cada niño tiene derecho a elegir una pequeña historia con la que tenga mayor afinidad.</w:t>
      </w:r>
    </w:p>
    <w:p w14:paraId="0AC03E18" w14:textId="6C58F636" w:rsidR="00242F06" w:rsidRPr="00B62E39" w:rsidRDefault="00B62E39" w:rsidP="00B62E39">
      <w:pPr>
        <w:rPr>
          <w:rFonts w:ascii="Cavolini" w:hAnsi="Cavolini" w:cs="Cavolini"/>
          <w:sz w:val="24"/>
          <w:szCs w:val="24"/>
        </w:rPr>
      </w:pPr>
      <w:r w:rsidRPr="00B62E39">
        <w:rPr>
          <w:rFonts w:ascii="Cavolini" w:hAnsi="Cavolini" w:cs="Cavolini"/>
          <w:sz w:val="24"/>
          <w:szCs w:val="24"/>
        </w:rPr>
        <w:t>5.</w:t>
      </w:r>
      <w:r w:rsidRPr="00B62E39">
        <w:rPr>
          <w:rFonts w:ascii="Cavolini" w:hAnsi="Cavolini" w:cs="Cavolini"/>
          <w:sz w:val="24"/>
          <w:szCs w:val="24"/>
        </w:rPr>
        <w:tab/>
        <w:t>El desarrollo de los servicios de acceso a la lectura para los niños es tan importante en materia educativa como la propia escolaridad primaria</w:t>
      </w:r>
    </w:p>
    <w:sectPr w:rsidR="00242F06" w:rsidRPr="00B62E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06"/>
    <w:rsid w:val="00242F06"/>
    <w:rsid w:val="002C725D"/>
    <w:rsid w:val="00523454"/>
    <w:rsid w:val="005E6DCA"/>
    <w:rsid w:val="007177AE"/>
    <w:rsid w:val="00785426"/>
    <w:rsid w:val="009E2144"/>
    <w:rsid w:val="00B009EA"/>
    <w:rsid w:val="00B6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20839"/>
  <w15:chartTrackingRefBased/>
  <w15:docId w15:val="{13F0F003-DD96-484D-B3BF-A1D43E31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4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787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Garcia Velarde</dc:creator>
  <cp:keywords/>
  <dc:description/>
  <cp:lastModifiedBy>elena monserrat</cp:lastModifiedBy>
  <cp:revision>3</cp:revision>
  <dcterms:created xsi:type="dcterms:W3CDTF">2021-03-25T19:56:00Z</dcterms:created>
  <dcterms:modified xsi:type="dcterms:W3CDTF">2021-03-25T19:59:00Z</dcterms:modified>
</cp:coreProperties>
</file>