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48B5" w14:textId="08C841AB" w:rsidR="004A0C41" w:rsidRDefault="004A0C41">
      <w:r>
        <w:t>ESCUELA NORMAL DE EDUCACION PREESCOLAR</w:t>
      </w:r>
    </w:p>
    <w:p w14:paraId="058BFE2A" w14:textId="232674CD" w:rsidR="004A0C41" w:rsidRDefault="004A0C41">
      <w:r>
        <w:t>ESTRATEGIAS PARA EL DESARROLLO SOCIOEMOCIONAL</w:t>
      </w:r>
    </w:p>
    <w:p w14:paraId="155B974B" w14:textId="3A34195F" w:rsidR="004A0C41" w:rsidRDefault="00EC3074">
      <w:r>
        <w:t>ALUMNA: ANA CECILIA VILLANUEVA GARCIA #20</w:t>
      </w:r>
    </w:p>
    <w:p w14:paraId="4F4FE4B9" w14:textId="7BBE1A0A" w:rsidR="00EC3074" w:rsidRDefault="00EC3074"/>
    <w:p w14:paraId="46F9EB3E" w14:textId="16F6BAFD" w:rsidR="00EC3074" w:rsidRDefault="006A1477">
      <w:r>
        <w:t xml:space="preserve">¿Qué entiendes por </w:t>
      </w:r>
      <w:r w:rsidR="00A717D9">
        <w:t>perspectiva?</w:t>
      </w:r>
    </w:p>
    <w:p w14:paraId="12702F8A" w14:textId="4500610B" w:rsidR="00A717D9" w:rsidRDefault="0094441F">
      <w:r>
        <w:t>Es la forma en la que percibimos las cosas según el lugar o la postura donde nos encontremos.</w:t>
      </w:r>
    </w:p>
    <w:p w14:paraId="3A97B15F" w14:textId="687C6333" w:rsidR="0094441F" w:rsidRDefault="0094441F"/>
    <w:p w14:paraId="06F685A1" w14:textId="1C220EF9" w:rsidR="0094441F" w:rsidRDefault="0094441F">
      <w:r>
        <w:t>¿Qué te dicen estas imágenes?</w:t>
      </w:r>
    </w:p>
    <w:p w14:paraId="61A527A5" w14:textId="2BEE30C6" w:rsidR="0094441F" w:rsidRDefault="0094441F">
      <w:r>
        <w:t xml:space="preserve">Que las personas expresamos opiniones </w:t>
      </w:r>
      <w:r w:rsidR="007D699E">
        <w:t>solo basándonos en lo que vemos sin tomar en cuenta los puntos de vista agenos.</w:t>
      </w:r>
    </w:p>
    <w:sectPr w:rsidR="009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41"/>
    <w:rsid w:val="004A0C41"/>
    <w:rsid w:val="006A1477"/>
    <w:rsid w:val="007D699E"/>
    <w:rsid w:val="0094441F"/>
    <w:rsid w:val="00A717D9"/>
    <w:rsid w:val="00E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41E32"/>
  <w15:chartTrackingRefBased/>
  <w15:docId w15:val="{2A5EA383-7AB9-6F49-B5EF-F2AF32B6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Villanueva</dc:creator>
  <cp:keywords/>
  <dc:description/>
  <cp:lastModifiedBy>Cecilia Villanueva</cp:lastModifiedBy>
  <cp:revision>2</cp:revision>
  <dcterms:created xsi:type="dcterms:W3CDTF">2021-03-22T20:25:00Z</dcterms:created>
  <dcterms:modified xsi:type="dcterms:W3CDTF">2021-03-22T20:25:00Z</dcterms:modified>
</cp:coreProperties>
</file>