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DE28" w14:textId="77777777" w:rsidR="00BB5B09" w:rsidRPr="00BB5B09" w:rsidRDefault="00BB5B09" w:rsidP="00AA2C32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0D5977C8" w14:textId="5892B462" w:rsidR="00BB5B09" w:rsidRPr="00BB5B09" w:rsidRDefault="00BB5B09" w:rsidP="00AA2C32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3C54DF91" w14:textId="0F1EEE1E" w:rsidR="00BB5B09" w:rsidRPr="00BB5B09" w:rsidRDefault="00BB5B09" w:rsidP="00AA2C32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1F118216" w14:textId="77777777" w:rsidR="00BB5B09" w:rsidRPr="00BB5B09" w:rsidRDefault="00BB5B09" w:rsidP="00BB5B09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4CB85BCC" wp14:editId="4944342E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8599C" w14:textId="77777777" w:rsidR="00BB5B09" w:rsidRPr="00BB5B09" w:rsidRDefault="00BB5B09" w:rsidP="00BB5B09">
      <w:pPr>
        <w:spacing w:before="240" w:line="240" w:lineRule="auto"/>
        <w:rPr>
          <w:b/>
          <w:color w:val="332C33"/>
          <w:sz w:val="28"/>
          <w:szCs w:val="28"/>
        </w:rPr>
      </w:pPr>
    </w:p>
    <w:p w14:paraId="2452AAC9" w14:textId="77777777" w:rsidR="00BB5B09" w:rsidRPr="00BB5B09" w:rsidRDefault="00BB5B09" w:rsidP="00BB5B09">
      <w:pPr>
        <w:spacing w:after="0" w:line="360" w:lineRule="auto"/>
        <w:rPr>
          <w:b/>
          <w:color w:val="332C33"/>
          <w:sz w:val="28"/>
          <w:szCs w:val="28"/>
        </w:rPr>
      </w:pPr>
    </w:p>
    <w:p w14:paraId="126EB744" w14:textId="77777777" w:rsidR="00BB5B09" w:rsidRPr="00BB5B09" w:rsidRDefault="00BB5B09" w:rsidP="00BB5B0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3C7961CD" w14:textId="77777777" w:rsidR="00BB5B09" w:rsidRPr="00BB5B09" w:rsidRDefault="00BB5B09" w:rsidP="00BB5B0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17A9D4DC" w14:textId="77777777" w:rsidR="00BB5B09" w:rsidRPr="00BB5B09" w:rsidRDefault="00BB5B09" w:rsidP="00BB5B0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6957B829" w14:textId="77777777" w:rsidR="00BB5B09" w:rsidRPr="00BB5B09" w:rsidRDefault="00BB5B09" w:rsidP="00BB5B0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6540FE98" w14:textId="77777777" w:rsidR="00BB5B09" w:rsidRPr="00BB5B09" w:rsidRDefault="00BB5B09" w:rsidP="00BB5B0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0973F72C" w14:textId="77777777" w:rsidR="00BB5B09" w:rsidRPr="00BB5B09" w:rsidRDefault="00BB5B09" w:rsidP="00BB5B09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40DE0051" w14:textId="04490F0B" w:rsidR="00BB5B09" w:rsidRPr="00BB5B09" w:rsidRDefault="00BB5B09" w:rsidP="00BB5B09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2CDD7AB1" w14:textId="00999C39" w:rsidR="00BB5B09" w:rsidRPr="00BB5B09" w:rsidRDefault="00BB5B09" w:rsidP="00BB5B09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Evidencias de la unidad I: El teatro en la educación preescolar.</w:t>
      </w:r>
    </w:p>
    <w:p w14:paraId="1FBEF925" w14:textId="200AEF6E" w:rsidR="00BB5B09" w:rsidRPr="00BB5B09" w:rsidRDefault="00BB5B09" w:rsidP="00BB5B0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“Mi experiencia en el teatro”.</w:t>
      </w:r>
    </w:p>
    <w:p w14:paraId="5E9015B1" w14:textId="0F6B6A95" w:rsidR="00BB5B09" w:rsidRDefault="00BB5B09" w:rsidP="00BB5B0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26E48629" w14:textId="51A936F2" w:rsidR="00BB5B09" w:rsidRPr="00BB5B09" w:rsidRDefault="00BB5B09" w:rsidP="00BB5B0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63ADD5D4" w14:textId="76B85D61" w:rsidR="00BB5B09" w:rsidRPr="00BB5B09" w:rsidRDefault="00BB5B09" w:rsidP="00BB5B0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C5FDB47" w14:textId="4899F283" w:rsidR="00BB5B09" w:rsidRPr="00BB5B09" w:rsidRDefault="00BB5B09" w:rsidP="00BB5B0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646C12ED" w14:textId="77777777" w:rsidR="00BB5B09" w:rsidRPr="00BB5B09" w:rsidRDefault="00BB5B09" w:rsidP="00BB5B09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39F6D0E3" w14:textId="77187CEC" w:rsidR="00BB5B09" w:rsidRPr="00A701B9" w:rsidRDefault="00BB5B09" w:rsidP="00A701B9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 w:rsidR="005A04BB">
        <w:rPr>
          <w:b/>
          <w:bCs/>
          <w:color w:val="332C33"/>
          <w:sz w:val="28"/>
          <w:szCs w:val="28"/>
        </w:rPr>
        <w:t>23</w:t>
      </w:r>
      <w:r w:rsidRPr="00BB5B09">
        <w:rPr>
          <w:b/>
          <w:bCs/>
          <w:color w:val="332C33"/>
          <w:sz w:val="28"/>
          <w:szCs w:val="28"/>
        </w:rPr>
        <w:t xml:space="preserve"> de</w:t>
      </w:r>
      <w:r w:rsidR="00806EAA">
        <w:rPr>
          <w:b/>
          <w:bCs/>
          <w:color w:val="332C33"/>
          <w:sz w:val="28"/>
          <w:szCs w:val="28"/>
        </w:rPr>
        <w:t xml:space="preserve"> abril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4732209D" w14:textId="77777777" w:rsidR="00AA2C32" w:rsidRDefault="00AA2C32" w:rsidP="00A701B9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5CC27D8" w14:textId="30A1B88F" w:rsidR="000C1D63" w:rsidRDefault="000C1D63" w:rsidP="00A701B9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lastRenderedPageBreak/>
        <w:t>Índice:</w:t>
      </w:r>
    </w:p>
    <w:p w14:paraId="29726829" w14:textId="02F1E3BE" w:rsidR="000C1D63" w:rsidRPr="000C1D63" w:rsidRDefault="000C1D63" w:rsidP="00A701B9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0C1D6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Link al video “Mi experiencia en el teatro” 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…………</w:t>
      </w:r>
      <w:r w:rsidRPr="000C1D6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…</w:t>
      </w:r>
      <w:r w:rsidR="005A04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</w:t>
      </w:r>
    </w:p>
    <w:p w14:paraId="405E9A33" w14:textId="566CFF31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0C1D6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Rúbrica……………………………………………………</w:t>
      </w:r>
      <w:r w:rsidR="005A04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3</w:t>
      </w:r>
    </w:p>
    <w:p w14:paraId="4F3C7C2A" w14:textId="5E7433A5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2AEE195C" w14:textId="0B4F9ECA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088B5FFC" w14:textId="65EE0DA7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788EA7F7" w14:textId="13CEA8F1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7A33E2EA" w14:textId="33952225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B4BB816" w14:textId="22E20B3F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4D62F0D" w14:textId="37D7E448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05D80D6" w14:textId="4E24740C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784D62F" w14:textId="6E19C381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D6E246C" w14:textId="3578271D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D816251" w14:textId="47A5B503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B1E0A09" w14:textId="0A73BBDC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14FAB06E" w14:textId="704F26B4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78CB0D1" w14:textId="5B680B4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1859C54" w14:textId="3DCB0DD2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1DDF9D2" w14:textId="2BC5C08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C781A0A" w14:textId="068BDC6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E935567" w14:textId="35401F2B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7F88AC9" w14:textId="14F13CE1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5B940F5" w14:textId="2EFDB9D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6CF47D8" w14:textId="69040208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9CEE191" w14:textId="70B070C2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BE2B0B2" w14:textId="02A17E00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86B779B" w14:textId="1DD8323B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A0BBF65" w14:textId="7FBA323C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5261442" w14:textId="40E3EBC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2D966A0" w14:textId="6942AB1D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DAB7112" w14:textId="751DA1D8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CD6C14D" w14:textId="714C32B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13428DB2" w14:textId="7B4298D6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4EE4C44" w14:textId="7777777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B3A4948" w14:textId="761A087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FC4086F" w14:textId="7E847B8A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B844895" w14:textId="5CE141E3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8A97F6D" w14:textId="7777777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16829A7" w14:textId="2B582560" w:rsidR="00BB5B09" w:rsidRDefault="00BB5B09" w:rsidP="00A974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74E3">
        <w:rPr>
          <w:rFonts w:ascii="Arial" w:hAnsi="Arial" w:cs="Arial"/>
          <w:b/>
          <w:bCs/>
          <w:sz w:val="32"/>
          <w:szCs w:val="32"/>
        </w:rPr>
        <w:lastRenderedPageBreak/>
        <w:t>Link al video:</w:t>
      </w:r>
    </w:p>
    <w:p w14:paraId="6F9EA146" w14:textId="0F5715E9" w:rsidR="001E6F2C" w:rsidRPr="00A974E3" w:rsidRDefault="00806EAA" w:rsidP="00A974E3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8" w:history="1">
        <w:r w:rsidR="001E6F2C" w:rsidRPr="00613960">
          <w:rPr>
            <w:rStyle w:val="Hipervnculo"/>
            <w:rFonts w:ascii="Arial" w:hAnsi="Arial" w:cs="Arial"/>
            <w:b/>
            <w:bCs/>
            <w:sz w:val="32"/>
            <w:szCs w:val="32"/>
          </w:rPr>
          <w:t>https://youtu.be/HoL2FGo4_ds</w:t>
        </w:r>
      </w:hyperlink>
      <w:r w:rsidR="001E6F2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9BCC49B" w14:textId="6B1D607F" w:rsidR="00BB5B09" w:rsidRDefault="00BB5B09">
      <w:pPr>
        <w:rPr>
          <w:sz w:val="18"/>
          <w:szCs w:val="18"/>
        </w:rPr>
      </w:pPr>
    </w:p>
    <w:p w14:paraId="63BBA12F" w14:textId="3D1AA5DB" w:rsidR="00BB5B09" w:rsidRDefault="00BB5B09">
      <w:pPr>
        <w:rPr>
          <w:sz w:val="18"/>
          <w:szCs w:val="18"/>
        </w:rPr>
      </w:pPr>
    </w:p>
    <w:p w14:paraId="5D63C6A5" w14:textId="57C89962" w:rsidR="00BB5B09" w:rsidRDefault="00BB5B09">
      <w:pPr>
        <w:rPr>
          <w:sz w:val="18"/>
          <w:szCs w:val="18"/>
        </w:rPr>
      </w:pPr>
    </w:p>
    <w:p w14:paraId="45B11E97" w14:textId="7FD04F27" w:rsidR="00BB5B09" w:rsidRDefault="00BB5B09">
      <w:pPr>
        <w:rPr>
          <w:sz w:val="18"/>
          <w:szCs w:val="18"/>
        </w:rPr>
      </w:pPr>
    </w:p>
    <w:p w14:paraId="193AB461" w14:textId="44D64FE2" w:rsidR="00BB5B09" w:rsidRDefault="00BB5B09">
      <w:pPr>
        <w:rPr>
          <w:sz w:val="18"/>
          <w:szCs w:val="18"/>
        </w:rPr>
      </w:pPr>
    </w:p>
    <w:p w14:paraId="750F4EB0" w14:textId="7668175F" w:rsidR="00BB5B09" w:rsidRDefault="00BB5B09">
      <w:pPr>
        <w:rPr>
          <w:sz w:val="18"/>
          <w:szCs w:val="18"/>
        </w:rPr>
      </w:pPr>
    </w:p>
    <w:p w14:paraId="35BC3189" w14:textId="0FC52F49" w:rsidR="00BB5B09" w:rsidRDefault="00BB5B09">
      <w:pPr>
        <w:rPr>
          <w:sz w:val="18"/>
          <w:szCs w:val="18"/>
        </w:rPr>
      </w:pPr>
    </w:p>
    <w:p w14:paraId="1AB3C72F" w14:textId="7DED0A5F" w:rsidR="00BB5B09" w:rsidRDefault="00BB5B09">
      <w:pPr>
        <w:rPr>
          <w:sz w:val="18"/>
          <w:szCs w:val="18"/>
        </w:rPr>
      </w:pPr>
    </w:p>
    <w:p w14:paraId="09B3D67A" w14:textId="683A6176" w:rsidR="00BB5B09" w:rsidRDefault="00BB5B09">
      <w:pPr>
        <w:rPr>
          <w:sz w:val="18"/>
          <w:szCs w:val="18"/>
        </w:rPr>
      </w:pPr>
    </w:p>
    <w:p w14:paraId="1AC5E575" w14:textId="350080C3" w:rsidR="00BB5B09" w:rsidRDefault="00BB5B09">
      <w:pPr>
        <w:rPr>
          <w:sz w:val="18"/>
          <w:szCs w:val="18"/>
        </w:rPr>
      </w:pPr>
    </w:p>
    <w:p w14:paraId="6F5888B6" w14:textId="3281A016" w:rsidR="00BB5B09" w:rsidRDefault="00BB5B09">
      <w:pPr>
        <w:rPr>
          <w:sz w:val="18"/>
          <w:szCs w:val="18"/>
        </w:rPr>
      </w:pPr>
    </w:p>
    <w:p w14:paraId="31E72A1C" w14:textId="5394781C" w:rsidR="00BB5B09" w:rsidRDefault="00BB5B09">
      <w:pPr>
        <w:rPr>
          <w:sz w:val="18"/>
          <w:szCs w:val="18"/>
        </w:rPr>
      </w:pPr>
    </w:p>
    <w:p w14:paraId="241E9692" w14:textId="448315BD" w:rsidR="00BB5B09" w:rsidRDefault="00BB5B09">
      <w:pPr>
        <w:rPr>
          <w:sz w:val="18"/>
          <w:szCs w:val="18"/>
        </w:rPr>
      </w:pPr>
    </w:p>
    <w:p w14:paraId="73E5BE10" w14:textId="4FB953D0" w:rsidR="00BB5B09" w:rsidRDefault="00BB5B09">
      <w:pPr>
        <w:rPr>
          <w:sz w:val="18"/>
          <w:szCs w:val="18"/>
        </w:rPr>
      </w:pPr>
    </w:p>
    <w:p w14:paraId="13D130E6" w14:textId="5B4DB554" w:rsidR="00BB5B09" w:rsidRDefault="00BB5B09">
      <w:pPr>
        <w:rPr>
          <w:sz w:val="18"/>
          <w:szCs w:val="18"/>
        </w:rPr>
      </w:pPr>
    </w:p>
    <w:p w14:paraId="4F32462F" w14:textId="56BB5DC7" w:rsidR="00BB5B09" w:rsidRDefault="00BB5B09">
      <w:pPr>
        <w:rPr>
          <w:sz w:val="18"/>
          <w:szCs w:val="18"/>
        </w:rPr>
      </w:pPr>
    </w:p>
    <w:p w14:paraId="6D0979ED" w14:textId="1F9762C0" w:rsidR="00BB5B09" w:rsidRDefault="00BB5B09">
      <w:pPr>
        <w:rPr>
          <w:sz w:val="18"/>
          <w:szCs w:val="18"/>
        </w:rPr>
      </w:pPr>
    </w:p>
    <w:p w14:paraId="0DB417BA" w14:textId="50FEE1FB" w:rsidR="00BB5B09" w:rsidRDefault="00BB5B09">
      <w:pPr>
        <w:rPr>
          <w:sz w:val="18"/>
          <w:szCs w:val="18"/>
        </w:rPr>
      </w:pPr>
    </w:p>
    <w:p w14:paraId="5D3048DA" w14:textId="2067B7E7" w:rsidR="00BB5B09" w:rsidRDefault="00BB5B09">
      <w:pPr>
        <w:rPr>
          <w:sz w:val="18"/>
          <w:szCs w:val="18"/>
        </w:rPr>
      </w:pPr>
    </w:p>
    <w:p w14:paraId="4606D130" w14:textId="11B0048C" w:rsidR="00BB5B09" w:rsidRDefault="00BB5B09">
      <w:pPr>
        <w:rPr>
          <w:sz w:val="18"/>
          <w:szCs w:val="18"/>
        </w:rPr>
      </w:pPr>
    </w:p>
    <w:p w14:paraId="28AB2E53" w14:textId="3FF3A395" w:rsidR="000C1D63" w:rsidRDefault="000C1D63">
      <w:pPr>
        <w:rPr>
          <w:sz w:val="18"/>
          <w:szCs w:val="18"/>
        </w:rPr>
      </w:pPr>
    </w:p>
    <w:p w14:paraId="54B82EE7" w14:textId="38EC37B9" w:rsidR="000C1D63" w:rsidRDefault="000C1D63">
      <w:pPr>
        <w:rPr>
          <w:sz w:val="18"/>
          <w:szCs w:val="18"/>
        </w:rPr>
      </w:pPr>
    </w:p>
    <w:p w14:paraId="59228BF2" w14:textId="25B0EF0F" w:rsidR="000C1D63" w:rsidRDefault="000C1D63">
      <w:pPr>
        <w:rPr>
          <w:sz w:val="18"/>
          <w:szCs w:val="18"/>
        </w:rPr>
      </w:pPr>
    </w:p>
    <w:p w14:paraId="7C155B5B" w14:textId="5A5E9C28" w:rsidR="000C1D63" w:rsidRDefault="000C1D63">
      <w:pPr>
        <w:rPr>
          <w:sz w:val="18"/>
          <w:szCs w:val="18"/>
        </w:rPr>
      </w:pPr>
    </w:p>
    <w:p w14:paraId="7A998C29" w14:textId="66DB6E97" w:rsidR="000C1D63" w:rsidRDefault="000C1D63">
      <w:pPr>
        <w:rPr>
          <w:sz w:val="18"/>
          <w:szCs w:val="18"/>
        </w:rPr>
      </w:pPr>
    </w:p>
    <w:p w14:paraId="5993A33E" w14:textId="0FEA5E5D" w:rsidR="000C1D63" w:rsidRDefault="000C1D63">
      <w:pPr>
        <w:rPr>
          <w:sz w:val="18"/>
          <w:szCs w:val="18"/>
        </w:rPr>
      </w:pPr>
    </w:p>
    <w:p w14:paraId="2D32CB49" w14:textId="10AD7D86" w:rsidR="000C1D63" w:rsidRDefault="000C1D63">
      <w:pPr>
        <w:rPr>
          <w:sz w:val="18"/>
          <w:szCs w:val="18"/>
        </w:rPr>
      </w:pPr>
    </w:p>
    <w:p w14:paraId="6AB53486" w14:textId="0BD5D595" w:rsidR="000C1D63" w:rsidRDefault="000C1D63">
      <w:pPr>
        <w:rPr>
          <w:sz w:val="18"/>
          <w:szCs w:val="18"/>
        </w:rPr>
      </w:pPr>
    </w:p>
    <w:p w14:paraId="3A9B4A5C" w14:textId="72808A81" w:rsidR="000C1D63" w:rsidRDefault="000C1D63">
      <w:pPr>
        <w:rPr>
          <w:sz w:val="18"/>
          <w:szCs w:val="18"/>
        </w:rPr>
      </w:pPr>
    </w:p>
    <w:p w14:paraId="484E63F5" w14:textId="025D99D4" w:rsidR="000C1D63" w:rsidRDefault="000C1D63">
      <w:pPr>
        <w:rPr>
          <w:sz w:val="18"/>
          <w:szCs w:val="18"/>
        </w:rPr>
      </w:pPr>
    </w:p>
    <w:p w14:paraId="5BE31C1A" w14:textId="32B9F33B" w:rsidR="000C1D63" w:rsidRDefault="000C1D63">
      <w:pPr>
        <w:rPr>
          <w:sz w:val="18"/>
          <w:szCs w:val="18"/>
        </w:rPr>
      </w:pPr>
    </w:p>
    <w:p w14:paraId="66AEEA88" w14:textId="086222B2" w:rsidR="000C1D63" w:rsidRPr="000C1D63" w:rsidRDefault="000C1D63" w:rsidP="00B14437">
      <w:pPr>
        <w:rPr>
          <w:rFonts w:ascii="Arial" w:hAnsi="Arial" w:cs="Arial"/>
          <w:b/>
          <w:bCs/>
          <w:sz w:val="32"/>
          <w:szCs w:val="32"/>
        </w:rPr>
      </w:pPr>
    </w:p>
    <w:p w14:paraId="3E331DDA" w14:textId="08BC80CE" w:rsidR="000C1D63" w:rsidRPr="000C1D63" w:rsidRDefault="000C1D63" w:rsidP="000C1D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D63">
        <w:rPr>
          <w:rFonts w:ascii="Arial" w:hAnsi="Arial" w:cs="Arial"/>
          <w:b/>
          <w:bCs/>
          <w:sz w:val="32"/>
          <w:szCs w:val="32"/>
        </w:rPr>
        <w:lastRenderedPageBreak/>
        <w:t>Rúbrica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6007122D" w14:textId="135F2731" w:rsidR="00BB5B09" w:rsidRDefault="00BB5B09">
      <w:pPr>
        <w:rPr>
          <w:sz w:val="18"/>
          <w:szCs w:val="18"/>
        </w:rPr>
      </w:pPr>
    </w:p>
    <w:p w14:paraId="6773A7C5" w14:textId="42A60294" w:rsidR="00BB5B09" w:rsidRDefault="00357612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4AFF6B2" wp14:editId="75BDB3E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400040" cy="65932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3817FE" w14:textId="6F5B6E6F" w:rsidR="00BB5B09" w:rsidRDefault="00BB5B09">
      <w:pPr>
        <w:rPr>
          <w:sz w:val="18"/>
          <w:szCs w:val="18"/>
        </w:rPr>
      </w:pPr>
    </w:p>
    <w:p w14:paraId="161CFB02" w14:textId="1E573FA1" w:rsidR="00BB5B09" w:rsidRDefault="00BB5B09">
      <w:pPr>
        <w:rPr>
          <w:sz w:val="18"/>
          <w:szCs w:val="18"/>
        </w:rPr>
      </w:pPr>
    </w:p>
    <w:p w14:paraId="653F3FA7" w14:textId="4679E154" w:rsidR="00BB5B09" w:rsidRDefault="00BB5B09">
      <w:pPr>
        <w:rPr>
          <w:sz w:val="18"/>
          <w:szCs w:val="18"/>
        </w:rPr>
      </w:pPr>
    </w:p>
    <w:p w14:paraId="4CC6306D" w14:textId="5FB2F016" w:rsidR="00BB5B09" w:rsidRDefault="00BB5B09">
      <w:pPr>
        <w:rPr>
          <w:sz w:val="18"/>
          <w:szCs w:val="18"/>
        </w:rPr>
      </w:pPr>
    </w:p>
    <w:p w14:paraId="34164DD7" w14:textId="2AD62F5D" w:rsidR="00BB5B09" w:rsidRDefault="00BB5B09">
      <w:pPr>
        <w:rPr>
          <w:sz w:val="18"/>
          <w:szCs w:val="18"/>
        </w:rPr>
      </w:pPr>
    </w:p>
    <w:p w14:paraId="7B01711E" w14:textId="015D7D6B" w:rsidR="00BB5B09" w:rsidRDefault="00BB5B09">
      <w:pPr>
        <w:rPr>
          <w:sz w:val="18"/>
          <w:szCs w:val="18"/>
        </w:rPr>
      </w:pPr>
    </w:p>
    <w:p w14:paraId="7AA12C89" w14:textId="029D4B81" w:rsidR="00BB5B09" w:rsidRDefault="00BB5B09">
      <w:pPr>
        <w:rPr>
          <w:sz w:val="18"/>
          <w:szCs w:val="18"/>
        </w:rPr>
      </w:pPr>
    </w:p>
    <w:p w14:paraId="0BBC55CD" w14:textId="14D9C22A" w:rsidR="00BB5B09" w:rsidRDefault="00BB5B09">
      <w:pPr>
        <w:rPr>
          <w:sz w:val="18"/>
          <w:szCs w:val="18"/>
        </w:rPr>
      </w:pPr>
    </w:p>
    <w:p w14:paraId="163711F2" w14:textId="59B83AA4" w:rsidR="00BB5B09" w:rsidRDefault="00BB5B09">
      <w:pPr>
        <w:rPr>
          <w:sz w:val="18"/>
          <w:szCs w:val="18"/>
        </w:rPr>
      </w:pPr>
    </w:p>
    <w:p w14:paraId="0BAE9B98" w14:textId="4493CCEB" w:rsidR="00BB5B09" w:rsidRDefault="00BB5B09">
      <w:pPr>
        <w:rPr>
          <w:sz w:val="18"/>
          <w:szCs w:val="18"/>
        </w:rPr>
      </w:pPr>
    </w:p>
    <w:p w14:paraId="75291DC6" w14:textId="45681CEE" w:rsidR="00BB5B09" w:rsidRDefault="00BB5B09">
      <w:pPr>
        <w:rPr>
          <w:sz w:val="18"/>
          <w:szCs w:val="18"/>
        </w:rPr>
      </w:pPr>
    </w:p>
    <w:p w14:paraId="462AB4CC" w14:textId="6F66C3E2" w:rsidR="00BB5B09" w:rsidRDefault="00BB5B09">
      <w:pPr>
        <w:rPr>
          <w:sz w:val="18"/>
          <w:szCs w:val="18"/>
        </w:rPr>
      </w:pPr>
    </w:p>
    <w:p w14:paraId="0567293D" w14:textId="55BB39DF" w:rsidR="00BB5B09" w:rsidRPr="00BB5B09" w:rsidRDefault="00BB5B09">
      <w:pPr>
        <w:rPr>
          <w:sz w:val="18"/>
          <w:szCs w:val="18"/>
        </w:rPr>
      </w:pPr>
    </w:p>
    <w:sectPr w:rsidR="00BB5B09" w:rsidRPr="00BB5B09" w:rsidSect="00557481">
      <w:footerReference w:type="default" r:id="rId10"/>
      <w:pgSz w:w="11906" w:h="16838"/>
      <w:pgMar w:top="1417" w:right="1701" w:bottom="1417" w:left="1701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8285" w14:textId="77777777" w:rsidR="000C1D63" w:rsidRDefault="000C1D63" w:rsidP="000C1D63">
      <w:pPr>
        <w:spacing w:after="0" w:line="240" w:lineRule="auto"/>
      </w:pPr>
      <w:r>
        <w:separator/>
      </w:r>
    </w:p>
  </w:endnote>
  <w:endnote w:type="continuationSeparator" w:id="0">
    <w:p w14:paraId="25A6682C" w14:textId="77777777" w:rsidR="000C1D63" w:rsidRDefault="000C1D63" w:rsidP="000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146046"/>
      <w:docPartObj>
        <w:docPartGallery w:val="Page Numbers (Bottom of Page)"/>
        <w:docPartUnique/>
      </w:docPartObj>
    </w:sdtPr>
    <w:sdtEndPr/>
    <w:sdtContent>
      <w:p w14:paraId="21030CD7" w14:textId="455A6802" w:rsidR="000C1D63" w:rsidRDefault="000C1D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094DA" w14:textId="77777777" w:rsidR="000C1D63" w:rsidRDefault="000C1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1428" w14:textId="77777777" w:rsidR="000C1D63" w:rsidRDefault="000C1D63" w:rsidP="000C1D63">
      <w:pPr>
        <w:spacing w:after="0" w:line="240" w:lineRule="auto"/>
      </w:pPr>
      <w:r>
        <w:separator/>
      </w:r>
    </w:p>
  </w:footnote>
  <w:footnote w:type="continuationSeparator" w:id="0">
    <w:p w14:paraId="40A99ED3" w14:textId="77777777" w:rsidR="000C1D63" w:rsidRDefault="000C1D63" w:rsidP="000C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400"/>
    <w:multiLevelType w:val="hybridMultilevel"/>
    <w:tmpl w:val="95BCF5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A3B6D"/>
    <w:multiLevelType w:val="hybridMultilevel"/>
    <w:tmpl w:val="BF3ABDD6"/>
    <w:lvl w:ilvl="0" w:tplc="55EA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09"/>
    <w:rsid w:val="000C1D63"/>
    <w:rsid w:val="000D0357"/>
    <w:rsid w:val="001516F3"/>
    <w:rsid w:val="00166847"/>
    <w:rsid w:val="00177E80"/>
    <w:rsid w:val="001E6F2C"/>
    <w:rsid w:val="0021054A"/>
    <w:rsid w:val="002730EA"/>
    <w:rsid w:val="002A54BD"/>
    <w:rsid w:val="002E12A4"/>
    <w:rsid w:val="00357612"/>
    <w:rsid w:val="003E604C"/>
    <w:rsid w:val="00407453"/>
    <w:rsid w:val="00493F22"/>
    <w:rsid w:val="004A3D67"/>
    <w:rsid w:val="00557481"/>
    <w:rsid w:val="005A04BB"/>
    <w:rsid w:val="00723ECE"/>
    <w:rsid w:val="007E6BAB"/>
    <w:rsid w:val="00806EAA"/>
    <w:rsid w:val="00843F65"/>
    <w:rsid w:val="0086410B"/>
    <w:rsid w:val="00885795"/>
    <w:rsid w:val="00911D5A"/>
    <w:rsid w:val="009E21FC"/>
    <w:rsid w:val="00A701B9"/>
    <w:rsid w:val="00A974E3"/>
    <w:rsid w:val="00AA2C32"/>
    <w:rsid w:val="00AF3CD6"/>
    <w:rsid w:val="00B06A77"/>
    <w:rsid w:val="00B14437"/>
    <w:rsid w:val="00BB5B09"/>
    <w:rsid w:val="00C15E9B"/>
    <w:rsid w:val="00D0375D"/>
    <w:rsid w:val="00E2046A"/>
    <w:rsid w:val="00E43B8B"/>
    <w:rsid w:val="00E56785"/>
    <w:rsid w:val="00EC1899"/>
    <w:rsid w:val="00ED15CC"/>
    <w:rsid w:val="00F01423"/>
    <w:rsid w:val="00F02D32"/>
    <w:rsid w:val="00F83139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C4D"/>
  <w15:chartTrackingRefBased/>
  <w15:docId w15:val="{BFACE684-3521-4849-A4EA-B21F302C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B09"/>
    <w:pPr>
      <w:ind w:left="720"/>
      <w:contextualSpacing/>
    </w:pPr>
  </w:style>
  <w:style w:type="paragraph" w:customStyle="1" w:styleId="default">
    <w:name w:val="default"/>
    <w:basedOn w:val="Normal"/>
    <w:rsid w:val="00BB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1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D63"/>
  </w:style>
  <w:style w:type="paragraph" w:styleId="Piedepgina">
    <w:name w:val="footer"/>
    <w:basedOn w:val="Normal"/>
    <w:link w:val="PiedepginaCar"/>
    <w:uiPriority w:val="99"/>
    <w:unhideWhenUsed/>
    <w:rsid w:val="000C1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D63"/>
  </w:style>
  <w:style w:type="character" w:styleId="Hipervnculo">
    <w:name w:val="Hyperlink"/>
    <w:basedOn w:val="Fuentedeprrafopredeter"/>
    <w:uiPriority w:val="99"/>
    <w:unhideWhenUsed/>
    <w:rsid w:val="001E6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F2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57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4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oL2FGo4_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40</cp:revision>
  <dcterms:created xsi:type="dcterms:W3CDTF">2021-04-12T23:08:00Z</dcterms:created>
  <dcterms:modified xsi:type="dcterms:W3CDTF">2021-04-23T01:50:00Z</dcterms:modified>
</cp:coreProperties>
</file>