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7AB7" w14:textId="77777777" w:rsidR="004D00BB" w:rsidRPr="00F02DAD" w:rsidRDefault="004D00BB" w:rsidP="004D00BB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2D978CA2" w14:textId="77777777" w:rsidR="004D00BB" w:rsidRPr="00F02DAD" w:rsidRDefault="004D00BB" w:rsidP="004D00BB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29FAE7A3" w14:textId="77777777" w:rsidR="004D00BB" w:rsidRPr="00F02DAD" w:rsidRDefault="004D00BB" w:rsidP="004D00BB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19952851" w14:textId="77777777" w:rsidR="004D00BB" w:rsidRPr="00F02DAD" w:rsidRDefault="004D00BB" w:rsidP="004D00BB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5E1EA43" wp14:editId="76E4F636">
            <wp:simplePos x="0" y="0"/>
            <wp:positionH relativeFrom="margin">
              <wp:align>center</wp:align>
            </wp:positionH>
            <wp:positionV relativeFrom="paragraph">
              <wp:posOffset>147670</wp:posOffset>
            </wp:positionV>
            <wp:extent cx="1066896" cy="133748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66896" cy="13374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86593" w14:textId="77777777" w:rsidR="004D00BB" w:rsidRPr="00F02DAD" w:rsidRDefault="004D00BB" w:rsidP="004D00BB">
      <w:pPr>
        <w:jc w:val="center"/>
        <w:rPr>
          <w:rFonts w:ascii="Arial" w:hAnsi="Arial" w:cs="Arial"/>
          <w:sz w:val="32"/>
        </w:rPr>
      </w:pPr>
    </w:p>
    <w:p w14:paraId="309D6A15" w14:textId="77777777" w:rsidR="004D00BB" w:rsidRPr="00F02DAD" w:rsidRDefault="004D00BB" w:rsidP="004D00BB">
      <w:pPr>
        <w:jc w:val="center"/>
        <w:rPr>
          <w:rFonts w:ascii="Arial" w:hAnsi="Arial" w:cs="Arial"/>
          <w:sz w:val="32"/>
        </w:rPr>
      </w:pPr>
    </w:p>
    <w:p w14:paraId="21FB6B84" w14:textId="77777777" w:rsidR="004D00BB" w:rsidRPr="00F02DAD" w:rsidRDefault="004D00BB" w:rsidP="004D00BB">
      <w:pPr>
        <w:jc w:val="center"/>
        <w:rPr>
          <w:rFonts w:ascii="Arial" w:hAnsi="Arial" w:cs="Arial"/>
          <w:sz w:val="32"/>
        </w:rPr>
      </w:pPr>
    </w:p>
    <w:p w14:paraId="45587028" w14:textId="77777777" w:rsidR="004D00BB" w:rsidRPr="00F02DAD" w:rsidRDefault="004D00BB" w:rsidP="004D00BB">
      <w:pPr>
        <w:jc w:val="center"/>
        <w:rPr>
          <w:rFonts w:ascii="Arial" w:hAnsi="Arial" w:cs="Arial"/>
          <w:sz w:val="32"/>
        </w:rPr>
      </w:pPr>
    </w:p>
    <w:p w14:paraId="6CD39A20" w14:textId="77777777" w:rsidR="004D00BB" w:rsidRDefault="004D00BB" w:rsidP="004D00BB">
      <w:pPr>
        <w:rPr>
          <w:rFonts w:ascii="Arial" w:hAnsi="Arial" w:cs="Arial"/>
          <w:sz w:val="32"/>
        </w:rPr>
      </w:pPr>
    </w:p>
    <w:p w14:paraId="0CCCB789" w14:textId="77777777" w:rsidR="004D00BB" w:rsidRPr="00F02DAD" w:rsidRDefault="004D00BB" w:rsidP="004D00BB">
      <w:pPr>
        <w:rPr>
          <w:rFonts w:ascii="Arial" w:hAnsi="Arial" w:cs="Arial"/>
          <w:sz w:val="32"/>
        </w:rPr>
      </w:pPr>
    </w:p>
    <w:p w14:paraId="24A9CAA1" w14:textId="77777777" w:rsidR="004D00BB" w:rsidRPr="00F02DAD" w:rsidRDefault="004D00BB" w:rsidP="004D00BB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20CF3D62" w14:textId="77777777" w:rsidR="004D00BB" w:rsidRPr="00F02DAD" w:rsidRDefault="004D00BB" w:rsidP="004D00BB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Teatro</w:t>
      </w:r>
    </w:p>
    <w:p w14:paraId="4972A999" w14:textId="77777777" w:rsidR="004D00BB" w:rsidRPr="00F02DAD" w:rsidRDefault="004D00BB" w:rsidP="004D00BB">
      <w:pPr>
        <w:jc w:val="center"/>
        <w:rPr>
          <w:rFonts w:ascii="Arial" w:hAnsi="Arial" w:cs="Arial"/>
          <w:sz w:val="28"/>
          <w:szCs w:val="22"/>
        </w:rPr>
      </w:pPr>
    </w:p>
    <w:p w14:paraId="4EE139FC" w14:textId="77777777" w:rsidR="004D00BB" w:rsidRPr="00F02DAD" w:rsidRDefault="004D00BB" w:rsidP="004D00BB">
      <w:pPr>
        <w:jc w:val="center"/>
        <w:rPr>
          <w:rFonts w:ascii="Arial" w:hAnsi="Arial" w:cs="Arial"/>
          <w:b/>
          <w:sz w:val="10"/>
          <w:szCs w:val="6"/>
        </w:rPr>
      </w:pPr>
    </w:p>
    <w:p w14:paraId="317A4580" w14:textId="77777777" w:rsidR="004D00BB" w:rsidRPr="00F02DAD" w:rsidRDefault="004D00BB" w:rsidP="004D00BB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Profesor: </w:t>
      </w:r>
    </w:p>
    <w:p w14:paraId="3AC907E2" w14:textId="77777777" w:rsidR="004D00BB" w:rsidRPr="00F02DAD" w:rsidRDefault="004D00BB" w:rsidP="004D00BB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Miguel Andrés Rivera Castro</w:t>
      </w:r>
    </w:p>
    <w:p w14:paraId="4D402E69" w14:textId="77777777" w:rsidR="004D00BB" w:rsidRPr="00F02DAD" w:rsidRDefault="004D00BB" w:rsidP="004D00BB">
      <w:pPr>
        <w:jc w:val="center"/>
        <w:rPr>
          <w:rFonts w:ascii="Arial" w:hAnsi="Arial" w:cs="Arial"/>
          <w:sz w:val="28"/>
          <w:szCs w:val="22"/>
        </w:rPr>
      </w:pPr>
    </w:p>
    <w:p w14:paraId="32414CA9" w14:textId="77777777" w:rsidR="004D00BB" w:rsidRPr="00F02DAD" w:rsidRDefault="004D00BB" w:rsidP="004D00BB">
      <w:pPr>
        <w:jc w:val="center"/>
        <w:rPr>
          <w:rFonts w:ascii="Arial" w:hAnsi="Arial" w:cs="Arial"/>
          <w:b/>
          <w:sz w:val="10"/>
          <w:szCs w:val="6"/>
        </w:rPr>
      </w:pPr>
    </w:p>
    <w:p w14:paraId="0E26B30F" w14:textId="77777777" w:rsidR="004D00BB" w:rsidRPr="00F02DAD" w:rsidRDefault="004D00BB" w:rsidP="004D00BB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Pr="00F02DAD">
        <w:rPr>
          <w:rFonts w:ascii="Arial" w:hAnsi="Arial" w:cs="Arial"/>
          <w:b/>
          <w:sz w:val="28"/>
          <w:szCs w:val="22"/>
        </w:rPr>
        <w:t>a:</w:t>
      </w:r>
      <w:r w:rsidRPr="00F02DAD">
        <w:rPr>
          <w:rFonts w:ascii="Arial" w:hAnsi="Arial" w:cs="Arial"/>
          <w:sz w:val="32"/>
          <w:szCs w:val="22"/>
        </w:rPr>
        <w:t xml:space="preserve"> </w:t>
      </w:r>
    </w:p>
    <w:p w14:paraId="7DAFFABF" w14:textId="77777777" w:rsidR="004D00BB" w:rsidRPr="00F02DAD" w:rsidRDefault="004D00BB" w:rsidP="004D00BB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63336958" w14:textId="77777777" w:rsidR="004D00BB" w:rsidRPr="00F02DAD" w:rsidRDefault="004D00BB" w:rsidP="004D00BB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465D4DD4" w14:textId="77777777" w:rsidR="004D00BB" w:rsidRPr="00F02DAD" w:rsidRDefault="004D00BB" w:rsidP="004D00BB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047F9756" w14:textId="77777777" w:rsidR="004D00BB" w:rsidRDefault="004D00BB" w:rsidP="004D00BB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>Evidencia de Unidad 1 “Autobiografía ilustrada. Mi experiencia con el teatro”</w:t>
      </w:r>
    </w:p>
    <w:p w14:paraId="2DDD5F23" w14:textId="77777777" w:rsidR="004D00BB" w:rsidRDefault="004D00BB" w:rsidP="004D00BB">
      <w:pPr>
        <w:spacing w:line="276" w:lineRule="auto"/>
        <w:rPr>
          <w:rFonts w:ascii="Arial" w:hAnsi="Arial" w:cs="Arial"/>
          <w:b/>
          <w:sz w:val="36"/>
        </w:rPr>
      </w:pPr>
    </w:p>
    <w:p w14:paraId="20979197" w14:textId="77777777" w:rsidR="004D00BB" w:rsidRDefault="004D00BB" w:rsidP="004D00B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I. </w:t>
      </w:r>
      <w:r>
        <w:rPr>
          <w:rFonts w:ascii="Arial" w:hAnsi="Arial" w:cs="Arial"/>
          <w:sz w:val="28"/>
          <w:szCs w:val="28"/>
        </w:rPr>
        <w:t>El teatro en la educación preescolar</w:t>
      </w:r>
    </w:p>
    <w:p w14:paraId="71B91975" w14:textId="77777777" w:rsidR="004D00BB" w:rsidRPr="00F02DAD" w:rsidRDefault="004D00BB" w:rsidP="004D00B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651281E8" w14:textId="77777777" w:rsidR="004D00BB" w:rsidRPr="00F02DAD" w:rsidRDefault="004D00BB" w:rsidP="004D00BB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120E8A69" w14:textId="77777777" w:rsidR="004D00BB" w:rsidRPr="00F02DAD" w:rsidRDefault="004D00BB" w:rsidP="004D00BB">
      <w:pPr>
        <w:pStyle w:val="Prrafodelista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Detecta los procesos de aprendizaje de sus alumnos para favorecer su desarrollo cognitivo y socioemocional.</w:t>
      </w:r>
    </w:p>
    <w:p w14:paraId="52E08B8D" w14:textId="77777777" w:rsidR="004D00BB" w:rsidRPr="00216416" w:rsidRDefault="004D00BB" w:rsidP="004D00BB">
      <w:pPr>
        <w:pStyle w:val="Prrafodelista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0B567CEA" w14:textId="77777777" w:rsidR="004D00BB" w:rsidRPr="00216416" w:rsidRDefault="004D00BB" w:rsidP="004D00BB">
      <w:pPr>
        <w:pStyle w:val="Prrafodelista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Comprende la importancia del teatro en el desarrollo integral de los niños y niñas en educación preescolar.</w:t>
      </w:r>
    </w:p>
    <w:p w14:paraId="1002C493" w14:textId="77777777" w:rsidR="004D00BB" w:rsidRDefault="004D00BB" w:rsidP="004D00BB">
      <w:pPr>
        <w:spacing w:line="276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</w:t>
      </w:r>
    </w:p>
    <w:p w14:paraId="553BEB48" w14:textId="77777777" w:rsidR="004D00BB" w:rsidRDefault="004D00BB" w:rsidP="004D00BB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Saltillo, </w:t>
      </w:r>
      <w:r w:rsidRPr="00D02ECD">
        <w:rPr>
          <w:rFonts w:ascii="Arial" w:hAnsi="Arial" w:cs="Arial"/>
          <w:bCs/>
          <w:sz w:val="28"/>
        </w:rPr>
        <w:t>Coahuil</w:t>
      </w:r>
      <w:r>
        <w:rPr>
          <w:rFonts w:ascii="Arial" w:hAnsi="Arial" w:cs="Arial"/>
          <w:bCs/>
          <w:sz w:val="28"/>
        </w:rPr>
        <w:t>a                                                       22 de abril de 2021</w:t>
      </w:r>
    </w:p>
    <w:sdt>
      <w:sdtPr>
        <w:rPr>
          <w:lang w:val="es-ES"/>
        </w:rPr>
        <w:id w:val="-255899641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8"/>
          <w:szCs w:val="28"/>
        </w:rPr>
      </w:sdtEndPr>
      <w:sdtContent>
        <w:p w14:paraId="76BE059D" w14:textId="77777777" w:rsidR="004D00BB" w:rsidRDefault="004D00BB" w:rsidP="004D00BB">
          <w:pPr>
            <w:spacing w:line="276" w:lineRule="auto"/>
            <w:jc w:val="center"/>
            <w:rPr>
              <w:rFonts w:ascii="Arial" w:hAnsi="Arial" w:cs="Arial"/>
              <w:b/>
              <w:bCs/>
              <w:sz w:val="32"/>
              <w:szCs w:val="32"/>
              <w:lang w:val="es-ES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s-ES"/>
            </w:rPr>
            <w:t>Índice</w:t>
          </w:r>
        </w:p>
        <w:p w14:paraId="72EA5DC8" w14:textId="77777777" w:rsidR="004D00BB" w:rsidRPr="00615CA3" w:rsidRDefault="004D00BB" w:rsidP="004D00BB">
          <w:pPr>
            <w:spacing w:line="276" w:lineRule="auto"/>
            <w:jc w:val="center"/>
            <w:rPr>
              <w:rFonts w:ascii="Arial" w:hAnsi="Arial" w:cs="Arial"/>
              <w:b/>
              <w:bCs/>
              <w:sz w:val="32"/>
              <w:szCs w:val="32"/>
              <w:lang w:val="es-ES"/>
            </w:rPr>
          </w:pPr>
        </w:p>
        <w:p w14:paraId="241CA457" w14:textId="77777777" w:rsidR="004D00BB" w:rsidRDefault="004D00BB" w:rsidP="004D00BB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r w:rsidRPr="001562A3">
            <w:fldChar w:fldCharType="begin"/>
          </w:r>
          <w:r w:rsidRPr="001562A3">
            <w:instrText xml:space="preserve"> TOC \o "1-3" \h \z \u </w:instrText>
          </w:r>
          <w:r w:rsidRPr="001562A3">
            <w:fldChar w:fldCharType="separate"/>
          </w:r>
          <w:hyperlink w:anchor="_Toc69231970" w:history="1">
            <w:r w:rsidRPr="00B10D47">
              <w:rPr>
                <w:rStyle w:val="Hipervnculo"/>
              </w:rPr>
              <w:t>Vídeo sobre mi experiencia con el teatro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_Toc69231970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9D9599F" w14:textId="77777777" w:rsidR="004D00BB" w:rsidRPr="001562A3" w:rsidRDefault="004D00BB" w:rsidP="004D00BB">
          <w:pPr>
            <w:rPr>
              <w:rFonts w:ascii="Arial" w:hAnsi="Arial" w:cs="Arial"/>
              <w:sz w:val="28"/>
              <w:szCs w:val="28"/>
            </w:rPr>
          </w:pPr>
          <w:r w:rsidRPr="001562A3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14:paraId="2250158F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557DEE5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70EF020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31EDC0F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1ECFC85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BA068B0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3DCF0D8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0E105E32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4FA61D5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487EEAA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DDBB1C5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03FAD61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5EB41C6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D47131C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AB4EC44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9D8D767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ECC5712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0352068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12931F0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46D9D46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C378582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909A876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290A7B5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27EB9B9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2A7C86C" w14:textId="77777777" w:rsidR="004D00BB" w:rsidRDefault="004D00BB" w:rsidP="004D00BB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9C0A562" w14:textId="77777777" w:rsidR="004D00BB" w:rsidRDefault="004D00BB" w:rsidP="004D00BB">
      <w:pPr>
        <w:pStyle w:val="Ttulo1"/>
      </w:pPr>
      <w:bookmarkStart w:id="0" w:name="_Toc69231970"/>
      <w:r>
        <w:t>Vídeo sobre mi experiencia con el teatro</w:t>
      </w:r>
      <w:bookmarkEnd w:id="0"/>
    </w:p>
    <w:p w14:paraId="1E958BC0" w14:textId="77777777" w:rsidR="004D00BB" w:rsidRPr="009E0EC0" w:rsidRDefault="004D00BB" w:rsidP="004D00BB"/>
    <w:p w14:paraId="6A1F14D9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Enlace en YouTube</w:t>
      </w:r>
    </w:p>
    <w:p w14:paraId="456FA957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67C046A5" w14:textId="77777777" w:rsidR="004D00BB" w:rsidRDefault="004D00BB" w:rsidP="004D00BB">
      <w:pPr>
        <w:tabs>
          <w:tab w:val="left" w:pos="3828"/>
        </w:tabs>
        <w:rPr>
          <w:rFonts w:ascii="Arial" w:hAnsi="Arial" w:cs="Arial"/>
          <w:sz w:val="28"/>
          <w:szCs w:val="28"/>
        </w:rPr>
      </w:pPr>
      <w:hyperlink r:id="rId6" w:history="1">
        <w:r w:rsidRPr="00640498">
          <w:rPr>
            <w:rStyle w:val="Hipervnculo"/>
            <w:rFonts w:ascii="Arial" w:hAnsi="Arial" w:cs="Arial"/>
            <w:sz w:val="28"/>
            <w:szCs w:val="28"/>
          </w:rPr>
          <w:t>https://youtu.be/pyBybPKthu4</w:t>
        </w:r>
      </w:hyperlink>
    </w:p>
    <w:p w14:paraId="56631230" w14:textId="77777777" w:rsidR="004D00BB" w:rsidRDefault="004D00BB" w:rsidP="004D00BB">
      <w:pPr>
        <w:tabs>
          <w:tab w:val="left" w:pos="3828"/>
        </w:tabs>
        <w:rPr>
          <w:rFonts w:ascii="Arial" w:hAnsi="Arial" w:cs="Arial"/>
          <w:sz w:val="28"/>
          <w:szCs w:val="28"/>
        </w:rPr>
      </w:pPr>
    </w:p>
    <w:p w14:paraId="31BDAB02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545630F6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09A120EA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057878CB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79BEB7AB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2499169B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2004F8F9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79D038ED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4424DF72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559D0249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036D9D9D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1F444383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18DECA44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360245BB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1039E529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181921A6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172CA949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2767100A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37DF2427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067AC1D1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2E6A13A4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36805491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74391E48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4E4BA7AB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476C1A2C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1934D5AA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1AF59FC5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5BFF0735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61C45066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434D3238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038C6E08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3D65DAA9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07825040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2D4D6C56" w14:textId="77777777" w:rsidR="004D00BB" w:rsidRDefault="004D00BB" w:rsidP="004D00BB">
      <w:pPr>
        <w:jc w:val="both"/>
        <w:rPr>
          <w:rFonts w:ascii="Arial" w:hAnsi="Arial" w:cs="Arial"/>
          <w:sz w:val="28"/>
          <w:szCs w:val="28"/>
        </w:rPr>
      </w:pPr>
    </w:p>
    <w:p w14:paraId="0E41E4DB" w14:textId="77777777" w:rsidR="004D00BB" w:rsidRDefault="004D00BB" w:rsidP="004D00BB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Rúbrica</w:t>
      </w:r>
    </w:p>
    <w:p w14:paraId="10F54F39" w14:textId="77777777" w:rsidR="004D00BB" w:rsidRPr="007B7547" w:rsidRDefault="004D00BB" w:rsidP="004D00BB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DECF0E2" w14:textId="77777777" w:rsidR="004D00BB" w:rsidRPr="001562A3" w:rsidRDefault="004D00BB" w:rsidP="004D00BB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8C668C8" wp14:editId="7EAEA189">
            <wp:extent cx="4612193" cy="589575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811" t="21974" r="37154" b="16561"/>
                    <a:stretch/>
                  </pic:blipFill>
                  <pic:spPr bwMode="auto">
                    <a:xfrm>
                      <a:off x="0" y="0"/>
                      <a:ext cx="4613119" cy="5896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6E9CE" w14:textId="77777777" w:rsidR="004D00BB" w:rsidRDefault="004D00BB"/>
    <w:sectPr w:rsidR="004D00BB" w:rsidSect="0058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BB"/>
    <w:rsid w:val="004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DA86"/>
  <w15:chartTrackingRefBased/>
  <w15:docId w15:val="{35DC1830-4C53-419E-B723-C35F51F2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D00BB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00BB"/>
    <w:rPr>
      <w:rFonts w:ascii="Arial" w:eastAsiaTheme="majorEastAsia" w:hAnsi="Arial" w:cstheme="majorBidi"/>
      <w:b/>
      <w:sz w:val="32"/>
      <w:szCs w:val="32"/>
    </w:rPr>
  </w:style>
  <w:style w:type="paragraph" w:styleId="Prrafodelista">
    <w:name w:val="List Paragraph"/>
    <w:basedOn w:val="Normal"/>
    <w:uiPriority w:val="34"/>
    <w:qFormat/>
    <w:rsid w:val="004D00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4D00BB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4D00BB"/>
    <w:pPr>
      <w:tabs>
        <w:tab w:val="right" w:leader="dot" w:pos="8828"/>
      </w:tabs>
      <w:spacing w:after="100"/>
    </w:pPr>
    <w:rPr>
      <w:rFonts w:ascii="Arial" w:hAnsi="Arial" w:cs="Arial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yBybPKthu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1</cp:revision>
  <dcterms:created xsi:type="dcterms:W3CDTF">2021-04-14T00:04:00Z</dcterms:created>
  <dcterms:modified xsi:type="dcterms:W3CDTF">2021-04-14T00:05:00Z</dcterms:modified>
</cp:coreProperties>
</file>