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93B" w14:textId="7F2F1A02" w:rsidR="00BC6ECE" w:rsidRPr="000E1FAB" w:rsidRDefault="00DE0306" w:rsidP="00BC6ECE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 xml:space="preserve"> </w:t>
      </w:r>
      <w:r w:rsidR="00BC6ECE"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88F021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FB6109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E70F7B4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352596F" wp14:editId="493DDA1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7EDBACCC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810A6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796B8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1F373F" w14:textId="1BB46490" w:rsidR="00BC6ECE" w:rsidRPr="00CB4954" w:rsidRDefault="00BC6ECE" w:rsidP="00FB61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</w:p>
    <w:p w14:paraId="76972282" w14:textId="004F04A0" w:rsidR="00BC6ECE" w:rsidRDefault="00BC6ECE" w:rsidP="00FB61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72712066" w14:textId="77777777" w:rsidR="004D0881" w:rsidRDefault="004D0881" w:rsidP="00FB610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19C04C" w14:textId="70D040B3" w:rsidR="00FB6109" w:rsidRPr="000E1FAB" w:rsidRDefault="00FB6109" w:rsidP="00FB61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America Monserrath Barrozo Mata</w:t>
      </w:r>
      <w:r w:rsidR="004D0881">
        <w:rPr>
          <w:rFonts w:ascii="Times New Roman" w:hAnsi="Times New Roman" w:cs="Times New Roman"/>
          <w:sz w:val="32"/>
          <w:szCs w:val="32"/>
        </w:rPr>
        <w:t xml:space="preserve"> #2</w:t>
      </w:r>
    </w:p>
    <w:p w14:paraId="1F13BF07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94354D" w14:textId="12D6C50A" w:rsidR="00BC6ECE" w:rsidRDefault="004D0881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BC6ECE">
        <w:rPr>
          <w:rFonts w:ascii="Times New Roman" w:hAnsi="Times New Roman" w:cs="Times New Roman"/>
          <w:b/>
          <w:bCs/>
          <w:sz w:val="32"/>
          <w:szCs w:val="32"/>
        </w:rPr>
        <w:t xml:space="preserve">videncia de la unidad I. </w:t>
      </w:r>
    </w:p>
    <w:p w14:paraId="77CDA8EE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D6AA20" w14:textId="77777777" w:rsidR="00BC6ECE" w:rsidRDefault="00BC6ECE" w:rsidP="00BC6EC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Diseño, intervención y evaluación en el aula.</w:t>
      </w:r>
    </w:p>
    <w:p w14:paraId="7149443F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Detecta los procesos de aprendizaje de sus alumnos para favorecer su desarrollo cognitivo y socioemocional.</w:t>
      </w:r>
    </w:p>
    <w:p w14:paraId="22CC0EB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 el plan y programa de estudios para alcanzar los propósitos educativos y contribuir al pleno desenvolvimiento de las capacidades de sus alumnos.</w:t>
      </w:r>
    </w:p>
    <w:p w14:paraId="095C3BB3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Actúa de manera ética ante la diversidad de situaciones que se presentan en la práctica profesional. </w:t>
      </w:r>
    </w:p>
    <w:p w14:paraId="4CF7406C" w14:textId="77777777" w:rsidR="00BC6ECE" w:rsidRDefault="00BC6ECE" w:rsidP="00BC6ECE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F4C25" w14:textId="298FF1DC" w:rsidR="00BC6ECE" w:rsidRDefault="00BC6ECE" w:rsidP="00BC6ECE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FB6109">
        <w:rPr>
          <w:rFonts w:ascii="Times New Roman" w:hAnsi="Times New Roman" w:cs="Times New Roman"/>
          <w:sz w:val="32"/>
          <w:szCs w:val="32"/>
        </w:rPr>
        <w:br/>
      </w:r>
      <w:r w:rsidRPr="00FB610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CC90A45" w14:textId="77777777" w:rsidR="00BC6ECE" w:rsidRPr="00A72B95" w:rsidRDefault="00BC6ECE" w:rsidP="00BC6ECE">
      <w:pPr>
        <w:pStyle w:val="Prrafodelista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 w:rsidRPr="00A72B95">
        <w:rPr>
          <w:rFonts w:ascii="Times New Roman" w:hAnsi="Times New Roman" w:cs="Times New Roman"/>
          <w:sz w:val="20"/>
          <w:szCs w:val="20"/>
        </w:rPr>
        <w:t>Saltillo, Coahuila</w:t>
      </w:r>
    </w:p>
    <w:p w14:paraId="7A4838BB" w14:textId="6ABF6F90" w:rsidR="00BC6ECE" w:rsidRPr="007A2D6D" w:rsidRDefault="00BC6ECE" w:rsidP="007A2D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Abril</w:t>
      </w:r>
      <w:r w:rsidRPr="00A72B95">
        <w:rPr>
          <w:rFonts w:ascii="Times New Roman" w:hAnsi="Times New Roman" w:cs="Times New Roman"/>
          <w:sz w:val="20"/>
          <w:szCs w:val="20"/>
        </w:rPr>
        <w:t xml:space="preserve"> del 2021</w:t>
      </w:r>
    </w:p>
    <w:p w14:paraId="2870FE80" w14:textId="11E03CE2" w:rsidR="00BC6ECE" w:rsidRDefault="00BC6ECE"/>
    <w:p w14:paraId="41ACC82F" w14:textId="2FCB2E6C" w:rsidR="00C4471B" w:rsidRDefault="00C4471B" w:rsidP="007A2D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71B">
        <w:rPr>
          <w:rFonts w:ascii="Times New Roman" w:hAnsi="Times New Roman" w:cs="Times New Roman"/>
          <w:b/>
          <w:bCs/>
          <w:sz w:val="32"/>
          <w:szCs w:val="32"/>
        </w:rPr>
        <w:t>REPORTE</w:t>
      </w:r>
    </w:p>
    <w:p w14:paraId="60D4DFAA" w14:textId="5DA2F6D2" w:rsidR="00DA0EDC" w:rsidRDefault="00C4471B" w:rsidP="0050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preguntas las aplique a Raquel una niña de 5 años que cursa actualmente 2° de preescolar, ella vive en la misma calle que yo a dos casas de la </w:t>
      </w:r>
      <w:r w:rsidR="00DA0EDC">
        <w:rPr>
          <w:rFonts w:ascii="Times New Roman" w:hAnsi="Times New Roman" w:cs="Times New Roman"/>
          <w:sz w:val="24"/>
          <w:szCs w:val="24"/>
        </w:rPr>
        <w:t>mía,</w:t>
      </w:r>
      <w:r>
        <w:rPr>
          <w:rFonts w:ascii="Times New Roman" w:hAnsi="Times New Roman" w:cs="Times New Roman"/>
          <w:sz w:val="24"/>
          <w:szCs w:val="24"/>
        </w:rPr>
        <w:t xml:space="preserve"> pero es muy penosa por lo cual batalle un poco ya que primero tuve que empezar a platicar con ella para poder entrar en confianza y que fuera mas sencillo responderme, algo que influyo al inicio fue que su mamá estaba ahí y ella no se podía soltar, ya cuando su mamá se fue seguimos platicando </w:t>
      </w:r>
      <w:r w:rsidR="00DA0EDC">
        <w:rPr>
          <w:rFonts w:ascii="Times New Roman" w:hAnsi="Times New Roman" w:cs="Times New Roman"/>
          <w:sz w:val="24"/>
          <w:szCs w:val="24"/>
        </w:rPr>
        <w:t xml:space="preserve">y así entro mas en confianza. </w:t>
      </w:r>
    </w:p>
    <w:p w14:paraId="20C0A4B3" w14:textId="12A7AA09" w:rsidR="00C4471B" w:rsidRDefault="00DA0EDC" w:rsidP="0050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momento de responder las preguntas no batalló tanto ya que eran preguntas sencillas y a </w:t>
      </w:r>
      <w:r w:rsidR="00BC1887">
        <w:rPr>
          <w:rFonts w:ascii="Times New Roman" w:hAnsi="Times New Roman" w:cs="Times New Roman"/>
          <w:sz w:val="24"/>
          <w:szCs w:val="24"/>
        </w:rPr>
        <w:t>todo le</w:t>
      </w:r>
      <w:r>
        <w:rPr>
          <w:rFonts w:ascii="Times New Roman" w:hAnsi="Times New Roman" w:cs="Times New Roman"/>
          <w:sz w:val="24"/>
          <w:szCs w:val="24"/>
        </w:rPr>
        <w:t xml:space="preserve"> encontraba una respuesta, me respondía con lo que sabia y cuando llegamos a la pregunta de que le gustaba hacer me contesto que jugar con las burbujas y las saco para que al final jugáramos con ellas y yo conociera cuales eran las burbujas. </w:t>
      </w:r>
    </w:p>
    <w:p w14:paraId="4532E4ED" w14:textId="54341BBB" w:rsidR="00BC1887" w:rsidRDefault="00BC1887" w:rsidP="0050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preguntas estuvieron sencillas, </w:t>
      </w:r>
      <w:r w:rsidR="00502D8B">
        <w:rPr>
          <w:rFonts w:ascii="Times New Roman" w:hAnsi="Times New Roman" w:cs="Times New Roman"/>
          <w:sz w:val="24"/>
          <w:szCs w:val="24"/>
        </w:rPr>
        <w:t>trabajé</w:t>
      </w:r>
      <w:r>
        <w:rPr>
          <w:rFonts w:ascii="Times New Roman" w:hAnsi="Times New Roman" w:cs="Times New Roman"/>
          <w:sz w:val="24"/>
          <w:szCs w:val="24"/>
        </w:rPr>
        <w:t xml:space="preserve"> muy bien con Raquel, no tuve tanto problema aparte de lo penosa del </w:t>
      </w:r>
      <w:r w:rsidR="00502D8B">
        <w:rPr>
          <w:rFonts w:ascii="Times New Roman" w:hAnsi="Times New Roman" w:cs="Times New Roman"/>
          <w:sz w:val="24"/>
          <w:szCs w:val="24"/>
        </w:rPr>
        <w:t>principio,</w:t>
      </w:r>
      <w:r>
        <w:rPr>
          <w:rFonts w:ascii="Times New Roman" w:hAnsi="Times New Roman" w:cs="Times New Roman"/>
          <w:sz w:val="24"/>
          <w:szCs w:val="24"/>
        </w:rPr>
        <w:t xml:space="preserve"> pero dentro de lo demás estuvo bien todo, me parecieron muy buenas preguntas y mediante la observación que hice pude notar que para el niño también estaban sencilla. </w:t>
      </w:r>
    </w:p>
    <w:p w14:paraId="6E18BAFC" w14:textId="67E9258B" w:rsidR="00502D8B" w:rsidRPr="00C4471B" w:rsidRDefault="00502D8B" w:rsidP="0050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están las respuestas que Raquel me dio. </w:t>
      </w:r>
    </w:p>
    <w:p w14:paraId="6E50E0C1" w14:textId="77777777" w:rsidR="00C4471B" w:rsidRDefault="00C4471B" w:rsidP="00C447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98D571" w14:textId="77777777" w:rsidR="00C4471B" w:rsidRDefault="00C447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55A87B" w14:textId="77777777" w:rsidR="00C4471B" w:rsidRDefault="00C4471B" w:rsidP="007A2D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8B1E4" w14:textId="4867E11E" w:rsidR="00BC6ECE" w:rsidRPr="007A2D6D" w:rsidRDefault="00BC6ECE" w:rsidP="00502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D6D">
        <w:rPr>
          <w:rFonts w:ascii="Times New Roman" w:hAnsi="Times New Roman" w:cs="Times New Roman"/>
          <w:b/>
          <w:bCs/>
          <w:sz w:val="28"/>
          <w:szCs w:val="28"/>
        </w:rPr>
        <w:t>Preguntas al niño de la jornada de pr</w:t>
      </w:r>
      <w:r w:rsidR="00607694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7A2D6D">
        <w:rPr>
          <w:rFonts w:ascii="Times New Roman" w:hAnsi="Times New Roman" w:cs="Times New Roman"/>
          <w:b/>
          <w:bCs/>
          <w:sz w:val="28"/>
          <w:szCs w:val="28"/>
        </w:rPr>
        <w:t>ctica</w:t>
      </w:r>
    </w:p>
    <w:p w14:paraId="60E7F702" w14:textId="0B4AB7AB" w:rsidR="00BC6ECE" w:rsidRPr="00607694" w:rsidRDefault="00BC6ECE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¿Como te llamas?</w:t>
      </w:r>
      <w:r w:rsidR="00DE0306" w:rsidRPr="00607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4C1DC" w14:textId="3B4D0891" w:rsidR="00DE0306" w:rsidRPr="00607694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R= </w:t>
      </w:r>
      <w:r w:rsidR="00AC093A" w:rsidRPr="00607694">
        <w:rPr>
          <w:rFonts w:ascii="Times New Roman" w:hAnsi="Times New Roman" w:cs="Times New Roman"/>
          <w:sz w:val="24"/>
          <w:szCs w:val="24"/>
        </w:rPr>
        <w:t>Raquel Elizabeth Anguiano Nieto</w:t>
      </w:r>
    </w:p>
    <w:p w14:paraId="154E83F0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628C6F69" w14:textId="0C08EFA7" w:rsidR="00BC6ECE" w:rsidRPr="00607694" w:rsidRDefault="00BC6ECE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¿Cuántos años tienes? </w:t>
      </w:r>
    </w:p>
    <w:p w14:paraId="4DDE8414" w14:textId="002838D3" w:rsidR="00DE0306" w:rsidRDefault="00DE0306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R= </w:t>
      </w:r>
      <w:r w:rsidR="00AC093A" w:rsidRPr="00607694">
        <w:rPr>
          <w:rFonts w:ascii="Times New Roman" w:hAnsi="Times New Roman" w:cs="Times New Roman"/>
          <w:sz w:val="24"/>
          <w:szCs w:val="24"/>
        </w:rPr>
        <w:t>5 años</w:t>
      </w:r>
    </w:p>
    <w:p w14:paraId="2218B7B1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5D9CD17" w14:textId="60499B2D" w:rsidR="00DE0306" w:rsidRPr="00607694" w:rsidRDefault="00BC6ECE" w:rsidP="00DE030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¿En </w:t>
      </w:r>
      <w:r w:rsidR="00DE0306" w:rsidRPr="00607694">
        <w:rPr>
          <w:rFonts w:ascii="Times New Roman" w:hAnsi="Times New Roman" w:cs="Times New Roman"/>
          <w:sz w:val="28"/>
          <w:szCs w:val="28"/>
        </w:rPr>
        <w:t>qué</w:t>
      </w:r>
      <w:r w:rsidRPr="00607694">
        <w:rPr>
          <w:rFonts w:ascii="Times New Roman" w:hAnsi="Times New Roman" w:cs="Times New Roman"/>
          <w:sz w:val="28"/>
          <w:szCs w:val="28"/>
        </w:rPr>
        <w:t xml:space="preserve"> año esta</w:t>
      </w:r>
      <w:r w:rsidR="00DE0306" w:rsidRPr="00607694">
        <w:rPr>
          <w:rFonts w:ascii="Times New Roman" w:hAnsi="Times New Roman" w:cs="Times New Roman"/>
          <w:sz w:val="28"/>
          <w:szCs w:val="28"/>
        </w:rPr>
        <w:t>s</w:t>
      </w:r>
      <w:r w:rsidRPr="0060769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2D2E8B0" w14:textId="294BCE41" w:rsidR="00DE0306" w:rsidRDefault="00DE0306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R= </w:t>
      </w:r>
      <w:r w:rsidRPr="00607694">
        <w:rPr>
          <w:rFonts w:ascii="Times New Roman" w:hAnsi="Times New Roman" w:cs="Times New Roman"/>
          <w:sz w:val="24"/>
          <w:szCs w:val="24"/>
        </w:rPr>
        <w:t xml:space="preserve">En </w:t>
      </w:r>
      <w:r w:rsidR="00AC093A" w:rsidRPr="00607694">
        <w:rPr>
          <w:rFonts w:ascii="Times New Roman" w:hAnsi="Times New Roman" w:cs="Times New Roman"/>
          <w:sz w:val="24"/>
          <w:szCs w:val="24"/>
        </w:rPr>
        <w:t>2° de kínder</w:t>
      </w:r>
    </w:p>
    <w:p w14:paraId="5C346A61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EF83879" w14:textId="0289A1C1" w:rsidR="00A64EC6" w:rsidRPr="00607694" w:rsidRDefault="00A64EC6" w:rsidP="00A64EC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¿En dónde vives?</w:t>
      </w:r>
    </w:p>
    <w:p w14:paraId="750F2B92" w14:textId="61E1F21D" w:rsidR="00DE0306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>R=</w:t>
      </w:r>
      <w:r w:rsidR="00AC093A" w:rsidRPr="00607694">
        <w:rPr>
          <w:rFonts w:ascii="Times New Roman" w:hAnsi="Times New Roman" w:cs="Times New Roman"/>
          <w:sz w:val="28"/>
          <w:szCs w:val="28"/>
        </w:rPr>
        <w:t xml:space="preserve">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En Saltillo, náhuatl casa amarilla.  </w:t>
      </w:r>
      <w:r w:rsidRPr="0060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22B70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D2EDF7E" w14:textId="26EB0F1A" w:rsidR="00BC6ECE" w:rsidRPr="00607694" w:rsidRDefault="00BC6ECE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¿Con quién vives?</w:t>
      </w:r>
    </w:p>
    <w:p w14:paraId="22AF148A" w14:textId="3819268E" w:rsidR="00DE0306" w:rsidRDefault="00DE0306" w:rsidP="00945E7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R= </w:t>
      </w:r>
      <w:r w:rsidR="00AC093A" w:rsidRPr="00607694">
        <w:rPr>
          <w:rFonts w:ascii="Times New Roman" w:hAnsi="Times New Roman" w:cs="Times New Roman"/>
          <w:sz w:val="24"/>
          <w:szCs w:val="24"/>
        </w:rPr>
        <w:t>Con mamá, papá, Jorgin y Ale.</w:t>
      </w:r>
    </w:p>
    <w:p w14:paraId="37E8D846" w14:textId="77777777" w:rsidR="00607694" w:rsidRPr="00607694" w:rsidRDefault="00607694" w:rsidP="00945E7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37710D9" w14:textId="6CC9BDCD" w:rsidR="00F10828" w:rsidRPr="00607694" w:rsidRDefault="00F10828" w:rsidP="00F1082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¿Qué te gusta hacer y que no te gusta hacer? </w:t>
      </w:r>
    </w:p>
    <w:p w14:paraId="12835CBC" w14:textId="7ABDC23A" w:rsidR="00DE0306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>R=</w:t>
      </w:r>
      <w:r w:rsidR="00AC093A" w:rsidRPr="00607694">
        <w:rPr>
          <w:rFonts w:ascii="Times New Roman" w:hAnsi="Times New Roman" w:cs="Times New Roman"/>
          <w:sz w:val="28"/>
          <w:szCs w:val="28"/>
        </w:rPr>
        <w:t xml:space="preserve">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Me gusta jugar con las burbujas y los perritos y no me gustan las arañas, las cucarachas y hacer la tarea. </w:t>
      </w:r>
    </w:p>
    <w:p w14:paraId="5CD1323D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DD57CA9" w14:textId="093E087E" w:rsidR="00F10828" w:rsidRPr="00607694" w:rsidRDefault="00F10828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¿Qué lugares te gusta visitar?</w:t>
      </w:r>
    </w:p>
    <w:p w14:paraId="2BD871C9" w14:textId="60814213" w:rsidR="00DE0306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>R</w:t>
      </w:r>
      <w:r w:rsidR="00AC093A" w:rsidRPr="00607694">
        <w:rPr>
          <w:rFonts w:ascii="Times New Roman" w:hAnsi="Times New Roman" w:cs="Times New Roman"/>
          <w:sz w:val="28"/>
          <w:szCs w:val="28"/>
        </w:rPr>
        <w:t xml:space="preserve">=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Los juegos y el centro. </w:t>
      </w:r>
    </w:p>
    <w:p w14:paraId="59D0ACAA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129E6BC" w14:textId="1665BED4" w:rsidR="00A64EC6" w:rsidRPr="00607694" w:rsidRDefault="00A64EC6" w:rsidP="00A64EC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¿Te gustan las clases en línea? ¿Por qué?</w:t>
      </w:r>
    </w:p>
    <w:p w14:paraId="5856987E" w14:textId="357CE6D3" w:rsidR="00DE0306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R=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Si, porque bailo y canto y la maestra me dice que dibuje. </w:t>
      </w:r>
    </w:p>
    <w:p w14:paraId="13B00A2A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680C71F" w14:textId="44FADA6C" w:rsidR="00F10828" w:rsidRPr="00607694" w:rsidRDefault="00F10828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>¿Quién te ayuda con las tareas</w:t>
      </w:r>
      <w:r w:rsidR="00BC6ECE" w:rsidRPr="00607694">
        <w:rPr>
          <w:rFonts w:ascii="Times New Roman" w:hAnsi="Times New Roman" w:cs="Times New Roman"/>
          <w:sz w:val="28"/>
          <w:szCs w:val="28"/>
        </w:rPr>
        <w:t>?</w:t>
      </w:r>
    </w:p>
    <w:p w14:paraId="669A329B" w14:textId="6382BB1B" w:rsidR="00DE0306" w:rsidRDefault="00DE0306" w:rsidP="00DE030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>R=</w:t>
      </w:r>
      <w:r w:rsidR="00AC093A" w:rsidRPr="00607694">
        <w:rPr>
          <w:rFonts w:ascii="Times New Roman" w:hAnsi="Times New Roman" w:cs="Times New Roman"/>
          <w:sz w:val="28"/>
          <w:szCs w:val="28"/>
        </w:rPr>
        <w:t xml:space="preserve">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Mi mamá. </w:t>
      </w:r>
    </w:p>
    <w:p w14:paraId="2950F073" w14:textId="77777777" w:rsidR="00607694" w:rsidRPr="00607694" w:rsidRDefault="00607694" w:rsidP="00DE030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72951E2A" w14:textId="7550D40E" w:rsidR="00BC6ECE" w:rsidRPr="00607694" w:rsidRDefault="00F10828" w:rsidP="00BC6E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94">
        <w:rPr>
          <w:rFonts w:ascii="Times New Roman" w:hAnsi="Times New Roman" w:cs="Times New Roman"/>
          <w:sz w:val="28"/>
          <w:szCs w:val="28"/>
        </w:rPr>
        <w:t xml:space="preserve">¿Qué quieres ser de grande? </w:t>
      </w:r>
    </w:p>
    <w:p w14:paraId="11A18C3E" w14:textId="304223FD" w:rsidR="00607694" w:rsidRDefault="00DE0306" w:rsidP="0060769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07694">
        <w:rPr>
          <w:rFonts w:ascii="Times New Roman" w:hAnsi="Times New Roman" w:cs="Times New Roman"/>
          <w:sz w:val="28"/>
          <w:szCs w:val="28"/>
        </w:rPr>
        <w:t>R=</w:t>
      </w:r>
      <w:r w:rsidR="00AC093A" w:rsidRPr="00607694">
        <w:rPr>
          <w:rFonts w:ascii="Times New Roman" w:hAnsi="Times New Roman" w:cs="Times New Roman"/>
          <w:sz w:val="28"/>
          <w:szCs w:val="28"/>
        </w:rPr>
        <w:t xml:space="preserve"> </w:t>
      </w:r>
      <w:r w:rsidR="00AC093A" w:rsidRPr="00607694">
        <w:rPr>
          <w:rFonts w:ascii="Times New Roman" w:hAnsi="Times New Roman" w:cs="Times New Roman"/>
          <w:sz w:val="24"/>
          <w:szCs w:val="24"/>
        </w:rPr>
        <w:t xml:space="preserve">Cocinera. </w:t>
      </w:r>
    </w:p>
    <w:p w14:paraId="746B6085" w14:textId="5662D6AF" w:rsidR="00607694" w:rsidRDefault="00607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AEBA16" w14:textId="77777777" w:rsidR="00502D8B" w:rsidRDefault="00502D8B" w:rsidP="00502D8B">
      <w:pPr>
        <w:jc w:val="center"/>
      </w:pPr>
      <w:r>
        <w:lastRenderedPageBreak/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502D8B" w14:paraId="323803D6" w14:textId="77777777" w:rsidTr="00514A51">
        <w:trPr>
          <w:trHeight w:val="271"/>
        </w:trPr>
        <w:tc>
          <w:tcPr>
            <w:tcW w:w="2215" w:type="dxa"/>
          </w:tcPr>
          <w:p w14:paraId="7125D114" w14:textId="77777777" w:rsidR="00502D8B" w:rsidRDefault="00502D8B" w:rsidP="00514A51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52D2EC78" w14:textId="77777777" w:rsidR="00502D8B" w:rsidRDefault="00502D8B" w:rsidP="00514A51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00C68958" w14:textId="77777777" w:rsidR="00502D8B" w:rsidRDefault="00502D8B" w:rsidP="00514A51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5B8FAEF6" w14:textId="77777777" w:rsidR="00502D8B" w:rsidRDefault="00502D8B" w:rsidP="00514A51">
            <w:pPr>
              <w:jc w:val="center"/>
            </w:pPr>
            <w:r>
              <w:t>Necesita mejorar</w:t>
            </w:r>
          </w:p>
        </w:tc>
      </w:tr>
      <w:tr w:rsidR="00502D8B" w14:paraId="7B1F2045" w14:textId="77777777" w:rsidTr="00514A51">
        <w:trPr>
          <w:trHeight w:val="1338"/>
        </w:trPr>
        <w:tc>
          <w:tcPr>
            <w:tcW w:w="2215" w:type="dxa"/>
          </w:tcPr>
          <w:p w14:paraId="29F80056" w14:textId="77777777" w:rsidR="00502D8B" w:rsidRDefault="00502D8B" w:rsidP="00514A51">
            <w:r>
              <w:t>Entrevista</w:t>
            </w:r>
          </w:p>
        </w:tc>
        <w:tc>
          <w:tcPr>
            <w:tcW w:w="2215" w:type="dxa"/>
          </w:tcPr>
          <w:p w14:paraId="2A31A3AF" w14:textId="77777777" w:rsidR="00502D8B" w:rsidRDefault="00502D8B" w:rsidP="00514A51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4D612C24" w14:textId="77777777" w:rsidR="00502D8B" w:rsidRDefault="00502D8B" w:rsidP="00514A51">
            <w:r>
              <w:t>Respeta el guion acordado no ajusta su discurso</w:t>
            </w:r>
          </w:p>
        </w:tc>
        <w:tc>
          <w:tcPr>
            <w:tcW w:w="2215" w:type="dxa"/>
          </w:tcPr>
          <w:p w14:paraId="23E74A6E" w14:textId="77777777" w:rsidR="00502D8B" w:rsidRDefault="00502D8B" w:rsidP="00514A51">
            <w:pPr>
              <w:jc w:val="center"/>
            </w:pPr>
            <w:r>
              <w:t>Ni respeta el guion ni ajusta el discurso</w:t>
            </w:r>
          </w:p>
        </w:tc>
      </w:tr>
      <w:tr w:rsidR="00502D8B" w14:paraId="616E62ED" w14:textId="77777777" w:rsidTr="00514A51">
        <w:trPr>
          <w:trHeight w:val="812"/>
        </w:trPr>
        <w:tc>
          <w:tcPr>
            <w:tcW w:w="2215" w:type="dxa"/>
          </w:tcPr>
          <w:p w14:paraId="7425EDC0" w14:textId="77777777" w:rsidR="00502D8B" w:rsidRDefault="00502D8B" w:rsidP="00514A51">
            <w:r>
              <w:t>Expresión Oral</w:t>
            </w:r>
          </w:p>
        </w:tc>
        <w:tc>
          <w:tcPr>
            <w:tcW w:w="2215" w:type="dxa"/>
          </w:tcPr>
          <w:p w14:paraId="6E1ED429" w14:textId="77777777" w:rsidR="00502D8B" w:rsidRDefault="00502D8B" w:rsidP="00514A51">
            <w:r>
              <w:t>Articula correctamente esforzándose en ello</w:t>
            </w:r>
          </w:p>
        </w:tc>
        <w:tc>
          <w:tcPr>
            <w:tcW w:w="2215" w:type="dxa"/>
          </w:tcPr>
          <w:p w14:paraId="2FBE1B03" w14:textId="466EA0A5" w:rsidR="00502D8B" w:rsidRDefault="00502D8B" w:rsidP="00514A51">
            <w:r>
              <w:t>No articula</w:t>
            </w:r>
            <w:r>
              <w:t xml:space="preserve"> correctamente, pero se esfuerza en ello</w:t>
            </w:r>
          </w:p>
        </w:tc>
        <w:tc>
          <w:tcPr>
            <w:tcW w:w="2215" w:type="dxa"/>
          </w:tcPr>
          <w:p w14:paraId="2B1F0E25" w14:textId="77777777" w:rsidR="00502D8B" w:rsidRDefault="00502D8B" w:rsidP="00514A51">
            <w:r>
              <w:t>No articula correctamente ni se esfuerza en ello</w:t>
            </w:r>
          </w:p>
        </w:tc>
      </w:tr>
      <w:tr w:rsidR="00502D8B" w14:paraId="5C4A0611" w14:textId="77777777" w:rsidTr="00514A51">
        <w:trPr>
          <w:trHeight w:val="797"/>
        </w:trPr>
        <w:tc>
          <w:tcPr>
            <w:tcW w:w="2215" w:type="dxa"/>
          </w:tcPr>
          <w:p w14:paraId="62D614DB" w14:textId="77777777" w:rsidR="00502D8B" w:rsidRDefault="00502D8B" w:rsidP="00514A51">
            <w:r>
              <w:t>Escucha Activa</w:t>
            </w:r>
          </w:p>
        </w:tc>
        <w:tc>
          <w:tcPr>
            <w:tcW w:w="2215" w:type="dxa"/>
          </w:tcPr>
          <w:p w14:paraId="49EB11F0" w14:textId="77777777" w:rsidR="00502D8B" w:rsidRDefault="00502D8B" w:rsidP="00514A51">
            <w:r>
              <w:t>Realiza una escucha activa en la entrevista</w:t>
            </w:r>
          </w:p>
        </w:tc>
        <w:tc>
          <w:tcPr>
            <w:tcW w:w="2215" w:type="dxa"/>
          </w:tcPr>
          <w:p w14:paraId="5A1C121B" w14:textId="77777777" w:rsidR="00502D8B" w:rsidRDefault="00502D8B" w:rsidP="00514A51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01EF818F" w14:textId="77777777" w:rsidR="00502D8B" w:rsidRDefault="00502D8B" w:rsidP="00514A51">
            <w:r>
              <w:t>No realiza una escucha activa en la entrevista</w:t>
            </w:r>
          </w:p>
        </w:tc>
      </w:tr>
      <w:tr w:rsidR="00502D8B" w14:paraId="0D0D62A0" w14:textId="77777777" w:rsidTr="00514A51">
        <w:trPr>
          <w:trHeight w:val="1067"/>
        </w:trPr>
        <w:tc>
          <w:tcPr>
            <w:tcW w:w="2215" w:type="dxa"/>
          </w:tcPr>
          <w:p w14:paraId="1ED7A015" w14:textId="77777777" w:rsidR="00502D8B" w:rsidRDefault="00502D8B" w:rsidP="00514A51">
            <w:r>
              <w:t>Formulación de las Preguntas</w:t>
            </w:r>
          </w:p>
        </w:tc>
        <w:tc>
          <w:tcPr>
            <w:tcW w:w="2215" w:type="dxa"/>
          </w:tcPr>
          <w:p w14:paraId="5125114E" w14:textId="77777777" w:rsidR="00502D8B" w:rsidRDefault="00502D8B" w:rsidP="00514A51">
            <w:r>
              <w:t>Las preguntas se apegan adecuadamente al tema abordado</w:t>
            </w:r>
          </w:p>
        </w:tc>
        <w:tc>
          <w:tcPr>
            <w:tcW w:w="2215" w:type="dxa"/>
          </w:tcPr>
          <w:p w14:paraId="1615C8B6" w14:textId="77777777" w:rsidR="00502D8B" w:rsidRDefault="00502D8B" w:rsidP="00514A51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5CC1ACC1" w14:textId="77777777" w:rsidR="00502D8B" w:rsidRDefault="00502D8B" w:rsidP="00514A51">
            <w:r>
              <w:t>Las preguntas No se apegan adecuadamente al tema abordado</w:t>
            </w:r>
          </w:p>
        </w:tc>
      </w:tr>
    </w:tbl>
    <w:p w14:paraId="28D2E7E5" w14:textId="77777777" w:rsidR="00607694" w:rsidRPr="00607694" w:rsidRDefault="00607694" w:rsidP="0060769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607694" w:rsidRPr="00607694" w:rsidSect="004D0881">
      <w:pgSz w:w="12240" w:h="15840"/>
      <w:pgMar w:top="1417" w:right="1701" w:bottom="1417" w:left="1701" w:header="708" w:footer="708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34B3" w14:textId="77777777" w:rsidR="00DC23D3" w:rsidRDefault="00DC23D3" w:rsidP="00BC6ECE">
      <w:pPr>
        <w:spacing w:after="0" w:line="240" w:lineRule="auto"/>
      </w:pPr>
      <w:r>
        <w:separator/>
      </w:r>
    </w:p>
  </w:endnote>
  <w:endnote w:type="continuationSeparator" w:id="0">
    <w:p w14:paraId="2B4D3798" w14:textId="77777777" w:rsidR="00DC23D3" w:rsidRDefault="00DC23D3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0A88" w14:textId="77777777" w:rsidR="00DC23D3" w:rsidRDefault="00DC23D3" w:rsidP="00BC6ECE">
      <w:pPr>
        <w:spacing w:after="0" w:line="240" w:lineRule="auto"/>
      </w:pPr>
      <w:r>
        <w:separator/>
      </w:r>
    </w:p>
  </w:footnote>
  <w:footnote w:type="continuationSeparator" w:id="0">
    <w:p w14:paraId="12187CF7" w14:textId="77777777" w:rsidR="00DC23D3" w:rsidRDefault="00DC23D3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245649"/>
    <w:rsid w:val="004D0881"/>
    <w:rsid w:val="00502D8B"/>
    <w:rsid w:val="00607694"/>
    <w:rsid w:val="007A2D6D"/>
    <w:rsid w:val="007F2BBB"/>
    <w:rsid w:val="00945E7C"/>
    <w:rsid w:val="00947FD1"/>
    <w:rsid w:val="00A157E6"/>
    <w:rsid w:val="00A56C47"/>
    <w:rsid w:val="00A64EC6"/>
    <w:rsid w:val="00AC093A"/>
    <w:rsid w:val="00B03F7C"/>
    <w:rsid w:val="00B2340E"/>
    <w:rsid w:val="00BC1887"/>
    <w:rsid w:val="00BC6ECE"/>
    <w:rsid w:val="00C4471B"/>
    <w:rsid w:val="00DA0EDC"/>
    <w:rsid w:val="00DB034D"/>
    <w:rsid w:val="00DC23D3"/>
    <w:rsid w:val="00DE0306"/>
    <w:rsid w:val="00F10828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0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3EC0-9B99-46C8-955B-7D8641C9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america barroso mata</cp:lastModifiedBy>
  <cp:revision>8</cp:revision>
  <dcterms:created xsi:type="dcterms:W3CDTF">2021-04-21T15:39:00Z</dcterms:created>
  <dcterms:modified xsi:type="dcterms:W3CDTF">2021-04-21T23:08:00Z</dcterms:modified>
</cp:coreProperties>
</file>