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D083" w14:textId="77777777" w:rsidR="00480308" w:rsidRPr="00480308" w:rsidRDefault="00480308" w:rsidP="00480308">
      <w:pPr>
        <w:jc w:val="center"/>
        <w:rPr>
          <w:rFonts w:ascii="Arial" w:hAnsi="Arial" w:cs="Arial"/>
          <w:sz w:val="40"/>
        </w:rPr>
      </w:pPr>
      <w:r w:rsidRPr="00480308">
        <w:rPr>
          <w:rFonts w:ascii="Arial" w:hAnsi="Arial" w:cs="Arial"/>
          <w:b/>
          <w:bCs/>
          <w:sz w:val="40"/>
        </w:rPr>
        <w:t>Escuela Normal de Educación Preescolar.</w:t>
      </w:r>
    </w:p>
    <w:p w14:paraId="1F4CF3AE" w14:textId="77777777" w:rsidR="00480308" w:rsidRPr="00FE3000" w:rsidRDefault="00480308" w:rsidP="00480308">
      <w:pPr>
        <w:jc w:val="center"/>
        <w:rPr>
          <w:rFonts w:ascii="Arial" w:hAnsi="Arial" w:cs="Arial"/>
          <w:sz w:val="36"/>
          <w:szCs w:val="36"/>
        </w:rPr>
      </w:pPr>
      <w:r w:rsidRPr="00FE3000">
        <w:rPr>
          <w:rFonts w:ascii="Arial" w:hAnsi="Arial" w:cs="Arial"/>
          <w:sz w:val="36"/>
          <w:szCs w:val="36"/>
        </w:rPr>
        <w:t>Licenciatura en educación preescolar</w:t>
      </w:r>
      <w:r w:rsidRPr="00FE3000">
        <w:rPr>
          <w:rFonts w:ascii="Arial" w:hAnsi="Arial" w:cs="Arial"/>
          <w:sz w:val="36"/>
          <w:szCs w:val="36"/>
          <w:lang w:val="en-US"/>
        </w:rPr>
        <w:br/>
      </w:r>
      <w:r w:rsidRPr="00FE3000">
        <w:rPr>
          <w:rFonts w:ascii="Arial" w:hAnsi="Arial" w:cs="Arial"/>
          <w:sz w:val="36"/>
          <w:szCs w:val="36"/>
        </w:rPr>
        <w:t>Ciclo escolar 2020-2021</w:t>
      </w:r>
    </w:p>
    <w:p w14:paraId="662D15A1" w14:textId="77777777" w:rsidR="00480308" w:rsidRPr="00FE3000" w:rsidRDefault="00480308" w:rsidP="004803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00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6617D1" wp14:editId="3AAC9F31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000">
        <w:rPr>
          <w:rFonts w:ascii="Arial" w:hAnsi="Arial" w:cs="Arial"/>
          <w:sz w:val="28"/>
          <w:szCs w:val="28"/>
          <w:lang w:val="en-US"/>
        </w:rPr>
        <w:br/>
      </w:r>
    </w:p>
    <w:p w14:paraId="6AA39CE6" w14:textId="77777777" w:rsidR="00480308" w:rsidRPr="00FE3000" w:rsidRDefault="00480308" w:rsidP="004803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C71479" w14:textId="77777777" w:rsidR="00480308" w:rsidRPr="00FE3000" w:rsidRDefault="00480308" w:rsidP="00480308">
      <w:pPr>
        <w:rPr>
          <w:rFonts w:ascii="Arial" w:hAnsi="Arial" w:cs="Arial"/>
          <w:b/>
          <w:bCs/>
          <w:sz w:val="28"/>
          <w:szCs w:val="28"/>
        </w:rPr>
      </w:pPr>
    </w:p>
    <w:p w14:paraId="6D693587" w14:textId="77777777" w:rsidR="00480308" w:rsidRPr="00FE3000" w:rsidRDefault="00480308" w:rsidP="00480308">
      <w:pPr>
        <w:rPr>
          <w:rFonts w:ascii="Arial" w:hAnsi="Arial" w:cs="Arial"/>
          <w:b/>
          <w:bCs/>
          <w:sz w:val="28"/>
          <w:szCs w:val="28"/>
        </w:rPr>
      </w:pPr>
    </w:p>
    <w:p w14:paraId="7837787F" w14:textId="77777777" w:rsidR="00480308" w:rsidRDefault="00480308" w:rsidP="00480308">
      <w:pPr>
        <w:rPr>
          <w:rFonts w:ascii="Arial" w:hAnsi="Arial" w:cs="Arial"/>
          <w:b/>
          <w:bCs/>
          <w:sz w:val="28"/>
          <w:szCs w:val="28"/>
        </w:rPr>
      </w:pPr>
    </w:p>
    <w:p w14:paraId="0316951B" w14:textId="77777777" w:rsidR="00480308" w:rsidRPr="00FE3000" w:rsidRDefault="00480308" w:rsidP="00480308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Asignatura: </w:t>
      </w:r>
      <w:r w:rsidRPr="00FE3000">
        <w:rPr>
          <w:rFonts w:ascii="Arial" w:hAnsi="Arial" w:cs="Arial"/>
          <w:sz w:val="28"/>
          <w:szCs w:val="28"/>
        </w:rPr>
        <w:t>Atención a la diversidad.</w:t>
      </w:r>
      <w:r w:rsidRPr="00FE300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62CEC1" w14:textId="77777777" w:rsidR="00480308" w:rsidRPr="00FE3000" w:rsidRDefault="00480308" w:rsidP="00480308">
      <w:pPr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 xml:space="preserve">Maestra: </w:t>
      </w:r>
      <w:r w:rsidRPr="00FE3000">
        <w:rPr>
          <w:rFonts w:ascii="Arial" w:hAnsi="Arial" w:cs="Arial"/>
          <w:sz w:val="28"/>
          <w:szCs w:val="28"/>
        </w:rPr>
        <w:t>Mayra Cristina Bueno Zertuche</w:t>
      </w:r>
      <w:r w:rsidRPr="00FE3000">
        <w:rPr>
          <w:rFonts w:ascii="Arial" w:hAnsi="Arial" w:cs="Arial"/>
          <w:b/>
          <w:bCs/>
          <w:sz w:val="28"/>
          <w:szCs w:val="28"/>
        </w:rPr>
        <w:t>.</w:t>
      </w:r>
    </w:p>
    <w:p w14:paraId="2DA28075" w14:textId="77777777" w:rsidR="00480308" w:rsidRPr="00FE3000" w:rsidRDefault="00480308" w:rsidP="00480308">
      <w:pPr>
        <w:rPr>
          <w:rFonts w:ascii="Arial" w:hAnsi="Arial" w:cs="Arial"/>
          <w:b/>
          <w:bCs/>
          <w:sz w:val="28"/>
          <w:szCs w:val="28"/>
        </w:rPr>
      </w:pPr>
    </w:p>
    <w:p w14:paraId="4E26D7C7" w14:textId="77777777" w:rsidR="00480308" w:rsidRPr="00FE3000" w:rsidRDefault="00480308" w:rsidP="004803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30CDE0" w14:textId="77777777" w:rsidR="00480308" w:rsidRPr="00FE3000" w:rsidRDefault="00480308" w:rsidP="004803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Inclusión educativa </w:t>
      </w:r>
    </w:p>
    <w:p w14:paraId="4256E962" w14:textId="77777777" w:rsidR="00480308" w:rsidRPr="00FE3000" w:rsidRDefault="00480308" w:rsidP="004803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443ABB" w14:textId="77777777" w:rsidR="00480308" w:rsidRPr="00FE3000" w:rsidRDefault="00480308" w:rsidP="00480308">
      <w:pPr>
        <w:ind w:left="36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Unidad I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FE3000">
        <w:rPr>
          <w:rFonts w:ascii="Arial" w:hAnsi="Arial" w:cs="Arial"/>
          <w:b/>
          <w:bCs/>
          <w:sz w:val="28"/>
          <w:szCs w:val="28"/>
        </w:rPr>
        <w:t>:</w:t>
      </w:r>
      <w:r w:rsidRPr="00FE30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Discriminación y barreras para una atención educativa incluyente.</w:t>
      </w:r>
    </w:p>
    <w:p w14:paraId="238DE184" w14:textId="77777777" w:rsidR="00480308" w:rsidRDefault="00480308" w:rsidP="0048030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51146AB" w14:textId="1CBCE008" w:rsidR="00480308" w:rsidRPr="00FE3000" w:rsidRDefault="00480308" w:rsidP="0048030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Actúa de manera ética ante la diversidad de situaciones que se presentan en la </w:t>
      </w:r>
      <w:r>
        <w:rPr>
          <w:rFonts w:ascii="Arial" w:hAnsi="Arial" w:cs="Arial"/>
          <w:sz w:val="28"/>
          <w:szCs w:val="28"/>
        </w:rPr>
        <w:t>práctica</w:t>
      </w:r>
      <w:r>
        <w:rPr>
          <w:rFonts w:ascii="Arial" w:hAnsi="Arial" w:cs="Arial"/>
          <w:sz w:val="28"/>
          <w:szCs w:val="28"/>
        </w:rPr>
        <w:t xml:space="preserve"> profesional. </w:t>
      </w:r>
    </w:p>
    <w:p w14:paraId="52D0CD0F" w14:textId="77777777" w:rsidR="00480308" w:rsidRPr="00FE3000" w:rsidRDefault="00480308" w:rsidP="00480308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57A878" w14:textId="77777777" w:rsidR="00480308" w:rsidRPr="00FE3000" w:rsidRDefault="00480308" w:rsidP="00480308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E6CC46" w14:textId="77777777" w:rsidR="00480308" w:rsidRPr="00FE3000" w:rsidRDefault="00480308" w:rsidP="00480308">
      <w:pPr>
        <w:pStyle w:val="Prrafodelista"/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377A9D" w14:textId="77777777" w:rsidR="00480308" w:rsidRPr="00FE3000" w:rsidRDefault="00480308" w:rsidP="00480308">
      <w:pPr>
        <w:pStyle w:val="Prrafodelista"/>
        <w:ind w:left="1080"/>
        <w:jc w:val="center"/>
        <w:rPr>
          <w:rFonts w:ascii="Arial" w:hAnsi="Arial" w:cs="Arial"/>
          <w:sz w:val="28"/>
          <w:szCs w:val="28"/>
        </w:rPr>
      </w:pPr>
      <w:r w:rsidRPr="00FE3000">
        <w:rPr>
          <w:rFonts w:ascii="Arial" w:hAnsi="Arial" w:cs="Arial"/>
          <w:b/>
          <w:bCs/>
          <w:sz w:val="28"/>
          <w:szCs w:val="28"/>
        </w:rPr>
        <w:t>Alumna:</w:t>
      </w:r>
      <w:r w:rsidRPr="00FE3000">
        <w:rPr>
          <w:rFonts w:ascii="Arial" w:hAnsi="Arial" w:cs="Arial"/>
          <w:sz w:val="28"/>
          <w:szCs w:val="28"/>
        </w:rPr>
        <w:t xml:space="preserve"> </w:t>
      </w:r>
      <w:r w:rsidRPr="00FE3000">
        <w:rPr>
          <w:rFonts w:ascii="Arial" w:hAnsi="Arial" w:cs="Arial"/>
          <w:b/>
          <w:bCs/>
          <w:sz w:val="28"/>
          <w:szCs w:val="28"/>
        </w:rPr>
        <w:t>Adriana Rodríguez Hernández</w:t>
      </w:r>
      <w:r w:rsidRPr="00FE3000">
        <w:rPr>
          <w:rFonts w:ascii="Arial" w:hAnsi="Arial" w:cs="Arial"/>
          <w:sz w:val="28"/>
          <w:szCs w:val="28"/>
          <w:lang w:val="en-US"/>
        </w:rPr>
        <w:br/>
      </w:r>
      <w:r w:rsidRPr="00FE3000">
        <w:rPr>
          <w:rFonts w:ascii="Arial" w:hAnsi="Arial" w:cs="Arial"/>
          <w:sz w:val="28"/>
          <w:szCs w:val="28"/>
          <w:lang w:val="en-US"/>
        </w:rPr>
        <w:br/>
      </w:r>
      <w:r w:rsidRPr="00FE3000">
        <w:rPr>
          <w:rFonts w:ascii="Arial" w:hAnsi="Arial" w:cs="Arial"/>
          <w:b/>
          <w:bCs/>
          <w:sz w:val="28"/>
          <w:szCs w:val="28"/>
        </w:rPr>
        <w:t>Grado</w:t>
      </w:r>
      <w:r w:rsidRPr="00FE3000">
        <w:rPr>
          <w:rFonts w:ascii="Arial" w:hAnsi="Arial" w:cs="Arial"/>
          <w:sz w:val="28"/>
          <w:szCs w:val="28"/>
        </w:rPr>
        <w:t>: 2°             </w:t>
      </w:r>
      <w:r w:rsidRPr="00FE3000">
        <w:rPr>
          <w:rFonts w:ascii="Arial" w:hAnsi="Arial" w:cs="Arial"/>
          <w:b/>
          <w:bCs/>
          <w:sz w:val="28"/>
          <w:szCs w:val="28"/>
        </w:rPr>
        <w:t> Sección</w:t>
      </w:r>
      <w:r w:rsidRPr="00FE3000">
        <w:rPr>
          <w:rFonts w:ascii="Arial" w:hAnsi="Arial" w:cs="Arial"/>
          <w:sz w:val="28"/>
          <w:szCs w:val="28"/>
        </w:rPr>
        <w:t>:” C”</w:t>
      </w:r>
    </w:p>
    <w:p w14:paraId="0867A311" w14:textId="77777777" w:rsidR="00480308" w:rsidRPr="00FE3000" w:rsidRDefault="00480308" w:rsidP="00480308">
      <w:pPr>
        <w:rPr>
          <w:rFonts w:ascii="Arial" w:hAnsi="Arial" w:cs="Arial"/>
          <w:sz w:val="24"/>
          <w:szCs w:val="24"/>
        </w:rPr>
      </w:pPr>
    </w:p>
    <w:p w14:paraId="0AE78857" w14:textId="77777777" w:rsidR="00480308" w:rsidRPr="00FE3000" w:rsidRDefault="00480308" w:rsidP="00480308">
      <w:pPr>
        <w:pStyle w:val="Prrafodelista"/>
        <w:ind w:left="1080"/>
        <w:jc w:val="right"/>
        <w:rPr>
          <w:rFonts w:ascii="Arial" w:hAnsi="Arial" w:cs="Arial"/>
          <w:sz w:val="40"/>
          <w:szCs w:val="40"/>
        </w:rPr>
      </w:pPr>
      <w:r w:rsidRPr="00FE3000">
        <w:rPr>
          <w:rFonts w:ascii="Arial" w:hAnsi="Arial" w:cs="Arial"/>
          <w:sz w:val="24"/>
          <w:szCs w:val="24"/>
        </w:rPr>
        <w:t>Saltillo, Coahuila</w:t>
      </w:r>
    </w:p>
    <w:p w14:paraId="24B0E813" w14:textId="77777777" w:rsidR="00303A8A" w:rsidRPr="00303A8A" w:rsidRDefault="00303A8A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lastRenderedPageBreak/>
        <w:t xml:space="preserve">Un proyecto escolar incluyente </w:t>
      </w:r>
    </w:p>
    <w:p w14:paraId="4C224953" w14:textId="42ED5E3C" w:rsidR="005A1C43" w:rsidRPr="00303A8A" w:rsidRDefault="007C6764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La </w:t>
      </w:r>
      <w:r w:rsidR="00303A8A" w:rsidRPr="00303A8A">
        <w:rPr>
          <w:rFonts w:ascii="Arial" w:hAnsi="Arial" w:cs="Arial"/>
        </w:rPr>
        <w:t>escuela es</w:t>
      </w:r>
      <w:r w:rsidRPr="00303A8A">
        <w:rPr>
          <w:rFonts w:ascii="Arial" w:hAnsi="Arial" w:cs="Arial"/>
        </w:rPr>
        <w:t xml:space="preserve"> la generadora de diversas condiciones que facilitan o dificultan la inclusión de los alumnos.</w:t>
      </w:r>
    </w:p>
    <w:p w14:paraId="42E85466" w14:textId="02CAC5C7" w:rsidR="007C6764" w:rsidRPr="00303A8A" w:rsidRDefault="007C6764">
      <w:pPr>
        <w:rPr>
          <w:rFonts w:ascii="Arial" w:hAnsi="Arial" w:cs="Arial"/>
        </w:rPr>
      </w:pPr>
      <w:r w:rsidRPr="00303A8A">
        <w:rPr>
          <w:rFonts w:ascii="Arial" w:hAnsi="Arial" w:cs="Arial"/>
        </w:rPr>
        <w:t>El factor mas importante para desarrollar una cultura escolar en favor de la inclusión y atención a la diversidad es un proyecto escolar compartido en el que participen directores, maestros regulares, maestros de educación especial o de apoyo, padres de familia, estudiantes y representantes de la comunidad;  de esta manera la colaboración y el apoyo se convierten en el eje rector de las relaciones hacia adentro y hacia afuera de la escuela con la capacidad de transformar de manera permanente las metas del centro educativo, garantizando una escuela de calidad con un proyecto escolar incluyente.</w:t>
      </w:r>
    </w:p>
    <w:p w14:paraId="38122575" w14:textId="7C124540" w:rsidR="007C6764" w:rsidRPr="00303A8A" w:rsidRDefault="007C6764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Todo proyecto escolar incluyente de la cultura escolar implica el </w:t>
      </w:r>
      <w:r w:rsidR="009920AC" w:rsidRPr="00303A8A">
        <w:rPr>
          <w:rFonts w:ascii="Arial" w:hAnsi="Arial" w:cs="Arial"/>
        </w:rPr>
        <w:t>análisis</w:t>
      </w:r>
      <w:r w:rsidRPr="00303A8A">
        <w:rPr>
          <w:rFonts w:ascii="Arial" w:hAnsi="Arial" w:cs="Arial"/>
        </w:rPr>
        <w:t xml:space="preserve"> de:</w:t>
      </w:r>
    </w:p>
    <w:p w14:paraId="70DD0F45" w14:textId="2C44FFFE" w:rsidR="007C6764" w:rsidRPr="00303A8A" w:rsidRDefault="007C6764" w:rsidP="007C67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03A8A">
        <w:rPr>
          <w:rFonts w:ascii="Arial" w:hAnsi="Arial" w:cs="Arial"/>
        </w:rPr>
        <w:t>La cultura escolar y los métodos cooperativos de enseñanza</w:t>
      </w:r>
    </w:p>
    <w:p w14:paraId="6E1D743C" w14:textId="40EEA84E" w:rsidR="007C6764" w:rsidRPr="00303A8A" w:rsidRDefault="007C6764" w:rsidP="007C67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Las relaciones de colaboración y apoyo en el interior de la escuela. </w:t>
      </w:r>
    </w:p>
    <w:p w14:paraId="1EBB7F85" w14:textId="63F793B2" w:rsidR="007C6764" w:rsidRPr="00303A8A" w:rsidRDefault="007C6764" w:rsidP="007C676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La relación de esta con factores externos </w:t>
      </w:r>
      <w:r w:rsidR="009920AC" w:rsidRPr="00303A8A">
        <w:rPr>
          <w:rFonts w:ascii="Arial" w:hAnsi="Arial" w:cs="Arial"/>
        </w:rPr>
        <w:t>y su vinculación con la comunidad.</w:t>
      </w:r>
    </w:p>
    <w:p w14:paraId="2BE9FFCA" w14:textId="6A60E960" w:rsidR="009920AC" w:rsidRPr="00303A8A" w:rsidRDefault="009920AC" w:rsidP="009920AC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t>La cultura escolar. El clima escolar</w:t>
      </w:r>
    </w:p>
    <w:p w14:paraId="20EBF313" w14:textId="6F6B6F81" w:rsidR="009920AC" w:rsidRPr="00303A8A" w:rsidRDefault="009920A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>Para concretar un proceso de inclusión educativa de calidad, no basta con la disposición del docente, también se requiere la participación de la escuela.</w:t>
      </w:r>
    </w:p>
    <w:p w14:paraId="07A19C28" w14:textId="26F89D12" w:rsidR="009920AC" w:rsidRPr="00303A8A" w:rsidRDefault="009920A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Un clima escolar positivo favorece la estructura organizacional, la comunicación, la creatividad en las soluciones y el uso eficiente de los recursos. El clima escolar influye en la forma en que los maestros perciben su trabajo, y el grado de satisfacción que reportan los alumnos, los niveles de colaboración y la calidad de la comunicación entre sus miembros. </w:t>
      </w:r>
    </w:p>
    <w:p w14:paraId="2AAE7203" w14:textId="161E688B" w:rsidR="009920AC" w:rsidRPr="00303A8A" w:rsidRDefault="009920A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La atención a los alumnos con discapacidad o necesidades educativas especiales requiere la colaboración y el apoyo, así como un sentido de comunidad. </w:t>
      </w:r>
    </w:p>
    <w:p w14:paraId="279D488E" w14:textId="7D124877" w:rsidR="009920AC" w:rsidRPr="00303A8A" w:rsidRDefault="009920A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Se requiere cambiar </w:t>
      </w:r>
      <w:r w:rsidR="003238B9" w:rsidRPr="00303A8A">
        <w:rPr>
          <w:rFonts w:ascii="Arial" w:hAnsi="Arial" w:cs="Arial"/>
        </w:rPr>
        <w:t>de la cultura individualista, competitiva y jerárquica al trabajo en equipo, la colaboración y la igualdad en la diferencia.</w:t>
      </w:r>
    </w:p>
    <w:p w14:paraId="417303F4" w14:textId="23745491" w:rsidR="003238B9" w:rsidRPr="00303A8A" w:rsidRDefault="003238B9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>La comunidad escolar debe impulsar a su institución educativa a convertirse en una escuela que aprende. Transformación y cambio son procesos constantes que deben vivirse en las escuelas.</w:t>
      </w:r>
    </w:p>
    <w:p w14:paraId="7B02A8A4" w14:textId="300C9FFA" w:rsidR="003238B9" w:rsidRPr="00303A8A" w:rsidRDefault="003238B9" w:rsidP="009920AC">
      <w:pPr>
        <w:rPr>
          <w:rFonts w:ascii="Arial" w:hAnsi="Arial" w:cs="Arial"/>
          <w:b/>
          <w:bCs/>
        </w:rPr>
      </w:pPr>
    </w:p>
    <w:p w14:paraId="6F621228" w14:textId="0A41DB70" w:rsidR="003238B9" w:rsidRPr="00303A8A" w:rsidRDefault="00303A8A" w:rsidP="009920AC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t>El cambio hacia una cultura escolar incluyente.</w:t>
      </w:r>
    </w:p>
    <w:p w14:paraId="79C53783" w14:textId="63E022A6" w:rsidR="00FB613C" w:rsidRDefault="00FB613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Para favorecer una cultura escolar inclusiva se requiere compromiso de los docentes; que acepten a estudiantes segregados y los valoren. </w:t>
      </w:r>
    </w:p>
    <w:p w14:paraId="289E289A" w14:textId="56885DCE" w:rsidR="008930FD" w:rsidRDefault="008930FD" w:rsidP="009920AC">
      <w:pPr>
        <w:rPr>
          <w:rFonts w:ascii="Arial" w:hAnsi="Arial" w:cs="Arial"/>
        </w:rPr>
      </w:pPr>
    </w:p>
    <w:p w14:paraId="48839B13" w14:textId="7BE10FAD" w:rsidR="008930FD" w:rsidRDefault="008930FD" w:rsidP="009920AC">
      <w:pPr>
        <w:rPr>
          <w:rFonts w:ascii="Arial" w:hAnsi="Arial" w:cs="Arial"/>
        </w:rPr>
      </w:pPr>
    </w:p>
    <w:p w14:paraId="04234FA5" w14:textId="59B320B7" w:rsidR="008930FD" w:rsidRDefault="008930FD" w:rsidP="009920AC">
      <w:pPr>
        <w:rPr>
          <w:rFonts w:ascii="Arial" w:hAnsi="Arial" w:cs="Arial"/>
        </w:rPr>
      </w:pPr>
    </w:p>
    <w:p w14:paraId="47FAFA07" w14:textId="77777777" w:rsidR="008930FD" w:rsidRPr="00303A8A" w:rsidRDefault="008930FD" w:rsidP="009920AC">
      <w:pPr>
        <w:rPr>
          <w:rFonts w:ascii="Arial" w:hAnsi="Arial" w:cs="Arial"/>
        </w:rPr>
      </w:pPr>
    </w:p>
    <w:p w14:paraId="0C1FAC57" w14:textId="794D2F0D" w:rsidR="00FB613C" w:rsidRPr="008930FD" w:rsidRDefault="00303A8A" w:rsidP="009920AC">
      <w:pPr>
        <w:rPr>
          <w:rFonts w:ascii="Arial" w:hAnsi="Arial" w:cs="Arial"/>
          <w:b/>
          <w:bCs/>
        </w:rPr>
      </w:pPr>
      <w:r w:rsidRPr="008930FD">
        <w:rPr>
          <w:rFonts w:ascii="Arial" w:hAnsi="Arial" w:cs="Arial"/>
          <w:b/>
          <w:bCs/>
        </w:rPr>
        <w:lastRenderedPageBreak/>
        <w:t>La cultura escolar. la organización del aula inclusiva o incluyente.</w:t>
      </w:r>
    </w:p>
    <w:p w14:paraId="12D65E13" w14:textId="6FB1D439" w:rsidR="00FB613C" w:rsidRPr="00303A8A" w:rsidRDefault="00FB613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En un salón de clase es muy importante la organización de los espacios, las formas de interacción, la organización de los recursos materiales, la distribución de los tiempos, las reglas y el tiempo para efectuar las tareas, así como las maneras de solicitar la ayuda y la administración de los apoyos. </w:t>
      </w:r>
    </w:p>
    <w:p w14:paraId="142793EF" w14:textId="57C5805C" w:rsidR="00FB613C" w:rsidRPr="00303A8A" w:rsidRDefault="00FB613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>Aspectos como el ambiente de aprendizaje y los procesos de comunicación parecen ser fundamentales para generar aulas que favorezcan la atención a la diversidad.</w:t>
      </w:r>
    </w:p>
    <w:p w14:paraId="1B2E2485" w14:textId="4EDA3984" w:rsidR="00FB613C" w:rsidRPr="00303A8A" w:rsidRDefault="00FB613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La transición de un ambiente de aula competitivo a otro cooperativo es esencial para construir en el aula un sentido de comunidad. </w:t>
      </w:r>
    </w:p>
    <w:p w14:paraId="24DD4C9B" w14:textId="27A03B0E" w:rsidR="00FB613C" w:rsidRPr="00303A8A" w:rsidRDefault="008930FD" w:rsidP="009920AC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t>Método</w:t>
      </w:r>
      <w:r w:rsidR="00303A8A" w:rsidRPr="00303A8A">
        <w:rPr>
          <w:rFonts w:ascii="Arial" w:hAnsi="Arial" w:cs="Arial"/>
          <w:b/>
          <w:bCs/>
        </w:rPr>
        <w:t xml:space="preserve"> cooperativo, elemento fundamental en la cultura de la escuela incluyente</w:t>
      </w:r>
    </w:p>
    <w:p w14:paraId="6C62E518" w14:textId="68B04C61" w:rsidR="00663B81" w:rsidRPr="00303A8A" w:rsidRDefault="00663B81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El aprendizaje cooperativo facilita que el estudiante aprenda a aprender, desarrolle actitudes y valores en favor de la colaboración y el apoyo, valorándose ampliamente a si mismo. El aprendizaje cooperativo resulta un procedimiento muy útil para favorecer la integración de alumnos con necesidades educativas especiales con y sin discapacidad, y generar los apoyos que requieren para asegurar una buena participación y un mejor desarrollo. </w:t>
      </w:r>
    </w:p>
    <w:p w14:paraId="4E6F249E" w14:textId="0175BA6D" w:rsidR="0039379C" w:rsidRPr="00303A8A" w:rsidRDefault="0039379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>Para lograr un buen aprendizaje cooperativo en el aula se requiere dedicar tiempo a las habilidades para la construcción de equipos.</w:t>
      </w:r>
    </w:p>
    <w:p w14:paraId="05EB296D" w14:textId="7F4D19A0" w:rsidR="0039379C" w:rsidRPr="00303A8A" w:rsidRDefault="00303A8A" w:rsidP="009920AC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t>Sugerencias para manejar el aprendizaje cooperativo</w:t>
      </w:r>
    </w:p>
    <w:p w14:paraId="126C9AD0" w14:textId="38946C24" w:rsidR="0039379C" w:rsidRPr="00303A8A" w:rsidRDefault="0039379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>1.Relaciones basadas en la colaboración y el apoyo</w:t>
      </w:r>
      <w:r w:rsidRPr="00303A8A">
        <w:rPr>
          <w:rFonts w:ascii="Arial" w:hAnsi="Arial" w:cs="Arial"/>
        </w:rPr>
        <w:br/>
        <w:t xml:space="preserve">2.Los pares o compañeros del </w:t>
      </w:r>
      <w:r w:rsidR="008930FD" w:rsidRPr="00303A8A">
        <w:rPr>
          <w:rFonts w:ascii="Arial" w:hAnsi="Arial" w:cs="Arial"/>
        </w:rPr>
        <w:t>salón</w:t>
      </w:r>
      <w:r w:rsidRPr="00303A8A">
        <w:rPr>
          <w:rFonts w:ascii="Arial" w:hAnsi="Arial" w:cs="Arial"/>
        </w:rPr>
        <w:t xml:space="preserve"> de clase.</w:t>
      </w:r>
      <w:r w:rsidRPr="00303A8A">
        <w:rPr>
          <w:rFonts w:ascii="Arial" w:hAnsi="Arial" w:cs="Arial"/>
        </w:rPr>
        <w:br/>
      </w:r>
      <w:r w:rsidR="008930FD" w:rsidRPr="00303A8A">
        <w:rPr>
          <w:rFonts w:ascii="Arial" w:hAnsi="Arial" w:cs="Arial"/>
        </w:rPr>
        <w:t>3. El</w:t>
      </w:r>
      <w:r w:rsidRPr="00303A8A">
        <w:rPr>
          <w:rFonts w:ascii="Arial" w:hAnsi="Arial" w:cs="Arial"/>
        </w:rPr>
        <w:t xml:space="preserve"> dialogo acerca de las diferencias.</w:t>
      </w:r>
      <w:r w:rsidRPr="00303A8A">
        <w:rPr>
          <w:rFonts w:ascii="Arial" w:hAnsi="Arial" w:cs="Arial"/>
        </w:rPr>
        <w:br/>
      </w:r>
      <w:r w:rsidR="008930FD" w:rsidRPr="00303A8A">
        <w:rPr>
          <w:rFonts w:ascii="Arial" w:hAnsi="Arial" w:cs="Arial"/>
        </w:rPr>
        <w:t>4. Beneficios</w:t>
      </w:r>
      <w:r w:rsidRPr="00303A8A">
        <w:rPr>
          <w:rFonts w:ascii="Arial" w:hAnsi="Arial" w:cs="Arial"/>
        </w:rPr>
        <w:t xml:space="preserve"> de la inclusión para el alumno regular.</w:t>
      </w:r>
      <w:r w:rsidRPr="00303A8A">
        <w:rPr>
          <w:rFonts w:ascii="Arial" w:hAnsi="Arial" w:cs="Arial"/>
        </w:rPr>
        <w:br/>
      </w:r>
      <w:r w:rsidR="008930FD" w:rsidRPr="00303A8A">
        <w:rPr>
          <w:rFonts w:ascii="Arial" w:hAnsi="Arial" w:cs="Arial"/>
        </w:rPr>
        <w:t>5. colaboración</w:t>
      </w:r>
      <w:r w:rsidRPr="00303A8A">
        <w:rPr>
          <w:rFonts w:ascii="Arial" w:hAnsi="Arial" w:cs="Arial"/>
        </w:rPr>
        <w:t xml:space="preserve"> y apoyo de los pares o compañeros.</w:t>
      </w:r>
      <w:r w:rsidRPr="00303A8A">
        <w:rPr>
          <w:rFonts w:ascii="Arial" w:hAnsi="Arial" w:cs="Arial"/>
        </w:rPr>
        <w:br/>
      </w:r>
    </w:p>
    <w:p w14:paraId="4959F8DB" w14:textId="4AA377BC" w:rsidR="0039379C" w:rsidRPr="00303A8A" w:rsidRDefault="00303A8A" w:rsidP="009920AC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t>La escuela como una comunidad incluyente</w:t>
      </w:r>
    </w:p>
    <w:p w14:paraId="59FB7A53" w14:textId="77777777" w:rsidR="0039379C" w:rsidRPr="00303A8A" w:rsidRDefault="0039379C" w:rsidP="009920AC">
      <w:pPr>
        <w:rPr>
          <w:rFonts w:ascii="Arial" w:hAnsi="Arial" w:cs="Arial"/>
        </w:rPr>
      </w:pPr>
      <w:r w:rsidRPr="00303A8A">
        <w:rPr>
          <w:rFonts w:ascii="Arial" w:hAnsi="Arial" w:cs="Arial"/>
        </w:rPr>
        <w:t>Para lograr una escuela como una comunidad incluyente es importante tomar en cuenta las relaciones entre padres y profesores, y entre docentes de escuelas regulares y docentes o profesionales de apoyo.</w:t>
      </w:r>
    </w:p>
    <w:p w14:paraId="041B235A" w14:textId="77777777" w:rsidR="0039379C" w:rsidRPr="00303A8A" w:rsidRDefault="0039379C" w:rsidP="0039379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303A8A">
        <w:rPr>
          <w:rFonts w:ascii="Arial" w:hAnsi="Arial" w:cs="Arial"/>
        </w:rPr>
        <w:t>La relación entre padre y profesores</w:t>
      </w:r>
    </w:p>
    <w:p w14:paraId="478E029E" w14:textId="77236E15" w:rsidR="0039379C" w:rsidRPr="00303A8A" w:rsidRDefault="0039379C" w:rsidP="0039379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Relación entre docentes de </w:t>
      </w:r>
      <w:r w:rsidR="008930FD" w:rsidRPr="00303A8A">
        <w:rPr>
          <w:rFonts w:ascii="Arial" w:hAnsi="Arial" w:cs="Arial"/>
        </w:rPr>
        <w:t>escuelas</w:t>
      </w:r>
      <w:r w:rsidRPr="00303A8A">
        <w:rPr>
          <w:rFonts w:ascii="Arial" w:hAnsi="Arial" w:cs="Arial"/>
        </w:rPr>
        <w:t xml:space="preserve"> regulares y docentes o profesionales de apoyo. </w:t>
      </w:r>
    </w:p>
    <w:p w14:paraId="191F102E" w14:textId="1A22510B" w:rsidR="0039379C" w:rsidRPr="00303A8A" w:rsidRDefault="00303A8A" w:rsidP="0039379C">
      <w:pPr>
        <w:rPr>
          <w:rFonts w:ascii="Arial" w:hAnsi="Arial" w:cs="Arial"/>
          <w:b/>
          <w:bCs/>
        </w:rPr>
      </w:pPr>
      <w:r w:rsidRPr="00303A8A">
        <w:rPr>
          <w:rFonts w:ascii="Arial" w:hAnsi="Arial" w:cs="Arial"/>
          <w:b/>
          <w:bCs/>
        </w:rPr>
        <w:t xml:space="preserve">La cultura escolar y su </w:t>
      </w:r>
      <w:r w:rsidR="008930FD" w:rsidRPr="00303A8A">
        <w:rPr>
          <w:rFonts w:ascii="Arial" w:hAnsi="Arial" w:cs="Arial"/>
          <w:b/>
          <w:bCs/>
        </w:rPr>
        <w:t>vinculación</w:t>
      </w:r>
      <w:r w:rsidRPr="00303A8A">
        <w:rPr>
          <w:rFonts w:ascii="Arial" w:hAnsi="Arial" w:cs="Arial"/>
          <w:b/>
          <w:bCs/>
        </w:rPr>
        <w:t xml:space="preserve"> con la comunidad.</w:t>
      </w:r>
    </w:p>
    <w:p w14:paraId="3818D443" w14:textId="53003088" w:rsidR="008930FD" w:rsidRPr="008930FD" w:rsidRDefault="0039379C" w:rsidP="008930FD">
      <w:pPr>
        <w:rPr>
          <w:rFonts w:ascii="Arial" w:hAnsi="Arial" w:cs="Arial"/>
        </w:rPr>
      </w:pPr>
      <w:r w:rsidRPr="00303A8A">
        <w:rPr>
          <w:rFonts w:ascii="Arial" w:hAnsi="Arial" w:cs="Arial"/>
        </w:rPr>
        <w:t xml:space="preserve">Igualmente promover la </w:t>
      </w:r>
      <w:r w:rsidRPr="00303A8A">
        <w:rPr>
          <w:rFonts w:ascii="Arial" w:hAnsi="Arial" w:cs="Arial"/>
        </w:rPr>
        <w:t>vinculación</w:t>
      </w:r>
      <w:r w:rsidRPr="00303A8A">
        <w:rPr>
          <w:rFonts w:ascii="Arial" w:hAnsi="Arial" w:cs="Arial"/>
        </w:rPr>
        <w:t xml:space="preserve"> de escuelas oficiales y particulares con organizaciones de la sociedad civil, las cuales generalmente </w:t>
      </w:r>
      <w:r w:rsidR="008930FD" w:rsidRPr="00303A8A">
        <w:rPr>
          <w:rFonts w:ascii="Arial" w:hAnsi="Arial" w:cs="Arial"/>
        </w:rPr>
        <w:t>están</w:t>
      </w:r>
      <w:r w:rsidRPr="00303A8A">
        <w:rPr>
          <w:rFonts w:ascii="Arial" w:hAnsi="Arial" w:cs="Arial"/>
        </w:rPr>
        <w:t xml:space="preserve"> especializadas en </w:t>
      </w:r>
      <w:r w:rsidR="008930FD" w:rsidRPr="00303A8A">
        <w:rPr>
          <w:rFonts w:ascii="Arial" w:hAnsi="Arial" w:cs="Arial"/>
        </w:rPr>
        <w:t>algún</w:t>
      </w:r>
      <w:r w:rsidRPr="00303A8A">
        <w:rPr>
          <w:rFonts w:ascii="Arial" w:hAnsi="Arial" w:cs="Arial"/>
        </w:rPr>
        <w:t xml:space="preserve"> tipo de discapacidad y pueden contribuir con </w:t>
      </w:r>
      <w:r w:rsidR="008930FD" w:rsidRPr="00303A8A">
        <w:rPr>
          <w:rFonts w:ascii="Arial" w:hAnsi="Arial" w:cs="Arial"/>
        </w:rPr>
        <w:t>información</w:t>
      </w:r>
      <w:r w:rsidRPr="00303A8A">
        <w:rPr>
          <w:rFonts w:ascii="Arial" w:hAnsi="Arial" w:cs="Arial"/>
        </w:rPr>
        <w:t xml:space="preserve">, </w:t>
      </w:r>
      <w:r w:rsidR="008930FD" w:rsidRPr="00303A8A">
        <w:rPr>
          <w:rFonts w:ascii="Arial" w:hAnsi="Arial" w:cs="Arial"/>
        </w:rPr>
        <w:t>capacitación</w:t>
      </w:r>
      <w:r w:rsidRPr="00303A8A">
        <w:rPr>
          <w:rFonts w:ascii="Arial" w:hAnsi="Arial" w:cs="Arial"/>
        </w:rPr>
        <w:t xml:space="preserve">, intercambio de experiencias, </w:t>
      </w:r>
      <w:r w:rsidR="008930FD" w:rsidRPr="00303A8A">
        <w:rPr>
          <w:rFonts w:ascii="Arial" w:hAnsi="Arial" w:cs="Arial"/>
        </w:rPr>
        <w:t>canalización</w:t>
      </w:r>
      <w:r w:rsidRPr="00303A8A">
        <w:rPr>
          <w:rFonts w:ascii="Arial" w:hAnsi="Arial" w:cs="Arial"/>
        </w:rPr>
        <w:t xml:space="preserve"> de personal especializado a las escuelas y, de preferencia, unir esfuerzos para que la cultura escolar to1ne un cauce de </w:t>
      </w:r>
      <w:r w:rsidR="008930FD" w:rsidRPr="00303A8A">
        <w:rPr>
          <w:rFonts w:ascii="Arial" w:hAnsi="Arial" w:cs="Arial"/>
        </w:rPr>
        <w:t>inclusión</w:t>
      </w:r>
      <w:r w:rsidRPr="00303A8A">
        <w:rPr>
          <w:rFonts w:ascii="Arial" w:hAnsi="Arial" w:cs="Arial"/>
        </w:rPr>
        <w:t xml:space="preserve"> y vaya abarcando una cobertura cada vez mayor hacia todas las escuelas regulares del </w:t>
      </w:r>
      <w:r w:rsidR="008930FD" w:rsidRPr="00303A8A">
        <w:rPr>
          <w:rFonts w:ascii="Arial" w:hAnsi="Arial" w:cs="Arial"/>
        </w:rPr>
        <w:t>país</w:t>
      </w:r>
      <w:r w:rsidRPr="00303A8A">
        <w:rPr>
          <w:rFonts w:ascii="Arial" w:hAnsi="Arial" w:cs="Arial"/>
        </w:rPr>
        <w:t>.</w:t>
      </w:r>
    </w:p>
    <w:sectPr w:rsidR="008930FD" w:rsidRPr="008930FD" w:rsidSect="00480308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4EF"/>
    <w:multiLevelType w:val="hybridMultilevel"/>
    <w:tmpl w:val="8618C7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9E6BA0"/>
    <w:multiLevelType w:val="hybridMultilevel"/>
    <w:tmpl w:val="3A042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08"/>
    <w:rsid w:val="00303A8A"/>
    <w:rsid w:val="003238B9"/>
    <w:rsid w:val="0039379C"/>
    <w:rsid w:val="00480308"/>
    <w:rsid w:val="005A1C43"/>
    <w:rsid w:val="00663B81"/>
    <w:rsid w:val="007C6764"/>
    <w:rsid w:val="008930FD"/>
    <w:rsid w:val="009920AC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919C"/>
  <w15:chartTrackingRefBased/>
  <w15:docId w15:val="{42B4E384-C59C-4E6F-AA31-A3E895DC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3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2021-05-03T00:05:00Z</dcterms:created>
  <dcterms:modified xsi:type="dcterms:W3CDTF">2021-05-03T01:42:00Z</dcterms:modified>
</cp:coreProperties>
</file>