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06A78A75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51DB052C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5A6242BF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647761A6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52EA1185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8D79742" wp14:editId="01D2B704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EEA96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696A8370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6413EC6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0011F8AB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4C7D5737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7F87C16E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16148862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2CC0CEFA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BD10936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D5B45E5" w14:textId="35220161" w:rsidR="0044264F" w:rsidRPr="00BD5BB1" w:rsidRDefault="0044264F" w:rsidP="00BD5BB1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</w:t>
      </w:r>
      <w:r w:rsidR="00BD5BB1" w:rsidRPr="000F5221">
        <w:rPr>
          <w:rFonts w:ascii="Arial" w:hAnsi="Arial" w:cs="Arial"/>
          <w:sz w:val="24"/>
          <w:szCs w:val="24"/>
        </w:rPr>
        <w:t>___</w:t>
      </w:r>
      <w:r w:rsidR="00BD5BB1">
        <w:rPr>
          <w:rFonts w:ascii="Arial" w:hAnsi="Arial" w:cs="Arial"/>
          <w:sz w:val="24"/>
          <w:szCs w:val="24"/>
        </w:rPr>
        <w:t xml:space="preserve">Claudia Paola González Sánchez </w:t>
      </w:r>
      <w:r w:rsidRPr="005E470D">
        <w:rPr>
          <w:sz w:val="24"/>
          <w:szCs w:val="24"/>
        </w:rPr>
        <w:t>________   No. de lista:</w:t>
      </w:r>
      <w:r w:rsidRPr="00C233F7">
        <w:rPr>
          <w:sz w:val="18"/>
          <w:szCs w:val="20"/>
        </w:rPr>
        <w:t xml:space="preserve"> ___</w:t>
      </w:r>
      <w:r w:rsidR="00BD5BB1">
        <w:rPr>
          <w:sz w:val="18"/>
          <w:szCs w:val="20"/>
        </w:rPr>
        <w:t>10</w:t>
      </w:r>
      <w:r w:rsidRPr="00C233F7">
        <w:rPr>
          <w:sz w:val="18"/>
          <w:szCs w:val="20"/>
        </w:rPr>
        <w:t>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51951D9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09DC51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F9EA78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48E756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83BF96C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FDC4C6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16BA65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9D8535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B02B368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0BC3C7A2" wp14:editId="70CE47A6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11A98576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2F71A9D4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62EB291" w14:textId="77777777" w:rsidTr="00CC6834">
        <w:tc>
          <w:tcPr>
            <w:tcW w:w="10790" w:type="dxa"/>
            <w:shd w:val="clear" w:color="auto" w:fill="E7E6E6" w:themeFill="background2"/>
          </w:tcPr>
          <w:p w14:paraId="368CF911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593BCCD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288549AE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1C686C5C" w14:textId="6964F5FB" w:rsidR="007A4E19" w:rsidRPr="00BD5BB1" w:rsidRDefault="007A4E19" w:rsidP="00BD5BB1">
      <w:pPr>
        <w:rPr>
          <w:rFonts w:ascii="Arial" w:hAnsi="Arial" w:cs="Arial"/>
          <w:sz w:val="24"/>
          <w:szCs w:val="24"/>
        </w:rPr>
      </w:pPr>
      <w:r w:rsidRPr="00AE55ED">
        <w:rPr>
          <w:rFonts w:cstheme="minorHAnsi"/>
          <w:szCs w:val="24"/>
        </w:rPr>
        <w:t>Nombre del estudiante normalista: ____</w:t>
      </w:r>
      <w:r w:rsidR="00BD5BB1" w:rsidRPr="000F5221">
        <w:rPr>
          <w:rFonts w:ascii="Arial" w:hAnsi="Arial" w:cs="Arial"/>
          <w:sz w:val="24"/>
          <w:szCs w:val="24"/>
        </w:rPr>
        <w:t>___</w:t>
      </w:r>
      <w:r w:rsidR="00BD5BB1">
        <w:rPr>
          <w:rFonts w:ascii="Arial" w:hAnsi="Arial" w:cs="Arial"/>
          <w:sz w:val="24"/>
          <w:szCs w:val="24"/>
        </w:rPr>
        <w:t>Claudia Paola González Sánchez</w:t>
      </w:r>
      <w:r w:rsidRPr="00AE55ED">
        <w:rPr>
          <w:rFonts w:cstheme="minorHAnsi"/>
          <w:szCs w:val="24"/>
        </w:rPr>
        <w:t>______________________________________________________________</w:t>
      </w:r>
    </w:p>
    <w:p w14:paraId="6D11B839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5BD54264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F60CE85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FDF9623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BF8C90C" w14:textId="77777777" w:rsidTr="00CC6834">
        <w:tc>
          <w:tcPr>
            <w:tcW w:w="4673" w:type="dxa"/>
          </w:tcPr>
          <w:p w14:paraId="1F8FA40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494FFF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32D0CA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24C80D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FC4ED97" w14:textId="77777777" w:rsidTr="00CC6834">
        <w:tc>
          <w:tcPr>
            <w:tcW w:w="4673" w:type="dxa"/>
          </w:tcPr>
          <w:p w14:paraId="5245A9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558937EA" w14:textId="36CE2D2E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C32EF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0FD75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3326E98" w14:textId="77777777" w:rsidTr="00CC6834">
        <w:tc>
          <w:tcPr>
            <w:tcW w:w="4673" w:type="dxa"/>
          </w:tcPr>
          <w:p w14:paraId="10DB6A3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4C856CFB" w14:textId="3F9C02A0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5B2C6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66A9D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F8A62F4" w14:textId="77777777" w:rsidTr="00CC6834">
        <w:tc>
          <w:tcPr>
            <w:tcW w:w="4673" w:type="dxa"/>
          </w:tcPr>
          <w:p w14:paraId="20C99E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71D73F0E" w14:textId="0B01FB90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99B019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998B8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922A44" w14:textId="77777777" w:rsidTr="00CC6834">
        <w:tc>
          <w:tcPr>
            <w:tcW w:w="4673" w:type="dxa"/>
          </w:tcPr>
          <w:p w14:paraId="2B030B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2ED82889" w14:textId="276EB40A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597CE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D0A6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523EE45" w14:textId="77777777" w:rsidTr="00CC6834">
        <w:tc>
          <w:tcPr>
            <w:tcW w:w="4673" w:type="dxa"/>
          </w:tcPr>
          <w:p w14:paraId="386C51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2E84B960" w14:textId="52C1FDE8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4C865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EDA0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0D8CE0" w14:textId="77777777" w:rsidTr="00CC6834">
        <w:tc>
          <w:tcPr>
            <w:tcW w:w="4673" w:type="dxa"/>
          </w:tcPr>
          <w:p w14:paraId="2E78AB5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66517C52" w14:textId="4E5C00F7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F1B48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4BC3A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7C1B402" w14:textId="77777777" w:rsidTr="00CC6834">
        <w:tc>
          <w:tcPr>
            <w:tcW w:w="4673" w:type="dxa"/>
          </w:tcPr>
          <w:p w14:paraId="06E2454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31881E04" w14:textId="3E31A0C5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DF450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D072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674680F" w14:textId="77777777" w:rsidTr="00CC6834">
        <w:tc>
          <w:tcPr>
            <w:tcW w:w="4673" w:type="dxa"/>
          </w:tcPr>
          <w:p w14:paraId="6D237B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0540289B" w14:textId="62699B88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626D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227F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87E9DE5" w14:textId="77777777" w:rsidTr="00CC6834">
        <w:tc>
          <w:tcPr>
            <w:tcW w:w="4673" w:type="dxa"/>
          </w:tcPr>
          <w:p w14:paraId="1AC8FB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2B62D86C" w14:textId="2F18A608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A156DD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22C8C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A4C07BB" w14:textId="77777777" w:rsidTr="00CC6834">
        <w:tc>
          <w:tcPr>
            <w:tcW w:w="4673" w:type="dxa"/>
          </w:tcPr>
          <w:p w14:paraId="4C7C14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4F391E61" w14:textId="11034430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D4F3C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D62B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AD436D1" w14:textId="77777777" w:rsidTr="00CC6834">
        <w:tc>
          <w:tcPr>
            <w:tcW w:w="4673" w:type="dxa"/>
          </w:tcPr>
          <w:p w14:paraId="21D1475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74AA5CC5" w14:textId="108233CE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6B5EA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BE0D1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AD1A5C" w14:textId="77777777" w:rsidTr="00CC6834">
        <w:tc>
          <w:tcPr>
            <w:tcW w:w="4673" w:type="dxa"/>
          </w:tcPr>
          <w:p w14:paraId="0A47979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778E4C85" w14:textId="2ABF834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91A89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0764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3D8FE2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69C24D8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5660AF4" w14:textId="77777777" w:rsidTr="00CC6834">
        <w:tc>
          <w:tcPr>
            <w:tcW w:w="4673" w:type="dxa"/>
          </w:tcPr>
          <w:p w14:paraId="0F3E4F4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4753F3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106558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B0BF94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D77FF0E" w14:textId="77777777" w:rsidTr="00CC6834">
        <w:tc>
          <w:tcPr>
            <w:tcW w:w="4673" w:type="dxa"/>
          </w:tcPr>
          <w:p w14:paraId="76BF1E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CEF3E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12DF2D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ACAE172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437D876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B7C3285" w14:textId="77777777" w:rsidTr="00CC6834">
        <w:tc>
          <w:tcPr>
            <w:tcW w:w="4673" w:type="dxa"/>
          </w:tcPr>
          <w:p w14:paraId="7F80B4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0790A265" w14:textId="237E835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2B2C2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E613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EBD4E7" w14:textId="77777777" w:rsidTr="00CC6834">
        <w:tc>
          <w:tcPr>
            <w:tcW w:w="4673" w:type="dxa"/>
          </w:tcPr>
          <w:p w14:paraId="76AAF6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17C81251" w14:textId="444ABF2D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17371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DD32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A8573A1" w14:textId="77777777" w:rsidTr="00CC6834">
        <w:tc>
          <w:tcPr>
            <w:tcW w:w="4673" w:type="dxa"/>
          </w:tcPr>
          <w:p w14:paraId="465385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D2F829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2B1E432" w14:textId="5F5C3E2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D8C50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F315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C782ACF" w14:textId="77777777" w:rsidTr="00CC6834">
        <w:tc>
          <w:tcPr>
            <w:tcW w:w="4673" w:type="dxa"/>
          </w:tcPr>
          <w:p w14:paraId="4CB1D2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5CD668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8690356" w14:textId="110CA48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FB1CFA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7862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90F4C0C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757BF14" w14:textId="77777777" w:rsidTr="00CC6834">
        <w:tc>
          <w:tcPr>
            <w:tcW w:w="4673" w:type="dxa"/>
          </w:tcPr>
          <w:p w14:paraId="4AE5442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8742CD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BE8EF1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22883D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DEE39C0" w14:textId="77777777" w:rsidTr="00CC6834">
        <w:tc>
          <w:tcPr>
            <w:tcW w:w="4673" w:type="dxa"/>
          </w:tcPr>
          <w:p w14:paraId="5C4A3D8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27274706" w14:textId="315CAD21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DC88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8073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A9C0567" w14:textId="77777777" w:rsidTr="00CC6834">
        <w:tc>
          <w:tcPr>
            <w:tcW w:w="4673" w:type="dxa"/>
          </w:tcPr>
          <w:p w14:paraId="672A65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607A19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7402608" w14:textId="73441D09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2FFD17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13331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96D7630" w14:textId="77777777" w:rsidTr="00CC6834">
        <w:tc>
          <w:tcPr>
            <w:tcW w:w="4673" w:type="dxa"/>
          </w:tcPr>
          <w:p w14:paraId="6E87F73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122E4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2985003" w14:textId="0F1AB3D7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8426F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C847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212ECC" w14:textId="77777777" w:rsidTr="00CC6834">
        <w:tc>
          <w:tcPr>
            <w:tcW w:w="4673" w:type="dxa"/>
          </w:tcPr>
          <w:p w14:paraId="575BEF6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7CFCCFDB" w14:textId="59E57675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BF0BA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2EF2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855D02" w14:textId="77777777" w:rsidTr="00CC6834">
        <w:tc>
          <w:tcPr>
            <w:tcW w:w="4673" w:type="dxa"/>
          </w:tcPr>
          <w:p w14:paraId="710CE7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172B688D" w14:textId="11890D79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75699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04D962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B7A57E" w14:textId="77777777" w:rsidTr="00F163CB">
        <w:trPr>
          <w:trHeight w:val="333"/>
        </w:trPr>
        <w:tc>
          <w:tcPr>
            <w:tcW w:w="4673" w:type="dxa"/>
          </w:tcPr>
          <w:p w14:paraId="564DFA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0892EC57" w14:textId="4C1134C2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78180A7" w14:textId="3F5A86BF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  <w:p w14:paraId="0E313F3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53E652" w14:textId="48792051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ALGUNOS MOMENTOS SI LO HACE</w:t>
            </w:r>
          </w:p>
        </w:tc>
      </w:tr>
      <w:tr w:rsidR="007A4E19" w:rsidRPr="00886D9D" w14:paraId="24954C37" w14:textId="77777777" w:rsidTr="00CC6834">
        <w:tc>
          <w:tcPr>
            <w:tcW w:w="4673" w:type="dxa"/>
          </w:tcPr>
          <w:p w14:paraId="1B54941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16C2DF0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CF1BAE5" w14:textId="464B0BEE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709BD05C" w14:textId="72F331E2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FALTA LA FICHA DE EVALUACIÓN O LA LISTA DE COTEJO POR CAMPO</w:t>
            </w:r>
          </w:p>
        </w:tc>
      </w:tr>
      <w:tr w:rsidR="007A4E19" w:rsidRPr="00886D9D" w14:paraId="54B0A5E0" w14:textId="77777777" w:rsidTr="00CC6834">
        <w:tc>
          <w:tcPr>
            <w:tcW w:w="4673" w:type="dxa"/>
          </w:tcPr>
          <w:p w14:paraId="0E9997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35670112" w14:textId="0E2D4606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BA0E7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DB434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B188BB" w14:textId="77777777" w:rsidTr="00CC6834">
        <w:tc>
          <w:tcPr>
            <w:tcW w:w="4673" w:type="dxa"/>
          </w:tcPr>
          <w:p w14:paraId="17D86D4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64E5DE2A" w14:textId="146B880B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188DE2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BE6EE7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3D74E97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0298E801" w14:textId="77777777" w:rsidTr="00CC6834">
        <w:tc>
          <w:tcPr>
            <w:tcW w:w="4673" w:type="dxa"/>
          </w:tcPr>
          <w:p w14:paraId="25EEDCD6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79AB97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5C9B4C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62989D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6AF32EA" w14:textId="77777777" w:rsidTr="00CC6834">
        <w:tc>
          <w:tcPr>
            <w:tcW w:w="4673" w:type="dxa"/>
          </w:tcPr>
          <w:p w14:paraId="3F09100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9B7E58F" w14:textId="40040D08" w:rsidR="007A4E19" w:rsidRPr="005913A9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EEE7EB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7FC4D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C030BD0" w14:textId="77777777" w:rsidTr="00CC6834">
        <w:tc>
          <w:tcPr>
            <w:tcW w:w="4673" w:type="dxa"/>
          </w:tcPr>
          <w:p w14:paraId="2A41077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1BC711A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FD15D3" w14:textId="15C518DE" w:rsidR="007A4E19" w:rsidRPr="0047535E" w:rsidRDefault="005E405B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14:paraId="0E3B178C" w14:textId="7C3686E6" w:rsidR="007A4E19" w:rsidRPr="0047535E" w:rsidRDefault="0047535E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>FAVOR DE AGREGAR EL NOMBRE TUYO AL FINAL DE LA PLANEACIÓN</w:t>
            </w:r>
          </w:p>
        </w:tc>
      </w:tr>
      <w:tr w:rsidR="007A4E19" w:rsidRPr="005913A9" w14:paraId="17363552" w14:textId="77777777" w:rsidTr="00CC6834">
        <w:tc>
          <w:tcPr>
            <w:tcW w:w="4673" w:type="dxa"/>
          </w:tcPr>
          <w:p w14:paraId="6BE8D5A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5E5905CA" w14:textId="04C8F564" w:rsidR="007A4E19" w:rsidRPr="005913A9" w:rsidRDefault="0047535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83FF12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120AD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49253E6" w14:textId="77777777" w:rsidTr="00CC6834">
        <w:tc>
          <w:tcPr>
            <w:tcW w:w="4673" w:type="dxa"/>
          </w:tcPr>
          <w:p w14:paraId="15A8372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715874A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8058A6" w14:textId="040BDA36" w:rsidR="007A4E19" w:rsidRPr="0047535E" w:rsidRDefault="0047535E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14:paraId="7BD5CFD0" w14:textId="7E0A98C7" w:rsidR="007A4E19" w:rsidRPr="0047535E" w:rsidRDefault="0047535E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 xml:space="preserve">FAVOR DE AGREGAR EL NOMBRE DE LA EDUCADORA </w:t>
            </w:r>
            <w:r w:rsidRPr="0047535E">
              <w:rPr>
                <w:rFonts w:cstheme="minorHAnsi"/>
                <w:szCs w:val="24"/>
                <w:highlight w:val="yellow"/>
              </w:rPr>
              <w:t xml:space="preserve"> AL FINAL DE LA PLANEACIÓN</w:t>
            </w:r>
          </w:p>
        </w:tc>
      </w:tr>
    </w:tbl>
    <w:p w14:paraId="0CA989C8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F176E5C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0F19BD0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6FF32C9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F0369C3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0FD38E1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D7BDDD1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3F958BF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49FAC2C" wp14:editId="6C9CEEDF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E45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7433BA7" w14:textId="69DC366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bookmarkStart w:id="0" w:name="_GoBack"/>
      <w:r w:rsidR="00BD5BB1">
        <w:rPr>
          <w:rFonts w:ascii="Arial" w:hAnsi="Arial" w:cs="Arial"/>
          <w:sz w:val="24"/>
          <w:szCs w:val="24"/>
        </w:rPr>
        <w:t xml:space="preserve">Claudia Paola González Sánchez </w:t>
      </w:r>
      <w:bookmarkEnd w:id="0"/>
    </w:p>
    <w:p w14:paraId="69547797" w14:textId="38EC662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BD5BB1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="00BD5BB1"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="00BD5BB1">
        <w:rPr>
          <w:rFonts w:ascii="Arial" w:hAnsi="Arial" w:cs="Arial"/>
          <w:sz w:val="24"/>
          <w:szCs w:val="24"/>
        </w:rPr>
        <w:t>10</w:t>
      </w:r>
      <w:r w:rsidRPr="000F5221">
        <w:rPr>
          <w:rFonts w:ascii="Arial" w:hAnsi="Arial" w:cs="Arial"/>
          <w:sz w:val="24"/>
          <w:szCs w:val="24"/>
        </w:rPr>
        <w:t xml:space="preserve">________ </w:t>
      </w:r>
    </w:p>
    <w:p w14:paraId="687CDADB" w14:textId="7A5D515D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BD5BB1">
        <w:t>Jardín de niños “ANITA DEL BOSQUE DE LOPEZ</w:t>
      </w:r>
    </w:p>
    <w:p w14:paraId="18E4FF31" w14:textId="78CF95EF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BD5BB1">
        <w:t>05DJN0027I</w:t>
      </w:r>
      <w:r w:rsidR="00BD5BB1">
        <w:rPr>
          <w:rFonts w:ascii="Arial" w:hAnsi="Arial" w:cs="Arial"/>
          <w:sz w:val="24"/>
          <w:szCs w:val="24"/>
        </w:rPr>
        <w:t xml:space="preserve"> Zona</w:t>
      </w:r>
      <w:r>
        <w:rPr>
          <w:rFonts w:ascii="Arial" w:hAnsi="Arial" w:cs="Arial"/>
          <w:sz w:val="24"/>
          <w:szCs w:val="24"/>
        </w:rPr>
        <w:t xml:space="preserve">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D5BB1">
        <w:rPr>
          <w:rFonts w:ascii="Arial" w:hAnsi="Arial" w:cs="Arial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BD5BB1">
        <w:t>2 y 3 “B”</w:t>
      </w:r>
    </w:p>
    <w:p w14:paraId="241EC967" w14:textId="386B5ECA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BD5BB1">
        <w:rPr>
          <w:rFonts w:ascii="Arial" w:hAnsi="Arial" w:cs="Arial"/>
          <w:sz w:val="28"/>
          <w:szCs w:val="28"/>
        </w:rPr>
        <w:t xml:space="preserve">: </w:t>
      </w:r>
      <w:r w:rsidR="00BD5BB1" w:rsidRPr="00BD5BB1">
        <w:rPr>
          <w:sz w:val="28"/>
          <w:szCs w:val="28"/>
        </w:rPr>
        <w:t>A Patricia Flores Covarrubias</w:t>
      </w:r>
    </w:p>
    <w:p w14:paraId="4C213CA6" w14:textId="77777777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</w:p>
    <w:p w14:paraId="32208A0B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255C8464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4FB33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19C0CD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AA6751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6E8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8D0E9D6" w14:textId="77777777" w:rsidTr="00EA435D">
        <w:tc>
          <w:tcPr>
            <w:tcW w:w="1709" w:type="pct"/>
            <w:vMerge w:val="restart"/>
          </w:tcPr>
          <w:p w14:paraId="2B6E39E4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EAFB985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66CE70C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AE8BF5B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E01D39C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71FE17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D18506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724BDF5" w14:textId="77777777" w:rsidTr="00EA435D">
        <w:tc>
          <w:tcPr>
            <w:tcW w:w="1709" w:type="pct"/>
            <w:vMerge/>
          </w:tcPr>
          <w:p w14:paraId="61A7AAF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64846" w14:textId="4CB3B3B2" w:rsidR="00EA435D" w:rsidRPr="000F5221" w:rsidRDefault="00CC5A7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211FAC61" w14:textId="178A0929" w:rsidR="00EA435D" w:rsidRPr="000F5221" w:rsidRDefault="00B901B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Cuenta historias de invención propia y expresa las opiniones sobre las de otros compañeros</w:t>
            </w:r>
          </w:p>
        </w:tc>
      </w:tr>
      <w:tr w:rsidR="00EA435D" w:rsidRPr="000F5221" w14:paraId="75FBA0ED" w14:textId="77777777" w:rsidTr="00EA435D">
        <w:tc>
          <w:tcPr>
            <w:tcW w:w="1709" w:type="pct"/>
            <w:vMerge/>
          </w:tcPr>
          <w:p w14:paraId="37984D1A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8D2A3E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3E6BD5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395E775" w14:textId="77777777" w:rsidTr="00EA435D">
        <w:trPr>
          <w:trHeight w:val="342"/>
        </w:trPr>
        <w:tc>
          <w:tcPr>
            <w:tcW w:w="1709" w:type="pct"/>
            <w:vMerge/>
          </w:tcPr>
          <w:p w14:paraId="5159A5F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7402CDF" w14:textId="5F06CC91" w:rsidR="00EA435D" w:rsidRPr="000F5221" w:rsidRDefault="00CC5A7B" w:rsidP="00CC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A7B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74065FC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D3EF6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901B247" w14:textId="77777777" w:rsidTr="0075587A">
        <w:tc>
          <w:tcPr>
            <w:tcW w:w="1709" w:type="pct"/>
            <w:vMerge w:val="restart"/>
          </w:tcPr>
          <w:p w14:paraId="7AC51378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588D3F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D385777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58034A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2704B3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7008808" w14:textId="77777777" w:rsidTr="0075587A">
        <w:tc>
          <w:tcPr>
            <w:tcW w:w="1709" w:type="pct"/>
            <w:vMerge/>
          </w:tcPr>
          <w:p w14:paraId="31212409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7049BB" w14:textId="4A2F0B3C" w:rsidR="00EA435D" w:rsidRPr="000F5221" w:rsidRDefault="00F051E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Pensamiento matemático</w:t>
            </w:r>
          </w:p>
        </w:tc>
        <w:tc>
          <w:tcPr>
            <w:tcW w:w="1694" w:type="pct"/>
            <w:vMerge w:val="restart"/>
          </w:tcPr>
          <w:p w14:paraId="71C96A51" w14:textId="0507210F" w:rsidR="00EA435D" w:rsidRPr="00B901B9" w:rsidRDefault="00B901B9" w:rsidP="00B901B9">
            <w:pPr>
              <w:spacing w:after="1" w:line="239" w:lineRule="auto"/>
              <w:ind w:left="10"/>
              <w:jc w:val="both"/>
            </w:pPr>
            <w:r>
              <w:rPr>
                <w:rFonts w:ascii="Century Gothic" w:eastAsia="Century Gothic" w:hAnsi="Century Gothic" w:cs="Century Gothic"/>
                <w:sz w:val="28"/>
              </w:rPr>
              <w:t>Identifica algunos usos de los números en la vida cotidiana y entiende que significan</w:t>
            </w:r>
          </w:p>
        </w:tc>
      </w:tr>
      <w:tr w:rsidR="00EA435D" w:rsidRPr="000F5221" w14:paraId="4CF2FF63" w14:textId="77777777" w:rsidTr="0075587A">
        <w:tc>
          <w:tcPr>
            <w:tcW w:w="1709" w:type="pct"/>
            <w:vMerge/>
          </w:tcPr>
          <w:p w14:paraId="4A6F763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11812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3897FA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DD5348A" w14:textId="77777777" w:rsidTr="0075587A">
        <w:trPr>
          <w:trHeight w:val="342"/>
        </w:trPr>
        <w:tc>
          <w:tcPr>
            <w:tcW w:w="1709" w:type="pct"/>
            <w:vMerge/>
          </w:tcPr>
          <w:p w14:paraId="213C4B0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11687F6" w14:textId="1A1269E3" w:rsidR="00EA435D" w:rsidRPr="000F5221" w:rsidRDefault="00F051E4" w:rsidP="00F05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Ubicación espacial</w:t>
            </w:r>
          </w:p>
        </w:tc>
        <w:tc>
          <w:tcPr>
            <w:tcW w:w="1694" w:type="pct"/>
            <w:vMerge/>
          </w:tcPr>
          <w:p w14:paraId="786AA1F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8124A4E" w14:textId="77777777" w:rsidTr="00EA435D">
        <w:trPr>
          <w:trHeight w:val="342"/>
        </w:trPr>
        <w:tc>
          <w:tcPr>
            <w:tcW w:w="1709" w:type="pct"/>
            <w:vMerge/>
          </w:tcPr>
          <w:p w14:paraId="674D4C80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7CB77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966E4D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94D02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51DF6DA9" w14:textId="77777777" w:rsidTr="005256A6">
        <w:tc>
          <w:tcPr>
            <w:tcW w:w="1709" w:type="pct"/>
            <w:vMerge w:val="restart"/>
          </w:tcPr>
          <w:p w14:paraId="2FCC01D2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06EA2B1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F642C2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0FDC0EE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0252C074" w14:textId="77777777" w:rsidTr="005256A6">
        <w:tc>
          <w:tcPr>
            <w:tcW w:w="1709" w:type="pct"/>
            <w:vMerge/>
          </w:tcPr>
          <w:p w14:paraId="037EC85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0237D4" w14:textId="77777777" w:rsidR="001A0B54" w:rsidRDefault="001A0B54" w:rsidP="001A0B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Mundo natural </w:t>
            </w:r>
          </w:p>
          <w:p w14:paraId="31D839D9" w14:textId="720FCC25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F3012EC" w14:textId="01D53220" w:rsidR="008E5B4B" w:rsidRPr="000F5221" w:rsidRDefault="00B901B9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8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8E5B4B" w:rsidRPr="000F5221" w14:paraId="35AC5679" w14:textId="77777777" w:rsidTr="005256A6">
        <w:tc>
          <w:tcPr>
            <w:tcW w:w="1709" w:type="pct"/>
            <w:vMerge/>
          </w:tcPr>
          <w:p w14:paraId="3BADD80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44DBF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7B63F6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35B64F2F" w14:textId="77777777" w:rsidTr="005256A6">
        <w:trPr>
          <w:trHeight w:val="342"/>
        </w:trPr>
        <w:tc>
          <w:tcPr>
            <w:tcW w:w="1709" w:type="pct"/>
            <w:vMerge/>
          </w:tcPr>
          <w:p w14:paraId="2F7E2EE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20AEDAE" w14:textId="77777777" w:rsidR="001A0B54" w:rsidRDefault="001A0B54" w:rsidP="001A0B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Exploración de la naturaleza</w:t>
            </w:r>
          </w:p>
          <w:p w14:paraId="16DB4B8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ED8FE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48C3D7E" w14:textId="77777777" w:rsidTr="005256A6">
        <w:trPr>
          <w:trHeight w:val="342"/>
        </w:trPr>
        <w:tc>
          <w:tcPr>
            <w:tcW w:w="1709" w:type="pct"/>
            <w:vMerge/>
          </w:tcPr>
          <w:p w14:paraId="2E0895D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68414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9E00AA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FEC67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0ABD1F43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464F9C6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00CEEFC2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09C4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07149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AF072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B1DD7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8A4C4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9D8AE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E769FB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D9B1E6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ABE18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23" w:type="dxa"/>
        <w:tblLook w:val="04A0" w:firstRow="1" w:lastRow="0" w:firstColumn="1" w:lastColumn="0" w:noHBand="0" w:noVBand="1"/>
      </w:tblPr>
      <w:tblGrid>
        <w:gridCol w:w="3337"/>
        <w:gridCol w:w="2122"/>
        <w:gridCol w:w="1737"/>
        <w:gridCol w:w="4917"/>
        <w:gridCol w:w="2210"/>
      </w:tblGrid>
      <w:tr w:rsidR="00D27279" w14:paraId="3C9D9742" w14:textId="77777777" w:rsidTr="00485D31">
        <w:tc>
          <w:tcPr>
            <w:tcW w:w="2564" w:type="dxa"/>
          </w:tcPr>
          <w:p w14:paraId="41AB43C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2" w:type="dxa"/>
          </w:tcPr>
          <w:p w14:paraId="625532A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7985951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09" w:type="dxa"/>
          </w:tcPr>
          <w:p w14:paraId="14B6BFA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491" w:type="dxa"/>
          </w:tcPr>
          <w:p w14:paraId="41E300A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CC5A7B" w:rsidRPr="00485D31" w14:paraId="6BCB4DA9" w14:textId="77777777" w:rsidTr="00485D31">
        <w:tc>
          <w:tcPr>
            <w:tcW w:w="2564" w:type="dxa"/>
          </w:tcPr>
          <w:p w14:paraId="485BF98D" w14:textId="77777777" w:rsidR="001A0B54" w:rsidRPr="00CC5A7B" w:rsidRDefault="001A0B54" w:rsidP="001A0B54">
            <w:pPr>
              <w:rPr>
                <w:rFonts w:ascii="Times New Roman" w:hAnsi="Times New Roman" w:cs="Times New Roman"/>
                <w:b/>
              </w:rPr>
            </w:pPr>
            <w:r w:rsidRPr="00CC5A7B">
              <w:rPr>
                <w:rFonts w:ascii="Times New Roman" w:hAnsi="Times New Roman" w:cs="Times New Roman"/>
                <w:b/>
              </w:rPr>
              <w:t>Inicio</w:t>
            </w:r>
          </w:p>
          <w:p w14:paraId="0B817FCD" w14:textId="77777777" w:rsidR="001A0B54" w:rsidRPr="00CC5A7B" w:rsidRDefault="001A0B54" w:rsidP="001A0B5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>Reproducir el video de “La célula animal y sus partes”.</w:t>
            </w:r>
          </w:p>
          <w:p w14:paraId="02108C54" w14:textId="77777777" w:rsidR="001A0B54" w:rsidRPr="00CC5A7B" w:rsidRDefault="001A0B54" w:rsidP="001A0B5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>Comentar: ¿Quién ha jugado con muchas piezas?  ¿Qué juegos contienen muchas piezas? ¿Qué tipo de cosas han construido con muchas piezas?</w:t>
            </w:r>
          </w:p>
          <w:p w14:paraId="571B4D83" w14:textId="77777777" w:rsidR="00D27279" w:rsidRPr="00CC5A7B" w:rsidRDefault="001A0B54" w:rsidP="001A0B54">
            <w:pPr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 xml:space="preserve">Cada una de las piezas que utilizan es la unidad más pequeña que han utilizado para su construcción. Los seres vivos estamos conformados por pequeñas unidades llamadas </w:t>
            </w:r>
            <w:r w:rsidRPr="00CC5A7B">
              <w:rPr>
                <w:rFonts w:ascii="Times New Roman" w:hAnsi="Times New Roman" w:cs="Times New Roman"/>
                <w:i/>
              </w:rPr>
              <w:t>células</w:t>
            </w:r>
            <w:r w:rsidRPr="00CC5A7B">
              <w:rPr>
                <w:rFonts w:ascii="Times New Roman" w:hAnsi="Times New Roman" w:cs="Times New Roman"/>
              </w:rPr>
              <w:t>; cada célula es la unidad más pequeña que nos forma y además tiene vida propia</w:t>
            </w:r>
          </w:p>
          <w:p w14:paraId="01CAA38F" w14:textId="77777777" w:rsidR="001A0B54" w:rsidRPr="00CC5A7B" w:rsidRDefault="001A0B54" w:rsidP="001A0B54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 xml:space="preserve">Realizar una lluvia de ideas: ¿Qué necesitamos para estar vivos? </w:t>
            </w:r>
          </w:p>
          <w:p w14:paraId="55F15CEC" w14:textId="77777777" w:rsidR="001A0B54" w:rsidRPr="00CC5A7B" w:rsidRDefault="001A0B54" w:rsidP="001A0B54">
            <w:pPr>
              <w:ind w:left="360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lastRenderedPageBreak/>
              <w:t>Estar vivo significa también que crecemos y podemos tener hijos. Todo esto es lo que llamamos procesos de la vida; la célula está viva porque en ella ocurren también estos procesos.</w:t>
            </w:r>
          </w:p>
          <w:p w14:paraId="35D456A1" w14:textId="77777777" w:rsidR="001A0B54" w:rsidRPr="00CC5A7B" w:rsidRDefault="001A0B54" w:rsidP="001A0B54">
            <w:pPr>
              <w:rPr>
                <w:rFonts w:ascii="Times New Roman" w:hAnsi="Times New Roman" w:cs="Times New Roman"/>
                <w:b/>
              </w:rPr>
            </w:pPr>
            <w:r w:rsidRPr="00CC5A7B">
              <w:rPr>
                <w:rFonts w:ascii="Times New Roman" w:hAnsi="Times New Roman" w:cs="Times New Roman"/>
                <w:b/>
              </w:rPr>
              <w:t>Desarrollo</w:t>
            </w:r>
          </w:p>
          <w:p w14:paraId="2212C955" w14:textId="3AA91375" w:rsidR="001A0B54" w:rsidRPr="00CC5A7B" w:rsidRDefault="001A0B54" w:rsidP="001A0B54">
            <w:pPr>
              <w:rPr>
                <w:rFonts w:ascii="Times New Roman" w:hAnsi="Times New Roman" w:cs="Times New Roman"/>
                <w:bCs/>
              </w:rPr>
            </w:pPr>
            <w:r w:rsidRPr="00CC5A7B">
              <w:rPr>
                <w:rFonts w:ascii="Times New Roman" w:hAnsi="Times New Roman" w:cs="Times New Roman"/>
                <w:bCs/>
              </w:rPr>
              <w:t xml:space="preserve">Describir y mostrar el </w:t>
            </w:r>
            <w:r w:rsidR="00485D31" w:rsidRPr="00CC5A7B">
              <w:rPr>
                <w:rFonts w:ascii="Times New Roman" w:hAnsi="Times New Roman" w:cs="Times New Roman"/>
                <w:bCs/>
              </w:rPr>
              <w:t>modelo.</w:t>
            </w:r>
          </w:p>
          <w:p w14:paraId="035C53E9" w14:textId="3CE8AB5C" w:rsidR="00485D31" w:rsidRPr="00CC5A7B" w:rsidRDefault="00485D31" w:rsidP="001A0B54">
            <w:pPr>
              <w:rPr>
                <w:rFonts w:ascii="Times New Roman" w:hAnsi="Times New Roman" w:cs="Times New Roman"/>
                <w:bCs/>
              </w:rPr>
            </w:pPr>
            <w:r w:rsidRPr="00CC5A7B">
              <w:rPr>
                <w:rFonts w:ascii="Times New Roman" w:hAnsi="Times New Roman" w:cs="Times New Roman"/>
                <w:bCs/>
                <w:noProof/>
                <w:lang w:eastAsia="es-MX"/>
              </w:rPr>
              <w:drawing>
                <wp:inline distT="0" distB="0" distL="0" distR="0" wp14:anchorId="33882757" wp14:editId="36D49BB2">
                  <wp:extent cx="1491126" cy="838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45" cy="840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30AAA" w14:textId="77777777" w:rsidR="00485D31" w:rsidRPr="00CC5A7B" w:rsidRDefault="00485D31" w:rsidP="00485D31">
            <w:pPr>
              <w:rPr>
                <w:rFonts w:ascii="Times New Roman" w:hAnsi="Times New Roman" w:cs="Times New Roman"/>
                <w:b/>
              </w:rPr>
            </w:pPr>
            <w:r w:rsidRPr="00CC5A7B">
              <w:rPr>
                <w:rFonts w:ascii="Times New Roman" w:hAnsi="Times New Roman" w:cs="Times New Roman"/>
                <w:b/>
              </w:rPr>
              <w:t>Cierre</w:t>
            </w:r>
          </w:p>
          <w:p w14:paraId="1FFCFEAA" w14:textId="77777777" w:rsidR="00485D31" w:rsidRPr="00CC5A7B" w:rsidRDefault="00485D31" w:rsidP="00485D3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>Comentar: ¿Qué es una célula? ¿Qué tipos de células existen? ¿Qué funciones cumple la célula? ¿Cuáles son las partes que las forman? ¿Qué forma y tamaño puede tener? ¿Qué instrumento nos permite apreciar una célula?</w:t>
            </w:r>
          </w:p>
          <w:p w14:paraId="04C0917A" w14:textId="753C36E4" w:rsidR="00485D31" w:rsidRPr="00CC5A7B" w:rsidRDefault="00485D31" w:rsidP="001A0B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2" w:type="dxa"/>
          </w:tcPr>
          <w:p w14:paraId="6A99A845" w14:textId="54C5BED2" w:rsidR="00D27279" w:rsidRDefault="00485D3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8"/>
              </w:rPr>
              <w:lastRenderedPageBreak/>
              <w:t>Obtiene, registra, representa y describe información para responder dudas y ampliar su conocimiento en relación con plantas, animales y otros elementos naturales</w:t>
            </w:r>
          </w:p>
        </w:tc>
        <w:tc>
          <w:tcPr>
            <w:tcW w:w="1737" w:type="dxa"/>
          </w:tcPr>
          <w:p w14:paraId="23D94CB0" w14:textId="5531F231" w:rsidR="00D27279" w:rsidRDefault="00485D3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4409" w:type="dxa"/>
          </w:tcPr>
          <w:p w14:paraId="6D6F569B" w14:textId="77777777" w:rsidR="00485D31" w:rsidRPr="00485D31" w:rsidRDefault="00485D31" w:rsidP="00485D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5D31">
              <w:rPr>
                <w:rFonts w:ascii="Times New Roman" w:hAnsi="Times New Roman" w:cs="Times New Roman"/>
                <w:bCs/>
                <w:sz w:val="18"/>
                <w:szCs w:val="18"/>
              </w:rPr>
              <w:t>Video “La célula animal y sus partes”</w:t>
            </w:r>
          </w:p>
          <w:p w14:paraId="635A798F" w14:textId="420AE60B" w:rsidR="00485D31" w:rsidRPr="00485D31" w:rsidRDefault="001A7702" w:rsidP="00485D3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2" w:history="1">
              <w:r w:rsidR="00485D31" w:rsidRPr="005707E5">
                <w:rPr>
                  <w:rStyle w:val="Hipervnculo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https://www.youtube.com/watch?v=s0HzvQiqwpk&amp;ab _channel=SmileandLearn-Espa%C3%B1ol</w:t>
              </w:r>
            </w:hyperlink>
          </w:p>
          <w:p w14:paraId="625FCBCF" w14:textId="77777777" w:rsidR="00D27279" w:rsidRPr="00485D31" w:rsidRDefault="00D27279" w:rsidP="00EA435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101AB62B" w14:textId="1E67E411" w:rsidR="00D27279" w:rsidRPr="00485D31" w:rsidRDefault="00485D31" w:rsidP="00EA435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30 </w:t>
            </w:r>
            <w:r w:rsidRPr="00BD5BB1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D27279" w:rsidRPr="00F051E4" w14:paraId="42D3A3C7" w14:textId="77777777" w:rsidTr="00485D31">
        <w:tc>
          <w:tcPr>
            <w:tcW w:w="2564" w:type="dxa"/>
          </w:tcPr>
          <w:p w14:paraId="716F3584" w14:textId="77777777" w:rsidR="00D27279" w:rsidRPr="00CC5A7B" w:rsidRDefault="00D27279" w:rsidP="00EA435D">
            <w:pPr>
              <w:rPr>
                <w:rFonts w:ascii="Arial" w:hAnsi="Arial" w:cs="Arial"/>
                <w:b/>
                <w:lang w:val="es-419"/>
              </w:rPr>
            </w:pPr>
          </w:p>
          <w:p w14:paraId="7E9A9D40" w14:textId="77777777" w:rsidR="00F051E4" w:rsidRPr="00CC5A7B" w:rsidRDefault="00F051E4" w:rsidP="00F051E4">
            <w:pPr>
              <w:pStyle w:val="Ttulo1"/>
              <w:shd w:val="clear" w:color="auto" w:fill="F9F9F9"/>
              <w:spacing w:before="0"/>
              <w:ind w:left="34"/>
              <w:outlineLvl w:val="0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CC5A7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lastRenderedPageBreak/>
              <w:t>Dar la bienvenida al grupo y empezar la clase observando el video llamado “Arriba, Abajo, Derecha, Izquierda - Barney El Camión”.</w:t>
            </w:r>
          </w:p>
          <w:p w14:paraId="61A4D0AD" w14:textId="77777777" w:rsidR="00F051E4" w:rsidRPr="00CC5A7B" w:rsidRDefault="00F051E4" w:rsidP="00F051E4">
            <w:pPr>
              <w:pStyle w:val="Ttulo1"/>
              <w:shd w:val="clear" w:color="auto" w:fill="F9F9F9"/>
              <w:spacing w:before="0"/>
              <w:ind w:left="34"/>
              <w:outlineLvl w:val="0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CC5A7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Comentar las siguientes preguntas:</w:t>
            </w:r>
          </w:p>
          <w:p w14:paraId="0AE678B5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¿Cuál es tu mano derecha?</w:t>
            </w:r>
          </w:p>
          <w:p w14:paraId="46B174E5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¿Cuál es tu mano izquierda?</w:t>
            </w:r>
          </w:p>
          <w:p w14:paraId="20DE576D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¿Qué observas a tu derecha?</w:t>
            </w:r>
          </w:p>
          <w:p w14:paraId="0CCCA919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¿Qué observas a tu izquierda?</w:t>
            </w:r>
          </w:p>
          <w:p w14:paraId="227FD5E9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¿Qué hay arriba de ti en este momento?</w:t>
            </w:r>
          </w:p>
          <w:p w14:paraId="1D3E1D78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72FD458E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Preguntar lo siguiente:</w:t>
            </w:r>
          </w:p>
          <w:p w14:paraId="796244EE" w14:textId="509AD73C" w:rsidR="00F051E4" w:rsidRPr="00CC5A7B" w:rsidRDefault="00F051E4" w:rsidP="00F051E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¿Alguna vez han visto un burro? </w:t>
            </w:r>
          </w:p>
          <w:p w14:paraId="49FB517A" w14:textId="77777777" w:rsidR="00F051E4" w:rsidRPr="00CC5A7B" w:rsidRDefault="00F051E4" w:rsidP="00F051E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¿De qué color es?</w:t>
            </w:r>
          </w:p>
          <w:p w14:paraId="49718844" w14:textId="77777777" w:rsidR="00F051E4" w:rsidRPr="00CC5A7B" w:rsidRDefault="00F051E4" w:rsidP="00F051E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¿Cómo es su tamaño?</w:t>
            </w:r>
          </w:p>
          <w:p w14:paraId="52650329" w14:textId="23857577" w:rsidR="002A13F0" w:rsidRPr="00CC5A7B" w:rsidRDefault="00F051E4" w:rsidP="00F051E4">
            <w:pPr>
              <w:rPr>
                <w:rFonts w:ascii="Arial" w:hAnsi="Arial" w:cs="Arial"/>
                <w:b/>
              </w:rPr>
            </w:pPr>
            <w:r w:rsidRPr="00CC5A7B">
              <w:rPr>
                <w:rFonts w:ascii="Arial" w:hAnsi="Arial" w:cs="Arial"/>
              </w:rPr>
              <w:t>¿Han escuchado acerca del juego “ponle la cola al burro”?</w:t>
            </w:r>
          </w:p>
          <w:p w14:paraId="2F9927B2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Indicar a los niños que jugaremos a “ponle la cola al burro” en un formato de PowerPoint y dar las siguientes indicaciones:</w:t>
            </w:r>
          </w:p>
          <w:p w14:paraId="2395DB78" w14:textId="4DF60B3B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lastRenderedPageBreak/>
              <w:t>Por orden de lista (del último al primero) se les sedará el control de la diapositiva donde estará una imagen con un burro dibujado de cada lado.</w:t>
            </w:r>
          </w:p>
          <w:p w14:paraId="47116149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00CE0D6F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 Ningún burro tiene cola, así que de uno a uno participara para proporcionarle la cola del burro y que el alumno la coloque en el lugar correcto.</w:t>
            </w:r>
          </w:p>
          <w:p w14:paraId="7BE5FB9D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40F2C141" w14:textId="3DA8A6CA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El tutor encargado del alumno le vendará los ojos al alumno en turno, girarán tres veces y pasarán a intentar localizar donde pondrán la cola del burro. </w:t>
            </w:r>
          </w:p>
          <w:p w14:paraId="3BECAC5C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019D25C9" w14:textId="252702D5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Los compañeros le brindarán ayuda dándole indicaciones con términos como arriba, abajo, izquierda o derecha, hasta que logren encontrar el lugar y ponerle la cola al burro.</w:t>
            </w:r>
          </w:p>
          <w:p w14:paraId="0A76A87D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De forma individual </w:t>
            </w:r>
          </w:p>
          <w:p w14:paraId="052A705F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48259F63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Proporcionar una diapositiva con un dibujo que tienen que encontrar el camino para llegar a la salida.</w:t>
            </w:r>
          </w:p>
          <w:p w14:paraId="66607F9D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0C67F8C8" w14:textId="54F5838E" w:rsidR="002A13F0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Colorear los dibujos y dibujar una la línea del camino que los lleve a la salida.</w:t>
            </w:r>
          </w:p>
          <w:p w14:paraId="38BB79EC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Para concluir, preguntar si recuerdan cuál es su mano </w:t>
            </w:r>
            <w:r w:rsidRPr="00CC5A7B">
              <w:rPr>
                <w:rFonts w:ascii="Arial" w:hAnsi="Arial" w:cs="Arial"/>
              </w:rPr>
              <w:lastRenderedPageBreak/>
              <w:t>derecha e izquierda y exponer problemas similares al siguiente:</w:t>
            </w:r>
          </w:p>
          <w:p w14:paraId="08371FA1" w14:textId="24ACA7B9" w:rsidR="00F051E4" w:rsidRPr="00CC5A7B" w:rsidRDefault="00F051E4" w:rsidP="00F051E4">
            <w:pPr>
              <w:rPr>
                <w:rFonts w:ascii="Arial" w:hAnsi="Arial" w:cs="Arial"/>
                <w:b/>
              </w:rPr>
            </w:pPr>
            <w:r w:rsidRPr="00CC5A7B">
              <w:rPr>
                <w:rFonts w:ascii="Arial" w:hAnsi="Arial" w:cs="Arial"/>
              </w:rPr>
              <w:t>Si miro hacia el patio ¿Dónde se encuentra el pizarrón? ¿El escritorio dónde se encuentra?, si me volteo y miro a donde está el librero, ¿Qué cosas hay enfrente?</w:t>
            </w:r>
          </w:p>
        </w:tc>
        <w:tc>
          <w:tcPr>
            <w:tcW w:w="2122" w:type="dxa"/>
          </w:tcPr>
          <w:p w14:paraId="45C50DE6" w14:textId="34F11EB1" w:rsidR="00D27279" w:rsidRPr="00F051E4" w:rsidRDefault="00F051E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8"/>
              </w:rPr>
              <w:lastRenderedPageBreak/>
              <w:t xml:space="preserve">Identifica algunos usos de los números en </w:t>
            </w:r>
            <w:r>
              <w:rPr>
                <w:rFonts w:ascii="Century Gothic" w:eastAsia="Century Gothic" w:hAnsi="Century Gothic" w:cs="Century Gothic"/>
                <w:sz w:val="28"/>
              </w:rPr>
              <w:lastRenderedPageBreak/>
              <w:t>la vida cotidiana y entiende que significan</w:t>
            </w:r>
          </w:p>
        </w:tc>
        <w:tc>
          <w:tcPr>
            <w:tcW w:w="1737" w:type="dxa"/>
          </w:tcPr>
          <w:p w14:paraId="33B3030D" w14:textId="08FDAF43" w:rsidR="00D27279" w:rsidRPr="00F051E4" w:rsidRDefault="00F051E4" w:rsidP="00EA435D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sz w:val="20"/>
              </w:rPr>
              <w:lastRenderedPageBreak/>
              <w:t>La pregunta se hace al grupo y la participación es individual</w:t>
            </w:r>
          </w:p>
        </w:tc>
        <w:tc>
          <w:tcPr>
            <w:tcW w:w="4409" w:type="dxa"/>
          </w:tcPr>
          <w:p w14:paraId="73BD0C7B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Video “Arriba, Abajo, Derecha, Izquierda - Barney El Camión”</w:t>
            </w:r>
          </w:p>
          <w:p w14:paraId="3694CD22" w14:textId="0E47ADE1" w:rsidR="00F051E4" w:rsidRDefault="001A7702" w:rsidP="00F051E4">
            <w:pPr>
              <w:rPr>
                <w:sz w:val="20"/>
              </w:rPr>
            </w:pPr>
            <w:hyperlink r:id="rId13" w:history="1">
              <w:r w:rsidR="00F051E4" w:rsidRPr="005707E5">
                <w:rPr>
                  <w:rStyle w:val="Hipervnculo"/>
                  <w:sz w:val="20"/>
                </w:rPr>
                <w:t>https://www.youtube.com/watch?v=ZWT917WVLwU&amp;ab _channel=lunacreciente</w:t>
              </w:r>
            </w:hyperlink>
          </w:p>
          <w:p w14:paraId="53C7A198" w14:textId="77777777" w:rsidR="00D27279" w:rsidRDefault="00F051E4" w:rsidP="00F051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Computadora</w:t>
            </w:r>
          </w:p>
          <w:p w14:paraId="3DA1466F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Imágenes de un burro.</w:t>
            </w:r>
          </w:p>
          <w:p w14:paraId="6F17F2DA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Tela obscura para vendar los ojos.</w:t>
            </w:r>
          </w:p>
          <w:p w14:paraId="04CC8FEF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Computadora</w:t>
            </w:r>
          </w:p>
          <w:p w14:paraId="7588E309" w14:textId="36BA6551" w:rsidR="00F051E4" w:rsidRPr="00F051E4" w:rsidRDefault="00F051E4" w:rsidP="00F051E4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sz w:val="20"/>
              </w:rPr>
              <w:t>Juego en PowerPoint</w:t>
            </w:r>
          </w:p>
        </w:tc>
        <w:tc>
          <w:tcPr>
            <w:tcW w:w="3491" w:type="dxa"/>
          </w:tcPr>
          <w:p w14:paraId="1F7ABDE4" w14:textId="557322C1" w:rsidR="00D27279" w:rsidRPr="00F051E4" w:rsidRDefault="00F051E4" w:rsidP="00EA435D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lastRenderedPageBreak/>
              <w:t>45 minutos</w:t>
            </w:r>
          </w:p>
        </w:tc>
      </w:tr>
      <w:tr w:rsidR="00D27279" w:rsidRPr="00CC5A7B" w14:paraId="1BFE9028" w14:textId="77777777" w:rsidTr="00485D31">
        <w:tc>
          <w:tcPr>
            <w:tcW w:w="2564" w:type="dxa"/>
          </w:tcPr>
          <w:p w14:paraId="35BC5824" w14:textId="77777777" w:rsidR="00CC5A7B" w:rsidRPr="00CC5A7B" w:rsidRDefault="00CC5A7B" w:rsidP="00CC5A7B">
            <w:pPr>
              <w:rPr>
                <w:rFonts w:ascii="Arial" w:eastAsia="Arial" w:hAnsi="Arial" w:cs="Arial"/>
                <w:b/>
              </w:rPr>
            </w:pPr>
            <w:r w:rsidRPr="00CC5A7B">
              <w:rPr>
                <w:rFonts w:ascii="Arial" w:eastAsia="Arial" w:hAnsi="Arial" w:cs="Arial"/>
                <w:b/>
              </w:rPr>
              <w:lastRenderedPageBreak/>
              <w:t>INICIO</w:t>
            </w:r>
          </w:p>
          <w:p w14:paraId="158E356C" w14:textId="77777777" w:rsidR="00CC5A7B" w:rsidRPr="00CC5A7B" w:rsidRDefault="00CC5A7B" w:rsidP="00CC5A7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</w:rPr>
              <w:t>Responde las preguntas ¿Saben para qué es una carta? ¿Que puedes escribir en una carta? ¿Alguna vez has escrito una carta?</w:t>
            </w:r>
          </w:p>
          <w:p w14:paraId="0BA429A2" w14:textId="77777777" w:rsidR="00CC5A7B" w:rsidRPr="00CC5A7B" w:rsidRDefault="00CC5A7B" w:rsidP="00CC5A7B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33DDE493" w14:textId="77777777" w:rsidR="00CC5A7B" w:rsidRPr="00CC5A7B" w:rsidRDefault="00CC5A7B" w:rsidP="00CC5A7B">
            <w:pPr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  <w:noProof/>
                <w:lang w:eastAsia="es-MX"/>
              </w:rPr>
              <w:drawing>
                <wp:inline distT="114300" distB="114300" distL="114300" distR="114300" wp14:anchorId="2042A244" wp14:editId="3757CAEB">
                  <wp:extent cx="1982153" cy="1905622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153" cy="19056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96A222" w14:textId="77777777" w:rsidR="00CC5A7B" w:rsidRPr="00CC5A7B" w:rsidRDefault="00CC5A7B" w:rsidP="00CC5A7B">
            <w:pPr>
              <w:rPr>
                <w:rFonts w:ascii="Arial" w:eastAsia="Arial" w:hAnsi="Arial" w:cs="Arial"/>
              </w:rPr>
            </w:pPr>
          </w:p>
          <w:p w14:paraId="47D6DE2C" w14:textId="77777777" w:rsidR="00CC5A7B" w:rsidRPr="00CC5A7B" w:rsidRDefault="00CC5A7B" w:rsidP="00CC5A7B">
            <w:pPr>
              <w:jc w:val="both"/>
              <w:rPr>
                <w:rFonts w:ascii="Arial" w:eastAsia="Arial" w:hAnsi="Arial" w:cs="Arial"/>
                <w:b/>
              </w:rPr>
            </w:pPr>
            <w:r w:rsidRPr="00CC5A7B">
              <w:rPr>
                <w:rFonts w:ascii="Arial" w:eastAsia="Arial" w:hAnsi="Arial" w:cs="Arial"/>
                <w:b/>
              </w:rPr>
              <w:t>DESARROLLO</w:t>
            </w:r>
          </w:p>
          <w:p w14:paraId="19162670" w14:textId="707C0326" w:rsidR="00CC5A7B" w:rsidRPr="00CC5A7B" w:rsidRDefault="00CC5A7B" w:rsidP="00CC5A7B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</w:rPr>
              <w:t xml:space="preserve">Toma su material para realizar una carta, papel bond, crayolas e imágenes. </w:t>
            </w:r>
          </w:p>
          <w:p w14:paraId="01CD521C" w14:textId="6528EC88" w:rsidR="00CC5A7B" w:rsidRPr="00CC5A7B" w:rsidRDefault="00CC5A7B" w:rsidP="00CC5A7B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</w:rPr>
              <w:t xml:space="preserve">Escribe una carta utilizando pictogramas a </w:t>
            </w:r>
            <w:r w:rsidRPr="00CC5A7B">
              <w:rPr>
                <w:rFonts w:ascii="Arial" w:eastAsia="Arial" w:hAnsi="Arial" w:cs="Arial"/>
              </w:rPr>
              <w:lastRenderedPageBreak/>
              <w:t>sus familiares acerca de los cuidados necesarios que se deben seguir para evitar el contagio de enfermedades. Por equipo 4 personas ubicaran una frase de la carta con el apoyo de la docente escribiendo una parte del texto y con el apoyo de imágenes sacadas de revistas.</w:t>
            </w:r>
          </w:p>
          <w:p w14:paraId="5BF5303B" w14:textId="77777777" w:rsidR="00CC5A7B" w:rsidRDefault="00CC5A7B" w:rsidP="00CC5A7B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C5A7B">
              <w:rPr>
                <w:rFonts w:ascii="Arial" w:eastAsia="Arial" w:hAnsi="Arial" w:cs="Arial"/>
              </w:rPr>
              <w:t>(Adecuaciones: 1º: Carta con dibujos, 2º: Carta con dibujos y texto copiado del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pizarrón, 3º: Texto propio con ayuda de la docente.)</w:t>
            </w:r>
          </w:p>
          <w:p w14:paraId="684838DF" w14:textId="77777777" w:rsidR="00CC5A7B" w:rsidRPr="00CC5A7B" w:rsidRDefault="00CC5A7B" w:rsidP="00CC5A7B">
            <w:pPr>
              <w:jc w:val="both"/>
              <w:rPr>
                <w:rFonts w:ascii="Arial" w:eastAsia="Arial" w:hAnsi="Arial" w:cs="Arial"/>
              </w:rPr>
            </w:pPr>
          </w:p>
          <w:p w14:paraId="35BAC35D" w14:textId="77777777" w:rsidR="00CC5A7B" w:rsidRPr="00CC5A7B" w:rsidRDefault="00CC5A7B" w:rsidP="00CC5A7B">
            <w:pPr>
              <w:jc w:val="both"/>
              <w:rPr>
                <w:rFonts w:ascii="Arial" w:eastAsia="Arial" w:hAnsi="Arial" w:cs="Arial"/>
                <w:b/>
              </w:rPr>
            </w:pPr>
            <w:r w:rsidRPr="00CC5A7B">
              <w:rPr>
                <w:rFonts w:ascii="Arial" w:eastAsia="Arial" w:hAnsi="Arial" w:cs="Arial"/>
                <w:b/>
              </w:rPr>
              <w:t>CIERRE:</w:t>
            </w:r>
          </w:p>
          <w:p w14:paraId="7894DD2C" w14:textId="47F5B033" w:rsidR="002A13F0" w:rsidRPr="00CC5A7B" w:rsidRDefault="00CC5A7B" w:rsidP="00CC5A7B">
            <w:pPr>
              <w:rPr>
                <w:rFonts w:ascii="Arial" w:hAnsi="Arial" w:cs="Arial"/>
                <w:b/>
                <w:lang w:val="es-419"/>
              </w:rPr>
            </w:pPr>
            <w:r>
              <w:rPr>
                <w:rFonts w:ascii="Arial" w:eastAsia="Arial" w:hAnsi="Arial" w:cs="Arial"/>
              </w:rPr>
              <w:t>Mostrar toda la carta y mandar foto al grupo.</w:t>
            </w:r>
          </w:p>
        </w:tc>
        <w:tc>
          <w:tcPr>
            <w:tcW w:w="2122" w:type="dxa"/>
          </w:tcPr>
          <w:p w14:paraId="01F5D79A" w14:textId="77DE546C" w:rsidR="00D27279" w:rsidRPr="00F051E4" w:rsidRDefault="00CC5A7B" w:rsidP="00EA435D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Interpreta instructivos, cartas, recados o señalamientos</w:t>
            </w:r>
          </w:p>
        </w:tc>
        <w:tc>
          <w:tcPr>
            <w:tcW w:w="1737" w:type="dxa"/>
          </w:tcPr>
          <w:p w14:paraId="6C00AE2C" w14:textId="77777777" w:rsidR="00CC5A7B" w:rsidRDefault="00CC5A7B" w:rsidP="00CC5A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14:paraId="7126C019" w14:textId="77777777" w:rsidR="00CC5A7B" w:rsidRDefault="00CC5A7B" w:rsidP="00CC5A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A4717F" w14:textId="77777777" w:rsidR="00CC5A7B" w:rsidRDefault="00CC5A7B" w:rsidP="00CC5A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14:paraId="1DA2FD11" w14:textId="77777777" w:rsidR="00CC5A7B" w:rsidRDefault="00CC5A7B" w:rsidP="00CC5A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</w:t>
            </w:r>
          </w:p>
          <w:p w14:paraId="10D32642" w14:textId="77777777" w:rsidR="00CC5A7B" w:rsidRDefault="00CC5A7B" w:rsidP="00CC5A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5CD0BD" w14:textId="0F6F647B" w:rsidR="00D27279" w:rsidRPr="00F051E4" w:rsidRDefault="00CC5A7B" w:rsidP="00CC5A7B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</w:tc>
        <w:tc>
          <w:tcPr>
            <w:tcW w:w="4409" w:type="dxa"/>
          </w:tcPr>
          <w:p w14:paraId="53DEAC6A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Papel bond</w:t>
            </w:r>
          </w:p>
          <w:p w14:paraId="20893594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</w:t>
            </w:r>
          </w:p>
          <w:p w14:paraId="4AD924CA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Crayolas</w:t>
            </w:r>
          </w:p>
          <w:p w14:paraId="076531CD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Sobre</w:t>
            </w:r>
          </w:p>
          <w:p w14:paraId="701C4416" w14:textId="77777777" w:rsidR="00D27279" w:rsidRDefault="00CC5A7B" w:rsidP="00CC5A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Revista</w:t>
            </w:r>
          </w:p>
          <w:p w14:paraId="36C0B96E" w14:textId="2C269B16" w:rsidR="00CC5A7B" w:rsidRPr="00CC5A7B" w:rsidRDefault="001A7702" w:rsidP="00CC5A7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15" w:history="1">
              <w:r w:rsidR="00CC5A7B" w:rsidRPr="005707E5">
                <w:rPr>
                  <w:rStyle w:val="Hipervnculo"/>
                  <w:rFonts w:ascii="Arial" w:eastAsia="Arial" w:hAnsi="Arial" w:cs="Arial"/>
                  <w:b/>
                  <w:lang w:val="en-US"/>
                </w:rPr>
                <w:t>https://www.youtube.com/watch?v=9x OE1iA62ME&amp;feature=youtu.be</w:t>
              </w:r>
            </w:hyperlink>
          </w:p>
        </w:tc>
        <w:tc>
          <w:tcPr>
            <w:tcW w:w="3491" w:type="dxa"/>
          </w:tcPr>
          <w:p w14:paraId="1A96887B" w14:textId="16190A07" w:rsidR="00D27279" w:rsidRPr="00CC5A7B" w:rsidRDefault="00CC5A7B" w:rsidP="00EA435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30 minutos</w:t>
            </w:r>
          </w:p>
        </w:tc>
      </w:tr>
      <w:tr w:rsidR="002A13F0" w:rsidRPr="00CC5A7B" w14:paraId="69FB1009" w14:textId="77777777" w:rsidTr="00485D31">
        <w:tc>
          <w:tcPr>
            <w:tcW w:w="2564" w:type="dxa"/>
          </w:tcPr>
          <w:p w14:paraId="0FED0E39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476352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BA06A0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289CE6B1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264AE17B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21B8E29C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4CDA339E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A13F0" w:rsidRPr="00CC5A7B" w14:paraId="0B290C24" w14:textId="77777777" w:rsidTr="00485D31">
        <w:tc>
          <w:tcPr>
            <w:tcW w:w="2564" w:type="dxa"/>
          </w:tcPr>
          <w:p w14:paraId="5FA308BA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C92B126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2A2AFA8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6639AA5A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4D49354E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0C8EDFC9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602BCB74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A13F0" w:rsidRPr="00CC5A7B" w14:paraId="77F0F3FB" w14:textId="77777777" w:rsidTr="00485D31">
        <w:tc>
          <w:tcPr>
            <w:tcW w:w="2564" w:type="dxa"/>
          </w:tcPr>
          <w:p w14:paraId="40C3833D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78EA3E9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632F8F0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0C84DA1F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5FB07CF3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10B65E22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3F45E863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A13F0" w:rsidRPr="00CC5A7B" w14:paraId="2F43A85A" w14:textId="77777777" w:rsidTr="00485D31">
        <w:trPr>
          <w:trHeight w:val="507"/>
        </w:trPr>
        <w:tc>
          <w:tcPr>
            <w:tcW w:w="2564" w:type="dxa"/>
          </w:tcPr>
          <w:p w14:paraId="71CCD21A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A51B44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13E83B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4CC0E1D2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1EA40C95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16837B0F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4D14BA80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C5A7B" w:rsidRPr="00CC5A7B" w14:paraId="1482E34C" w14:textId="77777777" w:rsidTr="00485D31">
        <w:tc>
          <w:tcPr>
            <w:tcW w:w="2564" w:type="dxa"/>
          </w:tcPr>
          <w:p w14:paraId="594FB60F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20831AB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F664D40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42AE922D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3E2AA0FD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046EDF2F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2C74B650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7C5691FA" w14:textId="77777777" w:rsidR="00C93C0D" w:rsidRPr="00CC5A7B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02B2CF1" w14:textId="77777777" w:rsidR="00D935CE" w:rsidRPr="00CC5A7B" w:rsidRDefault="00D935CE" w:rsidP="00D935CE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273C11E1" w14:textId="77777777" w:rsidTr="00174421">
        <w:tc>
          <w:tcPr>
            <w:tcW w:w="12428" w:type="dxa"/>
          </w:tcPr>
          <w:p w14:paraId="3367DC9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2873C51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21BBA2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7DEE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F7F2B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E451A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DBDE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86A3FA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64D9359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1A9BE4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6CDB5C82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47535E">
        <w:rPr>
          <w:rFonts w:ascii="Arial" w:hAnsi="Arial" w:cs="Arial"/>
          <w:b/>
          <w:sz w:val="24"/>
          <w:szCs w:val="24"/>
          <w:highlight w:val="yellow"/>
        </w:rPr>
        <w:t xml:space="preserve">Firma del </w:t>
      </w:r>
      <w:r w:rsidR="00FF37D6" w:rsidRPr="0047535E">
        <w:rPr>
          <w:rFonts w:ascii="Arial" w:hAnsi="Arial" w:cs="Arial"/>
          <w:b/>
          <w:sz w:val="24"/>
          <w:szCs w:val="24"/>
          <w:highlight w:val="yellow"/>
        </w:rPr>
        <w:t>estudiante normalista</w:t>
      </w:r>
      <w:r w:rsidR="00D935CE" w:rsidRPr="0047535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              </w:t>
      </w:r>
      <w:r w:rsidR="00F163CB" w:rsidRPr="0047535E">
        <w:rPr>
          <w:rFonts w:ascii="Arial" w:hAnsi="Arial" w:cs="Arial"/>
          <w:b/>
          <w:sz w:val="24"/>
          <w:szCs w:val="24"/>
          <w:highlight w:val="yellow"/>
        </w:rPr>
        <w:t xml:space="preserve">  Firma de la educadora del grupo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14:paraId="3678C989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D84C3C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F16DDE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F10AFD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5E36D546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8A0B62B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4FABCF3" w14:textId="77777777" w:rsidR="005E405B" w:rsidRDefault="005E405B" w:rsidP="00F051E4">
      <w:pPr>
        <w:jc w:val="center"/>
        <w:rPr>
          <w:rFonts w:ascii="Times New Roman" w:hAnsi="Times New Roman" w:cs="Times New Roman"/>
          <w:b/>
          <w:sz w:val="28"/>
        </w:rPr>
      </w:pPr>
    </w:p>
    <w:p w14:paraId="78C284D7" w14:textId="75D41A1D" w:rsidR="00F051E4" w:rsidRDefault="00F051E4" w:rsidP="00F051E4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>
        <w:rPr>
          <w:rFonts w:ascii="Times New Roman" w:hAnsi="Times New Roman" w:cs="Times New Roman"/>
          <w:sz w:val="28"/>
          <w:u w:val="single"/>
        </w:rPr>
        <w:t>“Las células”</w:t>
      </w: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2309"/>
        <w:gridCol w:w="1677"/>
        <w:gridCol w:w="1678"/>
        <w:gridCol w:w="1678"/>
        <w:gridCol w:w="3568"/>
      </w:tblGrid>
      <w:tr w:rsidR="00F051E4" w14:paraId="4DB61F6C" w14:textId="77777777" w:rsidTr="00F051E4">
        <w:trPr>
          <w:trHeight w:val="1058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AFE"/>
            <w:vAlign w:val="center"/>
            <w:hideMark/>
          </w:tcPr>
          <w:p w14:paraId="596F1647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1.Conceptos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4A2"/>
            <w:vAlign w:val="center"/>
            <w:hideMark/>
          </w:tcPr>
          <w:p w14:paraId="15B68A78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Grado de conocimiento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2FE"/>
            <w:hideMark/>
          </w:tcPr>
          <w:p w14:paraId="16EAEDEB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Puedo expresarlo por escrito, de la siguiente manera: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</w:p>
        </w:tc>
      </w:tr>
      <w:tr w:rsidR="00F051E4" w14:paraId="7F4AF146" w14:textId="77777777" w:rsidTr="00F051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3DE9" w14:textId="77777777" w:rsidR="00F051E4" w:rsidRDefault="00F051E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3C2"/>
            <w:hideMark/>
          </w:tcPr>
          <w:p w14:paraId="5BB3FF04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No lo conozco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3C2"/>
            <w:hideMark/>
          </w:tcPr>
          <w:p w14:paraId="234B2175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Lo conozco poco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3C2"/>
            <w:hideMark/>
          </w:tcPr>
          <w:p w14:paraId="144F59A7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Lo conozco bien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E78" w14:textId="77777777" w:rsidR="00F051E4" w:rsidRDefault="00F051E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F051E4" w14:paraId="41B81256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08E8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1.- ¿Qué es la célula?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D80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CA9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BF9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B5B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Es la unidad más pequeña de la materia viva.</w:t>
            </w:r>
          </w:p>
        </w:tc>
      </w:tr>
      <w:tr w:rsidR="00F051E4" w14:paraId="018700F2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45E2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2.- ¿Qué funciones cumple?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45F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1D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3C5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53F1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Cumple las funciones de relación, reproducción y nutrición.</w:t>
            </w:r>
          </w:p>
        </w:tc>
      </w:tr>
      <w:tr w:rsidR="00F051E4" w14:paraId="5C115A8C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06D3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3.- ¿Cuáles son los dos tipos de células que existen?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E5D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F5F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678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4F92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Las células eucariotas y las células procariotas.</w:t>
            </w:r>
          </w:p>
        </w:tc>
      </w:tr>
      <w:tr w:rsidR="00F051E4" w14:paraId="29C8EB5F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83C7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4.- ¿Cuáles son los dos grupos en que se subdividen las células eucariotas?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7BE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4AF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D30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7C72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Se dividen en células animales y células vegetales.</w:t>
            </w:r>
          </w:p>
        </w:tc>
      </w:tr>
      <w:tr w:rsidR="00F051E4" w14:paraId="2D7AA51E" w14:textId="77777777" w:rsidTr="00F051E4">
        <w:trPr>
          <w:trHeight w:val="31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59B4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5.- ¿Cuáles son las partes que conforman una célula eucariota?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F16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0E3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B8A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403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Se compone por diversas estructuras como las mitocondrias, los cloroplastos, el aparato de Golgi, el lisosoma, el retículo endoplasmático, entre otros.</w:t>
            </w:r>
          </w:p>
          <w:p w14:paraId="742E40D8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879845C" w14:textId="77777777" w:rsidR="00D935CE" w:rsidRPr="00F051E4" w:rsidRDefault="00D935CE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sectPr w:rsidR="00D935CE" w:rsidRPr="00F051E4" w:rsidSect="00F7240B">
      <w:footerReference w:type="default" r:id="rId1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4110C" w14:textId="77777777" w:rsidR="001A7702" w:rsidRDefault="001A7702" w:rsidP="00BD320D">
      <w:pPr>
        <w:spacing w:after="0" w:line="240" w:lineRule="auto"/>
      </w:pPr>
      <w:r>
        <w:separator/>
      </w:r>
    </w:p>
  </w:endnote>
  <w:endnote w:type="continuationSeparator" w:id="0">
    <w:p w14:paraId="27E56BD5" w14:textId="77777777" w:rsidR="001A7702" w:rsidRDefault="001A770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B49EB6E" w14:textId="12DA300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5E" w:rsidRPr="0047535E">
          <w:rPr>
            <w:noProof/>
            <w:lang w:val="es-ES"/>
          </w:rPr>
          <w:t>4</w:t>
        </w:r>
        <w:r>
          <w:fldChar w:fldCharType="end"/>
        </w:r>
      </w:p>
    </w:sdtContent>
  </w:sdt>
  <w:p w14:paraId="0DD9DD5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1E74" w14:textId="77777777" w:rsidR="001A7702" w:rsidRDefault="001A7702" w:rsidP="00BD320D">
      <w:pPr>
        <w:spacing w:after="0" w:line="240" w:lineRule="auto"/>
      </w:pPr>
      <w:r>
        <w:separator/>
      </w:r>
    </w:p>
  </w:footnote>
  <w:footnote w:type="continuationSeparator" w:id="0">
    <w:p w14:paraId="038CB694" w14:textId="77777777" w:rsidR="001A7702" w:rsidRDefault="001A770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431F"/>
    <w:multiLevelType w:val="multilevel"/>
    <w:tmpl w:val="85580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1843DA"/>
    <w:multiLevelType w:val="multilevel"/>
    <w:tmpl w:val="ABC2B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A70596"/>
    <w:multiLevelType w:val="hybridMultilevel"/>
    <w:tmpl w:val="0EECB4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576AE"/>
    <w:multiLevelType w:val="hybridMultilevel"/>
    <w:tmpl w:val="995CE404"/>
    <w:lvl w:ilvl="0" w:tplc="08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D7B2D23"/>
    <w:multiLevelType w:val="hybridMultilevel"/>
    <w:tmpl w:val="8BE68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E36AE"/>
    <w:multiLevelType w:val="hybridMultilevel"/>
    <w:tmpl w:val="5B1CD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0421"/>
    <w:multiLevelType w:val="hybridMultilevel"/>
    <w:tmpl w:val="2068B4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7E5E71"/>
    <w:multiLevelType w:val="multilevel"/>
    <w:tmpl w:val="CA78E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57DEC"/>
    <w:rsid w:val="000B6F58"/>
    <w:rsid w:val="000F5221"/>
    <w:rsid w:val="001418C7"/>
    <w:rsid w:val="001A0B54"/>
    <w:rsid w:val="001A7702"/>
    <w:rsid w:val="001F1BFC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7535E"/>
    <w:rsid w:val="00485D31"/>
    <w:rsid w:val="004B36A0"/>
    <w:rsid w:val="004E19D9"/>
    <w:rsid w:val="004F34A8"/>
    <w:rsid w:val="0052462C"/>
    <w:rsid w:val="00582D41"/>
    <w:rsid w:val="00594AD3"/>
    <w:rsid w:val="005B7C6F"/>
    <w:rsid w:val="005E405B"/>
    <w:rsid w:val="00607E5B"/>
    <w:rsid w:val="00700E93"/>
    <w:rsid w:val="007A4E19"/>
    <w:rsid w:val="007C61BA"/>
    <w:rsid w:val="00875945"/>
    <w:rsid w:val="008E394F"/>
    <w:rsid w:val="008E5B4B"/>
    <w:rsid w:val="00985D39"/>
    <w:rsid w:val="00A0595C"/>
    <w:rsid w:val="00A10FA0"/>
    <w:rsid w:val="00A52C7B"/>
    <w:rsid w:val="00A7050D"/>
    <w:rsid w:val="00AC1A2A"/>
    <w:rsid w:val="00B264C3"/>
    <w:rsid w:val="00B26818"/>
    <w:rsid w:val="00B6009C"/>
    <w:rsid w:val="00B758DD"/>
    <w:rsid w:val="00B901B9"/>
    <w:rsid w:val="00BA3A47"/>
    <w:rsid w:val="00BD320D"/>
    <w:rsid w:val="00BD5BB1"/>
    <w:rsid w:val="00BF5661"/>
    <w:rsid w:val="00C47AC7"/>
    <w:rsid w:val="00C77744"/>
    <w:rsid w:val="00C93C0D"/>
    <w:rsid w:val="00CA42D0"/>
    <w:rsid w:val="00CA68A9"/>
    <w:rsid w:val="00CC5A7B"/>
    <w:rsid w:val="00D27279"/>
    <w:rsid w:val="00D712FF"/>
    <w:rsid w:val="00D935CE"/>
    <w:rsid w:val="00DF3393"/>
    <w:rsid w:val="00EA435D"/>
    <w:rsid w:val="00EC4D7B"/>
    <w:rsid w:val="00ED2531"/>
    <w:rsid w:val="00EE58D0"/>
    <w:rsid w:val="00F051E4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476E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51E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85D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D31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5D3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051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ZWT917WVLwU&amp;ab%20_channel=lunacreciente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0HzvQiqwpk&amp;ab%20_channel=SmileandLearn-Espa%C3%B1o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9x%20OE1iA62ME&amp;feature=youtu.b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A32BE"/>
    <w:rsid w:val="003C14CF"/>
    <w:rsid w:val="006623B1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14987-5793-40F8-A482-03D85077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1744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2021-05-06T17:42:00Z</dcterms:created>
  <dcterms:modified xsi:type="dcterms:W3CDTF">2021-05-06T17:42:00Z</dcterms:modified>
</cp:coreProperties>
</file>