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9AF7" w14:textId="77777777" w:rsidR="00A65513" w:rsidRPr="00530F2F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0B57CC6D" w14:textId="77777777" w:rsidR="00A65513" w:rsidRPr="00530F2F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424A2B25" w14:textId="79A91BC0" w:rsidR="00A65513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3265F11A" w14:textId="679A8630" w:rsidR="00A65513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F6EF7" wp14:editId="287FE034">
            <wp:simplePos x="0" y="0"/>
            <wp:positionH relativeFrom="margin">
              <wp:align>center</wp:align>
            </wp:positionH>
            <wp:positionV relativeFrom="margin">
              <wp:posOffset>1056640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30F0" w14:textId="665407B2" w:rsidR="00A65513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C652D66" w14:textId="77777777" w:rsidR="00A65513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8B5D1A" w14:textId="77777777" w:rsidR="00A65513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7F6705" w14:textId="77777777" w:rsidR="00A65513" w:rsidRPr="00530F2F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9FE39D" w14:textId="77777777" w:rsidR="00A65513" w:rsidRDefault="00A65513" w:rsidP="00A6551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FEBCBBB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Curso:</w:t>
      </w:r>
    </w:p>
    <w:p w14:paraId="13F3D300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 xml:space="preserve">Artes Visuales </w:t>
      </w:r>
    </w:p>
    <w:p w14:paraId="0BF26977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Profesora:</w:t>
      </w:r>
    </w:p>
    <w:p w14:paraId="6DC4B220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 xml:space="preserve"> Silvia Erika Sagahon Solís </w:t>
      </w:r>
    </w:p>
    <w:p w14:paraId="2DF262CC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>Competencias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C4F89C" w14:textId="77777777" w:rsidR="00A65513" w:rsidRPr="00655AFC" w:rsidRDefault="00A65513" w:rsidP="00A6551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0D8263F9" w14:textId="77777777" w:rsidR="00A65513" w:rsidRPr="00655AFC" w:rsidRDefault="00A65513" w:rsidP="00A6551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5E41FF21" w14:textId="77777777" w:rsidR="00A65513" w:rsidRPr="00655AFC" w:rsidRDefault="00A65513" w:rsidP="00A6551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4E56D41" w14:textId="77777777" w:rsidR="00A65513" w:rsidRPr="00655AFC" w:rsidRDefault="00A65513" w:rsidP="00A65513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AFC">
        <w:rPr>
          <w:rFonts w:ascii="Times New Roman" w:hAnsi="Times New Roman" w:cs="Times New Roman"/>
          <w:sz w:val="28"/>
          <w:szCs w:val="28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09D2F68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FC">
        <w:rPr>
          <w:rFonts w:ascii="Times New Roman" w:hAnsi="Times New Roman" w:cs="Times New Roman"/>
          <w:b/>
          <w:bCs/>
          <w:sz w:val="28"/>
          <w:szCs w:val="28"/>
        </w:rPr>
        <w:t xml:space="preserve">Actividad: </w:t>
      </w:r>
    </w:p>
    <w:p w14:paraId="7930659F" w14:textId="4C357435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representación artística.</w:t>
      </w:r>
    </w:p>
    <w:p w14:paraId="50B7717B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896B1B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AFC">
        <w:rPr>
          <w:rFonts w:ascii="Times New Roman" w:hAnsi="Times New Roman" w:cs="Times New Roman"/>
          <w:b/>
          <w:bCs/>
          <w:sz w:val="24"/>
          <w:szCs w:val="24"/>
        </w:rPr>
        <w:t xml:space="preserve">Alumna: </w:t>
      </w:r>
    </w:p>
    <w:p w14:paraId="3ADEA21B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AFC">
        <w:rPr>
          <w:rFonts w:ascii="Times New Roman" w:hAnsi="Times New Roman" w:cs="Times New Roman"/>
          <w:sz w:val="24"/>
          <w:szCs w:val="24"/>
        </w:rPr>
        <w:t xml:space="preserve">Vanessa Rico Velázquez No.16 </w:t>
      </w:r>
    </w:p>
    <w:p w14:paraId="09FDC199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8D19D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E555D" w14:textId="77777777" w:rsidR="00A65513" w:rsidRPr="00655AFC" w:rsidRDefault="00A65513" w:rsidP="00A6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DCF1D" w14:textId="689900C1" w:rsidR="00A65513" w:rsidRPr="00655AFC" w:rsidRDefault="00A65513" w:rsidP="00A65513">
      <w:pPr>
        <w:rPr>
          <w:sz w:val="24"/>
          <w:szCs w:val="24"/>
        </w:rPr>
      </w:pPr>
      <w:r w:rsidRPr="00655AFC">
        <w:rPr>
          <w:rFonts w:ascii="Times New Roman" w:hAnsi="Times New Roman" w:cs="Times New Roman"/>
          <w:sz w:val="24"/>
          <w:szCs w:val="24"/>
        </w:rPr>
        <w:t xml:space="preserve">Saltillo, Coahuila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A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16 de mayo</w:t>
      </w:r>
      <w:r w:rsidRPr="00655AFC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564FA7B0" w14:textId="2D7D51E9" w:rsidR="00513D2E" w:rsidRDefault="006E2EC4" w:rsidP="00A655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B2B6E" wp14:editId="013B3115">
                <wp:simplePos x="0" y="0"/>
                <wp:positionH relativeFrom="column">
                  <wp:posOffset>1104925</wp:posOffset>
                </wp:positionH>
                <wp:positionV relativeFrom="paragraph">
                  <wp:posOffset>-234777</wp:posOffset>
                </wp:positionV>
                <wp:extent cx="3348841" cy="736270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1" cy="7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BAF86" w14:textId="5FB4104F" w:rsidR="006E2EC4" w:rsidRPr="006E2EC4" w:rsidRDefault="006E2EC4" w:rsidP="006E2EC4">
                            <w:pPr>
                              <w:jc w:val="center"/>
                              <w:rPr>
                                <w:rFonts w:ascii="Modern Love" w:hAnsi="Modern Lov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6E2EC4">
                              <w:rPr>
                                <w:rFonts w:ascii="Modern Love" w:hAnsi="Modern Love"/>
                                <w:sz w:val="72"/>
                                <w:szCs w:val="72"/>
                                <w:lang w:val="es-ES"/>
                              </w:rPr>
                              <w:t>Técnica 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B2B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pt;margin-top:-18.5pt;width:263.7pt;height:5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" filled="f" stroked="f" strokeweight=".5pt">
                <v:textbox>
                  <w:txbxContent>
                    <w:p w14:paraId="3EEBAF86" w14:textId="5FB4104F" w:rsidR="006E2EC4" w:rsidRPr="006E2EC4" w:rsidRDefault="006E2EC4" w:rsidP="006E2EC4">
                      <w:pPr>
                        <w:jc w:val="center"/>
                        <w:rPr>
                          <w:rFonts w:ascii="Modern Love" w:hAnsi="Modern Love"/>
                          <w:sz w:val="72"/>
                          <w:szCs w:val="72"/>
                          <w:lang w:val="es-ES"/>
                        </w:rPr>
                      </w:pPr>
                      <w:r w:rsidRPr="006E2EC4">
                        <w:rPr>
                          <w:rFonts w:ascii="Modern Love" w:hAnsi="Modern Love"/>
                          <w:sz w:val="72"/>
                          <w:szCs w:val="72"/>
                          <w:lang w:val="es-ES"/>
                        </w:rPr>
                        <w:t>Técnica Visual</w:t>
                      </w:r>
                    </w:p>
                  </w:txbxContent>
                </v:textbox>
              </v:shape>
            </w:pict>
          </mc:Fallback>
        </mc:AlternateContent>
      </w:r>
      <w:r w:rsidRPr="00187855">
        <w:rPr>
          <w:noProof/>
        </w:rPr>
        <w:drawing>
          <wp:anchor distT="0" distB="0" distL="114300" distR="114300" simplePos="0" relativeHeight="251661312" behindDoc="0" locked="0" layoutInCell="1" allowOverlap="1" wp14:anchorId="637B26F2" wp14:editId="72BE2E93">
            <wp:simplePos x="0" y="0"/>
            <wp:positionH relativeFrom="margin">
              <wp:align>center</wp:align>
            </wp:positionH>
            <wp:positionV relativeFrom="margin">
              <wp:posOffset>-603126</wp:posOffset>
            </wp:positionV>
            <wp:extent cx="4072890" cy="1351915"/>
            <wp:effectExtent l="0" t="0" r="3810" b="635"/>
            <wp:wrapSquare wrapText="bothSides"/>
            <wp:docPr id="17" name="Imagen 17" descr="Download premium vector of Colorful watercolor patch background vector |  Diseño de acuarela, Mancha de acuarela, Tarjetas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premium vector of Colorful watercolor patch background vector |  Diseño de acuarela, Mancha de acuarela, Tarjetas de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6454" r="60301" b="72396"/>
                    <a:stretch/>
                  </pic:blipFill>
                  <pic:spPr bwMode="auto">
                    <a:xfrm>
                      <a:off x="0" y="0"/>
                      <a:ext cx="40728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C2E56" w14:textId="3D4A7927" w:rsidR="00444F15" w:rsidRPr="00444F15" w:rsidRDefault="00444F15" w:rsidP="00444F15">
      <w:pPr>
        <w:rPr>
          <w:rFonts w:ascii="Arial" w:hAnsi="Arial" w:cs="Arial"/>
          <w:sz w:val="24"/>
          <w:szCs w:val="24"/>
        </w:rPr>
      </w:pPr>
    </w:p>
    <w:p w14:paraId="6D1693D3" w14:textId="5A266E3C" w:rsidR="00444F15" w:rsidRPr="00444F15" w:rsidRDefault="00444F15" w:rsidP="00444F15">
      <w:pPr>
        <w:rPr>
          <w:rFonts w:ascii="Arial" w:hAnsi="Arial" w:cs="Arial"/>
          <w:sz w:val="24"/>
          <w:szCs w:val="24"/>
        </w:rPr>
      </w:pPr>
    </w:p>
    <w:p w14:paraId="13FE4396" w14:textId="2A39E6EB" w:rsidR="00444F15" w:rsidRDefault="00B4393D" w:rsidP="00444F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99CBC" wp14:editId="16BD71DE">
                <wp:simplePos x="0" y="0"/>
                <wp:positionH relativeFrom="margin">
                  <wp:posOffset>2844685</wp:posOffset>
                </wp:positionH>
                <wp:positionV relativeFrom="paragraph">
                  <wp:posOffset>5756</wp:posOffset>
                </wp:positionV>
                <wp:extent cx="3325091" cy="1995054"/>
                <wp:effectExtent l="0" t="0" r="2794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995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2E6ACACE" w14:textId="5390511B" w:rsidR="008C32B5" w:rsidRPr="00BD5669" w:rsidRDefault="00823359" w:rsidP="008233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Pequeño lienzo o bastidor (sino se cuenta con uno, tan solo e</w:t>
                            </w:r>
                            <w:r w:rsid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una hoja de maquina)</w:t>
                            </w:r>
                          </w:p>
                          <w:p w14:paraId="5E624D63" w14:textId="24F1AA20" w:rsidR="00823359" w:rsidRPr="00BD5669" w:rsidRDefault="00823359" w:rsidP="008233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Pintura </w:t>
                            </w:r>
                          </w:p>
                          <w:p w14:paraId="6618515C" w14:textId="445BDE42" w:rsidR="00823359" w:rsidRPr="00BD5669" w:rsidRDefault="00823359" w:rsidP="008233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Pinceles </w:t>
                            </w:r>
                          </w:p>
                          <w:p w14:paraId="136A5A01" w14:textId="20C2E7A1" w:rsidR="00823359" w:rsidRPr="00BD5669" w:rsidRDefault="00823359" w:rsidP="008233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Mandil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9CBC" id="Cuadro de texto 7" o:spid="_x0000_s1027" type="#_x0000_t202" style="position:absolute;margin-left:224pt;margin-top:.45pt;width:261.8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" filled="f" strokecolor="#00b0f0" strokeweight=".5pt">
                <v:stroke dashstyle="longDashDotDot"/>
                <v:textbox>
                  <w:txbxContent>
                    <w:p w14:paraId="2E6ACACE" w14:textId="5390511B" w:rsidR="008C32B5" w:rsidRPr="00BD5669" w:rsidRDefault="00823359" w:rsidP="008233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Pequeño lienzo o bastidor (sino se cuenta con uno, tan solo e</w:t>
                      </w:r>
                      <w:r w:rsid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n</w:t>
                      </w: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una hoja de maquina)</w:t>
                      </w:r>
                    </w:p>
                    <w:p w14:paraId="5E624D63" w14:textId="24F1AA20" w:rsidR="00823359" w:rsidRPr="00BD5669" w:rsidRDefault="00823359" w:rsidP="008233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Pintura </w:t>
                      </w:r>
                    </w:p>
                    <w:p w14:paraId="6618515C" w14:textId="445BDE42" w:rsidR="00823359" w:rsidRPr="00BD5669" w:rsidRDefault="00823359" w:rsidP="008233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Pinceles </w:t>
                      </w:r>
                    </w:p>
                    <w:p w14:paraId="136A5A01" w14:textId="20C2E7A1" w:rsidR="00823359" w:rsidRPr="00BD5669" w:rsidRDefault="00823359" w:rsidP="008233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Mandil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9EAA7" w14:textId="508A6E4B" w:rsidR="00444F15" w:rsidRPr="00444F15" w:rsidRDefault="00B4393D" w:rsidP="00444F15">
      <w:pPr>
        <w:tabs>
          <w:tab w:val="left" w:pos="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4F645" wp14:editId="548C77A8">
                <wp:simplePos x="0" y="0"/>
                <wp:positionH relativeFrom="margin">
                  <wp:align>center</wp:align>
                </wp:positionH>
                <wp:positionV relativeFrom="paragraph">
                  <wp:posOffset>3801489</wp:posOffset>
                </wp:positionV>
                <wp:extent cx="6887210" cy="3740727"/>
                <wp:effectExtent l="0" t="0" r="2794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210" cy="37407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12EABCA1" w14:textId="1CDD027B" w:rsidR="002C1D71" w:rsidRPr="00E94639" w:rsidRDefault="00E94639" w:rsidP="00E94639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En esta actividad se pretende trabajar </w:t>
                            </w:r>
                            <w:r w:rsidR="00B4393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>las técnicas visuales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B4393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en donde primero se les explicaran conceptos como </w:t>
                            </w:r>
                            <w:r w:rsidR="00E9322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>técnica</w:t>
                            </w:r>
                            <w:r w:rsidR="00B4393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 visual, los tipos y en lo que consiste cada una de ellas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>la cual</w:t>
                            </w:r>
                            <w:r w:rsidR="00E9322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es son un arte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visual, </w:t>
                            </w:r>
                            <w:r w:rsidR="00E2622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>se pretende llevar a los niños a un espacio al aire libre en donde se les pedirá observen lo que hay en ese entorno para después plasmar lo que observan en el lienzo u hoja de máquina, esto con el fin de desarrollar sus habilidades de creatividad, imaginación además de poco a poco introducirlos a las artes visuales y así aprendan poco a poco de las determinadas técnicas de arte visual que existen, hacer esta actividad también los ayudara a despejar su mente y expresar sentimientos a través de la pintura</w:t>
                            </w:r>
                            <w:r w:rsidR="00B4393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; </w:t>
                            </w:r>
                            <w:r w:rsidR="00B4393D" w:rsidRPr="00B439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</w:t>
                            </w:r>
                            <w:r w:rsidR="00B439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B4393D" w:rsidRPr="00B439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 artes visuales estimulan el acto de mirar detenidamente lo que nos rodea para poder captar diferentes tipos de acontecimientos. Las artes visuales son un catalizador fuerte de emociones, sentimientos e ideas que generan una catarsis para los niños y jóvenes. Es además una manera para que ellos puedan organizar lo que piensan y transmitir un mensaje a otros sobre su propia realidad. El arte es en últimas, un mecanismo creativo y sano de expresar lo que se siente y dar a conocer distintos puntos de vista a través de una forma agradable y armoniosa. Asimismo, el observar y estar contacto con el arte aumenta la diversidad de puntos de vista y genera ciudadanos más abiertos y tolerantes a diferentes formas de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F645" id="Cuadro de texto 13" o:spid="_x0000_s1028" type="#_x0000_t202" style="position:absolute;margin-left:0;margin-top:299.35pt;width:542.3pt;height:294.5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" fillcolor="#bdd6ee [1304]" strokecolor="#2e74b5 [2408]" strokeweight=".5pt">
                <v:stroke dashstyle="longDashDotDot"/>
                <v:textbox>
                  <w:txbxContent>
                    <w:p w14:paraId="12EABCA1" w14:textId="1CDD027B" w:rsidR="002C1D71" w:rsidRPr="00E94639" w:rsidRDefault="00E94639" w:rsidP="00E94639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En esta actividad se pretende trabajar </w:t>
                      </w:r>
                      <w:r w:rsidR="00B4393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>las técnicas visuales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B4393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en donde primero se les explicaran conceptos como </w:t>
                      </w:r>
                      <w:r w:rsidR="00E9322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>técnica</w:t>
                      </w:r>
                      <w:r w:rsidR="00B4393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 visual, los tipos y en lo que consiste cada una de ellas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>la cual</w:t>
                      </w:r>
                      <w:r w:rsidR="00E9322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es son un arte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visual, </w:t>
                      </w:r>
                      <w:r w:rsidR="00E2622A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>se pretende llevar a los niños a un espacio al aire libre en donde se les pedirá observen lo que hay en ese entorno para después plasmar lo que observan en el lienzo u hoja de máquina, esto con el fin de desarrollar sus habilidades de creatividad, imaginación además de poco a poco introducirlos a las artes visuales y así aprendan poco a poco de las determinadas técnicas de arte visual que existen, hacer esta actividad también los ayudara a despejar su mente y expresar sentimientos a través de la pintura</w:t>
                      </w:r>
                      <w:r w:rsidR="00B4393D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; </w:t>
                      </w:r>
                      <w:r w:rsidR="00B4393D" w:rsidRPr="00B4393D">
                        <w:rPr>
                          <w:rFonts w:ascii="Comic Sans MS" w:hAnsi="Comic Sans MS"/>
                          <w:sz w:val="24"/>
                          <w:szCs w:val="24"/>
                        </w:rPr>
                        <w:t> </w:t>
                      </w:r>
                      <w:r w:rsidR="00B4393D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B4393D" w:rsidRPr="00B4393D">
                        <w:rPr>
                          <w:rFonts w:ascii="Comic Sans MS" w:hAnsi="Comic Sans MS"/>
                          <w:sz w:val="24"/>
                          <w:szCs w:val="24"/>
                        </w:rPr>
                        <w:t>as artes visuales estimulan el acto de mirar detenidamente lo que nos rodea para poder captar diferentes tipos de acontecimientos. Las artes visuales son un catalizador fuerte de emociones, sentimientos e ideas que generan una catarsis para los niños y jóvenes. Es además una manera para que ellos puedan organizar lo que piensan y transmitir un mensaje a otros sobre su propia realidad. El arte es en últimas, un mecanismo creativo y sano de expresar lo que se siente y dar a conocer distintos puntos de vista a través de una forma agradable y armoniosa. Asimismo, el observar y estar contacto con el arte aumenta la diversidad de puntos de vista y genera ciudadanos más abiertos y tolerantes a diferentes formas de vida.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7BD42" wp14:editId="0F26F90E">
                <wp:simplePos x="0" y="0"/>
                <wp:positionH relativeFrom="margin">
                  <wp:posOffset>3629025</wp:posOffset>
                </wp:positionH>
                <wp:positionV relativeFrom="paragraph">
                  <wp:posOffset>2339818</wp:posOffset>
                </wp:positionV>
                <wp:extent cx="1709420" cy="9381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9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9B634" w14:textId="6B5CD51C" w:rsidR="00BD5669" w:rsidRPr="00BD5669" w:rsidRDefault="00BD5669" w:rsidP="00BD5669">
                            <w:pPr>
                              <w:spacing w:after="0" w:line="240" w:lineRule="auto"/>
                              <w:jc w:val="center"/>
                              <w:rPr>
                                <w:rFonts w:ascii="Modern Love" w:hAnsi="Modern Love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BD5669">
                              <w:rPr>
                                <w:rFonts w:ascii="Modern Love" w:hAnsi="Modern Love"/>
                                <w:sz w:val="40"/>
                                <w:szCs w:val="40"/>
                                <w:lang w:val="es-ES"/>
                              </w:rPr>
                              <w:t>Tiempo y 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BD42" id="Cuadro de texto 9" o:spid="_x0000_s1029" type="#_x0000_t202" style="position:absolute;margin-left:285.75pt;margin-top:184.25pt;width:134.6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" filled="f" stroked="f" strokeweight=".5pt">
                <v:textbox>
                  <w:txbxContent>
                    <w:p w14:paraId="3349B634" w14:textId="6B5CD51C" w:rsidR="00BD5669" w:rsidRPr="00BD5669" w:rsidRDefault="00BD5669" w:rsidP="00BD5669">
                      <w:pPr>
                        <w:spacing w:after="0" w:line="240" w:lineRule="auto"/>
                        <w:jc w:val="center"/>
                        <w:rPr>
                          <w:rFonts w:ascii="Modern Love" w:hAnsi="Modern Love"/>
                          <w:sz w:val="40"/>
                          <w:szCs w:val="40"/>
                          <w:lang w:val="es-ES"/>
                        </w:rPr>
                      </w:pPr>
                      <w:r w:rsidRPr="00BD5669">
                        <w:rPr>
                          <w:rFonts w:ascii="Modern Love" w:hAnsi="Modern Love"/>
                          <w:sz w:val="40"/>
                          <w:szCs w:val="40"/>
                          <w:lang w:val="es-ES"/>
                        </w:rPr>
                        <w:t>Tiempo y espacio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769553" wp14:editId="4CC65647">
            <wp:simplePos x="0" y="0"/>
            <wp:positionH relativeFrom="margin">
              <wp:posOffset>3229354</wp:posOffset>
            </wp:positionH>
            <wp:positionV relativeFrom="margin">
              <wp:posOffset>3493556</wp:posOffset>
            </wp:positionV>
            <wp:extent cx="2647950" cy="1021080"/>
            <wp:effectExtent l="0" t="0" r="0" b="7620"/>
            <wp:wrapSquare wrapText="bothSides"/>
            <wp:docPr id="8" name="Imagen 8" descr="Imágenes de Pegatinas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Pegatinas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4" t="45643" r="11409" b="43372"/>
                    <a:stretch/>
                  </pic:blipFill>
                  <pic:spPr bwMode="auto">
                    <a:xfrm rot="10800000">
                      <a:off x="0" y="0"/>
                      <a:ext cx="26479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B28FEA9" wp14:editId="69D47BCC">
            <wp:simplePos x="0" y="0"/>
            <wp:positionH relativeFrom="margin">
              <wp:posOffset>581544</wp:posOffset>
            </wp:positionH>
            <wp:positionV relativeFrom="margin">
              <wp:posOffset>3541371</wp:posOffset>
            </wp:positionV>
            <wp:extent cx="1852295" cy="1260475"/>
            <wp:effectExtent l="0" t="0" r="0" b="0"/>
            <wp:wrapSquare wrapText="bothSides"/>
            <wp:docPr id="12" name="Imagen 12" descr="9 consejos para desarrollar el aprendizaje al aire libre - EDUfo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consejos para desarrollar el aprendizaje al aire libre - EDUfor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50554" wp14:editId="5A7F84D4">
                <wp:simplePos x="0" y="0"/>
                <wp:positionH relativeFrom="column">
                  <wp:posOffset>-94714</wp:posOffset>
                </wp:positionH>
                <wp:positionV relativeFrom="paragraph">
                  <wp:posOffset>309418</wp:posOffset>
                </wp:positionV>
                <wp:extent cx="1900052" cy="546264"/>
                <wp:effectExtent l="0" t="0" r="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546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655B5" w14:textId="7CA030BF" w:rsidR="00444F15" w:rsidRPr="008C32B5" w:rsidRDefault="008C32B5" w:rsidP="008C32B5">
                            <w:pPr>
                              <w:rPr>
                                <w:rFonts w:ascii="Modern Love" w:hAnsi="Modern Love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8C32B5">
                              <w:rPr>
                                <w:rFonts w:ascii="Modern Love" w:hAnsi="Modern Love"/>
                                <w:sz w:val="52"/>
                                <w:szCs w:val="52"/>
                                <w:lang w:val="es-ES"/>
                              </w:rPr>
                              <w:t>Materiales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0554" id="Cuadro de texto 4" o:spid="_x0000_s1030" type="#_x0000_t202" style="position:absolute;margin-left:-7.45pt;margin-top:24.35pt;width:149.6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" filled="f" stroked="f" strokeweight=".5pt">
                <v:textbox>
                  <w:txbxContent>
                    <w:p w14:paraId="10C655B5" w14:textId="7CA030BF" w:rsidR="00444F15" w:rsidRPr="008C32B5" w:rsidRDefault="008C32B5" w:rsidP="008C32B5">
                      <w:pPr>
                        <w:rPr>
                          <w:rFonts w:ascii="Modern Love" w:hAnsi="Modern Love"/>
                          <w:sz w:val="52"/>
                          <w:szCs w:val="52"/>
                          <w:lang w:val="es-ES"/>
                        </w:rPr>
                      </w:pPr>
                      <w:r w:rsidRPr="008C32B5">
                        <w:rPr>
                          <w:rFonts w:ascii="Modern Love" w:hAnsi="Modern Love"/>
                          <w:sz w:val="52"/>
                          <w:szCs w:val="52"/>
                          <w:lang w:val="es-ES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046F96" wp14:editId="41DA14AD">
            <wp:simplePos x="0" y="0"/>
            <wp:positionH relativeFrom="margin">
              <wp:posOffset>-272580</wp:posOffset>
            </wp:positionH>
            <wp:positionV relativeFrom="margin">
              <wp:posOffset>1362694</wp:posOffset>
            </wp:positionV>
            <wp:extent cx="2506980" cy="996950"/>
            <wp:effectExtent l="0" t="0" r="7620" b="0"/>
            <wp:wrapSquare wrapText="bothSides"/>
            <wp:docPr id="6" name="Imagen 6" descr="Imágenes de Pegatinas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Pegatinas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6" t="56314" r="11394" b="30512"/>
                    <a:stretch/>
                  </pic:blipFill>
                  <pic:spPr bwMode="auto">
                    <a:xfrm>
                      <a:off x="0" y="0"/>
                      <a:ext cx="250698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BFCC9" wp14:editId="28997655">
                <wp:simplePos x="0" y="0"/>
                <wp:positionH relativeFrom="margin">
                  <wp:posOffset>-523421</wp:posOffset>
                </wp:positionH>
                <wp:positionV relativeFrom="paragraph">
                  <wp:posOffset>1707606</wp:posOffset>
                </wp:positionV>
                <wp:extent cx="3325091" cy="1995054"/>
                <wp:effectExtent l="0" t="0" r="27940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9950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38E65FF" w14:textId="6E006CC8" w:rsidR="00BD5669" w:rsidRPr="00BD5669" w:rsidRDefault="00BD5669" w:rsidP="00BD56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30 minutos</w:t>
                            </w:r>
                          </w:p>
                          <w:p w14:paraId="0991C4C4" w14:textId="215A2666" w:rsidR="00BD5669" w:rsidRPr="00BD5669" w:rsidRDefault="00BD5669" w:rsidP="00BD56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D566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Al aire libre</w:t>
                            </w:r>
                          </w:p>
                          <w:p w14:paraId="0CD496C6" w14:textId="13C36E9F" w:rsidR="00BD5669" w:rsidRPr="00BD5669" w:rsidRDefault="00BD5669" w:rsidP="00BD566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FCC9" id="Cuadro de texto 10" o:spid="_x0000_s1031" type="#_x0000_t202" style="position:absolute;margin-left:-41.2pt;margin-top:134.45pt;width:261.8pt;height:15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" filled="f" strokecolor="#0070c0" strokeweight=".5pt">
                <v:stroke dashstyle="longDashDotDot"/>
                <v:textbox>
                  <w:txbxContent>
                    <w:p w14:paraId="038E65FF" w14:textId="6E006CC8" w:rsidR="00BD5669" w:rsidRPr="00BD5669" w:rsidRDefault="00BD5669" w:rsidP="00BD56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30 minutos</w:t>
                      </w:r>
                    </w:p>
                    <w:p w14:paraId="0991C4C4" w14:textId="215A2666" w:rsidR="00BD5669" w:rsidRPr="00BD5669" w:rsidRDefault="00BD5669" w:rsidP="00BD56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BD5669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Al aire libre</w:t>
                      </w:r>
                    </w:p>
                    <w:p w14:paraId="0CD496C6" w14:textId="13C36E9F" w:rsidR="00BD5669" w:rsidRPr="00BD5669" w:rsidRDefault="00BD5669" w:rsidP="00BD566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F15">
        <w:rPr>
          <w:rFonts w:ascii="Arial" w:hAnsi="Arial" w:cs="Arial"/>
          <w:sz w:val="24"/>
          <w:szCs w:val="24"/>
        </w:rPr>
        <w:tab/>
      </w:r>
    </w:p>
    <w:sectPr w:rsidR="00444F15" w:rsidRPr="00444F15" w:rsidSect="002C1D71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9D8"/>
    <w:multiLevelType w:val="hybridMultilevel"/>
    <w:tmpl w:val="0B3200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671B"/>
    <w:multiLevelType w:val="hybridMultilevel"/>
    <w:tmpl w:val="967C8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0A72"/>
    <w:multiLevelType w:val="hybridMultilevel"/>
    <w:tmpl w:val="D4D6D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3"/>
    <w:rsid w:val="002C1D71"/>
    <w:rsid w:val="00444F15"/>
    <w:rsid w:val="00513D2E"/>
    <w:rsid w:val="006E2EC4"/>
    <w:rsid w:val="00823359"/>
    <w:rsid w:val="008C32B5"/>
    <w:rsid w:val="00A37B6E"/>
    <w:rsid w:val="00A65513"/>
    <w:rsid w:val="00B4393D"/>
    <w:rsid w:val="00BD5669"/>
    <w:rsid w:val="00E2622A"/>
    <w:rsid w:val="00E9322D"/>
    <w:rsid w:val="00E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05EE"/>
  <w15:chartTrackingRefBased/>
  <w15:docId w15:val="{9590F032-4D24-46FE-BEEE-CF73B30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13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2021-05-17T00:02:00Z</dcterms:created>
  <dcterms:modified xsi:type="dcterms:W3CDTF">2021-05-17T02:47:00Z</dcterms:modified>
</cp:coreProperties>
</file>