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B38E7" w14:textId="77777777" w:rsidR="005368D4" w:rsidRPr="006A18D8" w:rsidRDefault="005368D4" w:rsidP="005368D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5B9631F" wp14:editId="241C6D1D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4602DEE4" w14:textId="77777777" w:rsidR="005368D4" w:rsidRPr="006A18D8" w:rsidRDefault="005368D4" w:rsidP="005368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8D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772DBD06" w14:textId="77777777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B9741C" w14:textId="7575ECB5" w:rsidR="005368D4" w:rsidRPr="006A18D8" w:rsidRDefault="005368D4" w:rsidP="005368D4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FINAL PROJECT- FLIPGRID</w:t>
      </w:r>
    </w:p>
    <w:p w14:paraId="55A8236C" w14:textId="77777777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63CA7D" w14:textId="28A47655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ENGLISH</w:t>
      </w:r>
    </w:p>
    <w:p w14:paraId="6E3DBC85" w14:textId="77777777" w:rsidR="005368D4" w:rsidRDefault="005368D4" w:rsidP="005368D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55BF899" w14:textId="0279940E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TEACHER</w:t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:</w:t>
      </w:r>
      <w:r w:rsidRPr="006A18D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BRENDA BOLLAIN Y GOYTIA DE LA PEÑA</w:t>
      </w:r>
    </w:p>
    <w:p w14:paraId="2A476028" w14:textId="77777777" w:rsidR="005368D4" w:rsidRPr="006A18D8" w:rsidRDefault="005368D4" w:rsidP="005368D4">
      <w:pPr>
        <w:rPr>
          <w:rFonts w:ascii="Times New Roman" w:hAnsi="Times New Roman" w:cs="Times New Roman"/>
          <w:sz w:val="44"/>
          <w:szCs w:val="44"/>
        </w:rPr>
      </w:pPr>
    </w:p>
    <w:p w14:paraId="0F40B394" w14:textId="6DECA420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STUDENT</w:t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:</w:t>
      </w:r>
      <w:r w:rsidRPr="006A18D8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4035EE76" w14:textId="77777777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09F975" w14:textId="5253015C" w:rsidR="005368D4" w:rsidRPr="006A18D8" w:rsidRDefault="009C3D4F" w:rsidP="005368D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A1.2</w:t>
      </w:r>
      <w:r w:rsidR="005368D4" w:rsidRPr="006A18D8">
        <w:rPr>
          <w:rFonts w:ascii="Times New Roman" w:hAnsi="Times New Roman" w:cs="Times New Roman"/>
          <w:sz w:val="44"/>
          <w:szCs w:val="44"/>
        </w:rPr>
        <w:t xml:space="preserve">             </w:t>
      </w:r>
      <w:proofErr w:type="spellStart"/>
      <w:r w:rsidR="005368D4" w:rsidRPr="006A18D8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="005368D4" w:rsidRPr="006A18D8">
        <w:rPr>
          <w:rFonts w:ascii="Times New Roman" w:hAnsi="Times New Roman" w:cs="Times New Roman"/>
          <w:sz w:val="44"/>
          <w:szCs w:val="44"/>
        </w:rPr>
        <w:t xml:space="preserve"> </w:t>
      </w:r>
      <w:r w:rsidR="005368D4">
        <w:rPr>
          <w:rFonts w:ascii="Times New Roman" w:hAnsi="Times New Roman" w:cs="Times New Roman"/>
          <w:sz w:val="44"/>
          <w:szCs w:val="44"/>
        </w:rPr>
        <w:t>31</w:t>
      </w:r>
    </w:p>
    <w:p w14:paraId="49B4007A" w14:textId="367BCDB6" w:rsidR="005368D4" w:rsidRPr="006A18D8" w:rsidRDefault="005368D4" w:rsidP="005368D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8335A5" w14:textId="485D5E9B" w:rsidR="005368D4" w:rsidRDefault="007A4565" w:rsidP="005368D4">
      <w:pPr>
        <w:jc w:val="right"/>
        <w:rPr>
          <w:rFonts w:ascii="Times New Roman" w:hAnsi="Times New Roman" w:cs="Times New Roman"/>
          <w:sz w:val="36"/>
          <w:szCs w:val="36"/>
        </w:rPr>
      </w:pPr>
      <w:r w:rsidRPr="005368D4">
        <w:drawing>
          <wp:anchor distT="0" distB="0" distL="114300" distR="114300" simplePos="0" relativeHeight="251660288" behindDoc="1" locked="0" layoutInCell="1" allowOverlap="1" wp14:anchorId="4B21B684" wp14:editId="5B340D83">
            <wp:simplePos x="0" y="0"/>
            <wp:positionH relativeFrom="column">
              <wp:posOffset>175260</wp:posOffset>
            </wp:positionH>
            <wp:positionV relativeFrom="paragraph">
              <wp:posOffset>15875</wp:posOffset>
            </wp:positionV>
            <wp:extent cx="1757680" cy="1452880"/>
            <wp:effectExtent l="0" t="0" r="0" b="0"/>
            <wp:wrapTight wrapText="bothSides">
              <wp:wrapPolygon edited="0">
                <wp:start x="9130" y="0"/>
                <wp:lineTo x="7257" y="566"/>
                <wp:lineTo x="4682" y="3399"/>
                <wp:lineTo x="4448" y="5664"/>
                <wp:lineTo x="3277" y="13878"/>
                <wp:lineTo x="0" y="18409"/>
                <wp:lineTo x="0" y="21241"/>
                <wp:lineTo x="20835" y="21241"/>
                <wp:lineTo x="21303" y="20958"/>
                <wp:lineTo x="21303" y="18409"/>
                <wp:lineTo x="18962" y="13878"/>
                <wp:lineTo x="18494" y="9629"/>
                <wp:lineTo x="17558" y="5381"/>
                <wp:lineTo x="17558" y="3115"/>
                <wp:lineTo x="14514" y="566"/>
                <wp:lineTo x="11939" y="0"/>
                <wp:lineTo x="913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540" b="96239" l="4667" r="91167">
                                  <a14:foregroundMark x1="16500" y1="92035" x2="35167" y2="89159"/>
                                  <a14:foregroundMark x1="35167" y1="89159" x2="44500" y2="91593"/>
                                  <a14:foregroundMark x1="44500" y1="91593" x2="55000" y2="89381"/>
                                  <a14:foregroundMark x1="55000" y1="89381" x2="75000" y2="91150"/>
                                  <a14:foregroundMark x1="75000" y1="91150" x2="81333" y2="82522"/>
                                  <a14:foregroundMark x1="81333" y1="82522" x2="69333" y2="76549"/>
                                  <a14:foregroundMark x1="69333" y1="76549" x2="57167" y2="76549"/>
                                  <a14:foregroundMark x1="57167" y1="76549" x2="52833" y2="58186"/>
                                  <a14:foregroundMark x1="52833" y1="58186" x2="64167" y2="32743"/>
                                  <a14:foregroundMark x1="64167" y1="32743" x2="68333" y2="17257"/>
                                  <a14:foregroundMark x1="68333" y1="17257" x2="64667" y2="6416"/>
                                  <a14:foregroundMark x1="64667" y1="6416" x2="42000" y2="9735"/>
                                  <a14:foregroundMark x1="42000" y1="9735" x2="41167" y2="31195"/>
                                  <a14:foregroundMark x1="41167" y1="31195" x2="43500" y2="38717"/>
                                  <a14:foregroundMark x1="21167" y1="77434" x2="8000" y2="82522"/>
                                  <a14:foregroundMark x1="8000" y1="82522" x2="12667" y2="92699"/>
                                  <a14:foregroundMark x1="12667" y1="92699" x2="52167" y2="99336"/>
                                  <a14:foregroundMark x1="52167" y1="99336" x2="62000" y2="98673"/>
                                  <a14:foregroundMark x1="62000" y1="98673" x2="72500" y2="99336"/>
                                  <a14:foregroundMark x1="72500" y1="99336" x2="86667" y2="93584"/>
                                  <a14:foregroundMark x1="86667" y1="93584" x2="83000" y2="81858"/>
                                  <a14:foregroundMark x1="83000" y1="81858" x2="75167" y2="79425"/>
                                  <a14:foregroundMark x1="9000" y1="80088" x2="5667" y2="91593"/>
                                  <a14:foregroundMark x1="5667" y1="91593" x2="23667" y2="99779"/>
                                  <a14:foregroundMark x1="23667" y1="99779" x2="36667" y2="99779"/>
                                  <a14:foregroundMark x1="36667" y1="99779" x2="81333" y2="98230"/>
                                  <a14:foregroundMark x1="81333" y1="98230" x2="90500" y2="91593"/>
                                  <a14:foregroundMark x1="90500" y1="91593" x2="86000" y2="80752"/>
                                  <a14:foregroundMark x1="86000" y1="80752" x2="73667" y2="76549"/>
                                  <a14:foregroundMark x1="29167" y1="98009" x2="11667" y2="91814"/>
                                  <a14:foregroundMark x1="11667" y1="91814" x2="26667" y2="93805"/>
                                  <a14:foregroundMark x1="26667" y1="93805" x2="17500" y2="92035"/>
                                  <a14:foregroundMark x1="17500" y1="92035" x2="27167" y2="94248"/>
                                  <a14:foregroundMark x1="27167" y1="94248" x2="8167" y2="90044"/>
                                  <a14:foregroundMark x1="8167" y1="90044" x2="19333" y2="91150"/>
                                  <a14:foregroundMark x1="19333" y1="91150" x2="10833" y2="96903"/>
                                  <a14:foregroundMark x1="10833" y1="96903" x2="9333" y2="84956"/>
                                  <a14:foregroundMark x1="9333" y1="84956" x2="18167" y2="83186"/>
                                  <a14:foregroundMark x1="18167" y1="83186" x2="5000" y2="95575"/>
                                  <a14:foregroundMark x1="5000" y1="95575" x2="7167" y2="84071"/>
                                  <a14:foregroundMark x1="7167" y1="84071" x2="17833" y2="83186"/>
                                  <a14:foregroundMark x1="17833" y1="83186" x2="10500" y2="89602"/>
                                  <a14:foregroundMark x1="10500" y1="89602" x2="23333" y2="79646"/>
                                  <a14:foregroundMark x1="23333" y1="79646" x2="10000" y2="91593"/>
                                  <a14:foregroundMark x1="10000" y1="91593" x2="26833" y2="84956"/>
                                  <a14:foregroundMark x1="26833" y1="84956" x2="48667" y2="99336"/>
                                  <a14:foregroundMark x1="48667" y1="99336" x2="48500" y2="84735"/>
                                  <a14:foregroundMark x1="48500" y1="84735" x2="65667" y2="85619"/>
                                  <a14:foregroundMark x1="65667" y1="85619" x2="58333" y2="95133"/>
                                  <a14:foregroundMark x1="58333" y1="95133" x2="49000" y2="98009"/>
                                  <a14:foregroundMark x1="49000" y1="98009" x2="62167" y2="91150"/>
                                  <a14:foregroundMark x1="62167" y1="91150" x2="77000" y2="98451"/>
                                  <a14:foregroundMark x1="77000" y1="98451" x2="49000" y2="91372"/>
                                  <a14:foregroundMark x1="49000" y1="91372" x2="71000" y2="89823"/>
                                  <a14:foregroundMark x1="71000" y1="89823" x2="55000" y2="96239"/>
                                  <a14:foregroundMark x1="55000" y1="96239" x2="63333" y2="84735"/>
                                  <a14:foregroundMark x1="63333" y1="84735" x2="76833" y2="89381"/>
                                  <a14:foregroundMark x1="76833" y1="89381" x2="65333" y2="92920"/>
                                  <a14:foregroundMark x1="65333" y1="92920" x2="76500" y2="86504"/>
                                  <a14:foregroundMark x1="76500" y1="86504" x2="76500" y2="86504"/>
                                  <a14:foregroundMark x1="76500" y1="86504" x2="76500" y2="86504"/>
                                  <a14:foregroundMark x1="76500" y1="86504" x2="76500" y2="86504"/>
                                  <a14:foregroundMark x1="8000" y1="80531" x2="6667" y2="83407"/>
                                  <a14:foregroundMark x1="5500" y1="91814" x2="6667" y2="82965"/>
                                  <a14:foregroundMark x1="4833" y1="89159" x2="4833" y2="84513"/>
                                  <a14:foregroundMark x1="91333" y1="88496" x2="88167" y2="81858"/>
                                  <a14:foregroundMark x1="50667" y1="49336" x2="30833" y2="43805"/>
                                  <a14:foregroundMark x1="37500" y1="42920" x2="23000" y2="41150"/>
                                  <a14:foregroundMark x1="53333" y1="41372" x2="54500" y2="38717"/>
                                  <a14:foregroundMark x1="53167" y1="4646" x2="44167" y2="3540"/>
                                  <a14:foregroundMark x1="46500" y1="40708" x2="52167" y2="15708"/>
                                  <a14:foregroundMark x1="52167" y1="15708" x2="47833" y2="5088"/>
                                  <a14:foregroundMark x1="47833" y1="5088" x2="27500" y2="16150"/>
                                  <a14:foregroundMark x1="27500" y1="16150" x2="43833" y2="26549"/>
                                  <a14:foregroundMark x1="43833" y1="26549" x2="55000" y2="21018"/>
                                  <a14:foregroundMark x1="55000" y1="21018" x2="38833" y2="28982"/>
                                  <a14:foregroundMark x1="38833" y1="28982" x2="54000" y2="26770"/>
                                  <a14:foregroundMark x1="54000" y1="26770" x2="64000" y2="10177"/>
                                  <a14:foregroundMark x1="64000" y1="10177" x2="53833" y2="3540"/>
                                  <a14:foregroundMark x1="53833" y1="3540" x2="44000" y2="13496"/>
                                  <a14:foregroundMark x1="44000" y1="13496" x2="44167" y2="32080"/>
                                  <a14:foregroundMark x1="44167" y1="32080" x2="55833" y2="37611"/>
                                  <a14:foregroundMark x1="55833" y1="37611" x2="61667" y2="25000"/>
                                  <a14:foregroundMark x1="61667" y1="25000" x2="53833" y2="9513"/>
                                  <a14:foregroundMark x1="53833" y1="9513" x2="41333" y2="22345"/>
                                  <a14:foregroundMark x1="41333" y1="22345" x2="38500" y2="44027"/>
                                  <a14:foregroundMark x1="38500" y1="44027" x2="51500" y2="35398"/>
                                  <a14:foregroundMark x1="51500" y1="35398" x2="43833" y2="21903"/>
                                  <a14:foregroundMark x1="43833" y1="21903" x2="34500" y2="33628"/>
                                  <a14:foregroundMark x1="22333" y1="68584" x2="22333" y2="59071"/>
                                  <a14:foregroundMark x1="66500" y1="42035" x2="66500" y2="38717"/>
                                  <a14:foregroundMark x1="69500" y1="44248" x2="71833" y2="44248"/>
                                  <a14:foregroundMark x1="75167" y1="67699" x2="75500" y2="60619"/>
                                  <a14:foregroundMark x1="74333" y1="44912" x2="70667" y2="43805"/>
                                  <a14:foregroundMark x1="73833" y1="44027" x2="72833" y2="433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" r="8915" b="4092"/>
                    <a:stretch/>
                  </pic:blipFill>
                  <pic:spPr bwMode="auto">
                    <a:xfrm>
                      <a:off x="0" y="0"/>
                      <a:ext cx="1757680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DAEF1" w14:textId="36335A73" w:rsidR="005368D4" w:rsidRDefault="005368D4" w:rsidP="005368D4">
      <w:pPr>
        <w:jc w:val="right"/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SALTILLO </w:t>
      </w:r>
      <w:r w:rsidRPr="006A18D8">
        <w:rPr>
          <w:rFonts w:ascii="Times New Roman" w:hAnsi="Times New Roman" w:cs="Times New Roman"/>
          <w:sz w:val="24"/>
          <w:szCs w:val="24"/>
        </w:rPr>
        <w:t>COAHUILA,</w:t>
      </w:r>
      <w:r>
        <w:rPr>
          <w:rFonts w:ascii="Times New Roman" w:hAnsi="Times New Roman" w:cs="Times New Roman"/>
          <w:sz w:val="24"/>
          <w:szCs w:val="24"/>
        </w:rPr>
        <w:t xml:space="preserve"> MAY 2</w:t>
      </w:r>
      <w:r w:rsidR="007A45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8D8">
        <w:rPr>
          <w:rFonts w:ascii="Times New Roman" w:hAnsi="Times New Roman" w:cs="Times New Roman"/>
          <w:sz w:val="24"/>
          <w:szCs w:val="24"/>
        </w:rPr>
        <w:t>2021</w:t>
      </w:r>
    </w:p>
    <w:p w14:paraId="725BB424" w14:textId="3EC00BA3" w:rsidR="005368D4" w:rsidRDefault="005368D4" w:rsidP="005368D4">
      <w:pPr>
        <w:rPr>
          <w:rFonts w:ascii="Times New Roman" w:hAnsi="Times New Roman" w:cs="Times New Roman"/>
          <w:sz w:val="24"/>
          <w:szCs w:val="24"/>
        </w:rPr>
      </w:pPr>
    </w:p>
    <w:p w14:paraId="76243B6A" w14:textId="67084771" w:rsidR="005368D4" w:rsidRDefault="005368D4" w:rsidP="005368D4">
      <w:pPr>
        <w:rPr>
          <w:rFonts w:ascii="Times New Roman" w:hAnsi="Times New Roman" w:cs="Times New Roman"/>
          <w:sz w:val="24"/>
          <w:szCs w:val="24"/>
        </w:rPr>
      </w:pPr>
    </w:p>
    <w:p w14:paraId="43A9B6A8" w14:textId="4B098C6F" w:rsidR="005368D4" w:rsidRDefault="005368D4" w:rsidP="005368D4">
      <w:pPr>
        <w:rPr>
          <w:rFonts w:ascii="Times New Roman" w:hAnsi="Times New Roman" w:cs="Times New Roman"/>
          <w:sz w:val="24"/>
          <w:szCs w:val="24"/>
        </w:rPr>
      </w:pPr>
    </w:p>
    <w:p w14:paraId="52E4EC28" w14:textId="5C9F5D47" w:rsidR="005368D4" w:rsidRDefault="005368D4" w:rsidP="005368D4">
      <w:pPr>
        <w:rPr>
          <w:rFonts w:ascii="Times New Roman" w:hAnsi="Times New Roman" w:cs="Times New Roman"/>
          <w:sz w:val="24"/>
          <w:szCs w:val="24"/>
        </w:rPr>
      </w:pPr>
    </w:p>
    <w:p w14:paraId="771D2FA2" w14:textId="3C7CB4EE" w:rsidR="005368D4" w:rsidRDefault="009C3D4F" w:rsidP="00536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5D7D2" wp14:editId="124E720A">
                <wp:simplePos x="0" y="0"/>
                <wp:positionH relativeFrom="column">
                  <wp:posOffset>1779179</wp:posOffset>
                </wp:positionH>
                <wp:positionV relativeFrom="paragraph">
                  <wp:posOffset>115661</wp:posOffset>
                </wp:positionV>
                <wp:extent cx="2017486" cy="435428"/>
                <wp:effectExtent l="57150" t="19050" r="59055" b="98425"/>
                <wp:wrapNone/>
                <wp:docPr id="10" name="Rectángulo: esquina dob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486" cy="435428"/>
                        </a:xfrm>
                        <a:prstGeom prst="foldedCorner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82FF" w14:textId="45959640" w:rsidR="009C3D4F" w:rsidRPr="009C3D4F" w:rsidRDefault="009C3D4F" w:rsidP="009C3D4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C3D4F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EVIDENCE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5D7D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10" o:spid="_x0000_s1026" type="#_x0000_t65" style="position:absolute;margin-left:140.1pt;margin-top:9.1pt;width:158.85pt;height:3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" adj="18000" fillcolor="#ff6" stroked="f" strokeweight="1pt">
                <v:stroke joinstyle="miter"/>
                <v:shadow on="t" color="black" opacity="26214f" origin=",-.5" offset="0,3pt"/>
                <v:textbox>
                  <w:txbxContent>
                    <w:p w14:paraId="782082FF" w14:textId="45959640" w:rsidR="009C3D4F" w:rsidRPr="009C3D4F" w:rsidRDefault="009C3D4F" w:rsidP="009C3D4F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C3D4F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EVIDENCE PICTURE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AA32A18" w14:textId="2D4AF3F3" w:rsidR="009C3D4F" w:rsidRDefault="007A4565">
      <w:r>
        <w:t xml:space="preserve">  </w:t>
      </w:r>
    </w:p>
    <w:p w14:paraId="6B58B340" w14:textId="746C8BE6" w:rsidR="009C3D4F" w:rsidRDefault="009C3D4F"/>
    <w:p w14:paraId="1D74A64E" w14:textId="033FF3C4" w:rsidR="009C3D4F" w:rsidRDefault="009C3D4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E6E3E" wp14:editId="4C8CEB98">
                <wp:simplePos x="0" y="0"/>
                <wp:positionH relativeFrom="column">
                  <wp:posOffset>2893786</wp:posOffset>
                </wp:positionH>
                <wp:positionV relativeFrom="paragraph">
                  <wp:posOffset>135255</wp:posOffset>
                </wp:positionV>
                <wp:extent cx="2720340" cy="5419725"/>
                <wp:effectExtent l="114300" t="152400" r="137160" b="1809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5419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prstDash val="dash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B20C2A" id="Rectángulo 8" o:spid="_x0000_s1026" style="position:absolute;margin-left:227.85pt;margin-top:10.65pt;width:214.2pt;height:4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" filled="f" strokecolor="#7030a0" strokeweight="4.5pt">
                <v:stroke dashstyle="dash"/>
                <v:shadow on="t" type="perspective" color="black" opacity="26214f" offset="0,0" matrix="66847f,,,66847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F9DD9" wp14:editId="23100128">
                <wp:simplePos x="0" y="0"/>
                <wp:positionH relativeFrom="column">
                  <wp:posOffset>-109129</wp:posOffset>
                </wp:positionH>
                <wp:positionV relativeFrom="paragraph">
                  <wp:posOffset>179070</wp:posOffset>
                </wp:positionV>
                <wp:extent cx="2864386" cy="5354198"/>
                <wp:effectExtent l="152400" t="114300" r="88900" b="1327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386" cy="535419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  <a:prstDash val="dash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56011" id="Rectángulo 7" o:spid="_x0000_s1026" style="position:absolute;margin-left:-8.6pt;margin-top:14.1pt;width:225.55pt;height:4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" filled="f" strokecolor="#f06" strokeweight="4.5pt">
                <v:stroke dashstyle="dash"/>
                <v:shadow on="t" color="black" opacity="26214f" origin=".5" offset="-3pt,0"/>
              </v:rect>
            </w:pict>
          </mc:Fallback>
        </mc:AlternateContent>
      </w:r>
    </w:p>
    <w:p w14:paraId="1A1813A7" w14:textId="44E19742" w:rsidR="005368D4" w:rsidRDefault="005368D4">
      <w:r w:rsidRPr="005368D4">
        <w:drawing>
          <wp:inline distT="0" distB="0" distL="0" distR="0" wp14:anchorId="28840371" wp14:editId="6C608FD2">
            <wp:extent cx="2661105" cy="520065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110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5368D4">
        <w:drawing>
          <wp:inline distT="0" distB="0" distL="0" distR="0" wp14:anchorId="67BAFA6B" wp14:editId="3BAC6093">
            <wp:extent cx="2545977" cy="5175130"/>
            <wp:effectExtent l="0" t="0" r="698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5977" cy="51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3434" w14:textId="4CEF74B9" w:rsidR="007A4565" w:rsidRDefault="007A4565"/>
    <w:p w14:paraId="195DC223" w14:textId="3CED85E4" w:rsidR="007A4565" w:rsidRDefault="007A4565"/>
    <w:p w14:paraId="2150BCEC" w14:textId="316C75CA" w:rsidR="007A4565" w:rsidRDefault="007A4565"/>
    <w:p w14:paraId="28EF87DF" w14:textId="083C466A" w:rsidR="007A4565" w:rsidRDefault="007A4565"/>
    <w:p w14:paraId="0B66002A" w14:textId="632112D0" w:rsidR="007A4565" w:rsidRDefault="007A4565"/>
    <w:p w14:paraId="76DF5011" w14:textId="200EFC83" w:rsidR="007A4565" w:rsidRDefault="007A4565" w:rsidP="007A4565">
      <w:pPr>
        <w:tabs>
          <w:tab w:val="center" w:pos="4419"/>
          <w:tab w:val="left" w:pos="6402"/>
        </w:tabs>
        <w:rPr>
          <w:rFonts w:ascii="Agency FB" w:hAnsi="Agency FB" w:cs="Arial"/>
          <w:b/>
          <w:bCs/>
          <w:sz w:val="72"/>
          <w:szCs w:val="72"/>
        </w:rPr>
      </w:pPr>
      <w:r>
        <w:rPr>
          <w:rFonts w:ascii="Agency FB" w:hAnsi="Agency FB" w:cs="Arial"/>
          <w:b/>
          <w:bCs/>
          <w:sz w:val="72"/>
          <w:szCs w:val="72"/>
        </w:rPr>
        <w:lastRenderedPageBreak/>
        <w:tab/>
      </w:r>
      <w:r>
        <w:rPr>
          <w:rFonts w:ascii="Agency FB" w:hAnsi="Agency FB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52CBC" wp14:editId="5206C179">
                <wp:simplePos x="0" y="0"/>
                <wp:positionH relativeFrom="margin">
                  <wp:posOffset>1806766</wp:posOffset>
                </wp:positionH>
                <wp:positionV relativeFrom="paragraph">
                  <wp:posOffset>-55084</wp:posOffset>
                </wp:positionV>
                <wp:extent cx="1585939" cy="627961"/>
                <wp:effectExtent l="95250" t="76200" r="90805" b="77470"/>
                <wp:wrapNone/>
                <wp:docPr id="9" name="Rectángulo: esquina dob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939" cy="627961"/>
                        </a:xfrm>
                        <a:prstGeom prst="foldedCorner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B8A5E" w14:textId="75CDE96A" w:rsidR="007A4565" w:rsidRPr="007A4565" w:rsidRDefault="007A4565" w:rsidP="007A456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A4565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>RUBRIC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52CBC" id="Rectángulo: esquina doblada 9" o:spid="_x0000_s1027" type="#_x0000_t65" style="position:absolute;margin-left:142.25pt;margin-top:-4.35pt;width:124.9pt;height:49.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" adj="18000" fillcolor="#ff6" stroked="f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1CBB8A5E" w14:textId="75CDE96A" w:rsidR="007A4565" w:rsidRPr="007A4565" w:rsidRDefault="007A4565" w:rsidP="007A456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72"/>
                          <w:szCs w:val="72"/>
                        </w:rPr>
                      </w:pPr>
                      <w:r w:rsidRPr="007A4565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>RUBRIC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gency FB" w:hAnsi="Agency FB" w:cs="Arial"/>
          <w:b/>
          <w:bCs/>
          <w:sz w:val="72"/>
          <w:szCs w:val="7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2487"/>
        <w:gridCol w:w="2248"/>
        <w:gridCol w:w="2352"/>
      </w:tblGrid>
      <w:tr w:rsidR="007A4565" w:rsidRPr="007A4565" w14:paraId="2302C51D" w14:textId="77777777" w:rsidTr="007A4565">
        <w:trPr>
          <w:trHeight w:val="55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36083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157A282E" w14:textId="77777777" w:rsidR="007A4565" w:rsidRPr="007A4565" w:rsidRDefault="007A4565" w:rsidP="007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43518" w14:textId="77777777" w:rsidR="007A4565" w:rsidRPr="007A4565" w:rsidRDefault="007A4565" w:rsidP="007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Excellent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59F07" w14:textId="77777777" w:rsidR="007A4565" w:rsidRPr="007A4565" w:rsidRDefault="007A4565" w:rsidP="007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Good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2AA0F" w14:textId="77777777" w:rsidR="007A4565" w:rsidRPr="007A4565" w:rsidRDefault="007A4565" w:rsidP="007A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Needs</w:t>
            </w:r>
            <w:proofErr w:type="spellEnd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improvement</w:t>
            </w:r>
            <w:proofErr w:type="spellEnd"/>
          </w:p>
        </w:tc>
      </w:tr>
      <w:tr w:rsidR="007A4565" w:rsidRPr="007A4565" w14:paraId="632D7797" w14:textId="77777777" w:rsidTr="007A4565">
        <w:trPr>
          <w:trHeight w:val="111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09DD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3EC5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4/4  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with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suggestions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about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food</w:t>
            </w:r>
            <w:proofErr w:type="spellEnd"/>
          </w:p>
          <w:p w14:paraId="264E9807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2B16E4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only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3/ 4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with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suggestions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about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food</w:t>
            </w:r>
            <w:proofErr w:type="spellEnd"/>
          </w:p>
          <w:p w14:paraId="0019F43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A64C0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than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 /4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4FB80F3D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  <w:tr w:rsidR="007A4565" w:rsidRPr="007A4565" w14:paraId="4DE5D3A2" w14:textId="77777777" w:rsidTr="007A4565">
        <w:trPr>
          <w:trHeight w:val="166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1D34A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3AC40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a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 </w:t>
            </w:r>
          </w:p>
          <w:p w14:paraId="0B940272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E982B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a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somewhat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 </w:t>
            </w:r>
          </w:p>
          <w:p w14:paraId="3E9091C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2.5 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  <w:proofErr w:type="gram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51ED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lacks</w:t>
            </w:r>
            <w:proofErr w:type="spellEnd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proofErr w:type="gram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ideas</w:t>
            </w:r>
            <w:proofErr w:type="gram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are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</w:p>
          <w:p w14:paraId="4FECE3A3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  <w:tr w:rsidR="007A4565" w:rsidRPr="007A4565" w14:paraId="7143A100" w14:textId="77777777" w:rsidTr="007A4565">
        <w:trPr>
          <w:trHeight w:val="222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4CB84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&amp;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delivery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03C61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correctly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creatively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words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easy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follow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Good </w:t>
            </w:r>
            <w:proofErr w:type="spellStart"/>
            <w:proofErr w:type="gram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fluency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proofErr w:type="gram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</w:p>
          <w:p w14:paraId="5B891C45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E6466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Most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easy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follow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understand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Mos</w:t>
            </w:r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words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are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well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pronounced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Voice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often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there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evidence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some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</w:p>
          <w:p w14:paraId="612E7505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C2419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unclear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hard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understand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Lots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pronunciation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mistakes</w:t>
            </w:r>
            <w:proofErr w:type="spellEnd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Lack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fluency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Poor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evidence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5A11A068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 pts.</w:t>
            </w:r>
          </w:p>
        </w:tc>
      </w:tr>
      <w:tr w:rsidR="007A4565" w:rsidRPr="007A4565" w14:paraId="6459E0B2" w14:textId="77777777" w:rsidTr="007A4565">
        <w:trPr>
          <w:trHeight w:val="130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47A6E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9AA7F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2/2 responses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others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’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25EEB07E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 pt.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589E5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1/ </w:t>
            </w:r>
            <w:proofErr w:type="gram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  responses</w:t>
            </w:r>
            <w:proofErr w:type="gram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other’s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</w:p>
          <w:p w14:paraId="76B7F1E7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.5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C81159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0/2 responses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their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classmates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’ </w:t>
            </w:r>
            <w:proofErr w:type="spellStart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  <w:r w:rsidRPr="007A4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B4E427F" w14:textId="77777777" w:rsidR="007A4565" w:rsidRPr="007A4565" w:rsidRDefault="007A4565" w:rsidP="007A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0 </w:t>
            </w:r>
            <w:proofErr w:type="spellStart"/>
            <w:r w:rsidRPr="007A4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</w:tbl>
    <w:p w14:paraId="79F9DE5D" w14:textId="77777777" w:rsidR="007A4565" w:rsidRPr="007A4565" w:rsidRDefault="007A4565" w:rsidP="007A4565">
      <w:pPr>
        <w:tabs>
          <w:tab w:val="center" w:pos="4419"/>
          <w:tab w:val="left" w:pos="6402"/>
        </w:tabs>
        <w:rPr>
          <w:rFonts w:ascii="Agency FB" w:hAnsi="Agency FB" w:cs="Arial"/>
          <w:b/>
          <w:bCs/>
          <w:sz w:val="72"/>
          <w:szCs w:val="72"/>
        </w:rPr>
      </w:pPr>
    </w:p>
    <w:sectPr w:rsidR="007A4565" w:rsidRPr="007A4565" w:rsidSect="005368D4">
      <w:pgSz w:w="12240" w:h="15840"/>
      <w:pgMar w:top="1417" w:right="1701" w:bottom="1417" w:left="1701" w:header="708" w:footer="708" w:gutter="0"/>
      <w:pgBorders w:offsetFrom="page">
        <w:top w:val="double" w:sz="12" w:space="24" w:color="000099"/>
        <w:left w:val="double" w:sz="12" w:space="24" w:color="000099"/>
        <w:bottom w:val="double" w:sz="12" w:space="24" w:color="000099"/>
        <w:right w:val="double" w:sz="12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4"/>
    <w:rsid w:val="005368D4"/>
    <w:rsid w:val="007A4565"/>
    <w:rsid w:val="009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FE63"/>
  <w15:chartTrackingRefBased/>
  <w15:docId w15:val="{A827FAE6-AC39-434A-A905-31D12B2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2021-05-26T00:50:00Z</dcterms:created>
  <dcterms:modified xsi:type="dcterms:W3CDTF">2021-05-26T01:21:00Z</dcterms:modified>
</cp:coreProperties>
</file>