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B7FC8" w14:textId="77777777"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B9377A">
        <w:rPr>
          <w:rFonts w:ascii="Arial" w:hAnsi="Arial" w:cs="Arial"/>
          <w:b/>
          <w:sz w:val="28"/>
          <w:lang w:val="es-ES_tradnl"/>
        </w:rPr>
        <w:t>ESCUELA NORMAL DE EDUCACION PREESCOLAR</w:t>
      </w:r>
    </w:p>
    <w:p w14:paraId="02C1F3C7" w14:textId="77777777"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Licenciatura en educación preescolar</w:t>
      </w:r>
    </w:p>
    <w:p w14:paraId="65B1BDC8" w14:textId="77777777"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Ciclo escolar 2020 – 2021</w:t>
      </w:r>
    </w:p>
    <w:p w14:paraId="6ECA8D1A" w14:textId="77777777"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79144E9" wp14:editId="6B0D614A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216B" w14:textId="77777777"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Teatro</w:t>
      </w:r>
    </w:p>
    <w:p w14:paraId="2CD2F331" w14:textId="6E8C7474"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“</w:t>
      </w:r>
      <w:r w:rsidR="001B0AED">
        <w:rPr>
          <w:rFonts w:ascii="Arial" w:hAnsi="Arial" w:cs="Arial"/>
          <w:sz w:val="24"/>
          <w:szCs w:val="24"/>
          <w:lang w:val="es-ES_tradnl"/>
        </w:rPr>
        <w:t xml:space="preserve">cuento de Hansel y Gretel” </w:t>
      </w:r>
    </w:p>
    <w:p w14:paraId="33C8793E" w14:textId="77777777"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Maestro: Miguel Andrés Rivera Castro</w:t>
      </w:r>
    </w:p>
    <w:p w14:paraId="2CDFFC38" w14:textId="77777777"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Briseida Guadalupe Medrano Gallegos #11</w:t>
      </w:r>
    </w:p>
    <w:p w14:paraId="27DBA8C4" w14:textId="77777777"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14:paraId="30E6386D" w14:textId="77777777"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B0F838B" w14:textId="77777777"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D362C15" w14:textId="77777777"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246117F" w14:textId="77777777"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51A1651" w14:textId="77777777"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4D711D2" w14:textId="77777777"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9D36A73" w14:textId="77777777" w:rsidR="00234017" w:rsidRPr="00B9377A" w:rsidRDefault="00234017" w:rsidP="00234017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7EA78A5A" w14:textId="0F4305B4" w:rsidR="00234017" w:rsidRPr="00B9377A" w:rsidRDefault="001B0AED" w:rsidP="00234017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03 de junio </w:t>
      </w:r>
      <w:r w:rsidR="00234017" w:rsidRPr="00B9377A">
        <w:rPr>
          <w:rFonts w:ascii="Arial" w:hAnsi="Arial" w:cs="Arial"/>
          <w:sz w:val="24"/>
          <w:szCs w:val="24"/>
          <w:lang w:val="es-ES_tradnl"/>
        </w:rPr>
        <w:t xml:space="preserve">del 2021 </w:t>
      </w:r>
    </w:p>
    <w:p w14:paraId="7C7390F5" w14:textId="77777777" w:rsidR="002721DE" w:rsidRPr="002721DE" w:rsidRDefault="00234017" w:rsidP="002721DE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Saltillo, Coahuil</w:t>
      </w:r>
      <w:r w:rsidR="002721DE">
        <w:rPr>
          <w:rFonts w:ascii="Arial" w:hAnsi="Arial" w:cs="Arial"/>
          <w:sz w:val="24"/>
          <w:szCs w:val="24"/>
          <w:lang w:val="es-ES_tradnl"/>
        </w:rPr>
        <w:t>a</w:t>
      </w:r>
    </w:p>
    <w:p w14:paraId="788D075A" w14:textId="77777777" w:rsidR="002721DE" w:rsidRDefault="002721DE" w:rsidP="00751EAA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55600DBE" w14:textId="77777777" w:rsidR="002721DE" w:rsidRDefault="002721DE" w:rsidP="002721DE">
      <w:pPr>
        <w:spacing w:before="100" w:beforeAutospacing="1" w:after="0" w:line="360" w:lineRule="atLeast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4C71BD91" w14:textId="77777777" w:rsidR="00E37BD6" w:rsidRDefault="00E37BD6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ENLACE DEL VIDEO:</w:t>
      </w:r>
    </w:p>
    <w:p w14:paraId="11A1CF10" w14:textId="65754E36" w:rsidR="0071104A" w:rsidRPr="00751EAA" w:rsidRDefault="00E37BD6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hyperlink r:id="rId6" w:history="1">
        <w:r w:rsidRPr="0023232F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https://www.canva.com/design/DAEf_CuN3fA/zvpDvj_wiIXRAHkZsOU15Q/view?utm_content=DAEf_CuN3fA&amp;utm_campaign=designshare&amp;utm_medium=link&amp;utm_source=publishsharelink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bookmarkStart w:id="0" w:name="_GoBack"/>
      <w:bookmarkEnd w:id="0"/>
      <w:r w:rsidR="00706B79"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sectPr w:rsidR="0071104A" w:rsidRPr="00751EAA" w:rsidSect="00234017">
      <w:pgSz w:w="12240" w:h="15840" w:code="1"/>
      <w:pgMar w:top="1417" w:right="1701" w:bottom="1417" w:left="170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71AE"/>
    <w:multiLevelType w:val="hybridMultilevel"/>
    <w:tmpl w:val="0CC0693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F1CEF"/>
    <w:multiLevelType w:val="hybridMultilevel"/>
    <w:tmpl w:val="AC1AF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00F1B"/>
    <w:multiLevelType w:val="hybridMultilevel"/>
    <w:tmpl w:val="C55860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C7A00"/>
    <w:multiLevelType w:val="hybridMultilevel"/>
    <w:tmpl w:val="1E2ABAAA"/>
    <w:lvl w:ilvl="0" w:tplc="0052A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420"/>
    <w:multiLevelType w:val="hybridMultilevel"/>
    <w:tmpl w:val="5B6243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305B86"/>
    <w:multiLevelType w:val="hybridMultilevel"/>
    <w:tmpl w:val="4E54586E"/>
    <w:lvl w:ilvl="0" w:tplc="0E74F6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23175A"/>
    <w:multiLevelType w:val="hybridMultilevel"/>
    <w:tmpl w:val="F75C2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4FE9"/>
    <w:multiLevelType w:val="hybridMultilevel"/>
    <w:tmpl w:val="1F30FFF6"/>
    <w:lvl w:ilvl="0" w:tplc="D8527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17"/>
    <w:rsid w:val="001567F4"/>
    <w:rsid w:val="001B0AED"/>
    <w:rsid w:val="00234017"/>
    <w:rsid w:val="002721DE"/>
    <w:rsid w:val="002756F4"/>
    <w:rsid w:val="00681156"/>
    <w:rsid w:val="006A44C8"/>
    <w:rsid w:val="00706B79"/>
    <w:rsid w:val="0071104A"/>
    <w:rsid w:val="00751EAA"/>
    <w:rsid w:val="008249DC"/>
    <w:rsid w:val="00A042C6"/>
    <w:rsid w:val="00B32969"/>
    <w:rsid w:val="00D7450C"/>
    <w:rsid w:val="00DA6E69"/>
    <w:rsid w:val="00E37BD6"/>
    <w:rsid w:val="00E52AB4"/>
    <w:rsid w:val="00ED194B"/>
    <w:rsid w:val="00F347CB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AD2F"/>
  <w15:docId w15:val="{87A7597E-8E2B-4195-8164-7A0ACFC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017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01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2340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7BD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7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f_CuN3fA/zvpDvj_wiIXRAHkZsOU15Q/view?utm_content=DAEf_CuN3fA&amp;utm_campaign=designshare&amp;utm_medium=link&amp;utm_source=publishsharelin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bris medrano</cp:lastModifiedBy>
  <cp:revision>2</cp:revision>
  <dcterms:created xsi:type="dcterms:W3CDTF">2021-06-04T04:42:00Z</dcterms:created>
  <dcterms:modified xsi:type="dcterms:W3CDTF">2021-06-04T04:42:00Z</dcterms:modified>
</cp:coreProperties>
</file>