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D4B3" w14:textId="77777777" w:rsidR="006A179F" w:rsidRDefault="00363C5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ESCUELA NORMAL DE EDUCACION PREESCOLAR</w:t>
      </w:r>
    </w:p>
    <w:p w14:paraId="6FAE39DA" w14:textId="00560975" w:rsidR="00D05B8A" w:rsidRDefault="00363C5D" w:rsidP="007C353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2020-202</w:t>
      </w:r>
      <w:r w:rsidR="007C3534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7CFD49EB" w14:textId="1FB2243B" w:rsidR="00D05B8A" w:rsidRDefault="00363C5D" w:rsidP="007C353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drawing>
          <wp:inline distT="0" distB="0" distL="0" distR="0" wp14:anchorId="2CD18C54" wp14:editId="0D221770">
            <wp:extent cx="782245" cy="555812"/>
            <wp:effectExtent l="0" t="0" r="0" b="0"/>
            <wp:docPr id="1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00" cy="558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3A6A67" w14:textId="1024A9A1" w:rsidR="006A179F" w:rsidRDefault="00363C5D" w:rsidP="007C353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ESTRATEGIAS PARA EL DESARROLLO SOCIOEMOCIONAL </w:t>
      </w:r>
    </w:p>
    <w:p w14:paraId="698C2FD2" w14:textId="77777777" w:rsidR="007C3534" w:rsidRDefault="007C3534" w:rsidP="007C353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10EC87" w14:textId="77777777" w:rsidR="006A179F" w:rsidRDefault="00363C5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Titular: Martha Gabriela Avila Camacho.</w:t>
      </w:r>
    </w:p>
    <w:p w14:paraId="5A4EBB4D" w14:textId="77777777" w:rsidR="006A179F" w:rsidRDefault="00363C5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Alumnas: Yenifer Cortez Olguin #3</w:t>
      </w:r>
    </w:p>
    <w:p w14:paraId="424A092D" w14:textId="77777777" w:rsidR="006A179F" w:rsidRPr="00132CA8" w:rsidRDefault="006A179F" w:rsidP="00132CA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DC285C" w14:textId="77777777" w:rsidR="00132CA8" w:rsidRPr="00132CA8" w:rsidRDefault="00132CA8" w:rsidP="00132CA8">
      <w:pPr>
        <w:spacing w:after="160" w:line="259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CA8">
        <w:rPr>
          <w:rFonts w:ascii="Times New Roman" w:eastAsia="Times New Roman" w:hAnsi="Times New Roman" w:cs="Times New Roman"/>
          <w:b/>
          <w:bCs/>
          <w:sz w:val="28"/>
          <w:szCs w:val="28"/>
        </w:rPr>
        <w:t>UNIDAD DE APRENDIZAJE III. ESTRATEGIAS PARA EL DESARROLLO SOCIOEMOCIONAL EN PREESCOLAR.</w:t>
      </w:r>
    </w:p>
    <w:p w14:paraId="49EC3FED" w14:textId="2A0CEA11" w:rsidR="00132CA8" w:rsidRPr="00132CA8" w:rsidRDefault="00132CA8" w:rsidP="00132CA8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CA8">
        <w:rPr>
          <w:rFonts w:ascii="Times New Roman" w:eastAsia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1FF88435" w14:textId="4BCB325E" w:rsidR="00132CA8" w:rsidRPr="00132CA8" w:rsidRDefault="00132CA8" w:rsidP="00132CA8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CA8">
        <w:rPr>
          <w:rFonts w:ascii="Times New Roman" w:eastAsia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31A95BC4" w14:textId="6756E1E5" w:rsidR="006A179F" w:rsidRPr="00132CA8" w:rsidRDefault="00132CA8" w:rsidP="00132CA8">
      <w:pPr>
        <w:pStyle w:val="Prrafodelista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CA8">
        <w:rPr>
          <w:rFonts w:ascii="Times New Roman" w:eastAsia="Times New Roman" w:hAnsi="Times New Roman" w:cs="Times New Roman"/>
          <w:sz w:val="28"/>
          <w:szCs w:val="28"/>
        </w:rPr>
        <w:t>Emplea la evaluación para intervenir en los diferentes ámbitos y momentos de la tarea educativa para mejorar los aprendizajes de sus alumnos.</w:t>
      </w:r>
    </w:p>
    <w:p w14:paraId="5D760393" w14:textId="2233D037" w:rsidR="006A179F" w:rsidRDefault="00B45961" w:rsidP="00B4596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ESTRATEGIA</w:t>
      </w:r>
    </w:p>
    <w:p w14:paraId="13740715" w14:textId="77777777" w:rsidR="006A179F" w:rsidRDefault="006A179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405A96" w14:textId="0E505F99" w:rsidR="006A179F" w:rsidRDefault="00363C5D" w:rsidP="00D05B8A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Saltillo, Coahuila                   </w:t>
      </w:r>
      <w:r w:rsidR="00232C29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05B8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05/21</w:t>
      </w:r>
    </w:p>
    <w:p w14:paraId="744794B2" w14:textId="47BAA0AB" w:rsidR="00D05B8A" w:rsidRPr="000A5E0F" w:rsidRDefault="00D02A72" w:rsidP="00D02A72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0A5E0F">
        <w:rPr>
          <w:rFonts w:ascii="Times New Roman" w:eastAsia="Times New Roman" w:hAnsi="Times New Roman" w:cs="Times New Roman"/>
        </w:rPr>
        <w:lastRenderedPageBreak/>
        <w:t>APRENDIZAJE ESPERADO: Dialoga para solucionar conflicto y ponerse de acuerdo para realizar actividades en equipo.</w:t>
      </w:r>
    </w:p>
    <w:p w14:paraId="5DB28D39" w14:textId="58328ECF" w:rsidR="00C66249" w:rsidRPr="000A5E0F" w:rsidRDefault="006361B1" w:rsidP="00D02A72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0A5E0F">
        <w:rPr>
          <w:rFonts w:ascii="Times New Roman" w:eastAsia="Times New Roman" w:hAnsi="Times New Roman" w:cs="Times New Roman"/>
        </w:rPr>
        <w:t>Organizador curricular 1:</w:t>
      </w:r>
      <w:r w:rsidR="00C845CE" w:rsidRPr="000A5E0F">
        <w:rPr>
          <w:rFonts w:ascii="Times New Roman" w:eastAsia="Times New Roman" w:hAnsi="Times New Roman" w:cs="Times New Roman"/>
        </w:rPr>
        <w:t xml:space="preserve"> Autoconocimiento</w:t>
      </w:r>
    </w:p>
    <w:p w14:paraId="6AF612A0" w14:textId="12F982BD" w:rsidR="006361B1" w:rsidRPr="000A5E0F" w:rsidRDefault="006361B1" w:rsidP="00D02A72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0A5E0F">
        <w:rPr>
          <w:rFonts w:ascii="Times New Roman" w:eastAsia="Times New Roman" w:hAnsi="Times New Roman" w:cs="Times New Roman"/>
        </w:rPr>
        <w:t>Organizador curricular 2:</w:t>
      </w:r>
      <w:r w:rsidR="00C845CE" w:rsidRPr="000A5E0F">
        <w:rPr>
          <w:rFonts w:ascii="Times New Roman" w:eastAsia="Times New Roman" w:hAnsi="Times New Roman" w:cs="Times New Roman"/>
        </w:rPr>
        <w:t xml:space="preserve"> Autoestima</w:t>
      </w:r>
    </w:p>
    <w:p w14:paraId="35BFD519" w14:textId="1B5EFB46" w:rsidR="00B45961" w:rsidRDefault="00B45961" w:rsidP="00C845CE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5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2475"/>
        <w:gridCol w:w="3107"/>
        <w:gridCol w:w="3274"/>
        <w:gridCol w:w="2458"/>
        <w:gridCol w:w="1830"/>
      </w:tblGrid>
      <w:tr w:rsidR="00F83301" w14:paraId="1D5A185E" w14:textId="5BE279E0" w:rsidTr="005D4431">
        <w:trPr>
          <w:trHeight w:val="2167"/>
        </w:trPr>
        <w:tc>
          <w:tcPr>
            <w:tcW w:w="1474" w:type="dxa"/>
            <w:shd w:val="clear" w:color="auto" w:fill="auto"/>
          </w:tcPr>
          <w:p w14:paraId="0185EF74" w14:textId="77777777" w:rsidR="00F83301" w:rsidRDefault="00F8330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14:paraId="28389287" w14:textId="050C4E03" w:rsidR="00F83301" w:rsidRDefault="00F8330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ACTIVIDAD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14:paraId="07AB4D03" w14:textId="522C5D9F" w:rsidR="00F83301" w:rsidRDefault="00F8330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APRENDIZAJE ESPERADO</w:t>
            </w:r>
          </w:p>
        </w:tc>
        <w:tc>
          <w:tcPr>
            <w:tcW w:w="3364" w:type="dxa"/>
          </w:tcPr>
          <w:p w14:paraId="6E758146" w14:textId="6CCDD42B" w:rsidR="00F83301" w:rsidRDefault="00F8330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ORGANIACION</w:t>
            </w:r>
          </w:p>
        </w:tc>
        <w:tc>
          <w:tcPr>
            <w:tcW w:w="2526" w:type="dxa"/>
          </w:tcPr>
          <w:p w14:paraId="57D3A9EB" w14:textId="0797385F" w:rsidR="00F83301" w:rsidRDefault="00F8330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RECURSOS</w:t>
            </w:r>
          </w:p>
        </w:tc>
        <w:tc>
          <w:tcPr>
            <w:tcW w:w="1881" w:type="dxa"/>
          </w:tcPr>
          <w:p w14:paraId="79D90102" w14:textId="70A5BBA2" w:rsidR="00F83301" w:rsidRDefault="00F8330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TIEMPO</w:t>
            </w:r>
          </w:p>
        </w:tc>
      </w:tr>
      <w:tr w:rsidR="00F83301" w14:paraId="4EA6B6D3" w14:textId="6C543A21" w:rsidTr="005D4431">
        <w:trPr>
          <w:trHeight w:val="1235"/>
        </w:trPr>
        <w:tc>
          <w:tcPr>
            <w:tcW w:w="1474" w:type="dxa"/>
            <w:shd w:val="clear" w:color="auto" w:fill="auto"/>
          </w:tcPr>
          <w:p w14:paraId="7F84BA5B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B7640" w14:textId="7F65CD5F" w:rsidR="00F83301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INICIO</w:t>
            </w:r>
          </w:p>
        </w:tc>
        <w:tc>
          <w:tcPr>
            <w:tcW w:w="2512" w:type="dxa"/>
          </w:tcPr>
          <w:p w14:paraId="018461C0" w14:textId="67F6FA1E" w:rsidR="00F83301" w:rsidRDefault="00221F78" w:rsidP="00221F78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Responde la rubrica de trabajo </w:t>
            </w:r>
            <w:commentRangeStart w:id="1"/>
            <w:r w:rsidRPr="00221F78">
              <w:rPr>
                <w:rFonts w:ascii="Times New Roman" w:eastAsia="Times New Roman" w:hAnsi="Times New Roman" w:cs="Times New Roman"/>
                <w:sz w:val="28"/>
                <w:szCs w:val="28"/>
              </w:rPr>
              <w:t>separando</w:t>
            </w:r>
            <w:commentRangeEnd w:id="1"/>
            <w:r w:rsidR="00BC0D56">
              <w:rPr>
                <w:rStyle w:val="Refdecomentario"/>
              </w:rPr>
              <w:commentReference w:id="1"/>
            </w:r>
            <w:r w:rsidRPr="00221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en un toppin con monedas las acciones que si realiza y las que no</w:t>
            </w:r>
          </w:p>
        </w:tc>
        <w:tc>
          <w:tcPr>
            <w:tcW w:w="3193" w:type="dxa"/>
            <w:tcBorders>
              <w:bottom w:val="nil"/>
            </w:tcBorders>
          </w:tcPr>
          <w:p w14:paraId="75BB1210" w14:textId="753E6381" w:rsidR="00F83301" w:rsidRDefault="005D4431" w:rsidP="005D4431">
            <w:pPr>
              <w:tabs>
                <w:tab w:val="left" w:pos="240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Dialoga para solucionar conflicto y ponerse de acuerdo para realizar actividades en equipo.</w:t>
            </w:r>
          </w:p>
        </w:tc>
        <w:tc>
          <w:tcPr>
            <w:tcW w:w="3364" w:type="dxa"/>
          </w:tcPr>
          <w:p w14:paraId="0F6ABFD9" w14:textId="67A09641" w:rsidR="00F83301" w:rsidRDefault="00221F78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526" w:type="dxa"/>
          </w:tcPr>
          <w:p w14:paraId="4CAA959B" w14:textId="77777777" w:rsidR="00221F78" w:rsidRDefault="00221F78" w:rsidP="00221F78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Anexo 2</w:t>
            </w:r>
          </w:p>
          <w:p w14:paraId="473A3E24" w14:textId="77777777" w:rsidR="00221F78" w:rsidRDefault="00221F78" w:rsidP="00221F78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toppings de diferentes colores</w:t>
            </w:r>
          </w:p>
          <w:p w14:paraId="3E9169E8" w14:textId="5220F897" w:rsidR="008360FD" w:rsidRDefault="00221F78" w:rsidP="00221F78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Monedas -</w:t>
            </w:r>
          </w:p>
        </w:tc>
        <w:tc>
          <w:tcPr>
            <w:tcW w:w="1881" w:type="dxa"/>
          </w:tcPr>
          <w:p w14:paraId="5471B021" w14:textId="77777777" w:rsidR="00F83301" w:rsidRDefault="00F8330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20ED9" w14:textId="0C74E9F8" w:rsidR="00BD6A41" w:rsidRDefault="00BE5068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D6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</w:t>
            </w:r>
          </w:p>
        </w:tc>
      </w:tr>
      <w:tr w:rsidR="004E6473" w14:paraId="41ABED83" w14:textId="77777777" w:rsidTr="005D4431">
        <w:trPr>
          <w:trHeight w:val="1073"/>
        </w:trPr>
        <w:tc>
          <w:tcPr>
            <w:tcW w:w="1474" w:type="dxa"/>
            <w:shd w:val="clear" w:color="auto" w:fill="auto"/>
          </w:tcPr>
          <w:p w14:paraId="4AC8D9B9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25E4C" w14:textId="21EE3736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DESAROLLO</w:t>
            </w:r>
          </w:p>
        </w:tc>
        <w:tc>
          <w:tcPr>
            <w:tcW w:w="2512" w:type="dxa"/>
          </w:tcPr>
          <w:p w14:paraId="3A283691" w14:textId="4DD3CEC5" w:rsidR="004E6473" w:rsidRDefault="000A5E0F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commentRangeStart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Reparte</w:t>
            </w:r>
            <w:commentRangeEnd w:id="2"/>
            <w:r w:rsidR="00BC0D56">
              <w:rPr>
                <w:rStyle w:val="Refdecomentario"/>
              </w:rPr>
              <w:commentReference w:id="2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las tareas entre los integrantes del equipo</w:t>
            </w:r>
            <w:r w:rsidR="00BE5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Relacionandolos con un color diferente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33C231EB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14:paraId="6D764771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1C4A9" w14:textId="26AD5DAD" w:rsidR="004D10EF" w:rsidRDefault="004D10EF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526" w:type="dxa"/>
          </w:tcPr>
          <w:p w14:paraId="7D978BE2" w14:textId="77777777" w:rsidR="00713084" w:rsidRDefault="00BE5068" w:rsidP="00713084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Anexo 2 impreso</w:t>
            </w:r>
          </w:p>
          <w:p w14:paraId="2AE25B64" w14:textId="16614E94" w:rsidR="00BE5068" w:rsidRDefault="00BE5068" w:rsidP="00713084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colores</w:t>
            </w:r>
          </w:p>
        </w:tc>
        <w:tc>
          <w:tcPr>
            <w:tcW w:w="1881" w:type="dxa"/>
          </w:tcPr>
          <w:p w14:paraId="285091B7" w14:textId="77777777" w:rsidR="00BD6A41" w:rsidRDefault="00BD6A4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8D68E" w14:textId="056900CE" w:rsidR="004E6473" w:rsidRDefault="00BD6A41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min</w:t>
            </w:r>
          </w:p>
        </w:tc>
      </w:tr>
      <w:tr w:rsidR="004E6473" w14:paraId="211178F3" w14:textId="77777777" w:rsidTr="005D4431">
        <w:trPr>
          <w:trHeight w:val="1271"/>
        </w:trPr>
        <w:tc>
          <w:tcPr>
            <w:tcW w:w="1474" w:type="dxa"/>
            <w:shd w:val="clear" w:color="auto" w:fill="auto"/>
          </w:tcPr>
          <w:p w14:paraId="46CB46BE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FF943" w14:textId="468065B9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FINAL</w:t>
            </w:r>
          </w:p>
        </w:tc>
        <w:tc>
          <w:tcPr>
            <w:tcW w:w="2512" w:type="dxa"/>
          </w:tcPr>
          <w:p w14:paraId="30BB78CC" w14:textId="6B47976A" w:rsidR="00BC0D56" w:rsidRPr="00BC0D56" w:rsidRDefault="00BC0D56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0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Reflexionan con la guía de la practicante cómo hicieron para repartir las actividades y si quedaron satisfechos con ello.</w:t>
            </w:r>
          </w:p>
          <w:p w14:paraId="1DB0DDD1" w14:textId="77777777" w:rsidR="00BC0D56" w:rsidRDefault="00BC0D56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  <w:p w14:paraId="48EFD650" w14:textId="77777777" w:rsidR="00BC0D56" w:rsidRDefault="00BC0D56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  <w:p w14:paraId="4C2A44DF" w14:textId="253A4EDA" w:rsidR="004E6473" w:rsidRDefault="00BE5068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D56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Expone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como quedaron repartidas las tareas de su equipo y </w:t>
            </w:r>
            <w:r w:rsidRPr="00BC0D5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si le gusto o no la </w:t>
            </w:r>
            <w:commentRangeStart w:id="3"/>
            <w:r w:rsidRPr="00BC0D5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actividad</w:t>
            </w:r>
            <w:commentRangeEnd w:id="3"/>
            <w:r w:rsidR="00BC0D56">
              <w:rPr>
                <w:rStyle w:val="Refdecomentario"/>
              </w:rPr>
              <w:commentReference w:id="3"/>
            </w:r>
          </w:p>
        </w:tc>
        <w:tc>
          <w:tcPr>
            <w:tcW w:w="3193" w:type="dxa"/>
            <w:tcBorders>
              <w:top w:val="nil"/>
            </w:tcBorders>
          </w:tcPr>
          <w:p w14:paraId="0CA10E6F" w14:textId="77777777" w:rsidR="004E6473" w:rsidRDefault="004E6473" w:rsidP="005D4431">
            <w:pPr>
              <w:tabs>
                <w:tab w:val="left" w:pos="240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14:paraId="0A13B68B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36FA0" w14:textId="3CB5269A" w:rsidR="006B0C75" w:rsidRDefault="006B0C75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526" w:type="dxa"/>
          </w:tcPr>
          <w:p w14:paraId="0A7304F1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E028D" w14:textId="11AD4C62" w:rsidR="006B0C75" w:rsidRDefault="006B0C75" w:rsidP="00BE5068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49BA64EC" w14:textId="77777777" w:rsidR="004E6473" w:rsidRDefault="004E6473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44A241" w14:textId="5F7556D9" w:rsidR="00686F1B" w:rsidRDefault="00BE5068" w:rsidP="00D04AB3">
            <w:pPr>
              <w:tabs>
                <w:tab w:val="left" w:pos="240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</w:t>
            </w:r>
            <w:r w:rsidR="00686F1B"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</w:p>
        </w:tc>
      </w:tr>
    </w:tbl>
    <w:p w14:paraId="687AB5BA" w14:textId="6A9CA989" w:rsidR="00D05B8A" w:rsidRDefault="00D05B8A" w:rsidP="00D04A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20E39C" w14:textId="63C88E4B" w:rsidR="009C2DA2" w:rsidRDefault="009C2DA2" w:rsidP="00D04A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CBA8C5" w14:textId="0076524D" w:rsidR="002148BB" w:rsidRDefault="009C2DA2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ANEXO 1</w:t>
      </w:r>
      <w:r w:rsidR="00221F78">
        <w:rPr>
          <w:rFonts w:ascii="Times New Roman" w:eastAsia="Times New Roman" w:hAnsi="Times New Roman" w:cs="Times New Roman"/>
          <w:sz w:val="28"/>
          <w:szCs w:val="28"/>
        </w:rPr>
        <w:t>.</w:t>
      </w:r>
      <w:commentRangeStart w:id="4"/>
      <w:r w:rsidR="00881167">
        <w:rPr>
          <w:rFonts w:ascii="Times New Roman" w:eastAsia="Times New Roman" w:hAnsi="Times New Roman" w:cs="Times New Roman"/>
          <w:sz w:val="28"/>
          <w:szCs w:val="28"/>
        </w:rPr>
        <w:t>ACTIVIDAD</w:t>
      </w:r>
      <w:commentRangeEnd w:id="4"/>
      <w:r w:rsidR="00BC0D56">
        <w:rPr>
          <w:rStyle w:val="Refdecomentario"/>
        </w:rPr>
        <w:commentReference w:id="4"/>
      </w:r>
      <w:r w:rsidR="00881167">
        <w:rPr>
          <w:rFonts w:ascii="Times New Roman" w:eastAsia="Times New Roman" w:hAnsi="Times New Roman" w:cs="Times New Roman"/>
          <w:sz w:val="28"/>
          <w:szCs w:val="28"/>
        </w:rPr>
        <w:t xml:space="preserve"> DE LAS MONEDAS</w:t>
      </w:r>
    </w:p>
    <w:p w14:paraId="30FE8629" w14:textId="0DBD8537" w:rsidR="002148BB" w:rsidRDefault="002148BB" w:rsidP="009C2DA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9"/>
        <w:gridCol w:w="4359"/>
        <w:gridCol w:w="4359"/>
      </w:tblGrid>
      <w:tr w:rsidR="00E35E51" w:rsidRPr="00BE5068" w14:paraId="5AD559FC" w14:textId="77777777" w:rsidTr="002159C0">
        <w:trPr>
          <w:trHeight w:val="530"/>
        </w:trPr>
        <w:tc>
          <w:tcPr>
            <w:tcW w:w="4359" w:type="dxa"/>
          </w:tcPr>
          <w:p w14:paraId="16E6CC23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F3219CE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014CB6E" w14:textId="30A98016" w:rsidR="00E35E51" w:rsidRPr="00BE5068" w:rsidRDefault="002159C0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3A05C" wp14:editId="6630648B">
                      <wp:simplePos x="0" y="0"/>
                      <wp:positionH relativeFrom="column">
                        <wp:posOffset>1079986</wp:posOffset>
                      </wp:positionH>
                      <wp:positionV relativeFrom="paragraph">
                        <wp:posOffset>111050</wp:posOffset>
                      </wp:positionV>
                      <wp:extent cx="233082" cy="215153"/>
                      <wp:effectExtent l="57150" t="19050" r="52705" b="90170"/>
                      <wp:wrapNone/>
                      <wp:docPr id="5" name="Forma libre: form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82" cy="215153"/>
                              </a:xfrm>
                              <a:custGeom>
                                <a:avLst/>
                                <a:gdLst>
                                  <a:gd name="connsiteX0" fmla="*/ 233082 w 233082"/>
                                  <a:gd name="connsiteY0" fmla="*/ 0 h 215153"/>
                                  <a:gd name="connsiteX1" fmla="*/ 107576 w 233082"/>
                                  <a:gd name="connsiteY1" fmla="*/ 107577 h 215153"/>
                                  <a:gd name="connsiteX2" fmla="*/ 53788 w 233082"/>
                                  <a:gd name="connsiteY2" fmla="*/ 143436 h 215153"/>
                                  <a:gd name="connsiteX3" fmla="*/ 0 w 233082"/>
                                  <a:gd name="connsiteY3" fmla="*/ 215153 h 215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3082" h="215153">
                                    <a:moveTo>
                                      <a:pt x="233082" y="0"/>
                                    </a:moveTo>
                                    <a:cubicBezTo>
                                      <a:pt x="13391" y="131817"/>
                                      <a:pt x="231752" y="-16599"/>
                                      <a:pt x="107576" y="107577"/>
                                    </a:cubicBezTo>
                                    <a:cubicBezTo>
                                      <a:pt x="92339" y="122814"/>
                                      <a:pt x="69025" y="128199"/>
                                      <a:pt x="53788" y="143436"/>
                                    </a:cubicBezTo>
                                    <a:cubicBezTo>
                                      <a:pt x="32658" y="164566"/>
                                      <a:pt x="0" y="215153"/>
                                      <a:pt x="0" y="21515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DF4411" id="Forma libre: forma 5" o:spid="_x0000_s1026" style="position:absolute;margin-left:85.05pt;margin-top:8.75pt;width:18.3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082,21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BtQMAAKkJAAAOAAAAZHJzL2Uyb0RvYy54bWysVllv3DYQfi+Q/0DwMUCsa6U94HXgOHBR&#10;wEiM2kXSRy5FWQIkUiW5h/Pr+5E6VrsJsE2RF2momW9uzuj6/aGpyU5oUym5ptFVSImQXOWVfFnT&#10;v57v3y0oMZbJnNVKijV9FYa+v3nz2/W+XYlYlarOhSZQIs1q365paW27CgLDS9Ewc6VaIcEslG6Y&#10;xVG/BLlme2hv6iAOwyzYK523WnFhDL5+7Jj0xusvCsHt56IwwpJ6TeGb9U/tnxv3DG6u2epFs7as&#10;eO8G+x9eNKySMDqq+sgsI1tdfaeqqbhWRhX2iqsmUEVRceFjQDRReBbNU8la4WNBckw7psn8OrX8&#10;0+5Rkypf05QSyRqU6N4lm9TVRosV8ZknqcvTvjUriD+1j7o/GZAu6EOhG/dGOOTgc/s65lYcLOH4&#10;GCdJuIgp4WDFURqlidMZHMF8a+zvQnlFbPdgbFeaHJRPbN67x5WUprLiK8pZNDWq9TYgnXay74m+&#10;rOeQv6eQkJTk6Agqdy79NZoYiMJ5Os8uGvgOMr9oBTkZw0iT+WJx0cgUEc2SWZJdNJJMjIQXDUyl&#10;uxSdGEDRXoaysHKoFD/IvlSgCHP3P/RXolXGdcW0buiB4YiadH0AlKvzBTASPAVHPwVG4qbg+KfA&#10;SMoUPLSvdxsZwbsPX2PouHFT+3FjKcG40ZRg3Gy6vmyZdVlz0TqS7I+3oxwvh+M2aieelZezLoXD&#10;HYIfQ9aOIny7qfgH8W0KiJJk2WUsSqJFNO/t98qiedpl5F2UpcvllNm1u4/Ykx7pojwxcnpqvdol&#10;nFx2wDheRLOp1mwZxhgzcD8C69Sib/2O51va4f6TwSTOUiwZpzSbpVk2NYj7ju/TW945ef79zBCO&#10;rjDegbFYXuY4oqS6r+raOenmYjcJPWVfa+FKVss/RYHJirpF/h74nSbuak12DO3BOBfSDg3spR2s&#10;gNYRmFwG9vIOKvy+G8HxZfCI8JaVtCO4qaTSP1JQjy4XnfyQgS5ul4KNyl+xVLTqtq1p+X2ljX1g&#10;xj4yjYGN9OOXwX7Go6gV2h997ilKSqW//ei7k8fWA5eSPdb1mpp/tkwLSuo/JPbhMprNoNb6wyyd&#10;xzjoKWcz5chtc6dQA9wNeOdJJ2/rgSy0ar7gz+LWWQWLSQ7bmFoWN7k73FmcwcKG5OL21tPY6eiX&#10;B/nU8qHqLSJ/PnxhuiWOXFOLjfhJDaudrYZd55pulHX1kOp2a1VRuUXom6zLa3/A/wCokx+O6dlL&#10;Hf+wbv4FAAD//wMAUEsDBBQABgAIAAAAIQBklLCc3wAAAAkBAAAPAAAAZHJzL2Rvd25yZXYueG1s&#10;TI89T8MwEIZ3JP6DdUgsiNqpaAshToUq2MLQgtSO19hNAvE5xG4T+PVcJ9ju1T16P7Ll6Fpxsn1o&#10;PGlIJgqEpdKbhioN728vt/cgQkQy2HqyGr5tgGV+eZFhavxAa3vaxEqwCYUUNdQxdqmUoaytwzDx&#10;nSX+HXzvMLLsK2l6HNjctXKq1Fw6bIgTauzsqrbl5+boNPzsboaiediuyoX8MvjxXLweqND6+mp8&#10;egQR7Rj/YDjX5+qQc6e9P5IJomW9UAmj52MGgoGpmvOWvYZZcgcyz+T/BfkvAAAA//8DAFBLAQIt&#10;ABQABgAIAAAAIQC2gziS/gAAAOEBAAATAAAAAAAAAAAAAAAAAAAAAABbQ29udGVudF9UeXBlc10u&#10;eG1sUEsBAi0AFAAGAAgAAAAhADj9If/WAAAAlAEAAAsAAAAAAAAAAAAAAAAALwEAAF9yZWxzLy5y&#10;ZWxzUEsBAi0AFAAGAAgAAAAhAEOAgQG1AwAAqQkAAA4AAAAAAAAAAAAAAAAALgIAAGRycy9lMm9E&#10;b2MueG1sUEsBAi0AFAAGAAgAAAAhAGSUsJzfAAAACQEAAA8AAAAAAAAAAAAAAAAADwYAAGRycy9k&#10;b3ducmV2LnhtbFBLBQYAAAAABAAEAPMAAAAbBwAAAAA=&#10;" path="m233082,c13391,131817,231752,-16599,107576,107577,92339,122814,69025,128199,53788,143436,32658,164566,,215153,,215153e" filled="f" strokecolor="#4579b8 [3044]">
                      <v:shadow on="t" color="black" opacity="22937f" origin=",.5" offset="0,.63889mm"/>
                      <v:path arrowok="t" o:connecttype="custom" o:connectlocs="233082,0;107576,107577;53788,143436;0,215153" o:connectangles="0,0,0,0"/>
                    </v:shape>
                  </w:pict>
                </mc:Fallback>
              </mc:AlternateContent>
            </w:r>
          </w:p>
        </w:tc>
      </w:tr>
      <w:tr w:rsidR="00E35E51" w:rsidRPr="00BE5068" w14:paraId="76C72BE7" w14:textId="77777777" w:rsidTr="00BE5068">
        <w:trPr>
          <w:trHeight w:val="536"/>
        </w:trPr>
        <w:tc>
          <w:tcPr>
            <w:tcW w:w="4359" w:type="dxa"/>
          </w:tcPr>
          <w:p w14:paraId="45EA01E5" w14:textId="6F10F33C" w:rsidR="00E35E51" w:rsidRPr="00BE5068" w:rsidRDefault="00232C29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Disfruto hacer actividades en equipo</w:t>
            </w:r>
          </w:p>
        </w:tc>
        <w:tc>
          <w:tcPr>
            <w:tcW w:w="4359" w:type="dxa"/>
          </w:tcPr>
          <w:p w14:paraId="3D5796DE" w14:textId="249E5555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44392F8" w14:textId="3C3C0C65" w:rsidR="00E35E51" w:rsidRPr="00BE5068" w:rsidRDefault="002159C0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385C18" wp14:editId="6B412AF9">
                      <wp:simplePos x="0" y="0"/>
                      <wp:positionH relativeFrom="column">
                        <wp:posOffset>1172733</wp:posOffset>
                      </wp:positionH>
                      <wp:positionV relativeFrom="paragraph">
                        <wp:posOffset>-248920</wp:posOffset>
                      </wp:positionV>
                      <wp:extent cx="140074" cy="178174"/>
                      <wp:effectExtent l="57150" t="19050" r="50800" b="88900"/>
                      <wp:wrapNone/>
                      <wp:docPr id="4" name="Forma libre: 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74" cy="178174"/>
                              </a:xfrm>
                              <a:custGeom>
                                <a:avLst/>
                                <a:gdLst>
                                  <a:gd name="connsiteX0" fmla="*/ 0 w 268941"/>
                                  <a:gd name="connsiteY0" fmla="*/ 0 h 286870"/>
                                  <a:gd name="connsiteX1" fmla="*/ 53788 w 268941"/>
                                  <a:gd name="connsiteY1" fmla="*/ 89647 h 286870"/>
                                  <a:gd name="connsiteX2" fmla="*/ 179294 w 268941"/>
                                  <a:gd name="connsiteY2" fmla="*/ 215153 h 286870"/>
                                  <a:gd name="connsiteX3" fmla="*/ 215153 w 268941"/>
                                  <a:gd name="connsiteY3" fmla="*/ 268941 h 286870"/>
                                  <a:gd name="connsiteX4" fmla="*/ 268941 w 268941"/>
                                  <a:gd name="connsiteY4" fmla="*/ 286870 h 2868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68941" h="286870">
                                    <a:moveTo>
                                      <a:pt x="0" y="0"/>
                                    </a:moveTo>
                                    <a:cubicBezTo>
                                      <a:pt x="17929" y="29882"/>
                                      <a:pt x="31479" y="62876"/>
                                      <a:pt x="53788" y="89647"/>
                                    </a:cubicBezTo>
                                    <a:cubicBezTo>
                                      <a:pt x="91664" y="135098"/>
                                      <a:pt x="146475" y="165926"/>
                                      <a:pt x="179294" y="215153"/>
                                    </a:cubicBezTo>
                                    <a:cubicBezTo>
                                      <a:pt x="191247" y="233082"/>
                                      <a:pt x="198326" y="255480"/>
                                      <a:pt x="215153" y="268941"/>
                                    </a:cubicBezTo>
                                    <a:cubicBezTo>
                                      <a:pt x="229911" y="280747"/>
                                      <a:pt x="268941" y="286870"/>
                                      <a:pt x="268941" y="28687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E96223" id="Forma libre: forma 4" o:spid="_x0000_s1026" style="position:absolute;margin-left:92.35pt;margin-top:-19.6pt;width:11.05pt;height:1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941,28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ZD+gMAAMIKAAAOAAAAZHJzL2Uyb0RvYy54bWysFstu2zjwvsD+A8HjAo1FSbYkI06Rpshi&#10;gaANmhTtHmmaigVIpJakH+nXdziUFNkNoLbYizzjeT85l2+PTU320thKqxVlFxElUgm9qdTTin5+&#10;vH2TU2IdVxteayVX9Fla+vbqzz8uD+1Sxnqr6400BJQouzy0K7p1rl3OZlZsZcPthW6lAmKpTcMd&#10;oOZptjH8ANqbehZH0WJ20GbTGi2ktfDv+0CkV6i/LKVwH8vSSkfqFQXfHH4Nftf+O7u65Msnw9tt&#10;JTo3+G940fBKgdFB1XvuONmZ6gdVTSWMtrp0F0I3M12WlZAYA0TDorNoHra8lRgLJMe2Q5rs/6dW&#10;fNjfG1JtVjSlRPEGSnTrk03qam3kkmDmSerzdGjtEtgf2nvTYRZAH/SxNI3/hXDIEXP7PORWHh0R&#10;8CdLoygDGwJILMsZwKBl9iIsdtb9LTUq4vs760JpNgBhYjede0IrZSsnv0I5y6aGav01IxE5kHiR&#10;FynrKnrO/e8p95bE+SLP+vqfc39lI93zJMvzSf1jibxYpBmZshGPbLCsiIt00shYJGZzNk8mrSQj&#10;K53IVKpORDCpk1agsEMtQh0mYzkRwWKcWIHOeOprz7d9O4ij6voBIML9kolw7lptfeuNmwMarUeh&#10;+qHZQMo304Qw1HIsjD0F/vycMNRoLBz/kmVI/Vg4+SVhyOhYuB8wdDu43+XOwFr0C7HGhegogYVo&#10;KIGFuA7j03LnU+5T5UFyWNFuusgWwDA6ntrovXzUyOfORh8svlDFbl2Jd/LbmBd7Hl2OizzHPIE5&#10;VJOwNCuQtIjzbNE5hSScRiThlPUJOtH/mrWCLRYhQSyZR0U+1slSmNc5KmWLeRGfGAyjGfzEkftp&#10;k6xgcZoFySSJTkNkRZ6AIV+xeD5P824VhfjDoAbisNV8CSfDjOOiYKF/4xwWbjaOs6+htzlaf53N&#10;YAgdGohnNgH1/YB7e+gR5HnZ3UrfVnXtx80/GOGJQMg919J3Sq0+yRKeHP8o4OziYy9vakP2HLqS&#10;CyGV64cOub1YCVoHwWRasOP3ohIPgUE4nhYeJNCyVm4QbiqlzWsK6sHlMvD3GQhx+xSs9eYZXluj&#10;wxliW3FbGevuuHX33MBLBo8U3FLuI3zKWsPUwXghRMlWm2+v/e/54RwAKiUHuGNW1P6340ZSUv+j&#10;4FAoWJr6wweRdJ7FgJgxZT2mqF1zo6EG0EHgHYKe39U9WBrdfIGT69pbBRJXAmzDpnWwQAJy4wAH&#10;EpwOQl5fIwzHDvTLnXpoRV/1FiJ/PH7hpiUeXFEHp8IH3d88fNkfAb7pBl5fD6Wvd06Xlb8QsMlC&#10;XjsEDiWATi6xMY5cL6fn1XcAAAD//wMAUEsDBBQABgAIAAAAIQCg6PMN3wAAAAsBAAAPAAAAZHJz&#10;L2Rvd25yZXYueG1sTI/BTsMwEETvSPyDtUjcWjsB2hLiVAgJboi2ULi68TaJiNfBdtvw9ywnOM7s&#10;0+xMuRxdL44YYudJQzZVIJBqbztqNLy9Pk4WIGIyZE3vCTV8Y4RldX5WmsL6E63xuEmN4BCKhdHQ&#10;pjQUUsa6RWfi1A9IfNv74ExiGRppgzlxuOtlrtRMOtMRf2jNgA8t1p+bg9OwrvP38fkL56F7ov1H&#10;+7K9Uaut1pcX4/0diIRj+oPhtz5Xh4o77fyBbBQ968X1nFENk6vbHAQTuZrxmB07WZaBrEr5f0P1&#10;AwAA//8DAFBLAQItABQABgAIAAAAIQC2gziS/gAAAOEBAAATAAAAAAAAAAAAAAAAAAAAAABbQ29u&#10;dGVudF9UeXBlc10ueG1sUEsBAi0AFAAGAAgAAAAhADj9If/WAAAAlAEAAAsAAAAAAAAAAAAAAAAA&#10;LwEAAF9yZWxzLy5yZWxzUEsBAi0AFAAGAAgAAAAhADxsZkP6AwAAwgoAAA4AAAAAAAAAAAAAAAAA&#10;LgIAAGRycy9lMm9Eb2MueG1sUEsBAi0AFAAGAAgAAAAhAKDo8w3fAAAACwEAAA8AAAAAAAAAAAAA&#10;AAAAVAYAAGRycy9kb3ducmV2LnhtbFBLBQYAAAAABAAEAPMAAABgBwAAAAA=&#10;" path="m,c17929,29882,31479,62876,53788,89647v37876,45451,92687,76279,125506,125506c191247,233082,198326,255480,215153,268941v14758,11806,53788,17929,53788,17929e" filled="f" strokecolor="#4579b8 [3044]">
                      <v:shadow on="t" color="black" opacity="22937f" origin=",.5" offset="0,.63889mm"/>
                      <v:path arrowok="t" o:connecttype="custom" o:connectlocs="0,0;28015,55679;93383,133631;112059,167038;140074,178174" o:connectangles="0,0,0,0,0"/>
                    </v:shape>
                  </w:pict>
                </mc:Fallback>
              </mc:AlternateContent>
            </w:r>
          </w:p>
        </w:tc>
      </w:tr>
      <w:tr w:rsidR="00E35E51" w:rsidRPr="00BE5068" w14:paraId="7ACC1DA0" w14:textId="77777777" w:rsidTr="002159C0">
        <w:trPr>
          <w:trHeight w:val="530"/>
        </w:trPr>
        <w:tc>
          <w:tcPr>
            <w:tcW w:w="4359" w:type="dxa"/>
          </w:tcPr>
          <w:p w14:paraId="51EC284A" w14:textId="5F356EC6" w:rsidR="00E35E51" w:rsidRPr="00BE5068" w:rsidRDefault="00232C29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Me gusta pasar tiempo con mis amigos</w:t>
            </w:r>
          </w:p>
        </w:tc>
        <w:tc>
          <w:tcPr>
            <w:tcW w:w="4359" w:type="dxa"/>
          </w:tcPr>
          <w:p w14:paraId="6BD283F5" w14:textId="3AAC4AEC" w:rsidR="00E35E51" w:rsidRPr="00BE5068" w:rsidRDefault="002159C0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E73388" wp14:editId="19BED4B0">
                      <wp:simplePos x="0" y="0"/>
                      <wp:positionH relativeFrom="column">
                        <wp:posOffset>1089063</wp:posOffset>
                      </wp:positionH>
                      <wp:positionV relativeFrom="paragraph">
                        <wp:posOffset>-953322</wp:posOffset>
                      </wp:positionV>
                      <wp:extent cx="266700" cy="214033"/>
                      <wp:effectExtent l="38100" t="19050" r="57150" b="90805"/>
                      <wp:wrapNone/>
                      <wp:docPr id="3" name="Forma libre: 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4033"/>
                              </a:xfrm>
                              <a:custGeom>
                                <a:avLst/>
                                <a:gdLst>
                                  <a:gd name="connsiteX0" fmla="*/ 0 w 735106"/>
                                  <a:gd name="connsiteY0" fmla="*/ 394515 h 537950"/>
                                  <a:gd name="connsiteX1" fmla="*/ 89647 w 735106"/>
                                  <a:gd name="connsiteY1" fmla="*/ 448303 h 537950"/>
                                  <a:gd name="connsiteX2" fmla="*/ 125506 w 735106"/>
                                  <a:gd name="connsiteY2" fmla="*/ 502091 h 537950"/>
                                  <a:gd name="connsiteX3" fmla="*/ 179294 w 735106"/>
                                  <a:gd name="connsiteY3" fmla="*/ 537950 h 537950"/>
                                  <a:gd name="connsiteX4" fmla="*/ 215153 w 735106"/>
                                  <a:gd name="connsiteY4" fmla="*/ 466232 h 537950"/>
                                  <a:gd name="connsiteX5" fmla="*/ 304800 w 735106"/>
                                  <a:gd name="connsiteY5" fmla="*/ 358656 h 537950"/>
                                  <a:gd name="connsiteX6" fmla="*/ 609600 w 735106"/>
                                  <a:gd name="connsiteY6" fmla="*/ 89715 h 537950"/>
                                  <a:gd name="connsiteX7" fmla="*/ 663388 w 735106"/>
                                  <a:gd name="connsiteY7" fmla="*/ 53856 h 537950"/>
                                  <a:gd name="connsiteX8" fmla="*/ 735106 w 735106"/>
                                  <a:gd name="connsiteY8" fmla="*/ 68 h 537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35106" h="537950">
                                    <a:moveTo>
                                      <a:pt x="0" y="394515"/>
                                    </a:moveTo>
                                    <a:cubicBezTo>
                                      <a:pt x="29882" y="412444"/>
                                      <a:pt x="63188" y="425624"/>
                                      <a:pt x="89647" y="448303"/>
                                    </a:cubicBezTo>
                                    <a:cubicBezTo>
                                      <a:pt x="106008" y="462326"/>
                                      <a:pt x="110269" y="486854"/>
                                      <a:pt x="125506" y="502091"/>
                                    </a:cubicBezTo>
                                    <a:cubicBezTo>
                                      <a:pt x="140743" y="517328"/>
                                      <a:pt x="161365" y="525997"/>
                                      <a:pt x="179294" y="537950"/>
                                    </a:cubicBezTo>
                                    <a:cubicBezTo>
                                      <a:pt x="191247" y="514044"/>
                                      <a:pt x="199826" y="488128"/>
                                      <a:pt x="215153" y="466232"/>
                                    </a:cubicBezTo>
                                    <a:cubicBezTo>
                                      <a:pt x="241921" y="427992"/>
                                      <a:pt x="272951" y="392780"/>
                                      <a:pt x="304800" y="358656"/>
                                    </a:cubicBezTo>
                                    <a:cubicBezTo>
                                      <a:pt x="448994" y="204162"/>
                                      <a:pt x="452003" y="204331"/>
                                      <a:pt x="609600" y="89715"/>
                                    </a:cubicBezTo>
                                    <a:cubicBezTo>
                                      <a:pt x="627027" y="77041"/>
                                      <a:pt x="646834" y="67651"/>
                                      <a:pt x="663388" y="53856"/>
                                    </a:cubicBezTo>
                                    <a:cubicBezTo>
                                      <a:pt x="733005" y="-4158"/>
                                      <a:pt x="689086" y="68"/>
                                      <a:pt x="735106" y="68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F8FEA9" id="Forma libre: forma 3" o:spid="_x0000_s1026" style="position:absolute;margin-left:85.75pt;margin-top:-75.05pt;width:21pt;height: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106,53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K16gQAABoPAAAOAAAAZHJzL2Uyb0RvYy54bWysV1tv2zYUfh+w/0DocUBr3kRJRpwiS5Fh&#10;QNAGS4Z2j7RMxQIkUaOYOOmv3yEpKXQWQM6wF5n04ceP506efXpqG/SozFDrbpOQjzhBqiv1ru7u&#10;N8mfd1cf8gQNVnY72ehObZJnNSSfzn/+6ezQrxXVe93slEGwSTesD/0m2Vvbr1erodyrVg4fda86&#10;EFbatNLC1NyvdkYeYPe2WVGMxeqgza43ulTDAP9+DsLk3O9fVaq0X6tqUBY1mwTOZv3X+O/WfVfn&#10;Z3J9b2S/r8vxGPI/nKKVdQek81afpZXowdT/2qqtS6MHXdmPpW5XuqrqUnkdQBuCX2lzu5e98rqA&#10;cYZ+NtPw/21bfnm8MajebRKWoE624KIrZ2zU1Fuj1shbHjFnp0M/rGH5bX9jxtkAQ6f0U2Va9wvq&#10;oCdv2+fZturJohL+pEJkGDxQgogSjpnfc/UCLh8G+5vSfiP5eD3Y4JodjLxhd+PxSt11Q23Vd9is&#10;ahvw1i8rhNEBZSwlWIwefb36r3g1K3hKUrRHKcuKdAqC15DvJCLIC8GzRZIYwXnOMFskoREJoWmK&#10;xSJLDEkxxQVZZAHnzrYiWUELvsgSQ4KdFll4xEIJmJgtssQQLgRldJEljVgY5jledv4RJM1FKhZZ&#10;RMQicCFOYIkheZGdEGFZTCIYy/NFg8WQlOUnaAIVePZ9yJFFkhgi8iNbQcbeTzkp91Oalk/dmKcw&#10;QtIVf+zrYa8HVxLipIUCME0hKyHLYUtAuSRfAEN6xWDyLjBkTQym7wJDMsTgqXaddmyI8RjM38UM&#10;oRuD03eBISJjsC+OJ1sbIi0GZ+9ihgiKwXkMDicY48VAi3bNufHN2SYImrNJEDTnrcPIdS+tC7Np&#10;iA6bZKz0aL9JxgrupK1+VHfar7MvbSjU+pH+ZUn5sK3LX9WPGECLPA9Rwgnl3PsJ+P1mgpE86MRp&#10;KuiRzPcGr2+o+ZOuRxRvEUK7wnjc1ZW+sXkFRkIwFUXYNhd5ekQZOoUXhg5wOifHGQ/hnJKMUe+Z&#10;SUsiCBMh4lKaFoX3+Sz0fSNwzn3T+XJZzwLsGcIphdZ/bFlSFDlo7sKF5zk5PlDoIkHou8PJelJO&#10;ChoKBqdZUfh8n1ShGS3SIGQFzfLxChAMH3qK52S+V5zMCe4vipDtFHMijjh5CvfVYHgQMuar13Sg&#10;0GE8p+8cJ1MKmmEaTJtlwOmA86Zc5CwcR2QC9I1lvtt4Qt9FTibMGMM4hMgHTtKj8BF5gfPgSnEk&#10;mBIWfBwEr8IGpi7NfSuY892vebkTdvqqbhpQYeUuouHq6Uf2uVFO6ab7Q1VwlYV2Q3zv8Y8IddkY&#10;9CihwsiyVJ2dmoZf7WAV7DoD2TJwXO+gyj8wZjBdBs8Iz6w7O4PbutPmrQ2a+chVWD9ZIOjtTLDV&#10;u2e4xRsdnjdDX17VZrDXcrA30sANGS6/8EazX+FTNRoqKJRKP0rQXpsfb/3v1sMzA6QJOsD7aJMM&#10;fz9IoxLU/N7BA6QgnMO21k94mlGYmFiyjSXdQ3upwQeQc3A6P3TrbTMNK6Pbb/CUu3CsIJJdCdxw&#10;U7DQDMLk0sIcRPAkKdXFhR/DIwri5bq77cvJ6z1ofvf0TZoeueEmsfAE+aKnt5RcT48LF3TzWueP&#10;Tl88WF3V7uXhgyzYdZzAAwxGRy+8eO5XvTxpz/8BAAD//wMAUEsDBBQABgAIAAAAIQCSadCt4gAA&#10;AA0BAAAPAAAAZHJzL2Rvd25yZXYueG1sTI/NTsMwEITvSLyDtUhcUOs49AdCnAohgYQ4UZCq3jbJ&#10;EgdiO4qdNvD0bE9wnNlPszP5ZrKdONAQWu80qHkCglzl69Y1Gt7fHmc3IEJEV2PnHWn4pgCb4vws&#10;x6z2R/dKh21sBIe4kKEGE2OfSRkqQxbD3Pfk+PbhB4uR5dDIesAjh9tOpkmykhZbxx8M9vRgqPra&#10;jlZDebV++dynIypDz4unn9tpFyuj9eXFdH8HItIU/2A41efqUHCn0o+uDqJjvVZLRjXM1DJRIBhJ&#10;1TVb5clSqwXIIpf/VxS/AAAA//8DAFBLAQItABQABgAIAAAAIQC2gziS/gAAAOEBAAATAAAAAAAA&#10;AAAAAAAAAAAAAABbQ29udGVudF9UeXBlc10ueG1sUEsBAi0AFAAGAAgAAAAhADj9If/WAAAAlAEA&#10;AAsAAAAAAAAAAAAAAAAALwEAAF9yZWxzLy5yZWxzUEsBAi0AFAAGAAgAAAAhAO6tcrXqBAAAGg8A&#10;AA4AAAAAAAAAAAAAAAAALgIAAGRycy9lMm9Eb2MueG1sUEsBAi0AFAAGAAgAAAAhAJJp0K3iAAAA&#10;DQEAAA8AAAAAAAAAAAAAAAAARAcAAGRycy9kb3ducmV2LnhtbFBLBQYAAAAABAAEAPMAAABTCAAA&#10;AAA=&#10;" path="m,394515v29882,17929,63188,31109,89647,53788c106008,462326,110269,486854,125506,502091v15237,15237,35859,23906,53788,35859c191247,514044,199826,488128,215153,466232v26768,-38240,57798,-73452,89647,-107576c448994,204162,452003,204331,609600,89715,627027,77041,646834,67651,663388,53856,733005,-4158,689086,68,735106,68e" filled="f" strokecolor="#4579b8 [3044]">
                      <v:shadow on="t" color="black" opacity="22937f" origin=",.5" offset="0,.63889mm"/>
                      <v:path arrowok="t" o:connecttype="custom" o:connectlocs="0,156965;32524,178365;45534,199766;65049,214033;78059,185499;110583,142698;221166,35695;240680,21428;266700,27" o:connectangles="0,0,0,0,0,0,0,0,0"/>
                    </v:shape>
                  </w:pict>
                </mc:Fallback>
              </mc:AlternateContent>
            </w:r>
          </w:p>
        </w:tc>
        <w:tc>
          <w:tcPr>
            <w:tcW w:w="4359" w:type="dxa"/>
          </w:tcPr>
          <w:p w14:paraId="061D4F7C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E51" w:rsidRPr="00BE5068" w14:paraId="7C50BEB8" w14:textId="77777777" w:rsidTr="002159C0">
        <w:trPr>
          <w:trHeight w:val="1015"/>
        </w:trPr>
        <w:tc>
          <w:tcPr>
            <w:tcW w:w="4359" w:type="dxa"/>
          </w:tcPr>
          <w:p w14:paraId="4C01A228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97E16" w14:textId="1010EBBD" w:rsidR="00232C29" w:rsidRPr="00BE5068" w:rsidRDefault="00232C29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Me gusta que alguien me ayude con mis tareas</w:t>
            </w:r>
          </w:p>
        </w:tc>
        <w:tc>
          <w:tcPr>
            <w:tcW w:w="4359" w:type="dxa"/>
          </w:tcPr>
          <w:p w14:paraId="3286C851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7BF9959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E51" w:rsidRPr="00BE5068" w14:paraId="06F0F445" w14:textId="77777777" w:rsidTr="002159C0">
        <w:trPr>
          <w:trHeight w:val="530"/>
        </w:trPr>
        <w:tc>
          <w:tcPr>
            <w:tcW w:w="4359" w:type="dxa"/>
          </w:tcPr>
          <w:p w14:paraId="40B1A58F" w14:textId="0D4A4ADD" w:rsidR="00E35E51" w:rsidRPr="00BE5068" w:rsidRDefault="00221F78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Me gusta participar en clase</w:t>
            </w:r>
          </w:p>
        </w:tc>
        <w:tc>
          <w:tcPr>
            <w:tcW w:w="4359" w:type="dxa"/>
          </w:tcPr>
          <w:p w14:paraId="7A293D95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1B2C66C8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E51" w:rsidRPr="00BE5068" w14:paraId="23AE0B94" w14:textId="77777777" w:rsidTr="002159C0">
        <w:trPr>
          <w:trHeight w:val="1015"/>
        </w:trPr>
        <w:tc>
          <w:tcPr>
            <w:tcW w:w="4359" w:type="dxa"/>
          </w:tcPr>
          <w:p w14:paraId="2902211F" w14:textId="2FDE9C8C" w:rsidR="00E35E51" w:rsidRPr="00BE5068" w:rsidRDefault="00221F78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Me gusta platicarle cosas a mis compañeros</w:t>
            </w:r>
          </w:p>
        </w:tc>
        <w:tc>
          <w:tcPr>
            <w:tcW w:w="4359" w:type="dxa"/>
          </w:tcPr>
          <w:p w14:paraId="51BD6B9E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AD65F91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E51" w:rsidRPr="00BE5068" w14:paraId="4B7EDED5" w14:textId="77777777" w:rsidTr="002159C0">
        <w:trPr>
          <w:trHeight w:val="530"/>
        </w:trPr>
        <w:tc>
          <w:tcPr>
            <w:tcW w:w="4359" w:type="dxa"/>
          </w:tcPr>
          <w:p w14:paraId="64D79D02" w14:textId="6BFBC3B5" w:rsidR="00E35E51" w:rsidRPr="00BE5068" w:rsidRDefault="00221F78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Me gusta que escuchen mis ideas</w:t>
            </w:r>
          </w:p>
        </w:tc>
        <w:tc>
          <w:tcPr>
            <w:tcW w:w="4359" w:type="dxa"/>
          </w:tcPr>
          <w:p w14:paraId="3EAF3A6E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3616C98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E51" w:rsidRPr="00BE5068" w14:paraId="424506FB" w14:textId="77777777" w:rsidTr="002159C0">
        <w:trPr>
          <w:trHeight w:val="486"/>
        </w:trPr>
        <w:tc>
          <w:tcPr>
            <w:tcW w:w="4359" w:type="dxa"/>
          </w:tcPr>
          <w:p w14:paraId="29E337BF" w14:textId="33396D24" w:rsidR="00E35E51" w:rsidRPr="00BE5068" w:rsidRDefault="00221F78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Me agrada escuchar a mis compañeros</w:t>
            </w:r>
          </w:p>
        </w:tc>
        <w:tc>
          <w:tcPr>
            <w:tcW w:w="4359" w:type="dxa"/>
          </w:tcPr>
          <w:p w14:paraId="0CDE6AB7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BB0972B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E51" w:rsidRPr="00BE5068" w14:paraId="72FB8BD4" w14:textId="77777777" w:rsidTr="002159C0">
        <w:trPr>
          <w:trHeight w:val="530"/>
        </w:trPr>
        <w:tc>
          <w:tcPr>
            <w:tcW w:w="4359" w:type="dxa"/>
          </w:tcPr>
          <w:p w14:paraId="749107FC" w14:textId="4E5C81AC" w:rsidR="00E35E51" w:rsidRPr="00BE5068" w:rsidRDefault="00221F78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68">
              <w:rPr>
                <w:rFonts w:ascii="Times New Roman" w:eastAsia="Times New Roman" w:hAnsi="Times New Roman" w:cs="Times New Roman"/>
                <w:sz w:val="24"/>
                <w:szCs w:val="24"/>
              </w:rPr>
              <w:t>Me gusta trabajar en equipo para realizar una actividad</w:t>
            </w:r>
          </w:p>
        </w:tc>
        <w:tc>
          <w:tcPr>
            <w:tcW w:w="4359" w:type="dxa"/>
          </w:tcPr>
          <w:p w14:paraId="7AEC41B5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4A1C400" w14:textId="77777777" w:rsidR="00E35E51" w:rsidRPr="00BE5068" w:rsidRDefault="00E35E51" w:rsidP="009C2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A96FF" w14:textId="469F8009" w:rsidR="002148BB" w:rsidRPr="00BE5068" w:rsidRDefault="002148BB" w:rsidP="009C2D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FFA5FE" w14:textId="3D90017A" w:rsidR="00686F1B" w:rsidRDefault="00686F1B" w:rsidP="009C2D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957711" w14:textId="06B2EA00" w:rsidR="00686F1B" w:rsidRDefault="002A7B50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ANEXO </w:t>
      </w:r>
      <w:r w:rsidR="00221F7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8C7A705" w14:textId="31B4BB1C" w:rsidR="00221F78" w:rsidRDefault="000A5E0F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 w:rsidRPr="000A5E0F">
        <w:rPr>
          <w:noProof/>
          <w:lang w:val="es-MX"/>
        </w:rPr>
        <w:drawing>
          <wp:anchor distT="0" distB="0" distL="114300" distR="114300" simplePos="0" relativeHeight="251665408" behindDoc="1" locked="0" layoutInCell="1" allowOverlap="1" wp14:anchorId="1E304E2D" wp14:editId="6EDD57B6">
            <wp:simplePos x="0" y="0"/>
            <wp:positionH relativeFrom="column">
              <wp:posOffset>7220213</wp:posOffset>
            </wp:positionH>
            <wp:positionV relativeFrom="paragraph">
              <wp:posOffset>55180</wp:posOffset>
            </wp:positionV>
            <wp:extent cx="788035" cy="803910"/>
            <wp:effectExtent l="0" t="0" r="0" b="0"/>
            <wp:wrapTight wrapText="bothSides">
              <wp:wrapPolygon edited="0">
                <wp:start x="0" y="0"/>
                <wp:lineTo x="0" y="20986"/>
                <wp:lineTo x="20886" y="20986"/>
                <wp:lineTo x="2088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E0F">
        <w:rPr>
          <w:noProof/>
          <w:lang w:val="es-MX"/>
        </w:rPr>
        <w:drawing>
          <wp:anchor distT="0" distB="0" distL="114300" distR="114300" simplePos="0" relativeHeight="251664384" behindDoc="1" locked="0" layoutInCell="1" allowOverlap="1" wp14:anchorId="6D08248E" wp14:editId="7EB54C73">
            <wp:simplePos x="0" y="0"/>
            <wp:positionH relativeFrom="column">
              <wp:posOffset>5328526</wp:posOffset>
            </wp:positionH>
            <wp:positionV relativeFrom="paragraph">
              <wp:posOffset>89470</wp:posOffset>
            </wp:positionV>
            <wp:extent cx="709295" cy="734060"/>
            <wp:effectExtent l="0" t="0" r="0" b="8890"/>
            <wp:wrapTight wrapText="bothSides">
              <wp:wrapPolygon edited="0">
                <wp:start x="0" y="0"/>
                <wp:lineTo x="0" y="21301"/>
                <wp:lineTo x="20885" y="21301"/>
                <wp:lineTo x="2088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E0F">
        <w:rPr>
          <w:noProof/>
          <w:lang w:val="es-MX"/>
        </w:rPr>
        <w:drawing>
          <wp:anchor distT="0" distB="0" distL="114300" distR="114300" simplePos="0" relativeHeight="251663360" behindDoc="1" locked="0" layoutInCell="1" allowOverlap="1" wp14:anchorId="6EA63DC7" wp14:editId="7C540F83">
            <wp:simplePos x="0" y="0"/>
            <wp:positionH relativeFrom="column">
              <wp:posOffset>3594144</wp:posOffset>
            </wp:positionH>
            <wp:positionV relativeFrom="paragraph">
              <wp:posOffset>55180</wp:posOffset>
            </wp:positionV>
            <wp:extent cx="779145" cy="690245"/>
            <wp:effectExtent l="0" t="0" r="1905" b="0"/>
            <wp:wrapTight wrapText="bothSides">
              <wp:wrapPolygon edited="0">
                <wp:start x="0" y="0"/>
                <wp:lineTo x="0" y="20865"/>
                <wp:lineTo x="21125" y="20865"/>
                <wp:lineTo x="2112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F78" w:rsidRPr="00221F78">
        <w:rPr>
          <w:noProof/>
          <w:lang w:val="es-MX"/>
        </w:rPr>
        <w:drawing>
          <wp:anchor distT="0" distB="0" distL="114300" distR="114300" simplePos="0" relativeHeight="251662336" behindDoc="1" locked="0" layoutInCell="1" allowOverlap="1" wp14:anchorId="6993C18C" wp14:editId="4A00C06E">
            <wp:simplePos x="0" y="0"/>
            <wp:positionH relativeFrom="column">
              <wp:posOffset>630205</wp:posOffset>
            </wp:positionH>
            <wp:positionV relativeFrom="paragraph">
              <wp:posOffset>54610</wp:posOffset>
            </wp:positionV>
            <wp:extent cx="730885" cy="768350"/>
            <wp:effectExtent l="0" t="0" r="0" b="0"/>
            <wp:wrapTight wrapText="bothSides">
              <wp:wrapPolygon edited="0">
                <wp:start x="0" y="0"/>
                <wp:lineTo x="0" y="20886"/>
                <wp:lineTo x="20831" y="20886"/>
                <wp:lineTo x="2083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F6316" w14:textId="27AD502B" w:rsidR="00221F78" w:rsidRDefault="00221F78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Sofia            tiene 3 hermanos</w:t>
      </w:r>
      <w:r w:rsidR="000A5E0F">
        <w:rPr>
          <w:rFonts w:ascii="Times New Roman" w:eastAsia="Times New Roman" w:hAnsi="Times New Roman" w:cs="Times New Roman"/>
          <w:sz w:val="28"/>
          <w:szCs w:val="28"/>
        </w:rPr>
        <w:t>: Adriana                          Samuel                         y Mariana</w:t>
      </w:r>
    </w:p>
    <w:p w14:paraId="140CFF64" w14:textId="51AE4F56" w:rsidR="000A5E0F" w:rsidRDefault="000A5E0F" w:rsidP="009C2D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870436" w14:textId="5EBB5463" w:rsidR="000A5E0F" w:rsidRDefault="000A5E0F" w:rsidP="009C2D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EB6357" w14:textId="7C494E78" w:rsidR="000A5E0F" w:rsidRDefault="000A5E0F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Entre los 4 tienen que realizar las tareas de  la casa y quieren saber si tu puedes ayudarles. ¡VAMOS! SOMOS UN EQUIPO</w:t>
      </w:r>
    </w:p>
    <w:p w14:paraId="6B9ECE8B" w14:textId="3A660E59" w:rsidR="000A5E0F" w:rsidRDefault="000A5E0F" w:rsidP="009C2D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0650EF" w14:textId="62C9FB60" w:rsidR="000A5E0F" w:rsidRDefault="000A5E0F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.¿Comó repartirías las tareas?</w:t>
      </w:r>
    </w:p>
    <w:p w14:paraId="4841D30A" w14:textId="31D8B290" w:rsidR="000A5E0F" w:rsidRDefault="00BE5068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 w:rsidRPr="00BE5068">
        <w:rPr>
          <w:noProof/>
          <w:lang w:val="es-MX"/>
        </w:rPr>
        <w:lastRenderedPageBreak/>
        <w:drawing>
          <wp:anchor distT="0" distB="0" distL="114300" distR="114300" simplePos="0" relativeHeight="251670528" behindDoc="1" locked="0" layoutInCell="1" allowOverlap="1" wp14:anchorId="687DD958" wp14:editId="0008FB40">
            <wp:simplePos x="0" y="0"/>
            <wp:positionH relativeFrom="column">
              <wp:posOffset>5050790</wp:posOffset>
            </wp:positionH>
            <wp:positionV relativeFrom="paragraph">
              <wp:posOffset>17182</wp:posOffset>
            </wp:positionV>
            <wp:extent cx="740936" cy="699247"/>
            <wp:effectExtent l="0" t="0" r="2540" b="571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36" cy="69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0F"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drawing>
          <wp:inline distT="0" distB="0" distL="0" distR="0" wp14:anchorId="6BBAAC8B" wp14:editId="737A2F81">
            <wp:extent cx="731520" cy="768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5068">
        <w:rPr>
          <w:noProof/>
        </w:rPr>
        <w:t xml:space="preserve"> </w:t>
      </w:r>
    </w:p>
    <w:p w14:paraId="52938D08" w14:textId="19B323A0" w:rsidR="000A5E0F" w:rsidRDefault="00BE5068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 w:rsidRPr="00BE5068">
        <w:rPr>
          <w:noProof/>
          <w:lang w:val="es-MX"/>
        </w:rPr>
        <w:drawing>
          <wp:anchor distT="0" distB="0" distL="114300" distR="114300" simplePos="0" relativeHeight="251671552" behindDoc="1" locked="0" layoutInCell="1" allowOverlap="1" wp14:anchorId="3383A1FD" wp14:editId="742C5EEB">
            <wp:simplePos x="0" y="0"/>
            <wp:positionH relativeFrom="column">
              <wp:posOffset>5163671</wp:posOffset>
            </wp:positionH>
            <wp:positionV relativeFrom="paragraph">
              <wp:posOffset>43068</wp:posOffset>
            </wp:positionV>
            <wp:extent cx="753035" cy="75303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2" cy="75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0F"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drawing>
          <wp:anchor distT="0" distB="0" distL="114300" distR="114300" simplePos="0" relativeHeight="251666432" behindDoc="1" locked="0" layoutInCell="1" allowOverlap="1" wp14:anchorId="135888CF" wp14:editId="619683D0">
            <wp:simplePos x="0" y="0"/>
            <wp:positionH relativeFrom="margin">
              <wp:align>left</wp:align>
            </wp:positionH>
            <wp:positionV relativeFrom="paragraph">
              <wp:posOffset>22972</wp:posOffset>
            </wp:positionV>
            <wp:extent cx="774065" cy="688975"/>
            <wp:effectExtent l="0" t="0" r="6985" b="0"/>
            <wp:wrapTight wrapText="bothSides">
              <wp:wrapPolygon edited="0">
                <wp:start x="0" y="0"/>
                <wp:lineTo x="0" y="20903"/>
                <wp:lineTo x="21263" y="20903"/>
                <wp:lineTo x="21263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ECC04D" w14:textId="3538CABE" w:rsidR="000A5E0F" w:rsidRDefault="000A5E0F" w:rsidP="009C2D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35E31A" w14:textId="1EE4814A" w:rsidR="00396309" w:rsidRDefault="00BE5068" w:rsidP="009C2DA2">
      <w:pPr>
        <w:rPr>
          <w:rFonts w:ascii="Times New Roman" w:eastAsia="Times New Roman" w:hAnsi="Times New Roman" w:cs="Times New Roman"/>
          <w:sz w:val="28"/>
          <w:szCs w:val="28"/>
        </w:rPr>
      </w:pPr>
      <w:r w:rsidRPr="000A5E0F">
        <w:rPr>
          <w:noProof/>
          <w:lang w:val="es-MX"/>
        </w:rPr>
        <w:drawing>
          <wp:anchor distT="0" distB="0" distL="114300" distR="114300" simplePos="0" relativeHeight="251669504" behindDoc="1" locked="0" layoutInCell="1" allowOverlap="1" wp14:anchorId="49A8A408" wp14:editId="48C03F56">
            <wp:simplePos x="0" y="0"/>
            <wp:positionH relativeFrom="column">
              <wp:posOffset>89386</wp:posOffset>
            </wp:positionH>
            <wp:positionV relativeFrom="paragraph">
              <wp:posOffset>1558514</wp:posOffset>
            </wp:positionV>
            <wp:extent cx="770965" cy="77096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65" cy="7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5068">
        <w:rPr>
          <w:noProof/>
          <w:lang w:val="es-MX"/>
        </w:rPr>
        <w:drawing>
          <wp:anchor distT="0" distB="0" distL="114300" distR="114300" simplePos="0" relativeHeight="251674624" behindDoc="1" locked="0" layoutInCell="1" allowOverlap="1" wp14:anchorId="79FB1E3E" wp14:editId="3865AA3D">
            <wp:simplePos x="0" y="0"/>
            <wp:positionH relativeFrom="margin">
              <wp:posOffset>5254737</wp:posOffset>
            </wp:positionH>
            <wp:positionV relativeFrom="paragraph">
              <wp:posOffset>1742512</wp:posOffset>
            </wp:positionV>
            <wp:extent cx="745784" cy="560854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84" cy="56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068">
        <w:rPr>
          <w:noProof/>
          <w:lang w:val="es-MX"/>
        </w:rPr>
        <w:drawing>
          <wp:anchor distT="0" distB="0" distL="114300" distR="114300" simplePos="0" relativeHeight="251673600" behindDoc="1" locked="0" layoutInCell="1" allowOverlap="1" wp14:anchorId="519C86EA" wp14:editId="362E95C1">
            <wp:simplePos x="0" y="0"/>
            <wp:positionH relativeFrom="column">
              <wp:posOffset>5252720</wp:posOffset>
            </wp:positionH>
            <wp:positionV relativeFrom="paragraph">
              <wp:posOffset>1114948</wp:posOffset>
            </wp:positionV>
            <wp:extent cx="686361" cy="686361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61" cy="68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068">
        <w:rPr>
          <w:noProof/>
          <w:lang w:val="es-MX"/>
        </w:rPr>
        <w:drawing>
          <wp:anchor distT="0" distB="0" distL="114300" distR="114300" simplePos="0" relativeHeight="251672576" behindDoc="1" locked="0" layoutInCell="1" allowOverlap="1" wp14:anchorId="4A252B0D" wp14:editId="1BAD75BF">
            <wp:simplePos x="0" y="0"/>
            <wp:positionH relativeFrom="column">
              <wp:posOffset>5124487</wp:posOffset>
            </wp:positionH>
            <wp:positionV relativeFrom="paragraph">
              <wp:posOffset>349357</wp:posOffset>
            </wp:positionV>
            <wp:extent cx="751514" cy="714487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14" cy="714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0F"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drawing>
          <wp:anchor distT="0" distB="0" distL="114300" distR="114300" simplePos="0" relativeHeight="251668480" behindDoc="1" locked="0" layoutInCell="1" allowOverlap="1" wp14:anchorId="585775B0" wp14:editId="4302E81F">
            <wp:simplePos x="0" y="0"/>
            <wp:positionH relativeFrom="column">
              <wp:posOffset>53340</wp:posOffset>
            </wp:positionH>
            <wp:positionV relativeFrom="paragraph">
              <wp:posOffset>859155</wp:posOffset>
            </wp:positionV>
            <wp:extent cx="792480" cy="798830"/>
            <wp:effectExtent l="0" t="0" r="7620" b="1270"/>
            <wp:wrapThrough wrapText="bothSides">
              <wp:wrapPolygon edited="0">
                <wp:start x="0" y="0"/>
                <wp:lineTo x="0" y="21119"/>
                <wp:lineTo x="21288" y="21119"/>
                <wp:lineTo x="21288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5E0F"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drawing>
          <wp:anchor distT="0" distB="0" distL="114300" distR="114300" simplePos="0" relativeHeight="251667456" behindDoc="1" locked="0" layoutInCell="1" allowOverlap="1" wp14:anchorId="3C619E12" wp14:editId="39D96B5E">
            <wp:simplePos x="0" y="0"/>
            <wp:positionH relativeFrom="column">
              <wp:posOffset>89311</wp:posOffset>
            </wp:positionH>
            <wp:positionV relativeFrom="paragraph">
              <wp:posOffset>323364</wp:posOffset>
            </wp:positionV>
            <wp:extent cx="70739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0941" y="21191"/>
                <wp:lineTo x="20941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96309" w:rsidSect="007C3534">
      <w:pgSz w:w="16834" w:h="11909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 de Windows" w:date="2021-06-08T11:40:00Z" w:initials="UdW">
    <w:p w14:paraId="1EFFC22B" w14:textId="2C798CFE" w:rsidR="00BC0D56" w:rsidRDefault="00BC0D56">
      <w:pPr>
        <w:pStyle w:val="Textocomentario"/>
      </w:pPr>
      <w:r>
        <w:rPr>
          <w:rStyle w:val="Refdecomentario"/>
        </w:rPr>
        <w:annotationRef/>
      </w:r>
      <w:r>
        <w:t>Aquí no veo que los niños tengan que dialogar para solucionar algo</w:t>
      </w:r>
    </w:p>
  </w:comment>
  <w:comment w:id="2" w:author="Usuario de Windows" w:date="2021-06-08T11:40:00Z" w:initials="UdW">
    <w:p w14:paraId="4E22AB10" w14:textId="06374E58" w:rsidR="00BC0D56" w:rsidRDefault="00BC0D56">
      <w:pPr>
        <w:pStyle w:val="Textocomentario"/>
      </w:pPr>
      <w:r>
        <w:rPr>
          <w:rStyle w:val="Refdecomentario"/>
        </w:rPr>
        <w:annotationRef/>
      </w:r>
      <w:r>
        <w:t>Redacta bien para que se entienda y van a repartirse las actividades, si van a negociar cual cada quien, para que haya dialogo. De lo contrario no se moviliza el AE</w:t>
      </w:r>
    </w:p>
  </w:comment>
  <w:comment w:id="3" w:author="Usuario de Windows" w:date="2021-06-08T11:42:00Z" w:initials="UdW">
    <w:p w14:paraId="34889CF8" w14:textId="58009227" w:rsidR="00BC0D56" w:rsidRDefault="00BC0D56">
      <w:pPr>
        <w:pStyle w:val="Textocomentario"/>
      </w:pPr>
      <w:r>
        <w:rPr>
          <w:rStyle w:val="Refdecomentario"/>
        </w:rPr>
        <w:annotationRef/>
      </w:r>
      <w:r>
        <w:t>Esto es algo que puedes preguntar en cualquier actividad independientemente deñ AE que trabajes y que de hecho no necesitas preguntar, se infiere con el interés del niño</w:t>
      </w:r>
    </w:p>
  </w:comment>
  <w:comment w:id="4" w:author="Usuario de Windows" w:date="2021-06-08T11:43:00Z" w:initials="UdW">
    <w:p w14:paraId="28F3B45E" w14:textId="3AC958D5" w:rsidR="00BC0D56" w:rsidRDefault="00BC0D56">
      <w:pPr>
        <w:pStyle w:val="Textocomentario"/>
      </w:pPr>
      <w:r>
        <w:rPr>
          <w:rStyle w:val="Refdecomentario"/>
        </w:rPr>
        <w:annotationRef/>
      </w:r>
      <w:r>
        <w:t>Esto hay que valorarlo, porque no moviliza el AE. Tienes que darle el enfoque o cambiar la manera de abrir la SD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FFC22B" w15:done="0"/>
  <w15:commentEx w15:paraId="4E22AB10" w15:done="0"/>
  <w15:commentEx w15:paraId="34889CF8" w15:done="0"/>
  <w15:commentEx w15:paraId="28F3B45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0C0CE" w14:textId="77777777" w:rsidR="00C02ED6" w:rsidRDefault="00C02ED6" w:rsidP="00D05B8A">
      <w:pPr>
        <w:spacing w:line="240" w:lineRule="auto"/>
      </w:pPr>
      <w:r>
        <w:separator/>
      </w:r>
    </w:p>
  </w:endnote>
  <w:endnote w:type="continuationSeparator" w:id="0">
    <w:p w14:paraId="7136A65A" w14:textId="77777777" w:rsidR="00C02ED6" w:rsidRDefault="00C02ED6" w:rsidP="00D05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A6453" w14:textId="77777777" w:rsidR="00C02ED6" w:rsidRDefault="00C02ED6" w:rsidP="00D05B8A">
      <w:pPr>
        <w:spacing w:line="240" w:lineRule="auto"/>
      </w:pPr>
      <w:r>
        <w:separator/>
      </w:r>
    </w:p>
  </w:footnote>
  <w:footnote w:type="continuationSeparator" w:id="0">
    <w:p w14:paraId="53F2ACD0" w14:textId="77777777" w:rsidR="00C02ED6" w:rsidRDefault="00C02ED6" w:rsidP="00D05B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B8C"/>
    <w:multiLevelType w:val="hybridMultilevel"/>
    <w:tmpl w:val="B712A78A"/>
    <w:lvl w:ilvl="0" w:tplc="957081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069"/>
    <w:multiLevelType w:val="multilevel"/>
    <w:tmpl w:val="115AF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FE2688"/>
    <w:multiLevelType w:val="hybridMultilevel"/>
    <w:tmpl w:val="C1B82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1D23"/>
    <w:multiLevelType w:val="multilevel"/>
    <w:tmpl w:val="DDCEE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C7B573C"/>
    <w:multiLevelType w:val="hybridMultilevel"/>
    <w:tmpl w:val="16484E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9F"/>
    <w:rsid w:val="00051D96"/>
    <w:rsid w:val="00055F65"/>
    <w:rsid w:val="0007441B"/>
    <w:rsid w:val="0009431D"/>
    <w:rsid w:val="000A5E0F"/>
    <w:rsid w:val="000B677E"/>
    <w:rsid w:val="000F0733"/>
    <w:rsid w:val="00123126"/>
    <w:rsid w:val="00132CA8"/>
    <w:rsid w:val="001523F0"/>
    <w:rsid w:val="00176959"/>
    <w:rsid w:val="001D2484"/>
    <w:rsid w:val="001E1506"/>
    <w:rsid w:val="002116DA"/>
    <w:rsid w:val="002148BB"/>
    <w:rsid w:val="002159C0"/>
    <w:rsid w:val="00221F78"/>
    <w:rsid w:val="002248F9"/>
    <w:rsid w:val="00232C29"/>
    <w:rsid w:val="0024691A"/>
    <w:rsid w:val="00271782"/>
    <w:rsid w:val="002A7B50"/>
    <w:rsid w:val="002F5CCF"/>
    <w:rsid w:val="00315485"/>
    <w:rsid w:val="00347030"/>
    <w:rsid w:val="0035068B"/>
    <w:rsid w:val="00353DA1"/>
    <w:rsid w:val="00363C5D"/>
    <w:rsid w:val="00391279"/>
    <w:rsid w:val="00396309"/>
    <w:rsid w:val="003B21D7"/>
    <w:rsid w:val="00403EB1"/>
    <w:rsid w:val="0041711E"/>
    <w:rsid w:val="00423DD8"/>
    <w:rsid w:val="00472A3B"/>
    <w:rsid w:val="004D10EF"/>
    <w:rsid w:val="004E6473"/>
    <w:rsid w:val="00510EC2"/>
    <w:rsid w:val="00520447"/>
    <w:rsid w:val="00540348"/>
    <w:rsid w:val="00584EB6"/>
    <w:rsid w:val="00591E17"/>
    <w:rsid w:val="005C44AA"/>
    <w:rsid w:val="005D4431"/>
    <w:rsid w:val="006042F3"/>
    <w:rsid w:val="00626F7F"/>
    <w:rsid w:val="006361B1"/>
    <w:rsid w:val="00661097"/>
    <w:rsid w:val="00686F1B"/>
    <w:rsid w:val="006A179F"/>
    <w:rsid w:val="006B0C75"/>
    <w:rsid w:val="00713084"/>
    <w:rsid w:val="00720772"/>
    <w:rsid w:val="00791739"/>
    <w:rsid w:val="007C3534"/>
    <w:rsid w:val="007F3608"/>
    <w:rsid w:val="008142D0"/>
    <w:rsid w:val="008360FD"/>
    <w:rsid w:val="00853FB4"/>
    <w:rsid w:val="00880F17"/>
    <w:rsid w:val="00881167"/>
    <w:rsid w:val="00884F30"/>
    <w:rsid w:val="008C0E34"/>
    <w:rsid w:val="00937E73"/>
    <w:rsid w:val="009C2DA2"/>
    <w:rsid w:val="009C5B17"/>
    <w:rsid w:val="009F3391"/>
    <w:rsid w:val="00A7395B"/>
    <w:rsid w:val="00A841CE"/>
    <w:rsid w:val="00B45961"/>
    <w:rsid w:val="00B52125"/>
    <w:rsid w:val="00B64EDA"/>
    <w:rsid w:val="00BC0D56"/>
    <w:rsid w:val="00BD6A41"/>
    <w:rsid w:val="00BE3BEC"/>
    <w:rsid w:val="00BE5068"/>
    <w:rsid w:val="00BF7E4C"/>
    <w:rsid w:val="00C02ED6"/>
    <w:rsid w:val="00C52580"/>
    <w:rsid w:val="00C60C2D"/>
    <w:rsid w:val="00C66249"/>
    <w:rsid w:val="00C845CE"/>
    <w:rsid w:val="00CA0001"/>
    <w:rsid w:val="00CF4BF6"/>
    <w:rsid w:val="00D02A72"/>
    <w:rsid w:val="00D04AB3"/>
    <w:rsid w:val="00D05B8A"/>
    <w:rsid w:val="00D065A8"/>
    <w:rsid w:val="00D13137"/>
    <w:rsid w:val="00D22881"/>
    <w:rsid w:val="00DB04FA"/>
    <w:rsid w:val="00DB2B3D"/>
    <w:rsid w:val="00DD7F31"/>
    <w:rsid w:val="00E0062B"/>
    <w:rsid w:val="00E06D24"/>
    <w:rsid w:val="00E35E51"/>
    <w:rsid w:val="00E37082"/>
    <w:rsid w:val="00E724EA"/>
    <w:rsid w:val="00F25862"/>
    <w:rsid w:val="00F52E0B"/>
    <w:rsid w:val="00F5424B"/>
    <w:rsid w:val="00F83301"/>
    <w:rsid w:val="00F83678"/>
    <w:rsid w:val="00FC37D6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4C89"/>
  <w15:docId w15:val="{E60B8F81-0B6A-4A45-AD1E-8839AED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05B8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B8A"/>
  </w:style>
  <w:style w:type="paragraph" w:styleId="Piedepgina">
    <w:name w:val="footer"/>
    <w:basedOn w:val="Normal"/>
    <w:link w:val="PiedepginaCar"/>
    <w:uiPriority w:val="99"/>
    <w:unhideWhenUsed/>
    <w:rsid w:val="00D05B8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B8A"/>
  </w:style>
  <w:style w:type="paragraph" w:styleId="Prrafodelista">
    <w:name w:val="List Paragraph"/>
    <w:basedOn w:val="Normal"/>
    <w:uiPriority w:val="34"/>
    <w:qFormat/>
    <w:rsid w:val="002F5C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0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paragraph" w:customStyle="1" w:styleId="s14">
    <w:name w:val="s14"/>
    <w:basedOn w:val="Normal"/>
    <w:rsid w:val="00E370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s12">
    <w:name w:val="s12"/>
    <w:basedOn w:val="Fuentedeprrafopredeter"/>
    <w:rsid w:val="00E37082"/>
  </w:style>
  <w:style w:type="paragraph" w:customStyle="1" w:styleId="s16">
    <w:name w:val="s16"/>
    <w:basedOn w:val="Normal"/>
    <w:rsid w:val="00E370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paragraph" w:customStyle="1" w:styleId="s19">
    <w:name w:val="s19"/>
    <w:basedOn w:val="Normal"/>
    <w:rsid w:val="00E370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s7">
    <w:name w:val="s7"/>
    <w:basedOn w:val="Fuentedeprrafopredeter"/>
    <w:rsid w:val="00E37082"/>
  </w:style>
  <w:style w:type="paragraph" w:customStyle="1" w:styleId="s20">
    <w:name w:val="s20"/>
    <w:basedOn w:val="Normal"/>
    <w:rsid w:val="00E370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apple-converted-space">
    <w:name w:val="apple-converted-space"/>
    <w:basedOn w:val="Fuentedeprrafopredeter"/>
    <w:rsid w:val="00E37082"/>
  </w:style>
  <w:style w:type="table" w:styleId="Tablaconcuadrcula">
    <w:name w:val="Table Grid"/>
    <w:basedOn w:val="Tablanormal"/>
    <w:uiPriority w:val="39"/>
    <w:rsid w:val="00E06D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0D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0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0D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0D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0D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D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microsoft.com/office/2011/relationships/commentsExtended" Target="commentsExtended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4960-F753-4262-9B04-27E05AE6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Usuario de Windows</cp:lastModifiedBy>
  <cp:revision>2</cp:revision>
  <dcterms:created xsi:type="dcterms:W3CDTF">2021-06-08T16:46:00Z</dcterms:created>
  <dcterms:modified xsi:type="dcterms:W3CDTF">2021-06-08T16:46:00Z</dcterms:modified>
</cp:coreProperties>
</file>