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4112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21CB9B6C" w14:textId="77777777" w:rsidR="00580709" w:rsidRPr="000F5221" w:rsidRDefault="00580709" w:rsidP="00580709">
      <w:pPr>
        <w:rPr>
          <w:rFonts w:ascii="Arial" w:hAnsi="Arial" w:cs="Arial"/>
          <w:sz w:val="24"/>
          <w:szCs w:val="24"/>
        </w:rPr>
      </w:pPr>
      <w:r w:rsidRPr="008A07EC">
        <w:rPr>
          <w:rFonts w:ascii="Arial" w:hAnsi="Arial" w:cs="Arial"/>
          <w:b/>
          <w:bCs/>
          <w:sz w:val="24"/>
          <w:szCs w:val="24"/>
        </w:rPr>
        <w:t>Nombre del 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Marian Leonor cepeda Leos </w:t>
      </w:r>
    </w:p>
    <w:p w14:paraId="1B1634A3" w14:textId="77777777" w:rsidR="00580709" w:rsidRPr="000F5221" w:rsidRDefault="00580709" w:rsidP="00580709">
      <w:pPr>
        <w:rPr>
          <w:rFonts w:ascii="Arial" w:hAnsi="Arial" w:cs="Arial"/>
          <w:sz w:val="24"/>
          <w:szCs w:val="24"/>
        </w:rPr>
      </w:pPr>
      <w:r w:rsidRPr="008A07EC">
        <w:rPr>
          <w:rFonts w:ascii="Arial" w:hAnsi="Arial" w:cs="Arial"/>
          <w:b/>
          <w:bCs/>
          <w:sz w:val="24"/>
          <w:szCs w:val="24"/>
        </w:rPr>
        <w:t>Grado:</w:t>
      </w:r>
      <w:r w:rsidRPr="000F5221">
        <w:rPr>
          <w:rFonts w:ascii="Arial" w:hAnsi="Arial" w:cs="Arial"/>
          <w:sz w:val="24"/>
          <w:szCs w:val="24"/>
        </w:rPr>
        <w:t xml:space="preserve"> ___</w:t>
      </w:r>
      <w:r>
        <w:rPr>
          <w:rFonts w:ascii="Arial" w:hAnsi="Arial" w:cs="Arial"/>
          <w:sz w:val="24"/>
          <w:szCs w:val="24"/>
        </w:rPr>
        <w:t>2°</w:t>
      </w:r>
      <w:r w:rsidRPr="000F5221">
        <w:rPr>
          <w:rFonts w:ascii="Arial" w:hAnsi="Arial" w:cs="Arial"/>
          <w:sz w:val="24"/>
          <w:szCs w:val="24"/>
        </w:rPr>
        <w:t xml:space="preserve">____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8A07EC">
        <w:rPr>
          <w:rFonts w:ascii="Arial" w:hAnsi="Arial" w:cs="Arial"/>
          <w:b/>
          <w:bCs/>
          <w:sz w:val="24"/>
          <w:szCs w:val="24"/>
        </w:rPr>
        <w:t>Sección:</w:t>
      </w:r>
      <w:r w:rsidRPr="000F5221">
        <w:rPr>
          <w:rFonts w:ascii="Arial" w:hAnsi="Arial" w:cs="Arial"/>
          <w:sz w:val="24"/>
          <w:szCs w:val="24"/>
        </w:rPr>
        <w:t xml:space="preserve"> ___</w:t>
      </w:r>
      <w:r>
        <w:rPr>
          <w:rFonts w:ascii="Arial" w:hAnsi="Arial" w:cs="Arial"/>
          <w:sz w:val="24"/>
          <w:szCs w:val="24"/>
        </w:rPr>
        <w:t>C</w:t>
      </w:r>
      <w:r w:rsidRPr="000F5221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8A07EC">
        <w:rPr>
          <w:rFonts w:ascii="Arial" w:hAnsi="Arial" w:cs="Arial"/>
          <w:b/>
          <w:bCs/>
          <w:sz w:val="24"/>
          <w:szCs w:val="24"/>
        </w:rPr>
        <w:t>Número de 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4</w:t>
      </w:r>
    </w:p>
    <w:p w14:paraId="3DEDFFBF" w14:textId="77777777" w:rsidR="00580709" w:rsidRPr="000F5221" w:rsidRDefault="00580709" w:rsidP="00580709">
      <w:pPr>
        <w:rPr>
          <w:rFonts w:ascii="Arial" w:hAnsi="Arial" w:cs="Arial"/>
          <w:sz w:val="24"/>
          <w:szCs w:val="24"/>
        </w:rPr>
      </w:pPr>
      <w:r w:rsidRPr="008A07EC">
        <w:rPr>
          <w:rFonts w:ascii="Arial" w:hAnsi="Arial" w:cs="Arial"/>
          <w:b/>
          <w:bCs/>
          <w:sz w:val="24"/>
          <w:szCs w:val="24"/>
        </w:rPr>
        <w:t>Institución de Práctica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197E0A">
        <w:t xml:space="preserve"> </w:t>
      </w:r>
      <w:r w:rsidRPr="00197E0A">
        <w:rPr>
          <w:rFonts w:ascii="Arial" w:hAnsi="Arial" w:cs="Arial"/>
          <w:sz w:val="24"/>
          <w:szCs w:val="24"/>
        </w:rPr>
        <w:t>Felipa Valdés de Pepi</w:t>
      </w:r>
    </w:p>
    <w:p w14:paraId="6E791481" w14:textId="77777777" w:rsidR="00580709" w:rsidRPr="000F5221" w:rsidRDefault="00580709" w:rsidP="00580709">
      <w:pPr>
        <w:rPr>
          <w:rFonts w:ascii="Arial" w:hAnsi="Arial" w:cs="Arial"/>
          <w:sz w:val="24"/>
          <w:szCs w:val="24"/>
        </w:rPr>
      </w:pPr>
      <w:r w:rsidRPr="008A07EC">
        <w:rPr>
          <w:rFonts w:ascii="Arial" w:hAnsi="Arial" w:cs="Arial"/>
          <w:b/>
          <w:bCs/>
          <w:sz w:val="24"/>
          <w:szCs w:val="24"/>
        </w:rPr>
        <w:t xml:space="preserve">Clave: </w:t>
      </w:r>
      <w:r w:rsidRPr="00197E0A">
        <w:rPr>
          <w:rFonts w:ascii="Arial" w:hAnsi="Arial" w:cs="Arial"/>
          <w:sz w:val="24"/>
          <w:szCs w:val="24"/>
        </w:rPr>
        <w:t>05EJN0188U2</w:t>
      </w:r>
      <w:r w:rsidRPr="000F5221">
        <w:rPr>
          <w:rFonts w:ascii="Arial" w:hAnsi="Arial" w:cs="Arial"/>
          <w:sz w:val="24"/>
          <w:szCs w:val="24"/>
        </w:rPr>
        <w:t xml:space="preserve">_____  </w:t>
      </w:r>
      <w:r>
        <w:rPr>
          <w:rFonts w:ascii="Arial" w:hAnsi="Arial" w:cs="Arial"/>
          <w:sz w:val="24"/>
          <w:szCs w:val="24"/>
        </w:rPr>
        <w:t xml:space="preserve">      </w:t>
      </w:r>
      <w:r w:rsidRPr="008A07EC">
        <w:rPr>
          <w:rFonts w:ascii="Arial" w:hAnsi="Arial" w:cs="Arial"/>
          <w:b/>
          <w:bCs/>
          <w:sz w:val="24"/>
          <w:szCs w:val="24"/>
        </w:rPr>
        <w:t>Zona Escolar: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104    </w:t>
      </w:r>
      <w:r w:rsidRPr="008A07EC">
        <w:rPr>
          <w:rFonts w:ascii="Arial" w:hAnsi="Arial" w:cs="Arial"/>
          <w:b/>
          <w:bCs/>
          <w:sz w:val="24"/>
          <w:szCs w:val="24"/>
        </w:rPr>
        <w:t xml:space="preserve">Grado en el que realiza su práctica: </w:t>
      </w:r>
      <w:r>
        <w:rPr>
          <w:rFonts w:ascii="Arial" w:hAnsi="Arial" w:cs="Arial"/>
          <w:sz w:val="24"/>
          <w:szCs w:val="24"/>
        </w:rPr>
        <w:t>2° “A”</w:t>
      </w:r>
    </w:p>
    <w:p w14:paraId="36149C10" w14:textId="77777777" w:rsidR="00580709" w:rsidRPr="000F5221" w:rsidRDefault="00580709" w:rsidP="00580709">
      <w:pPr>
        <w:rPr>
          <w:rFonts w:ascii="Arial" w:hAnsi="Arial" w:cs="Arial"/>
          <w:sz w:val="24"/>
          <w:szCs w:val="24"/>
        </w:rPr>
      </w:pPr>
      <w:r w:rsidRPr="008A07EC">
        <w:rPr>
          <w:rFonts w:ascii="Arial" w:hAnsi="Arial" w:cs="Arial"/>
          <w:b/>
          <w:bCs/>
          <w:sz w:val="24"/>
          <w:szCs w:val="24"/>
        </w:rPr>
        <w:t>Nombre del Profesor(a) Titular:</w:t>
      </w:r>
      <w:r w:rsidRPr="00197E0A">
        <w:t xml:space="preserve"> </w:t>
      </w:r>
      <w:r w:rsidRPr="00197E0A">
        <w:rPr>
          <w:rFonts w:ascii="Arial" w:hAnsi="Arial" w:cs="Arial"/>
          <w:sz w:val="24"/>
          <w:szCs w:val="24"/>
        </w:rPr>
        <w:t>Edna Deyanira de la Rosa</w:t>
      </w:r>
      <w:r>
        <w:rPr>
          <w:rFonts w:ascii="Arial" w:hAnsi="Arial" w:cs="Arial"/>
          <w:sz w:val="24"/>
          <w:szCs w:val="24"/>
        </w:rPr>
        <w:t xml:space="preserve"> </w:t>
      </w:r>
      <w:r w:rsidRPr="00197E0A">
        <w:rPr>
          <w:rFonts w:ascii="Arial" w:hAnsi="Arial" w:cs="Arial"/>
          <w:sz w:val="24"/>
          <w:szCs w:val="24"/>
        </w:rPr>
        <w:t>Cárdenas</w:t>
      </w:r>
    </w:p>
    <w:p w14:paraId="4FB3EDC0" w14:textId="77777777" w:rsidR="00580709" w:rsidRPr="000F5221" w:rsidRDefault="00580709" w:rsidP="00580709">
      <w:pPr>
        <w:rPr>
          <w:rFonts w:ascii="Arial" w:hAnsi="Arial" w:cs="Arial"/>
          <w:sz w:val="24"/>
          <w:szCs w:val="24"/>
        </w:rPr>
      </w:pPr>
      <w:proofErr w:type="gramStart"/>
      <w:r w:rsidRPr="008A07EC">
        <w:rPr>
          <w:rFonts w:ascii="Arial" w:hAnsi="Arial" w:cs="Arial"/>
          <w:b/>
          <w:bCs/>
          <w:sz w:val="24"/>
          <w:szCs w:val="24"/>
        </w:rPr>
        <w:t>Total</w:t>
      </w:r>
      <w:proofErr w:type="gramEnd"/>
      <w:r w:rsidRPr="008A07EC">
        <w:rPr>
          <w:rFonts w:ascii="Arial" w:hAnsi="Arial" w:cs="Arial"/>
          <w:b/>
          <w:bCs/>
          <w:sz w:val="24"/>
          <w:szCs w:val="24"/>
        </w:rPr>
        <w:t xml:space="preserve"> de alumnos: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33</w:t>
      </w:r>
      <w:r w:rsidRPr="008A07E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8A07EC">
        <w:rPr>
          <w:rFonts w:ascii="Arial" w:hAnsi="Arial" w:cs="Arial"/>
          <w:b/>
          <w:bCs/>
          <w:sz w:val="24"/>
          <w:szCs w:val="24"/>
        </w:rPr>
        <w:t>Niños:</w:t>
      </w:r>
      <w:r w:rsidRPr="000F5221">
        <w:rPr>
          <w:rFonts w:ascii="Arial" w:hAnsi="Arial" w:cs="Arial"/>
          <w:sz w:val="24"/>
          <w:szCs w:val="24"/>
        </w:rPr>
        <w:t xml:space="preserve"> _</w:t>
      </w:r>
      <w:r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8A07EC">
        <w:rPr>
          <w:rFonts w:ascii="Arial" w:hAnsi="Arial" w:cs="Arial"/>
          <w:b/>
          <w:bCs/>
          <w:sz w:val="24"/>
          <w:szCs w:val="24"/>
        </w:rPr>
        <w:t xml:space="preserve"> Niñas:</w:t>
      </w:r>
      <w:r w:rsidRPr="000F5221">
        <w:rPr>
          <w:rFonts w:ascii="Arial" w:hAnsi="Arial" w:cs="Arial"/>
          <w:sz w:val="24"/>
          <w:szCs w:val="24"/>
        </w:rPr>
        <w:t xml:space="preserve"> __</w:t>
      </w:r>
      <w:r>
        <w:rPr>
          <w:rFonts w:ascii="Arial" w:hAnsi="Arial" w:cs="Arial"/>
          <w:sz w:val="24"/>
          <w:szCs w:val="24"/>
        </w:rPr>
        <w:t>16</w:t>
      </w:r>
      <w:r w:rsidRPr="000F5221">
        <w:rPr>
          <w:rFonts w:ascii="Arial" w:hAnsi="Arial" w:cs="Arial"/>
          <w:sz w:val="24"/>
          <w:szCs w:val="24"/>
        </w:rPr>
        <w:t>____</w:t>
      </w:r>
    </w:p>
    <w:p w14:paraId="44B4B3B8" w14:textId="6E6AE3DA" w:rsidR="00580709" w:rsidRPr="000F5221" w:rsidRDefault="00580709" w:rsidP="00580709">
      <w:pPr>
        <w:rPr>
          <w:rFonts w:ascii="Arial" w:hAnsi="Arial" w:cs="Arial"/>
          <w:sz w:val="24"/>
          <w:szCs w:val="24"/>
        </w:rPr>
      </w:pPr>
      <w:r w:rsidRPr="008A07EC">
        <w:rPr>
          <w:rFonts w:ascii="Arial" w:hAnsi="Arial" w:cs="Arial"/>
          <w:b/>
          <w:bCs/>
          <w:sz w:val="24"/>
          <w:szCs w:val="24"/>
        </w:rPr>
        <w:t>Periodo de Práctica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</w:t>
      </w:r>
      <w:r w:rsidR="003D5410">
        <w:rPr>
          <w:rFonts w:ascii="Arial" w:hAnsi="Arial" w:cs="Arial"/>
          <w:sz w:val="24"/>
          <w:szCs w:val="24"/>
        </w:rPr>
        <w:t xml:space="preserve">4 </w:t>
      </w:r>
      <w:r>
        <w:rPr>
          <w:rFonts w:ascii="Arial" w:hAnsi="Arial" w:cs="Arial"/>
          <w:sz w:val="24"/>
          <w:szCs w:val="24"/>
        </w:rPr>
        <w:t>al 1</w:t>
      </w:r>
      <w:r w:rsidR="003D5410">
        <w:rPr>
          <w:rFonts w:ascii="Arial" w:hAnsi="Arial" w:cs="Arial"/>
          <w:sz w:val="24"/>
          <w:szCs w:val="24"/>
        </w:rPr>
        <w:t xml:space="preserve">8 </w:t>
      </w:r>
      <w:r>
        <w:rPr>
          <w:rFonts w:ascii="Arial" w:hAnsi="Arial" w:cs="Arial"/>
          <w:sz w:val="24"/>
          <w:szCs w:val="24"/>
        </w:rPr>
        <w:t xml:space="preserve">de </w:t>
      </w:r>
      <w:r w:rsidR="003D5410">
        <w:rPr>
          <w:rFonts w:ascii="Arial" w:hAnsi="Arial" w:cs="Arial"/>
          <w:sz w:val="24"/>
          <w:szCs w:val="24"/>
        </w:rPr>
        <w:t>junio</w:t>
      </w:r>
      <w:r w:rsidRPr="000F5221">
        <w:rPr>
          <w:rFonts w:ascii="Arial" w:hAnsi="Arial" w:cs="Arial"/>
          <w:sz w:val="24"/>
          <w:szCs w:val="24"/>
        </w:rPr>
        <w:t>_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B91F70" w14:paraId="518D938D" w14:textId="77777777" w:rsidTr="00C545EE">
        <w:tc>
          <w:tcPr>
            <w:tcW w:w="2071" w:type="dxa"/>
            <w:shd w:val="clear" w:color="auto" w:fill="D9D9D9" w:themeFill="background1" w:themeFillShade="D9"/>
          </w:tcPr>
          <w:p w14:paraId="0C24143B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0F592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801E9A7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C6D8B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91F70" w14:paraId="3BA39B30" w14:textId="77777777" w:rsidTr="00580709">
        <w:tc>
          <w:tcPr>
            <w:tcW w:w="2071" w:type="dxa"/>
            <w:shd w:val="clear" w:color="auto" w:fill="1EE628"/>
          </w:tcPr>
          <w:p w14:paraId="3F62713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D775C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1EE628"/>
          </w:tcPr>
          <w:p w14:paraId="39F8E95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1EE628"/>
          </w:tcPr>
          <w:p w14:paraId="1D1CEEE0" w14:textId="2B8EE1C3" w:rsidR="00B91F70" w:rsidRPr="003D5410" w:rsidRDefault="00580709" w:rsidP="00C545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5410">
              <w:rPr>
                <w:rFonts w:ascii="Arial" w:hAnsi="Arial" w:cs="Arial"/>
                <w:b/>
                <w:bCs/>
                <w:sz w:val="28"/>
                <w:szCs w:val="28"/>
              </w:rPr>
              <w:t>¿Dónde viven los animales?</w:t>
            </w:r>
          </w:p>
        </w:tc>
        <w:tc>
          <w:tcPr>
            <w:tcW w:w="2071" w:type="dxa"/>
            <w:shd w:val="clear" w:color="auto" w:fill="1EE628"/>
          </w:tcPr>
          <w:p w14:paraId="7A04BE4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1EE628"/>
          </w:tcPr>
          <w:p w14:paraId="230548EC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1EE628"/>
          </w:tcPr>
          <w:p w14:paraId="1CCB3B0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27BE7F74" w14:textId="77777777" w:rsidTr="00580709">
        <w:tc>
          <w:tcPr>
            <w:tcW w:w="2071" w:type="dxa"/>
            <w:shd w:val="clear" w:color="auto" w:fill="1EE628"/>
          </w:tcPr>
          <w:p w14:paraId="0E8543A7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10E8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1EE628"/>
          </w:tcPr>
          <w:p w14:paraId="5716EEA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1EE628"/>
          </w:tcPr>
          <w:p w14:paraId="25CDD9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1EE628"/>
          </w:tcPr>
          <w:p w14:paraId="6527823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1EE628"/>
          </w:tcPr>
          <w:p w14:paraId="37BBBEFE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1EE628"/>
          </w:tcPr>
          <w:p w14:paraId="389ADA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13839E3A" w14:textId="77777777" w:rsidTr="00580709">
        <w:tc>
          <w:tcPr>
            <w:tcW w:w="2071" w:type="dxa"/>
            <w:shd w:val="clear" w:color="auto" w:fill="1EE628"/>
          </w:tcPr>
          <w:p w14:paraId="522C5C2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D759C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1EE628"/>
          </w:tcPr>
          <w:p w14:paraId="029BB71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1EE628"/>
          </w:tcPr>
          <w:p w14:paraId="2ACC46CD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1EE628"/>
          </w:tcPr>
          <w:p w14:paraId="79C4DE9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1EE628"/>
          </w:tcPr>
          <w:p w14:paraId="109C5FF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1EE628"/>
          </w:tcPr>
          <w:p w14:paraId="5A19314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8448E4D" w14:textId="77777777" w:rsidTr="009D5A5F">
        <w:tc>
          <w:tcPr>
            <w:tcW w:w="1709" w:type="pct"/>
            <w:vMerge w:val="restart"/>
            <w:shd w:val="clear" w:color="auto" w:fill="FFD966" w:themeFill="accent4" w:themeFillTint="99"/>
          </w:tcPr>
          <w:p w14:paraId="3043A6BC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E6043F4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E1BB052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7481AF9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43F8C7D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4FD5C9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D5199F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877ECDE" w14:textId="77777777" w:rsidTr="009D5A5F">
        <w:tc>
          <w:tcPr>
            <w:tcW w:w="1709" w:type="pct"/>
            <w:vMerge/>
            <w:shd w:val="clear" w:color="auto" w:fill="FFD966" w:themeFill="accent4" w:themeFillTint="99"/>
          </w:tcPr>
          <w:p w14:paraId="3913F9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D966" w:themeFill="accent4" w:themeFillTint="99"/>
          </w:tcPr>
          <w:p w14:paraId="4E66521B" w14:textId="33C45D8F" w:rsidR="00EA435D" w:rsidRPr="000F5221" w:rsidRDefault="009D5A5F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  <w:shd w:val="clear" w:color="auto" w:fill="FFD966" w:themeFill="accent4" w:themeFillTint="99"/>
          </w:tcPr>
          <w:p w14:paraId="7CE2346B" w14:textId="4E5CC336" w:rsidR="009D5A5F" w:rsidRPr="009D5A5F" w:rsidRDefault="009D5A5F" w:rsidP="009D5A5F">
            <w:pPr>
              <w:rPr>
                <w:rFonts w:ascii="Arial" w:hAnsi="Arial" w:cs="Arial"/>
                <w:sz w:val="24"/>
                <w:szCs w:val="24"/>
              </w:rPr>
            </w:pPr>
            <w:r w:rsidRPr="009D5A5F">
              <w:rPr>
                <w:rFonts w:ascii="Arial" w:hAnsi="Arial" w:cs="Arial"/>
                <w:sz w:val="24"/>
                <w:szCs w:val="24"/>
              </w:rPr>
              <w:t xml:space="preserve">Escribe su nombre con diversos propósitos e identifica el de </w:t>
            </w:r>
          </w:p>
          <w:p w14:paraId="4668AB14" w14:textId="57B9CD40" w:rsidR="00EA435D" w:rsidRPr="000F5221" w:rsidRDefault="009D5A5F" w:rsidP="009D5A5F">
            <w:pPr>
              <w:rPr>
                <w:rFonts w:ascii="Arial" w:hAnsi="Arial" w:cs="Arial"/>
                <w:sz w:val="24"/>
                <w:szCs w:val="24"/>
              </w:rPr>
            </w:pPr>
            <w:r w:rsidRPr="009D5A5F">
              <w:rPr>
                <w:rFonts w:ascii="Arial" w:hAnsi="Arial" w:cs="Arial"/>
                <w:sz w:val="24"/>
                <w:szCs w:val="24"/>
              </w:rPr>
              <w:t>algunos compañeros.</w:t>
            </w:r>
          </w:p>
        </w:tc>
      </w:tr>
      <w:tr w:rsidR="00EA435D" w:rsidRPr="000F5221" w14:paraId="35BD6843" w14:textId="77777777" w:rsidTr="009D5A5F">
        <w:tc>
          <w:tcPr>
            <w:tcW w:w="1709" w:type="pct"/>
            <w:vMerge/>
            <w:shd w:val="clear" w:color="auto" w:fill="FFD966" w:themeFill="accent4" w:themeFillTint="99"/>
          </w:tcPr>
          <w:p w14:paraId="6BC6C8E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4153D7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D966" w:themeFill="accent4" w:themeFillTint="99"/>
          </w:tcPr>
          <w:p w14:paraId="7DE42DC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9C7D31E" w14:textId="77777777" w:rsidTr="009D5A5F">
        <w:trPr>
          <w:trHeight w:val="342"/>
        </w:trPr>
        <w:tc>
          <w:tcPr>
            <w:tcW w:w="1709" w:type="pct"/>
            <w:vMerge/>
            <w:shd w:val="clear" w:color="auto" w:fill="FFD966" w:themeFill="accent4" w:themeFillTint="99"/>
          </w:tcPr>
          <w:p w14:paraId="3E55B01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D966" w:themeFill="accent4" w:themeFillTint="99"/>
          </w:tcPr>
          <w:p w14:paraId="003517F1" w14:textId="3C801C7D" w:rsidR="009D5A5F" w:rsidRPr="009D5A5F" w:rsidRDefault="009D5A5F" w:rsidP="009D5A5F">
            <w:pPr>
              <w:rPr>
                <w:rFonts w:ascii="Arial" w:hAnsi="Arial" w:cs="Arial"/>
                <w:sz w:val="24"/>
                <w:szCs w:val="24"/>
              </w:rPr>
            </w:pPr>
            <w:r w:rsidRPr="009D5A5F">
              <w:rPr>
                <w:rFonts w:ascii="Arial" w:hAnsi="Arial" w:cs="Arial"/>
                <w:sz w:val="24"/>
                <w:szCs w:val="24"/>
              </w:rPr>
              <w:t xml:space="preserve">Uso de documentos que regulan la </w:t>
            </w:r>
          </w:p>
          <w:p w14:paraId="7850ABA8" w14:textId="3C754827" w:rsidR="00EA435D" w:rsidRPr="000F5221" w:rsidRDefault="009D5A5F" w:rsidP="009D5A5F">
            <w:pPr>
              <w:rPr>
                <w:rFonts w:ascii="Arial" w:hAnsi="Arial" w:cs="Arial"/>
                <w:sz w:val="24"/>
                <w:szCs w:val="24"/>
              </w:rPr>
            </w:pPr>
            <w:r w:rsidRPr="009D5A5F">
              <w:rPr>
                <w:rFonts w:ascii="Arial" w:hAnsi="Arial" w:cs="Arial"/>
                <w:sz w:val="24"/>
                <w:szCs w:val="24"/>
              </w:rPr>
              <w:t>C</w:t>
            </w:r>
            <w:r w:rsidRPr="009D5A5F">
              <w:rPr>
                <w:rFonts w:ascii="Arial" w:hAnsi="Arial" w:cs="Arial"/>
                <w:sz w:val="24"/>
                <w:szCs w:val="24"/>
              </w:rPr>
              <w:t>onvivencia</w:t>
            </w:r>
          </w:p>
        </w:tc>
        <w:tc>
          <w:tcPr>
            <w:tcW w:w="1694" w:type="pct"/>
            <w:vMerge/>
            <w:shd w:val="clear" w:color="auto" w:fill="FFD966" w:themeFill="accent4" w:themeFillTint="99"/>
          </w:tcPr>
          <w:p w14:paraId="49D635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0D4ABED7" w14:textId="77777777" w:rsidTr="009D5A5F">
        <w:tc>
          <w:tcPr>
            <w:tcW w:w="1709" w:type="pct"/>
            <w:vMerge w:val="restart"/>
            <w:shd w:val="clear" w:color="auto" w:fill="BDD6EE" w:themeFill="accent1" w:themeFillTint="66"/>
          </w:tcPr>
          <w:p w14:paraId="556E249D" w14:textId="77777777"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D7F90F8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21E9768D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475CDD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65DFE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52D9A3A4" w14:textId="77777777" w:rsidTr="009D5A5F">
        <w:tc>
          <w:tcPr>
            <w:tcW w:w="1709" w:type="pct"/>
            <w:vMerge/>
            <w:shd w:val="clear" w:color="auto" w:fill="BDD6EE" w:themeFill="accent1" w:themeFillTint="66"/>
          </w:tcPr>
          <w:p w14:paraId="0787FA80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1" w:themeFillTint="66"/>
          </w:tcPr>
          <w:p w14:paraId="06A1C36A" w14:textId="4CD9BC45" w:rsidR="00EA435D" w:rsidRPr="000F5221" w:rsidRDefault="009D5A5F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Forma, espacio y medida </w:t>
            </w:r>
          </w:p>
        </w:tc>
        <w:tc>
          <w:tcPr>
            <w:tcW w:w="1694" w:type="pct"/>
            <w:vMerge w:val="restart"/>
            <w:shd w:val="clear" w:color="auto" w:fill="BDD6EE" w:themeFill="accent1" w:themeFillTint="66"/>
          </w:tcPr>
          <w:p w14:paraId="006CC9FF" w14:textId="77777777" w:rsidR="009D5A5F" w:rsidRPr="009D5A5F" w:rsidRDefault="009D5A5F" w:rsidP="009D5A5F">
            <w:pPr>
              <w:rPr>
                <w:rFonts w:ascii="Arial" w:hAnsi="Arial" w:cs="Arial"/>
                <w:sz w:val="24"/>
                <w:szCs w:val="24"/>
              </w:rPr>
            </w:pPr>
            <w:r w:rsidRPr="009D5A5F">
              <w:rPr>
                <w:rFonts w:ascii="Arial" w:hAnsi="Arial" w:cs="Arial"/>
                <w:sz w:val="24"/>
                <w:szCs w:val="24"/>
              </w:rPr>
              <w:t xml:space="preserve">Reproduce modelos </w:t>
            </w:r>
          </w:p>
          <w:p w14:paraId="688DEF1C" w14:textId="77777777" w:rsidR="009D5A5F" w:rsidRPr="009D5A5F" w:rsidRDefault="009D5A5F" w:rsidP="009D5A5F">
            <w:pPr>
              <w:rPr>
                <w:rFonts w:ascii="Arial" w:hAnsi="Arial" w:cs="Arial"/>
                <w:sz w:val="24"/>
                <w:szCs w:val="24"/>
              </w:rPr>
            </w:pPr>
            <w:r w:rsidRPr="009D5A5F">
              <w:rPr>
                <w:rFonts w:ascii="Arial" w:hAnsi="Arial" w:cs="Arial"/>
                <w:sz w:val="24"/>
                <w:szCs w:val="24"/>
              </w:rPr>
              <w:t xml:space="preserve">con formas, figuras </w:t>
            </w:r>
          </w:p>
          <w:p w14:paraId="281AFD36" w14:textId="77777777" w:rsidR="009D5A5F" w:rsidRPr="009D5A5F" w:rsidRDefault="009D5A5F" w:rsidP="009D5A5F">
            <w:pPr>
              <w:rPr>
                <w:rFonts w:ascii="Arial" w:hAnsi="Arial" w:cs="Arial"/>
                <w:sz w:val="24"/>
                <w:szCs w:val="24"/>
              </w:rPr>
            </w:pPr>
            <w:r w:rsidRPr="009D5A5F">
              <w:rPr>
                <w:rFonts w:ascii="Arial" w:hAnsi="Arial" w:cs="Arial"/>
                <w:sz w:val="24"/>
                <w:szCs w:val="24"/>
              </w:rPr>
              <w:t xml:space="preserve">y cuerpos </w:t>
            </w:r>
          </w:p>
          <w:p w14:paraId="06D274DB" w14:textId="2E70BF1C" w:rsidR="00EA435D" w:rsidRPr="000F5221" w:rsidRDefault="009D5A5F" w:rsidP="009D5A5F">
            <w:pPr>
              <w:rPr>
                <w:rFonts w:ascii="Arial" w:hAnsi="Arial" w:cs="Arial"/>
                <w:sz w:val="24"/>
                <w:szCs w:val="24"/>
              </w:rPr>
            </w:pPr>
            <w:r w:rsidRPr="009D5A5F">
              <w:rPr>
                <w:rFonts w:ascii="Arial" w:hAnsi="Arial" w:cs="Arial"/>
                <w:sz w:val="24"/>
                <w:szCs w:val="24"/>
              </w:rPr>
              <w:t>geométricos.</w:t>
            </w:r>
          </w:p>
        </w:tc>
      </w:tr>
      <w:tr w:rsidR="00EA435D" w:rsidRPr="000F5221" w14:paraId="776D727A" w14:textId="77777777" w:rsidTr="009D5A5F">
        <w:tc>
          <w:tcPr>
            <w:tcW w:w="1709" w:type="pct"/>
            <w:vMerge/>
            <w:shd w:val="clear" w:color="auto" w:fill="BDD6EE" w:themeFill="accent1" w:themeFillTint="66"/>
          </w:tcPr>
          <w:p w14:paraId="0267994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B6F21D0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BDD6EE" w:themeFill="accent1" w:themeFillTint="66"/>
          </w:tcPr>
          <w:p w14:paraId="5171022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11B6B9D1" w14:textId="77777777" w:rsidTr="009D5A5F">
        <w:trPr>
          <w:trHeight w:val="701"/>
        </w:trPr>
        <w:tc>
          <w:tcPr>
            <w:tcW w:w="1709" w:type="pct"/>
            <w:vMerge/>
            <w:shd w:val="clear" w:color="auto" w:fill="BDD6EE" w:themeFill="accent1" w:themeFillTint="66"/>
          </w:tcPr>
          <w:p w14:paraId="3CCDB55F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1" w:themeFillTint="66"/>
          </w:tcPr>
          <w:p w14:paraId="2484CBB1" w14:textId="77777777" w:rsidR="009D5A5F" w:rsidRPr="009D5A5F" w:rsidRDefault="009D5A5F" w:rsidP="009D5A5F">
            <w:pPr>
              <w:rPr>
                <w:rFonts w:ascii="Arial" w:hAnsi="Arial" w:cs="Arial"/>
                <w:sz w:val="24"/>
                <w:szCs w:val="24"/>
              </w:rPr>
            </w:pPr>
            <w:r w:rsidRPr="009D5A5F">
              <w:rPr>
                <w:rFonts w:ascii="Arial" w:hAnsi="Arial" w:cs="Arial"/>
                <w:sz w:val="24"/>
                <w:szCs w:val="24"/>
              </w:rPr>
              <w:t xml:space="preserve">Figuras y cuerpos </w:t>
            </w:r>
          </w:p>
          <w:p w14:paraId="3AB3CB83" w14:textId="15871135" w:rsidR="00EA435D" w:rsidRPr="000F5221" w:rsidRDefault="009D5A5F" w:rsidP="009D5A5F">
            <w:pPr>
              <w:rPr>
                <w:rFonts w:ascii="Arial" w:hAnsi="Arial" w:cs="Arial"/>
                <w:sz w:val="24"/>
                <w:szCs w:val="24"/>
              </w:rPr>
            </w:pPr>
            <w:r w:rsidRPr="009D5A5F">
              <w:rPr>
                <w:rFonts w:ascii="Arial" w:hAnsi="Arial" w:cs="Arial"/>
                <w:sz w:val="24"/>
                <w:szCs w:val="24"/>
              </w:rPr>
              <w:t>geométricos</w:t>
            </w:r>
          </w:p>
        </w:tc>
        <w:tc>
          <w:tcPr>
            <w:tcW w:w="1694" w:type="pct"/>
            <w:vMerge/>
            <w:shd w:val="clear" w:color="auto" w:fill="BDD6EE" w:themeFill="accent1" w:themeFillTint="66"/>
          </w:tcPr>
          <w:p w14:paraId="1E933DC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94F97A2" w14:textId="77777777" w:rsidTr="009D5A5F">
        <w:trPr>
          <w:trHeight w:val="342"/>
        </w:trPr>
        <w:tc>
          <w:tcPr>
            <w:tcW w:w="1709" w:type="pct"/>
            <w:vMerge/>
            <w:shd w:val="clear" w:color="auto" w:fill="BDD6EE" w:themeFill="accent1" w:themeFillTint="66"/>
          </w:tcPr>
          <w:p w14:paraId="2A034053" w14:textId="77777777"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1" w:themeFillTint="66"/>
          </w:tcPr>
          <w:p w14:paraId="59C768DF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BDD6EE" w:themeFill="accent1" w:themeFillTint="66"/>
          </w:tcPr>
          <w:p w14:paraId="520F201B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78E3F0" w14:textId="300A394D" w:rsid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13450C9A" w14:textId="77777777" w:rsidR="009D5A5F" w:rsidRDefault="009D5A5F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6F2C6ABA" w14:textId="77777777" w:rsidTr="00AC7365">
        <w:tc>
          <w:tcPr>
            <w:tcW w:w="1709" w:type="pct"/>
            <w:vMerge w:val="restart"/>
            <w:shd w:val="clear" w:color="auto" w:fill="A8D08D" w:themeFill="accent6" w:themeFillTint="99"/>
          </w:tcPr>
          <w:p w14:paraId="51CD4FF8" w14:textId="77777777"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C81B895" w14:textId="77777777"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792FDA7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D19BB1F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48273636" w14:textId="77777777" w:rsidTr="00AC7365">
        <w:tc>
          <w:tcPr>
            <w:tcW w:w="1709" w:type="pct"/>
            <w:vMerge/>
            <w:shd w:val="clear" w:color="auto" w:fill="A8D08D" w:themeFill="accent6" w:themeFillTint="99"/>
          </w:tcPr>
          <w:p w14:paraId="160752F1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8D08D" w:themeFill="accent6" w:themeFillTint="99"/>
          </w:tcPr>
          <w:p w14:paraId="32059449" w14:textId="497B7C27" w:rsidR="008E5B4B" w:rsidRPr="000F5221" w:rsidRDefault="00AC7365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  <w:shd w:val="clear" w:color="auto" w:fill="A8D08D" w:themeFill="accent6" w:themeFillTint="99"/>
          </w:tcPr>
          <w:p w14:paraId="1DF6298A" w14:textId="6936A12B" w:rsidR="009D5A5F" w:rsidRPr="009D5A5F" w:rsidRDefault="009D5A5F" w:rsidP="009D5A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9D5A5F">
              <w:rPr>
                <w:rFonts w:ascii="Arial" w:hAnsi="Arial" w:cs="Arial"/>
                <w:sz w:val="24"/>
                <w:szCs w:val="24"/>
              </w:rPr>
              <w:t xml:space="preserve">escribe y explica las características </w:t>
            </w:r>
          </w:p>
          <w:p w14:paraId="06E4D07D" w14:textId="1CFF4BBB" w:rsidR="009D5A5F" w:rsidRPr="009D5A5F" w:rsidRDefault="009D5A5F" w:rsidP="009D5A5F">
            <w:pPr>
              <w:rPr>
                <w:rFonts w:ascii="Arial" w:hAnsi="Arial" w:cs="Arial"/>
                <w:sz w:val="24"/>
                <w:szCs w:val="24"/>
              </w:rPr>
            </w:pPr>
            <w:r w:rsidRPr="009D5A5F">
              <w:rPr>
                <w:rFonts w:ascii="Arial" w:hAnsi="Arial" w:cs="Arial"/>
                <w:sz w:val="24"/>
                <w:szCs w:val="24"/>
              </w:rPr>
              <w:t xml:space="preserve">comunes que identifica entre seres vivos y elementos que observa en la </w:t>
            </w:r>
          </w:p>
          <w:p w14:paraId="1B1678DB" w14:textId="131F0662" w:rsidR="008E5B4B" w:rsidRPr="000F5221" w:rsidRDefault="009D5A5F" w:rsidP="009D5A5F">
            <w:pPr>
              <w:rPr>
                <w:rFonts w:ascii="Arial" w:hAnsi="Arial" w:cs="Arial"/>
                <w:sz w:val="24"/>
                <w:szCs w:val="24"/>
              </w:rPr>
            </w:pPr>
            <w:r w:rsidRPr="009D5A5F">
              <w:rPr>
                <w:rFonts w:ascii="Arial" w:hAnsi="Arial" w:cs="Arial"/>
                <w:sz w:val="24"/>
                <w:szCs w:val="24"/>
              </w:rPr>
              <w:lastRenderedPageBreak/>
              <w:t>naturaleza.</w:t>
            </w:r>
          </w:p>
        </w:tc>
      </w:tr>
      <w:tr w:rsidR="008E5B4B" w:rsidRPr="000F5221" w14:paraId="75AC4E06" w14:textId="77777777" w:rsidTr="00AC7365">
        <w:tc>
          <w:tcPr>
            <w:tcW w:w="1709" w:type="pct"/>
            <w:vMerge/>
            <w:shd w:val="clear" w:color="auto" w:fill="A8D08D" w:themeFill="accent6" w:themeFillTint="99"/>
          </w:tcPr>
          <w:p w14:paraId="2357887D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01BF933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A8D08D" w:themeFill="accent6" w:themeFillTint="99"/>
          </w:tcPr>
          <w:p w14:paraId="7C3418E7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69C7D51E" w14:textId="77777777" w:rsidTr="00AC7365">
        <w:trPr>
          <w:trHeight w:val="342"/>
        </w:trPr>
        <w:tc>
          <w:tcPr>
            <w:tcW w:w="1709" w:type="pct"/>
            <w:vMerge/>
            <w:shd w:val="clear" w:color="auto" w:fill="A8D08D" w:themeFill="accent6" w:themeFillTint="99"/>
          </w:tcPr>
          <w:p w14:paraId="6E3A42F9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8D08D" w:themeFill="accent6" w:themeFillTint="99"/>
          </w:tcPr>
          <w:p w14:paraId="4C2841F8" w14:textId="44BBF9B5" w:rsidR="008E5B4B" w:rsidRPr="000F5221" w:rsidRDefault="00AC7365" w:rsidP="005256A6">
            <w:pPr>
              <w:rPr>
                <w:rFonts w:ascii="Arial" w:hAnsi="Arial" w:cs="Arial"/>
                <w:sz w:val="24"/>
                <w:szCs w:val="24"/>
              </w:rPr>
            </w:pPr>
            <w:r w:rsidRPr="00AC7365"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  <w:shd w:val="clear" w:color="auto" w:fill="A8D08D" w:themeFill="accent6" w:themeFillTint="99"/>
          </w:tcPr>
          <w:p w14:paraId="3F779625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5137D3BD" w14:textId="77777777" w:rsidTr="00AC7365">
        <w:trPr>
          <w:trHeight w:val="342"/>
        </w:trPr>
        <w:tc>
          <w:tcPr>
            <w:tcW w:w="1709" w:type="pct"/>
            <w:vMerge/>
            <w:shd w:val="clear" w:color="auto" w:fill="A8D08D" w:themeFill="accent6" w:themeFillTint="99"/>
          </w:tcPr>
          <w:p w14:paraId="3247CB46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8D08D" w:themeFill="accent6" w:themeFillTint="99"/>
          </w:tcPr>
          <w:p w14:paraId="074DFB13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A8D08D" w:themeFill="accent6" w:themeFillTint="99"/>
          </w:tcPr>
          <w:p w14:paraId="55A5B5AF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C2D957" w14:textId="77777777" w:rsidR="00070748" w:rsidRDefault="00070748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070748" w:rsidRPr="000F5221" w14:paraId="647D6EF7" w14:textId="77777777" w:rsidTr="00AC7365">
        <w:tc>
          <w:tcPr>
            <w:tcW w:w="1709" w:type="pct"/>
            <w:vMerge w:val="restart"/>
            <w:shd w:val="clear" w:color="auto" w:fill="F4B083" w:themeFill="accent2" w:themeFillTint="99"/>
          </w:tcPr>
          <w:p w14:paraId="7F18DD15" w14:textId="77777777" w:rsidR="00070748" w:rsidRPr="00EA435D" w:rsidRDefault="00070748" w:rsidP="003021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77E65FD8" w14:textId="77777777" w:rsidR="00070748" w:rsidRPr="00EA435D" w:rsidRDefault="00070748" w:rsidP="0007074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BF7CCF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C7FF8E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070748" w:rsidRPr="000F5221" w14:paraId="72C6EA64" w14:textId="77777777" w:rsidTr="00AC7365">
        <w:tc>
          <w:tcPr>
            <w:tcW w:w="1709" w:type="pct"/>
            <w:vMerge/>
            <w:shd w:val="clear" w:color="auto" w:fill="F4B083" w:themeFill="accent2" w:themeFillTint="99"/>
          </w:tcPr>
          <w:p w14:paraId="3B16F5E3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4B083" w:themeFill="accent2" w:themeFillTint="99"/>
          </w:tcPr>
          <w:p w14:paraId="7AE3DE7A" w14:textId="1AE23431" w:rsidR="00070748" w:rsidRPr="000F5221" w:rsidRDefault="00AC7365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Inclusión</w:t>
            </w:r>
          </w:p>
        </w:tc>
        <w:tc>
          <w:tcPr>
            <w:tcW w:w="1694" w:type="pct"/>
            <w:vMerge w:val="restart"/>
            <w:shd w:val="clear" w:color="auto" w:fill="F4B083" w:themeFill="accent2" w:themeFillTint="99"/>
          </w:tcPr>
          <w:p w14:paraId="7C12E7C1" w14:textId="77777777" w:rsidR="00AC7365" w:rsidRPr="00AC7365" w:rsidRDefault="00AC7365" w:rsidP="00AC7365">
            <w:pPr>
              <w:rPr>
                <w:rFonts w:ascii="Arial" w:hAnsi="Arial" w:cs="Arial"/>
                <w:sz w:val="24"/>
                <w:szCs w:val="24"/>
              </w:rPr>
            </w:pPr>
            <w:r w:rsidRPr="00AC7365">
              <w:rPr>
                <w:rFonts w:ascii="Arial" w:hAnsi="Arial" w:cs="Arial"/>
                <w:sz w:val="24"/>
                <w:szCs w:val="24"/>
              </w:rPr>
              <w:t xml:space="preserve">Habla sobre sus </w:t>
            </w:r>
          </w:p>
          <w:p w14:paraId="7C51DB49" w14:textId="77777777" w:rsidR="00AC7365" w:rsidRPr="00AC7365" w:rsidRDefault="00AC7365" w:rsidP="00AC7365">
            <w:pPr>
              <w:rPr>
                <w:rFonts w:ascii="Arial" w:hAnsi="Arial" w:cs="Arial"/>
                <w:sz w:val="24"/>
                <w:szCs w:val="24"/>
              </w:rPr>
            </w:pPr>
            <w:r w:rsidRPr="00AC7365">
              <w:rPr>
                <w:rFonts w:ascii="Arial" w:hAnsi="Arial" w:cs="Arial"/>
                <w:sz w:val="24"/>
                <w:szCs w:val="24"/>
              </w:rPr>
              <w:t xml:space="preserve">conductas y las de </w:t>
            </w:r>
          </w:p>
          <w:p w14:paraId="6B56693E" w14:textId="77777777" w:rsidR="00AC7365" w:rsidRPr="00AC7365" w:rsidRDefault="00AC7365" w:rsidP="00AC7365">
            <w:pPr>
              <w:rPr>
                <w:rFonts w:ascii="Arial" w:hAnsi="Arial" w:cs="Arial"/>
                <w:sz w:val="24"/>
                <w:szCs w:val="24"/>
              </w:rPr>
            </w:pPr>
            <w:r w:rsidRPr="00AC7365">
              <w:rPr>
                <w:rFonts w:ascii="Arial" w:hAnsi="Arial" w:cs="Arial"/>
                <w:sz w:val="24"/>
                <w:szCs w:val="24"/>
              </w:rPr>
              <w:t xml:space="preserve">sus compañeros, </w:t>
            </w:r>
          </w:p>
          <w:p w14:paraId="6D1054C0" w14:textId="77777777" w:rsidR="00AC7365" w:rsidRPr="00AC7365" w:rsidRDefault="00AC7365" w:rsidP="00AC7365">
            <w:pPr>
              <w:rPr>
                <w:rFonts w:ascii="Arial" w:hAnsi="Arial" w:cs="Arial"/>
                <w:sz w:val="24"/>
                <w:szCs w:val="24"/>
              </w:rPr>
            </w:pPr>
            <w:r w:rsidRPr="00AC7365">
              <w:rPr>
                <w:rFonts w:ascii="Arial" w:hAnsi="Arial" w:cs="Arial"/>
                <w:sz w:val="24"/>
                <w:szCs w:val="24"/>
              </w:rPr>
              <w:t xml:space="preserve">explica las </w:t>
            </w:r>
          </w:p>
          <w:p w14:paraId="269032E0" w14:textId="77777777" w:rsidR="00AC7365" w:rsidRPr="00AC7365" w:rsidRDefault="00AC7365" w:rsidP="00AC7365">
            <w:pPr>
              <w:rPr>
                <w:rFonts w:ascii="Arial" w:hAnsi="Arial" w:cs="Arial"/>
                <w:sz w:val="24"/>
                <w:szCs w:val="24"/>
              </w:rPr>
            </w:pPr>
            <w:r w:rsidRPr="00AC7365">
              <w:rPr>
                <w:rFonts w:ascii="Arial" w:hAnsi="Arial" w:cs="Arial"/>
                <w:sz w:val="24"/>
                <w:szCs w:val="24"/>
              </w:rPr>
              <w:t xml:space="preserve">consecuencias de sus </w:t>
            </w:r>
          </w:p>
          <w:p w14:paraId="04FC8F39" w14:textId="77777777" w:rsidR="00AC7365" w:rsidRPr="00AC7365" w:rsidRDefault="00AC7365" w:rsidP="00AC7365">
            <w:pPr>
              <w:rPr>
                <w:rFonts w:ascii="Arial" w:hAnsi="Arial" w:cs="Arial"/>
                <w:sz w:val="24"/>
                <w:szCs w:val="24"/>
              </w:rPr>
            </w:pPr>
            <w:r w:rsidRPr="00AC7365">
              <w:rPr>
                <w:rFonts w:ascii="Arial" w:hAnsi="Arial" w:cs="Arial"/>
                <w:sz w:val="24"/>
                <w:szCs w:val="24"/>
              </w:rPr>
              <w:t xml:space="preserve">actos y reflexiona </w:t>
            </w:r>
          </w:p>
          <w:p w14:paraId="680F3AFF" w14:textId="77777777" w:rsidR="00AC7365" w:rsidRPr="00AC7365" w:rsidRDefault="00AC7365" w:rsidP="00AC7365">
            <w:pPr>
              <w:rPr>
                <w:rFonts w:ascii="Arial" w:hAnsi="Arial" w:cs="Arial"/>
                <w:sz w:val="24"/>
                <w:szCs w:val="24"/>
              </w:rPr>
            </w:pPr>
            <w:r w:rsidRPr="00AC7365">
              <w:rPr>
                <w:rFonts w:ascii="Arial" w:hAnsi="Arial" w:cs="Arial"/>
                <w:sz w:val="24"/>
                <w:szCs w:val="24"/>
              </w:rPr>
              <w:t xml:space="preserve">ante situaciones de </w:t>
            </w:r>
          </w:p>
          <w:p w14:paraId="12DAE66F" w14:textId="2B5738CE" w:rsidR="00070748" w:rsidRPr="000F5221" w:rsidRDefault="00AC7365" w:rsidP="00AC7365">
            <w:pPr>
              <w:rPr>
                <w:rFonts w:ascii="Arial" w:hAnsi="Arial" w:cs="Arial"/>
                <w:sz w:val="24"/>
                <w:szCs w:val="24"/>
              </w:rPr>
            </w:pPr>
            <w:r w:rsidRPr="00AC7365">
              <w:rPr>
                <w:rFonts w:ascii="Arial" w:hAnsi="Arial" w:cs="Arial"/>
                <w:sz w:val="24"/>
                <w:szCs w:val="24"/>
              </w:rPr>
              <w:t>desacuerdo.</w:t>
            </w:r>
          </w:p>
        </w:tc>
      </w:tr>
      <w:tr w:rsidR="00070748" w:rsidRPr="000F5221" w14:paraId="1652A051" w14:textId="77777777" w:rsidTr="00AC7365">
        <w:tc>
          <w:tcPr>
            <w:tcW w:w="1709" w:type="pct"/>
            <w:vMerge/>
            <w:shd w:val="clear" w:color="auto" w:fill="F4B083" w:themeFill="accent2" w:themeFillTint="99"/>
          </w:tcPr>
          <w:p w14:paraId="541AF5C3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953285C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4B083" w:themeFill="accent2" w:themeFillTint="99"/>
          </w:tcPr>
          <w:p w14:paraId="76402830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4BFECF12" w14:textId="77777777" w:rsidTr="00AC7365">
        <w:trPr>
          <w:trHeight w:val="342"/>
        </w:trPr>
        <w:tc>
          <w:tcPr>
            <w:tcW w:w="1709" w:type="pct"/>
            <w:vMerge/>
            <w:shd w:val="clear" w:color="auto" w:fill="F4B083" w:themeFill="accent2" w:themeFillTint="99"/>
          </w:tcPr>
          <w:p w14:paraId="7ADD0609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4B083" w:themeFill="accent2" w:themeFillTint="99"/>
          </w:tcPr>
          <w:p w14:paraId="0C3D7378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F4B083" w:themeFill="accent2" w:themeFillTint="99"/>
          </w:tcPr>
          <w:p w14:paraId="2C838129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4B2029E6" w14:textId="77777777" w:rsidTr="00AC7365">
        <w:trPr>
          <w:trHeight w:val="342"/>
        </w:trPr>
        <w:tc>
          <w:tcPr>
            <w:tcW w:w="1709" w:type="pct"/>
            <w:vMerge/>
            <w:shd w:val="clear" w:color="auto" w:fill="F4B083" w:themeFill="accent2" w:themeFillTint="99"/>
          </w:tcPr>
          <w:p w14:paraId="095AC2D4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4B083" w:themeFill="accent2" w:themeFillTint="99"/>
          </w:tcPr>
          <w:p w14:paraId="79F0F7F5" w14:textId="55A65B60" w:rsidR="00070748" w:rsidRPr="000F5221" w:rsidRDefault="00AC7365" w:rsidP="003021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Colaboración </w:t>
            </w:r>
          </w:p>
        </w:tc>
        <w:tc>
          <w:tcPr>
            <w:tcW w:w="1694" w:type="pct"/>
            <w:vMerge/>
            <w:shd w:val="clear" w:color="auto" w:fill="F4B083" w:themeFill="accent2" w:themeFillTint="99"/>
          </w:tcPr>
          <w:p w14:paraId="2C657402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F426BC" w14:textId="77777777" w:rsidR="00070748" w:rsidRPr="000F5221" w:rsidRDefault="00070748" w:rsidP="00070748">
      <w:pPr>
        <w:rPr>
          <w:rFonts w:ascii="Arial" w:hAnsi="Arial" w:cs="Arial"/>
          <w:sz w:val="24"/>
          <w:szCs w:val="24"/>
        </w:rPr>
      </w:pPr>
    </w:p>
    <w:p w14:paraId="507ECD64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B9A6007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62B931" w14:textId="2D41A335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E7B9F7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D5F2F3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1EEF5C" w14:textId="4CEB47E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31A45B" w14:textId="24B52236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EE2C96" w14:textId="7DB42658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2FF69B" w14:textId="4FCB914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90A795" w14:textId="17CFDC8F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4D2362" w14:textId="0A01448B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AF3394" w14:textId="5EA476A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68444C" w14:textId="3D6F1F26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0ABBC2" w14:textId="6AD7573A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3A3B1D" w14:textId="20225B80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1D0069" w14:textId="41C3608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5BF848" w14:textId="7A31262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91A88B" w14:textId="287EA880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1306FA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53AD8A" w14:textId="08E2DEA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392"/>
        <w:gridCol w:w="4200"/>
        <w:gridCol w:w="1737"/>
        <w:gridCol w:w="1839"/>
        <w:gridCol w:w="1443"/>
      </w:tblGrid>
      <w:tr w:rsidR="00580709" w14:paraId="7D4DECA1" w14:textId="77777777" w:rsidTr="00AC7365">
        <w:trPr>
          <w:trHeight w:val="603"/>
        </w:trPr>
        <w:tc>
          <w:tcPr>
            <w:tcW w:w="3392" w:type="dxa"/>
            <w:shd w:val="clear" w:color="auto" w:fill="70C8F0"/>
          </w:tcPr>
          <w:p w14:paraId="52678609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200" w:type="dxa"/>
            <w:shd w:val="clear" w:color="auto" w:fill="70C8F0"/>
          </w:tcPr>
          <w:p w14:paraId="688DDD0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70C8F0"/>
          </w:tcPr>
          <w:p w14:paraId="256687D4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39" w:type="dxa"/>
            <w:shd w:val="clear" w:color="auto" w:fill="70C8F0"/>
          </w:tcPr>
          <w:p w14:paraId="6975A1C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shd w:val="clear" w:color="auto" w:fill="70C8F0"/>
          </w:tcPr>
          <w:p w14:paraId="60CB9632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580709" w14:paraId="2FDA40C6" w14:textId="77777777" w:rsidTr="00860731">
        <w:trPr>
          <w:trHeight w:val="7087"/>
        </w:trPr>
        <w:tc>
          <w:tcPr>
            <w:tcW w:w="3392" w:type="dxa"/>
            <w:shd w:val="clear" w:color="auto" w:fill="DEEAF6" w:themeFill="accent1" w:themeFillTint="33"/>
          </w:tcPr>
          <w:p w14:paraId="1D04110C" w14:textId="77777777" w:rsidR="00D27279" w:rsidRDefault="00D27279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C93C0D">
              <w:rPr>
                <w:rFonts w:ascii="Arial" w:hAnsi="Arial" w:cs="Arial"/>
                <w:sz w:val="24"/>
                <w:szCs w:val="24"/>
              </w:rPr>
              <w:t>La redacción debe ser en presente iniciando con un verbo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AACEC62" w14:textId="77777777" w:rsidR="00AC7365" w:rsidRDefault="00AC7365" w:rsidP="00AC736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 la Actividad:</w:t>
            </w:r>
          </w:p>
          <w:p w14:paraId="683597DD" w14:textId="16D3A0F5" w:rsidR="00AC7365" w:rsidRDefault="00AC7365" w:rsidP="00AC736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¿Dónde viven los animales?</w:t>
            </w:r>
          </w:p>
          <w:p w14:paraId="4FD2A514" w14:textId="138D471A" w:rsidR="00AC7365" w:rsidRDefault="00AC7365" w:rsidP="00AC736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Contestar los siguientes cuestionamientos:</w:t>
            </w:r>
          </w:p>
          <w:p w14:paraId="2DED7C6D" w14:textId="335614D2" w:rsidR="00AC7365" w:rsidRDefault="00AC7365" w:rsidP="00AC736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¿Alguno de ustedes sabe que es la selva?</w:t>
            </w:r>
          </w:p>
          <w:p w14:paraId="08699D7A" w14:textId="21A0677B" w:rsidR="00AC7365" w:rsidRDefault="00AC7365" w:rsidP="00AC736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¿Saben que animales viven ahí?</w:t>
            </w:r>
          </w:p>
          <w:p w14:paraId="21AEA6F0" w14:textId="09EC8405" w:rsidR="00AC7365" w:rsidRDefault="00BC7610" w:rsidP="00AC736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¿Saben que hay en un desierto?</w:t>
            </w:r>
          </w:p>
          <w:p w14:paraId="0B94097C" w14:textId="133FEB7B" w:rsidR="00BC7610" w:rsidRDefault="00BC7610" w:rsidP="00AC736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animales vivirán ahí?</w:t>
            </w:r>
          </w:p>
          <w:p w14:paraId="336A1B37" w14:textId="2D99CC5B" w:rsidR="00BC7610" w:rsidRDefault="00B77C3A" w:rsidP="00AC736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77C3A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C7610">
              <w:rPr>
                <w:rFonts w:ascii="Arial" w:hAnsi="Arial" w:cs="Arial"/>
                <w:bCs/>
                <w:sz w:val="24"/>
                <w:szCs w:val="24"/>
              </w:rPr>
              <w:t xml:space="preserve">Explicar que es un Hábitat </w:t>
            </w:r>
          </w:p>
          <w:p w14:paraId="724E69A1" w14:textId="6389E4E1" w:rsidR="00BC7610" w:rsidRDefault="00BC7610" w:rsidP="00AC736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Mostrar las imágenes de los diferentes hábitats de los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animales, ¿En que se parecen estos lugares?</w:t>
            </w:r>
          </w:p>
          <w:p w14:paraId="42ABD404" w14:textId="2B3D1649" w:rsidR="00BC7610" w:rsidRDefault="00BC7610" w:rsidP="00AC736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Explicar los diferentes tipos de hábitat </w:t>
            </w:r>
            <w:r w:rsidR="00B77C3A">
              <w:rPr>
                <w:rFonts w:ascii="Arial" w:hAnsi="Arial" w:cs="Arial"/>
                <w:bCs/>
                <w:sz w:val="24"/>
                <w:szCs w:val="24"/>
              </w:rPr>
              <w:t>y mencionar sus características.</w:t>
            </w:r>
          </w:p>
          <w:p w14:paraId="618CBC4B" w14:textId="734EEE8F" w:rsidR="00B77C3A" w:rsidRDefault="00D42071" w:rsidP="00AC736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Seleccionar el hábitat que más te haya gustado y buscar recortes en revistas, libros o imágenes de internet algunos animales de los diferentes tipos de hábitats y pegarlos en el cuaderno</w:t>
            </w:r>
            <w:r w:rsidR="00B77C3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4B88724" w14:textId="745CA611" w:rsidR="00B77C3A" w:rsidRDefault="00B77C3A" w:rsidP="00AC736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Cierre: </w:t>
            </w:r>
          </w:p>
          <w:p w14:paraId="215BC699" w14:textId="5160FC7C" w:rsidR="00B77C3A" w:rsidRDefault="00B77C3A" w:rsidP="00AC736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Grabar una nota de voz </w:t>
            </w:r>
            <w:proofErr w:type="gramStart"/>
            <w:r w:rsidR="00580709">
              <w:rPr>
                <w:rFonts w:ascii="Arial" w:hAnsi="Arial" w:cs="Arial"/>
                <w:bCs/>
                <w:sz w:val="24"/>
                <w:szCs w:val="24"/>
              </w:rPr>
              <w:t xml:space="preserve">explicando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cuál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fue </w:t>
            </w:r>
            <w:r w:rsidR="00580709">
              <w:rPr>
                <w:rFonts w:ascii="Arial" w:hAnsi="Arial" w:cs="Arial"/>
                <w:bCs/>
                <w:sz w:val="24"/>
                <w:szCs w:val="24"/>
              </w:rPr>
              <w:t>tu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hábitat favorito</w:t>
            </w:r>
            <w:r w:rsidR="00860731">
              <w:rPr>
                <w:rFonts w:ascii="Arial" w:hAnsi="Arial" w:cs="Arial"/>
                <w:bCs/>
                <w:sz w:val="24"/>
                <w:szCs w:val="24"/>
              </w:rPr>
              <w:t xml:space="preserve"> y mencion</w:t>
            </w:r>
            <w:r w:rsidR="00580709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860731">
              <w:rPr>
                <w:rFonts w:ascii="Arial" w:hAnsi="Arial" w:cs="Arial"/>
                <w:bCs/>
                <w:sz w:val="24"/>
                <w:szCs w:val="24"/>
              </w:rPr>
              <w:t xml:space="preserve"> dos </w:t>
            </w:r>
            <w:r w:rsidR="00580709">
              <w:rPr>
                <w:rFonts w:ascii="Arial" w:hAnsi="Arial" w:cs="Arial"/>
                <w:bCs/>
                <w:sz w:val="24"/>
                <w:szCs w:val="24"/>
              </w:rPr>
              <w:t>características.</w:t>
            </w:r>
          </w:p>
          <w:p w14:paraId="24C38678" w14:textId="77777777" w:rsidR="00B77C3A" w:rsidRDefault="00B77C3A" w:rsidP="00AC736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18B48B" w14:textId="77777777" w:rsidR="00BC7610" w:rsidRDefault="00BC7610" w:rsidP="00AC736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AFA453" w14:textId="77777777" w:rsidR="00BC7610" w:rsidRPr="00AC7365" w:rsidRDefault="00BC7610" w:rsidP="00AC736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7BCEFB" w14:textId="233FF8B9" w:rsidR="00AC7365" w:rsidRDefault="00AC736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DEEAF6" w:themeFill="accent1" w:themeFillTint="33"/>
          </w:tcPr>
          <w:p w14:paraId="09396ADE" w14:textId="4D8F3F8F" w:rsidR="009D5A5F" w:rsidRPr="009D5A5F" w:rsidRDefault="009D5A5F" w:rsidP="009D5A5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5A5F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Describe y explica las características </w:t>
            </w:r>
          </w:p>
          <w:p w14:paraId="55393937" w14:textId="5A55F502" w:rsidR="009D5A5F" w:rsidRPr="009D5A5F" w:rsidRDefault="009D5A5F" w:rsidP="009D5A5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5A5F">
              <w:rPr>
                <w:rFonts w:ascii="Arial" w:hAnsi="Arial" w:cs="Arial"/>
                <w:bCs/>
                <w:sz w:val="24"/>
                <w:szCs w:val="24"/>
              </w:rPr>
              <w:t xml:space="preserve">comunes que identifica entre seres vivos y elementos que observa en la </w:t>
            </w:r>
          </w:p>
          <w:p w14:paraId="75C03BA3" w14:textId="4436BAF8" w:rsidR="00D27279" w:rsidRDefault="009D5A5F" w:rsidP="009D5A5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5A5F">
              <w:rPr>
                <w:rFonts w:ascii="Arial" w:hAnsi="Arial" w:cs="Arial"/>
                <w:bCs/>
                <w:sz w:val="24"/>
                <w:szCs w:val="24"/>
              </w:rPr>
              <w:t>naturaleza.</w:t>
            </w:r>
          </w:p>
        </w:tc>
        <w:tc>
          <w:tcPr>
            <w:tcW w:w="1737" w:type="dxa"/>
            <w:shd w:val="clear" w:color="auto" w:fill="DEEAF6" w:themeFill="accent1" w:themeFillTint="33"/>
          </w:tcPr>
          <w:p w14:paraId="05093567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C0637D" w14:textId="77777777" w:rsidR="00FF6267" w:rsidRDefault="00FF626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254A4E" w14:textId="77777777" w:rsidR="00FF6267" w:rsidRDefault="00FF626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4CA69B" w14:textId="77777777" w:rsidR="00FF6267" w:rsidRDefault="00FF626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520CED" w14:textId="77777777" w:rsidR="00FF6267" w:rsidRDefault="00FF626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76F04C" w14:textId="77777777" w:rsidR="00FF6267" w:rsidRDefault="00FF626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E02E36" w14:textId="77777777" w:rsidR="00FF6267" w:rsidRDefault="00FF626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986797" w14:textId="77777777" w:rsidR="00FF6267" w:rsidRDefault="00FF626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  <w:p w14:paraId="60FE69DB" w14:textId="77777777" w:rsidR="00FF6267" w:rsidRDefault="00FF626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61DA5E" w14:textId="77777777" w:rsidR="00FF6267" w:rsidRDefault="00FF626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199127" w14:textId="77777777" w:rsidR="00FF6267" w:rsidRDefault="00FF626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AE0704" w14:textId="77777777" w:rsidR="00FF6267" w:rsidRDefault="00FF626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489002" w14:textId="77777777" w:rsidR="00FF6267" w:rsidRDefault="00FF626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8CB2C5" w14:textId="77777777" w:rsidR="00FF6267" w:rsidRDefault="00FF626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162E3" w14:textId="77777777" w:rsidR="00FF6267" w:rsidRDefault="00FF626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CCD9A3" w14:textId="77777777" w:rsidR="00FF6267" w:rsidRDefault="00FF626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9211B" w14:textId="77777777" w:rsidR="00FF6267" w:rsidRDefault="00FF626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A7A7A8" w14:textId="77777777" w:rsidR="00FF6267" w:rsidRDefault="00FF626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ED4D74" w14:textId="77777777" w:rsidR="00FF6267" w:rsidRDefault="00FF626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F88273" w14:textId="77777777" w:rsidR="00FF6267" w:rsidRDefault="00FF626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8511E2" w14:textId="77777777" w:rsidR="00FF6267" w:rsidRDefault="00FF626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BC27E1" w14:textId="77777777" w:rsidR="00FF6267" w:rsidRDefault="00FF626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60D155" w14:textId="77777777" w:rsidR="00FF6267" w:rsidRDefault="00FF626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2AF796" w14:textId="77777777" w:rsidR="00FF6267" w:rsidRDefault="00FF626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EECA8D" w14:textId="77777777" w:rsidR="00FF6267" w:rsidRDefault="00FF626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C49FFB" w14:textId="77777777" w:rsidR="00FF6267" w:rsidRDefault="00FF626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09993A" w14:textId="77777777" w:rsidR="00FF6267" w:rsidRDefault="00FF626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ACD9F5" w14:textId="77777777" w:rsidR="00FF6267" w:rsidRDefault="00FF626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265961" w14:textId="77777777" w:rsidR="00FF6267" w:rsidRDefault="00FF626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74CD74" w14:textId="77777777" w:rsidR="00FF6267" w:rsidRDefault="00FF626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Grupal</w:t>
            </w:r>
          </w:p>
          <w:p w14:paraId="764F544B" w14:textId="77777777" w:rsidR="00FF6267" w:rsidRDefault="00FF626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3A922A" w14:textId="77777777" w:rsidR="00FF6267" w:rsidRDefault="00FF626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834CAD" w14:textId="77777777" w:rsidR="00FF6267" w:rsidRDefault="00FF626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211C90" w14:textId="77777777" w:rsidR="00FF6267" w:rsidRDefault="00FF626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2F2BE1" w14:textId="77777777" w:rsidR="00FF6267" w:rsidRDefault="00FF626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679CF6" w14:textId="6FEAC5EA" w:rsidR="00FF6267" w:rsidRDefault="00D42071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  <w:p w14:paraId="2FB446DC" w14:textId="77777777" w:rsidR="00FF6267" w:rsidRDefault="00FF626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813F5D" w14:textId="77777777" w:rsidR="00FF6267" w:rsidRDefault="00FF626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DF966E" w14:textId="77777777" w:rsidR="00FF6267" w:rsidRDefault="00FF626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B71F72" w14:textId="77777777" w:rsidR="00FF6267" w:rsidRDefault="00FF626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EA5E03" w14:textId="77777777" w:rsidR="00FF6267" w:rsidRDefault="00FF626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910548" w14:textId="77777777" w:rsidR="00FF6267" w:rsidRDefault="00FF626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93FDC0" w14:textId="77777777" w:rsidR="00FF6267" w:rsidRDefault="00FF626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BCCEDA" w14:textId="464042AC" w:rsidR="00FF6267" w:rsidRDefault="00FF626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</w:tc>
        <w:tc>
          <w:tcPr>
            <w:tcW w:w="1839" w:type="dxa"/>
            <w:shd w:val="clear" w:color="auto" w:fill="DEEAF6" w:themeFill="accent1" w:themeFillTint="33"/>
          </w:tcPr>
          <w:p w14:paraId="0237AEC8" w14:textId="2B933D60" w:rsidR="00D27279" w:rsidRPr="00DF2068" w:rsidRDefault="00DF2068" w:rsidP="00AC736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-</w:t>
            </w:r>
            <w:r w:rsidRPr="00DF2068">
              <w:rPr>
                <w:rFonts w:ascii="Arial" w:hAnsi="Arial" w:cs="Arial"/>
                <w:bCs/>
                <w:sz w:val="24"/>
                <w:szCs w:val="24"/>
              </w:rPr>
              <w:t>Imágenes de los diferentes habita y animales que viven ahí</w:t>
            </w:r>
            <w:r w:rsidR="00860731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5088B9B2" w14:textId="4AA65E72" w:rsidR="00DF2068" w:rsidRDefault="00DF2068" w:rsidP="00AC736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F2068">
              <w:rPr>
                <w:rFonts w:ascii="Arial" w:hAnsi="Arial" w:cs="Arial"/>
                <w:bCs/>
                <w:sz w:val="24"/>
                <w:szCs w:val="24"/>
              </w:rPr>
              <w:t xml:space="preserve">-océano </w:t>
            </w:r>
          </w:p>
          <w:p w14:paraId="6B821BB2" w14:textId="2CAD0D37" w:rsidR="00860731" w:rsidRPr="00DF2068" w:rsidRDefault="0054283A" w:rsidP="00AC736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283A">
              <w:rPr>
                <w:rFonts w:ascii="Arial" w:hAnsi="Arial" w:cs="Arial"/>
                <w:bCs/>
                <w:sz w:val="24"/>
                <w:szCs w:val="24"/>
              </w:rPr>
              <w:drawing>
                <wp:inline distT="0" distB="0" distL="0" distR="0" wp14:anchorId="17D75C7A" wp14:editId="262D0AB2">
                  <wp:extent cx="843616" cy="837028"/>
                  <wp:effectExtent l="0" t="0" r="0" b="1270"/>
                  <wp:docPr id="1030" name="Picture 6" descr="mundo marino by crendonosp1 on emaz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F14E00-8555-4357-BB7C-CD4CE9E295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mundo marino by crendonosp1 on emaze">
                            <a:extLst>
                              <a:ext uri="{FF2B5EF4-FFF2-40B4-BE49-F238E27FC236}">
                                <a16:creationId xmlns:a16="http://schemas.microsoft.com/office/drawing/2014/main" id="{16F14E00-8555-4357-BB7C-CD4CE9E295A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616" cy="8370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BFD9E29" w14:textId="745799C9" w:rsidR="00DF2068" w:rsidRDefault="00DF2068" w:rsidP="00AC736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F2068">
              <w:rPr>
                <w:rFonts w:ascii="Arial" w:hAnsi="Arial" w:cs="Arial"/>
                <w:bCs/>
                <w:sz w:val="24"/>
                <w:szCs w:val="24"/>
              </w:rPr>
              <w:t>-Desierto</w:t>
            </w:r>
          </w:p>
          <w:p w14:paraId="5D6EAD21" w14:textId="05E0BA58" w:rsidR="0054283A" w:rsidRDefault="0054283A" w:rsidP="00AC736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283A">
              <w:rPr>
                <w:rFonts w:ascii="Arial" w:hAnsi="Arial" w:cs="Arial"/>
                <w:bCs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42DF641" wp14:editId="1737C212">
                  <wp:simplePos x="0" y="0"/>
                  <wp:positionH relativeFrom="column">
                    <wp:posOffset>-2480</wp:posOffset>
                  </wp:positionH>
                  <wp:positionV relativeFrom="paragraph">
                    <wp:posOffset>21817</wp:posOffset>
                  </wp:positionV>
                  <wp:extent cx="809625" cy="671195"/>
                  <wp:effectExtent l="0" t="0" r="0" b="0"/>
                  <wp:wrapNone/>
                  <wp:docPr id="1032" name="Picture 8" descr="Animales del desierto: vectores, gráficos, imágenes vectoriales |  Depositphotos®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30E0BED-76BF-4711-93C6-EB4E64C538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Animales del desierto: vectores, gráficos, imágenes vectoriales |  Depositphotos®">
                            <a:extLst>
                              <a:ext uri="{FF2B5EF4-FFF2-40B4-BE49-F238E27FC236}">
                                <a16:creationId xmlns:a16="http://schemas.microsoft.com/office/drawing/2014/main" id="{E30E0BED-76BF-4711-93C6-EB4E64C538F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71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BCC426" w14:textId="45E3438B" w:rsidR="0054283A" w:rsidRDefault="0054283A" w:rsidP="00AC736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9314B5" w14:textId="30BDBEBF" w:rsidR="0054283A" w:rsidRPr="00DF2068" w:rsidRDefault="0054283A" w:rsidP="00AC736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283A">
              <w:rPr>
                <w:rFonts w:ascii="Arial" w:hAnsi="Arial" w:cs="Arial"/>
                <w:bCs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1C0D028" wp14:editId="1E5F9390">
                  <wp:simplePos x="0" y="0"/>
                  <wp:positionH relativeFrom="column">
                    <wp:posOffset>-12856</wp:posOffset>
                  </wp:positionH>
                  <wp:positionV relativeFrom="paragraph">
                    <wp:posOffset>16630</wp:posOffset>
                  </wp:positionV>
                  <wp:extent cx="82365" cy="81722"/>
                  <wp:effectExtent l="0" t="0" r="0" b="0"/>
                  <wp:wrapNone/>
                  <wp:docPr id="1" name="Picture 6" descr="mundo marino by crendonosp1 on emaz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F14E00-8555-4357-BB7C-CD4CE9E295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mundo marino by crendonosp1 on emaze">
                            <a:extLst>
                              <a:ext uri="{FF2B5EF4-FFF2-40B4-BE49-F238E27FC236}">
                                <a16:creationId xmlns:a16="http://schemas.microsoft.com/office/drawing/2014/main" id="{16F14E00-8555-4357-BB7C-CD4CE9E295A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65" cy="817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4F5048" w14:textId="195980C3" w:rsidR="00DF2068" w:rsidRDefault="00DF2068" w:rsidP="00AC736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F2068">
              <w:rPr>
                <w:rFonts w:ascii="Arial" w:hAnsi="Arial" w:cs="Arial"/>
                <w:bCs/>
                <w:sz w:val="24"/>
                <w:szCs w:val="24"/>
              </w:rPr>
              <w:t xml:space="preserve">-Bosque </w:t>
            </w:r>
          </w:p>
          <w:p w14:paraId="19AD748F" w14:textId="2E5D62E0" w:rsidR="0054283A" w:rsidRDefault="0054283A" w:rsidP="00AC736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A6E572" w14:textId="1E365728" w:rsidR="0054283A" w:rsidRPr="00DF2068" w:rsidRDefault="0054283A" w:rsidP="00AC736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283A">
              <w:rPr>
                <w:rFonts w:ascii="Arial" w:hAnsi="Arial" w:cs="Arial"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F0AF26" wp14:editId="6B7C174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5080</wp:posOffset>
                      </wp:positionV>
                      <wp:extent cx="971622" cy="63777"/>
                      <wp:effectExtent l="0" t="0" r="0" b="0"/>
                      <wp:wrapNone/>
                      <wp:docPr id="3" name="Subtítulo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E21AB75-3AEC-47CF-97DF-C5F1952FFB1B}"/>
                          </a:ext>
                        </a:extLst>
                      </wp:docPr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 rot="10800000" flipV="1">
                                <a:off x="0" y="0"/>
                                <a:ext cx="971622" cy="63777"/>
                              </a:xfrm>
                              <a:prstGeom prst="rect">
                                <a:avLst/>
                              </a:prstGeom>
                            </wps:spPr>
                            <wps:bodyPr vert="horz" lIns="91440" tIns="45720" rIns="91440" bIns="45720" rtlCol="0">
                              <a:normAutofit fontScale="25000" lnSpcReduction="20000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78BE75" id="Subtítulo 2" o:spid="_x0000_s1026" style="position:absolute;margin-left:-.3pt;margin-top:.4pt;width:76.5pt;height:5pt;rotation:180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" filled="f" stroked="f">
                      <o:lock v:ext="edit" grouping="t"/>
                    </v:rect>
                  </w:pict>
                </mc:Fallback>
              </mc:AlternateContent>
            </w:r>
            <w:r w:rsidRPr="0054283A">
              <w:rPr>
                <w:rFonts w:ascii="Arial" w:hAnsi="Arial" w:cs="Arial"/>
                <w:bCs/>
                <w:sz w:val="24"/>
                <w:szCs w:val="24"/>
              </w:rPr>
              <w:drawing>
                <wp:inline distT="0" distB="0" distL="0" distR="0" wp14:anchorId="0C8D458F" wp14:editId="25BA5AB9">
                  <wp:extent cx="776378" cy="597215"/>
                  <wp:effectExtent l="0" t="0" r="5080" b="0"/>
                  <wp:docPr id="1038" name="Picture 14" descr="Animales Lindos En El Bosque Ilustración del Vector - Ilustración de  hermoso, apacible: 3154914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48F896-D5E8-4C7E-91DD-E091D69D49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14" descr="Animales Lindos En El Bosque Ilustración del Vector - Ilustración de  hermoso, apacible: 31549149">
                            <a:extLst>
                              <a:ext uri="{FF2B5EF4-FFF2-40B4-BE49-F238E27FC236}">
                                <a16:creationId xmlns:a16="http://schemas.microsoft.com/office/drawing/2014/main" id="{EB48F896-D5E8-4C7E-91DD-E091D69D49B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512" cy="6019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4FDD966" w14:textId="79371FBB" w:rsidR="00DF2068" w:rsidRDefault="00DF2068" w:rsidP="00AC736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F2068">
              <w:rPr>
                <w:rFonts w:ascii="Arial" w:hAnsi="Arial" w:cs="Arial"/>
                <w:bCs/>
                <w:sz w:val="24"/>
                <w:szCs w:val="24"/>
              </w:rPr>
              <w:t xml:space="preserve">-selva </w:t>
            </w:r>
          </w:p>
          <w:p w14:paraId="52C92F6F" w14:textId="7A3147D2" w:rsidR="00580709" w:rsidRPr="00DF2068" w:rsidRDefault="00580709" w:rsidP="00AC736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60AE1E05" wp14:editId="5D0E85ED">
                  <wp:extent cx="780785" cy="586021"/>
                  <wp:effectExtent l="0" t="0" r="635" b="508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329" cy="5954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826876B" w14:textId="02EDE67C" w:rsidR="00DF2068" w:rsidRPr="00DF2068" w:rsidRDefault="00DF2068" w:rsidP="00AC736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DF2068">
              <w:rPr>
                <w:rFonts w:ascii="Arial" w:hAnsi="Arial" w:cs="Arial"/>
                <w:bCs/>
                <w:sz w:val="24"/>
                <w:szCs w:val="24"/>
              </w:rPr>
              <w:t xml:space="preserve">Hoja de maquina </w:t>
            </w:r>
          </w:p>
          <w:p w14:paraId="37B4C9EF" w14:textId="7BAFD120" w:rsidR="00DF2068" w:rsidRPr="00DF2068" w:rsidRDefault="00DF2068" w:rsidP="00AC736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DF2068">
              <w:rPr>
                <w:rFonts w:ascii="Arial" w:hAnsi="Arial" w:cs="Arial"/>
                <w:bCs/>
                <w:sz w:val="24"/>
                <w:szCs w:val="24"/>
              </w:rPr>
              <w:t xml:space="preserve">Recortes de animales </w:t>
            </w:r>
          </w:p>
          <w:p w14:paraId="7E5439A9" w14:textId="22F6ADAB" w:rsidR="00DF2068" w:rsidRPr="00DF2068" w:rsidRDefault="00DF2068" w:rsidP="00AC736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DF2068">
              <w:rPr>
                <w:rFonts w:ascii="Arial" w:hAnsi="Arial" w:cs="Arial"/>
                <w:bCs/>
                <w:sz w:val="24"/>
                <w:szCs w:val="24"/>
              </w:rPr>
              <w:t xml:space="preserve">Tijeras </w:t>
            </w:r>
          </w:p>
          <w:p w14:paraId="39CDFB1A" w14:textId="6C713908" w:rsidR="00DF2068" w:rsidRPr="00DF2068" w:rsidRDefault="00DF2068" w:rsidP="00AC736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DF2068">
              <w:rPr>
                <w:rFonts w:ascii="Arial" w:hAnsi="Arial" w:cs="Arial"/>
                <w:bCs/>
                <w:sz w:val="24"/>
                <w:szCs w:val="24"/>
              </w:rPr>
              <w:t xml:space="preserve">Resistol </w:t>
            </w:r>
          </w:p>
          <w:p w14:paraId="4A037504" w14:textId="77777777" w:rsidR="00DF2068" w:rsidRDefault="00DF206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9602C9" w14:textId="77777777" w:rsidR="00DF2068" w:rsidRDefault="00DF206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587E19" w14:textId="12B71719" w:rsidR="00DF2068" w:rsidRDefault="00DF206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DEEAF6" w:themeFill="accent1" w:themeFillTint="33"/>
          </w:tcPr>
          <w:p w14:paraId="607779B6" w14:textId="77777777" w:rsidR="00D27279" w:rsidRDefault="0058070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Martes </w:t>
            </w:r>
          </w:p>
          <w:p w14:paraId="25EA7D6B" w14:textId="5F9B73FD" w:rsidR="00580709" w:rsidRDefault="0058070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15/06/21</w:t>
            </w:r>
          </w:p>
        </w:tc>
      </w:tr>
    </w:tbl>
    <w:p w14:paraId="5946D611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1683"/>
        <w:gridCol w:w="1719"/>
        <w:gridCol w:w="4495"/>
      </w:tblGrid>
      <w:tr w:rsidR="00D42071" w14:paraId="24AEE35A" w14:textId="77777777" w:rsidTr="00860731">
        <w:trPr>
          <w:trHeight w:val="566"/>
        </w:trPr>
        <w:tc>
          <w:tcPr>
            <w:tcW w:w="4531" w:type="dxa"/>
            <w:shd w:val="clear" w:color="auto" w:fill="AB0DAB"/>
          </w:tcPr>
          <w:p w14:paraId="2B9CDD35" w14:textId="77777777" w:rsidR="00D42071" w:rsidRDefault="00D42071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Indicador </w:t>
            </w:r>
          </w:p>
        </w:tc>
        <w:tc>
          <w:tcPr>
            <w:tcW w:w="1683" w:type="dxa"/>
            <w:shd w:val="clear" w:color="auto" w:fill="AB0DAB"/>
          </w:tcPr>
          <w:p w14:paraId="3BDF0974" w14:textId="77777777" w:rsidR="00D42071" w:rsidRDefault="00D42071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1719" w:type="dxa"/>
            <w:shd w:val="clear" w:color="auto" w:fill="AB0DAB"/>
          </w:tcPr>
          <w:p w14:paraId="767A80C0" w14:textId="77777777" w:rsidR="00D42071" w:rsidRDefault="00D42071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4495" w:type="dxa"/>
            <w:shd w:val="clear" w:color="auto" w:fill="AB0DAB"/>
          </w:tcPr>
          <w:p w14:paraId="54AA4F3E" w14:textId="77777777" w:rsidR="00D42071" w:rsidRDefault="00D42071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</w:tc>
      </w:tr>
      <w:tr w:rsidR="00D42071" w14:paraId="77817321" w14:textId="77777777" w:rsidTr="00860731">
        <w:trPr>
          <w:trHeight w:val="561"/>
        </w:trPr>
        <w:tc>
          <w:tcPr>
            <w:tcW w:w="4531" w:type="dxa"/>
            <w:shd w:val="clear" w:color="auto" w:fill="DFC2E4"/>
          </w:tcPr>
          <w:p w14:paraId="6454C7C3" w14:textId="77777777" w:rsidR="00D42071" w:rsidRDefault="00D42071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Logro realizar las actividades correctamente.</w:t>
            </w:r>
          </w:p>
        </w:tc>
        <w:tc>
          <w:tcPr>
            <w:tcW w:w="1683" w:type="dxa"/>
            <w:shd w:val="clear" w:color="auto" w:fill="DFC2E4"/>
          </w:tcPr>
          <w:p w14:paraId="23807C67" w14:textId="77777777" w:rsidR="00D42071" w:rsidRDefault="00D42071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DFC2E4"/>
          </w:tcPr>
          <w:p w14:paraId="133138DD" w14:textId="77777777" w:rsidR="00D42071" w:rsidRDefault="00D42071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DFC2E4"/>
          </w:tcPr>
          <w:p w14:paraId="625F27A9" w14:textId="77777777" w:rsidR="00D42071" w:rsidRDefault="00D42071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2071" w14:paraId="3C62D82B" w14:textId="77777777" w:rsidTr="00860731">
        <w:trPr>
          <w:trHeight w:val="696"/>
        </w:trPr>
        <w:tc>
          <w:tcPr>
            <w:tcW w:w="4531" w:type="dxa"/>
            <w:shd w:val="clear" w:color="auto" w:fill="DFC2E4"/>
          </w:tcPr>
          <w:p w14:paraId="3C2AB90B" w14:textId="6E6F8450" w:rsidR="00D42071" w:rsidRDefault="00921B00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Identifico los diferentes tipos de hábitats </w:t>
            </w:r>
          </w:p>
        </w:tc>
        <w:tc>
          <w:tcPr>
            <w:tcW w:w="1683" w:type="dxa"/>
            <w:shd w:val="clear" w:color="auto" w:fill="DFC2E4"/>
          </w:tcPr>
          <w:p w14:paraId="4E099ECE" w14:textId="77777777" w:rsidR="00D42071" w:rsidRDefault="00D42071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DFC2E4"/>
          </w:tcPr>
          <w:p w14:paraId="621E2D6F" w14:textId="77777777" w:rsidR="00D42071" w:rsidRDefault="00D42071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DFC2E4"/>
          </w:tcPr>
          <w:p w14:paraId="3AC1EB0B" w14:textId="77777777" w:rsidR="00D42071" w:rsidRDefault="00D42071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2071" w14:paraId="00702674" w14:textId="77777777" w:rsidTr="00860731">
        <w:trPr>
          <w:trHeight w:val="691"/>
        </w:trPr>
        <w:tc>
          <w:tcPr>
            <w:tcW w:w="4531" w:type="dxa"/>
            <w:shd w:val="clear" w:color="auto" w:fill="DFC2E4"/>
          </w:tcPr>
          <w:p w14:paraId="370BB4ED" w14:textId="76E01A6E" w:rsidR="00D42071" w:rsidRDefault="00860731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Menciono las características de su hábitat favorito </w:t>
            </w:r>
          </w:p>
        </w:tc>
        <w:tc>
          <w:tcPr>
            <w:tcW w:w="1683" w:type="dxa"/>
            <w:shd w:val="clear" w:color="auto" w:fill="DFC2E4"/>
          </w:tcPr>
          <w:p w14:paraId="5728B0A1" w14:textId="77777777" w:rsidR="00D42071" w:rsidRDefault="00D42071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DFC2E4"/>
          </w:tcPr>
          <w:p w14:paraId="4F0CE3BC" w14:textId="77777777" w:rsidR="00D42071" w:rsidRDefault="00D42071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DFC2E4"/>
          </w:tcPr>
          <w:p w14:paraId="3C897592" w14:textId="77777777" w:rsidR="00D42071" w:rsidRDefault="00D42071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2071" w14:paraId="0B012A57" w14:textId="77777777" w:rsidTr="00860731">
        <w:trPr>
          <w:trHeight w:val="701"/>
        </w:trPr>
        <w:tc>
          <w:tcPr>
            <w:tcW w:w="4531" w:type="dxa"/>
            <w:shd w:val="clear" w:color="auto" w:fill="DFC2E4"/>
          </w:tcPr>
          <w:p w14:paraId="697FDD65" w14:textId="388F91FB" w:rsidR="00D42071" w:rsidRDefault="00860731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 agrado la actividad </w:t>
            </w:r>
          </w:p>
        </w:tc>
        <w:tc>
          <w:tcPr>
            <w:tcW w:w="1683" w:type="dxa"/>
            <w:shd w:val="clear" w:color="auto" w:fill="DFC2E4"/>
          </w:tcPr>
          <w:p w14:paraId="695D60CE" w14:textId="77777777" w:rsidR="00D42071" w:rsidRDefault="00D42071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DFC2E4"/>
          </w:tcPr>
          <w:p w14:paraId="3E57A078" w14:textId="77777777" w:rsidR="00D42071" w:rsidRDefault="00D42071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DFC2E4"/>
          </w:tcPr>
          <w:p w14:paraId="42B3E912" w14:textId="77777777" w:rsidR="00D42071" w:rsidRDefault="00D42071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2071" w14:paraId="091B569B" w14:textId="77777777" w:rsidTr="00860731">
        <w:trPr>
          <w:trHeight w:val="839"/>
        </w:trPr>
        <w:tc>
          <w:tcPr>
            <w:tcW w:w="4531" w:type="dxa"/>
            <w:shd w:val="clear" w:color="auto" w:fill="DFC2E4"/>
          </w:tcPr>
          <w:p w14:paraId="46C1F411" w14:textId="6443CCF5" w:rsidR="00D42071" w:rsidRDefault="00860731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Presento dificultades al realizar las actividades </w:t>
            </w:r>
          </w:p>
        </w:tc>
        <w:tc>
          <w:tcPr>
            <w:tcW w:w="1683" w:type="dxa"/>
            <w:shd w:val="clear" w:color="auto" w:fill="DFC2E4"/>
          </w:tcPr>
          <w:p w14:paraId="19BD0D50" w14:textId="77777777" w:rsidR="00D42071" w:rsidRDefault="00D42071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DFC2E4"/>
          </w:tcPr>
          <w:p w14:paraId="04B48770" w14:textId="77777777" w:rsidR="00D42071" w:rsidRDefault="00D42071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DFC2E4"/>
          </w:tcPr>
          <w:p w14:paraId="1CBC9135" w14:textId="77777777" w:rsidR="00D42071" w:rsidRDefault="00D42071" w:rsidP="001C2E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D8F31BB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49738775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70207A01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174421">
        <w:tc>
          <w:tcPr>
            <w:tcW w:w="12428" w:type="dxa"/>
          </w:tcPr>
          <w:p w14:paraId="28F564C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5B63DCD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6DCB6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21C21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01F5CF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3F737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33E358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97B7E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B78216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AA5E3CE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9210D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412EC5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02807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C06C5B8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ADC0D0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6ED39BC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CCB9D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A0321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commentRangeStart w:id="0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0"/>
      <w:r>
        <w:rPr>
          <w:rStyle w:val="Refdecomentario"/>
        </w:rPr>
        <w:commentReference w:id="0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302158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30215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302158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302158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302158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302158">
            <w:pPr>
              <w:jc w:val="both"/>
            </w:pPr>
            <w:r>
              <w:lastRenderedPageBreak/>
              <w:t>Incluye la organización</w:t>
            </w:r>
          </w:p>
          <w:p w14:paraId="17C60ADB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302158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302158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302158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302158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302158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302158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302158">
            <w:pPr>
              <w:jc w:val="both"/>
            </w:pPr>
          </w:p>
          <w:p w14:paraId="108538F5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302158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302158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302158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302158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302158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302158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302158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302158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30215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302158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302158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302158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302158">
            <w:pPr>
              <w:jc w:val="both"/>
            </w:pPr>
            <w:r>
              <w:lastRenderedPageBreak/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302158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30215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302158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302158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302158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302158">
        <w:tc>
          <w:tcPr>
            <w:tcW w:w="12428" w:type="dxa"/>
          </w:tcPr>
          <w:p w14:paraId="64C9C77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302158">
        <w:tc>
          <w:tcPr>
            <w:tcW w:w="12428" w:type="dxa"/>
          </w:tcPr>
          <w:p w14:paraId="3A5660E2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________________________</w:t>
      </w:r>
    </w:p>
    <w:p w14:paraId="4C93CFF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F7240B">
      <w:footerReference w:type="default" r:id="rId17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sabel aguirre ramos" w:date="2021-02-13T15:18:00Z" w:initials="iar">
    <w:p w14:paraId="1C192892" w14:textId="77777777" w:rsidR="004F435A" w:rsidRPr="004F435A" w:rsidRDefault="004F435A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F435A" w:rsidRDefault="004F435A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3638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3638D7" w16cid:durableId="246A52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C4B72" w14:textId="77777777" w:rsidR="001A4BB1" w:rsidRDefault="001A4BB1" w:rsidP="00BD320D">
      <w:pPr>
        <w:spacing w:after="0" w:line="240" w:lineRule="auto"/>
      </w:pPr>
      <w:r>
        <w:separator/>
      </w:r>
    </w:p>
  </w:endnote>
  <w:endnote w:type="continuationSeparator" w:id="0">
    <w:p w14:paraId="66029E51" w14:textId="77777777" w:rsidR="001A4BB1" w:rsidRDefault="001A4BB1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672E53C4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261" w:rsidRPr="006A2261">
          <w:rPr>
            <w:noProof/>
            <w:lang w:val="es-ES"/>
          </w:rPr>
          <w:t>6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B9B4D" w14:textId="77777777" w:rsidR="001A4BB1" w:rsidRDefault="001A4BB1" w:rsidP="00BD320D">
      <w:pPr>
        <w:spacing w:after="0" w:line="240" w:lineRule="auto"/>
      </w:pPr>
      <w:r>
        <w:separator/>
      </w:r>
    </w:p>
  </w:footnote>
  <w:footnote w:type="continuationSeparator" w:id="0">
    <w:p w14:paraId="5C23A0EA" w14:textId="77777777" w:rsidR="001A4BB1" w:rsidRDefault="001A4BB1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70748"/>
    <w:rsid w:val="000B6F58"/>
    <w:rsid w:val="000F5221"/>
    <w:rsid w:val="001418C7"/>
    <w:rsid w:val="001A4BB1"/>
    <w:rsid w:val="001F1BFC"/>
    <w:rsid w:val="002A13F0"/>
    <w:rsid w:val="002C146B"/>
    <w:rsid w:val="002C16DB"/>
    <w:rsid w:val="003057B8"/>
    <w:rsid w:val="003407C4"/>
    <w:rsid w:val="00354764"/>
    <w:rsid w:val="00371C08"/>
    <w:rsid w:val="003D5410"/>
    <w:rsid w:val="0041115B"/>
    <w:rsid w:val="004B36A0"/>
    <w:rsid w:val="004F34A8"/>
    <w:rsid w:val="004F435A"/>
    <w:rsid w:val="0054283A"/>
    <w:rsid w:val="00580709"/>
    <w:rsid w:val="00582D41"/>
    <w:rsid w:val="005B7C6F"/>
    <w:rsid w:val="006A2261"/>
    <w:rsid w:val="00700E93"/>
    <w:rsid w:val="007A572A"/>
    <w:rsid w:val="007C61BA"/>
    <w:rsid w:val="00860731"/>
    <w:rsid w:val="00875945"/>
    <w:rsid w:val="008B1340"/>
    <w:rsid w:val="008E5B4B"/>
    <w:rsid w:val="00904E0B"/>
    <w:rsid w:val="00904EA5"/>
    <w:rsid w:val="00921B00"/>
    <w:rsid w:val="009D5A5F"/>
    <w:rsid w:val="00A10FA0"/>
    <w:rsid w:val="00A52C7B"/>
    <w:rsid w:val="00AB26E0"/>
    <w:rsid w:val="00AC7365"/>
    <w:rsid w:val="00B264C3"/>
    <w:rsid w:val="00B26818"/>
    <w:rsid w:val="00B6009C"/>
    <w:rsid w:val="00B758DD"/>
    <w:rsid w:val="00B77C3A"/>
    <w:rsid w:val="00B91F70"/>
    <w:rsid w:val="00BA3A47"/>
    <w:rsid w:val="00BC7610"/>
    <w:rsid w:val="00BD320D"/>
    <w:rsid w:val="00BF5661"/>
    <w:rsid w:val="00C47AC7"/>
    <w:rsid w:val="00C77744"/>
    <w:rsid w:val="00C93C0D"/>
    <w:rsid w:val="00CA42D0"/>
    <w:rsid w:val="00CA68A9"/>
    <w:rsid w:val="00D27279"/>
    <w:rsid w:val="00D42071"/>
    <w:rsid w:val="00D712FF"/>
    <w:rsid w:val="00D935CE"/>
    <w:rsid w:val="00DF2068"/>
    <w:rsid w:val="00DF3393"/>
    <w:rsid w:val="00EA435D"/>
    <w:rsid w:val="00EC4D7B"/>
    <w:rsid w:val="00ED2531"/>
    <w:rsid w:val="00F02E59"/>
    <w:rsid w:val="00F56806"/>
    <w:rsid w:val="00F7240B"/>
    <w:rsid w:val="00FF37D6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image" Target="media/image3.jpe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8686E-D12D-4223-AF6F-10180041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894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marian cepeda</cp:lastModifiedBy>
  <cp:revision>2</cp:revision>
  <cp:lastPrinted>2018-10-23T18:43:00Z</cp:lastPrinted>
  <dcterms:created xsi:type="dcterms:W3CDTF">2021-06-10T18:26:00Z</dcterms:created>
  <dcterms:modified xsi:type="dcterms:W3CDTF">2021-06-10T18:26:00Z</dcterms:modified>
</cp:coreProperties>
</file>