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C9A2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5367FE47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92CCFF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14:paraId="35CF3F5C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BE7566" w14:textId="77777777" w:rsidR="00A35969" w:rsidRDefault="00A35969" w:rsidP="00A35969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08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F76C988" wp14:editId="5B1E13F6">
            <wp:extent cx="1857375" cy="1381125"/>
            <wp:effectExtent l="0" t="0" r="0" b="0"/>
            <wp:docPr id="982783138" name="Imagen 982783138" title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C71D" w14:textId="77777777" w:rsidR="00A35969" w:rsidRDefault="00A35969" w:rsidP="00A35969">
      <w:pPr>
        <w:spacing w:line="257" w:lineRule="auto"/>
        <w:jc w:val="center"/>
      </w:pPr>
    </w:p>
    <w:p w14:paraId="5DA55D14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CURSO ESTRATEGIAS PARA EL DESARROLLO SOCIOEMOCIONAL</w:t>
      </w:r>
    </w:p>
    <w:p w14:paraId="2BF0B54A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7965F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DOCENTE GABRIELA AVILA CAMACHO</w:t>
      </w:r>
    </w:p>
    <w:p w14:paraId="3D00A715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6B209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ESTRATEGIAS PARA EL DESARROLLO SOCIOEMOCIONAL EN PREESCOLAR.</w:t>
      </w:r>
    </w:p>
    <w:p w14:paraId="4AB8E234" w14:textId="77777777" w:rsidR="00A35969" w:rsidRDefault="00A35969" w:rsidP="00A35969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AC40D" w14:textId="2042F31D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ACTIVIDAD EVIDENCIA</w:t>
      </w:r>
      <w:r>
        <w:rPr>
          <w:rFonts w:ascii="Times New Roman" w:eastAsia="Times New Roman" w:hAnsi="Times New Roman" w:cs="Times New Roman"/>
          <w:sz w:val="24"/>
          <w:szCs w:val="24"/>
        </w:rPr>
        <w:t>S DE LA PRÁCTICA</w:t>
      </w:r>
    </w:p>
    <w:p w14:paraId="4ACFF46C" w14:textId="77777777" w:rsidR="00A35969" w:rsidRDefault="00A35969" w:rsidP="00A35969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COMPETENCIAS:</w:t>
      </w:r>
      <w:r>
        <w:tab/>
      </w:r>
    </w:p>
    <w:p w14:paraId="26E0BAF0" w14:textId="77777777" w:rsidR="00A35969" w:rsidRDefault="00A35969" w:rsidP="00A35969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16704BA7" w14:textId="77777777" w:rsidR="00A35969" w:rsidRDefault="00A35969" w:rsidP="00A35969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  <w:r>
        <w:br/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2FD90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PRESENTADO POR:</w:t>
      </w:r>
    </w:p>
    <w:p w14:paraId="0C966A7D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PAOLA JACQUELINE DURÓN DOMÍNGUEZ #6</w:t>
      </w:r>
    </w:p>
    <w:p w14:paraId="017FE38E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95D29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SEGUNDO “D” CUARTO SEMESTRE</w:t>
      </w:r>
    </w:p>
    <w:p w14:paraId="7387A591" w14:textId="77777777" w:rsidR="00A35969" w:rsidRDefault="00A35969" w:rsidP="00A35969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E78F72" w14:textId="09BEAC15" w:rsidR="00A35969" w:rsidRDefault="00A35969" w:rsidP="00A35969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JUNI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>O DEL 2021</w:t>
      </w:r>
    </w:p>
    <w:p w14:paraId="07D3F457" w14:textId="77777777" w:rsidR="00A35969" w:rsidRDefault="00A35969">
      <w:pPr>
        <w:sectPr w:rsidR="00A3596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901"/>
        <w:tblW w:w="14312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2551"/>
      </w:tblGrid>
      <w:tr w:rsidR="00A35969" w:rsidRPr="00A80550" w14:paraId="6FC74EB1" w14:textId="77777777" w:rsidTr="00A35969">
        <w:trPr>
          <w:trHeight w:val="393"/>
        </w:trPr>
        <w:tc>
          <w:tcPr>
            <w:tcW w:w="4957" w:type="dxa"/>
            <w:vMerge w:val="restart"/>
            <w:shd w:val="clear" w:color="auto" w:fill="CC99FF"/>
            <w:vAlign w:val="center"/>
          </w:tcPr>
          <w:p w14:paraId="4F9F1716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Áreas de Desarrollo Personal y Social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2545778B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7507CD16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5812" w:type="dxa"/>
            <w:gridSpan w:val="2"/>
            <w:vMerge w:val="restart"/>
            <w:shd w:val="clear" w:color="auto" w:fill="CC99FF"/>
            <w:vAlign w:val="center"/>
          </w:tcPr>
          <w:p w14:paraId="4753AAAB" w14:textId="77777777" w:rsidR="00A35969" w:rsidRPr="0008341E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A35969" w:rsidRPr="00A80550" w14:paraId="0DEE8EF0" w14:textId="77777777" w:rsidTr="00A35969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4C22BDB5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D4A7B0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Autonomía</w:t>
            </w:r>
          </w:p>
        </w:tc>
        <w:tc>
          <w:tcPr>
            <w:tcW w:w="5812" w:type="dxa"/>
            <w:gridSpan w:val="2"/>
            <w:vMerge/>
            <w:shd w:val="clear" w:color="auto" w:fill="99FFCC"/>
            <w:vAlign w:val="center"/>
          </w:tcPr>
          <w:p w14:paraId="5831EA18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5969" w:rsidRPr="00A80550" w14:paraId="4F6F2254" w14:textId="77777777" w:rsidTr="00A35969">
        <w:trPr>
          <w:trHeight w:val="415"/>
        </w:trPr>
        <w:tc>
          <w:tcPr>
            <w:tcW w:w="4957" w:type="dxa"/>
            <w:vMerge/>
            <w:shd w:val="clear" w:color="auto" w:fill="CC99FF"/>
          </w:tcPr>
          <w:p w14:paraId="13EE361A" w14:textId="77777777" w:rsidR="00A35969" w:rsidRPr="00A80550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C99FF"/>
            <w:vAlign w:val="center"/>
          </w:tcPr>
          <w:p w14:paraId="349E3DAA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center"/>
          </w:tcPr>
          <w:p w14:paraId="35B081C5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.</w:t>
            </w:r>
          </w:p>
        </w:tc>
      </w:tr>
      <w:tr w:rsidR="00A35969" w:rsidRPr="00A80550" w14:paraId="39D09311" w14:textId="77777777" w:rsidTr="00A35969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7584E075" w14:textId="77777777" w:rsidR="00A35969" w:rsidRPr="00A80550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5A3D095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Iniciativa personal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7885A324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5969" w:rsidRPr="00A80550" w14:paraId="4E0F5E2B" w14:textId="77777777" w:rsidTr="00A35969">
        <w:trPr>
          <w:trHeight w:val="393"/>
        </w:trPr>
        <w:tc>
          <w:tcPr>
            <w:tcW w:w="4957" w:type="dxa"/>
            <w:shd w:val="clear" w:color="auto" w:fill="CC99FF"/>
            <w:vAlign w:val="center"/>
          </w:tcPr>
          <w:p w14:paraId="11A6B7BD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43E388DB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CC99FF"/>
            <w:vAlign w:val="center"/>
          </w:tcPr>
          <w:p w14:paraId="0B060012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CC99FF"/>
            <w:vAlign w:val="center"/>
          </w:tcPr>
          <w:p w14:paraId="003D6319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A35969" w:rsidRPr="00A80550" w14:paraId="6C46D006" w14:textId="77777777" w:rsidTr="00A35969">
        <w:trPr>
          <w:trHeight w:val="372"/>
        </w:trPr>
        <w:tc>
          <w:tcPr>
            <w:tcW w:w="4957" w:type="dxa"/>
            <w:vAlign w:val="center"/>
          </w:tcPr>
          <w:p w14:paraId="3E9C7848" w14:textId="77777777" w:rsidR="00A35969" w:rsidRPr="00150E72" w:rsidRDefault="00A35969" w:rsidP="00E9137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13BF3029" w14:textId="6417E9CE" w:rsidR="00A35969" w:rsidRPr="00A80550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 xml:space="preserve">Observa </w:t>
            </w:r>
            <w:r>
              <w:rPr>
                <w:rFonts w:ascii="Century Gothic" w:hAnsi="Century Gothic"/>
              </w:rPr>
              <w:t xml:space="preserve">el video </w:t>
            </w:r>
            <w:r>
              <w:rPr>
                <w:rFonts w:ascii="Century Gothic" w:hAnsi="Century Gothic"/>
              </w:rPr>
              <w:t>que se presenta, sigue las indicaciones.</w:t>
            </w:r>
          </w:p>
        </w:tc>
        <w:tc>
          <w:tcPr>
            <w:tcW w:w="3543" w:type="dxa"/>
            <w:vMerge w:val="restart"/>
            <w:vAlign w:val="center"/>
          </w:tcPr>
          <w:p w14:paraId="28A74BBE" w14:textId="77777777" w:rsidR="00A35969" w:rsidRPr="00354605" w:rsidRDefault="00A35969" w:rsidP="00E9137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Individual</w:t>
            </w:r>
          </w:p>
          <w:p w14:paraId="3511905D" w14:textId="77777777" w:rsidR="00A35969" w:rsidRPr="00354605" w:rsidRDefault="00A35969" w:rsidP="00E9137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(Evidencia por Facebook)</w:t>
            </w:r>
          </w:p>
          <w:p w14:paraId="7DDC1F8A" w14:textId="77777777" w:rsidR="00A35969" w:rsidRPr="00354605" w:rsidRDefault="00A35969" w:rsidP="00E9137A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</w:tcPr>
          <w:p w14:paraId="6CAA78EF" w14:textId="1E888E0D" w:rsidR="00A35969" w:rsidRDefault="00A35969" w:rsidP="00A3596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</w:t>
            </w:r>
          </w:p>
          <w:p w14:paraId="77BE5239" w14:textId="3D75E1A4" w:rsidR="00A35969" w:rsidRPr="00354605" w:rsidRDefault="00A35969" w:rsidP="00A3596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ilustrativas</w:t>
            </w:r>
          </w:p>
          <w:p w14:paraId="62EE5B9D" w14:textId="77777777" w:rsidR="00A35969" w:rsidRPr="00354605" w:rsidRDefault="00A35969" w:rsidP="00A3596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Lista de cotejo</w:t>
            </w:r>
          </w:p>
        </w:tc>
        <w:tc>
          <w:tcPr>
            <w:tcW w:w="2551" w:type="dxa"/>
            <w:vMerge w:val="restart"/>
            <w:vAlign w:val="center"/>
          </w:tcPr>
          <w:p w14:paraId="6D3D85E7" w14:textId="5EBB577F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Viernes 18 de Junio </w:t>
            </w:r>
          </w:p>
        </w:tc>
      </w:tr>
      <w:tr w:rsidR="00A35969" w:rsidRPr="00A80550" w14:paraId="41B4A3A3" w14:textId="77777777" w:rsidTr="00A35969">
        <w:trPr>
          <w:trHeight w:val="393"/>
        </w:trPr>
        <w:tc>
          <w:tcPr>
            <w:tcW w:w="4957" w:type="dxa"/>
            <w:vAlign w:val="center"/>
          </w:tcPr>
          <w:p w14:paraId="73A75F9A" w14:textId="77777777" w:rsidR="00A35969" w:rsidRPr="00150E72" w:rsidRDefault="00A35969" w:rsidP="00E9137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770B86A9" w14:textId="7DE39E68" w:rsidR="00A35969" w:rsidRPr="00FD5BBA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 xml:space="preserve">Realiza </w:t>
            </w:r>
            <w:r>
              <w:rPr>
                <w:rFonts w:ascii="Century Gothic" w:hAnsi="Century Gothic"/>
              </w:rPr>
              <w:t>las</w:t>
            </w:r>
            <w:r w:rsidRPr="00354605">
              <w:rPr>
                <w:rFonts w:ascii="Century Gothic" w:hAnsi="Century Gothic"/>
              </w:rPr>
              <w:t xml:space="preserve"> actividades </w:t>
            </w:r>
            <w:r>
              <w:rPr>
                <w:rFonts w:ascii="Century Gothic" w:hAnsi="Century Gothic"/>
              </w:rPr>
              <w:t xml:space="preserve">mencionadas en el video </w:t>
            </w:r>
            <w:r w:rsidRPr="00354605">
              <w:rPr>
                <w:rFonts w:ascii="Century Gothic" w:hAnsi="Century Gothic"/>
              </w:rPr>
              <w:t xml:space="preserve">y </w:t>
            </w:r>
            <w:r>
              <w:rPr>
                <w:rFonts w:ascii="Century Gothic" w:hAnsi="Century Gothic"/>
              </w:rPr>
              <w:t>reconoce e identifica</w:t>
            </w:r>
            <w:r w:rsidRPr="00354605">
              <w:rPr>
                <w:rFonts w:ascii="Century Gothic" w:hAnsi="Century Gothic"/>
              </w:rPr>
              <w:t xml:space="preserve"> si necesita ayuda</w:t>
            </w:r>
            <w:r>
              <w:rPr>
                <w:rFonts w:ascii="Century Gothic" w:hAnsi="Century Gothic"/>
              </w:rPr>
              <w:t xml:space="preserve"> de papá o mamá</w:t>
            </w:r>
            <w:r>
              <w:rPr>
                <w:rFonts w:ascii="Century Gothic" w:hAnsi="Century Gothic"/>
              </w:rPr>
              <w:t>,</w:t>
            </w:r>
            <w:r w:rsidRPr="00354605">
              <w:rPr>
                <w:rFonts w:ascii="Century Gothic" w:hAnsi="Century Gothic"/>
              </w:rPr>
              <w:t xml:space="preserve"> logra hacerlo por sí solo</w:t>
            </w:r>
            <w:r>
              <w:rPr>
                <w:rFonts w:ascii="Century Gothic" w:hAnsi="Century Gothic"/>
              </w:rPr>
              <w:t xml:space="preserve"> o no lo hace.</w:t>
            </w:r>
          </w:p>
        </w:tc>
        <w:tc>
          <w:tcPr>
            <w:tcW w:w="3543" w:type="dxa"/>
            <w:vMerge/>
            <w:vAlign w:val="center"/>
          </w:tcPr>
          <w:p w14:paraId="1039FB02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B5F27B6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C833C7F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5969" w:rsidRPr="00A80550" w14:paraId="0FFF6187" w14:textId="77777777" w:rsidTr="00A35969">
        <w:trPr>
          <w:trHeight w:val="372"/>
        </w:trPr>
        <w:tc>
          <w:tcPr>
            <w:tcW w:w="4957" w:type="dxa"/>
            <w:vAlign w:val="center"/>
          </w:tcPr>
          <w:p w14:paraId="49F67357" w14:textId="77777777" w:rsidR="00A35969" w:rsidRPr="00150E72" w:rsidRDefault="00A35969" w:rsidP="00E9137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0EB3A341" w14:textId="77777777" w:rsidR="00A35969" w:rsidRPr="00354605" w:rsidRDefault="00A35969" w:rsidP="00E9137A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Registra sus resultados en la lista de cotejo marcando con una X la casilla correspondiente.</w:t>
            </w:r>
          </w:p>
          <w:p w14:paraId="1C8AB581" w14:textId="77777777" w:rsidR="00A35969" w:rsidRPr="003D657B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sus evidencias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1061D4E2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4308C5D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5859059" w14:textId="77777777" w:rsidR="00A35969" w:rsidRPr="00A80550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5969" w:rsidRPr="00A80550" w14:paraId="31A4F987" w14:textId="77777777" w:rsidTr="00A35969">
        <w:trPr>
          <w:trHeight w:val="1006"/>
        </w:trPr>
        <w:tc>
          <w:tcPr>
            <w:tcW w:w="14312" w:type="dxa"/>
            <w:gridSpan w:val="4"/>
          </w:tcPr>
          <w:p w14:paraId="534D3E8D" w14:textId="77777777" w:rsidR="00A35969" w:rsidRPr="00150E72" w:rsidRDefault="00A35969" w:rsidP="00E9137A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55657E23" w14:textId="77777777" w:rsidR="00A35969" w:rsidRPr="00567747" w:rsidRDefault="00A35969" w:rsidP="00E9137A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0C4712A9" w14:textId="569F4D5E" w:rsidR="00A35969" w:rsidRDefault="00A35969"/>
    <w:p w14:paraId="3867FF77" w14:textId="77777777" w:rsidR="00A35969" w:rsidRDefault="00A35969">
      <w:r>
        <w:br w:type="page"/>
      </w:r>
    </w:p>
    <w:tbl>
      <w:tblPr>
        <w:tblStyle w:val="Tablaconcuadrcula1"/>
        <w:tblW w:w="14743" w:type="dxa"/>
        <w:tblInd w:w="-856" w:type="dxa"/>
        <w:tblLook w:val="04A0" w:firstRow="1" w:lastRow="0" w:firstColumn="1" w:lastColumn="0" w:noHBand="0" w:noVBand="1"/>
      </w:tblPr>
      <w:tblGrid>
        <w:gridCol w:w="5246"/>
        <w:gridCol w:w="3118"/>
        <w:gridCol w:w="3119"/>
        <w:gridCol w:w="3260"/>
      </w:tblGrid>
      <w:tr w:rsidR="00A35969" w14:paraId="4129B31D" w14:textId="77777777" w:rsidTr="00E9137A">
        <w:tc>
          <w:tcPr>
            <w:tcW w:w="14743" w:type="dxa"/>
            <w:gridSpan w:val="4"/>
            <w:shd w:val="clear" w:color="auto" w:fill="CC99FF"/>
            <w:vAlign w:val="center"/>
          </w:tcPr>
          <w:p w14:paraId="5FA62687" w14:textId="77777777" w:rsidR="00A35969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2BF6277" w14:textId="0D8C6FB5" w:rsidR="00A35969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226E">
              <w:rPr>
                <w:rFonts w:ascii="Century Gothic" w:hAnsi="Century Gothic"/>
                <w:sz w:val="24"/>
                <w:szCs w:val="24"/>
              </w:rPr>
              <w:t>Áreas de Desarrollo Personal y Social: Educación Socioemocional</w:t>
            </w:r>
          </w:p>
          <w:p w14:paraId="7FA0C7C2" w14:textId="77777777" w:rsidR="00A35969" w:rsidRDefault="00A35969" w:rsidP="00E9137A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.</w:t>
            </w:r>
          </w:p>
          <w:p w14:paraId="733130CA" w14:textId="0420F698" w:rsidR="00A35969" w:rsidRPr="0076226E" w:rsidRDefault="00A35969" w:rsidP="00E913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5969" w14:paraId="68E9FB59" w14:textId="77777777" w:rsidTr="00E9137A">
        <w:tc>
          <w:tcPr>
            <w:tcW w:w="5246" w:type="dxa"/>
            <w:shd w:val="clear" w:color="auto" w:fill="CC99FF"/>
            <w:vAlign w:val="center"/>
          </w:tcPr>
          <w:p w14:paraId="77C93194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Consigna</w:t>
            </w:r>
          </w:p>
        </w:tc>
        <w:tc>
          <w:tcPr>
            <w:tcW w:w="3118" w:type="dxa"/>
            <w:shd w:val="clear" w:color="auto" w:fill="FF4343"/>
            <w:vAlign w:val="center"/>
          </w:tcPr>
          <w:p w14:paraId="7C7FF6FE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No logra hacerlo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543374C5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Requiere ayuda</w:t>
            </w:r>
          </w:p>
        </w:tc>
        <w:tc>
          <w:tcPr>
            <w:tcW w:w="3260" w:type="dxa"/>
            <w:shd w:val="clear" w:color="auto" w:fill="00FF00"/>
            <w:vAlign w:val="center"/>
          </w:tcPr>
          <w:p w14:paraId="55138534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Logra hacerlo por si solo</w:t>
            </w:r>
          </w:p>
        </w:tc>
      </w:tr>
      <w:tr w:rsidR="00A35969" w14:paraId="04796143" w14:textId="77777777" w:rsidTr="00E9137A">
        <w:tc>
          <w:tcPr>
            <w:tcW w:w="5246" w:type="dxa"/>
          </w:tcPr>
          <w:p w14:paraId="735C6EE7" w14:textId="706DF15F" w:rsidR="00A35969" w:rsidRPr="003A1211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Vestir</w:t>
            </w:r>
            <w:r>
              <w:rPr>
                <w:rFonts w:ascii="Century Gothic" w:hAnsi="Century Gothic" w:cs="Arial"/>
                <w:sz w:val="24"/>
                <w:szCs w:val="24"/>
              </w:rPr>
              <w:t>me.</w:t>
            </w:r>
          </w:p>
        </w:tc>
        <w:tc>
          <w:tcPr>
            <w:tcW w:w="3118" w:type="dxa"/>
          </w:tcPr>
          <w:p w14:paraId="3C179180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59F75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33420A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205A062E" w14:textId="77777777" w:rsidTr="00E9137A">
        <w:tc>
          <w:tcPr>
            <w:tcW w:w="5246" w:type="dxa"/>
          </w:tcPr>
          <w:p w14:paraId="3F9502E8" w14:textId="136F3F29" w:rsidR="00A35969" w:rsidRPr="003A1211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Peinarme.</w:t>
            </w:r>
          </w:p>
        </w:tc>
        <w:tc>
          <w:tcPr>
            <w:tcW w:w="3118" w:type="dxa"/>
          </w:tcPr>
          <w:p w14:paraId="529D67A1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9D7429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7E3F94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3C3E2812" w14:textId="77777777" w:rsidTr="00E9137A">
        <w:tc>
          <w:tcPr>
            <w:tcW w:w="5246" w:type="dxa"/>
          </w:tcPr>
          <w:p w14:paraId="38ABDE64" w14:textId="30204E35" w:rsidR="00A35969" w:rsidRPr="003A1211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Ponerme mis calcetines.</w:t>
            </w:r>
          </w:p>
        </w:tc>
        <w:tc>
          <w:tcPr>
            <w:tcW w:w="3118" w:type="dxa"/>
          </w:tcPr>
          <w:p w14:paraId="347F6757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C3340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36CC07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6E0D97D1" w14:textId="77777777" w:rsidTr="00E9137A">
        <w:tc>
          <w:tcPr>
            <w:tcW w:w="5246" w:type="dxa"/>
          </w:tcPr>
          <w:p w14:paraId="37941A39" w14:textId="10C384E1" w:rsidR="00A35969" w:rsidRPr="003A1211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Atarme las cintas de mis zapatos.</w:t>
            </w:r>
          </w:p>
        </w:tc>
        <w:tc>
          <w:tcPr>
            <w:tcW w:w="3118" w:type="dxa"/>
          </w:tcPr>
          <w:p w14:paraId="47BED4D3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F76D81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30D94F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0722DA82" w14:textId="77777777" w:rsidTr="00E9137A">
        <w:tc>
          <w:tcPr>
            <w:tcW w:w="5246" w:type="dxa"/>
          </w:tcPr>
          <w:p w14:paraId="1A863154" w14:textId="4FAF62E1" w:rsidR="00A35969" w:rsidRPr="003A1211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Guardar y sacar cosas de mi mochila.</w:t>
            </w:r>
          </w:p>
        </w:tc>
        <w:tc>
          <w:tcPr>
            <w:tcW w:w="3118" w:type="dxa"/>
          </w:tcPr>
          <w:p w14:paraId="291F157F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886289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38DA7E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5F0A9635" w14:textId="77777777" w:rsidTr="00E9137A">
        <w:tc>
          <w:tcPr>
            <w:tcW w:w="5246" w:type="dxa"/>
          </w:tcPr>
          <w:p w14:paraId="5F2572AF" w14:textId="4213A6B5" w:rsidR="00A35969" w:rsidRPr="007966F6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Andar en bicicleta.</w:t>
            </w:r>
          </w:p>
        </w:tc>
        <w:tc>
          <w:tcPr>
            <w:tcW w:w="3118" w:type="dxa"/>
          </w:tcPr>
          <w:p w14:paraId="3AAD8C06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E1A3F6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5BEFC8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35951EAA" w14:textId="77777777" w:rsidTr="00E9137A">
        <w:tc>
          <w:tcPr>
            <w:tcW w:w="5246" w:type="dxa"/>
          </w:tcPr>
          <w:p w14:paraId="34316531" w14:textId="621408DE" w:rsidR="00A35969" w:rsidRPr="007966F6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Lavar mis manos y mi cara.</w:t>
            </w:r>
          </w:p>
        </w:tc>
        <w:tc>
          <w:tcPr>
            <w:tcW w:w="3118" w:type="dxa"/>
          </w:tcPr>
          <w:p w14:paraId="6603DEE4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8AC5B7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CFE51C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4295CBAC" w14:textId="77777777" w:rsidTr="00E9137A">
        <w:tc>
          <w:tcPr>
            <w:tcW w:w="5246" w:type="dxa"/>
          </w:tcPr>
          <w:p w14:paraId="34C64224" w14:textId="4BE5CE48" w:rsidR="00A35969" w:rsidRPr="007966F6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Cepillar mis dientes.</w:t>
            </w:r>
          </w:p>
        </w:tc>
        <w:tc>
          <w:tcPr>
            <w:tcW w:w="3118" w:type="dxa"/>
          </w:tcPr>
          <w:p w14:paraId="34E42583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FE28A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229AB4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5A4F5A94" w14:textId="77777777" w:rsidTr="00E9137A">
        <w:tc>
          <w:tcPr>
            <w:tcW w:w="5246" w:type="dxa"/>
          </w:tcPr>
          <w:p w14:paraId="07B36EFD" w14:textId="6740C1F4" w:rsidR="00A35969" w:rsidRPr="007966F6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Recoger mis juguetes y objetos personales.</w:t>
            </w:r>
          </w:p>
        </w:tc>
        <w:tc>
          <w:tcPr>
            <w:tcW w:w="3118" w:type="dxa"/>
          </w:tcPr>
          <w:p w14:paraId="09B589CC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41F32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DD6A99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35969" w14:paraId="49901790" w14:textId="77777777" w:rsidTr="00E9137A">
        <w:tc>
          <w:tcPr>
            <w:tcW w:w="5246" w:type="dxa"/>
          </w:tcPr>
          <w:p w14:paraId="3152C84B" w14:textId="6B61EDB4" w:rsidR="00A35969" w:rsidRPr="007966F6" w:rsidRDefault="00A35969" w:rsidP="00E9137A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Ayudar en casita.</w:t>
            </w:r>
          </w:p>
        </w:tc>
        <w:tc>
          <w:tcPr>
            <w:tcW w:w="3118" w:type="dxa"/>
          </w:tcPr>
          <w:p w14:paraId="4FDAA7A2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5DC925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FA5B5F" w14:textId="77777777" w:rsidR="00A35969" w:rsidRPr="003A1211" w:rsidRDefault="00A35969" w:rsidP="00E9137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D8D0901" w14:textId="0C1975E1" w:rsidR="00A35969" w:rsidRDefault="00A35969"/>
    <w:p w14:paraId="47CBFC19" w14:textId="77777777" w:rsidR="00A35969" w:rsidRDefault="00A35969">
      <w:r>
        <w:br w:type="page"/>
      </w:r>
    </w:p>
    <w:p w14:paraId="3A453545" w14:textId="57212D22" w:rsidR="00526B67" w:rsidRDefault="003B116F">
      <w:pPr>
        <w:rPr>
          <w:rFonts w:ascii="Arial" w:hAnsi="Arial" w:cs="Arial"/>
          <w:sz w:val="24"/>
          <w:szCs w:val="24"/>
        </w:rPr>
      </w:pPr>
      <w:r w:rsidRPr="003B116F">
        <w:rPr>
          <w:rFonts w:ascii="Arial" w:hAnsi="Arial" w:cs="Arial"/>
          <w:sz w:val="24"/>
          <w:szCs w:val="24"/>
        </w:rPr>
        <w:lastRenderedPageBreak/>
        <w:t xml:space="preserve">Alumna del diagnóstico: </w:t>
      </w:r>
      <w:proofErr w:type="spellStart"/>
      <w:r w:rsidRPr="003B116F">
        <w:rPr>
          <w:rFonts w:ascii="Arial" w:hAnsi="Arial" w:cs="Arial"/>
          <w:sz w:val="24"/>
          <w:szCs w:val="24"/>
        </w:rPr>
        <w:t>Anuk</w:t>
      </w:r>
      <w:proofErr w:type="spellEnd"/>
      <w:r w:rsidRPr="003B116F">
        <w:rPr>
          <w:rFonts w:ascii="Arial" w:hAnsi="Arial" w:cs="Arial"/>
          <w:sz w:val="24"/>
          <w:szCs w:val="24"/>
        </w:rPr>
        <w:t xml:space="preserve"> Guadalupe</w:t>
      </w:r>
    </w:p>
    <w:p w14:paraId="1D5F1910" w14:textId="2ECD67AA" w:rsidR="003B116F" w:rsidRDefault="003B1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6DB540" wp14:editId="17FCA50A">
            <wp:simplePos x="0" y="0"/>
            <wp:positionH relativeFrom="column">
              <wp:posOffset>5336540</wp:posOffset>
            </wp:positionH>
            <wp:positionV relativeFrom="page">
              <wp:posOffset>1583055</wp:posOffset>
            </wp:positionV>
            <wp:extent cx="2873375" cy="5144770"/>
            <wp:effectExtent l="0" t="0" r="3175" b="0"/>
            <wp:wrapSquare wrapText="bothSides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F2190D" wp14:editId="1688FE82">
            <wp:simplePos x="0" y="0"/>
            <wp:positionH relativeFrom="column">
              <wp:posOffset>2606334</wp:posOffset>
            </wp:positionH>
            <wp:positionV relativeFrom="page">
              <wp:posOffset>1588902</wp:posOffset>
            </wp:positionV>
            <wp:extent cx="2620010" cy="4373880"/>
            <wp:effectExtent l="0" t="0" r="8890" b="7620"/>
            <wp:wrapSquare wrapText="bothSides"/>
            <wp:docPr id="2" name="Imagen 2" descr="Interfaz de usuario gráfica, Aplicación, PowerPoint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PowerPoint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0"/>
                    <a:stretch/>
                  </pic:blipFill>
                  <pic:spPr bwMode="auto">
                    <a:xfrm>
                      <a:off x="0" y="0"/>
                      <a:ext cx="2620010" cy="437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F4D525" wp14:editId="1F7E4CD9">
            <wp:simplePos x="0" y="0"/>
            <wp:positionH relativeFrom="column">
              <wp:posOffset>-204527</wp:posOffset>
            </wp:positionH>
            <wp:positionV relativeFrom="page">
              <wp:posOffset>4130401</wp:posOffset>
            </wp:positionV>
            <wp:extent cx="3357245" cy="2517775"/>
            <wp:effectExtent l="0" t="0" r="0" b="0"/>
            <wp:wrapSquare wrapText="bothSides"/>
            <wp:docPr id="3" name="Imagen 3" descr="Un grupo de niños posando para una fo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grupo de niños posando para una fot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A1C76C" wp14:editId="2E730493">
            <wp:simplePos x="0" y="0"/>
            <wp:positionH relativeFrom="column">
              <wp:posOffset>-207010</wp:posOffset>
            </wp:positionH>
            <wp:positionV relativeFrom="page">
              <wp:posOffset>1587633</wp:posOffset>
            </wp:positionV>
            <wp:extent cx="2658110" cy="2916555"/>
            <wp:effectExtent l="0" t="0" r="8890" b="0"/>
            <wp:wrapSquare wrapText="bothSides"/>
            <wp:docPr id="1" name="Imagen 1" descr="Una calle con niev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lle con nieve&#10;&#10;Descripción generada automáticamente con confianza medi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9" b="33140"/>
                    <a:stretch/>
                  </pic:blipFill>
                  <pic:spPr bwMode="auto">
                    <a:xfrm>
                      <a:off x="0" y="0"/>
                      <a:ext cx="2658110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Evidencias.</w:t>
      </w:r>
    </w:p>
    <w:p w14:paraId="5465161A" w14:textId="18F2F3B1" w:rsidR="003B116F" w:rsidRPr="003B116F" w:rsidRDefault="003B116F">
      <w:pPr>
        <w:rPr>
          <w:rFonts w:ascii="Arial" w:hAnsi="Arial" w:cs="Arial"/>
          <w:sz w:val="24"/>
          <w:szCs w:val="24"/>
        </w:rPr>
      </w:pPr>
    </w:p>
    <w:sectPr w:rsidR="003B116F" w:rsidRPr="003B116F" w:rsidSect="00A3596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35B2"/>
    <w:multiLevelType w:val="hybridMultilevel"/>
    <w:tmpl w:val="3FA068DE"/>
    <w:lvl w:ilvl="0" w:tplc="7C5C5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B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A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6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E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67"/>
    <w:rsid w:val="00292A09"/>
    <w:rsid w:val="003B116F"/>
    <w:rsid w:val="00526B67"/>
    <w:rsid w:val="00A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6A8B"/>
  <w15:chartTrackingRefBased/>
  <w15:docId w15:val="{37975006-C7C0-42C8-89AE-C0364737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6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9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3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2021-06-18T21:09:00Z</dcterms:created>
  <dcterms:modified xsi:type="dcterms:W3CDTF">2021-06-18T21:35:00Z</dcterms:modified>
</cp:coreProperties>
</file>