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2985F88A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94CC058" w:rsidR="005B7C6F" w:rsidRPr="00C54882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54882">
        <w:rPr>
          <w:rFonts w:ascii="Arial" w:hAnsi="Arial" w:cs="Arial"/>
          <w:sz w:val="24"/>
          <w:szCs w:val="24"/>
        </w:rPr>
        <w:t xml:space="preserve">Danna Sophia Rangel Ibarra </w:t>
      </w:r>
    </w:p>
    <w:p w14:paraId="0F253BF8" w14:textId="5969E89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C54882">
        <w:rPr>
          <w:rFonts w:ascii="Arial" w:hAnsi="Arial" w:cs="Arial"/>
          <w:sz w:val="24"/>
          <w:szCs w:val="24"/>
        </w:rPr>
        <w:t xml:space="preserve"> 2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C54882">
        <w:rPr>
          <w:rFonts w:ascii="Arial" w:hAnsi="Arial" w:cs="Arial"/>
          <w:sz w:val="24"/>
          <w:szCs w:val="24"/>
        </w:rPr>
        <w:t xml:space="preserve"> 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C54882">
        <w:rPr>
          <w:rFonts w:ascii="Arial" w:hAnsi="Arial" w:cs="Arial"/>
          <w:sz w:val="24"/>
          <w:szCs w:val="24"/>
        </w:rPr>
        <w:t>Número de Lista: 16</w:t>
      </w:r>
    </w:p>
    <w:p w14:paraId="227A58EF" w14:textId="5CDEB6C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F3C96">
        <w:rPr>
          <w:rFonts w:ascii="Arial" w:hAnsi="Arial" w:cs="Arial"/>
          <w:sz w:val="24"/>
          <w:szCs w:val="24"/>
        </w:rPr>
        <w:t>Jardín</w:t>
      </w:r>
      <w:r w:rsidR="00C54882">
        <w:rPr>
          <w:rFonts w:ascii="Arial" w:hAnsi="Arial" w:cs="Arial"/>
          <w:sz w:val="24"/>
          <w:szCs w:val="24"/>
        </w:rPr>
        <w:t xml:space="preserve"> de niños Felipa Valdés de Pepi </w:t>
      </w:r>
    </w:p>
    <w:p w14:paraId="4AB2995F" w14:textId="1F01F7A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FA1CD5">
        <w:rPr>
          <w:rFonts w:ascii="Arial" w:hAnsi="Arial" w:cs="Arial"/>
          <w:sz w:val="24"/>
          <w:szCs w:val="24"/>
        </w:rPr>
        <w:t xml:space="preserve"> </w:t>
      </w:r>
      <w:r w:rsidR="004F3C96">
        <w:rPr>
          <w:rFonts w:ascii="Arial" w:hAnsi="Arial" w:cs="Arial"/>
          <w:sz w:val="24"/>
          <w:szCs w:val="24"/>
        </w:rPr>
        <w:t>05EJN0188U2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3E10D2">
        <w:rPr>
          <w:rFonts w:ascii="Arial" w:hAnsi="Arial" w:cs="Arial"/>
          <w:sz w:val="24"/>
          <w:szCs w:val="24"/>
        </w:rPr>
        <w:t xml:space="preserve">                 Zona Escolar</w:t>
      </w:r>
      <w:r w:rsidR="004F3C96">
        <w:rPr>
          <w:rFonts w:ascii="Arial" w:hAnsi="Arial" w:cs="Arial"/>
          <w:sz w:val="24"/>
          <w:szCs w:val="24"/>
        </w:rPr>
        <w:t>: 104</w:t>
      </w:r>
      <w:r w:rsidR="003E10D2">
        <w:rPr>
          <w:rFonts w:ascii="Arial" w:hAnsi="Arial" w:cs="Arial"/>
          <w:sz w:val="24"/>
          <w:szCs w:val="24"/>
        </w:rPr>
        <w:t xml:space="preserve">          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3648E9">
        <w:rPr>
          <w:rFonts w:ascii="Arial" w:hAnsi="Arial" w:cs="Arial"/>
          <w:sz w:val="24"/>
          <w:szCs w:val="24"/>
        </w:rPr>
        <w:t>1er grado</w:t>
      </w:r>
    </w:p>
    <w:p w14:paraId="40B2B577" w14:textId="3FA7AF6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A1CD5">
        <w:rPr>
          <w:rFonts w:ascii="Arial" w:hAnsi="Arial" w:cs="Arial"/>
          <w:sz w:val="24"/>
          <w:szCs w:val="24"/>
        </w:rPr>
        <w:t xml:space="preserve">Isabel del Carmen Aguirre Ramos </w:t>
      </w:r>
    </w:p>
    <w:p w14:paraId="22E87BE9" w14:textId="249A6AE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F3C96">
        <w:rPr>
          <w:rFonts w:ascii="Arial" w:hAnsi="Arial" w:cs="Arial"/>
          <w:sz w:val="24"/>
          <w:szCs w:val="24"/>
        </w:rPr>
        <w:t xml:space="preserve">37 </w:t>
      </w:r>
      <w:r w:rsidRPr="000F5221">
        <w:rPr>
          <w:rFonts w:ascii="Arial" w:hAnsi="Arial" w:cs="Arial"/>
          <w:sz w:val="24"/>
          <w:szCs w:val="24"/>
        </w:rPr>
        <w:t>Niños: ______ Niñas: _______</w:t>
      </w:r>
    </w:p>
    <w:p w14:paraId="4BE65FC7" w14:textId="1F45C5E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AA4D07">
        <w:rPr>
          <w:rFonts w:ascii="Arial" w:hAnsi="Arial" w:cs="Arial"/>
          <w:sz w:val="24"/>
          <w:szCs w:val="24"/>
        </w:rPr>
        <w:t>21 al 25 de junio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1701"/>
        <w:gridCol w:w="4111"/>
        <w:gridCol w:w="2551"/>
      </w:tblGrid>
      <w:tr w:rsidR="00B91F70" w14:paraId="518D938D" w14:textId="77777777" w:rsidTr="004F3C96">
        <w:tc>
          <w:tcPr>
            <w:tcW w:w="2552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D47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D47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D47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D47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4111" w:type="dxa"/>
            <w:shd w:val="clear" w:color="auto" w:fill="FFD966" w:themeFill="accent4" w:themeFillTint="99"/>
          </w:tcPr>
          <w:p w14:paraId="3801E9A7" w14:textId="77777777" w:rsidR="00B91F70" w:rsidRPr="003057B8" w:rsidRDefault="00B91F70" w:rsidP="00D47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D47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4F3C96">
        <w:tc>
          <w:tcPr>
            <w:tcW w:w="2552" w:type="dxa"/>
            <w:shd w:val="clear" w:color="auto" w:fill="FFF2CC" w:themeFill="accent4" w:themeFillTint="33"/>
            <w:vAlign w:val="center"/>
          </w:tcPr>
          <w:p w14:paraId="3E9D775C" w14:textId="51060DE3" w:rsidR="00B91F70" w:rsidRDefault="003648E9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9E78A7">
              <w:rPr>
                <w:rFonts w:ascii="Arial" w:hAnsi="Arial" w:cs="Arial"/>
                <w:sz w:val="24"/>
                <w:szCs w:val="24"/>
              </w:rPr>
              <w:t xml:space="preserve"> a 12:05</w:t>
            </w:r>
          </w:p>
        </w:tc>
        <w:tc>
          <w:tcPr>
            <w:tcW w:w="2268" w:type="dxa"/>
          </w:tcPr>
          <w:p w14:paraId="39F8E95A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CEEE0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4BE4B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0548EC" w14:textId="035B889E" w:rsidR="00B91F70" w:rsidRDefault="003648E9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</w:p>
        </w:tc>
        <w:tc>
          <w:tcPr>
            <w:tcW w:w="2551" w:type="dxa"/>
          </w:tcPr>
          <w:p w14:paraId="1CCB3B03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4F3C96">
        <w:tc>
          <w:tcPr>
            <w:tcW w:w="2552" w:type="dxa"/>
            <w:shd w:val="clear" w:color="auto" w:fill="FFE599" w:themeFill="accent4" w:themeFillTint="66"/>
            <w:vAlign w:val="center"/>
          </w:tcPr>
          <w:p w14:paraId="29810E86" w14:textId="4AD89A7A" w:rsidR="00B91F70" w:rsidRDefault="00AA7959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 a 12:10</w:t>
            </w:r>
          </w:p>
        </w:tc>
        <w:tc>
          <w:tcPr>
            <w:tcW w:w="2268" w:type="dxa"/>
          </w:tcPr>
          <w:p w14:paraId="5716EEA3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CDD9C1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78239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7BBBEFE" w14:textId="6E375292" w:rsidR="00B91F70" w:rsidRDefault="003648E9" w:rsidP="00AA4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  <w:r w:rsidR="009E78A7">
              <w:rPr>
                <w:rFonts w:ascii="Arial" w:hAnsi="Arial" w:cs="Arial"/>
                <w:sz w:val="24"/>
                <w:szCs w:val="24"/>
              </w:rPr>
              <w:t xml:space="preserve">de la actividad: </w:t>
            </w:r>
            <w:r w:rsidR="00AA7959">
              <w:rPr>
                <w:rFonts w:ascii="Arial" w:hAnsi="Arial" w:cs="Arial"/>
                <w:sz w:val="24"/>
                <w:szCs w:val="24"/>
              </w:rPr>
              <w:t>“La tiendita de Don Chuy”</w:t>
            </w:r>
          </w:p>
        </w:tc>
        <w:tc>
          <w:tcPr>
            <w:tcW w:w="2551" w:type="dxa"/>
          </w:tcPr>
          <w:p w14:paraId="389ADA89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4F3C96">
        <w:tc>
          <w:tcPr>
            <w:tcW w:w="2552" w:type="dxa"/>
            <w:shd w:val="clear" w:color="auto" w:fill="FFF2CC" w:themeFill="accent4" w:themeFillTint="33"/>
            <w:vAlign w:val="center"/>
          </w:tcPr>
          <w:p w14:paraId="0AD759C6" w14:textId="0957B4E1" w:rsidR="00B91F70" w:rsidRDefault="00AA7959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12:10 a 12:15 </w:t>
            </w:r>
          </w:p>
        </w:tc>
        <w:tc>
          <w:tcPr>
            <w:tcW w:w="2268" w:type="dxa"/>
          </w:tcPr>
          <w:p w14:paraId="029BB71B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C46CD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4DE98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09C5FF0" w14:textId="43A12438" w:rsidR="009E78A7" w:rsidRDefault="00AA7959" w:rsidP="00AA4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Continuación del inicio de la actividad: “La tiendita de Don chuy”</w:t>
            </w:r>
          </w:p>
        </w:tc>
        <w:tc>
          <w:tcPr>
            <w:tcW w:w="2551" w:type="dxa"/>
          </w:tcPr>
          <w:p w14:paraId="5A193142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4F3C96">
        <w:tc>
          <w:tcPr>
            <w:tcW w:w="2552" w:type="dxa"/>
            <w:shd w:val="clear" w:color="auto" w:fill="FFE599" w:themeFill="accent4" w:themeFillTint="66"/>
            <w:vAlign w:val="center"/>
          </w:tcPr>
          <w:p w14:paraId="7DC4F9A6" w14:textId="1CB93EF9" w:rsidR="00B91F70" w:rsidRDefault="00AA7959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 a 12:25</w:t>
            </w:r>
          </w:p>
        </w:tc>
        <w:tc>
          <w:tcPr>
            <w:tcW w:w="2268" w:type="dxa"/>
          </w:tcPr>
          <w:p w14:paraId="08AA5E34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C9EFA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B8522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34F388E" w14:textId="6B031328" w:rsidR="00B91F70" w:rsidRDefault="00AA7959" w:rsidP="00AA7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actividad: “La tiendita de Don chuy”</w:t>
            </w:r>
          </w:p>
        </w:tc>
        <w:tc>
          <w:tcPr>
            <w:tcW w:w="2551" w:type="dxa"/>
          </w:tcPr>
          <w:p w14:paraId="613952D6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4F3C96">
        <w:tc>
          <w:tcPr>
            <w:tcW w:w="2552" w:type="dxa"/>
            <w:shd w:val="clear" w:color="auto" w:fill="FFF2CC" w:themeFill="accent4" w:themeFillTint="33"/>
            <w:vAlign w:val="center"/>
          </w:tcPr>
          <w:p w14:paraId="317B6A75" w14:textId="66343142" w:rsidR="00B91F70" w:rsidRDefault="004F3C96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B7740F">
              <w:rPr>
                <w:rFonts w:ascii="Arial" w:hAnsi="Arial" w:cs="Arial"/>
                <w:sz w:val="24"/>
                <w:szCs w:val="24"/>
              </w:rPr>
              <w:t>25 a 12:35</w:t>
            </w:r>
          </w:p>
        </w:tc>
        <w:tc>
          <w:tcPr>
            <w:tcW w:w="2268" w:type="dxa"/>
          </w:tcPr>
          <w:p w14:paraId="66AFC878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A85C1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D9EEA5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BA4E5E4" w14:textId="20D5E287" w:rsidR="00B91F70" w:rsidRDefault="00B7740F" w:rsidP="00B774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de actividad: “La tiendita de Don Chuy”</w:t>
            </w:r>
          </w:p>
        </w:tc>
        <w:tc>
          <w:tcPr>
            <w:tcW w:w="2551" w:type="dxa"/>
          </w:tcPr>
          <w:p w14:paraId="101438C8" w14:textId="77777777" w:rsidR="00B91F70" w:rsidRDefault="00B91F70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959" w14:paraId="6187958F" w14:textId="77777777" w:rsidTr="00AA7959">
        <w:tc>
          <w:tcPr>
            <w:tcW w:w="2552" w:type="dxa"/>
            <w:shd w:val="clear" w:color="auto" w:fill="FFE599" w:themeFill="accent4" w:themeFillTint="66"/>
            <w:vAlign w:val="center"/>
          </w:tcPr>
          <w:p w14:paraId="19D698FF" w14:textId="7B52924E" w:rsidR="00AA7959" w:rsidRDefault="00AA7959" w:rsidP="00B774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12:40 </w:t>
            </w:r>
          </w:p>
        </w:tc>
        <w:tc>
          <w:tcPr>
            <w:tcW w:w="2268" w:type="dxa"/>
          </w:tcPr>
          <w:p w14:paraId="58B82A5A" w14:textId="77777777" w:rsidR="00AA7959" w:rsidRDefault="00AA7959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DB5FC" w14:textId="77777777" w:rsidR="00AA7959" w:rsidRDefault="00AA7959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B3E9E" w14:textId="77777777" w:rsidR="00AA7959" w:rsidRDefault="00AA7959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11E0478" w14:textId="289DD7B2" w:rsidR="00AA7959" w:rsidRDefault="00B7740F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Despedida </w:t>
            </w:r>
          </w:p>
        </w:tc>
        <w:tc>
          <w:tcPr>
            <w:tcW w:w="2551" w:type="dxa"/>
          </w:tcPr>
          <w:p w14:paraId="079E5DF8" w14:textId="77777777" w:rsidR="00AA7959" w:rsidRDefault="00AA7959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4112"/>
        <w:gridCol w:w="3968"/>
        <w:gridCol w:w="5245"/>
      </w:tblGrid>
      <w:tr w:rsidR="00EA435D" w:rsidRPr="000F5221" w14:paraId="38448E4D" w14:textId="77777777" w:rsidTr="001867D9">
        <w:tc>
          <w:tcPr>
            <w:tcW w:w="1543" w:type="pct"/>
            <w:vMerge w:val="restart"/>
            <w:vAlign w:val="center"/>
          </w:tcPr>
          <w:p w14:paraId="3043A6BC" w14:textId="77777777" w:rsidR="00EA435D" w:rsidRPr="00EA435D" w:rsidRDefault="00EA435D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FA1CD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14:paraId="04FD5C9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68" w:type="pct"/>
            <w:shd w:val="clear" w:color="auto" w:fill="FFFFFF" w:themeFill="background1"/>
          </w:tcPr>
          <w:p w14:paraId="06D5199F" w14:textId="2D940DE8" w:rsidR="00EA435D" w:rsidRPr="000F5221" w:rsidRDefault="00D47A7F" w:rsidP="00D47A7F">
            <w:pPr>
              <w:tabs>
                <w:tab w:val="left" w:pos="510"/>
                <w:tab w:val="center" w:pos="25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A435D">
              <w:rPr>
                <w:rFonts w:ascii="Arial" w:hAnsi="Arial" w:cs="Arial"/>
                <w:sz w:val="24"/>
                <w:szCs w:val="24"/>
              </w:rPr>
              <w:t>Aprendizaje</w:t>
            </w:r>
            <w:r w:rsidR="00EA435D"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35D"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1867D9">
        <w:tc>
          <w:tcPr>
            <w:tcW w:w="1543" w:type="pct"/>
            <w:vMerge/>
            <w:vAlign w:val="center"/>
          </w:tcPr>
          <w:p w14:paraId="3913F9E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14:paraId="4E66521B" w14:textId="13AD333B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pct"/>
            <w:vMerge w:val="restart"/>
            <w:shd w:val="clear" w:color="auto" w:fill="FFFFFF" w:themeFill="background1"/>
          </w:tcPr>
          <w:p w14:paraId="4668AB14" w14:textId="00194F65" w:rsidR="00EA435D" w:rsidRPr="000F5221" w:rsidRDefault="00AA4D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Conoce palabras y expresiones que se utilizan en su medio familiar y localidad, y reconoce su significado.</w:t>
            </w:r>
          </w:p>
        </w:tc>
      </w:tr>
      <w:tr w:rsidR="00EA435D" w:rsidRPr="000F5221" w14:paraId="35BD6843" w14:textId="77777777" w:rsidTr="001867D9">
        <w:tc>
          <w:tcPr>
            <w:tcW w:w="1543" w:type="pct"/>
            <w:vMerge/>
            <w:vAlign w:val="center"/>
          </w:tcPr>
          <w:p w14:paraId="6BC6C8E1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FFFFFF" w:themeFill="background1"/>
            <w:vAlign w:val="center"/>
          </w:tcPr>
          <w:p w14:paraId="44153D79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7D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Organizador Curricular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968" w:type="pct"/>
            <w:vMerge/>
            <w:shd w:val="clear" w:color="auto" w:fill="DEEAF6" w:themeFill="accent1" w:themeFillTint="33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D47A7F">
        <w:trPr>
          <w:trHeight w:val="342"/>
        </w:trPr>
        <w:tc>
          <w:tcPr>
            <w:tcW w:w="1543" w:type="pct"/>
            <w:vMerge/>
            <w:vAlign w:val="center"/>
          </w:tcPr>
          <w:p w14:paraId="3E55B01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7850ABA8" w14:textId="592C4DB0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pct"/>
            <w:vMerge/>
            <w:shd w:val="clear" w:color="auto" w:fill="DEEAF6" w:themeFill="accent1" w:themeFillTint="33"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4112"/>
        <w:gridCol w:w="3968"/>
        <w:gridCol w:w="5245"/>
      </w:tblGrid>
      <w:tr w:rsidR="00EA435D" w:rsidRPr="000F5221" w14:paraId="0D4ABED7" w14:textId="77777777" w:rsidTr="001867D9">
        <w:tc>
          <w:tcPr>
            <w:tcW w:w="1543" w:type="pct"/>
            <w:vMerge w:val="restart"/>
            <w:shd w:val="clear" w:color="auto" w:fill="auto"/>
            <w:vAlign w:val="center"/>
          </w:tcPr>
          <w:p w14:paraId="556E249D" w14:textId="4763429B" w:rsidR="00EA435D" w:rsidRPr="00EA435D" w:rsidRDefault="00EA435D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FA1CD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9CC2E5" w:themeFill="accent1" w:themeFillTint="99"/>
            <w:vAlign w:val="center"/>
          </w:tcPr>
          <w:p w14:paraId="1475CDD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68" w:type="pct"/>
            <w:shd w:val="clear" w:color="auto" w:fill="9CC2E5" w:themeFill="accent1" w:themeFillTint="9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1867D9">
        <w:tc>
          <w:tcPr>
            <w:tcW w:w="1543" w:type="pct"/>
            <w:vMerge/>
            <w:shd w:val="clear" w:color="auto" w:fill="auto"/>
            <w:vAlign w:val="center"/>
          </w:tcPr>
          <w:p w14:paraId="0787FA80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14:paraId="06A1C36A" w14:textId="31AF7318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pct"/>
            <w:vMerge w:val="restart"/>
            <w:shd w:val="clear" w:color="auto" w:fill="DEEAF6" w:themeFill="accent1" w:themeFillTint="33"/>
          </w:tcPr>
          <w:p w14:paraId="06D274DB" w14:textId="56861195" w:rsidR="00EA435D" w:rsidRPr="000F5221" w:rsidRDefault="001867D9" w:rsidP="00D47A7F">
            <w:pPr>
              <w:rPr>
                <w:rFonts w:ascii="Arial" w:hAnsi="Arial" w:cs="Arial"/>
                <w:sz w:val="24"/>
                <w:szCs w:val="24"/>
              </w:rPr>
            </w:pPr>
            <w:r w:rsidRPr="001867D9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EA435D" w:rsidRPr="000F5221" w14:paraId="776D727A" w14:textId="77777777" w:rsidTr="001867D9">
        <w:tc>
          <w:tcPr>
            <w:tcW w:w="1543" w:type="pct"/>
            <w:vMerge/>
            <w:shd w:val="clear" w:color="auto" w:fill="FFD966" w:themeFill="accent4" w:themeFillTint="99"/>
            <w:vAlign w:val="center"/>
          </w:tcPr>
          <w:p w14:paraId="02679942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9CC2E5" w:themeFill="accent1" w:themeFillTint="99"/>
            <w:vAlign w:val="center"/>
          </w:tcPr>
          <w:p w14:paraId="5B6F21D0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68" w:type="pct"/>
            <w:vMerge/>
            <w:shd w:val="clear" w:color="auto" w:fill="DEEAF6" w:themeFill="accent1" w:themeFillTint="33"/>
          </w:tcPr>
          <w:p w14:paraId="5171022E" w14:textId="77777777" w:rsidR="00EA435D" w:rsidRPr="000F5221" w:rsidRDefault="00EA435D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1867D9">
        <w:trPr>
          <w:trHeight w:val="342"/>
        </w:trPr>
        <w:tc>
          <w:tcPr>
            <w:tcW w:w="1543" w:type="pct"/>
            <w:vMerge/>
            <w:shd w:val="clear" w:color="auto" w:fill="FFD966" w:themeFill="accent4" w:themeFillTint="99"/>
            <w:vAlign w:val="center"/>
          </w:tcPr>
          <w:p w14:paraId="3CCDB55F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3AB3CB83" w14:textId="32DF353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pct"/>
            <w:vMerge/>
            <w:shd w:val="clear" w:color="auto" w:fill="DEEAF6" w:themeFill="accent1" w:themeFillTint="33"/>
          </w:tcPr>
          <w:p w14:paraId="1E933DCE" w14:textId="77777777" w:rsidR="00EA435D" w:rsidRPr="000F5221" w:rsidRDefault="00EA435D" w:rsidP="00D47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1867D9">
        <w:trPr>
          <w:trHeight w:val="342"/>
        </w:trPr>
        <w:tc>
          <w:tcPr>
            <w:tcW w:w="1543" w:type="pct"/>
            <w:vMerge/>
            <w:shd w:val="clear" w:color="auto" w:fill="FFD966" w:themeFill="accent4" w:themeFillTint="99"/>
            <w:vAlign w:val="center"/>
          </w:tcPr>
          <w:p w14:paraId="2A03405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59C768DF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pct"/>
            <w:vMerge/>
            <w:shd w:val="clear" w:color="auto" w:fill="DEEAF6" w:themeFill="accent1" w:themeFillTint="33"/>
          </w:tcPr>
          <w:p w14:paraId="520F201B" w14:textId="77777777" w:rsidR="00EA435D" w:rsidRPr="000F5221" w:rsidRDefault="00EA435D" w:rsidP="00D47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2ED5F2F3" w14:textId="27E3C7C0" w:rsidR="00B91F70" w:rsidRDefault="00B91F70" w:rsidP="00B7740F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72C6C5" w14:textId="77777777" w:rsidR="00B7740F" w:rsidRDefault="00B7740F" w:rsidP="00B7740F">
      <w:pPr>
        <w:tabs>
          <w:tab w:val="left" w:pos="35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E4C4BD" w14:textId="0EB71999" w:rsidR="00D47A7F" w:rsidRDefault="00FA1CD5" w:rsidP="00D47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Secuencia didáctica del campo de formación académica de: </w:t>
      </w:r>
      <w:r w:rsidR="00B7740F">
        <w:rPr>
          <w:rFonts w:ascii="Arial" w:hAnsi="Arial" w:cs="Arial"/>
          <w:b/>
          <w:sz w:val="24"/>
          <w:szCs w:val="24"/>
        </w:rPr>
        <w:t>Pensamiento Matematico</w:t>
      </w: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452" w:type="dxa"/>
        <w:tblInd w:w="-1423" w:type="dxa"/>
        <w:tblLook w:val="04A0" w:firstRow="1" w:lastRow="0" w:firstColumn="1" w:lastColumn="0" w:noHBand="0" w:noVBand="1"/>
      </w:tblPr>
      <w:tblGrid>
        <w:gridCol w:w="5813"/>
        <w:gridCol w:w="3371"/>
        <w:gridCol w:w="1798"/>
        <w:gridCol w:w="2205"/>
        <w:gridCol w:w="2265"/>
      </w:tblGrid>
      <w:tr w:rsidR="000342AF" w14:paraId="693BAD67" w14:textId="77777777" w:rsidTr="00FA1CD5">
        <w:tc>
          <w:tcPr>
            <w:tcW w:w="15452" w:type="dxa"/>
            <w:gridSpan w:val="5"/>
            <w:shd w:val="clear" w:color="auto" w:fill="F7CAAC" w:themeFill="accent2" w:themeFillTint="66"/>
          </w:tcPr>
          <w:p w14:paraId="6A520FF9" w14:textId="2041BD1D" w:rsidR="000342AF" w:rsidRDefault="000342AF" w:rsidP="00AA7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AA7959">
              <w:rPr>
                <w:rFonts w:ascii="Arial" w:hAnsi="Arial" w:cs="Arial"/>
                <w:b/>
                <w:sz w:val="24"/>
                <w:szCs w:val="24"/>
              </w:rPr>
              <w:t xml:space="preserve">La tiendita de Don Chuy </w:t>
            </w:r>
          </w:p>
        </w:tc>
      </w:tr>
      <w:tr w:rsidR="007658BA" w14:paraId="7D4DECA1" w14:textId="77777777" w:rsidTr="00FA1CD5">
        <w:tc>
          <w:tcPr>
            <w:tcW w:w="5813" w:type="dxa"/>
            <w:shd w:val="clear" w:color="auto" w:fill="BDD6EE" w:themeFill="accent1" w:themeFillTint="66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71" w:type="dxa"/>
            <w:shd w:val="clear" w:color="auto" w:fill="DEEAF6" w:themeFill="accent1" w:themeFillTint="33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8" w:type="dxa"/>
            <w:shd w:val="clear" w:color="auto" w:fill="BDD6EE" w:themeFill="accent1" w:themeFillTint="66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05" w:type="dxa"/>
            <w:shd w:val="clear" w:color="auto" w:fill="DEEAF6" w:themeFill="accent1" w:themeFillTint="33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7658BA" w14:paraId="2FDA40C6" w14:textId="77777777" w:rsidTr="00FA1CD5">
        <w:tc>
          <w:tcPr>
            <w:tcW w:w="5813" w:type="dxa"/>
            <w:vAlign w:val="center"/>
          </w:tcPr>
          <w:p w14:paraId="1F6116E5" w14:textId="23D18F97" w:rsidR="001867D9" w:rsidRDefault="001867D9" w:rsidP="00D47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AD36263" wp14:editId="7D64EC7E">
                  <wp:simplePos x="2638425" y="2847975"/>
                  <wp:positionH relativeFrom="margin">
                    <wp:posOffset>2426970</wp:posOffset>
                  </wp:positionH>
                  <wp:positionV relativeFrom="margin">
                    <wp:posOffset>328295</wp:posOffset>
                  </wp:positionV>
                  <wp:extent cx="862330" cy="571500"/>
                  <wp:effectExtent l="0" t="0" r="0" b="0"/>
                  <wp:wrapSquare wrapText="bothSides"/>
                  <wp:docPr id="14" name="Imagen 14" descr="Raras monedas de 10 pesos que podrían valer más de mil pesos – Noticieros  Tele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ras monedas de 10 pesos que podrían valer más de mil pesos – Noticieros  Tele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2AF" w:rsidRPr="00FA1CD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="000342AF" w:rsidRPr="009E78A7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Observar las siguientes monedas:</w:t>
            </w:r>
          </w:p>
          <w:p w14:paraId="2EC8E472" w14:textId="77777777" w:rsidR="001867D9" w:rsidRPr="001867D9" w:rsidRDefault="001867D9" w:rsidP="00186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976C9" w14:textId="77BDCC47" w:rsidR="001867D9" w:rsidRDefault="001867D9" w:rsidP="00186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las siguientes pregunta:</w:t>
            </w:r>
          </w:p>
          <w:p w14:paraId="4752C278" w14:textId="1C6E5D1B" w:rsidR="001867D9" w:rsidRDefault="001867D9" w:rsidP="001867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moneda vale más?</w:t>
            </w:r>
          </w:p>
          <w:p w14:paraId="16C3A23C" w14:textId="708358D7" w:rsidR="001867D9" w:rsidRDefault="001867D9" w:rsidP="001867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moneda vale menos?</w:t>
            </w:r>
          </w:p>
          <w:p w14:paraId="3ED2E5C4" w14:textId="14890920" w:rsidR="001867D9" w:rsidRDefault="001867D9" w:rsidP="001867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¿Para </w:t>
            </w:r>
            <w:r w:rsidR="005A547F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sirven las monedas?</w:t>
            </w:r>
          </w:p>
          <w:p w14:paraId="07C4A901" w14:textId="22D6F6AB" w:rsidR="001867D9" w:rsidRDefault="001867D9" w:rsidP="001867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¿Tu mama te ha mandado a la tienda?</w:t>
            </w:r>
          </w:p>
          <w:p w14:paraId="2BC1BF03" w14:textId="4F5ABE4B" w:rsidR="001867D9" w:rsidRDefault="005A547F" w:rsidP="001867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monedas utilizaste cuando fuiste?</w:t>
            </w:r>
          </w:p>
          <w:p w14:paraId="397E6A66" w14:textId="6BF0A727" w:rsidR="000342AF" w:rsidRPr="001867D9" w:rsidRDefault="000342AF" w:rsidP="00186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CEFB" w14:textId="3B8320FA" w:rsidR="001867D9" w:rsidRPr="009E78A7" w:rsidRDefault="001867D9" w:rsidP="00D47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4A4DF866" wp14:editId="78CD3B0A">
                  <wp:simplePos x="2209800" y="2847975"/>
                  <wp:positionH relativeFrom="margin">
                    <wp:posOffset>1662430</wp:posOffset>
                  </wp:positionH>
                  <wp:positionV relativeFrom="margin">
                    <wp:posOffset>332740</wp:posOffset>
                  </wp:positionV>
                  <wp:extent cx="600075" cy="533400"/>
                  <wp:effectExtent l="0" t="0" r="9525" b="0"/>
                  <wp:wrapSquare wrapText="bothSides"/>
                  <wp:docPr id="13" name="Imagen 13" descr="5 pesos 1997-2021, México - Valor de moneda - uCoin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 pesos 1997-2021, México - Valor de moneda - uCoin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85D0FD2" wp14:editId="1AE382B7">
                  <wp:simplePos x="1933575" y="2847975"/>
                  <wp:positionH relativeFrom="margin">
                    <wp:posOffset>841375</wp:posOffset>
                  </wp:positionH>
                  <wp:positionV relativeFrom="margin">
                    <wp:posOffset>337820</wp:posOffset>
                  </wp:positionV>
                  <wp:extent cx="590550" cy="59055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148F2FFF" wp14:editId="73F6D30C">
                  <wp:simplePos x="1571625" y="2847975"/>
                  <wp:positionH relativeFrom="margin">
                    <wp:posOffset>20955</wp:posOffset>
                  </wp:positionH>
                  <wp:positionV relativeFrom="margin">
                    <wp:posOffset>337820</wp:posOffset>
                  </wp:positionV>
                  <wp:extent cx="600075" cy="600075"/>
                  <wp:effectExtent l="0" t="0" r="952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0EED6FFA" wp14:editId="163B6A14">
                      <wp:extent cx="304800" cy="304800"/>
                      <wp:effectExtent l="0" t="0" r="0" b="0"/>
                      <wp:docPr id="10" name="Rectángulo 10" descr="Moneda: 1 Peso (México) (1993~Actualidad - Estados Unidos Mexicanos -  Circulación) WCC:km6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6DACA" id="Rectángulo 10" o:spid="_x0000_s1026" alt="Moneda: 1 Peso (México) (1993~Actualidad - Estados Unidos Mexicanos -  Circulación) WCC:km6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4Ln0Fg0DAAAj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03465A7A" wp14:editId="3106B6DB">
                      <wp:extent cx="304800" cy="304800"/>
                      <wp:effectExtent l="0" t="0" r="0" b="0"/>
                      <wp:docPr id="11" name="Rectángulo 11" descr="Moneda: 2 Pesos (México) (1993~Actualidad - Estados Unidos Mexicanos -  Circulación) WCC:km6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A93213" id="Rectángulo 11" o:spid="_x0000_s1026" alt="Moneda: 2 Pesos (México) (1993~Actualidad - Estados Unidos Mexicanos -  Circulación) WCC:km6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lHwQQ0DAAAk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1" w:type="dxa"/>
            <w:vMerge w:val="restart"/>
            <w:vAlign w:val="center"/>
          </w:tcPr>
          <w:p w14:paraId="75C03BA3" w14:textId="71AED1D8" w:rsidR="000342AF" w:rsidRPr="009E78A7" w:rsidRDefault="00D47A7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Conoce palabras y expresiones que se utilizan en su medio familiar y localidad, y reconoce su significado.</w:t>
            </w:r>
          </w:p>
        </w:tc>
        <w:tc>
          <w:tcPr>
            <w:tcW w:w="1798" w:type="dxa"/>
            <w:vAlign w:val="center"/>
          </w:tcPr>
          <w:p w14:paraId="6ABCCEDA" w14:textId="07DEFE1E" w:rsidR="000342AF" w:rsidRPr="009E78A7" w:rsidRDefault="005A547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05" w:type="dxa"/>
            <w:vAlign w:val="center"/>
          </w:tcPr>
          <w:p w14:paraId="68587E19" w14:textId="79398C48" w:rsidR="000342AF" w:rsidRPr="009E78A7" w:rsidRDefault="005A547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-Las monedas de $1, $2, $5 y $10 </w:t>
            </w:r>
          </w:p>
        </w:tc>
        <w:tc>
          <w:tcPr>
            <w:tcW w:w="2265" w:type="dxa"/>
            <w:vAlign w:val="center"/>
          </w:tcPr>
          <w:p w14:paraId="4928EC16" w14:textId="77777777" w:rsidR="000342AF" w:rsidRDefault="00AA7959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Jueves: </w:t>
            </w:r>
          </w:p>
          <w:p w14:paraId="25EA7D6B" w14:textId="0FE2EC96" w:rsidR="00AA7959" w:rsidRPr="009E78A7" w:rsidRDefault="00AA7959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  <w:tr w:rsidR="007658BA" w14:paraId="2D80E367" w14:textId="77777777" w:rsidTr="00FA1CD5">
        <w:tc>
          <w:tcPr>
            <w:tcW w:w="5813" w:type="dxa"/>
            <w:vAlign w:val="center"/>
          </w:tcPr>
          <w:p w14:paraId="62F3A9AB" w14:textId="41F5F4A3" w:rsidR="000342AF" w:rsidRPr="009E78A7" w:rsidRDefault="000342AF" w:rsidP="00D47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D5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9E7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C0F8BC" w14:textId="67A3ED9A" w:rsidR="000342AF" w:rsidRDefault="005A547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el siguiente video: </w:t>
            </w:r>
            <w:hyperlink r:id="rId13" w:history="1">
              <w:r w:rsidRPr="00C11A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https://youtu.be/tuZSQCH8S8w</w:t>
              </w:r>
            </w:hyperlink>
          </w:p>
          <w:p w14:paraId="404A6B63" w14:textId="77777777" w:rsidR="005A547F" w:rsidRPr="009E78A7" w:rsidRDefault="005A547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13288D" w14:textId="77777777" w:rsidR="000342AF" w:rsidRPr="009E78A7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vMerge/>
            <w:vAlign w:val="center"/>
          </w:tcPr>
          <w:p w14:paraId="2007846A" w14:textId="77777777" w:rsidR="000342AF" w:rsidRPr="009E78A7" w:rsidRDefault="000342A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B6F8C28" w14:textId="18ECCD1B" w:rsidR="000342AF" w:rsidRPr="009E78A7" w:rsidRDefault="005A547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05" w:type="dxa"/>
            <w:vAlign w:val="center"/>
          </w:tcPr>
          <w:p w14:paraId="6160B677" w14:textId="46A1A51C" w:rsidR="000342AF" w:rsidRPr="009E78A7" w:rsidRDefault="005A547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requiere materiales</w:t>
            </w:r>
          </w:p>
        </w:tc>
        <w:tc>
          <w:tcPr>
            <w:tcW w:w="2265" w:type="dxa"/>
            <w:vAlign w:val="center"/>
          </w:tcPr>
          <w:p w14:paraId="5312CFEA" w14:textId="77777777" w:rsidR="000342AF" w:rsidRDefault="00AA7959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Jueves:</w:t>
            </w:r>
          </w:p>
          <w:p w14:paraId="5644EE90" w14:textId="13BF1EE6" w:rsidR="00AA7959" w:rsidRPr="009E78A7" w:rsidRDefault="00AA7959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  <w:tr w:rsidR="007658BA" w14:paraId="63892EF9" w14:textId="77777777" w:rsidTr="00FA1CD5">
        <w:tc>
          <w:tcPr>
            <w:tcW w:w="5813" w:type="dxa"/>
            <w:vAlign w:val="center"/>
          </w:tcPr>
          <w:p w14:paraId="5F7573C2" w14:textId="40C2F05C" w:rsidR="00117C67" w:rsidRDefault="007658BA" w:rsidP="00AA7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D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118BC3AE" w14:textId="1D820EB7" w:rsidR="00AA7959" w:rsidRDefault="00AA7959" w:rsidP="00AA7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Jugar al juego de la tiendita virtual, en donde los niños tendrán que comprar con sus monedas para después cambiar de papeles y que los niños ahora sean quienes vendan. </w:t>
            </w:r>
          </w:p>
          <w:p w14:paraId="37DE15AA" w14:textId="746A639F" w:rsidR="00AA7959" w:rsidRPr="00AA7959" w:rsidRDefault="00AA7959" w:rsidP="00AA7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36F8ACF5" wp14:editId="476B24AA">
                  <wp:extent cx="2247900" cy="1743075"/>
                  <wp:effectExtent l="0" t="0" r="0" b="9525"/>
                  <wp:docPr id="15" name="Imagen 15" descr="54 ideas de Tiendita | actividades, educacion infantil, recursos para  maest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4 ideas de Tiendita | actividades, educacion infantil, recursos para  maest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ABB83" w14:textId="2FC85D51" w:rsidR="007658BA" w:rsidRPr="009E78A7" w:rsidRDefault="007658BA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0342AF" w:rsidRPr="009E78A7" w:rsidRDefault="000342AF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  <w:vAlign w:val="center"/>
          </w:tcPr>
          <w:p w14:paraId="2071D9DA" w14:textId="77777777" w:rsidR="000342AF" w:rsidRPr="009E78A7" w:rsidRDefault="000342A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ABF340C" w14:textId="1110AFD0" w:rsidR="00117C67" w:rsidRPr="009E78A7" w:rsidRDefault="00AA7959" w:rsidP="009E78A7">
            <w:pPr>
              <w:ind w:left="708" w:hanging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05" w:type="dxa"/>
            <w:vAlign w:val="center"/>
          </w:tcPr>
          <w:p w14:paraId="243C7E83" w14:textId="58FC646C" w:rsidR="000342AF" w:rsidRPr="009E78A7" w:rsidRDefault="00AA7959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-Monedas</w:t>
            </w:r>
          </w:p>
        </w:tc>
        <w:tc>
          <w:tcPr>
            <w:tcW w:w="2265" w:type="dxa"/>
            <w:vAlign w:val="center"/>
          </w:tcPr>
          <w:p w14:paraId="637F7879" w14:textId="77777777" w:rsidR="009E78A7" w:rsidRDefault="00AA7959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Jueves: </w:t>
            </w:r>
          </w:p>
          <w:p w14:paraId="3FCE2C60" w14:textId="53333592" w:rsidR="00AA7959" w:rsidRPr="009E78A7" w:rsidRDefault="00AA7959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  <w:tr w:rsidR="007658BA" w14:paraId="50A425CC" w14:textId="77777777" w:rsidTr="00FA1CD5">
        <w:tc>
          <w:tcPr>
            <w:tcW w:w="5813" w:type="dxa"/>
            <w:vAlign w:val="center"/>
          </w:tcPr>
          <w:p w14:paraId="3B853879" w14:textId="2C3DA016" w:rsidR="00AD663B" w:rsidRDefault="00D53DD3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D5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14:paraId="3456D90C" w14:textId="2CB7AF18" w:rsidR="00B7740F" w:rsidRDefault="00B7740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diferentes preguntas que se le presentaran:</w:t>
            </w:r>
          </w:p>
          <w:p w14:paraId="1DC4FF91" w14:textId="7BC509E6" w:rsidR="00B7740F" w:rsidRPr="00B7740F" w:rsidRDefault="00B7740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119AD3F" wp14:editId="253AC174">
                  <wp:extent cx="2702265" cy="1314450"/>
                  <wp:effectExtent l="0" t="0" r="317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6874" t="23810" r="39821" b="30073"/>
                          <a:stretch/>
                        </pic:blipFill>
                        <pic:spPr bwMode="auto">
                          <a:xfrm>
                            <a:off x="0" y="0"/>
                            <a:ext cx="2703875" cy="1315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3E94D1" w14:textId="518ED21D" w:rsidR="000342AF" w:rsidRPr="00B7740F" w:rsidRDefault="00B7740F" w:rsidP="00D47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40F">
              <w:rPr>
                <w:rFonts w:ascii="Arial" w:hAnsi="Arial" w:cs="Arial"/>
                <w:sz w:val="24"/>
                <w:szCs w:val="24"/>
              </w:rPr>
              <w:t>P. ejemplo: ¿Cuántas monedas le dio la abuelita de Ana para que echara en su cochinito?</w:t>
            </w:r>
          </w:p>
        </w:tc>
        <w:tc>
          <w:tcPr>
            <w:tcW w:w="3371" w:type="dxa"/>
            <w:vMerge/>
            <w:vAlign w:val="center"/>
          </w:tcPr>
          <w:p w14:paraId="55DFDF21" w14:textId="77777777" w:rsidR="000342AF" w:rsidRPr="009E78A7" w:rsidRDefault="000342A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87FE097" w14:textId="05DFCD55" w:rsidR="000342AF" w:rsidRPr="009E78A7" w:rsidRDefault="00B7740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05" w:type="dxa"/>
            <w:vAlign w:val="center"/>
          </w:tcPr>
          <w:p w14:paraId="2CD7AE0A" w14:textId="13AC2309" w:rsidR="000342AF" w:rsidRPr="009E78A7" w:rsidRDefault="00B7740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 se requieren materiales</w:t>
            </w:r>
          </w:p>
        </w:tc>
        <w:tc>
          <w:tcPr>
            <w:tcW w:w="2265" w:type="dxa"/>
            <w:vAlign w:val="center"/>
          </w:tcPr>
          <w:p w14:paraId="0A264F57" w14:textId="77777777" w:rsidR="007658BA" w:rsidRDefault="00B7740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Jueves:</w:t>
            </w:r>
          </w:p>
          <w:p w14:paraId="693C7D69" w14:textId="7ABE765F" w:rsidR="00B7740F" w:rsidRPr="009E78A7" w:rsidRDefault="00B7740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D47A7F">
        <w:tc>
          <w:tcPr>
            <w:tcW w:w="12428" w:type="dxa"/>
          </w:tcPr>
          <w:p w14:paraId="28F564C9" w14:textId="77777777" w:rsidR="00D935CE" w:rsidRDefault="00D935CE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6B4AC444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FA1CD5">
        <w:rPr>
          <w:rFonts w:ascii="Arial" w:hAnsi="Arial" w:cs="Arial"/>
          <w:b/>
          <w:sz w:val="24"/>
          <w:szCs w:val="24"/>
        </w:rPr>
        <w:t xml:space="preserve">Danna Rangel </w:t>
      </w:r>
      <w:r>
        <w:rPr>
          <w:rFonts w:ascii="Arial" w:hAnsi="Arial" w:cs="Arial"/>
          <w:b/>
          <w:sz w:val="24"/>
          <w:szCs w:val="24"/>
        </w:rPr>
        <w:t xml:space="preserve">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5DB709" w14:textId="77777777" w:rsidR="00B7740F" w:rsidRDefault="00B774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438D71" w14:textId="77777777" w:rsidR="00B7740F" w:rsidRDefault="00B774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3317B4B9" w:rsidR="004F435A" w:rsidRDefault="00B95854" w:rsidP="00BF22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Anexo1. </w:t>
      </w:r>
      <w:r w:rsidRPr="00261532">
        <w:rPr>
          <w:rFonts w:ascii="Berlin Sans FB Demi" w:hAnsi="Berlin Sans FB Demi" w:cs="Arial"/>
          <w:color w:val="7030A0"/>
          <w:sz w:val="40"/>
          <w:szCs w:val="24"/>
          <w14:glow w14:rad="101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EVALUACION</w:t>
      </w:r>
      <w:r w:rsidRPr="00261532">
        <w:rPr>
          <w:rFonts w:ascii="Arial" w:hAnsi="Arial" w:cs="Arial"/>
          <w:color w:val="7030A0"/>
          <w:sz w:val="24"/>
          <w:szCs w:val="24"/>
          <w14:glow w14:rad="101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aconcuadrcula"/>
        <w:tblW w:w="13750" w:type="dxa"/>
        <w:tblInd w:w="-147" w:type="dxa"/>
        <w:tblLook w:val="04A0" w:firstRow="1" w:lastRow="0" w:firstColumn="1" w:lastColumn="0" w:noHBand="0" w:noVBand="1"/>
      </w:tblPr>
      <w:tblGrid>
        <w:gridCol w:w="3828"/>
        <w:gridCol w:w="1701"/>
        <w:gridCol w:w="1843"/>
        <w:gridCol w:w="6378"/>
      </w:tblGrid>
      <w:tr w:rsidR="00BF2236" w14:paraId="09C80770" w14:textId="77777777" w:rsidTr="007112FF">
        <w:tc>
          <w:tcPr>
            <w:tcW w:w="3828" w:type="dxa"/>
            <w:shd w:val="clear" w:color="auto" w:fill="BDD6EE" w:themeFill="accent1" w:themeFillTint="66"/>
          </w:tcPr>
          <w:p w14:paraId="57FB6D41" w14:textId="188CA66B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39B3FD0" w14:textId="56C8AC60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5EBE94D" w14:textId="6B89B0C5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6378" w:type="dxa"/>
            <w:shd w:val="clear" w:color="auto" w:fill="BDD6EE" w:themeFill="accent1" w:themeFillTint="66"/>
          </w:tcPr>
          <w:p w14:paraId="56620789" w14:textId="2CB6D726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BF2236" w14:paraId="6A3E21EE" w14:textId="77777777" w:rsidTr="007112FF">
        <w:tc>
          <w:tcPr>
            <w:tcW w:w="3828" w:type="dxa"/>
          </w:tcPr>
          <w:p w14:paraId="59D2000B" w14:textId="09C998BE" w:rsidR="0087483F" w:rsidRPr="0087483F" w:rsidRDefault="00B7740F" w:rsidP="0026153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identificar el valor de las monedas</w:t>
            </w:r>
          </w:p>
        </w:tc>
        <w:tc>
          <w:tcPr>
            <w:tcW w:w="1701" w:type="dxa"/>
          </w:tcPr>
          <w:p w14:paraId="68589437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3AE33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32C6C28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2FF" w14:paraId="309A40F4" w14:textId="77777777" w:rsidTr="007112FF">
        <w:tc>
          <w:tcPr>
            <w:tcW w:w="3828" w:type="dxa"/>
          </w:tcPr>
          <w:p w14:paraId="11335594" w14:textId="244DD372" w:rsidR="007112FF" w:rsidRPr="0087483F" w:rsidRDefault="00B7740F" w:rsidP="0026153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 diferenciar las monedas de $1, $2, $5 y $10 </w:t>
            </w:r>
          </w:p>
        </w:tc>
        <w:tc>
          <w:tcPr>
            <w:tcW w:w="1701" w:type="dxa"/>
          </w:tcPr>
          <w:p w14:paraId="7966D7BE" w14:textId="77777777" w:rsidR="007112FF" w:rsidRPr="00261532" w:rsidRDefault="007112F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6F9113" w14:textId="77777777" w:rsidR="007112FF" w:rsidRPr="00261532" w:rsidRDefault="007112F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81D8C40" w14:textId="77777777" w:rsidR="007112FF" w:rsidRPr="00261532" w:rsidRDefault="007112F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236" w14:paraId="5436B6F3" w14:textId="77777777" w:rsidTr="007112FF">
        <w:tc>
          <w:tcPr>
            <w:tcW w:w="3828" w:type="dxa"/>
          </w:tcPr>
          <w:p w14:paraId="6CA89AC6" w14:textId="50F983CF" w:rsidR="00BF2236" w:rsidRPr="0087483F" w:rsidRDefault="00B7740F" w:rsidP="008748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para que sirven las monedas</w:t>
            </w:r>
          </w:p>
        </w:tc>
        <w:tc>
          <w:tcPr>
            <w:tcW w:w="1701" w:type="dxa"/>
          </w:tcPr>
          <w:p w14:paraId="1B468CA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F8E4E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A532ECA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40F" w14:paraId="55BBE184" w14:textId="77777777" w:rsidTr="007112FF">
        <w:tc>
          <w:tcPr>
            <w:tcW w:w="3828" w:type="dxa"/>
          </w:tcPr>
          <w:p w14:paraId="26093DBE" w14:textId="3239072B" w:rsidR="00B7740F" w:rsidRDefault="00B7740F" w:rsidP="008748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Logro contar las distintas monedas que se le presentaron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B9270FF" w14:textId="77777777" w:rsidR="00B7740F" w:rsidRPr="00261532" w:rsidRDefault="00B7740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5D1B5" w14:textId="77777777" w:rsidR="00B7740F" w:rsidRPr="00261532" w:rsidRDefault="00B7740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64AFC40" w14:textId="77777777" w:rsidR="00B7740F" w:rsidRPr="00261532" w:rsidRDefault="00B7740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236" w14:paraId="3D11A093" w14:textId="77777777" w:rsidTr="007112FF">
        <w:tc>
          <w:tcPr>
            <w:tcW w:w="3828" w:type="dxa"/>
          </w:tcPr>
          <w:p w14:paraId="521571A0" w14:textId="04C56327" w:rsidR="00BF2236" w:rsidRPr="0087483F" w:rsidRDefault="00B7740F" w:rsidP="008748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Sabia utilizar las monedas en la vida cotidiana, es decir la tiendita </w:t>
            </w:r>
          </w:p>
        </w:tc>
        <w:tc>
          <w:tcPr>
            <w:tcW w:w="1701" w:type="dxa"/>
          </w:tcPr>
          <w:p w14:paraId="1BB4EFC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05BC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6AE7029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236" w14:paraId="6F58439A" w14:textId="77777777" w:rsidTr="007112FF">
        <w:tc>
          <w:tcPr>
            <w:tcW w:w="3828" w:type="dxa"/>
          </w:tcPr>
          <w:p w14:paraId="6849EC69" w14:textId="046E4B8F" w:rsidR="00BF2236" w:rsidRPr="0087483F" w:rsidRDefault="0087483F" w:rsidP="008748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Participó activamente en las actividades aplicadas.</w:t>
            </w:r>
          </w:p>
        </w:tc>
        <w:tc>
          <w:tcPr>
            <w:tcW w:w="1701" w:type="dxa"/>
          </w:tcPr>
          <w:p w14:paraId="76FF5D25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54EF3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9D29985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46BC9" w14:textId="77777777" w:rsidR="00BF2236" w:rsidRDefault="00BF2236" w:rsidP="00BF22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D5B1E3" w14:textId="77777777" w:rsidR="00FA1CD5" w:rsidRDefault="00FA1CD5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D8E6873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B49E4D0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CDBBBA7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4BAE96F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19A133A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EE071FB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381A930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75A8F07" w14:textId="77777777" w:rsidR="00AA75CF" w:rsidRDefault="00AA75C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2DEFDD" w14:textId="77777777" w:rsidR="00AA75CF" w:rsidRDefault="00AA75C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2AAE7F0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190BC2E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88FE9F5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5440BA5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EC47E52" w14:textId="77777777" w:rsidR="00D14F78" w:rsidRDefault="00D14F78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90D2BDE" w14:textId="77777777" w:rsidR="00D14F78" w:rsidRDefault="00D14F78" w:rsidP="001641CA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</w:p>
    <w:p w14:paraId="5E7F8C4C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D47A7F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D47A7F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D47A7F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D47A7F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D47A7F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D47A7F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D47A7F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D47A7F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D47A7F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D47A7F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D47A7F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D47A7F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D47A7F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D47A7F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D47A7F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D47A7F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D47A7F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D47A7F">
            <w:pPr>
              <w:jc w:val="both"/>
            </w:pPr>
          </w:p>
          <w:p w14:paraId="108538F5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D47A7F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D47A7F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D47A7F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D47A7F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D47A7F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D47A7F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D47A7F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D47A7F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D47A7F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D47A7F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D47A7F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D47A7F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D47A7F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D47A7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D47A7F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D47A7F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D47A7F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D47A7F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D47A7F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D47A7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D47A7F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D47A7F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D47A7F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D47A7F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D47A7F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D47A7F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D47A7F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D47A7F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D47A7F">
        <w:tc>
          <w:tcPr>
            <w:tcW w:w="12428" w:type="dxa"/>
          </w:tcPr>
          <w:p w14:paraId="64C9C773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D47A7F">
        <w:tc>
          <w:tcPr>
            <w:tcW w:w="12428" w:type="dxa"/>
          </w:tcPr>
          <w:p w14:paraId="3A5660E2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D47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0F45D512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</w:t>
      </w:r>
      <w:r w:rsidR="007E6575">
        <w:rPr>
          <w:rFonts w:ascii="Arial" w:hAnsi="Arial" w:cs="Arial"/>
          <w:b/>
          <w:sz w:val="24"/>
          <w:szCs w:val="24"/>
        </w:rPr>
        <w:t xml:space="preserve">                     ______Danna Rangel_</w:t>
      </w:r>
      <w:r>
        <w:rPr>
          <w:rFonts w:ascii="Arial" w:hAnsi="Arial" w:cs="Arial"/>
          <w:b/>
          <w:sz w:val="24"/>
          <w:szCs w:val="24"/>
        </w:rPr>
        <w:t>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D47A7F" w:rsidRPr="004F435A" w:rsidRDefault="00D47A7F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D47A7F" w:rsidRDefault="00D47A7F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91A73" w14:textId="77777777" w:rsidR="006D3744" w:rsidRDefault="006D3744" w:rsidP="00BD320D">
      <w:pPr>
        <w:spacing w:after="0" w:line="240" w:lineRule="auto"/>
      </w:pPr>
      <w:r>
        <w:separator/>
      </w:r>
    </w:p>
  </w:endnote>
  <w:endnote w:type="continuationSeparator" w:id="0">
    <w:p w14:paraId="5B49099C" w14:textId="77777777" w:rsidR="006D3744" w:rsidRDefault="006D374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D47A7F" w:rsidRDefault="00D47A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0F" w:rsidRPr="00B7740F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D47A7F" w:rsidRDefault="00D47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5A1F4" w14:textId="77777777" w:rsidR="006D3744" w:rsidRDefault="006D3744" w:rsidP="00BD320D">
      <w:pPr>
        <w:spacing w:after="0" w:line="240" w:lineRule="auto"/>
      </w:pPr>
      <w:r>
        <w:separator/>
      </w:r>
    </w:p>
  </w:footnote>
  <w:footnote w:type="continuationSeparator" w:id="0">
    <w:p w14:paraId="3D1AC7FF" w14:textId="77777777" w:rsidR="006D3744" w:rsidRDefault="006D374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83D"/>
    <w:multiLevelType w:val="hybridMultilevel"/>
    <w:tmpl w:val="846C8F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0489"/>
    <w:multiLevelType w:val="hybridMultilevel"/>
    <w:tmpl w:val="B24CC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42AF"/>
    <w:rsid w:val="00070748"/>
    <w:rsid w:val="000B6F58"/>
    <w:rsid w:val="000F5221"/>
    <w:rsid w:val="00117C67"/>
    <w:rsid w:val="001418C7"/>
    <w:rsid w:val="001641CA"/>
    <w:rsid w:val="001867D9"/>
    <w:rsid w:val="001F1BFC"/>
    <w:rsid w:val="00254EC8"/>
    <w:rsid w:val="00261532"/>
    <w:rsid w:val="002A13F0"/>
    <w:rsid w:val="002C146B"/>
    <w:rsid w:val="002C16DB"/>
    <w:rsid w:val="002C5096"/>
    <w:rsid w:val="003057B8"/>
    <w:rsid w:val="003407C4"/>
    <w:rsid w:val="00354764"/>
    <w:rsid w:val="003648E9"/>
    <w:rsid w:val="00371C08"/>
    <w:rsid w:val="003E10D2"/>
    <w:rsid w:val="0041115B"/>
    <w:rsid w:val="004B36A0"/>
    <w:rsid w:val="004B3DFB"/>
    <w:rsid w:val="004F34A8"/>
    <w:rsid w:val="004F3C96"/>
    <w:rsid w:val="004F435A"/>
    <w:rsid w:val="00582D41"/>
    <w:rsid w:val="005A547F"/>
    <w:rsid w:val="005B7C6F"/>
    <w:rsid w:val="005E7AD4"/>
    <w:rsid w:val="006D3744"/>
    <w:rsid w:val="00700E93"/>
    <w:rsid w:val="007112FF"/>
    <w:rsid w:val="007658BA"/>
    <w:rsid w:val="007A572A"/>
    <w:rsid w:val="007C61BA"/>
    <w:rsid w:val="007E6575"/>
    <w:rsid w:val="0087483F"/>
    <w:rsid w:val="00875945"/>
    <w:rsid w:val="008B1340"/>
    <w:rsid w:val="008E5B4B"/>
    <w:rsid w:val="00904E0B"/>
    <w:rsid w:val="00904EA5"/>
    <w:rsid w:val="009E78A7"/>
    <w:rsid w:val="00A10FA0"/>
    <w:rsid w:val="00A26539"/>
    <w:rsid w:val="00A52C7B"/>
    <w:rsid w:val="00AA4D07"/>
    <w:rsid w:val="00AA75CF"/>
    <w:rsid w:val="00AA7959"/>
    <w:rsid w:val="00AD5190"/>
    <w:rsid w:val="00AD663B"/>
    <w:rsid w:val="00B264C3"/>
    <w:rsid w:val="00B26818"/>
    <w:rsid w:val="00B6009C"/>
    <w:rsid w:val="00B758DD"/>
    <w:rsid w:val="00B7740F"/>
    <w:rsid w:val="00B91F70"/>
    <w:rsid w:val="00B95854"/>
    <w:rsid w:val="00BA3A47"/>
    <w:rsid w:val="00BD320D"/>
    <w:rsid w:val="00BF2236"/>
    <w:rsid w:val="00BF5661"/>
    <w:rsid w:val="00C47AC7"/>
    <w:rsid w:val="00C54882"/>
    <w:rsid w:val="00C77744"/>
    <w:rsid w:val="00C93C0D"/>
    <w:rsid w:val="00CA42D0"/>
    <w:rsid w:val="00CA68A9"/>
    <w:rsid w:val="00D14F78"/>
    <w:rsid w:val="00D27279"/>
    <w:rsid w:val="00D47A7F"/>
    <w:rsid w:val="00D53DD3"/>
    <w:rsid w:val="00D712FF"/>
    <w:rsid w:val="00D935CE"/>
    <w:rsid w:val="00DC2E4B"/>
    <w:rsid w:val="00DF3393"/>
    <w:rsid w:val="00E43189"/>
    <w:rsid w:val="00EA435D"/>
    <w:rsid w:val="00EC4D7B"/>
    <w:rsid w:val="00ED2531"/>
    <w:rsid w:val="00F02E59"/>
    <w:rsid w:val="00F56806"/>
    <w:rsid w:val="00F7240B"/>
    <w:rsid w:val="00FA1CD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5A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tuZSQCH8S8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83D5-48EB-49AF-AD94-BCA27986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IRMA IBARRA</cp:lastModifiedBy>
  <cp:revision>2</cp:revision>
  <cp:lastPrinted>2018-10-23T18:43:00Z</cp:lastPrinted>
  <dcterms:created xsi:type="dcterms:W3CDTF">2021-06-18T00:38:00Z</dcterms:created>
  <dcterms:modified xsi:type="dcterms:W3CDTF">2021-06-18T00:38:00Z</dcterms:modified>
</cp:coreProperties>
</file>