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1DA9D" w14:textId="77777777" w:rsidR="00562F60" w:rsidRDefault="0039319F" w:rsidP="00562F60">
      <w:pPr>
        <w:jc w:val="center"/>
        <w:rPr>
          <w:sz w:val="32"/>
          <w:szCs w:val="32"/>
        </w:rPr>
      </w:pPr>
      <w:r w:rsidRPr="00080653">
        <w:rPr>
          <w:sz w:val="32"/>
          <w:szCs w:val="32"/>
        </w:rPr>
        <w:t>Escrito descriptivo: el escrito descriptivo es un documento en el cual se relatan los procesos realizados en el caso particular en el curso trabajado</w:t>
      </w:r>
    </w:p>
    <w:p w14:paraId="4017789A" w14:textId="091A07FF" w:rsidR="0039319F" w:rsidRPr="00562F60" w:rsidRDefault="00562F60" w:rsidP="00562F60">
      <w:pPr>
        <w:jc w:val="center"/>
        <w:rPr>
          <w:sz w:val="32"/>
          <w:szCs w:val="32"/>
        </w:rPr>
      </w:pPr>
      <w:r w:rsidRPr="005D1300">
        <w:rPr>
          <w:rFonts w:ascii="Helvetica" w:eastAsia="Times New Roman" w:hAnsi="Helvetica" w:cs="Helvetica"/>
          <w:color w:val="353535"/>
          <w:sz w:val="20"/>
          <w:szCs w:val="20"/>
          <w:bdr w:val="none" w:sz="0" w:space="0" w:color="auto" w:frame="1"/>
          <w:lang w:eastAsia="es-MX"/>
        </w:rPr>
        <w:t>Características</w:t>
      </w:r>
      <w:r w:rsidR="0039319F" w:rsidRPr="005D1300">
        <w:rPr>
          <w:rFonts w:ascii="Helvetica" w:eastAsia="Times New Roman" w:hAnsi="Helvetica" w:cs="Helvetica"/>
          <w:color w:val="353535"/>
          <w:sz w:val="20"/>
          <w:szCs w:val="20"/>
          <w:bdr w:val="none" w:sz="0" w:space="0" w:color="auto" w:frame="1"/>
          <w:lang w:eastAsia="es-MX"/>
        </w:rPr>
        <w:t xml:space="preserve"> del texto descriptivo</w:t>
      </w:r>
    </w:p>
    <w:p w14:paraId="5F7A73A6" w14:textId="77777777" w:rsidR="0039319F" w:rsidRPr="005D1300" w:rsidRDefault="0039319F" w:rsidP="0039319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0"/>
          <w:szCs w:val="20"/>
          <w:lang w:eastAsia="es-MX"/>
        </w:rPr>
      </w:pPr>
      <w:r w:rsidRPr="005D1300">
        <w:rPr>
          <w:rFonts w:ascii="Georgia" w:eastAsia="Times New Roman" w:hAnsi="Georgia" w:cs="Times New Roman"/>
          <w:color w:val="282828"/>
          <w:sz w:val="20"/>
          <w:szCs w:val="20"/>
          <w:lang w:eastAsia="es-MX"/>
        </w:rPr>
        <w:t>Es posible resumir las características del texto descriptivo en las siguientes características: </w:t>
      </w:r>
    </w:p>
    <w:p w14:paraId="77B3A0FC" w14:textId="77777777" w:rsidR="0039319F" w:rsidRPr="005D1300" w:rsidRDefault="0039319F" w:rsidP="003931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0"/>
          <w:szCs w:val="20"/>
          <w:lang w:eastAsia="es-MX"/>
        </w:rPr>
      </w:pPr>
      <w:r w:rsidRPr="005D1300">
        <w:rPr>
          <w:rFonts w:ascii="Georgia" w:eastAsia="Times New Roman" w:hAnsi="Georgia" w:cs="Times New Roman"/>
          <w:color w:val="282828"/>
          <w:sz w:val="20"/>
          <w:szCs w:val="20"/>
          <w:lang w:eastAsia="es-MX"/>
        </w:rPr>
        <w:t>Usa detalles: se transmite el aspecto de alguna cosa hablando de sus partes, de sus cualidades, de sus funciones, y de cada cosa que la haga única o similar a las de su misma clase. </w:t>
      </w:r>
    </w:p>
    <w:p w14:paraId="4133E326" w14:textId="77777777" w:rsidR="0039319F" w:rsidRPr="005D1300" w:rsidRDefault="0039319F" w:rsidP="003931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0"/>
          <w:szCs w:val="20"/>
          <w:lang w:eastAsia="es-MX"/>
        </w:rPr>
      </w:pPr>
      <w:r w:rsidRPr="005D1300">
        <w:rPr>
          <w:rFonts w:ascii="Georgia" w:eastAsia="Times New Roman" w:hAnsi="Georgia" w:cs="Times New Roman"/>
          <w:color w:val="282828"/>
          <w:sz w:val="20"/>
          <w:szCs w:val="20"/>
          <w:lang w:eastAsia="es-MX"/>
        </w:rPr>
        <w:t>Es variado: se describen paisajes, personas, animales, objetos, estados de ánimo, fenómenos naturales, tonos de voz, pensamientos, olores, ciudades, tipos de música, etc. </w:t>
      </w:r>
    </w:p>
    <w:p w14:paraId="10C6AF5F" w14:textId="40299C5C" w:rsidR="0039319F" w:rsidRPr="005D1300" w:rsidRDefault="0039319F" w:rsidP="000806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0"/>
          <w:szCs w:val="20"/>
          <w:lang w:eastAsia="es-MX"/>
        </w:rPr>
      </w:pPr>
      <w:r w:rsidRPr="005D1300">
        <w:rPr>
          <w:rFonts w:ascii="Georgia" w:eastAsia="Times New Roman" w:hAnsi="Georgia" w:cs="Times New Roman"/>
          <w:color w:val="282828"/>
          <w:sz w:val="20"/>
          <w:szCs w:val="20"/>
          <w:lang w:eastAsia="es-MX"/>
        </w:rPr>
        <w:t>Usa recursos del lenguaje: se usan herramientas como la comparación, la hipérbole, y se debe tener a la mano una rica lista de adjetivos que ayuden a describir al detalle la situación, persona o espacio físi</w:t>
      </w:r>
      <w:r w:rsidR="00080653" w:rsidRPr="005D1300">
        <w:rPr>
          <w:rFonts w:ascii="Georgia" w:eastAsia="Times New Roman" w:hAnsi="Georgia" w:cs="Times New Roman"/>
          <w:color w:val="282828"/>
          <w:sz w:val="20"/>
          <w:szCs w:val="20"/>
          <w:lang w:eastAsia="es-MX"/>
        </w:rPr>
        <w:t>co</w:t>
      </w:r>
    </w:p>
    <w:p w14:paraId="108F1A0B" w14:textId="77777777" w:rsidR="00080653" w:rsidRPr="005D1300" w:rsidRDefault="00080653" w:rsidP="00080653">
      <w:pPr>
        <w:pStyle w:val="Ttulo2"/>
        <w:shd w:val="clear" w:color="auto" w:fill="FFFFFF"/>
        <w:spacing w:before="0" w:after="0"/>
        <w:textAlignment w:val="baseline"/>
        <w:rPr>
          <w:rFonts w:ascii="Helvetica" w:hAnsi="Helvetica" w:cs="Helvetica"/>
          <w:color w:val="353535"/>
          <w:sz w:val="20"/>
          <w:szCs w:val="20"/>
        </w:rPr>
      </w:pPr>
      <w:r w:rsidRPr="005D1300">
        <w:rPr>
          <w:rStyle w:val="mntl-sc-block-headingtext"/>
          <w:rFonts w:ascii="Helvetica" w:hAnsi="Helvetica" w:cs="Helvetica"/>
          <w:b w:val="0"/>
          <w:bCs w:val="0"/>
          <w:color w:val="353535"/>
          <w:sz w:val="20"/>
          <w:szCs w:val="20"/>
          <w:bdr w:val="none" w:sz="0" w:space="0" w:color="auto" w:frame="1"/>
        </w:rPr>
        <w:t>Cómo describir con éxito</w:t>
      </w:r>
    </w:p>
    <w:p w14:paraId="5CE6C9D2" w14:textId="77777777" w:rsidR="00080653" w:rsidRPr="005D1300" w:rsidRDefault="00080653" w:rsidP="00080653">
      <w:pPr>
        <w:pStyle w:val="comp"/>
        <w:shd w:val="clear" w:color="auto" w:fill="FFFFFF"/>
        <w:textAlignment w:val="baseline"/>
        <w:rPr>
          <w:rFonts w:ascii="Georgia" w:hAnsi="Georgia"/>
          <w:color w:val="282828"/>
          <w:sz w:val="20"/>
          <w:szCs w:val="20"/>
        </w:rPr>
      </w:pPr>
      <w:r w:rsidRPr="005D1300">
        <w:rPr>
          <w:rFonts w:ascii="Georgia" w:hAnsi="Georgia"/>
          <w:color w:val="282828"/>
          <w:sz w:val="20"/>
          <w:szCs w:val="20"/>
        </w:rPr>
        <w:t>Para aprender a describir con éxito una cosa que exista en la realidad se debe poner especial atención a estos pasos:</w:t>
      </w:r>
    </w:p>
    <w:p w14:paraId="1CD9757A" w14:textId="06C588B5" w:rsidR="00080653" w:rsidRPr="005D1300" w:rsidRDefault="00080653" w:rsidP="000806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hAnsi="Georgia"/>
          <w:color w:val="282828"/>
          <w:sz w:val="20"/>
          <w:szCs w:val="20"/>
        </w:rPr>
      </w:pPr>
      <w:r w:rsidRPr="005D1300">
        <w:rPr>
          <w:rFonts w:ascii="Georgia" w:hAnsi="Georgia"/>
          <w:color w:val="282828"/>
          <w:sz w:val="20"/>
          <w:szCs w:val="20"/>
        </w:rPr>
        <w:t xml:space="preserve">La observación: a través de esta es que se descubren los rasgos que queremos describir; tal vez los rasgos </w:t>
      </w:r>
      <w:r w:rsidR="005D1300" w:rsidRPr="005D1300">
        <w:rPr>
          <w:rFonts w:ascii="Georgia" w:hAnsi="Georgia"/>
          <w:color w:val="282828"/>
          <w:sz w:val="20"/>
          <w:szCs w:val="20"/>
        </w:rPr>
        <w:t>generales,</w:t>
      </w:r>
      <w:r w:rsidRPr="005D1300">
        <w:rPr>
          <w:rFonts w:ascii="Georgia" w:hAnsi="Georgia"/>
          <w:color w:val="282828"/>
          <w:sz w:val="20"/>
          <w:szCs w:val="20"/>
        </w:rPr>
        <w:t xml:space="preserve"> pero también las generalidades. ¿Qué hace al objeto de nuestra observación especial y único?, ¿qué lo hace simple y ordinario?, ¿qué rasgos físicos de un animal son los que queremos </w:t>
      </w:r>
      <w:r w:rsidR="005D1300" w:rsidRPr="005D1300">
        <w:rPr>
          <w:rFonts w:ascii="Georgia" w:hAnsi="Georgia"/>
          <w:color w:val="282828"/>
          <w:sz w:val="20"/>
          <w:szCs w:val="20"/>
        </w:rPr>
        <w:t>resaltar.</w:t>
      </w:r>
      <w:r w:rsidRPr="005D1300">
        <w:rPr>
          <w:rFonts w:ascii="Georgia" w:hAnsi="Georgia"/>
          <w:color w:val="282828"/>
          <w:sz w:val="20"/>
          <w:szCs w:val="20"/>
        </w:rPr>
        <w:t xml:space="preserve"> Todas las preguntas son válidas mientras se realiza el proceso de observación. </w:t>
      </w:r>
    </w:p>
    <w:p w14:paraId="5D7C8A48" w14:textId="77777777" w:rsidR="00080653" w:rsidRPr="005D1300" w:rsidRDefault="00080653" w:rsidP="000806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hAnsi="Georgia"/>
          <w:color w:val="282828"/>
          <w:sz w:val="20"/>
          <w:szCs w:val="20"/>
        </w:rPr>
      </w:pPr>
      <w:r w:rsidRPr="005D1300">
        <w:rPr>
          <w:rFonts w:ascii="Georgia" w:hAnsi="Georgia"/>
          <w:color w:val="282828"/>
          <w:sz w:val="20"/>
          <w:szCs w:val="20"/>
        </w:rPr>
        <w:t>Edición: en todo proceso de edición hay un proceso de pérdida. Quiere decir esto que de todo lo que hemos recopilado para describir a través de nuestra observación detallada, vamos a usar solo que es más relevante para nuestro texto. Usarlo todo le quita importancia a las características que sí queremos presentar en el texto. </w:t>
      </w:r>
    </w:p>
    <w:p w14:paraId="20B99AE7" w14:textId="7708222C" w:rsidR="00080653" w:rsidRPr="005D1300" w:rsidRDefault="00080653" w:rsidP="000806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hAnsi="Georgia"/>
          <w:color w:val="282828"/>
          <w:sz w:val="20"/>
          <w:szCs w:val="20"/>
        </w:rPr>
      </w:pPr>
      <w:r w:rsidRPr="005D1300">
        <w:rPr>
          <w:rFonts w:ascii="Georgia" w:hAnsi="Georgia"/>
          <w:color w:val="282828"/>
          <w:sz w:val="20"/>
          <w:szCs w:val="20"/>
        </w:rPr>
        <w:t>Redacción: para redactar la descripción hay que tener claridad en el proceso. Debe ser una descripción ordenada y coherente y no una serie de datos unos detrás de otros como si fuesen una lista. Del autor y del tipo de texto dependerá el uso de figuras literarias o no, para exagerar ciertos rasgos como veremos a continuación en los tipos de descripción.</w:t>
      </w:r>
    </w:p>
    <w:p w14:paraId="0B784BF0" w14:textId="37DD4F36" w:rsidR="00080653" w:rsidRPr="005D1300" w:rsidRDefault="00080653" w:rsidP="00080653">
      <w:pPr>
        <w:pStyle w:val="comp"/>
        <w:shd w:val="clear" w:color="auto" w:fill="FFFFFF"/>
        <w:textAlignment w:val="baseline"/>
        <w:rPr>
          <w:rFonts w:ascii="Georgia" w:hAnsi="Georgia"/>
          <w:color w:val="282828"/>
          <w:sz w:val="20"/>
          <w:szCs w:val="20"/>
        </w:rPr>
      </w:pPr>
      <w:r w:rsidRPr="005D1300">
        <w:rPr>
          <w:rFonts w:ascii="Georgia" w:hAnsi="Georgia"/>
          <w:color w:val="282828"/>
          <w:sz w:val="20"/>
          <w:szCs w:val="20"/>
        </w:rPr>
        <w:t>A pesar de que todas las descripciones apuntan a resumir adecuadamente los rasgos de, por ejemplo, una persona, no todas las descripciones funcionan igual. A continuación, se enuncian algunos tipos de descripciones:</w:t>
      </w:r>
    </w:p>
    <w:p w14:paraId="4918FDBA" w14:textId="77777777" w:rsidR="00080653" w:rsidRPr="005D1300" w:rsidRDefault="00080653" w:rsidP="000806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0"/>
          <w:szCs w:val="20"/>
          <w:lang w:eastAsia="es-MX"/>
        </w:rPr>
      </w:pPr>
      <w:r w:rsidRPr="005D1300">
        <w:rPr>
          <w:rFonts w:ascii="Georgia" w:eastAsia="Times New Roman" w:hAnsi="Georgia" w:cs="Times New Roman"/>
          <w:color w:val="282828"/>
          <w:sz w:val="20"/>
          <w:szCs w:val="20"/>
          <w:lang w:eastAsia="es-MX"/>
        </w:rPr>
        <w:t>Descripciones literarias: en esta los recursos del lenguaje enriquecen los rasgos de una persona u objeto, real como en el caso de una crónica, o ficticia como en el caso de una novela. El lenguaje se usa para presentar un texto que sea estéticamente correspondiente al estilo y finalidad del autor. </w:t>
      </w:r>
    </w:p>
    <w:p w14:paraId="5BE17555" w14:textId="77777777" w:rsidR="00562F60" w:rsidRDefault="00080653" w:rsidP="00562F6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s-MX"/>
        </w:rPr>
      </w:pPr>
      <w:r w:rsidRPr="005D1300">
        <w:rPr>
          <w:rFonts w:ascii="Georgia" w:eastAsia="Times New Roman" w:hAnsi="Georgia" w:cs="Times New Roman"/>
          <w:color w:val="282828"/>
          <w:sz w:val="20"/>
          <w:szCs w:val="20"/>
          <w:lang w:eastAsia="es-MX"/>
        </w:rPr>
        <w:t>Descripciones subjetivas y objetivas: en la que el autor de atañe a la realidad y no añade su punto de vista respecto a los rasgos de una cosa es objetiva. Por el contrario, si el autor añade su impresión acerca de dichos rasgos y los exagera para conseguir algún efecto en el lector es subjetiva. </w:t>
      </w:r>
    </w:p>
    <w:p w14:paraId="73BFBF19" w14:textId="735F1385" w:rsidR="0039319F" w:rsidRPr="00562F60" w:rsidRDefault="0039319F" w:rsidP="00562F60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s-MX"/>
        </w:rPr>
      </w:pPr>
      <w:r>
        <w:t xml:space="preserve">Elementos a trabajar: </w:t>
      </w:r>
    </w:p>
    <w:p w14:paraId="7951AA2D" w14:textId="62DCCF25" w:rsidR="0039319F" w:rsidRDefault="0039319F" w:rsidP="00080653">
      <w:pPr>
        <w:pStyle w:val="Sinespaciado"/>
      </w:pPr>
      <w:r>
        <w:lastRenderedPageBreak/>
        <w:t xml:space="preserve">Portada </w:t>
      </w:r>
    </w:p>
    <w:p w14:paraId="368770EC" w14:textId="77777777" w:rsidR="00C726F1" w:rsidRDefault="00C726F1" w:rsidP="00C726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FBE46C" w14:textId="77777777" w:rsidR="005D1300" w:rsidRDefault="005D1300" w:rsidP="00C726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7B76D235" w14:textId="77777777" w:rsidR="005D1300" w:rsidRDefault="005D1300" w:rsidP="005D1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186B2654" w14:textId="77777777" w:rsidR="005D1300" w:rsidRDefault="005D1300" w:rsidP="005D1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61AA2DB8" w14:textId="77777777" w:rsidR="005D1300" w:rsidRDefault="005D1300" w:rsidP="005D13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A8D771" w14:textId="77777777" w:rsidR="005D1300" w:rsidRDefault="005D1300" w:rsidP="005D1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78C3D6" wp14:editId="32FD9C4B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1515EB" w14:textId="77777777" w:rsidR="005D1300" w:rsidRPr="0017437B" w:rsidRDefault="005D1300" w:rsidP="005D130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7437B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B78C3D6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91JVfNIDAACUCQAADgAAAAAAAAAAAAAAAAA6AgAAZHJzL2Uyb0RvYy54&#10;bWxQSwECLQAKAAAAAAAAACEAk4dCoNrIAADayAAAFAAAAAAAAAAAAAAAAAA4BgAAZHJzL21lZGlh&#10;L2ltYWdlMS5wbmdQSwECLQAUAAYACAAAACEAXe2M2d8AAAAIAQAADwAAAAAAAAAAAAAAAABE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7D1515EB" w14:textId="77777777" w:rsidR="005D1300" w:rsidRPr="0017437B" w:rsidRDefault="005D1300" w:rsidP="005D130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7437B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605DDD98" w14:textId="77777777" w:rsidR="005D1300" w:rsidRDefault="005D1300" w:rsidP="005D13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0AFE5E" w14:textId="77777777" w:rsidR="005D1300" w:rsidRDefault="005D1300" w:rsidP="005D13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1CCD1014" w14:textId="77777777" w:rsidR="005D1300" w:rsidRDefault="005D1300" w:rsidP="005D1300">
      <w:pPr>
        <w:rPr>
          <w:rFonts w:ascii="Times New Roman" w:hAnsi="Times New Roman" w:cs="Times New Roman"/>
          <w:b/>
          <w:sz w:val="28"/>
        </w:rPr>
      </w:pPr>
    </w:p>
    <w:p w14:paraId="01EE7E06" w14:textId="2B2AD895" w:rsidR="005D1300" w:rsidRDefault="005D1300" w:rsidP="005D1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 w:rsidR="00827AD6">
        <w:rPr>
          <w:rFonts w:ascii="Times New Roman" w:hAnsi="Times New Roman" w:cs="Times New Roman"/>
          <w:b/>
          <w:sz w:val="28"/>
          <w:szCs w:val="28"/>
        </w:rPr>
        <w:t>Fabiola Denisse Escobedo García.</w:t>
      </w:r>
    </w:p>
    <w:p w14:paraId="35656CD8" w14:textId="77777777" w:rsidR="005D1300" w:rsidRPr="00E211BC" w:rsidRDefault="005D1300" w:rsidP="005D130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F0D6AF3" w14:textId="77777777" w:rsidR="005D1300" w:rsidRDefault="005D1300" w:rsidP="005D13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CC938B" w14:textId="77777777" w:rsidR="005D1300" w:rsidRPr="00B147D6" w:rsidRDefault="005D1300" w:rsidP="005D130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Número de lista</w:t>
      </w:r>
      <w:r w:rsidRPr="00E211B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11BC">
        <w:rPr>
          <w:rFonts w:ascii="Times New Roman" w:hAnsi="Times New Roman" w:cs="Times New Roman"/>
          <w:b/>
          <w:sz w:val="28"/>
          <w:szCs w:val="28"/>
          <w:u w:val="single"/>
        </w:rPr>
        <w:t xml:space="preserve"> 1_</w:t>
      </w:r>
      <w:r>
        <w:rPr>
          <w:rFonts w:ascii="Times New Roman" w:hAnsi="Times New Roman" w:cs="Times New Roman"/>
          <w:b/>
          <w:sz w:val="28"/>
          <w:szCs w:val="28"/>
        </w:rPr>
        <w:t xml:space="preserve">    Grupo: </w:t>
      </w:r>
      <w:r w:rsidRPr="00E211BC">
        <w:rPr>
          <w:rFonts w:ascii="Times New Roman" w:hAnsi="Times New Roman" w:cs="Times New Roman"/>
          <w:b/>
          <w:sz w:val="28"/>
          <w:szCs w:val="28"/>
          <w:u w:val="single"/>
        </w:rPr>
        <w:t>1C_</w:t>
      </w:r>
    </w:p>
    <w:p w14:paraId="1344F5DE" w14:textId="77777777" w:rsidR="005D1300" w:rsidRDefault="005D1300" w:rsidP="005D13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990C3B" w14:textId="690A49F7" w:rsidR="005D1300" w:rsidRDefault="005D1300" w:rsidP="005D130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Nombre del trabajo: EVIDENCIA FINAL</w:t>
      </w:r>
    </w:p>
    <w:p w14:paraId="25771152" w14:textId="5EFB4997" w:rsidR="005D1300" w:rsidRDefault="005D1300" w:rsidP="005D1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UNIDADADES I II III</w:t>
      </w:r>
    </w:p>
    <w:p w14:paraId="63E0411E" w14:textId="77777777" w:rsidR="005D1300" w:rsidRDefault="005D1300" w:rsidP="005D1300">
      <w:pPr>
        <w:rPr>
          <w:rFonts w:ascii="Times New Roman" w:hAnsi="Times New Roman" w:cs="Times New Roman"/>
          <w:sz w:val="36"/>
          <w:szCs w:val="36"/>
        </w:rPr>
      </w:pPr>
    </w:p>
    <w:p w14:paraId="2D2EFCEF" w14:textId="77777777" w:rsidR="005D1300" w:rsidRDefault="005D1300" w:rsidP="005D13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ROSA VELIA DEL RIO TIJERINA</w:t>
      </w:r>
    </w:p>
    <w:p w14:paraId="7EAA18EA" w14:textId="77777777" w:rsidR="005D1300" w:rsidRDefault="005D1300" w:rsidP="005D1300">
      <w:pPr>
        <w:rPr>
          <w:rFonts w:ascii="Times New Roman" w:hAnsi="Times New Roman" w:cs="Times New Roman"/>
          <w:sz w:val="24"/>
          <w:szCs w:val="24"/>
        </w:rPr>
      </w:pPr>
    </w:p>
    <w:p w14:paraId="5E8ABCC5" w14:textId="0EB03835" w:rsidR="005D1300" w:rsidRDefault="005D1300" w:rsidP="005D13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Fecha</w:t>
      </w:r>
      <w:r w:rsidR="00562F60">
        <w:rPr>
          <w:rFonts w:ascii="Times New Roman" w:hAnsi="Times New Roman" w:cs="Times New Roman"/>
          <w:b/>
          <w:bCs/>
          <w:sz w:val="28"/>
          <w:szCs w:val="28"/>
        </w:rPr>
        <w:t>: 25</w:t>
      </w:r>
      <w:r w:rsidR="00987944">
        <w:rPr>
          <w:rFonts w:ascii="Times New Roman" w:hAnsi="Times New Roman" w:cs="Times New Roman"/>
          <w:b/>
          <w:bCs/>
          <w:sz w:val="28"/>
          <w:szCs w:val="28"/>
        </w:rPr>
        <w:t>/06/21</w:t>
      </w:r>
    </w:p>
    <w:p w14:paraId="46B17F4D" w14:textId="77777777" w:rsidR="00562F60" w:rsidRDefault="00562F60" w:rsidP="005D130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03B547" w14:textId="77777777" w:rsidR="005D1300" w:rsidRDefault="005D1300" w:rsidP="00080653">
      <w:pPr>
        <w:pStyle w:val="Sinespaciado"/>
      </w:pPr>
    </w:p>
    <w:p w14:paraId="0876738F" w14:textId="37A17636" w:rsidR="0039319F" w:rsidRDefault="0039319F" w:rsidP="00080653">
      <w:pPr>
        <w:pStyle w:val="Sinespaciado"/>
      </w:pPr>
    </w:p>
    <w:p w14:paraId="4840D59A" w14:textId="7A4F4291" w:rsidR="005D1300" w:rsidRDefault="005D1300" w:rsidP="00080653">
      <w:pPr>
        <w:pStyle w:val="Sinespaciado"/>
      </w:pPr>
    </w:p>
    <w:p w14:paraId="4DB9BBC5" w14:textId="69656196" w:rsidR="005D1300" w:rsidRDefault="005D1300" w:rsidP="00080653">
      <w:pPr>
        <w:pStyle w:val="Sinespaciado"/>
      </w:pPr>
    </w:p>
    <w:p w14:paraId="715D9C58" w14:textId="2F43C88B" w:rsidR="005D1300" w:rsidRDefault="005D1300" w:rsidP="00080653">
      <w:pPr>
        <w:pStyle w:val="Sinespaciado"/>
      </w:pPr>
    </w:p>
    <w:p w14:paraId="5671379D" w14:textId="506F67F0" w:rsidR="005D1300" w:rsidRDefault="005D1300" w:rsidP="00080653">
      <w:pPr>
        <w:pStyle w:val="Sinespaciado"/>
      </w:pPr>
    </w:p>
    <w:p w14:paraId="5CF33D39" w14:textId="7A80A824" w:rsidR="005D1300" w:rsidRDefault="005D1300" w:rsidP="00080653">
      <w:pPr>
        <w:pStyle w:val="Sinespaciado"/>
      </w:pPr>
    </w:p>
    <w:p w14:paraId="767F772F" w14:textId="130C43E2" w:rsidR="005D1300" w:rsidRDefault="005D1300" w:rsidP="00080653">
      <w:pPr>
        <w:pStyle w:val="Sinespaciado"/>
      </w:pPr>
    </w:p>
    <w:p w14:paraId="5894E7AD" w14:textId="58029FC5" w:rsidR="005D1300" w:rsidRPr="006D6B66" w:rsidRDefault="00827AD6" w:rsidP="00080653">
      <w:pPr>
        <w:pStyle w:val="Sinespaciado"/>
        <w:rPr>
          <w:rFonts w:ascii="Arial" w:hAnsi="Arial" w:cs="Arial"/>
          <w:sz w:val="24"/>
          <w:szCs w:val="24"/>
        </w:rPr>
      </w:pPr>
      <w:r w:rsidRPr="006D6B66">
        <w:rPr>
          <w:rFonts w:ascii="Arial" w:hAnsi="Arial" w:cs="Arial"/>
          <w:sz w:val="24"/>
          <w:szCs w:val="24"/>
        </w:rPr>
        <w:t>Durante estas tres</w:t>
      </w:r>
      <w:r w:rsidR="006D6B66" w:rsidRPr="006D6B66">
        <w:rPr>
          <w:rFonts w:ascii="Arial" w:hAnsi="Arial" w:cs="Arial"/>
          <w:sz w:val="24"/>
          <w:szCs w:val="24"/>
        </w:rPr>
        <w:t xml:space="preserve"> </w:t>
      </w:r>
      <w:r w:rsidRPr="006D6B66">
        <w:rPr>
          <w:rFonts w:ascii="Arial" w:hAnsi="Arial" w:cs="Arial"/>
          <w:sz w:val="24"/>
          <w:szCs w:val="24"/>
        </w:rPr>
        <w:t xml:space="preserve">unidades de la materia de estrategias de la exploración del mundo natural, conocimos un poco más de lo que es el planeta, nuestro hogar y </w:t>
      </w:r>
      <w:r w:rsidR="006D6B66" w:rsidRPr="006D6B66">
        <w:rPr>
          <w:rFonts w:ascii="Arial" w:hAnsi="Arial" w:cs="Arial"/>
          <w:sz w:val="24"/>
          <w:szCs w:val="24"/>
        </w:rPr>
        <w:t>cómo</w:t>
      </w:r>
      <w:r w:rsidRPr="006D6B66">
        <w:rPr>
          <w:rFonts w:ascii="Arial" w:hAnsi="Arial" w:cs="Arial"/>
          <w:sz w:val="24"/>
          <w:szCs w:val="24"/>
        </w:rPr>
        <w:t xml:space="preserve"> es que funciona, ya que conocimos como es que la energía funciona en cada una de sus </w:t>
      </w:r>
      <w:r w:rsidR="006D6B66" w:rsidRPr="006D6B66">
        <w:rPr>
          <w:rFonts w:ascii="Arial" w:hAnsi="Arial" w:cs="Arial"/>
          <w:sz w:val="24"/>
          <w:szCs w:val="24"/>
        </w:rPr>
        <w:t>expresiones</w:t>
      </w:r>
      <w:r w:rsidRPr="006D6B66">
        <w:rPr>
          <w:rFonts w:ascii="Arial" w:hAnsi="Arial" w:cs="Arial"/>
          <w:sz w:val="24"/>
          <w:szCs w:val="24"/>
        </w:rPr>
        <w:t xml:space="preserve"> y como es el germinar un </w:t>
      </w:r>
      <w:r w:rsidR="006D6B66" w:rsidRPr="006D6B66">
        <w:rPr>
          <w:rFonts w:ascii="Arial" w:hAnsi="Arial" w:cs="Arial"/>
          <w:sz w:val="24"/>
          <w:szCs w:val="24"/>
        </w:rPr>
        <w:t>frijol</w:t>
      </w:r>
      <w:r w:rsidRPr="006D6B66">
        <w:rPr>
          <w:rFonts w:ascii="Arial" w:hAnsi="Arial" w:cs="Arial"/>
          <w:sz w:val="24"/>
          <w:szCs w:val="24"/>
        </w:rPr>
        <w:t xml:space="preserve"> desde nuestras casas o escuela.</w:t>
      </w:r>
    </w:p>
    <w:p w14:paraId="610A0C2D" w14:textId="094A9350" w:rsidR="00827AD6" w:rsidRDefault="00827AD6" w:rsidP="00080653">
      <w:pPr>
        <w:pStyle w:val="Sinespaciado"/>
        <w:rPr>
          <w:rFonts w:ascii="Arial" w:hAnsi="Arial" w:cs="Arial"/>
          <w:sz w:val="24"/>
          <w:szCs w:val="24"/>
        </w:rPr>
      </w:pPr>
      <w:r w:rsidRPr="006D6B66">
        <w:rPr>
          <w:rFonts w:ascii="Arial" w:hAnsi="Arial" w:cs="Arial"/>
          <w:sz w:val="24"/>
          <w:szCs w:val="24"/>
        </w:rPr>
        <w:t xml:space="preserve">Todo esto gracias al acceso inmediato que tenemos a información de fuentes </w:t>
      </w:r>
      <w:r w:rsidR="004649E5" w:rsidRPr="006D6B66">
        <w:rPr>
          <w:rFonts w:ascii="Arial" w:hAnsi="Arial" w:cs="Arial"/>
          <w:sz w:val="24"/>
          <w:szCs w:val="24"/>
        </w:rPr>
        <w:t xml:space="preserve">en internet, como es </w:t>
      </w:r>
      <w:r w:rsidR="00987944">
        <w:rPr>
          <w:rFonts w:ascii="Arial" w:hAnsi="Arial" w:cs="Arial"/>
          <w:sz w:val="24"/>
          <w:szCs w:val="24"/>
        </w:rPr>
        <w:t>Google, que nos brindaron buena y precisa información y al igua</w:t>
      </w:r>
      <w:r w:rsidR="003C7FDA">
        <w:rPr>
          <w:rFonts w:ascii="Arial" w:hAnsi="Arial" w:cs="Arial"/>
          <w:sz w:val="24"/>
          <w:szCs w:val="24"/>
        </w:rPr>
        <w:t>l que los maestros</w:t>
      </w:r>
      <w:r w:rsidR="00987944">
        <w:rPr>
          <w:rFonts w:ascii="Arial" w:hAnsi="Arial" w:cs="Arial"/>
          <w:sz w:val="24"/>
          <w:szCs w:val="24"/>
        </w:rPr>
        <w:t xml:space="preserve"> nos </w:t>
      </w:r>
      <w:r w:rsidR="003C7FDA">
        <w:rPr>
          <w:rFonts w:ascii="Arial" w:hAnsi="Arial" w:cs="Arial"/>
          <w:sz w:val="24"/>
          <w:szCs w:val="24"/>
        </w:rPr>
        <w:t>facilitó</w:t>
      </w:r>
      <w:r w:rsidR="00987944">
        <w:rPr>
          <w:rFonts w:ascii="Arial" w:hAnsi="Arial" w:cs="Arial"/>
          <w:sz w:val="24"/>
          <w:szCs w:val="24"/>
        </w:rPr>
        <w:t xml:space="preserve"> un poco más el estar en clases en línea.</w:t>
      </w:r>
    </w:p>
    <w:p w14:paraId="13C5B873" w14:textId="77777777" w:rsidR="00987944" w:rsidRDefault="00987944" w:rsidP="00080653">
      <w:pPr>
        <w:pStyle w:val="Sinespaciado"/>
        <w:rPr>
          <w:rFonts w:ascii="Arial" w:hAnsi="Arial" w:cs="Arial"/>
          <w:sz w:val="24"/>
          <w:szCs w:val="24"/>
        </w:rPr>
      </w:pPr>
    </w:p>
    <w:p w14:paraId="75081344" w14:textId="209F764D" w:rsidR="00987944" w:rsidRDefault="00987944" w:rsidP="00080653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Aunque con esta nueva normalidad, debemos conectarnos en línea para conocer nuevos temas o simplemente para ir a la escuela. Fue de gran ayuda ya que pudimos conocer un nuevo </w:t>
      </w:r>
      <w:proofErr w:type="spellStart"/>
      <w:r>
        <w:rPr>
          <w:rFonts w:ascii="Arial" w:hAnsi="Arial" w:cs="Arial"/>
          <w:sz w:val="24"/>
          <w:szCs w:val="24"/>
        </w:rPr>
        <w:t>hobbie</w:t>
      </w:r>
      <w:proofErr w:type="spellEnd"/>
      <w:r w:rsidR="003C7FDA">
        <w:rPr>
          <w:rFonts w:ascii="Arial" w:hAnsi="Arial" w:cs="Arial"/>
          <w:sz w:val="24"/>
          <w:szCs w:val="24"/>
        </w:rPr>
        <w:t xml:space="preserve">, nuevos amigos, conocer nuestro entorno </w:t>
      </w:r>
      <w:r>
        <w:rPr>
          <w:rFonts w:ascii="Arial" w:hAnsi="Arial" w:cs="Arial"/>
          <w:sz w:val="24"/>
          <w:szCs w:val="24"/>
        </w:rPr>
        <w:t>o pudimos hacer cosas nuevas que no sabíamos que nos gustaban.</w:t>
      </w:r>
    </w:p>
    <w:p w14:paraId="5C3333B0" w14:textId="42085211" w:rsidR="00987944" w:rsidRDefault="00987944" w:rsidP="00080653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lo personal, la pandemia me ayudo a encontrarme y saber lo que realmente quería y quiero para mí y para mi futuro, si bien, con altas y bajas pude dar lo mejor de mí para seguir en la escuela, aunque no fue todo bueno, ya que cuando me sentía triste renunciaba a todo pero tenía las fuerzas para levantarme y seguir adelante.</w:t>
      </w:r>
    </w:p>
    <w:p w14:paraId="44BCDB92" w14:textId="50565D4A" w:rsidR="00987944" w:rsidRDefault="00987944" w:rsidP="00080653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maestra Rosa </w:t>
      </w:r>
      <w:proofErr w:type="spellStart"/>
      <w:r>
        <w:rPr>
          <w:rFonts w:ascii="Arial" w:hAnsi="Arial" w:cs="Arial"/>
          <w:sz w:val="24"/>
          <w:szCs w:val="24"/>
        </w:rPr>
        <w:t>Velia</w:t>
      </w:r>
      <w:proofErr w:type="spellEnd"/>
      <w:r>
        <w:rPr>
          <w:rFonts w:ascii="Arial" w:hAnsi="Arial" w:cs="Arial"/>
          <w:sz w:val="24"/>
          <w:szCs w:val="24"/>
        </w:rPr>
        <w:t xml:space="preserve"> siempre nos recibía a su clase con una</w:t>
      </w:r>
      <w:r w:rsidR="003C7FDA">
        <w:rPr>
          <w:rFonts w:ascii="Arial" w:hAnsi="Arial" w:cs="Arial"/>
          <w:sz w:val="24"/>
          <w:szCs w:val="24"/>
        </w:rPr>
        <w:t xml:space="preserve"> linda</w:t>
      </w:r>
      <w:r>
        <w:rPr>
          <w:rFonts w:ascii="Arial" w:hAnsi="Arial" w:cs="Arial"/>
          <w:sz w:val="24"/>
          <w:szCs w:val="24"/>
        </w:rPr>
        <w:t xml:space="preserve"> sonrisa y con una voz sutil nos daba ánimos de seguir las clases</w:t>
      </w:r>
      <w:r w:rsidR="003C7FDA">
        <w:rPr>
          <w:rFonts w:ascii="Arial" w:hAnsi="Arial" w:cs="Arial"/>
          <w:sz w:val="24"/>
          <w:szCs w:val="24"/>
        </w:rPr>
        <w:t xml:space="preserve"> cuando ya estábamos por tirar la toalla,</w:t>
      </w:r>
      <w:r>
        <w:rPr>
          <w:rFonts w:ascii="Arial" w:hAnsi="Arial" w:cs="Arial"/>
          <w:sz w:val="24"/>
          <w:szCs w:val="24"/>
        </w:rPr>
        <w:t xml:space="preserve"> nos explicaba muy bien los temas y hacia su clase dinámica y divertida. En su clase aprendimos como es crear</w:t>
      </w:r>
      <w:r w:rsidR="00562F60">
        <w:rPr>
          <w:rFonts w:ascii="Arial" w:hAnsi="Arial" w:cs="Arial"/>
          <w:sz w:val="24"/>
          <w:szCs w:val="24"/>
        </w:rPr>
        <w:t xml:space="preserve"> procesos, secuencias didácticas, a cómo hablarles a nuestros alumnos, como relajarnos, sobre todo a estar y como crear un ambiente  de respeto, amabilidad y de empatía para estar con nuestras y nuestros compañeros y también para nuestros futuros alumnos.</w:t>
      </w:r>
    </w:p>
    <w:p w14:paraId="156B81AF" w14:textId="77777777" w:rsidR="00562F60" w:rsidRDefault="00562F60" w:rsidP="00080653">
      <w:pPr>
        <w:pStyle w:val="Sinespaciado"/>
        <w:rPr>
          <w:rFonts w:ascii="Arial" w:hAnsi="Arial" w:cs="Arial"/>
          <w:sz w:val="24"/>
          <w:szCs w:val="24"/>
        </w:rPr>
      </w:pPr>
    </w:p>
    <w:p w14:paraId="606979A2" w14:textId="3FC6657B" w:rsidR="005D1300" w:rsidRPr="003C7FDA" w:rsidRDefault="00562F60" w:rsidP="00080653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maestra estuvo 100% pendiente de todas nosotras y de respondernos las preguntas que nos surgían durante el curso y todo eso hizo que estas clases y reuniones fuera muy gratas</w:t>
      </w:r>
      <w:r w:rsidR="003C7FDA">
        <w:rPr>
          <w:rFonts w:ascii="Arial" w:hAnsi="Arial" w:cs="Arial"/>
          <w:sz w:val="24"/>
          <w:szCs w:val="24"/>
        </w:rPr>
        <w:t>, haciéndola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una de mis favoritas durante el semestre.</w:t>
      </w:r>
    </w:p>
    <w:p w14:paraId="5554B8C5" w14:textId="26680F0E" w:rsidR="005D1300" w:rsidRDefault="00C726F1" w:rsidP="00080653">
      <w:pPr>
        <w:pStyle w:val="Sinespaciado"/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2B460AFB" wp14:editId="15993739">
            <wp:simplePos x="0" y="0"/>
            <wp:positionH relativeFrom="margin">
              <wp:posOffset>-89535</wp:posOffset>
            </wp:positionH>
            <wp:positionV relativeFrom="margin">
              <wp:posOffset>5453380</wp:posOffset>
            </wp:positionV>
            <wp:extent cx="5229225" cy="2914650"/>
            <wp:effectExtent l="0" t="0" r="9525" b="0"/>
            <wp:wrapSquare wrapText="bothSides"/>
            <wp:docPr id="1" name="Imagen 1" descr="Los mejores libros informativos para niños | Srta.Ci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mejores libros informativos para niños | Srta.Cienc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58F28C" w14:textId="275DB615" w:rsidR="005D1300" w:rsidRDefault="005D1300" w:rsidP="00080653">
      <w:pPr>
        <w:pStyle w:val="Sinespaciado"/>
      </w:pPr>
    </w:p>
    <w:p w14:paraId="511F1992" w14:textId="3124DCFE" w:rsidR="005D1300" w:rsidRDefault="005D1300" w:rsidP="00080653">
      <w:pPr>
        <w:pStyle w:val="Sinespaciado"/>
      </w:pPr>
    </w:p>
    <w:p w14:paraId="6E3EC5C7" w14:textId="79364466" w:rsidR="005D1300" w:rsidRDefault="005D1300" w:rsidP="00080653">
      <w:pPr>
        <w:pStyle w:val="Sinespaciado"/>
      </w:pPr>
    </w:p>
    <w:p w14:paraId="31EAE67B" w14:textId="1B98C60A" w:rsidR="005D1300" w:rsidRDefault="005D1300" w:rsidP="00080653">
      <w:pPr>
        <w:pStyle w:val="Sinespaciado"/>
      </w:pPr>
    </w:p>
    <w:p w14:paraId="4EF240CD" w14:textId="77777777" w:rsidR="005D1300" w:rsidRDefault="005D1300" w:rsidP="00080653">
      <w:pPr>
        <w:pStyle w:val="Sinespaciado"/>
      </w:pPr>
    </w:p>
    <w:p w14:paraId="2BE3A3DC" w14:textId="78508F6B" w:rsidR="00080653" w:rsidRDefault="00080653" w:rsidP="00080653">
      <w:pPr>
        <w:pStyle w:val="Sinespaciado"/>
      </w:pPr>
    </w:p>
    <w:p w14:paraId="459AE8AB" w14:textId="77777777" w:rsidR="005D1300" w:rsidRDefault="005D1300" w:rsidP="00080653">
      <w:pPr>
        <w:pStyle w:val="Sinespaciado"/>
        <w:rPr>
          <w:rFonts w:ascii="Arial" w:hAnsi="Arial" w:cs="Arial"/>
          <w:sz w:val="18"/>
        </w:rPr>
      </w:pPr>
    </w:p>
    <w:p w14:paraId="66159E7B" w14:textId="666DC227" w:rsidR="00080653" w:rsidRDefault="00080653" w:rsidP="00080653">
      <w:pPr>
        <w:pStyle w:val="Sinespaciado"/>
        <w:rPr>
          <w:rFonts w:ascii="Arial" w:hAnsi="Arial" w:cs="Arial"/>
          <w:sz w:val="18"/>
        </w:rPr>
      </w:pPr>
    </w:p>
    <w:p w14:paraId="1BBE3A78" w14:textId="6BD5E170" w:rsidR="00080653" w:rsidRDefault="00080653" w:rsidP="00080653">
      <w:pPr>
        <w:pStyle w:val="Sinespaciado"/>
        <w:rPr>
          <w:rFonts w:ascii="Arial" w:hAnsi="Arial" w:cs="Arial"/>
          <w:sz w:val="18"/>
        </w:rPr>
      </w:pPr>
    </w:p>
    <w:p w14:paraId="07366959" w14:textId="1D488C54" w:rsidR="00080653" w:rsidRDefault="00080653" w:rsidP="00080653">
      <w:pPr>
        <w:pStyle w:val="Sinespaciado"/>
        <w:rPr>
          <w:rFonts w:ascii="Arial" w:hAnsi="Arial" w:cs="Arial"/>
          <w:sz w:val="18"/>
        </w:rPr>
      </w:pPr>
    </w:p>
    <w:p w14:paraId="033C24A6" w14:textId="35569546" w:rsidR="005D1300" w:rsidRDefault="005D1300" w:rsidP="00080653">
      <w:pPr>
        <w:pStyle w:val="Sinespaciado"/>
        <w:rPr>
          <w:rFonts w:ascii="Arial" w:hAnsi="Arial" w:cs="Arial"/>
          <w:sz w:val="18"/>
        </w:rPr>
      </w:pPr>
    </w:p>
    <w:p w14:paraId="55A97546" w14:textId="6104DCEA" w:rsidR="005D1300" w:rsidRDefault="005D1300" w:rsidP="00080653">
      <w:pPr>
        <w:pStyle w:val="Sinespaciado"/>
        <w:rPr>
          <w:rFonts w:ascii="Arial" w:hAnsi="Arial" w:cs="Arial"/>
          <w:sz w:val="18"/>
        </w:rPr>
      </w:pPr>
    </w:p>
    <w:p w14:paraId="129BD8B9" w14:textId="7FD5F144" w:rsidR="005D1300" w:rsidRDefault="005D1300" w:rsidP="00080653">
      <w:pPr>
        <w:pStyle w:val="Sinespaciado"/>
        <w:rPr>
          <w:rFonts w:ascii="Arial" w:hAnsi="Arial" w:cs="Arial"/>
          <w:sz w:val="18"/>
        </w:rPr>
      </w:pPr>
    </w:p>
    <w:p w14:paraId="6FDFE3E5" w14:textId="7B36AC11" w:rsidR="005D1300" w:rsidRDefault="005D1300" w:rsidP="00080653">
      <w:pPr>
        <w:pStyle w:val="Sinespaciado"/>
        <w:rPr>
          <w:rFonts w:ascii="Arial" w:hAnsi="Arial" w:cs="Arial"/>
          <w:sz w:val="18"/>
        </w:rPr>
      </w:pPr>
    </w:p>
    <w:p w14:paraId="7B740D52" w14:textId="2E2FFA73" w:rsidR="005D1300" w:rsidRDefault="005D1300" w:rsidP="00080653">
      <w:pPr>
        <w:pStyle w:val="Sinespaciado"/>
        <w:rPr>
          <w:rFonts w:ascii="Arial" w:hAnsi="Arial" w:cs="Arial"/>
          <w:sz w:val="18"/>
        </w:rPr>
      </w:pPr>
    </w:p>
    <w:p w14:paraId="4D1F5A0A" w14:textId="77777777" w:rsidR="00562F60" w:rsidRDefault="00562F60" w:rsidP="00827AD6">
      <w:pPr>
        <w:jc w:val="center"/>
        <w:rPr>
          <w:rFonts w:ascii="Arial" w:hAnsi="Arial" w:cs="Arial"/>
          <w:sz w:val="18"/>
        </w:rPr>
      </w:pPr>
    </w:p>
    <w:p w14:paraId="46CE0B79" w14:textId="77777777" w:rsidR="00562F60" w:rsidRDefault="00562F60" w:rsidP="00827AD6">
      <w:pPr>
        <w:jc w:val="center"/>
        <w:rPr>
          <w:rFonts w:ascii="Arial" w:hAnsi="Arial" w:cs="Arial"/>
          <w:b/>
          <w:sz w:val="20"/>
          <w:szCs w:val="20"/>
        </w:rPr>
      </w:pPr>
    </w:p>
    <w:p w14:paraId="3FF2AFDB" w14:textId="34326761" w:rsidR="00147811" w:rsidRDefault="00080653" w:rsidP="00827AD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Rubrica</w:t>
      </w:r>
    </w:p>
    <w:p w14:paraId="05AF9D4D" w14:textId="31271BCA" w:rsidR="00080653" w:rsidRDefault="00080653" w:rsidP="00080653">
      <w:pPr>
        <w:jc w:val="center"/>
      </w:pPr>
      <w:r>
        <w:t>Rúbrica texto descriptivo</w:t>
      </w:r>
    </w:p>
    <w:p w14:paraId="4461D353" w14:textId="77F4E0CE" w:rsidR="00080653" w:rsidRDefault="00080653" w:rsidP="00080653">
      <w:pPr>
        <w:jc w:val="center"/>
      </w:pPr>
    </w:p>
    <w:p w14:paraId="2FF8F2AA" w14:textId="257861D1" w:rsidR="00080653" w:rsidRDefault="00080653" w:rsidP="00F42C87">
      <w:pPr>
        <w:jc w:val="center"/>
      </w:pPr>
      <w:r>
        <w:t xml:space="preserve">Nombre del estudiante: </w:t>
      </w:r>
      <w:r w:rsidR="00827AD6" w:rsidRPr="00827AD6">
        <w:rPr>
          <w:u w:val="single"/>
        </w:rPr>
        <w:t>Fabiola Denisse Escobedo García.</w:t>
      </w:r>
      <w:r w:rsidR="00827AD6">
        <w:t xml:space="preserve"> </w:t>
      </w:r>
    </w:p>
    <w:p w14:paraId="060C95FD" w14:textId="66D8E2A3" w:rsidR="00080653" w:rsidRDefault="00827AD6" w:rsidP="00827AD6">
      <w:pPr>
        <w:jc w:val="center"/>
      </w:pPr>
      <w:r>
        <w:t xml:space="preserve">Curso: </w:t>
      </w:r>
      <w:r w:rsidRPr="00827AD6">
        <w:rPr>
          <w:u w:val="single"/>
        </w:rPr>
        <w:softHyphen/>
      </w:r>
      <w:r w:rsidRPr="00827AD6">
        <w:rPr>
          <w:u w:val="single"/>
        </w:rPr>
        <w:softHyphen/>
      </w:r>
      <w:r w:rsidRPr="00827AD6">
        <w:rPr>
          <w:u w:val="single"/>
        </w:rPr>
        <w:softHyphen/>
      </w:r>
      <w:r w:rsidRPr="00827AD6">
        <w:rPr>
          <w:u w:val="single"/>
        </w:rPr>
        <w:softHyphen/>
      </w:r>
      <w:r w:rsidRPr="00827AD6">
        <w:rPr>
          <w:u w:val="single"/>
        </w:rPr>
        <w:softHyphen/>
      </w:r>
      <w:r w:rsidRPr="00827AD6">
        <w:rPr>
          <w:u w:val="single"/>
        </w:rPr>
        <w:softHyphen/>
      </w:r>
      <w:r w:rsidRPr="00827AD6">
        <w:rPr>
          <w:u w:val="single"/>
        </w:rPr>
        <w:softHyphen/>
      </w:r>
      <w:r w:rsidRPr="00827AD6">
        <w:rPr>
          <w:u w:val="single"/>
        </w:rPr>
        <w:softHyphen/>
      </w:r>
      <w:r w:rsidRPr="00827AD6">
        <w:rPr>
          <w:u w:val="single"/>
        </w:rPr>
        <w:softHyphen/>
      </w:r>
      <w:r w:rsidRPr="00827AD6">
        <w:rPr>
          <w:u w:val="single"/>
        </w:rPr>
        <w:softHyphen/>
      </w:r>
      <w:r w:rsidRPr="00827AD6">
        <w:rPr>
          <w:u w:val="single"/>
        </w:rPr>
        <w:softHyphen/>
        <w:t>Estrategias para la exploración del mundo natural.</w:t>
      </w:r>
      <w:r>
        <w:t xml:space="preserve">  Grado:</w:t>
      </w:r>
      <w:r w:rsidRPr="00827AD6">
        <w:rPr>
          <w:u w:val="single"/>
        </w:rPr>
        <w:t xml:space="preserve"> 1ERO</w:t>
      </w:r>
      <w:r>
        <w:t xml:space="preserve"> </w:t>
      </w:r>
      <w:r w:rsidR="00080653">
        <w:t>sección</w:t>
      </w:r>
      <w:r>
        <w:t>:</w:t>
      </w:r>
      <w:r w:rsidR="00080653">
        <w:t xml:space="preserve"> </w:t>
      </w:r>
      <w:r w:rsidRPr="00827AD6">
        <w:rPr>
          <w:u w:val="single"/>
        </w:rPr>
        <w:t>C</w:t>
      </w:r>
    </w:p>
    <w:p w14:paraId="3EC513F4" w14:textId="41682BFE" w:rsidR="00080653" w:rsidRDefault="00827AD6" w:rsidP="00F42C87">
      <w:pPr>
        <w:jc w:val="center"/>
      </w:pPr>
      <w:r>
        <w:t>Fecha:</w:t>
      </w:r>
      <w:r w:rsidRPr="00827AD6">
        <w:rPr>
          <w:u w:val="single"/>
        </w:rPr>
        <w:t xml:space="preserve"> 25/06/21 </w:t>
      </w:r>
    </w:p>
    <w:p w14:paraId="794C5711" w14:textId="00B5189F" w:rsidR="00080653" w:rsidRDefault="00080653" w:rsidP="00080653"/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1295"/>
        <w:gridCol w:w="1830"/>
        <w:gridCol w:w="1832"/>
        <w:gridCol w:w="1376"/>
        <w:gridCol w:w="1412"/>
        <w:gridCol w:w="1464"/>
      </w:tblGrid>
      <w:tr w:rsidR="00F42C87" w14:paraId="42AB1363" w14:textId="355583D7" w:rsidTr="00F42C87">
        <w:tc>
          <w:tcPr>
            <w:tcW w:w="1295" w:type="dxa"/>
          </w:tcPr>
          <w:p w14:paraId="3D9C2195" w14:textId="77777777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097CC7" w14:textId="5B71F4C0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CATEGORÏA</w:t>
            </w:r>
          </w:p>
        </w:tc>
        <w:tc>
          <w:tcPr>
            <w:tcW w:w="1830" w:type="dxa"/>
          </w:tcPr>
          <w:p w14:paraId="1A04B5E3" w14:textId="507553ED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Estratégico 10</w:t>
            </w:r>
          </w:p>
        </w:tc>
        <w:tc>
          <w:tcPr>
            <w:tcW w:w="1832" w:type="dxa"/>
          </w:tcPr>
          <w:p w14:paraId="41C285E7" w14:textId="1D76A3CD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Autónomo 9</w:t>
            </w:r>
          </w:p>
        </w:tc>
        <w:tc>
          <w:tcPr>
            <w:tcW w:w="1376" w:type="dxa"/>
          </w:tcPr>
          <w:p w14:paraId="5E97D0D9" w14:textId="40207326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Resolutivo 8-7 </w:t>
            </w:r>
          </w:p>
        </w:tc>
        <w:tc>
          <w:tcPr>
            <w:tcW w:w="1412" w:type="dxa"/>
          </w:tcPr>
          <w:p w14:paraId="0133FE2F" w14:textId="75FF6965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Receptivo 6 </w:t>
            </w:r>
          </w:p>
        </w:tc>
        <w:tc>
          <w:tcPr>
            <w:tcW w:w="1464" w:type="dxa"/>
          </w:tcPr>
          <w:p w14:paraId="2CAF8DE6" w14:textId="0DFE1368" w:rsidR="00F42C87" w:rsidRDefault="00F42C87" w:rsidP="0008065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Preformal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 </w:t>
            </w:r>
          </w:p>
        </w:tc>
      </w:tr>
      <w:tr w:rsidR="00F42C87" w14:paraId="03A76022" w14:textId="65E36C45" w:rsidTr="00F42C87">
        <w:tc>
          <w:tcPr>
            <w:tcW w:w="1295" w:type="dxa"/>
          </w:tcPr>
          <w:p w14:paraId="38138D4A" w14:textId="162D2582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Selección de palabras</w:t>
            </w:r>
          </w:p>
        </w:tc>
        <w:tc>
          <w:tcPr>
            <w:tcW w:w="1830" w:type="dxa"/>
          </w:tcPr>
          <w:p w14:paraId="61202A65" w14:textId="07BC1B1F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El escritor usa palabras y frases vívidas que persisten o dibujan imágenes en la mente del lector. La selección y colocación de palabras parecen ser precisas, naturales y no forzadas</w:t>
            </w:r>
          </w:p>
        </w:tc>
        <w:tc>
          <w:tcPr>
            <w:tcW w:w="1832" w:type="dxa"/>
          </w:tcPr>
          <w:p w14:paraId="2A074EB7" w14:textId="23F9700B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El escritor usa palabras y frases vívidas que persisten o dibujan imágenes en la mente del lector, pero ocasionalmente las palabras son usadas inadecuadamente o se usan demasiado.</w:t>
            </w:r>
          </w:p>
        </w:tc>
        <w:tc>
          <w:tcPr>
            <w:tcW w:w="1376" w:type="dxa"/>
          </w:tcPr>
          <w:p w14:paraId="75639D24" w14:textId="12C89945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El escritor usa palabras que comunican claramente, pero al escrito le falta variedad o estilo</w:t>
            </w:r>
          </w:p>
        </w:tc>
        <w:tc>
          <w:tcPr>
            <w:tcW w:w="1412" w:type="dxa"/>
          </w:tcPr>
          <w:p w14:paraId="0990660B" w14:textId="067BEDE3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El escritor usa un vocabulario limitado que no comunica fuertemente o captura el interés del lector. Jerga o clichés pueden estar presentes y restan mérito al contenido.</w:t>
            </w:r>
          </w:p>
        </w:tc>
        <w:tc>
          <w:tcPr>
            <w:tcW w:w="1464" w:type="dxa"/>
          </w:tcPr>
          <w:p w14:paraId="60BD8A5A" w14:textId="48DC1B7A" w:rsidR="00F42C87" w:rsidRDefault="00F42C87" w:rsidP="00080653">
            <w:r>
              <w:t xml:space="preserve">El escritor maneja un </w:t>
            </w:r>
            <w:r w:rsidR="0085311A">
              <w:t xml:space="preserve">trabajo </w:t>
            </w:r>
            <w:r w:rsidR="0085311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insuficiente en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los aspectos que se le solicitan. No tiene los elementos marcados</w:t>
            </w:r>
          </w:p>
        </w:tc>
      </w:tr>
      <w:tr w:rsidR="00F42C87" w14:paraId="1B29E3EE" w14:textId="62717F20" w:rsidTr="00F42C87">
        <w:tc>
          <w:tcPr>
            <w:tcW w:w="1295" w:type="dxa"/>
          </w:tcPr>
          <w:p w14:paraId="471FAB4D" w14:textId="452D6613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Enfoque en el tema</w:t>
            </w:r>
          </w:p>
        </w:tc>
        <w:tc>
          <w:tcPr>
            <w:tcW w:w="1830" w:type="dxa"/>
          </w:tcPr>
          <w:p w14:paraId="24FB9698" w14:textId="6252A13E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Hay un tema claro y bien enfocado. Se destaca la idea principal y es respaldada con información detallada.</w:t>
            </w:r>
          </w:p>
        </w:tc>
        <w:tc>
          <w:tcPr>
            <w:tcW w:w="1832" w:type="dxa"/>
          </w:tcPr>
          <w:p w14:paraId="62CD1517" w14:textId="6743A46A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La idea principal es clara, pero la información de apoyo es general.</w:t>
            </w:r>
          </w:p>
        </w:tc>
        <w:tc>
          <w:tcPr>
            <w:tcW w:w="1376" w:type="dxa"/>
          </w:tcPr>
          <w:p w14:paraId="70AF0552" w14:textId="4CFA0716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La idea principal es algo clara, pero se necesita mayor información de apoyo.</w:t>
            </w:r>
          </w:p>
        </w:tc>
        <w:tc>
          <w:tcPr>
            <w:tcW w:w="1412" w:type="dxa"/>
          </w:tcPr>
          <w:p w14:paraId="056BFF32" w14:textId="13B8A4C6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La idea principal no es clara. Parece haber una recopilación desordenada de información.</w:t>
            </w:r>
          </w:p>
        </w:tc>
        <w:tc>
          <w:tcPr>
            <w:tcW w:w="1464" w:type="dxa"/>
          </w:tcPr>
          <w:p w14:paraId="3726E610" w14:textId="4692DB6C" w:rsidR="00F42C87" w:rsidRDefault="0085311A" w:rsidP="00080653">
            <w:r>
              <w:t>La idea no es suficiente,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no tiene los elementos marcados</w:t>
            </w:r>
          </w:p>
        </w:tc>
      </w:tr>
      <w:tr w:rsidR="00F42C87" w14:paraId="0D6B2BC6" w14:textId="6A54BBD1" w:rsidTr="00F42C87">
        <w:tc>
          <w:tcPr>
            <w:tcW w:w="1295" w:type="dxa"/>
          </w:tcPr>
          <w:p w14:paraId="3119CEDE" w14:textId="1602A3FE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Secuencia</w:t>
            </w:r>
          </w:p>
        </w:tc>
        <w:tc>
          <w:tcPr>
            <w:tcW w:w="1830" w:type="dxa"/>
          </w:tcPr>
          <w:p w14:paraId="4621F756" w14:textId="4C62F70E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Los detalles son puestos en un orden lógico y la forma en que son presentados mantiene el interés del lector.</w:t>
            </w:r>
          </w:p>
        </w:tc>
        <w:tc>
          <w:tcPr>
            <w:tcW w:w="1832" w:type="dxa"/>
          </w:tcPr>
          <w:p w14:paraId="201A6C2B" w14:textId="0597674F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Los detalles son puestos en un orden lógico, pero la forma en que son presentados o introducidos algunas veces hacen al escrito menos interesante</w:t>
            </w:r>
          </w:p>
        </w:tc>
        <w:tc>
          <w:tcPr>
            <w:tcW w:w="1376" w:type="dxa"/>
          </w:tcPr>
          <w:p w14:paraId="30B483DD" w14:textId="69857032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Algunos detalles no están en un orden lógico o esperado, y distraen al lector.</w:t>
            </w:r>
          </w:p>
        </w:tc>
        <w:tc>
          <w:tcPr>
            <w:tcW w:w="1412" w:type="dxa"/>
          </w:tcPr>
          <w:p w14:paraId="183391C0" w14:textId="6A35C925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Muchos detalles no están en un orden lógico o esperado. Hay poco sentido de organización en el escrito.</w:t>
            </w:r>
          </w:p>
        </w:tc>
        <w:tc>
          <w:tcPr>
            <w:tcW w:w="1464" w:type="dxa"/>
          </w:tcPr>
          <w:p w14:paraId="4FB6301E" w14:textId="62792618" w:rsidR="00F42C87" w:rsidRDefault="0085311A" w:rsidP="00080653">
            <w:r>
              <w:t xml:space="preserve">No hay detalles ordenados y no presenta un sentido en escrito </w:t>
            </w:r>
          </w:p>
        </w:tc>
      </w:tr>
      <w:tr w:rsidR="00F42C87" w14:paraId="35ECE7B6" w14:textId="1B60DE05" w:rsidTr="00F42C87">
        <w:tc>
          <w:tcPr>
            <w:tcW w:w="1295" w:type="dxa"/>
          </w:tcPr>
          <w:p w14:paraId="637B072C" w14:textId="15800B7C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Fluidez de la oración</w:t>
            </w:r>
          </w:p>
        </w:tc>
        <w:tc>
          <w:tcPr>
            <w:tcW w:w="1830" w:type="dxa"/>
          </w:tcPr>
          <w:p w14:paraId="01CEFE53" w14:textId="04333750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La descripción utiliza consistentemente oraciones compuestas</w:t>
            </w:r>
          </w:p>
        </w:tc>
        <w:tc>
          <w:tcPr>
            <w:tcW w:w="1832" w:type="dxa"/>
          </w:tcPr>
          <w:p w14:paraId="7CFF79BC" w14:textId="1F8E216E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La descripción utiliza oraciones compuestas.</w:t>
            </w:r>
          </w:p>
        </w:tc>
        <w:tc>
          <w:tcPr>
            <w:tcW w:w="1376" w:type="dxa"/>
          </w:tcPr>
          <w:p w14:paraId="6FEE1B5B" w14:textId="5BBF4B47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La descripción utiliza algunas oraciones compuestas.</w:t>
            </w:r>
          </w:p>
        </w:tc>
        <w:tc>
          <w:tcPr>
            <w:tcW w:w="1412" w:type="dxa"/>
          </w:tcPr>
          <w:p w14:paraId="1C9C5EC8" w14:textId="42ECEBD2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La descripción utiliza muy pocas oraciones compuestas.</w:t>
            </w:r>
          </w:p>
        </w:tc>
        <w:tc>
          <w:tcPr>
            <w:tcW w:w="1464" w:type="dxa"/>
          </w:tcPr>
          <w:p w14:paraId="6E32279A" w14:textId="20660660" w:rsidR="00F42C87" w:rsidRDefault="0085311A" w:rsidP="00080653">
            <w:r>
              <w:t xml:space="preserve">No hay descripción en las oraciones </w:t>
            </w:r>
          </w:p>
        </w:tc>
      </w:tr>
      <w:tr w:rsidR="00F42C87" w14:paraId="15B15A0D" w14:textId="15262B38" w:rsidTr="00F42C87">
        <w:tc>
          <w:tcPr>
            <w:tcW w:w="1295" w:type="dxa"/>
          </w:tcPr>
          <w:p w14:paraId="5C820EC7" w14:textId="6DB43C70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Gramática y ortografía</w:t>
            </w:r>
          </w:p>
        </w:tc>
        <w:tc>
          <w:tcPr>
            <w:tcW w:w="1830" w:type="dxa"/>
          </w:tcPr>
          <w:p w14:paraId="047DC416" w14:textId="705AE5A0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El escritor no comete o solo 1-2 errores gramática u ortografía que distraigan al lector del contenido</w:t>
            </w:r>
          </w:p>
        </w:tc>
        <w:tc>
          <w:tcPr>
            <w:tcW w:w="1832" w:type="dxa"/>
          </w:tcPr>
          <w:p w14:paraId="67D820A9" w14:textId="73AA505C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El escritor comete de 3-4 errores de gramática u ortografía lo que distrae al lector del contenido.</w:t>
            </w:r>
          </w:p>
        </w:tc>
        <w:tc>
          <w:tcPr>
            <w:tcW w:w="1376" w:type="dxa"/>
          </w:tcPr>
          <w:p w14:paraId="6969D4B9" w14:textId="1D9A8292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El escritor comete de 5-9 errores de gramática u ortografía que distraen al lector del contenido.</w:t>
            </w:r>
          </w:p>
        </w:tc>
        <w:tc>
          <w:tcPr>
            <w:tcW w:w="1412" w:type="dxa"/>
          </w:tcPr>
          <w:p w14:paraId="1C12BB8A" w14:textId="3A9B931C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El escritor comete más de 10 errores de gramática u ortografía que distraen al lector del contenido.</w:t>
            </w:r>
          </w:p>
        </w:tc>
        <w:tc>
          <w:tcPr>
            <w:tcW w:w="1464" w:type="dxa"/>
          </w:tcPr>
          <w:p w14:paraId="7454C8F3" w14:textId="0A8454A9" w:rsidR="00F42C87" w:rsidRDefault="0085311A" w:rsidP="00080653">
            <w:r>
              <w:t xml:space="preserve">El escritor comete errores ortográficos y gramaticales que no permiten entender el contenido </w:t>
            </w:r>
          </w:p>
        </w:tc>
      </w:tr>
    </w:tbl>
    <w:p w14:paraId="3E7E3F8A" w14:textId="77777777" w:rsidR="00080653" w:rsidRPr="00147811" w:rsidRDefault="00080653" w:rsidP="00080653">
      <w:pPr>
        <w:rPr>
          <w:rFonts w:ascii="Arial" w:hAnsi="Arial" w:cs="Arial"/>
          <w:b/>
          <w:sz w:val="20"/>
          <w:szCs w:val="20"/>
        </w:rPr>
      </w:pPr>
    </w:p>
    <w:sectPr w:rsidR="00080653" w:rsidRPr="001478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3519"/>
    <w:multiLevelType w:val="multilevel"/>
    <w:tmpl w:val="5D1E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943131"/>
    <w:multiLevelType w:val="hybridMultilevel"/>
    <w:tmpl w:val="977C1716"/>
    <w:lvl w:ilvl="0" w:tplc="BFA2472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C2E9F"/>
    <w:multiLevelType w:val="multilevel"/>
    <w:tmpl w:val="7E54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B932F4"/>
    <w:multiLevelType w:val="multilevel"/>
    <w:tmpl w:val="ED7A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811"/>
    <w:rsid w:val="00080653"/>
    <w:rsid w:val="00147811"/>
    <w:rsid w:val="0039319F"/>
    <w:rsid w:val="003C7FDA"/>
    <w:rsid w:val="004649E5"/>
    <w:rsid w:val="00562F60"/>
    <w:rsid w:val="005D1300"/>
    <w:rsid w:val="006D6B66"/>
    <w:rsid w:val="00740807"/>
    <w:rsid w:val="00827AD6"/>
    <w:rsid w:val="00852C4D"/>
    <w:rsid w:val="0085311A"/>
    <w:rsid w:val="00987944"/>
    <w:rsid w:val="00C726F1"/>
    <w:rsid w:val="00F4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123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93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478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4781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9319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mntl-sc-block-headingtext">
    <w:name w:val="mntl-sc-block-heading__text"/>
    <w:basedOn w:val="Fuentedeprrafopredeter"/>
    <w:rsid w:val="0039319F"/>
  </w:style>
  <w:style w:type="paragraph" w:customStyle="1" w:styleId="comp">
    <w:name w:val="comp"/>
    <w:basedOn w:val="Normal"/>
    <w:rsid w:val="0039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08065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80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D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2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93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478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4781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9319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mntl-sc-block-headingtext">
    <w:name w:val="mntl-sc-block-heading__text"/>
    <w:basedOn w:val="Fuentedeprrafopredeter"/>
    <w:rsid w:val="0039319F"/>
  </w:style>
  <w:style w:type="paragraph" w:customStyle="1" w:styleId="comp">
    <w:name w:val="comp"/>
    <w:basedOn w:val="Normal"/>
    <w:rsid w:val="0039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08065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80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D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2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5</Pages>
  <Words>1231</Words>
  <Characters>6771</Characters>
  <Application>Microsoft Office Word</Application>
  <DocSecurity>0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Cómo describir con éxito</vt:lpstr>
    </vt:vector>
  </TitlesOfParts>
  <Company/>
  <LinksUpToDate>false</LinksUpToDate>
  <CharactersWithSpaces>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Luffi</cp:lastModifiedBy>
  <cp:revision>6</cp:revision>
  <dcterms:created xsi:type="dcterms:W3CDTF">2021-06-22T16:58:00Z</dcterms:created>
  <dcterms:modified xsi:type="dcterms:W3CDTF">2021-06-29T18:36:00Z</dcterms:modified>
</cp:coreProperties>
</file>