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8817" w14:textId="3BD1B8BA" w:rsidR="00D56099" w:rsidRPr="008D1D2A" w:rsidRDefault="008D1D2A" w:rsidP="008D1D2A">
      <w:pPr>
        <w:jc w:val="center"/>
        <w:rPr>
          <w:rFonts w:ascii="Rockwell" w:hAnsi="Rockwell"/>
          <w:b/>
          <w:bCs/>
          <w:color w:val="FF0000"/>
          <w:sz w:val="32"/>
          <w:szCs w:val="32"/>
        </w:rPr>
      </w:pPr>
      <w:r w:rsidRPr="008D1D2A">
        <w:rPr>
          <w:rFonts w:ascii="Rockwell" w:hAnsi="Rockwell"/>
          <w:b/>
          <w:bCs/>
          <w:color w:val="FF0000"/>
          <w:sz w:val="32"/>
          <w:szCs w:val="32"/>
        </w:rPr>
        <w:t>ESCUELA NORMAL DE EDUCACION PREESCOLAR</w:t>
      </w:r>
    </w:p>
    <w:p w14:paraId="77A89680" w14:textId="3619F69B" w:rsidR="008D1D2A" w:rsidRDefault="008D1D2A" w:rsidP="008D1D2A">
      <w:pPr>
        <w:jc w:val="center"/>
      </w:pPr>
      <w:r>
        <w:rPr>
          <w:noProof/>
        </w:rPr>
        <w:drawing>
          <wp:inline distT="0" distB="0" distL="0" distR="0" wp14:anchorId="03E8282F" wp14:editId="49CF1657">
            <wp:extent cx="2390775" cy="177775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759" b="94483" l="9744" r="89744">
                                  <a14:foregroundMark x1="50769" y1="2759" x2="50769" y2="2759"/>
                                  <a14:foregroundMark x1="55897" y1="94483" x2="55897" y2="9448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782" cy="178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65A06" w14:textId="58F6A6C2" w:rsidR="008D1D2A" w:rsidRDefault="008D1D2A" w:rsidP="008D1D2A">
      <w:pPr>
        <w:jc w:val="center"/>
      </w:pPr>
      <w:r>
        <w:t>CICLO ESCOLAR 2021-2022</w:t>
      </w:r>
    </w:p>
    <w:p w14:paraId="096837B2" w14:textId="77777777" w:rsidR="008D1D2A" w:rsidRDefault="008D1D2A" w:rsidP="008D1D2A">
      <w:pPr>
        <w:jc w:val="center"/>
      </w:pPr>
    </w:p>
    <w:p w14:paraId="4076739D" w14:textId="7E2D6B9F" w:rsidR="008D1D2A" w:rsidRDefault="008D1D2A" w:rsidP="008D1D2A">
      <w:pPr>
        <w:jc w:val="center"/>
        <w:rPr>
          <w:b/>
          <w:bCs/>
          <w:sz w:val="28"/>
          <w:szCs w:val="28"/>
        </w:rPr>
      </w:pPr>
      <w:r w:rsidRPr="008D1D2A">
        <w:rPr>
          <w:b/>
          <w:bCs/>
          <w:sz w:val="28"/>
          <w:szCs w:val="28"/>
        </w:rPr>
        <w:t>HERRAMIENTAS PARA LA OBSERVACION Y EL ANALISIS DE LA PRACTICA EDUCATIVA</w:t>
      </w:r>
    </w:p>
    <w:p w14:paraId="2F86A94D" w14:textId="77777777" w:rsidR="008D1D2A" w:rsidRPr="008D1D2A" w:rsidRDefault="008D1D2A" w:rsidP="008D1D2A">
      <w:pPr>
        <w:jc w:val="center"/>
        <w:rPr>
          <w:b/>
          <w:bCs/>
          <w:sz w:val="28"/>
          <w:szCs w:val="28"/>
        </w:rPr>
      </w:pPr>
    </w:p>
    <w:p w14:paraId="39BB4AA8" w14:textId="214D195A" w:rsidR="008D1D2A" w:rsidRDefault="008D1D2A" w:rsidP="008D1D2A">
      <w:pPr>
        <w:jc w:val="center"/>
        <w:rPr>
          <w:color w:val="BF8F00" w:themeColor="accent4" w:themeShade="BF"/>
          <w:sz w:val="36"/>
          <w:szCs w:val="36"/>
        </w:rPr>
      </w:pPr>
      <w:r w:rsidRPr="008D1D2A">
        <w:rPr>
          <w:b/>
          <w:bCs/>
          <w:color w:val="BF8F00" w:themeColor="accent4" w:themeShade="BF"/>
          <w:sz w:val="36"/>
          <w:szCs w:val="36"/>
        </w:rPr>
        <w:t>DOCENTE:</w:t>
      </w:r>
      <w:r w:rsidRPr="008D1D2A">
        <w:rPr>
          <w:color w:val="BF8F00" w:themeColor="accent4" w:themeShade="BF"/>
          <w:sz w:val="36"/>
          <w:szCs w:val="36"/>
        </w:rPr>
        <w:t xml:space="preserve"> EDUARDA MALDONADO MARTINEZ</w:t>
      </w:r>
    </w:p>
    <w:p w14:paraId="25D253DC" w14:textId="77777777" w:rsidR="008D1D2A" w:rsidRPr="008D1D2A" w:rsidRDefault="008D1D2A" w:rsidP="008D1D2A">
      <w:pPr>
        <w:jc w:val="center"/>
        <w:rPr>
          <w:color w:val="BF8F00" w:themeColor="accent4" w:themeShade="BF"/>
          <w:sz w:val="36"/>
          <w:szCs w:val="36"/>
        </w:rPr>
      </w:pPr>
    </w:p>
    <w:p w14:paraId="5297B6A0" w14:textId="10E7E150" w:rsidR="008D1D2A" w:rsidRDefault="008D1D2A" w:rsidP="008D1D2A">
      <w:pPr>
        <w:jc w:val="center"/>
        <w:rPr>
          <w:sz w:val="32"/>
          <w:szCs w:val="32"/>
        </w:rPr>
      </w:pPr>
      <w:r w:rsidRPr="008D1D2A">
        <w:rPr>
          <w:sz w:val="32"/>
          <w:szCs w:val="32"/>
        </w:rPr>
        <w:t>ENTREVISTA DIMENSIONES DE LA PRACTICA</w:t>
      </w:r>
    </w:p>
    <w:p w14:paraId="2ABB6AFE" w14:textId="77777777" w:rsidR="008D1D2A" w:rsidRPr="008D1D2A" w:rsidRDefault="008D1D2A" w:rsidP="008D1D2A">
      <w:pPr>
        <w:jc w:val="center"/>
        <w:rPr>
          <w:sz w:val="32"/>
          <w:szCs w:val="32"/>
        </w:rPr>
      </w:pPr>
    </w:p>
    <w:p w14:paraId="35C0622E" w14:textId="1203753F" w:rsidR="008D1D2A" w:rsidRPr="008D1D2A" w:rsidRDefault="008D1D2A" w:rsidP="008D1D2A">
      <w:pPr>
        <w:jc w:val="center"/>
        <w:rPr>
          <w:sz w:val="36"/>
          <w:szCs w:val="36"/>
        </w:rPr>
      </w:pPr>
      <w:r w:rsidRPr="008D1D2A">
        <w:rPr>
          <w:b/>
          <w:bCs/>
          <w:sz w:val="36"/>
          <w:szCs w:val="36"/>
        </w:rPr>
        <w:t>ALUMNA:</w:t>
      </w:r>
      <w:r w:rsidRPr="008D1D2A">
        <w:rPr>
          <w:sz w:val="36"/>
          <w:szCs w:val="36"/>
        </w:rPr>
        <w:t xml:space="preserve"> MARIA FERNANDA BAZALDUA SANCHEZ</w:t>
      </w:r>
    </w:p>
    <w:p w14:paraId="2C5DA5C0" w14:textId="77777777" w:rsidR="00047150" w:rsidRDefault="00047150" w:rsidP="008D1D2A">
      <w:pPr>
        <w:jc w:val="center"/>
      </w:pPr>
    </w:p>
    <w:p w14:paraId="29B5AF2E" w14:textId="1FAC7F95" w:rsidR="008D1D2A" w:rsidRPr="00047150" w:rsidRDefault="008D1D2A" w:rsidP="008D1D2A">
      <w:pPr>
        <w:jc w:val="center"/>
        <w:rPr>
          <w:sz w:val="24"/>
          <w:szCs w:val="24"/>
        </w:rPr>
      </w:pPr>
      <w:r w:rsidRPr="00047150">
        <w:rPr>
          <w:sz w:val="24"/>
          <w:szCs w:val="24"/>
        </w:rPr>
        <w:t>1°D</w:t>
      </w:r>
    </w:p>
    <w:p w14:paraId="37A73FE3" w14:textId="77777777" w:rsidR="00047150" w:rsidRPr="00047150" w:rsidRDefault="00047150" w:rsidP="008D1D2A">
      <w:pPr>
        <w:jc w:val="center"/>
        <w:rPr>
          <w:sz w:val="24"/>
          <w:szCs w:val="24"/>
        </w:rPr>
      </w:pPr>
    </w:p>
    <w:p w14:paraId="6E8094D8" w14:textId="093EF2D8" w:rsidR="008D1D2A" w:rsidRPr="00047150" w:rsidRDefault="008D1D2A" w:rsidP="008D1D2A">
      <w:pPr>
        <w:jc w:val="center"/>
        <w:rPr>
          <w:sz w:val="24"/>
          <w:szCs w:val="24"/>
        </w:rPr>
      </w:pPr>
      <w:r w:rsidRPr="00047150">
        <w:rPr>
          <w:sz w:val="24"/>
          <w:szCs w:val="24"/>
        </w:rPr>
        <w:t>20/10/2021</w:t>
      </w:r>
    </w:p>
    <w:p w14:paraId="4EF6F2A7" w14:textId="264AA941" w:rsidR="008D1D2A" w:rsidRDefault="008D1D2A"/>
    <w:p w14:paraId="194BE886" w14:textId="10242237" w:rsidR="00047150" w:rsidRDefault="00047150"/>
    <w:p w14:paraId="55416109" w14:textId="483473EE" w:rsidR="00047150" w:rsidRDefault="00047150"/>
    <w:p w14:paraId="1F504D40" w14:textId="66B05748" w:rsidR="00047150" w:rsidRDefault="00047150"/>
    <w:p w14:paraId="1611467E" w14:textId="2FCA0161" w:rsidR="00047150" w:rsidRDefault="00047150"/>
    <w:p w14:paraId="73A3A327" w14:textId="1F9F74A8" w:rsidR="00047150" w:rsidRDefault="00047150">
      <w:r>
        <w:lastRenderedPageBreak/>
        <w:t>DIMENSION PERSONAL:</w:t>
      </w:r>
    </w:p>
    <w:p w14:paraId="434B136B" w14:textId="666D3673" w:rsidR="00047150" w:rsidRDefault="00047150" w:rsidP="00047150">
      <w:pPr>
        <w:pStyle w:val="Prrafodelista"/>
        <w:numPr>
          <w:ilvl w:val="0"/>
          <w:numId w:val="1"/>
        </w:numPr>
      </w:pPr>
      <w:r>
        <w:t>¿Metas que se propone para cumplir dentro de la escuela y llevarlas a cabo?</w:t>
      </w:r>
    </w:p>
    <w:p w14:paraId="30FD4FD7" w14:textId="6D064408" w:rsidR="00047150" w:rsidRDefault="00047150" w:rsidP="00047150">
      <w:pPr>
        <w:pStyle w:val="Prrafodelista"/>
        <w:numPr>
          <w:ilvl w:val="0"/>
          <w:numId w:val="1"/>
        </w:numPr>
      </w:pPr>
      <w:r>
        <w:t>¿Cómo percibe la educación dentro de un ámbito rural o cualquier otro?</w:t>
      </w:r>
    </w:p>
    <w:p w14:paraId="246CD700" w14:textId="3E0EC9A6" w:rsidR="00047150" w:rsidRDefault="00047150" w:rsidP="00047150">
      <w:pPr>
        <w:pStyle w:val="Prrafodelista"/>
        <w:numPr>
          <w:ilvl w:val="0"/>
          <w:numId w:val="1"/>
        </w:numPr>
      </w:pPr>
      <w:r>
        <w:t>¿Cuántos años tiene trabajando en la comunidad de docente?</w:t>
      </w:r>
    </w:p>
    <w:p w14:paraId="585AB33B" w14:textId="35D0DF18" w:rsidR="00047150" w:rsidRDefault="00047150" w:rsidP="00047150">
      <w:r>
        <w:t>DIMENSION INSTITUCIONAL:</w:t>
      </w:r>
    </w:p>
    <w:p w14:paraId="290B7D0D" w14:textId="48A0A203" w:rsidR="00047150" w:rsidRDefault="00BB4EB0" w:rsidP="00047150">
      <w:pPr>
        <w:pStyle w:val="Prrafodelista"/>
        <w:numPr>
          <w:ilvl w:val="0"/>
          <w:numId w:val="2"/>
        </w:numPr>
      </w:pPr>
      <w:r>
        <w:t xml:space="preserve">¿Cuáles son los temas que le llaman </w:t>
      </w:r>
      <w:r w:rsidR="00EE0811">
        <w:t>más</w:t>
      </w:r>
      <w:r>
        <w:t xml:space="preserve"> atención </w:t>
      </w:r>
      <w:r w:rsidR="00EE0811">
        <w:t>a los alumnos y por qué?</w:t>
      </w:r>
    </w:p>
    <w:p w14:paraId="2381D114" w14:textId="60F176F0" w:rsidR="00EE0811" w:rsidRDefault="00EE0811" w:rsidP="00047150">
      <w:pPr>
        <w:pStyle w:val="Prrafodelista"/>
        <w:numPr>
          <w:ilvl w:val="0"/>
          <w:numId w:val="2"/>
        </w:numPr>
      </w:pPr>
      <w:r>
        <w:t>¿con que programas cuenta la escuela?</w:t>
      </w:r>
    </w:p>
    <w:p w14:paraId="2A6CAF2E" w14:textId="7C231074" w:rsidR="00EE0811" w:rsidRDefault="00EE0811" w:rsidP="00047150">
      <w:pPr>
        <w:pStyle w:val="Prrafodelista"/>
        <w:numPr>
          <w:ilvl w:val="0"/>
          <w:numId w:val="2"/>
        </w:numPr>
      </w:pPr>
      <w:r>
        <w:t>¿de que manera se motiva a los alumnos para un mejor desempeño académico?</w:t>
      </w:r>
    </w:p>
    <w:p w14:paraId="7195FAB8" w14:textId="21D19EE6" w:rsidR="001E6581" w:rsidRDefault="001E6581" w:rsidP="00EE0811">
      <w:r>
        <w:t>DIMENSION INTERPERSONAL:</w:t>
      </w:r>
    </w:p>
    <w:p w14:paraId="01C9A424" w14:textId="334D04BC" w:rsidR="001E6581" w:rsidRDefault="001E6581" w:rsidP="001E6581">
      <w:pPr>
        <w:pStyle w:val="Prrafodelista"/>
        <w:numPr>
          <w:ilvl w:val="0"/>
          <w:numId w:val="4"/>
        </w:numPr>
      </w:pPr>
      <w:r>
        <w:t>¿Qué factores intervienen en las distintas relaciones?</w:t>
      </w:r>
    </w:p>
    <w:p w14:paraId="2CBB6F1F" w14:textId="777A8A0F" w:rsidR="001E6581" w:rsidRDefault="001E6581" w:rsidP="001E6581">
      <w:pPr>
        <w:pStyle w:val="Prrafodelista"/>
        <w:numPr>
          <w:ilvl w:val="0"/>
          <w:numId w:val="4"/>
        </w:numPr>
      </w:pPr>
      <w:r>
        <w:t>¿Qué tipo de problemas se presentan más frecuente dentro del aula?</w:t>
      </w:r>
    </w:p>
    <w:p w14:paraId="2CE93ACF" w14:textId="20CC8B34" w:rsidR="001E6581" w:rsidRDefault="001E6581" w:rsidP="001E6581">
      <w:pPr>
        <w:pStyle w:val="Prrafodelista"/>
        <w:numPr>
          <w:ilvl w:val="0"/>
          <w:numId w:val="4"/>
        </w:numPr>
      </w:pPr>
      <w:r>
        <w:t>¿Qué estrategias aplica para el resolver los problemas presentados?</w:t>
      </w:r>
    </w:p>
    <w:p w14:paraId="683B1FCC" w14:textId="45F20AD2" w:rsidR="00EE0811" w:rsidRDefault="00EE0811" w:rsidP="00EE0811">
      <w:r>
        <w:t>DIMENSIONE SOCIAL:</w:t>
      </w:r>
    </w:p>
    <w:p w14:paraId="34B0682B" w14:textId="519BDF73" w:rsidR="00EE0811" w:rsidRDefault="007F40D9" w:rsidP="00EE0811">
      <w:pPr>
        <w:pStyle w:val="Prrafodelista"/>
        <w:numPr>
          <w:ilvl w:val="0"/>
          <w:numId w:val="3"/>
        </w:numPr>
      </w:pPr>
      <w:r>
        <w:t>¿Cómo indaga la maestra con sus alumnos?</w:t>
      </w:r>
    </w:p>
    <w:p w14:paraId="63D80ECD" w14:textId="7D7F8E0A" w:rsidR="007F40D9" w:rsidRDefault="007F40D9" w:rsidP="00EE0811">
      <w:pPr>
        <w:pStyle w:val="Prrafodelista"/>
        <w:numPr>
          <w:ilvl w:val="0"/>
          <w:numId w:val="3"/>
        </w:numPr>
      </w:pPr>
      <w:r>
        <w:t>¿Cómo usted incluye de manera igualitaria a los alumnos?</w:t>
      </w:r>
    </w:p>
    <w:p w14:paraId="217905E1" w14:textId="263DE5B3" w:rsidR="007F40D9" w:rsidRDefault="007F40D9" w:rsidP="00EE0811">
      <w:pPr>
        <w:pStyle w:val="Prrafodelista"/>
        <w:numPr>
          <w:ilvl w:val="0"/>
          <w:numId w:val="3"/>
        </w:numPr>
      </w:pPr>
      <w:r>
        <w:t>¿de que manera resuelve los problemas con alumnos’</w:t>
      </w:r>
    </w:p>
    <w:p w14:paraId="2FA1D4A7" w14:textId="14BAEC50" w:rsidR="007F40D9" w:rsidRDefault="007F40D9" w:rsidP="007F40D9">
      <w:r>
        <w:t>DIMENSION</w:t>
      </w:r>
      <w:r w:rsidR="001E6581">
        <w:t xml:space="preserve"> DIDACTICA:</w:t>
      </w:r>
      <w:r>
        <w:t xml:space="preserve"> </w:t>
      </w:r>
    </w:p>
    <w:p w14:paraId="2AA8B977" w14:textId="6ECC4D07" w:rsidR="00047150" w:rsidRDefault="001E6581" w:rsidP="001E6581">
      <w:pPr>
        <w:pStyle w:val="Prrafodelista"/>
        <w:numPr>
          <w:ilvl w:val="0"/>
          <w:numId w:val="5"/>
        </w:numPr>
      </w:pPr>
      <w:r>
        <w:t>¿Qué materiales utiliza para la clase?</w:t>
      </w:r>
    </w:p>
    <w:p w14:paraId="2EB3E66D" w14:textId="6E7ADB80" w:rsidR="001E6581" w:rsidRDefault="001E6581" w:rsidP="001E6581">
      <w:pPr>
        <w:pStyle w:val="Prrafodelista"/>
        <w:numPr>
          <w:ilvl w:val="0"/>
          <w:numId w:val="5"/>
        </w:numPr>
      </w:pPr>
      <w:r>
        <w:t>¿Qué beneficios le trae el poder utilizar materiales didácticos?</w:t>
      </w:r>
    </w:p>
    <w:p w14:paraId="7A43B229" w14:textId="6D326FCC" w:rsidR="001E6581" w:rsidRDefault="00701846" w:rsidP="001E6581">
      <w:pPr>
        <w:pStyle w:val="Prrafodelista"/>
        <w:numPr>
          <w:ilvl w:val="0"/>
          <w:numId w:val="5"/>
        </w:numPr>
      </w:pPr>
      <w:r>
        <w:t>¿los alumnos muestran interés al momento de presentar material didáctico?</w:t>
      </w:r>
    </w:p>
    <w:p w14:paraId="42F7DCFF" w14:textId="04D3F383" w:rsidR="00701846" w:rsidRDefault="00701846" w:rsidP="00701846">
      <w:r>
        <w:t>DIMENSION VALORAL:</w:t>
      </w:r>
    </w:p>
    <w:p w14:paraId="523191BA" w14:textId="3C194F61" w:rsidR="00701846" w:rsidRDefault="00701846" w:rsidP="00701846">
      <w:pPr>
        <w:pStyle w:val="Prrafodelista"/>
        <w:numPr>
          <w:ilvl w:val="0"/>
          <w:numId w:val="6"/>
        </w:numPr>
      </w:pPr>
      <w:r>
        <w:t>¿Qué valores se adquieren dentro del aula?</w:t>
      </w:r>
    </w:p>
    <w:p w14:paraId="3207134E" w14:textId="025BC5DC" w:rsidR="00701846" w:rsidRDefault="00701846" w:rsidP="00701846">
      <w:pPr>
        <w:pStyle w:val="Prrafodelista"/>
        <w:numPr>
          <w:ilvl w:val="0"/>
          <w:numId w:val="6"/>
        </w:numPr>
      </w:pPr>
      <w:r>
        <w:t>¿Cuáles son los factores que favorecen para una sana convivencia?</w:t>
      </w:r>
    </w:p>
    <w:p w14:paraId="15C2494A" w14:textId="67F99266" w:rsidR="00701846" w:rsidRDefault="00701846" w:rsidP="00701846">
      <w:pPr>
        <w:pStyle w:val="Prrafodelista"/>
        <w:numPr>
          <w:ilvl w:val="0"/>
          <w:numId w:val="6"/>
        </w:numPr>
      </w:pPr>
      <w:r>
        <w:t>¿Qué actividades se realiza para el inculcar los valores dentro del aula?</w:t>
      </w:r>
    </w:p>
    <w:sectPr w:rsidR="007018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A4245"/>
    <w:multiLevelType w:val="hybridMultilevel"/>
    <w:tmpl w:val="160E6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819D0"/>
    <w:multiLevelType w:val="hybridMultilevel"/>
    <w:tmpl w:val="F3D26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F52B9"/>
    <w:multiLevelType w:val="hybridMultilevel"/>
    <w:tmpl w:val="B3E28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C3B10"/>
    <w:multiLevelType w:val="hybridMultilevel"/>
    <w:tmpl w:val="4DEA9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4788B"/>
    <w:multiLevelType w:val="hybridMultilevel"/>
    <w:tmpl w:val="6F8E1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87FF8"/>
    <w:multiLevelType w:val="hybridMultilevel"/>
    <w:tmpl w:val="67D4B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2A"/>
    <w:rsid w:val="00047150"/>
    <w:rsid w:val="001E6581"/>
    <w:rsid w:val="00701846"/>
    <w:rsid w:val="00751C55"/>
    <w:rsid w:val="007F40D9"/>
    <w:rsid w:val="008D1D2A"/>
    <w:rsid w:val="00BB4EB0"/>
    <w:rsid w:val="00D17D81"/>
    <w:rsid w:val="00E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62F0"/>
  <w15:chartTrackingRefBased/>
  <w15:docId w15:val="{C3C0E446-CDCB-48AE-B17C-F772C045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sanchez</dc:creator>
  <cp:keywords/>
  <dc:description/>
  <cp:lastModifiedBy>fernanda sanchez</cp:lastModifiedBy>
  <cp:revision>1</cp:revision>
  <dcterms:created xsi:type="dcterms:W3CDTF">2021-10-21T02:05:00Z</dcterms:created>
  <dcterms:modified xsi:type="dcterms:W3CDTF">2021-10-21T02:41:00Z</dcterms:modified>
</cp:coreProperties>
</file>