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831A8" w14:textId="77777777" w:rsidR="002742C8" w:rsidRDefault="002742C8" w:rsidP="006835B6">
      <w:pPr>
        <w:pStyle w:val="Ttulo5"/>
        <w:spacing w:before="74"/>
        <w:ind w:left="426" w:right="4221"/>
      </w:pPr>
    </w:p>
    <w:p w14:paraId="4F82AAA3" w14:textId="77777777" w:rsidR="002742C8" w:rsidRDefault="002742C8" w:rsidP="002742C8">
      <w:pPr>
        <w:spacing w:before="24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Escuela Normal de Educación Preescolar</w:t>
      </w:r>
    </w:p>
    <w:p w14:paraId="62D90B86" w14:textId="77777777" w:rsidR="002742C8" w:rsidRDefault="002742C8" w:rsidP="002742C8">
      <w:pPr>
        <w:spacing w:before="2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Licenciatura en educación preescolar.</w:t>
      </w:r>
    </w:p>
    <w:p w14:paraId="3B9C0B7E" w14:textId="77777777" w:rsidR="002742C8" w:rsidRDefault="002742C8" w:rsidP="002742C8">
      <w:pPr>
        <w:spacing w:before="240"/>
        <w:jc w:val="center"/>
        <w:rPr>
          <w:b/>
          <w:color w:val="000000"/>
          <w:sz w:val="32"/>
          <w:szCs w:val="32"/>
        </w:rPr>
      </w:pPr>
      <w:r>
        <w:rPr>
          <w:noProof/>
          <w:lang w:eastAsia="es-MX"/>
        </w:rPr>
        <w:drawing>
          <wp:anchor distT="114300" distB="114300" distL="114300" distR="114300" simplePos="0" relativeHeight="251659264" behindDoc="0" locked="0" layoutInCell="1" hidden="0" allowOverlap="1" wp14:anchorId="6AB1F1DC" wp14:editId="2C4001B9">
            <wp:simplePos x="0" y="0"/>
            <wp:positionH relativeFrom="margin">
              <wp:align>center</wp:align>
            </wp:positionH>
            <wp:positionV relativeFrom="margin">
              <wp:posOffset>1364615</wp:posOffset>
            </wp:positionV>
            <wp:extent cx="843915" cy="970280"/>
            <wp:effectExtent l="0" t="0" r="0" b="1270"/>
            <wp:wrapSquare wrapText="bothSides" distT="114300" distB="114300" distL="114300" distR="11430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18674" r="1464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71A541" w14:textId="77777777" w:rsidR="002742C8" w:rsidRDefault="002742C8" w:rsidP="002742C8">
      <w:pPr>
        <w:spacing w:before="240"/>
        <w:jc w:val="center"/>
        <w:rPr>
          <w:b/>
          <w:color w:val="000000"/>
          <w:sz w:val="32"/>
          <w:szCs w:val="32"/>
        </w:rPr>
      </w:pPr>
    </w:p>
    <w:p w14:paraId="5EDDAF90" w14:textId="77777777" w:rsidR="002742C8" w:rsidRDefault="002742C8" w:rsidP="002742C8">
      <w:pPr>
        <w:spacing w:before="240"/>
        <w:jc w:val="center"/>
        <w:rPr>
          <w:b/>
          <w:color w:val="000000"/>
          <w:sz w:val="32"/>
          <w:szCs w:val="32"/>
        </w:rPr>
      </w:pPr>
    </w:p>
    <w:p w14:paraId="79A51860" w14:textId="77777777" w:rsidR="002742C8" w:rsidRDefault="002742C8" w:rsidP="002742C8">
      <w:pPr>
        <w:spacing w:before="240"/>
        <w:jc w:val="center"/>
        <w:rPr>
          <w:b/>
          <w:color w:val="000000"/>
          <w:sz w:val="32"/>
          <w:szCs w:val="32"/>
        </w:rPr>
      </w:pPr>
    </w:p>
    <w:p w14:paraId="4DA51EC0" w14:textId="77777777" w:rsidR="002742C8" w:rsidRDefault="002742C8" w:rsidP="002742C8">
      <w:pPr>
        <w:spacing w:before="2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Curso:</w:t>
      </w:r>
    </w:p>
    <w:p w14:paraId="5299799A" w14:textId="77777777" w:rsidR="002742C8" w:rsidRDefault="002742C8" w:rsidP="002742C8">
      <w:pPr>
        <w:spacing w:before="24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Tutoría Grupal. </w:t>
      </w:r>
    </w:p>
    <w:p w14:paraId="64DAD838" w14:textId="77777777" w:rsidR="002742C8" w:rsidRDefault="002742C8" w:rsidP="002742C8">
      <w:pPr>
        <w:spacing w:before="2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Maestro:</w:t>
      </w:r>
    </w:p>
    <w:p w14:paraId="3AA5BCED" w14:textId="77777777" w:rsidR="002742C8" w:rsidRDefault="002742C8" w:rsidP="002742C8">
      <w:pPr>
        <w:spacing w:before="24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Karla Griselda García Pimental.</w:t>
      </w:r>
    </w:p>
    <w:p w14:paraId="034DAF1C" w14:textId="77777777" w:rsidR="002742C8" w:rsidRDefault="002742C8" w:rsidP="002742C8">
      <w:pPr>
        <w:spacing w:before="2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Alumna:</w:t>
      </w:r>
    </w:p>
    <w:p w14:paraId="564384EF" w14:textId="77777777" w:rsidR="002742C8" w:rsidRDefault="002742C8" w:rsidP="002742C8">
      <w:pPr>
        <w:spacing w:before="24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Tamara Lizbeth López Hernández #8</w:t>
      </w:r>
    </w:p>
    <w:p w14:paraId="774FB4C4" w14:textId="77777777" w:rsidR="002742C8" w:rsidRDefault="002742C8" w:rsidP="002742C8">
      <w:pPr>
        <w:spacing w:before="2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4° “A”</w:t>
      </w:r>
    </w:p>
    <w:p w14:paraId="47D6C248" w14:textId="77777777" w:rsidR="002742C8" w:rsidRDefault="002742C8" w:rsidP="002742C8">
      <w:pPr>
        <w:spacing w:before="2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Actividad: </w:t>
      </w:r>
    </w:p>
    <w:p w14:paraId="14E82065" w14:textId="3FB09AAE" w:rsidR="002742C8" w:rsidRDefault="002742C8" w:rsidP="002742C8">
      <w:pPr>
        <w:spacing w:before="2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“Línea de acción 3. Orientación profesional. Programa para generar raíces con su alma mater</w:t>
      </w:r>
      <w:r>
        <w:rPr>
          <w:b/>
          <w:color w:val="000000"/>
          <w:sz w:val="40"/>
          <w:szCs w:val="40"/>
        </w:rPr>
        <w:t>”</w:t>
      </w:r>
    </w:p>
    <w:p w14:paraId="282F8D2C" w14:textId="77777777" w:rsidR="002742C8" w:rsidRDefault="002742C8" w:rsidP="002742C8">
      <w:pPr>
        <w:spacing w:before="75" w:after="75"/>
        <w:jc w:val="center"/>
        <w:rPr>
          <w:b/>
          <w:color w:val="000000"/>
          <w:sz w:val="44"/>
          <w:szCs w:val="44"/>
        </w:rPr>
      </w:pPr>
    </w:p>
    <w:p w14:paraId="43479997" w14:textId="77777777" w:rsidR="002742C8" w:rsidRDefault="002742C8" w:rsidP="002742C8">
      <w:pPr>
        <w:rPr>
          <w:b/>
          <w:color w:val="000000"/>
          <w:sz w:val="44"/>
          <w:szCs w:val="44"/>
        </w:rPr>
      </w:pPr>
    </w:p>
    <w:p w14:paraId="2CDC1012" w14:textId="77777777" w:rsidR="002742C8" w:rsidRDefault="002742C8" w:rsidP="002742C8">
      <w:pPr>
        <w:rPr>
          <w:b/>
          <w:color w:val="000000"/>
          <w:sz w:val="36"/>
          <w:szCs w:val="36"/>
        </w:rPr>
      </w:pPr>
    </w:p>
    <w:p w14:paraId="116150B1" w14:textId="77777777" w:rsidR="002742C8" w:rsidRDefault="002742C8" w:rsidP="002742C8">
      <w:pPr>
        <w:rPr>
          <w:b/>
          <w:color w:val="000000"/>
          <w:sz w:val="36"/>
          <w:szCs w:val="36"/>
        </w:rPr>
      </w:pPr>
    </w:p>
    <w:p w14:paraId="5D615B15" w14:textId="77777777" w:rsidR="002742C8" w:rsidRDefault="002742C8" w:rsidP="002742C8">
      <w:pPr>
        <w:rPr>
          <w:b/>
          <w:color w:val="000000"/>
          <w:sz w:val="36"/>
          <w:szCs w:val="36"/>
        </w:rPr>
      </w:pPr>
    </w:p>
    <w:p w14:paraId="7AF02B16" w14:textId="726A8EFC" w:rsidR="002742C8" w:rsidRDefault="002742C8" w:rsidP="002742C8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Saltillo Coahuila     </w:t>
      </w:r>
      <w:r>
        <w:rPr>
          <w:b/>
          <w:color w:val="000000"/>
          <w:sz w:val="36"/>
          <w:szCs w:val="36"/>
        </w:rPr>
        <w:t xml:space="preserve">            01 de noviemb</w:t>
      </w:r>
      <w:r>
        <w:rPr>
          <w:b/>
          <w:color w:val="000000"/>
          <w:sz w:val="36"/>
          <w:szCs w:val="36"/>
        </w:rPr>
        <w:t>re del 2021</w:t>
      </w:r>
    </w:p>
    <w:p w14:paraId="129093CC" w14:textId="77777777" w:rsidR="002742C8" w:rsidRDefault="002742C8">
      <w:pPr>
        <w:widowControl/>
        <w:autoSpaceDE/>
        <w:autoSpaceDN/>
        <w:spacing w:after="160" w:line="259" w:lineRule="auto"/>
        <w:rPr>
          <w:b/>
          <w:bCs/>
        </w:rPr>
      </w:pPr>
      <w:r>
        <w:br w:type="page"/>
      </w:r>
    </w:p>
    <w:p w14:paraId="60B0D03A" w14:textId="0AA5B800" w:rsidR="006835B6" w:rsidRDefault="006835B6" w:rsidP="006835B6">
      <w:pPr>
        <w:pStyle w:val="Ttulo5"/>
        <w:spacing w:before="74"/>
        <w:ind w:left="426" w:right="4221"/>
      </w:pPr>
      <w:r>
        <w:lastRenderedPageBreak/>
        <w:t>Ejercicio no. 1.</w:t>
      </w:r>
      <w:bookmarkStart w:id="0" w:name="_GoBack"/>
      <w:bookmarkEnd w:id="0"/>
      <w:r>
        <w:t xml:space="preserve">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7B1A383C" w:rsidR="006835B6" w:rsidRPr="00C11BC0" w:rsidRDefault="00C11BC0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Tengo mucha resistencia y muy buena salud.</w:t>
            </w:r>
          </w:p>
        </w:tc>
        <w:tc>
          <w:tcPr>
            <w:tcW w:w="3283" w:type="dxa"/>
          </w:tcPr>
          <w:p w14:paraId="1C867217" w14:textId="7E590A70" w:rsidR="006835B6" w:rsidRPr="00C11BC0" w:rsidRDefault="00C11BC0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C11BC0">
              <w:rPr>
                <w:rFonts w:ascii="Arial" w:hAnsi="Arial" w:cs="Arial"/>
                <w:sz w:val="20"/>
              </w:rPr>
              <w:t>A veces se me complica seguir una vida saludable en cuanto a la comida.</w:t>
            </w: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50937532" w:rsidR="006835B6" w:rsidRPr="00225A51" w:rsidRDefault="00225A51" w:rsidP="00225A51">
            <w:pPr>
              <w:pStyle w:val="TableParagraph"/>
              <w:rPr>
                <w:rFonts w:ascii="Arial" w:hAnsi="Arial" w:cs="Arial"/>
                <w:sz w:val="20"/>
              </w:rPr>
            </w:pPr>
            <w:r w:rsidRPr="00225A51">
              <w:rPr>
                <w:rFonts w:ascii="Arial" w:hAnsi="Arial" w:cs="Arial"/>
                <w:sz w:val="20"/>
              </w:rPr>
              <w:t>Tengo un buen rendimiento físico, y soy perseverante al momento de aprender algún deporte.</w:t>
            </w:r>
          </w:p>
        </w:tc>
        <w:tc>
          <w:tcPr>
            <w:tcW w:w="3283" w:type="dxa"/>
          </w:tcPr>
          <w:p w14:paraId="13B7DF56" w14:textId="63A001E9" w:rsidR="006835B6" w:rsidRPr="00225A51" w:rsidRDefault="00225A51" w:rsidP="00225A51">
            <w:pPr>
              <w:pStyle w:val="TableParagraph"/>
              <w:rPr>
                <w:rFonts w:ascii="Arial" w:hAnsi="Arial" w:cs="Arial"/>
                <w:sz w:val="20"/>
              </w:rPr>
            </w:pPr>
            <w:r w:rsidRPr="00225A51">
              <w:rPr>
                <w:rFonts w:ascii="Arial" w:hAnsi="Arial" w:cs="Arial"/>
                <w:sz w:val="20"/>
              </w:rPr>
              <w:t>No soy muy buena en la mayoría de los deportes, ya que simplemente no me atraen o no logro realizarlos.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115F4209" w:rsidR="006835B6" w:rsidRPr="00225A51" w:rsidRDefault="00225A51" w:rsidP="00225A51">
            <w:pPr>
              <w:pStyle w:val="TableParagraph"/>
              <w:rPr>
                <w:rFonts w:ascii="Arial" w:hAnsi="Arial" w:cs="Arial"/>
              </w:rPr>
            </w:pPr>
            <w:r w:rsidRPr="00225A51">
              <w:rPr>
                <w:rFonts w:ascii="Arial" w:hAnsi="Arial" w:cs="Arial"/>
                <w:sz w:val="20"/>
              </w:rPr>
              <w:t>Me resulta fácil comer saludable ya q</w:t>
            </w:r>
            <w:r>
              <w:rPr>
                <w:rFonts w:ascii="Arial" w:hAnsi="Arial" w:cs="Arial"/>
                <w:sz w:val="20"/>
              </w:rPr>
              <w:t xml:space="preserve">ue me gustan todas las frutas, </w:t>
            </w:r>
            <w:r w:rsidRPr="00225A51">
              <w:rPr>
                <w:rFonts w:ascii="Arial" w:hAnsi="Arial" w:cs="Arial"/>
                <w:sz w:val="20"/>
              </w:rPr>
              <w:t>verduras</w:t>
            </w:r>
            <w:r>
              <w:rPr>
                <w:rFonts w:ascii="Arial" w:hAnsi="Arial" w:cs="Arial"/>
                <w:sz w:val="20"/>
              </w:rPr>
              <w:t xml:space="preserve"> y comer bien.</w:t>
            </w:r>
          </w:p>
        </w:tc>
        <w:tc>
          <w:tcPr>
            <w:tcW w:w="3283" w:type="dxa"/>
          </w:tcPr>
          <w:p w14:paraId="45F9961C" w14:textId="454D19E4" w:rsidR="006835B6" w:rsidRPr="00225A51" w:rsidRDefault="00225A51" w:rsidP="00225A51">
            <w:pPr>
              <w:pStyle w:val="TableParagraph"/>
              <w:rPr>
                <w:rFonts w:ascii="Arial" w:hAnsi="Arial" w:cs="Arial"/>
              </w:rPr>
            </w:pPr>
            <w:r w:rsidRPr="00225A51">
              <w:rPr>
                <w:rFonts w:ascii="Arial" w:hAnsi="Arial" w:cs="Arial"/>
                <w:sz w:val="20"/>
              </w:rPr>
              <w:t>No soy muy puntual a las hora</w:t>
            </w:r>
            <w:r>
              <w:rPr>
                <w:rFonts w:ascii="Arial" w:hAnsi="Arial" w:cs="Arial"/>
                <w:sz w:val="20"/>
              </w:rPr>
              <w:t xml:space="preserve">s de comida, a veces me distraigo y se me olvida </w:t>
            </w:r>
            <w:r w:rsidRPr="00225A51">
              <w:rPr>
                <w:rFonts w:ascii="Arial" w:hAnsi="Arial" w:cs="Arial"/>
                <w:sz w:val="20"/>
              </w:rPr>
              <w:t>comer.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0413EC0F" w:rsidR="006835B6" w:rsidRPr="00225A51" w:rsidRDefault="00225A51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225A51">
              <w:rPr>
                <w:rFonts w:ascii="Arial" w:hAnsi="Arial" w:cs="Arial"/>
                <w:sz w:val="20"/>
              </w:rPr>
              <w:t xml:space="preserve">Tengo una apariencia normal, soy delgada, </w:t>
            </w:r>
            <w:r>
              <w:rPr>
                <w:rFonts w:ascii="Arial" w:hAnsi="Arial" w:cs="Arial"/>
                <w:sz w:val="20"/>
              </w:rPr>
              <w:t>tez aperlada, y de estatura promedio, en lo particular me gustan mucho mis ojos.</w:t>
            </w:r>
          </w:p>
        </w:tc>
        <w:tc>
          <w:tcPr>
            <w:tcW w:w="3283" w:type="dxa"/>
          </w:tcPr>
          <w:p w14:paraId="1919EE37" w14:textId="2D4A4303" w:rsidR="006835B6" w:rsidRPr="00C11BC0" w:rsidRDefault="00C11BC0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C11BC0">
              <w:rPr>
                <w:rFonts w:ascii="Arial" w:hAnsi="Arial" w:cs="Arial"/>
                <w:sz w:val="20"/>
              </w:rPr>
              <w:t xml:space="preserve">Tengo algunas inconformidades con ciertas características de mis rasgos físicos. </w:t>
            </w: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4D47A910" w:rsidR="006835B6" w:rsidRPr="00C11BC0" w:rsidRDefault="00C11BC0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C11BC0">
              <w:rPr>
                <w:rFonts w:ascii="Arial" w:hAnsi="Arial" w:cs="Arial"/>
                <w:sz w:val="20"/>
              </w:rPr>
              <w:t xml:space="preserve">Físicamente tengo una muy buena salud, </w:t>
            </w:r>
            <w:r>
              <w:rPr>
                <w:rFonts w:ascii="Arial" w:hAnsi="Arial" w:cs="Arial"/>
                <w:sz w:val="20"/>
              </w:rPr>
              <w:t>buen rendimiento, no tengo problemas al momento de hacer alguna acción o actividad.</w:t>
            </w:r>
          </w:p>
        </w:tc>
        <w:tc>
          <w:tcPr>
            <w:tcW w:w="3283" w:type="dxa"/>
          </w:tcPr>
          <w:p w14:paraId="34518559" w14:textId="4CFA4CF2" w:rsidR="006835B6" w:rsidRPr="00C11BC0" w:rsidRDefault="00C11BC0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veces se me complica practicar algún deporte, ya que no soy muy buena en algunos de ellos y batallo un poco.</w:t>
            </w: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5698AEAD" w:rsidR="006835B6" w:rsidRPr="00C11BC0" w:rsidRDefault="00C11BC0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C11BC0">
              <w:rPr>
                <w:rFonts w:ascii="Arial" w:hAnsi="Arial" w:cs="Arial"/>
                <w:sz w:val="20"/>
              </w:rPr>
              <w:t>Soy amigable, leal, comprensiva y siempre trato de estar para mis amigos en todo momento.</w:t>
            </w:r>
          </w:p>
        </w:tc>
        <w:tc>
          <w:tcPr>
            <w:tcW w:w="3283" w:type="dxa"/>
          </w:tcPr>
          <w:p w14:paraId="2446847A" w14:textId="4AF23877" w:rsidR="006835B6" w:rsidRPr="00C11BC0" w:rsidRDefault="00C11BC0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C11BC0">
              <w:rPr>
                <w:rFonts w:ascii="Arial" w:hAnsi="Arial" w:cs="Arial"/>
                <w:sz w:val="20"/>
              </w:rPr>
              <w:t xml:space="preserve">A veces soy muy terca </w:t>
            </w:r>
            <w:r>
              <w:rPr>
                <w:rFonts w:ascii="Arial" w:hAnsi="Arial" w:cs="Arial"/>
                <w:sz w:val="20"/>
              </w:rPr>
              <w:t>y cuando me molesto no expreso mis sentimientos o conformidades con mis amigos.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808D8A8" w14:textId="6BFECDA8" w:rsidR="006835B6" w:rsidRPr="00C11BC0" w:rsidRDefault="00C11BC0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C11BC0">
              <w:rPr>
                <w:rFonts w:ascii="Arial" w:hAnsi="Arial" w:cs="Arial"/>
                <w:sz w:val="20"/>
              </w:rPr>
              <w:t xml:space="preserve">Soy responsable, siempre trato de hacerles caso a mis papás </w:t>
            </w:r>
            <w:r>
              <w:rPr>
                <w:rFonts w:ascii="Arial" w:hAnsi="Arial" w:cs="Arial"/>
                <w:sz w:val="20"/>
              </w:rPr>
              <w:t>en todo momento, y los apoyo cuando se necesita.</w:t>
            </w:r>
          </w:p>
        </w:tc>
        <w:tc>
          <w:tcPr>
            <w:tcW w:w="3283" w:type="dxa"/>
          </w:tcPr>
          <w:p w14:paraId="366C89E3" w14:textId="62F3CC41" w:rsidR="006835B6" w:rsidRPr="00176C05" w:rsidRDefault="00176C05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176C05">
              <w:rPr>
                <w:rFonts w:ascii="Arial" w:hAnsi="Arial" w:cs="Arial"/>
                <w:sz w:val="20"/>
              </w:rPr>
              <w:t xml:space="preserve">Cuando me enfermo </w:t>
            </w:r>
            <w:r w:rsidR="00C14ADC">
              <w:rPr>
                <w:rFonts w:ascii="Arial" w:hAnsi="Arial" w:cs="Arial"/>
                <w:sz w:val="20"/>
              </w:rPr>
              <w:t xml:space="preserve">soy muy paranoica me pongo muy mal, me da temperatura y vómito, para esto mi mamá se dedica a cuidarme hasta que se me pase. 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7118F312" w:rsidR="006835B6" w:rsidRPr="00C14ADC" w:rsidRDefault="00C14A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C14ADC">
              <w:rPr>
                <w:rFonts w:ascii="Arial" w:hAnsi="Arial" w:cs="Arial"/>
                <w:sz w:val="20"/>
              </w:rPr>
              <w:t xml:space="preserve">Soy amorosa, comprensiva, empática, </w:t>
            </w:r>
            <w:r>
              <w:rPr>
                <w:rFonts w:ascii="Arial" w:hAnsi="Arial" w:cs="Arial"/>
                <w:sz w:val="20"/>
              </w:rPr>
              <w:t xml:space="preserve">dedico algo de mi tiempo para tener una buena relación, me comunico fácilmente y puedo resolver los problemas que se presenten por medio del dialogo. </w:t>
            </w:r>
          </w:p>
        </w:tc>
        <w:tc>
          <w:tcPr>
            <w:tcW w:w="3283" w:type="dxa"/>
          </w:tcPr>
          <w:p w14:paraId="37AF4700" w14:textId="466F8091" w:rsidR="006835B6" w:rsidRPr="00C14ADC" w:rsidRDefault="00C14A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C14ADC">
              <w:rPr>
                <w:rFonts w:ascii="Arial" w:hAnsi="Arial" w:cs="Arial"/>
                <w:sz w:val="20"/>
              </w:rPr>
              <w:t>A veces suelo ser muy terca y testaruda, y no me gusta cuando no tengo la razón, por lo tanto suelo molestarme en situaciones de este tipo.</w:t>
            </w: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BB7A08C" w14:textId="5BF8CDC4" w:rsidR="006835B6" w:rsidRPr="00C14ADC" w:rsidRDefault="00C14A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C14ADC">
              <w:rPr>
                <w:rFonts w:ascii="Arial" w:hAnsi="Arial" w:cs="Arial"/>
                <w:sz w:val="20"/>
              </w:rPr>
              <w:t>Soy miembro activo de la comunidad ya que participo dentro de ella dando clases, y compartiendo mis aprendizajes y conocimientos a los niños.</w:t>
            </w:r>
          </w:p>
        </w:tc>
        <w:tc>
          <w:tcPr>
            <w:tcW w:w="3283" w:type="dxa"/>
          </w:tcPr>
          <w:p w14:paraId="3E96F719" w14:textId="0656C5DE" w:rsidR="006835B6" w:rsidRPr="00C14ADC" w:rsidRDefault="00C14A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me involucro demasiado dentro de la comunidad, solamente en algunos aspectos. </w:t>
            </w: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7B5EE195" w14:textId="02BA606F" w:rsidR="006835B6" w:rsidRPr="00C14ADC" w:rsidRDefault="00C14A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C14ADC">
              <w:rPr>
                <w:rFonts w:ascii="Arial" w:hAnsi="Arial" w:cs="Arial"/>
                <w:sz w:val="20"/>
              </w:rPr>
              <w:t>Soy muy buena escuchando indicaciones y acatando órdenes, me gusta ser responsable, cumplida y dedicada.</w:t>
            </w:r>
          </w:p>
        </w:tc>
        <w:tc>
          <w:tcPr>
            <w:tcW w:w="3283" w:type="dxa"/>
          </w:tcPr>
          <w:p w14:paraId="020105A6" w14:textId="2CE6084E" w:rsidR="006835B6" w:rsidRPr="00C14ADC" w:rsidRDefault="00C14A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 w:rsidRPr="00C14ADC">
              <w:rPr>
                <w:rFonts w:ascii="Arial" w:hAnsi="Arial" w:cs="Arial"/>
                <w:sz w:val="20"/>
              </w:rPr>
              <w:t xml:space="preserve">A veces se me dificulta entender las ideas de los demás, ya que mis ideas suelen ser diferentes. </w:t>
            </w: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6919B98" w14:textId="7E7BFCEC" w:rsidR="006835B6" w:rsidRPr="00C14ADC" w:rsidRDefault="00C14A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Soy muy cumplida en todos los aspectos, soy responsable y muy dedicada; cuento con un buen promedio y hago lo necesario por mantenerlo.</w:t>
            </w:r>
          </w:p>
        </w:tc>
        <w:tc>
          <w:tcPr>
            <w:tcW w:w="3283" w:type="dxa"/>
          </w:tcPr>
          <w:p w14:paraId="7B0B12E5" w14:textId="75A2E6F0" w:rsidR="006835B6" w:rsidRPr="00C14ADC" w:rsidRDefault="00C14A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veces se me complica seguir el ritmo en algunos temas dentro de cada materia, suelo dar varios repasos para poder entenderlo.</w:t>
            </w: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6E55DD57" w:rsidR="006835B6" w:rsidRPr="00C14ADC" w:rsidRDefault="004B54E5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Soy buena escuchando y apoyando, no me molesta compartir mis </w:t>
            </w:r>
            <w:r>
              <w:rPr>
                <w:rFonts w:ascii="Arial" w:hAnsi="Arial" w:cs="Arial"/>
                <w:sz w:val="20"/>
              </w:rPr>
              <w:lastRenderedPageBreak/>
              <w:t>pertenencias, y siempre tengo lo necesario para mí día a día por si se necesita.</w:t>
            </w:r>
          </w:p>
        </w:tc>
        <w:tc>
          <w:tcPr>
            <w:tcW w:w="3283" w:type="dxa"/>
          </w:tcPr>
          <w:p w14:paraId="64A8D049" w14:textId="14133B40" w:rsidR="006835B6" w:rsidRPr="00C14ADC" w:rsidRDefault="004B54E5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Suelo hacer tareas hasta muy tarde, por lo tanto le afecta un poco a mi </w:t>
            </w:r>
            <w:r>
              <w:rPr>
                <w:rFonts w:ascii="Arial" w:hAnsi="Arial" w:cs="Arial"/>
                <w:sz w:val="20"/>
              </w:rPr>
              <w:lastRenderedPageBreak/>
              <w:t xml:space="preserve">compañera de cuarto ya que ella tiene que dormir temprano para ir a trabajar. </w:t>
            </w: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lastRenderedPageBreak/>
              <w:t>Compañero de clase</w:t>
            </w:r>
          </w:p>
        </w:tc>
        <w:tc>
          <w:tcPr>
            <w:tcW w:w="3283" w:type="dxa"/>
          </w:tcPr>
          <w:p w14:paraId="66EAB327" w14:textId="2827FB53" w:rsidR="006835B6" w:rsidRPr="00C14ADC" w:rsidRDefault="004B54E5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Soy muy buena realizando apuntes y explicando las actividades de la escuela, soy empática y me gusta escuchar y apoyar a los demás.</w:t>
            </w:r>
          </w:p>
        </w:tc>
        <w:tc>
          <w:tcPr>
            <w:tcW w:w="3283" w:type="dxa"/>
          </w:tcPr>
          <w:p w14:paraId="54E7D0E8" w14:textId="62373C7F" w:rsidR="006835B6" w:rsidRPr="00C14ADC" w:rsidRDefault="004B54E5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Suelo platicar mucho y hablar de diversos temas, por lo tanto, a veces me puedo distraer fácilmente y distraer a los demás.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4744D3CC" w:rsidR="006835B6" w:rsidRPr="004B54E5" w:rsidRDefault="004B54E5" w:rsidP="004B54E5">
            <w:pPr>
              <w:pStyle w:val="TableParagraph"/>
              <w:rPr>
                <w:rFonts w:ascii="Arial" w:hAnsi="Arial" w:cs="Arial"/>
                <w:sz w:val="20"/>
              </w:rPr>
            </w:pPr>
            <w:r w:rsidRPr="004B54E5">
              <w:rPr>
                <w:rFonts w:ascii="Arial" w:hAnsi="Arial" w:cs="Arial"/>
                <w:sz w:val="20"/>
              </w:rPr>
              <w:t>Me gusta dar lo mejor de mí para que nos vaya muy bien</w:t>
            </w:r>
            <w:r>
              <w:rPr>
                <w:rFonts w:ascii="Arial" w:hAnsi="Arial" w:cs="Arial"/>
                <w:sz w:val="20"/>
              </w:rPr>
              <w:t xml:space="preserve"> como equipo</w:t>
            </w:r>
            <w:r w:rsidRPr="004B54E5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escucho y respeto la opinión de los demás, y me gusta ser un miembro participativo dentro de las decisiones del equipo.</w:t>
            </w:r>
          </w:p>
        </w:tc>
        <w:tc>
          <w:tcPr>
            <w:tcW w:w="3283" w:type="dxa"/>
          </w:tcPr>
          <w:p w14:paraId="1C891303" w14:textId="1D874781" w:rsidR="006835B6" w:rsidRPr="004B54E5" w:rsidRDefault="004B54E5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 resulta complicado expresar mis inconformidades dentro de un equipo, ya que pienso que pueden ocasionar problemas o que podría ser malo decirlas. </w:t>
            </w: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3542831" w14:textId="155CD118" w:rsidR="006835B6" w:rsidRPr="00C14ADC" w:rsidRDefault="004B54E5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Socialmente, suelo ser una persona responsable, empática, tolerante y amigable, tengo facilidad para hacer amigos y mantenerlos.</w:t>
            </w:r>
          </w:p>
        </w:tc>
        <w:tc>
          <w:tcPr>
            <w:tcW w:w="3283" w:type="dxa"/>
          </w:tcPr>
          <w:p w14:paraId="0E96A650" w14:textId="5CD6AAFF" w:rsidR="006835B6" w:rsidRPr="00C14ADC" w:rsidRDefault="004B54E5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Suelo ser algo terca y siempre quiero tener la razón en algunos aspectos, lo cual no debería de ser así. </w:t>
            </w: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2F97340E" w:rsidR="006835B6" w:rsidRPr="00C14ADC" w:rsidRDefault="006A51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cuanto a mis experiencias, considero que he aprendido tanto lo bueno y lo malo de cada una de ellas, gracias a esto cada día puedo tomar mejor mis decisiones y conocer a lo que me estoy enfrentando.</w:t>
            </w:r>
          </w:p>
        </w:tc>
        <w:tc>
          <w:tcPr>
            <w:tcW w:w="3283" w:type="dxa"/>
          </w:tcPr>
          <w:p w14:paraId="1FDC4CBA" w14:textId="6DD7F047" w:rsidR="006835B6" w:rsidRPr="00C14ADC" w:rsidRDefault="006A51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Normalmente cuando suelo tener experiencias malas o que involucren algo negativo, suelo acumular toda esa energía y me decaigo fácilmente.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3A7F8B3E" w:rsidR="006835B6" w:rsidRPr="00C14ADC" w:rsidRDefault="00C12D77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Soy una persona de mente abierta y no suelo juzgar a las personas, también considero que soy una persona que puede expresar sus emociones fácilmente a través de mis </w:t>
            </w:r>
            <w:r w:rsidR="006A51DC">
              <w:rPr>
                <w:rFonts w:ascii="Arial" w:hAnsi="Arial" w:cs="Arial"/>
                <w:sz w:val="20"/>
              </w:rPr>
              <w:t>movimientos faciales y corporales.</w:t>
            </w:r>
          </w:p>
        </w:tc>
        <w:tc>
          <w:tcPr>
            <w:tcW w:w="3283" w:type="dxa"/>
          </w:tcPr>
          <w:p w14:paraId="1F286821" w14:textId="2E4B5837" w:rsidR="006835B6" w:rsidRPr="00C14ADC" w:rsidRDefault="006A51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veces tengo miedo de lo que puedan pensar otras personas acerca de mí, por lo tanto, suelo hacer acciones para pasar desapercibida. </w:t>
            </w: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4E23886D" w:rsidR="006835B6" w:rsidRPr="00C14ADC" w:rsidRDefault="00C12D77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Tengo una personalidad algo pasiva, considero que soy una persona que transmite calma y mucha confianza, soy amigable y divertida.</w:t>
            </w:r>
          </w:p>
        </w:tc>
        <w:tc>
          <w:tcPr>
            <w:tcW w:w="3283" w:type="dxa"/>
          </w:tcPr>
          <w:p w14:paraId="4B083EB4" w14:textId="557E46B0" w:rsidR="006835B6" w:rsidRPr="00C14ADC" w:rsidRDefault="00C12D77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Suelo ser una persona muy orgullosa, terca y testaruda, por lo tanto, al momento de estar dentro de una pelea, no soy de las personas que se calman al instante.</w:t>
            </w: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51D561CF" w:rsidR="006835B6" w:rsidRPr="00C14ADC" w:rsidRDefault="00C12D77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 considero una persona que ama la naturaleza,</w:t>
            </w:r>
            <w:r>
              <w:rPr>
                <w:rFonts w:ascii="Arial" w:hAnsi="Arial" w:cs="Arial"/>
                <w:sz w:val="20"/>
              </w:rPr>
              <w:t xml:space="preserve"> y a través de ella suelo conectar mi alma y mi espíritu, soy una persona muy calmada y tranquila, y siempre suelo trabajar en mi misma en todo momento.</w:t>
            </w:r>
          </w:p>
        </w:tc>
        <w:tc>
          <w:tcPr>
            <w:tcW w:w="3283" w:type="dxa"/>
          </w:tcPr>
          <w:p w14:paraId="5210639D" w14:textId="1F036D45" w:rsidR="006835B6" w:rsidRPr="00C14ADC" w:rsidRDefault="00C12D77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veces se me presentan ocasiones en las que mi tiempo se ocupa completamente y no me queda espacio para conectarme conmigo misma.</w:t>
            </w: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D5608CD" w14:textId="51CADAB5" w:rsidR="006835B6" w:rsidRPr="00C14ADC" w:rsidRDefault="00C12D77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Normalmente cuento con buenos hábitos, como estudiar, ir a trabajar, comer sanamente, trabajar en mí misma, y querer superarme en todo momento por medio de las acciones que realizo. </w:t>
            </w:r>
          </w:p>
        </w:tc>
        <w:tc>
          <w:tcPr>
            <w:tcW w:w="3283" w:type="dxa"/>
          </w:tcPr>
          <w:p w14:paraId="189C8268" w14:textId="7B001B48" w:rsidR="006835B6" w:rsidRPr="00C14ADC" w:rsidRDefault="00C12D77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veces suelo aburrirme fácilmente y prefiero dedicar mi tiempo a pasarla en mi cuarto o dormir, en vez de salir a socializar con otras personas. </w:t>
            </w: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73325EF3" w14:textId="20EE3CB9" w:rsidR="006835B6" w:rsidRPr="00C14ADC" w:rsidRDefault="006A51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Normalmente trato de tener una</w:t>
            </w:r>
            <w:r w:rsidR="003C58F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actitud </w:t>
            </w:r>
            <w:r w:rsidR="003C58FC">
              <w:rPr>
                <w:rFonts w:ascii="Arial" w:hAnsi="Arial" w:cs="Arial"/>
                <w:sz w:val="20"/>
              </w:rPr>
              <w:t xml:space="preserve">positiva </w:t>
            </w:r>
            <w:r>
              <w:rPr>
                <w:rFonts w:ascii="Arial" w:hAnsi="Arial" w:cs="Arial"/>
                <w:sz w:val="20"/>
              </w:rPr>
              <w:t>en todo momento</w:t>
            </w:r>
            <w:r w:rsidR="003C58FC">
              <w:rPr>
                <w:rFonts w:ascii="Arial" w:hAnsi="Arial" w:cs="Arial"/>
                <w:sz w:val="20"/>
              </w:rPr>
              <w:t>, y escucho y respeto las opiniones de los demás.</w:t>
            </w:r>
          </w:p>
        </w:tc>
        <w:tc>
          <w:tcPr>
            <w:tcW w:w="3283" w:type="dxa"/>
          </w:tcPr>
          <w:p w14:paraId="6E718610" w14:textId="640ED105" w:rsidR="006835B6" w:rsidRPr="00C14ADC" w:rsidRDefault="006A51D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veces comento mis opiniones sin pensar en cómo lo pueden tomar otras personas, así como también suelo tomar una actitud algo negativa.</w:t>
            </w: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463979B0" w14:textId="4FE8E2B0" w:rsidR="006835B6" w:rsidRPr="00C14ADC" w:rsidRDefault="004B54E5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 lo general siempre tengo muy buenas ideas, soy muy creativa e imaginativa, por lo tanto, me resulta fácil proponer ideas para dar </w:t>
            </w:r>
            <w:r>
              <w:rPr>
                <w:rFonts w:ascii="Arial" w:hAnsi="Arial" w:cs="Arial"/>
                <w:sz w:val="20"/>
              </w:rPr>
              <w:lastRenderedPageBreak/>
              <w:t xml:space="preserve">soluciones ante ciertas situaciones o problemáticas. </w:t>
            </w:r>
          </w:p>
        </w:tc>
        <w:tc>
          <w:tcPr>
            <w:tcW w:w="3283" w:type="dxa"/>
          </w:tcPr>
          <w:p w14:paraId="25FE39B8" w14:textId="34A6A7AB" w:rsidR="006835B6" w:rsidRPr="00C14ADC" w:rsidRDefault="004B54E5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Me gusta que mis ideas cuenten y sean escuchadas, pero a veces suelo ante poner mi idea antes que la de los demás, y esto suele </w:t>
            </w:r>
            <w:r>
              <w:rPr>
                <w:rFonts w:ascii="Arial" w:hAnsi="Arial" w:cs="Arial"/>
                <w:sz w:val="20"/>
              </w:rPr>
              <w:lastRenderedPageBreak/>
              <w:t>generar un conflicto.</w:t>
            </w:r>
          </w:p>
        </w:tc>
      </w:tr>
      <w:tr w:rsidR="006835B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lastRenderedPageBreak/>
              <w:t>Otros</w:t>
            </w:r>
          </w:p>
        </w:tc>
        <w:tc>
          <w:tcPr>
            <w:tcW w:w="3283" w:type="dxa"/>
          </w:tcPr>
          <w:p w14:paraId="6C3A5B17" w14:textId="7D3400D8" w:rsidR="006835B6" w:rsidRPr="00C14ADC" w:rsidRDefault="003C58F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Normalmente soy una persona tranquila, que prefiere alejar los conflictos, soy muy amigable y comprensiva, siempre trato de apoyar, escuchar y ayudar a los demás.</w:t>
            </w:r>
          </w:p>
        </w:tc>
        <w:tc>
          <w:tcPr>
            <w:tcW w:w="3283" w:type="dxa"/>
          </w:tcPr>
          <w:p w14:paraId="15C5640A" w14:textId="38829EF5" w:rsidR="006835B6" w:rsidRPr="00C14ADC" w:rsidRDefault="003C58FC" w:rsidP="009A3859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Suelo ser una persona muy cohibida y con una autoestima baja, me aburro fácilmente y me es resulta algo difícil conocer gente nueva. </w:t>
            </w: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6"/>
    <w:rsid w:val="00176C05"/>
    <w:rsid w:val="00225A51"/>
    <w:rsid w:val="002742C8"/>
    <w:rsid w:val="003C58FC"/>
    <w:rsid w:val="004B54E5"/>
    <w:rsid w:val="006835B6"/>
    <w:rsid w:val="006A51DC"/>
    <w:rsid w:val="007B7B0B"/>
    <w:rsid w:val="00C11BC0"/>
    <w:rsid w:val="00C12D77"/>
    <w:rsid w:val="00C1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Usuario de Windows</cp:lastModifiedBy>
  <cp:revision>2</cp:revision>
  <dcterms:created xsi:type="dcterms:W3CDTF">2021-11-02T05:55:00Z</dcterms:created>
  <dcterms:modified xsi:type="dcterms:W3CDTF">2021-11-02T05:55:00Z</dcterms:modified>
</cp:coreProperties>
</file>