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E39E322">
      <w:bookmarkStart w:name="_GoBack" w:id="0"/>
      <w:bookmarkEnd w:id="0"/>
      <w:r w:rsidR="6FFB43FA">
        <w:rPr/>
        <w:t>https://youtu.be/kL2xdZIMOc4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BD4F0"/>
    <w:rsid w:val="35BBD4F0"/>
    <w:rsid w:val="6FAC77E2"/>
    <w:rsid w:val="6F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D4F0"/>
  <w15:chartTrackingRefBased/>
  <w15:docId w15:val="{C180F621-7B19-4153-BCDA-EA68D9E9E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2021-12-23T03:53:48.9325359Z</dcterms:created>
  <dcterms:modified xsi:type="dcterms:W3CDTF">2021-12-23T03:54:31.4957799Z</dcterms:modified>
  <dc:creator>MONICA GUADALUPE BUSTAMANTE GUTIERREZ</dc:creator>
  <lastModifiedBy>MONICA GUADALUPE BUSTAMANTE GUTIERREZ</lastModifiedBy>
</coreProperties>
</file>