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0F4C" w14:textId="52E48F32" w:rsidR="00826182" w:rsidRDefault="00D65A2D">
      <w:r>
        <w:rPr>
          <w:noProof/>
        </w:rPr>
        <w:drawing>
          <wp:anchor distT="0" distB="0" distL="114300" distR="114300" simplePos="0" relativeHeight="251660288" behindDoc="0" locked="0" layoutInCell="1" allowOverlap="1" wp14:anchorId="6D70CA02" wp14:editId="3152AC52">
            <wp:simplePos x="0" y="0"/>
            <wp:positionH relativeFrom="margin">
              <wp:posOffset>-960755</wp:posOffset>
            </wp:positionH>
            <wp:positionV relativeFrom="margin">
              <wp:posOffset>-370872</wp:posOffset>
            </wp:positionV>
            <wp:extent cx="1828800" cy="1581150"/>
            <wp:effectExtent l="0" t="0" r="0" b="0"/>
            <wp:wrapSquare wrapText="bothSides"/>
            <wp:docPr id="3" name="Imagen 3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conjunto de letras negras en un fondo negr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62CD" wp14:editId="28872201">
                <wp:simplePos x="0" y="0"/>
                <wp:positionH relativeFrom="margin">
                  <wp:align>center</wp:align>
                </wp:positionH>
                <wp:positionV relativeFrom="paragraph">
                  <wp:posOffset>315072</wp:posOffset>
                </wp:positionV>
                <wp:extent cx="6319778" cy="7407798"/>
                <wp:effectExtent l="0" t="0" r="0" b="3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778" cy="74077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7E799" w14:textId="77777777" w:rsidR="00D65A2D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9A3A794" w14:textId="2072A104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Escuela Normal de Educación Preescolar</w:t>
                            </w:r>
                          </w:p>
                          <w:p w14:paraId="6921779C" w14:textId="729A628E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Licenciatura en Educación Preescolar </w:t>
                            </w:r>
                          </w:p>
                          <w:p w14:paraId="27C3D7AD" w14:textId="4CF2164A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Practicas Sociales del Lenguaje </w:t>
                            </w:r>
                          </w:p>
                          <w:p w14:paraId="7E4DF71C" w14:textId="103259A9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“Listado de Situaciones Comunicativas” </w:t>
                            </w:r>
                          </w:p>
                          <w:p w14:paraId="76A6586C" w14:textId="22F5D5F2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 semestre “1B”</w:t>
                            </w:r>
                          </w:p>
                          <w:p w14:paraId="4C1D7383" w14:textId="0B0BA432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#20 </w:t>
                            </w:r>
                          </w:p>
                          <w:p w14:paraId="58361A9C" w14:textId="3BA129C2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Alumna:</w:t>
                            </w:r>
                          </w:p>
                          <w:p w14:paraId="30CBB96A" w14:textId="2DB8CC8B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Perla Carolina Ruiz Cisneros </w:t>
                            </w:r>
                          </w:p>
                          <w:p w14:paraId="258BCC5C" w14:textId="0BFC6CC2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Maestra: </w:t>
                            </w:r>
                          </w:p>
                          <w:p w14:paraId="6DE5186E" w14:textId="7CBA0450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Yara Alejandra Hernández Figueroa </w:t>
                            </w:r>
                          </w:p>
                          <w:p w14:paraId="07446BB9" w14:textId="669FFE90" w:rsidR="00D65A2D" w:rsidRPr="008D5BD8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D8">
                              <w:rPr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Ciclo Escolar 2021-2022 </w:t>
                            </w:r>
                          </w:p>
                          <w:p w14:paraId="2F9C5BA3" w14:textId="77777777" w:rsidR="00D65A2D" w:rsidRPr="00D65A2D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5BB8887" w14:textId="77777777" w:rsidR="00D65A2D" w:rsidRPr="00D65A2D" w:rsidRDefault="00D65A2D" w:rsidP="00D65A2D">
                            <w:pPr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962C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4.8pt;width:497.6pt;height:583.3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" filled="f" stroked="f" strokeweight=".5pt">
                <v:textbox>
                  <w:txbxContent>
                    <w:p w14:paraId="6897E799" w14:textId="77777777" w:rsidR="00D65A2D" w:rsidRDefault="00D65A2D" w:rsidP="00D65A2D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9A3A794" w14:textId="2072A104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Escuela Normal de Educación Preescolar</w:t>
                      </w:r>
                    </w:p>
                    <w:p w14:paraId="6921779C" w14:textId="729A628E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Licenciatura en Educación Preescolar </w:t>
                      </w:r>
                    </w:p>
                    <w:p w14:paraId="27C3D7AD" w14:textId="4CF2164A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Practicas Sociales del Lenguaje </w:t>
                      </w:r>
                    </w:p>
                    <w:p w14:paraId="7E4DF71C" w14:textId="103259A9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“Listado de Situaciones Comunicativas” </w:t>
                      </w:r>
                    </w:p>
                    <w:p w14:paraId="76A6586C" w14:textId="22F5D5F2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 semestre “1B”</w:t>
                      </w:r>
                    </w:p>
                    <w:p w14:paraId="4C1D7383" w14:textId="0B0BA432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#20 </w:t>
                      </w:r>
                    </w:p>
                    <w:p w14:paraId="58361A9C" w14:textId="3BA129C2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Alumna:</w:t>
                      </w:r>
                    </w:p>
                    <w:p w14:paraId="30CBB96A" w14:textId="2DB8CC8B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Perla Carolina Ruiz Cisneros </w:t>
                      </w:r>
                    </w:p>
                    <w:p w14:paraId="258BCC5C" w14:textId="0BFC6CC2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Maestra: </w:t>
                      </w:r>
                    </w:p>
                    <w:p w14:paraId="6DE5186E" w14:textId="7CBA0450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Yara Alejandra Hernández Figueroa </w:t>
                      </w:r>
                    </w:p>
                    <w:p w14:paraId="07446BB9" w14:textId="669FFE90" w:rsidR="00D65A2D" w:rsidRPr="008D5BD8" w:rsidRDefault="00D65A2D" w:rsidP="00D65A2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5BD8">
                        <w:rPr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Ciclo Escolar 2021-2022 </w:t>
                      </w:r>
                    </w:p>
                    <w:p w14:paraId="2F9C5BA3" w14:textId="77777777" w:rsidR="00D65A2D" w:rsidRPr="00D65A2D" w:rsidRDefault="00D65A2D" w:rsidP="00D65A2D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5BB8887" w14:textId="77777777" w:rsidR="00D65A2D" w:rsidRPr="00D65A2D" w:rsidRDefault="00D65A2D" w:rsidP="00D65A2D">
                      <w:pPr>
                        <w:jc w:val="center"/>
                        <w:rPr>
                          <w:b/>
                          <w:bCs/>
                          <w:color w:val="F7CAAC" w:themeColor="accent2" w:themeTint="6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A57264" wp14:editId="5262954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6050" cy="10046825"/>
            <wp:effectExtent l="0" t="0" r="6350" b="0"/>
            <wp:wrapSquare wrapText="bothSides"/>
            <wp:docPr id="1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542" cy="1005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5B3E0" w14:textId="3CAABF03" w:rsidR="00826182" w:rsidRPr="00826182" w:rsidRDefault="00826182" w:rsidP="00D65A2D">
      <w:pPr>
        <w:rPr>
          <w:rFonts w:ascii="Modern Love" w:hAnsi="Modern Love"/>
          <w:color w:val="FF0000"/>
          <w:sz w:val="48"/>
          <w:szCs w:val="48"/>
        </w:rPr>
      </w:pPr>
      <w:r w:rsidRPr="00826182">
        <w:rPr>
          <w:rFonts w:ascii="Modern Love" w:hAnsi="Modern Love"/>
          <w:color w:val="00B050"/>
          <w:sz w:val="48"/>
          <w:szCs w:val="48"/>
        </w:rPr>
        <w:lastRenderedPageBreak/>
        <w:t>Listado</w:t>
      </w:r>
      <w:r w:rsidRPr="00826182">
        <w:rPr>
          <w:rFonts w:ascii="Modern Love" w:hAnsi="Modern Love"/>
          <w:color w:val="F4B083" w:themeColor="accent2" w:themeTint="99"/>
          <w:sz w:val="48"/>
          <w:szCs w:val="48"/>
        </w:rPr>
        <w:t xml:space="preserve"> </w:t>
      </w:r>
      <w:r w:rsidRPr="00826182">
        <w:rPr>
          <w:rFonts w:ascii="Modern Love" w:hAnsi="Modern Love"/>
          <w:color w:val="7030A0"/>
          <w:sz w:val="48"/>
          <w:szCs w:val="48"/>
        </w:rPr>
        <w:t>de</w:t>
      </w:r>
      <w:r w:rsidRPr="00826182">
        <w:rPr>
          <w:rFonts w:ascii="Modern Love" w:hAnsi="Modern Love"/>
          <w:sz w:val="48"/>
          <w:szCs w:val="48"/>
        </w:rPr>
        <w:t xml:space="preserve"> </w:t>
      </w:r>
      <w:r w:rsidRPr="00826182">
        <w:rPr>
          <w:rFonts w:ascii="Modern Love" w:hAnsi="Modern Love"/>
          <w:color w:val="0070C0"/>
          <w:sz w:val="48"/>
          <w:szCs w:val="48"/>
        </w:rPr>
        <w:t xml:space="preserve">Situaciones </w:t>
      </w:r>
      <w:r w:rsidRPr="00826182">
        <w:rPr>
          <w:rFonts w:ascii="Modern Love" w:hAnsi="Modern Love"/>
          <w:color w:val="FF0000"/>
          <w:sz w:val="48"/>
          <w:szCs w:val="48"/>
        </w:rPr>
        <w:t>Comunicativas</w:t>
      </w:r>
    </w:p>
    <w:tbl>
      <w:tblPr>
        <w:tblStyle w:val="Tablaconcuadrcula3-nfasis2"/>
        <w:tblpPr w:leftFromText="141" w:rightFromText="141" w:vertAnchor="page" w:horzAnchor="margin" w:tblpXSpec="center" w:tblpY="2534"/>
        <w:tblW w:w="9753" w:type="dxa"/>
        <w:tblLook w:val="04A0" w:firstRow="1" w:lastRow="0" w:firstColumn="1" w:lastColumn="0" w:noHBand="0" w:noVBand="1"/>
      </w:tblPr>
      <w:tblGrid>
        <w:gridCol w:w="741"/>
        <w:gridCol w:w="3159"/>
        <w:gridCol w:w="1951"/>
        <w:gridCol w:w="1951"/>
        <w:gridCol w:w="1951"/>
      </w:tblGrid>
      <w:tr w:rsidR="00D65A2D" w:rsidRPr="008D5BD8" w14:paraId="35B52AC0" w14:textId="77777777" w:rsidTr="008D5B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1" w:type="dxa"/>
          </w:tcPr>
          <w:p w14:paraId="7671F57F" w14:textId="77777777" w:rsidR="00D65A2D" w:rsidRPr="008D5BD8" w:rsidRDefault="00D65A2D" w:rsidP="00D65A2D">
            <w:pPr>
              <w:rPr>
                <w:sz w:val="24"/>
                <w:szCs w:val="24"/>
              </w:rPr>
            </w:pPr>
          </w:p>
        </w:tc>
        <w:tc>
          <w:tcPr>
            <w:tcW w:w="3159" w:type="dxa"/>
          </w:tcPr>
          <w:p w14:paraId="0CE3F8DC" w14:textId="77777777" w:rsidR="00D65A2D" w:rsidRPr="008D5BD8" w:rsidRDefault="00D65A2D" w:rsidP="00D65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bCs w:val="0"/>
                <w:sz w:val="32"/>
                <w:szCs w:val="32"/>
              </w:rPr>
            </w:pPr>
            <w:r w:rsidRPr="008D5BD8">
              <w:rPr>
                <w:rFonts w:ascii="Cooper Black" w:hAnsi="Cooper Black"/>
                <w:b w:val="0"/>
                <w:bCs w:val="0"/>
                <w:sz w:val="32"/>
                <w:szCs w:val="32"/>
              </w:rPr>
              <w:t>Practica social de lenguaje</w:t>
            </w:r>
          </w:p>
        </w:tc>
        <w:tc>
          <w:tcPr>
            <w:tcW w:w="1951" w:type="dxa"/>
          </w:tcPr>
          <w:p w14:paraId="20CEBCCE" w14:textId="77777777" w:rsidR="00D65A2D" w:rsidRPr="008D5BD8" w:rsidRDefault="00D65A2D" w:rsidP="00D65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bCs w:val="0"/>
                <w:sz w:val="32"/>
                <w:szCs w:val="32"/>
              </w:rPr>
            </w:pPr>
            <w:r w:rsidRPr="008D5BD8">
              <w:rPr>
                <w:rFonts w:ascii="Cooper Black" w:hAnsi="Cooper Black"/>
                <w:b w:val="0"/>
                <w:bCs w:val="0"/>
                <w:sz w:val="32"/>
                <w:szCs w:val="32"/>
              </w:rPr>
              <w:t>Oral</w:t>
            </w:r>
          </w:p>
        </w:tc>
        <w:tc>
          <w:tcPr>
            <w:tcW w:w="1951" w:type="dxa"/>
          </w:tcPr>
          <w:p w14:paraId="362DFD1C" w14:textId="77777777" w:rsidR="00D65A2D" w:rsidRPr="008D5BD8" w:rsidRDefault="00D65A2D" w:rsidP="00D65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bCs w:val="0"/>
                <w:sz w:val="32"/>
                <w:szCs w:val="32"/>
              </w:rPr>
            </w:pPr>
            <w:r w:rsidRPr="008D5BD8">
              <w:rPr>
                <w:rFonts w:ascii="Cooper Black" w:hAnsi="Cooper Black"/>
                <w:b w:val="0"/>
                <w:bCs w:val="0"/>
                <w:sz w:val="32"/>
                <w:szCs w:val="32"/>
              </w:rPr>
              <w:t>Escrita</w:t>
            </w:r>
          </w:p>
        </w:tc>
        <w:tc>
          <w:tcPr>
            <w:tcW w:w="1951" w:type="dxa"/>
          </w:tcPr>
          <w:p w14:paraId="1D53DF95" w14:textId="77777777" w:rsidR="00D65A2D" w:rsidRPr="008D5BD8" w:rsidRDefault="00D65A2D" w:rsidP="00D65A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  <w:b w:val="0"/>
                <w:bCs w:val="0"/>
                <w:sz w:val="32"/>
                <w:szCs w:val="32"/>
              </w:rPr>
            </w:pPr>
            <w:r w:rsidRPr="008D5BD8">
              <w:rPr>
                <w:rFonts w:ascii="Cooper Black" w:hAnsi="Cooper Black"/>
                <w:b w:val="0"/>
                <w:bCs w:val="0"/>
                <w:sz w:val="32"/>
                <w:szCs w:val="32"/>
              </w:rPr>
              <w:t>Mixta</w:t>
            </w:r>
          </w:p>
        </w:tc>
      </w:tr>
      <w:tr w:rsidR="00D65A2D" w:rsidRPr="008D5BD8" w14:paraId="09DD0015" w14:textId="77777777" w:rsidTr="008D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235D681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1</w:t>
            </w:r>
          </w:p>
        </w:tc>
        <w:tc>
          <w:tcPr>
            <w:tcW w:w="3159" w:type="dxa"/>
          </w:tcPr>
          <w:p w14:paraId="6672C2AA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Recomendar una obra de teatro</w:t>
            </w:r>
          </w:p>
        </w:tc>
        <w:tc>
          <w:tcPr>
            <w:tcW w:w="1951" w:type="dxa"/>
          </w:tcPr>
          <w:p w14:paraId="5BA2EF9E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Oral</w:t>
            </w:r>
          </w:p>
        </w:tc>
        <w:tc>
          <w:tcPr>
            <w:tcW w:w="1951" w:type="dxa"/>
          </w:tcPr>
          <w:p w14:paraId="14CF548C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70EB31A8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5A2D" w:rsidRPr="008D5BD8" w14:paraId="479D070F" w14:textId="77777777" w:rsidTr="008D5BD8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7E58D774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2</w:t>
            </w:r>
          </w:p>
        </w:tc>
        <w:tc>
          <w:tcPr>
            <w:tcW w:w="3159" w:type="dxa"/>
          </w:tcPr>
          <w:p w14:paraId="314E7554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Enviar un mensaje de texto (Escrito y audio)</w:t>
            </w:r>
          </w:p>
        </w:tc>
        <w:tc>
          <w:tcPr>
            <w:tcW w:w="1951" w:type="dxa"/>
          </w:tcPr>
          <w:p w14:paraId="29F7D87B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2438ACAB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2D44E8A0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oral y escrito</w:t>
            </w:r>
          </w:p>
        </w:tc>
      </w:tr>
      <w:tr w:rsidR="00D65A2D" w:rsidRPr="008D5BD8" w14:paraId="0F31BFAF" w14:textId="77777777" w:rsidTr="008D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E24A87B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3</w:t>
            </w:r>
          </w:p>
        </w:tc>
        <w:tc>
          <w:tcPr>
            <w:tcW w:w="3159" w:type="dxa"/>
          </w:tcPr>
          <w:p w14:paraId="0F607551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Repetir sonidos de animales</w:t>
            </w:r>
          </w:p>
        </w:tc>
        <w:tc>
          <w:tcPr>
            <w:tcW w:w="1951" w:type="dxa"/>
          </w:tcPr>
          <w:p w14:paraId="02815702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Oral</w:t>
            </w:r>
          </w:p>
        </w:tc>
        <w:tc>
          <w:tcPr>
            <w:tcW w:w="1951" w:type="dxa"/>
          </w:tcPr>
          <w:p w14:paraId="36F38C25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3854258F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5A2D" w:rsidRPr="008D5BD8" w14:paraId="6EF38860" w14:textId="77777777" w:rsidTr="008D5BD8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2936329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4</w:t>
            </w:r>
          </w:p>
        </w:tc>
        <w:tc>
          <w:tcPr>
            <w:tcW w:w="3159" w:type="dxa"/>
          </w:tcPr>
          <w:p w14:paraId="6B4FD36A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Formar frases con su nombre o cosas</w:t>
            </w:r>
          </w:p>
        </w:tc>
        <w:tc>
          <w:tcPr>
            <w:tcW w:w="1951" w:type="dxa"/>
          </w:tcPr>
          <w:p w14:paraId="706E7A33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5952EEA3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escrito</w:t>
            </w:r>
          </w:p>
        </w:tc>
        <w:tc>
          <w:tcPr>
            <w:tcW w:w="1951" w:type="dxa"/>
          </w:tcPr>
          <w:p w14:paraId="5D99C3A5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5A2D" w:rsidRPr="008D5BD8" w14:paraId="11E84A29" w14:textId="77777777" w:rsidTr="008D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0FC3B93F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5</w:t>
            </w:r>
          </w:p>
        </w:tc>
        <w:tc>
          <w:tcPr>
            <w:tcW w:w="3159" w:type="dxa"/>
          </w:tcPr>
          <w:p w14:paraId="62A66ECA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Cantar canciones</w:t>
            </w:r>
          </w:p>
        </w:tc>
        <w:tc>
          <w:tcPr>
            <w:tcW w:w="1951" w:type="dxa"/>
          </w:tcPr>
          <w:p w14:paraId="25F53179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Oral</w:t>
            </w:r>
          </w:p>
        </w:tc>
        <w:tc>
          <w:tcPr>
            <w:tcW w:w="1951" w:type="dxa"/>
          </w:tcPr>
          <w:p w14:paraId="4A77AC9F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6C263C68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5A2D" w:rsidRPr="008D5BD8" w14:paraId="596627D4" w14:textId="77777777" w:rsidTr="008D5BD8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771BB6C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6</w:t>
            </w:r>
          </w:p>
        </w:tc>
        <w:tc>
          <w:tcPr>
            <w:tcW w:w="3159" w:type="dxa"/>
          </w:tcPr>
          <w:p w14:paraId="012FDE61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Realizar historias escritas por medio de imágenes o fotos</w:t>
            </w:r>
          </w:p>
        </w:tc>
        <w:tc>
          <w:tcPr>
            <w:tcW w:w="1951" w:type="dxa"/>
          </w:tcPr>
          <w:p w14:paraId="2472CEEF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63797A4B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465581EC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Oral y Escrito</w:t>
            </w:r>
          </w:p>
        </w:tc>
      </w:tr>
      <w:tr w:rsidR="00D65A2D" w:rsidRPr="008D5BD8" w14:paraId="3BB6625F" w14:textId="77777777" w:rsidTr="008D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3F12DBD6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7</w:t>
            </w:r>
          </w:p>
        </w:tc>
        <w:tc>
          <w:tcPr>
            <w:tcW w:w="3159" w:type="dxa"/>
          </w:tcPr>
          <w:p w14:paraId="51888931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Juegos fonéticos con palabras</w:t>
            </w:r>
          </w:p>
        </w:tc>
        <w:tc>
          <w:tcPr>
            <w:tcW w:w="1951" w:type="dxa"/>
          </w:tcPr>
          <w:p w14:paraId="7E03FE94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7A4A758A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Escrito</w:t>
            </w:r>
          </w:p>
        </w:tc>
        <w:tc>
          <w:tcPr>
            <w:tcW w:w="1951" w:type="dxa"/>
          </w:tcPr>
          <w:p w14:paraId="158C200D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5A2D" w:rsidRPr="008D5BD8" w14:paraId="7CA56D2B" w14:textId="77777777" w:rsidTr="008D5BD8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EE8B392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8</w:t>
            </w:r>
          </w:p>
        </w:tc>
        <w:tc>
          <w:tcPr>
            <w:tcW w:w="3159" w:type="dxa"/>
          </w:tcPr>
          <w:p w14:paraId="203DD8CF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Trabalenguas</w:t>
            </w:r>
          </w:p>
        </w:tc>
        <w:tc>
          <w:tcPr>
            <w:tcW w:w="1951" w:type="dxa"/>
          </w:tcPr>
          <w:p w14:paraId="7FB33ED5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Oral</w:t>
            </w:r>
          </w:p>
        </w:tc>
        <w:tc>
          <w:tcPr>
            <w:tcW w:w="1951" w:type="dxa"/>
          </w:tcPr>
          <w:p w14:paraId="1A7E7614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0084AB1F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5A2D" w:rsidRPr="008D5BD8" w14:paraId="56B72A52" w14:textId="77777777" w:rsidTr="008D5B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715A1191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9</w:t>
            </w:r>
          </w:p>
        </w:tc>
        <w:tc>
          <w:tcPr>
            <w:tcW w:w="3159" w:type="dxa"/>
          </w:tcPr>
          <w:p w14:paraId="2760D24D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Utilizar títeres en historias</w:t>
            </w:r>
          </w:p>
        </w:tc>
        <w:tc>
          <w:tcPr>
            <w:tcW w:w="1951" w:type="dxa"/>
          </w:tcPr>
          <w:p w14:paraId="487099BB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Oral</w:t>
            </w:r>
          </w:p>
        </w:tc>
        <w:tc>
          <w:tcPr>
            <w:tcW w:w="1951" w:type="dxa"/>
          </w:tcPr>
          <w:p w14:paraId="22C678E5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3318BA7D" w14:textId="77777777" w:rsidR="00D65A2D" w:rsidRPr="008D5BD8" w:rsidRDefault="00D65A2D" w:rsidP="00D65A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5A2D" w:rsidRPr="008D5BD8" w14:paraId="0E2CA3D5" w14:textId="77777777" w:rsidTr="008D5BD8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4BDF6E9E" w14:textId="77777777" w:rsidR="00D65A2D" w:rsidRPr="008D5BD8" w:rsidRDefault="00D65A2D" w:rsidP="00D65A2D">
            <w:pPr>
              <w:jc w:val="center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10</w:t>
            </w:r>
          </w:p>
        </w:tc>
        <w:tc>
          <w:tcPr>
            <w:tcW w:w="3159" w:type="dxa"/>
          </w:tcPr>
          <w:p w14:paraId="55A393A4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Escribir Cartas</w:t>
            </w:r>
          </w:p>
        </w:tc>
        <w:tc>
          <w:tcPr>
            <w:tcW w:w="1951" w:type="dxa"/>
          </w:tcPr>
          <w:p w14:paraId="7F63D829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34689814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D5BD8">
              <w:rPr>
                <w:sz w:val="28"/>
                <w:szCs w:val="28"/>
              </w:rPr>
              <w:t>Lenguaje Escrito</w:t>
            </w:r>
          </w:p>
        </w:tc>
        <w:tc>
          <w:tcPr>
            <w:tcW w:w="1951" w:type="dxa"/>
          </w:tcPr>
          <w:p w14:paraId="2B9F026C" w14:textId="77777777" w:rsidR="00D65A2D" w:rsidRPr="008D5BD8" w:rsidRDefault="00D65A2D" w:rsidP="00D65A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528E82E" w14:textId="6D600EA4" w:rsidR="00826182" w:rsidRPr="008D5BD8" w:rsidRDefault="00826182">
      <w:pPr>
        <w:rPr>
          <w:sz w:val="24"/>
          <w:szCs w:val="24"/>
        </w:rPr>
      </w:pPr>
    </w:p>
    <w:p w14:paraId="191E92EE" w14:textId="44F776EC" w:rsidR="00826182" w:rsidRPr="008D5BD8" w:rsidRDefault="00826182">
      <w:pPr>
        <w:rPr>
          <w:sz w:val="24"/>
          <w:szCs w:val="24"/>
        </w:rPr>
      </w:pPr>
    </w:p>
    <w:p w14:paraId="649A19FE" w14:textId="1A01D211" w:rsidR="00826182" w:rsidRDefault="00826182"/>
    <w:sectPr w:rsidR="008261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82"/>
    <w:rsid w:val="00826182"/>
    <w:rsid w:val="008D5BD8"/>
    <w:rsid w:val="00D6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A5C5"/>
  <w15:chartTrackingRefBased/>
  <w15:docId w15:val="{0656BADF-A32D-45F5-A1CA-3497E687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2">
    <w:name w:val="Grid Table 3 Accent 2"/>
    <w:basedOn w:val="Tablanormal"/>
    <w:uiPriority w:val="48"/>
    <w:rsid w:val="008D5BD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A843-B019-4C80-B1D5-E11BB5A0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1</cp:revision>
  <dcterms:created xsi:type="dcterms:W3CDTF">2022-02-14T18:03:00Z</dcterms:created>
  <dcterms:modified xsi:type="dcterms:W3CDTF">2022-02-14T18:31:00Z</dcterms:modified>
</cp:coreProperties>
</file>