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CBBC7" w14:textId="77777777" w:rsidR="00EA435D" w:rsidRPr="000F5221" w:rsidRDefault="00EA435D" w:rsidP="00B01071">
      <w:pPr>
        <w:rPr>
          <w:rFonts w:ascii="Arial" w:hAnsi="Arial" w:cs="Arial"/>
          <w:b/>
        </w:rPr>
      </w:pPr>
    </w:p>
    <w:p w14:paraId="281CA027" w14:textId="542CE409" w:rsidR="005B7C6F" w:rsidRPr="00FF37D6" w:rsidRDefault="005B7C6F" w:rsidP="00FF37D6">
      <w:pPr>
        <w:jc w:val="center"/>
        <w:rPr>
          <w:rFonts w:ascii="Arial" w:hAnsi="Arial" w:cs="Arial"/>
          <w:b/>
          <w:sz w:val="32"/>
          <w:szCs w:val="32"/>
        </w:rPr>
      </w:pPr>
      <w:r w:rsidRPr="00FF37D6">
        <w:rPr>
          <w:rFonts w:ascii="Arial" w:hAnsi="Arial" w:cs="Arial"/>
          <w:b/>
          <w:sz w:val="32"/>
          <w:szCs w:val="32"/>
        </w:rPr>
        <w:t>ESCUELA NORMAL DE EDUCACIÓN PREESCOLAR DEL</w:t>
      </w:r>
      <w:r w:rsidR="00FF37D6" w:rsidRPr="00FF37D6">
        <w:rPr>
          <w:rFonts w:ascii="Arial" w:hAnsi="Arial" w:cs="Arial"/>
          <w:b/>
          <w:sz w:val="32"/>
          <w:szCs w:val="32"/>
        </w:rPr>
        <w:t xml:space="preserve"> </w:t>
      </w:r>
      <w:r w:rsidRPr="00FF37D6">
        <w:rPr>
          <w:rFonts w:ascii="Arial" w:hAnsi="Arial" w:cs="Arial"/>
          <w:b/>
          <w:sz w:val="32"/>
          <w:szCs w:val="32"/>
        </w:rPr>
        <w:t>ESTADO DE COAHUILA</w:t>
      </w:r>
    </w:p>
    <w:p w14:paraId="6D38D05B" w14:textId="5BCB5A45" w:rsidR="005B7C6F" w:rsidRPr="000F5221" w:rsidRDefault="001254BA" w:rsidP="005B7C6F">
      <w:pPr>
        <w:jc w:val="center"/>
        <w:rPr>
          <w:rFonts w:ascii="Arial" w:hAnsi="Arial" w:cs="Arial"/>
          <w:b/>
        </w:rPr>
      </w:pPr>
      <w:r w:rsidRPr="000F5221">
        <w:rPr>
          <w:rFonts w:ascii="Arial" w:hAnsi="Arial" w:cs="Arial"/>
          <w:b/>
          <w:noProof/>
          <w:lang w:val="es-ES" w:eastAsia="es-ES"/>
        </w:rPr>
        <w:drawing>
          <wp:anchor distT="0" distB="0" distL="114300" distR="114300" simplePos="0" relativeHeight="251668480" behindDoc="0" locked="0" layoutInCell="1" allowOverlap="1" wp14:anchorId="144C3B39" wp14:editId="30882827">
            <wp:simplePos x="0" y="0"/>
            <wp:positionH relativeFrom="column">
              <wp:posOffset>2860040</wp:posOffset>
            </wp:positionH>
            <wp:positionV relativeFrom="page">
              <wp:posOffset>1471386</wp:posOffset>
            </wp:positionV>
            <wp:extent cx="2166620" cy="1600200"/>
            <wp:effectExtent l="0" t="0" r="508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E2B3F" w14:textId="0ECFFA8B" w:rsidR="00EA435D" w:rsidRDefault="00EA435D" w:rsidP="00026FFF">
      <w:pPr>
        <w:spacing w:line="360" w:lineRule="auto"/>
        <w:jc w:val="center"/>
        <w:rPr>
          <w:rFonts w:ascii="Arial" w:hAnsi="Arial" w:cs="Arial"/>
        </w:rPr>
      </w:pPr>
    </w:p>
    <w:p w14:paraId="6D727CE4" w14:textId="77777777" w:rsidR="001254BA" w:rsidRDefault="001254BA" w:rsidP="001254BA">
      <w:pPr>
        <w:spacing w:line="360" w:lineRule="auto"/>
        <w:rPr>
          <w:rFonts w:ascii="Arial" w:hAnsi="Arial" w:cs="Arial"/>
          <w:sz w:val="32"/>
          <w:szCs w:val="32"/>
        </w:rPr>
      </w:pPr>
    </w:p>
    <w:p w14:paraId="73108A83" w14:textId="77777777" w:rsidR="001254BA" w:rsidRDefault="001254BA" w:rsidP="001254BA">
      <w:pPr>
        <w:spacing w:line="360" w:lineRule="auto"/>
        <w:rPr>
          <w:rFonts w:ascii="Arial" w:hAnsi="Arial" w:cs="Arial"/>
          <w:sz w:val="32"/>
          <w:szCs w:val="32"/>
        </w:rPr>
      </w:pPr>
    </w:p>
    <w:p w14:paraId="52E6A7C4" w14:textId="77777777" w:rsidR="001254BA" w:rsidRDefault="001254BA" w:rsidP="001254BA">
      <w:pPr>
        <w:spacing w:line="360" w:lineRule="auto"/>
        <w:rPr>
          <w:rFonts w:ascii="Arial" w:hAnsi="Arial" w:cs="Arial"/>
          <w:sz w:val="32"/>
          <w:szCs w:val="32"/>
        </w:rPr>
      </w:pPr>
    </w:p>
    <w:p w14:paraId="359E7E6C" w14:textId="77777777" w:rsidR="001254BA" w:rsidRDefault="001254BA" w:rsidP="001254BA">
      <w:pPr>
        <w:spacing w:line="360" w:lineRule="auto"/>
        <w:rPr>
          <w:rFonts w:ascii="Arial" w:hAnsi="Arial" w:cs="Arial"/>
          <w:sz w:val="32"/>
          <w:szCs w:val="32"/>
        </w:rPr>
      </w:pPr>
    </w:p>
    <w:p w14:paraId="49EDD0D9" w14:textId="75BED92D" w:rsidR="005B7C6F" w:rsidRPr="0012670D" w:rsidRDefault="005B7C6F" w:rsidP="0012670D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12670D">
        <w:rPr>
          <w:rFonts w:ascii="Arial" w:hAnsi="Arial" w:cs="Arial"/>
          <w:sz w:val="36"/>
          <w:szCs w:val="36"/>
        </w:rPr>
        <w:t xml:space="preserve">Nombre del </w:t>
      </w:r>
      <w:r w:rsidR="00FF37D6" w:rsidRPr="0012670D">
        <w:rPr>
          <w:rFonts w:ascii="Arial" w:hAnsi="Arial" w:cs="Arial"/>
          <w:sz w:val="36"/>
          <w:szCs w:val="36"/>
        </w:rPr>
        <w:t>estudiante normalista</w:t>
      </w:r>
      <w:r w:rsidRPr="0012670D">
        <w:rPr>
          <w:rFonts w:ascii="Arial" w:hAnsi="Arial" w:cs="Arial"/>
          <w:sz w:val="36"/>
          <w:szCs w:val="36"/>
        </w:rPr>
        <w:t xml:space="preserve">: </w:t>
      </w:r>
      <w:r w:rsidR="00161DD7" w:rsidRPr="0012670D">
        <w:rPr>
          <w:rFonts w:ascii="Arial" w:hAnsi="Arial" w:cs="Arial"/>
          <w:sz w:val="36"/>
          <w:szCs w:val="36"/>
        </w:rPr>
        <w:t>Mariana Gutiérrez Morales</w:t>
      </w:r>
    </w:p>
    <w:p w14:paraId="4372012E" w14:textId="2F9FB012" w:rsidR="005B7C6F" w:rsidRPr="0012670D" w:rsidRDefault="005B7C6F" w:rsidP="0012670D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12670D">
        <w:rPr>
          <w:rFonts w:ascii="Arial" w:hAnsi="Arial" w:cs="Arial"/>
          <w:sz w:val="36"/>
          <w:szCs w:val="36"/>
        </w:rPr>
        <w:t xml:space="preserve">Grado: </w:t>
      </w:r>
      <w:r w:rsidR="00454575" w:rsidRPr="0012670D">
        <w:rPr>
          <w:rFonts w:ascii="Arial" w:hAnsi="Arial" w:cs="Arial"/>
          <w:sz w:val="36"/>
          <w:szCs w:val="36"/>
        </w:rPr>
        <w:t>3er año</w:t>
      </w:r>
      <w:r w:rsidRPr="0012670D">
        <w:rPr>
          <w:rFonts w:ascii="Arial" w:hAnsi="Arial" w:cs="Arial"/>
          <w:sz w:val="36"/>
          <w:szCs w:val="36"/>
        </w:rPr>
        <w:t xml:space="preserve"> </w:t>
      </w:r>
      <w:r w:rsidR="00FF37D6" w:rsidRPr="0012670D">
        <w:rPr>
          <w:rFonts w:ascii="Arial" w:hAnsi="Arial" w:cs="Arial"/>
          <w:sz w:val="36"/>
          <w:szCs w:val="36"/>
        </w:rPr>
        <w:t xml:space="preserve">         </w:t>
      </w:r>
      <w:r w:rsidRPr="0012670D">
        <w:rPr>
          <w:rFonts w:ascii="Arial" w:hAnsi="Arial" w:cs="Arial"/>
          <w:sz w:val="36"/>
          <w:szCs w:val="36"/>
        </w:rPr>
        <w:t xml:space="preserve">Sección: </w:t>
      </w:r>
      <w:r w:rsidR="00454575" w:rsidRPr="0012670D">
        <w:rPr>
          <w:rFonts w:ascii="Arial" w:hAnsi="Arial" w:cs="Arial"/>
          <w:sz w:val="36"/>
          <w:szCs w:val="36"/>
        </w:rPr>
        <w:t>“A”</w:t>
      </w:r>
      <w:r w:rsidR="00FF37D6" w:rsidRPr="0012670D">
        <w:rPr>
          <w:rFonts w:ascii="Arial" w:hAnsi="Arial" w:cs="Arial"/>
          <w:sz w:val="36"/>
          <w:szCs w:val="36"/>
        </w:rPr>
        <w:t xml:space="preserve">           </w:t>
      </w:r>
      <w:r w:rsidRPr="0012670D">
        <w:rPr>
          <w:rFonts w:ascii="Arial" w:hAnsi="Arial" w:cs="Arial"/>
          <w:sz w:val="36"/>
          <w:szCs w:val="36"/>
        </w:rPr>
        <w:t xml:space="preserve">Número de Lista: </w:t>
      </w:r>
      <w:r w:rsidR="00454575" w:rsidRPr="0012670D">
        <w:rPr>
          <w:rFonts w:ascii="Arial" w:hAnsi="Arial" w:cs="Arial"/>
          <w:sz w:val="36"/>
          <w:szCs w:val="36"/>
        </w:rPr>
        <w:t>12</w:t>
      </w:r>
    </w:p>
    <w:p w14:paraId="07A40E37" w14:textId="297D694E" w:rsidR="005B7C6F" w:rsidRPr="0012670D" w:rsidRDefault="005B7C6F" w:rsidP="0012670D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12670D">
        <w:rPr>
          <w:rFonts w:ascii="Arial" w:hAnsi="Arial" w:cs="Arial"/>
          <w:sz w:val="36"/>
          <w:szCs w:val="36"/>
        </w:rPr>
        <w:t xml:space="preserve">Institución de Práctica: </w:t>
      </w:r>
      <w:r w:rsidR="00BF5D80" w:rsidRPr="0012670D">
        <w:rPr>
          <w:rFonts w:ascii="Arial" w:hAnsi="Arial" w:cs="Arial"/>
          <w:sz w:val="36"/>
          <w:szCs w:val="36"/>
        </w:rPr>
        <w:t>Jardín de Niños María L. Pérez Arreola</w:t>
      </w:r>
    </w:p>
    <w:p w14:paraId="3BC218EA" w14:textId="2C0DD7BD" w:rsidR="005B7C6F" w:rsidRPr="0012670D" w:rsidRDefault="005B7C6F" w:rsidP="0012670D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12670D">
        <w:rPr>
          <w:rFonts w:ascii="Arial" w:hAnsi="Arial" w:cs="Arial"/>
          <w:sz w:val="36"/>
          <w:szCs w:val="36"/>
        </w:rPr>
        <w:t xml:space="preserve">Clave: </w:t>
      </w:r>
      <w:r w:rsidR="001254BA" w:rsidRPr="0012670D">
        <w:rPr>
          <w:rFonts w:ascii="Arial" w:hAnsi="Arial" w:cs="Arial"/>
          <w:sz w:val="36"/>
          <w:szCs w:val="36"/>
        </w:rPr>
        <w:t xml:space="preserve">05EJN0118Z </w:t>
      </w:r>
      <w:r w:rsidR="0012670D">
        <w:rPr>
          <w:rFonts w:ascii="Arial" w:hAnsi="Arial" w:cs="Arial"/>
          <w:sz w:val="36"/>
          <w:szCs w:val="36"/>
        </w:rPr>
        <w:t xml:space="preserve">   </w:t>
      </w:r>
      <w:r w:rsidR="001254BA" w:rsidRPr="0012670D">
        <w:rPr>
          <w:rFonts w:ascii="Arial" w:hAnsi="Arial" w:cs="Arial"/>
          <w:sz w:val="36"/>
          <w:szCs w:val="36"/>
        </w:rPr>
        <w:tab/>
      </w:r>
      <w:r w:rsidRPr="0012670D">
        <w:rPr>
          <w:rFonts w:ascii="Arial" w:hAnsi="Arial" w:cs="Arial"/>
          <w:sz w:val="36"/>
          <w:szCs w:val="36"/>
        </w:rPr>
        <w:t xml:space="preserve">Zona Escolar: </w:t>
      </w:r>
      <w:r w:rsidR="001254BA" w:rsidRPr="0012670D">
        <w:rPr>
          <w:rFonts w:ascii="Arial" w:hAnsi="Arial" w:cs="Arial"/>
          <w:sz w:val="36"/>
          <w:szCs w:val="36"/>
        </w:rPr>
        <w:t>107</w:t>
      </w:r>
      <w:r w:rsidR="001254BA" w:rsidRPr="0012670D">
        <w:rPr>
          <w:rFonts w:ascii="Arial" w:hAnsi="Arial" w:cs="Arial"/>
          <w:sz w:val="36"/>
          <w:szCs w:val="36"/>
        </w:rPr>
        <w:tab/>
      </w:r>
      <w:r w:rsidR="00EA435D" w:rsidRPr="0012670D">
        <w:rPr>
          <w:rFonts w:ascii="Arial" w:hAnsi="Arial" w:cs="Arial"/>
          <w:sz w:val="36"/>
          <w:szCs w:val="36"/>
        </w:rPr>
        <w:t xml:space="preserve"> Grado en el que realiza su p</w:t>
      </w:r>
      <w:r w:rsidRPr="0012670D">
        <w:rPr>
          <w:rFonts w:ascii="Arial" w:hAnsi="Arial" w:cs="Arial"/>
          <w:sz w:val="36"/>
          <w:szCs w:val="36"/>
        </w:rPr>
        <w:t>ráctica</w:t>
      </w:r>
      <w:r w:rsidR="00F7240B" w:rsidRPr="0012670D">
        <w:rPr>
          <w:rFonts w:ascii="Arial" w:hAnsi="Arial" w:cs="Arial"/>
          <w:sz w:val="36"/>
          <w:szCs w:val="36"/>
        </w:rPr>
        <w:t xml:space="preserve">: </w:t>
      </w:r>
      <w:r w:rsidR="00BF5D80" w:rsidRPr="0012670D">
        <w:rPr>
          <w:rFonts w:ascii="Arial" w:hAnsi="Arial" w:cs="Arial"/>
          <w:sz w:val="36"/>
          <w:szCs w:val="36"/>
        </w:rPr>
        <w:t>3º “A”</w:t>
      </w:r>
    </w:p>
    <w:p w14:paraId="2042A70C" w14:textId="6EB59398" w:rsidR="005B7C6F" w:rsidRPr="0012670D" w:rsidRDefault="005B7C6F" w:rsidP="0012670D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12670D">
        <w:rPr>
          <w:rFonts w:ascii="Arial" w:hAnsi="Arial" w:cs="Arial"/>
          <w:sz w:val="36"/>
          <w:szCs w:val="36"/>
        </w:rPr>
        <w:t xml:space="preserve">Nombre del </w:t>
      </w:r>
      <w:r w:rsidR="00EC4D7B" w:rsidRPr="0012670D">
        <w:rPr>
          <w:rFonts w:ascii="Arial" w:hAnsi="Arial" w:cs="Arial"/>
          <w:sz w:val="36"/>
          <w:szCs w:val="36"/>
        </w:rPr>
        <w:t>Profeso</w:t>
      </w:r>
      <w:r w:rsidRPr="0012670D">
        <w:rPr>
          <w:rFonts w:ascii="Arial" w:hAnsi="Arial" w:cs="Arial"/>
          <w:sz w:val="36"/>
          <w:szCs w:val="36"/>
        </w:rPr>
        <w:t xml:space="preserve">r(a) Titular: </w:t>
      </w:r>
      <w:r w:rsidR="00BF5D80" w:rsidRPr="0012670D">
        <w:rPr>
          <w:rFonts w:ascii="Arial" w:hAnsi="Arial" w:cs="Arial"/>
          <w:sz w:val="36"/>
          <w:szCs w:val="36"/>
        </w:rPr>
        <w:t>Xóchitl Rocha Montes</w:t>
      </w:r>
    </w:p>
    <w:p w14:paraId="380F2943" w14:textId="3F0937B3" w:rsidR="005B7C6F" w:rsidRPr="0012670D" w:rsidRDefault="005B7C6F" w:rsidP="0012670D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12670D">
        <w:rPr>
          <w:rFonts w:ascii="Arial" w:hAnsi="Arial" w:cs="Arial"/>
          <w:sz w:val="36"/>
          <w:szCs w:val="36"/>
        </w:rPr>
        <w:t xml:space="preserve">Total de </w:t>
      </w:r>
      <w:r w:rsidR="00FF37D6" w:rsidRPr="0012670D">
        <w:rPr>
          <w:rFonts w:ascii="Arial" w:hAnsi="Arial" w:cs="Arial"/>
          <w:sz w:val="36"/>
          <w:szCs w:val="36"/>
        </w:rPr>
        <w:t>alumnos</w:t>
      </w:r>
      <w:r w:rsidRPr="0012670D">
        <w:rPr>
          <w:rFonts w:ascii="Arial" w:hAnsi="Arial" w:cs="Arial"/>
          <w:sz w:val="36"/>
          <w:szCs w:val="36"/>
        </w:rPr>
        <w:t xml:space="preserve">: </w:t>
      </w:r>
      <w:r w:rsidR="00BF5D80" w:rsidRPr="0012670D">
        <w:rPr>
          <w:rFonts w:ascii="Arial" w:hAnsi="Arial" w:cs="Arial"/>
          <w:sz w:val="36"/>
          <w:szCs w:val="36"/>
        </w:rPr>
        <w:t>3</w:t>
      </w:r>
      <w:r w:rsidR="00A87A9A" w:rsidRPr="0012670D">
        <w:rPr>
          <w:rFonts w:ascii="Arial" w:hAnsi="Arial" w:cs="Arial"/>
          <w:sz w:val="36"/>
          <w:szCs w:val="36"/>
        </w:rPr>
        <w:t>3</w:t>
      </w:r>
      <w:r w:rsidR="00BF5D80" w:rsidRPr="0012670D">
        <w:rPr>
          <w:rFonts w:ascii="Arial" w:hAnsi="Arial" w:cs="Arial"/>
          <w:sz w:val="36"/>
          <w:szCs w:val="36"/>
        </w:rPr>
        <w:tab/>
      </w:r>
      <w:r w:rsidRPr="0012670D">
        <w:rPr>
          <w:rFonts w:ascii="Arial" w:hAnsi="Arial" w:cs="Arial"/>
          <w:sz w:val="36"/>
          <w:szCs w:val="36"/>
        </w:rPr>
        <w:t xml:space="preserve"> Niños: </w:t>
      </w:r>
      <w:r w:rsidR="00BF5D80" w:rsidRPr="0012670D">
        <w:rPr>
          <w:rFonts w:ascii="Arial" w:hAnsi="Arial" w:cs="Arial"/>
          <w:sz w:val="36"/>
          <w:szCs w:val="36"/>
        </w:rPr>
        <w:t>12</w:t>
      </w:r>
      <w:r w:rsidRPr="0012670D">
        <w:rPr>
          <w:rFonts w:ascii="Arial" w:hAnsi="Arial" w:cs="Arial"/>
          <w:sz w:val="36"/>
          <w:szCs w:val="36"/>
        </w:rPr>
        <w:t xml:space="preserve"> </w:t>
      </w:r>
      <w:r w:rsidR="00BF5D80" w:rsidRPr="0012670D">
        <w:rPr>
          <w:rFonts w:ascii="Arial" w:hAnsi="Arial" w:cs="Arial"/>
          <w:sz w:val="36"/>
          <w:szCs w:val="36"/>
        </w:rPr>
        <w:t xml:space="preserve"> </w:t>
      </w:r>
      <w:r w:rsidRPr="0012670D">
        <w:rPr>
          <w:rFonts w:ascii="Arial" w:hAnsi="Arial" w:cs="Arial"/>
          <w:sz w:val="36"/>
          <w:szCs w:val="36"/>
        </w:rPr>
        <w:t xml:space="preserve">Niñas: </w:t>
      </w:r>
      <w:r w:rsidR="00BF5D80" w:rsidRPr="0012670D">
        <w:rPr>
          <w:rFonts w:ascii="Arial" w:hAnsi="Arial" w:cs="Arial"/>
          <w:sz w:val="36"/>
          <w:szCs w:val="36"/>
        </w:rPr>
        <w:t>2</w:t>
      </w:r>
      <w:r w:rsidR="00A87A9A" w:rsidRPr="0012670D">
        <w:rPr>
          <w:rFonts w:ascii="Arial" w:hAnsi="Arial" w:cs="Arial"/>
          <w:sz w:val="36"/>
          <w:szCs w:val="36"/>
        </w:rPr>
        <w:t>1</w:t>
      </w:r>
    </w:p>
    <w:p w14:paraId="38AEC821" w14:textId="5578844B" w:rsidR="005B7C6F" w:rsidRPr="0012670D" w:rsidRDefault="005B7C6F" w:rsidP="0012670D">
      <w:pPr>
        <w:spacing w:line="360" w:lineRule="auto"/>
        <w:jc w:val="center"/>
        <w:rPr>
          <w:rFonts w:ascii="Arial" w:hAnsi="Arial" w:cs="Arial"/>
          <w:sz w:val="36"/>
          <w:szCs w:val="36"/>
        </w:rPr>
      </w:pPr>
      <w:r w:rsidRPr="0012670D">
        <w:rPr>
          <w:rFonts w:ascii="Arial" w:hAnsi="Arial" w:cs="Arial"/>
          <w:sz w:val="36"/>
          <w:szCs w:val="36"/>
        </w:rPr>
        <w:t xml:space="preserve">Periodo de Práctica: </w:t>
      </w:r>
      <w:r w:rsidR="00BF5D80" w:rsidRPr="0012670D">
        <w:rPr>
          <w:rFonts w:ascii="Arial" w:hAnsi="Arial" w:cs="Arial"/>
          <w:sz w:val="36"/>
          <w:szCs w:val="36"/>
        </w:rPr>
        <w:t xml:space="preserve">del </w:t>
      </w:r>
      <w:r w:rsidR="00A87A9A" w:rsidRPr="0012670D">
        <w:rPr>
          <w:rFonts w:ascii="Arial" w:hAnsi="Arial" w:cs="Arial"/>
          <w:sz w:val="36"/>
          <w:szCs w:val="36"/>
        </w:rPr>
        <w:t>14</w:t>
      </w:r>
      <w:r w:rsidR="00BF5D80" w:rsidRPr="0012670D">
        <w:rPr>
          <w:rFonts w:ascii="Arial" w:hAnsi="Arial" w:cs="Arial"/>
          <w:sz w:val="36"/>
          <w:szCs w:val="36"/>
        </w:rPr>
        <w:t xml:space="preserve"> al </w:t>
      </w:r>
      <w:r w:rsidR="00A87A9A" w:rsidRPr="0012670D">
        <w:rPr>
          <w:rFonts w:ascii="Arial" w:hAnsi="Arial" w:cs="Arial"/>
          <w:sz w:val="36"/>
          <w:szCs w:val="36"/>
        </w:rPr>
        <w:t>25</w:t>
      </w:r>
      <w:r w:rsidR="00BF5D80" w:rsidRPr="0012670D">
        <w:rPr>
          <w:rFonts w:ascii="Arial" w:hAnsi="Arial" w:cs="Arial"/>
          <w:sz w:val="36"/>
          <w:szCs w:val="36"/>
        </w:rPr>
        <w:t xml:space="preserve"> de </w:t>
      </w:r>
      <w:r w:rsidR="00A87A9A" w:rsidRPr="0012670D">
        <w:rPr>
          <w:rFonts w:ascii="Arial" w:hAnsi="Arial" w:cs="Arial"/>
          <w:sz w:val="36"/>
          <w:szCs w:val="36"/>
        </w:rPr>
        <w:t>marzo</w:t>
      </w:r>
      <w:r w:rsidR="00BF5D80" w:rsidRPr="0012670D">
        <w:rPr>
          <w:rFonts w:ascii="Arial" w:hAnsi="Arial" w:cs="Arial"/>
          <w:sz w:val="36"/>
          <w:szCs w:val="36"/>
        </w:rPr>
        <w:t xml:space="preserve"> de 202</w:t>
      </w:r>
      <w:r w:rsidR="00A87A9A" w:rsidRPr="0012670D">
        <w:rPr>
          <w:rFonts w:ascii="Arial" w:hAnsi="Arial" w:cs="Arial"/>
          <w:sz w:val="36"/>
          <w:szCs w:val="36"/>
        </w:rPr>
        <w:t>2</w:t>
      </w:r>
    </w:p>
    <w:p w14:paraId="24407D32" w14:textId="77777777" w:rsidR="00F7240B" w:rsidRPr="000F5221" w:rsidRDefault="00F7240B" w:rsidP="005B7C6F">
      <w:pPr>
        <w:rPr>
          <w:rFonts w:ascii="Arial" w:hAnsi="Arial" w:cs="Arial"/>
        </w:rPr>
      </w:pPr>
    </w:p>
    <w:p w14:paraId="590FAD85" w14:textId="77777777" w:rsidR="00F7240B" w:rsidRPr="000F5221" w:rsidRDefault="00F7240B" w:rsidP="005B7C6F">
      <w:pPr>
        <w:rPr>
          <w:rFonts w:ascii="Arial" w:hAnsi="Arial" w:cs="Arial"/>
        </w:rPr>
      </w:pPr>
    </w:p>
    <w:p w14:paraId="4A806B41" w14:textId="77777777" w:rsidR="00EC4D7B" w:rsidRPr="00257C25" w:rsidRDefault="00EC4D7B" w:rsidP="00257C25">
      <w:pPr>
        <w:jc w:val="both"/>
        <w:rPr>
          <w:rFonts w:ascii="Arial" w:hAnsi="Arial" w:cs="Arial"/>
          <w:b/>
          <w:sz w:val="28"/>
          <w:szCs w:val="28"/>
        </w:rPr>
      </w:pPr>
    </w:p>
    <w:p w14:paraId="3B9F892F" w14:textId="77777777" w:rsidR="00EA435D" w:rsidRPr="00257C25" w:rsidRDefault="00F7240B" w:rsidP="00257C25">
      <w:pPr>
        <w:jc w:val="both"/>
        <w:rPr>
          <w:rFonts w:ascii="Arial" w:hAnsi="Arial" w:cs="Arial"/>
          <w:b/>
          <w:sz w:val="28"/>
          <w:szCs w:val="28"/>
        </w:rPr>
      </w:pPr>
      <w:r w:rsidRPr="00257C25">
        <w:rPr>
          <w:rFonts w:ascii="Arial" w:hAnsi="Arial" w:cs="Arial"/>
          <w:b/>
          <w:sz w:val="28"/>
          <w:szCs w:val="28"/>
        </w:rPr>
        <w:lastRenderedPageBreak/>
        <w:t>Propó</w:t>
      </w:r>
      <w:r w:rsidR="00EA435D" w:rsidRPr="00257C25">
        <w:rPr>
          <w:rFonts w:ascii="Arial" w:hAnsi="Arial" w:cs="Arial"/>
          <w:b/>
          <w:sz w:val="28"/>
          <w:szCs w:val="28"/>
        </w:rPr>
        <w:t>sito de la Jornada de Práctica:</w:t>
      </w:r>
    </w:p>
    <w:p w14:paraId="44DDCB9C" w14:textId="0A943CED" w:rsidR="00D55720" w:rsidRDefault="00D55720" w:rsidP="00257C25">
      <w:pPr>
        <w:jc w:val="both"/>
        <w:rPr>
          <w:rFonts w:ascii="Arial" w:hAnsi="Arial" w:cs="Arial"/>
          <w:sz w:val="28"/>
          <w:szCs w:val="28"/>
        </w:rPr>
      </w:pPr>
      <w:r w:rsidRPr="00257C25">
        <w:rPr>
          <w:rFonts w:ascii="Arial" w:hAnsi="Arial" w:cs="Arial"/>
          <w:sz w:val="28"/>
          <w:szCs w:val="28"/>
        </w:rPr>
        <w:t xml:space="preserve">Profundizar en la relación que guardan los enfoques teórico-metodológicos y didácticos de los campos de formación académica y educación </w:t>
      </w:r>
      <w:r w:rsidR="00817408" w:rsidRPr="00257C25">
        <w:rPr>
          <w:rFonts w:ascii="Arial" w:hAnsi="Arial" w:cs="Arial"/>
          <w:sz w:val="28"/>
          <w:szCs w:val="28"/>
        </w:rPr>
        <w:t>artística</w:t>
      </w:r>
      <w:r w:rsidRPr="00257C25">
        <w:rPr>
          <w:rFonts w:ascii="Arial" w:hAnsi="Arial" w:cs="Arial"/>
          <w:sz w:val="28"/>
          <w:szCs w:val="28"/>
        </w:rPr>
        <w:t xml:space="preserve">, con la enseñanza, el aprendizaje y los contextos socioculturales y lingüísticos donde se desarrolla la práctica, </w:t>
      </w:r>
      <w:r w:rsidR="000A61E6">
        <w:rPr>
          <w:rFonts w:ascii="Arial" w:hAnsi="Arial" w:cs="Arial"/>
          <w:sz w:val="28"/>
          <w:szCs w:val="28"/>
        </w:rPr>
        <w:t xml:space="preserve">además trabajar con los proyectos de mejora contunua </w:t>
      </w:r>
      <w:r w:rsidRPr="00257C25">
        <w:rPr>
          <w:rFonts w:ascii="Arial" w:hAnsi="Arial" w:cs="Arial"/>
          <w:sz w:val="28"/>
          <w:szCs w:val="28"/>
        </w:rPr>
        <w:t>a través de la aplicación de secuencias didácticas, para poder posteriormente hacer un análisis de dicha jornada.</w:t>
      </w:r>
      <w:r w:rsidR="000A61E6">
        <w:rPr>
          <w:rFonts w:ascii="Arial" w:hAnsi="Arial" w:cs="Arial"/>
          <w:sz w:val="28"/>
          <w:szCs w:val="28"/>
        </w:rPr>
        <w:t xml:space="preserve"> Se aplicaran entrevistas acerca de dichos temas y se revisará el contenido del Consejo Técnico Escolar. </w:t>
      </w:r>
    </w:p>
    <w:p w14:paraId="6B6C1743" w14:textId="77777777" w:rsidR="007D412D" w:rsidRPr="00257C25" w:rsidRDefault="007D412D" w:rsidP="00257C25">
      <w:pPr>
        <w:jc w:val="both"/>
        <w:rPr>
          <w:rFonts w:ascii="Arial" w:hAnsi="Arial" w:cs="Arial"/>
          <w:sz w:val="28"/>
          <w:szCs w:val="28"/>
        </w:rPr>
      </w:pPr>
    </w:p>
    <w:p w14:paraId="35CB9A9E" w14:textId="77777777" w:rsidR="00EA435D" w:rsidRPr="00257C25" w:rsidRDefault="00EA435D" w:rsidP="00257C25">
      <w:pPr>
        <w:jc w:val="both"/>
        <w:rPr>
          <w:rFonts w:ascii="Arial" w:hAnsi="Arial" w:cs="Arial"/>
          <w:sz w:val="28"/>
          <w:szCs w:val="28"/>
        </w:rPr>
      </w:pPr>
    </w:p>
    <w:p w14:paraId="5EF77EA1" w14:textId="77777777" w:rsidR="00F7240B" w:rsidRPr="00257C25" w:rsidRDefault="00F7240B" w:rsidP="00257C25">
      <w:pPr>
        <w:jc w:val="both"/>
        <w:rPr>
          <w:rFonts w:ascii="Arial" w:hAnsi="Arial" w:cs="Arial"/>
          <w:b/>
          <w:sz w:val="28"/>
          <w:szCs w:val="28"/>
        </w:rPr>
      </w:pPr>
      <w:r w:rsidRPr="00257C25">
        <w:rPr>
          <w:rFonts w:ascii="Arial" w:hAnsi="Arial" w:cs="Arial"/>
          <w:b/>
          <w:sz w:val="28"/>
          <w:szCs w:val="28"/>
        </w:rPr>
        <w:t xml:space="preserve">Propósito de </w:t>
      </w:r>
      <w:r w:rsidR="001F1BFC" w:rsidRPr="00257C25">
        <w:rPr>
          <w:rFonts w:ascii="Arial" w:hAnsi="Arial" w:cs="Arial"/>
          <w:b/>
          <w:sz w:val="28"/>
          <w:szCs w:val="28"/>
        </w:rPr>
        <w:t>la Situación Didáctica:</w:t>
      </w:r>
    </w:p>
    <w:p w14:paraId="385E85A2" w14:textId="5369C0DB" w:rsidR="00817408" w:rsidRDefault="00817408" w:rsidP="00257C25">
      <w:pPr>
        <w:jc w:val="both"/>
        <w:rPr>
          <w:rFonts w:ascii="Arial" w:hAnsi="Arial" w:cs="Arial"/>
          <w:sz w:val="28"/>
          <w:szCs w:val="28"/>
        </w:rPr>
      </w:pPr>
      <w:r w:rsidRPr="00257C25">
        <w:rPr>
          <w:rFonts w:ascii="Arial" w:hAnsi="Arial" w:cs="Arial"/>
          <w:sz w:val="28"/>
          <w:szCs w:val="28"/>
        </w:rPr>
        <w:t>Las situaciones didácticas aplicadas son en su mayoría acti</w:t>
      </w:r>
      <w:r w:rsidR="000A61E6">
        <w:rPr>
          <w:rFonts w:ascii="Arial" w:hAnsi="Arial" w:cs="Arial"/>
          <w:sz w:val="28"/>
          <w:szCs w:val="28"/>
        </w:rPr>
        <w:t>v</w:t>
      </w:r>
      <w:r w:rsidRPr="00257C25">
        <w:rPr>
          <w:rFonts w:ascii="Arial" w:hAnsi="Arial" w:cs="Arial"/>
          <w:sz w:val="28"/>
          <w:szCs w:val="28"/>
        </w:rPr>
        <w:t xml:space="preserve">idades de </w:t>
      </w:r>
      <w:r w:rsidR="000A61E6">
        <w:rPr>
          <w:rFonts w:ascii="Arial" w:hAnsi="Arial" w:cs="Arial"/>
          <w:sz w:val="28"/>
          <w:szCs w:val="28"/>
        </w:rPr>
        <w:t>Lenguaje y Comunicación así como Pensamiento Matemático</w:t>
      </w:r>
      <w:r w:rsidRPr="00257C25">
        <w:rPr>
          <w:rFonts w:ascii="Arial" w:hAnsi="Arial" w:cs="Arial"/>
          <w:sz w:val="28"/>
          <w:szCs w:val="28"/>
        </w:rPr>
        <w:t xml:space="preserve"> con aprendizajes esperados específico. Mi papel como estudiante normalista es realizar una valoración analítica acerca de los conocimientos y habilidades </w:t>
      </w:r>
      <w:r w:rsidR="000A61E6">
        <w:rPr>
          <w:rFonts w:ascii="Arial" w:hAnsi="Arial" w:cs="Arial"/>
          <w:sz w:val="28"/>
          <w:szCs w:val="28"/>
        </w:rPr>
        <w:t>que mi grupo ha adquirido desde la jornada pasada hasta esta nueva jornada.</w:t>
      </w:r>
    </w:p>
    <w:p w14:paraId="2D1E47CE" w14:textId="7DB56D91" w:rsidR="000A61E6" w:rsidRPr="000A61E6" w:rsidRDefault="000A61E6" w:rsidP="00257C25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4395BAC" w14:textId="4D69B19F" w:rsidR="000A61E6" w:rsidRDefault="000A61E6" w:rsidP="00257C25">
      <w:pPr>
        <w:jc w:val="both"/>
        <w:rPr>
          <w:rFonts w:ascii="Arial" w:hAnsi="Arial" w:cs="Arial"/>
          <w:sz w:val="28"/>
          <w:szCs w:val="28"/>
        </w:rPr>
      </w:pPr>
      <w:r w:rsidRPr="000A61E6">
        <w:rPr>
          <w:rFonts w:ascii="Arial" w:hAnsi="Arial" w:cs="Arial"/>
          <w:b/>
          <w:bCs/>
          <w:sz w:val="28"/>
          <w:szCs w:val="28"/>
        </w:rPr>
        <w:t>Organización Grupal:</w:t>
      </w:r>
      <w:r>
        <w:rPr>
          <w:rFonts w:ascii="Arial" w:hAnsi="Arial" w:cs="Arial"/>
          <w:sz w:val="28"/>
          <w:szCs w:val="28"/>
        </w:rPr>
        <w:t xml:space="preserve"> Lunes y Martes (Bloque A) Miércoles y Jueves (Bloque B) </w:t>
      </w:r>
    </w:p>
    <w:p w14:paraId="6ACFF401" w14:textId="61B9AE1A" w:rsidR="000A61E6" w:rsidRPr="00257C25" w:rsidRDefault="000A61E6" w:rsidP="00257C25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Total de 13 alumnos por bloque. </w:t>
      </w:r>
    </w:p>
    <w:p w14:paraId="209474FD" w14:textId="77777777" w:rsidR="00C47AC7" w:rsidRDefault="00C47AC7" w:rsidP="00C47AC7">
      <w:pPr>
        <w:rPr>
          <w:rFonts w:ascii="Arial" w:hAnsi="Arial" w:cs="Arial"/>
          <w:b/>
        </w:rPr>
      </w:pPr>
    </w:p>
    <w:p w14:paraId="036AE3BF" w14:textId="77777777" w:rsidR="00BF5D80" w:rsidRDefault="00BF5D8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D207A72" w14:textId="54729DBB" w:rsidR="00C47AC7" w:rsidRPr="0012670D" w:rsidRDefault="00C47AC7" w:rsidP="0012670D">
      <w:pPr>
        <w:jc w:val="center"/>
        <w:rPr>
          <w:rFonts w:ascii="Arial" w:hAnsi="Arial" w:cs="Arial"/>
          <w:sz w:val="28"/>
          <w:szCs w:val="28"/>
        </w:rPr>
      </w:pPr>
      <w:r w:rsidRPr="0012670D">
        <w:rPr>
          <w:rFonts w:ascii="Arial" w:hAnsi="Arial" w:cs="Arial"/>
          <w:b/>
          <w:sz w:val="28"/>
          <w:szCs w:val="28"/>
        </w:rPr>
        <w:lastRenderedPageBreak/>
        <w:t>Cronograma Semanal</w:t>
      </w:r>
      <w:r w:rsidR="0012670D">
        <w:rPr>
          <w:rFonts w:ascii="Arial" w:hAnsi="Arial" w:cs="Arial"/>
          <w:b/>
          <w:sz w:val="28"/>
          <w:szCs w:val="28"/>
        </w:rPr>
        <w:t xml:space="preserve"> – Semana del 14 a 18 de marzo de 2022</w:t>
      </w:r>
    </w:p>
    <w:p w14:paraId="31A5145A" w14:textId="250A90CC" w:rsidR="00257C25" w:rsidRDefault="00257C25" w:rsidP="00EA435D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58"/>
        <w:tblW w:w="13433" w:type="dxa"/>
        <w:tblLook w:val="04A0" w:firstRow="1" w:lastRow="0" w:firstColumn="1" w:lastColumn="0" w:noHBand="0" w:noVBand="1"/>
      </w:tblPr>
      <w:tblGrid>
        <w:gridCol w:w="1707"/>
        <w:gridCol w:w="2370"/>
        <w:gridCol w:w="2268"/>
        <w:gridCol w:w="2410"/>
        <w:gridCol w:w="2410"/>
        <w:gridCol w:w="2268"/>
      </w:tblGrid>
      <w:tr w:rsidR="0012253D" w14:paraId="0D13BD83" w14:textId="77777777" w:rsidTr="007443EF">
        <w:tc>
          <w:tcPr>
            <w:tcW w:w="1707" w:type="dxa"/>
            <w:shd w:val="clear" w:color="auto" w:fill="D9D9D9" w:themeFill="background1" w:themeFillShade="D9"/>
          </w:tcPr>
          <w:p w14:paraId="499D28B7" w14:textId="77777777" w:rsidR="0012253D" w:rsidRPr="003057B8" w:rsidRDefault="0012253D" w:rsidP="007443EF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2370" w:type="dxa"/>
            <w:shd w:val="clear" w:color="auto" w:fill="D9D9D9" w:themeFill="background1" w:themeFillShade="D9"/>
          </w:tcPr>
          <w:p w14:paraId="1AC51F69" w14:textId="40C25E2A" w:rsidR="0012253D" w:rsidRPr="003057B8" w:rsidRDefault="0012253D" w:rsidP="00257C2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LUNES (A)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DDA13A9" w14:textId="796109E2" w:rsidR="0012253D" w:rsidRPr="003057B8" w:rsidRDefault="0012253D" w:rsidP="00257C25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MARTES</w:t>
            </w:r>
            <w:r>
              <w:rPr>
                <w:rFonts w:ascii="Arial" w:hAnsi="Arial" w:cs="Arial"/>
                <w:b/>
              </w:rPr>
              <w:t xml:space="preserve"> (A)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52310D1D" w14:textId="77777777" w:rsidR="0012253D" w:rsidRPr="003057B8" w:rsidRDefault="0012253D" w:rsidP="00257C25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MIERCOLES</w:t>
            </w:r>
            <w:r>
              <w:rPr>
                <w:rFonts w:ascii="Arial" w:hAnsi="Arial" w:cs="Arial"/>
                <w:b/>
              </w:rPr>
              <w:t xml:space="preserve"> (B)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3ED0FFC1" w14:textId="77777777" w:rsidR="0012253D" w:rsidRPr="003057B8" w:rsidRDefault="0012253D" w:rsidP="00257C25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JUEVES</w:t>
            </w:r>
            <w:r>
              <w:rPr>
                <w:rFonts w:ascii="Arial" w:hAnsi="Arial" w:cs="Arial"/>
                <w:b/>
              </w:rPr>
              <w:t xml:space="preserve"> (B)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2F0705E" w14:textId="77777777" w:rsidR="0012253D" w:rsidRPr="003057B8" w:rsidRDefault="0012253D" w:rsidP="00257C25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VIERNES</w:t>
            </w:r>
            <w:r>
              <w:rPr>
                <w:rFonts w:ascii="Arial" w:hAnsi="Arial" w:cs="Arial"/>
                <w:b/>
              </w:rPr>
              <w:t xml:space="preserve"> (Virtual)</w:t>
            </w:r>
          </w:p>
        </w:tc>
      </w:tr>
      <w:tr w:rsidR="0012253D" w14:paraId="2166AEF5" w14:textId="77777777" w:rsidTr="007443EF">
        <w:tc>
          <w:tcPr>
            <w:tcW w:w="1707" w:type="dxa"/>
          </w:tcPr>
          <w:p w14:paraId="495A0BB4" w14:textId="669DCE40" w:rsidR="0012253D" w:rsidRDefault="0012253D" w:rsidP="00257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</w:t>
            </w:r>
            <w:r w:rsidR="001327A3">
              <w:rPr>
                <w:rFonts w:ascii="Arial" w:hAnsi="Arial" w:cs="Arial"/>
              </w:rPr>
              <w:t>45</w:t>
            </w:r>
            <w:r>
              <w:rPr>
                <w:rFonts w:ascii="Arial" w:hAnsi="Arial" w:cs="Arial"/>
              </w:rPr>
              <w:t xml:space="preserve"> a </w:t>
            </w:r>
            <w:r w:rsidR="001327A3">
              <w:rPr>
                <w:rFonts w:ascii="Arial" w:hAnsi="Arial" w:cs="Arial"/>
              </w:rPr>
              <w:t>10:00</w:t>
            </w:r>
          </w:p>
          <w:p w14:paraId="1E7FCC50" w14:textId="77777777" w:rsidR="0012253D" w:rsidRDefault="0012253D" w:rsidP="00257C25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36F580A8" w14:textId="77777777" w:rsidR="0012253D" w:rsidRDefault="0012253D" w:rsidP="00257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 y Rutina</w:t>
            </w:r>
          </w:p>
          <w:p w14:paraId="5C9538AC" w14:textId="4018C2D7" w:rsidR="0012253D" w:rsidRDefault="0012253D" w:rsidP="00257C2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0FEAEBC" w14:textId="1752BFCF" w:rsidR="0012253D" w:rsidRDefault="0012253D" w:rsidP="00257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 y Rutina</w:t>
            </w:r>
          </w:p>
          <w:p w14:paraId="558237B7" w14:textId="46E6310F" w:rsidR="0012253D" w:rsidRDefault="0012253D" w:rsidP="00257C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7FA04403" w14:textId="77777777" w:rsidR="0012253D" w:rsidRDefault="0012253D" w:rsidP="00257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 y Rutina</w:t>
            </w:r>
          </w:p>
          <w:p w14:paraId="425E33CE" w14:textId="080F1D5D" w:rsidR="0012253D" w:rsidRDefault="0012253D" w:rsidP="00257C25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2F64479" w14:textId="77777777" w:rsidR="0012253D" w:rsidRDefault="0012253D" w:rsidP="00257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 y Rutina</w:t>
            </w:r>
          </w:p>
          <w:p w14:paraId="2CAD993F" w14:textId="01B140C9" w:rsidR="0012253D" w:rsidRDefault="0012253D" w:rsidP="00257C25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</w:tcPr>
          <w:p w14:paraId="1ADCBDB6" w14:textId="57027F6C" w:rsidR="0012253D" w:rsidRDefault="008331ED" w:rsidP="008331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Descarga Administrativa</w:t>
            </w:r>
          </w:p>
        </w:tc>
      </w:tr>
      <w:tr w:rsidR="001327A3" w14:paraId="7DF2D6E8" w14:textId="77777777" w:rsidTr="007443EF">
        <w:tc>
          <w:tcPr>
            <w:tcW w:w="1707" w:type="dxa"/>
          </w:tcPr>
          <w:p w14:paraId="71F6BC06" w14:textId="23FD4F5F" w:rsidR="001327A3" w:rsidRDefault="001327A3" w:rsidP="00257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a 10:15</w:t>
            </w:r>
          </w:p>
        </w:tc>
        <w:tc>
          <w:tcPr>
            <w:tcW w:w="2370" w:type="dxa"/>
          </w:tcPr>
          <w:p w14:paraId="21981F77" w14:textId="10F7770B" w:rsidR="001327A3" w:rsidRDefault="001327A3" w:rsidP="00257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permanentes</w:t>
            </w:r>
          </w:p>
        </w:tc>
        <w:tc>
          <w:tcPr>
            <w:tcW w:w="2268" w:type="dxa"/>
          </w:tcPr>
          <w:p w14:paraId="458948FB" w14:textId="77777777" w:rsidR="001327A3" w:rsidRDefault="001327A3" w:rsidP="00257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permanentes</w:t>
            </w:r>
          </w:p>
          <w:p w14:paraId="63FBDC0A" w14:textId="2790BD3D" w:rsidR="007443EF" w:rsidRDefault="007443EF" w:rsidP="00744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Educación Física</w:t>
            </w:r>
          </w:p>
        </w:tc>
        <w:tc>
          <w:tcPr>
            <w:tcW w:w="2410" w:type="dxa"/>
          </w:tcPr>
          <w:p w14:paraId="5035543B" w14:textId="5F53B063" w:rsidR="001327A3" w:rsidRDefault="001327A3" w:rsidP="00257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permanentes</w:t>
            </w:r>
          </w:p>
        </w:tc>
        <w:tc>
          <w:tcPr>
            <w:tcW w:w="2410" w:type="dxa"/>
          </w:tcPr>
          <w:p w14:paraId="0B6A885F" w14:textId="77777777" w:rsidR="001327A3" w:rsidRDefault="001327A3" w:rsidP="00257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permanentes</w:t>
            </w:r>
          </w:p>
          <w:p w14:paraId="28ED4B27" w14:textId="09798B77" w:rsidR="007443EF" w:rsidRDefault="007443EF" w:rsidP="00744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Educación Física</w:t>
            </w:r>
          </w:p>
        </w:tc>
        <w:tc>
          <w:tcPr>
            <w:tcW w:w="2268" w:type="dxa"/>
            <w:vMerge/>
          </w:tcPr>
          <w:p w14:paraId="3268EA57" w14:textId="77777777" w:rsidR="001327A3" w:rsidRDefault="001327A3" w:rsidP="00257C25">
            <w:pPr>
              <w:rPr>
                <w:rFonts w:ascii="Arial" w:hAnsi="Arial" w:cs="Arial"/>
              </w:rPr>
            </w:pPr>
          </w:p>
        </w:tc>
      </w:tr>
      <w:tr w:rsidR="007443EF" w14:paraId="327162B5" w14:textId="77777777" w:rsidTr="007443EF">
        <w:trPr>
          <w:trHeight w:val="1104"/>
        </w:trPr>
        <w:tc>
          <w:tcPr>
            <w:tcW w:w="1707" w:type="dxa"/>
          </w:tcPr>
          <w:p w14:paraId="13CB54B4" w14:textId="77777777" w:rsidR="007443EF" w:rsidRDefault="007443EF" w:rsidP="00257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10:15 a 11:00</w:t>
            </w:r>
          </w:p>
          <w:p w14:paraId="7B52BD8C" w14:textId="79A42514" w:rsidR="007443EF" w:rsidRDefault="007443EF" w:rsidP="00257C25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725B61ED" w14:textId="4B623EB0" w:rsidR="007443EF" w:rsidRDefault="007443EF" w:rsidP="007443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Clase de Artes</w:t>
            </w:r>
          </w:p>
          <w:p w14:paraId="57DB1464" w14:textId="0A1D810D" w:rsidR="007443EF" w:rsidRDefault="007443EF" w:rsidP="004441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Actividad: La colmena de abejas</w:t>
            </w:r>
          </w:p>
        </w:tc>
        <w:tc>
          <w:tcPr>
            <w:tcW w:w="2268" w:type="dxa"/>
          </w:tcPr>
          <w:p w14:paraId="6FACDA2C" w14:textId="7647A652" w:rsidR="007443EF" w:rsidRDefault="007443EF" w:rsidP="00C55E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Actividad: Palabras de la Primavera</w:t>
            </w:r>
          </w:p>
        </w:tc>
        <w:tc>
          <w:tcPr>
            <w:tcW w:w="2410" w:type="dxa"/>
          </w:tcPr>
          <w:p w14:paraId="553AC46B" w14:textId="62BFD78C" w:rsidR="007443EF" w:rsidRDefault="007443EF" w:rsidP="00257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Actividad: Pri-ma-ve-ra sílabas</w:t>
            </w:r>
          </w:p>
        </w:tc>
        <w:tc>
          <w:tcPr>
            <w:tcW w:w="2410" w:type="dxa"/>
          </w:tcPr>
          <w:p w14:paraId="4A8E0F38" w14:textId="707BAC7F" w:rsidR="007443EF" w:rsidRDefault="007443EF" w:rsidP="00E669F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Actividad: ¿Qué letra sigue?</w:t>
            </w:r>
          </w:p>
        </w:tc>
        <w:tc>
          <w:tcPr>
            <w:tcW w:w="2268" w:type="dxa"/>
            <w:vMerge/>
          </w:tcPr>
          <w:p w14:paraId="46EAA2B9" w14:textId="77777777" w:rsidR="007443EF" w:rsidRDefault="007443EF" w:rsidP="00257C25">
            <w:pPr>
              <w:rPr>
                <w:rFonts w:ascii="Arial" w:hAnsi="Arial" w:cs="Arial"/>
              </w:rPr>
            </w:pPr>
          </w:p>
        </w:tc>
      </w:tr>
      <w:tr w:rsidR="0012253D" w14:paraId="2FF50E1A" w14:textId="77777777" w:rsidTr="007443EF">
        <w:tc>
          <w:tcPr>
            <w:tcW w:w="1707" w:type="dxa"/>
          </w:tcPr>
          <w:p w14:paraId="167D78BF" w14:textId="217994D5" w:rsidR="0012253D" w:rsidRDefault="00753227" w:rsidP="00257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a 11:10</w:t>
            </w:r>
          </w:p>
        </w:tc>
        <w:tc>
          <w:tcPr>
            <w:tcW w:w="2370" w:type="dxa"/>
          </w:tcPr>
          <w:p w14:paraId="2A1EC7EB" w14:textId="4693A779" w:rsidR="0012253D" w:rsidRDefault="00753227" w:rsidP="00257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Pausa Activa</w:t>
            </w:r>
          </w:p>
        </w:tc>
        <w:tc>
          <w:tcPr>
            <w:tcW w:w="2268" w:type="dxa"/>
          </w:tcPr>
          <w:p w14:paraId="6C6F7DDA" w14:textId="7DCA8BCB" w:rsidR="0012253D" w:rsidRDefault="00753227" w:rsidP="00257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Pausa Activa</w:t>
            </w:r>
          </w:p>
        </w:tc>
        <w:tc>
          <w:tcPr>
            <w:tcW w:w="2410" w:type="dxa"/>
          </w:tcPr>
          <w:p w14:paraId="0C3C0F75" w14:textId="6D3D20EC" w:rsidR="0012253D" w:rsidRDefault="00753227" w:rsidP="00257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Pausa Activa</w:t>
            </w:r>
          </w:p>
        </w:tc>
        <w:tc>
          <w:tcPr>
            <w:tcW w:w="2410" w:type="dxa"/>
          </w:tcPr>
          <w:p w14:paraId="7729A755" w14:textId="6C1275D5" w:rsidR="0012253D" w:rsidRDefault="00753227" w:rsidP="00257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Pausa Activa</w:t>
            </w:r>
          </w:p>
        </w:tc>
        <w:tc>
          <w:tcPr>
            <w:tcW w:w="2268" w:type="dxa"/>
            <w:vMerge/>
          </w:tcPr>
          <w:p w14:paraId="1405720D" w14:textId="77777777" w:rsidR="0012253D" w:rsidRDefault="0012253D" w:rsidP="00257C25">
            <w:pPr>
              <w:rPr>
                <w:rFonts w:ascii="Arial" w:hAnsi="Arial" w:cs="Arial"/>
              </w:rPr>
            </w:pPr>
          </w:p>
        </w:tc>
      </w:tr>
      <w:tr w:rsidR="0012253D" w14:paraId="0166DA2A" w14:textId="77777777" w:rsidTr="007443EF">
        <w:tc>
          <w:tcPr>
            <w:tcW w:w="1707" w:type="dxa"/>
          </w:tcPr>
          <w:p w14:paraId="672AC9D1" w14:textId="4CB53BEF" w:rsidR="0012253D" w:rsidRDefault="00753227" w:rsidP="00257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11:10 a 11:50</w:t>
            </w:r>
          </w:p>
        </w:tc>
        <w:tc>
          <w:tcPr>
            <w:tcW w:w="2370" w:type="dxa"/>
          </w:tcPr>
          <w:p w14:paraId="5DBF87FC" w14:textId="60B2CFF9" w:rsidR="0012253D" w:rsidRDefault="0012253D" w:rsidP="00257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</w:t>
            </w:r>
            <w:r w:rsidR="009C19FB">
              <w:rPr>
                <w:rFonts w:ascii="Arial" w:hAnsi="Arial" w:cs="Arial"/>
              </w:rPr>
              <w:t xml:space="preserve">: </w:t>
            </w:r>
            <w:r w:rsidR="007D56E6">
              <w:rPr>
                <w:rFonts w:ascii="Arial" w:hAnsi="Arial" w:cs="Arial"/>
              </w:rPr>
              <w:t>Laberinto</w:t>
            </w:r>
          </w:p>
        </w:tc>
        <w:tc>
          <w:tcPr>
            <w:tcW w:w="2268" w:type="dxa"/>
          </w:tcPr>
          <w:p w14:paraId="1C4E9EEC" w14:textId="707D0048" w:rsidR="0012253D" w:rsidRDefault="0012253D" w:rsidP="00257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Actividad: </w:t>
            </w:r>
            <w:r w:rsidR="007D56E6">
              <w:rPr>
                <w:rFonts w:ascii="Arial" w:hAnsi="Arial" w:cs="Arial"/>
              </w:rPr>
              <w:t>Abejas, flores y muchos colores</w:t>
            </w:r>
          </w:p>
        </w:tc>
        <w:tc>
          <w:tcPr>
            <w:tcW w:w="2410" w:type="dxa"/>
          </w:tcPr>
          <w:p w14:paraId="0F337F02" w14:textId="25D1D9ED" w:rsidR="0012253D" w:rsidRDefault="0012253D" w:rsidP="00257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Actividad: </w:t>
            </w:r>
            <w:r w:rsidR="009C19FB">
              <w:rPr>
                <w:rFonts w:ascii="Arial" w:hAnsi="Arial" w:cs="Arial"/>
              </w:rPr>
              <w:t xml:space="preserve">Conteo de </w:t>
            </w:r>
            <w:r w:rsidR="007D56E6">
              <w:rPr>
                <w:rFonts w:ascii="Arial" w:hAnsi="Arial" w:cs="Arial"/>
              </w:rPr>
              <w:t>flores</w:t>
            </w:r>
          </w:p>
        </w:tc>
        <w:tc>
          <w:tcPr>
            <w:tcW w:w="2410" w:type="dxa"/>
          </w:tcPr>
          <w:p w14:paraId="102508E8" w14:textId="5AA15FC2" w:rsidR="0012253D" w:rsidRDefault="0012253D" w:rsidP="00257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Actividad: </w:t>
            </w:r>
            <w:r w:rsidR="008331ED">
              <w:rPr>
                <w:rFonts w:ascii="Arial" w:hAnsi="Arial" w:cs="Arial"/>
              </w:rPr>
              <w:t>Abejas en el frasco</w:t>
            </w:r>
          </w:p>
        </w:tc>
        <w:tc>
          <w:tcPr>
            <w:tcW w:w="2268" w:type="dxa"/>
            <w:vMerge/>
          </w:tcPr>
          <w:p w14:paraId="77D354BD" w14:textId="77777777" w:rsidR="0012253D" w:rsidRDefault="0012253D" w:rsidP="00257C25">
            <w:pPr>
              <w:rPr>
                <w:rFonts w:ascii="Arial" w:hAnsi="Arial" w:cs="Arial"/>
              </w:rPr>
            </w:pPr>
          </w:p>
        </w:tc>
      </w:tr>
      <w:tr w:rsidR="0012253D" w14:paraId="583E34DD" w14:textId="77777777" w:rsidTr="007443EF">
        <w:tc>
          <w:tcPr>
            <w:tcW w:w="1707" w:type="dxa"/>
          </w:tcPr>
          <w:p w14:paraId="61CC2857" w14:textId="77777777" w:rsidR="0012253D" w:rsidRDefault="0012253D" w:rsidP="00257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11:50 a 12:00</w:t>
            </w:r>
          </w:p>
          <w:p w14:paraId="70347C74" w14:textId="77777777" w:rsidR="0012253D" w:rsidRDefault="0012253D" w:rsidP="00257C25">
            <w:pPr>
              <w:rPr>
                <w:rFonts w:ascii="Arial" w:hAnsi="Arial" w:cs="Arial"/>
              </w:rPr>
            </w:pPr>
          </w:p>
        </w:tc>
        <w:tc>
          <w:tcPr>
            <w:tcW w:w="2370" w:type="dxa"/>
          </w:tcPr>
          <w:p w14:paraId="3B6E28EA" w14:textId="098A45BF" w:rsidR="0012253D" w:rsidRDefault="0012253D" w:rsidP="00257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Salida</w:t>
            </w:r>
          </w:p>
        </w:tc>
        <w:tc>
          <w:tcPr>
            <w:tcW w:w="2268" w:type="dxa"/>
          </w:tcPr>
          <w:p w14:paraId="5085C4ED" w14:textId="17D0AC49" w:rsidR="0012253D" w:rsidRDefault="0012253D" w:rsidP="00257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Salida</w:t>
            </w:r>
          </w:p>
        </w:tc>
        <w:tc>
          <w:tcPr>
            <w:tcW w:w="2410" w:type="dxa"/>
          </w:tcPr>
          <w:p w14:paraId="36E08BDE" w14:textId="77777777" w:rsidR="0012253D" w:rsidRDefault="0012253D" w:rsidP="00257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Salida</w:t>
            </w:r>
          </w:p>
        </w:tc>
        <w:tc>
          <w:tcPr>
            <w:tcW w:w="2410" w:type="dxa"/>
          </w:tcPr>
          <w:p w14:paraId="5F62A055" w14:textId="77777777" w:rsidR="0012253D" w:rsidRDefault="0012253D" w:rsidP="00257C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Salida</w:t>
            </w:r>
          </w:p>
        </w:tc>
        <w:tc>
          <w:tcPr>
            <w:tcW w:w="2268" w:type="dxa"/>
            <w:vMerge/>
          </w:tcPr>
          <w:p w14:paraId="65ADD12A" w14:textId="77777777" w:rsidR="0012253D" w:rsidRDefault="0012253D" w:rsidP="00257C25">
            <w:pPr>
              <w:rPr>
                <w:rFonts w:ascii="Arial" w:hAnsi="Arial" w:cs="Arial"/>
              </w:rPr>
            </w:pPr>
          </w:p>
        </w:tc>
      </w:tr>
    </w:tbl>
    <w:p w14:paraId="060E0B5D" w14:textId="130BB91C" w:rsidR="00354764" w:rsidRDefault="00354764" w:rsidP="001254BA">
      <w:pPr>
        <w:spacing w:after="160" w:line="259" w:lineRule="auto"/>
        <w:rPr>
          <w:rFonts w:ascii="Arial" w:hAnsi="Arial" w:cs="Arial"/>
          <w:b/>
        </w:rPr>
      </w:pPr>
    </w:p>
    <w:p w14:paraId="43C9327A" w14:textId="29185F29" w:rsidR="007443EF" w:rsidRDefault="007443EF" w:rsidP="001254BA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Clases Especiales</w:t>
      </w:r>
    </w:p>
    <w:p w14:paraId="5F020FF8" w14:textId="046201D6" w:rsidR="007443EF" w:rsidRPr="007443EF" w:rsidRDefault="007443EF" w:rsidP="007443EF">
      <w:pPr>
        <w:spacing w:after="160" w:line="259" w:lineRule="auto"/>
        <w:contextualSpacing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Educación Física – </w:t>
      </w:r>
      <w:r w:rsidRPr="007443EF">
        <w:rPr>
          <w:rFonts w:ascii="Arial" w:hAnsi="Arial" w:cs="Arial"/>
          <w:bCs/>
        </w:rPr>
        <w:t>Martes y jueves 10:00 a 10:30 am</w:t>
      </w:r>
    </w:p>
    <w:p w14:paraId="22E97F2E" w14:textId="1CDD9334" w:rsidR="007443EF" w:rsidRDefault="007443EF" w:rsidP="007443EF">
      <w:pPr>
        <w:spacing w:after="160" w:line="259" w:lineRule="auto"/>
        <w:contextualSpacing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Artes – </w:t>
      </w:r>
      <w:r w:rsidRPr="007443EF">
        <w:rPr>
          <w:rFonts w:ascii="Arial" w:hAnsi="Arial" w:cs="Arial"/>
          <w:bCs/>
        </w:rPr>
        <w:t>Lunes 10:20 a 10:40 am</w:t>
      </w:r>
    </w:p>
    <w:p w14:paraId="511564F9" w14:textId="6F72D1DE" w:rsidR="007443EF" w:rsidRDefault="007443EF" w:rsidP="007443EF">
      <w:pPr>
        <w:spacing w:after="160" w:line="259" w:lineRule="auto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*Las actividades permanentes se realizan después de la Clase de Educación Física durante los días martes y jueves.</w:t>
      </w:r>
    </w:p>
    <w:p w14:paraId="22EA202B" w14:textId="77777777" w:rsidR="00CF71ED" w:rsidRPr="007443EF" w:rsidRDefault="00CF71ED" w:rsidP="007443EF">
      <w:pPr>
        <w:spacing w:after="160" w:line="259" w:lineRule="auto"/>
        <w:contextualSpacing/>
        <w:rPr>
          <w:rFonts w:ascii="Arial" w:hAnsi="Arial" w:cs="Arial"/>
          <w:bCs/>
        </w:rPr>
      </w:pPr>
    </w:p>
    <w:p w14:paraId="465D01B8" w14:textId="77777777" w:rsidR="0012253D" w:rsidRPr="0012253D" w:rsidRDefault="0012253D" w:rsidP="0012253D">
      <w:pPr>
        <w:spacing w:after="160" w:line="259" w:lineRule="auto"/>
        <w:jc w:val="both"/>
        <w:rPr>
          <w:rFonts w:ascii="Arial" w:hAnsi="Arial" w:cs="Arial"/>
          <w:b/>
          <w:sz w:val="28"/>
          <w:szCs w:val="28"/>
        </w:rPr>
      </w:pPr>
      <w:r w:rsidRPr="0012253D">
        <w:rPr>
          <w:rFonts w:ascii="Arial" w:hAnsi="Arial" w:cs="Arial"/>
          <w:b/>
          <w:sz w:val="28"/>
          <w:szCs w:val="28"/>
        </w:rPr>
        <w:t>INICIO DE LA JORNADA</w:t>
      </w:r>
    </w:p>
    <w:p w14:paraId="49C34B95" w14:textId="69FCBE58" w:rsidR="0012253D" w:rsidRDefault="0012253D" w:rsidP="0012253D">
      <w:pPr>
        <w:spacing w:after="160" w:line="259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 comienzo de la jornada el alumno realiza el saludo de buenos días, se le recuerdan los protocolos de segu</w:t>
      </w:r>
      <w:r w:rsidR="0012670D">
        <w:rPr>
          <w:rFonts w:ascii="Arial" w:hAnsi="Arial" w:cs="Arial"/>
          <w:bCs/>
        </w:rPr>
        <w:t>ridad</w:t>
      </w:r>
      <w:r>
        <w:rPr>
          <w:rFonts w:ascii="Arial" w:hAnsi="Arial" w:cs="Arial"/>
          <w:bCs/>
        </w:rPr>
        <w:t xml:space="preserve"> que se deben de seguir y proceden a realizar un ejercicio de activación física acompañado con música. Posteriormente a la entrada del aula, anotan la fecha correspondiente al día de la semana, número y mes, cuentan a </w:t>
      </w:r>
      <w:r>
        <w:rPr>
          <w:rFonts w:ascii="Arial" w:hAnsi="Arial" w:cs="Arial"/>
          <w:bCs/>
        </w:rPr>
        <w:lastRenderedPageBreak/>
        <w:t xml:space="preserve">los alumnos que asistieron y hacen la sumatoria de niños y niñas. Dentro de la planeación estas actividades se identifican como rutina y actividades permanentes. </w:t>
      </w:r>
    </w:p>
    <w:p w14:paraId="10BA55C9" w14:textId="77777777" w:rsidR="0012253D" w:rsidRPr="0012253D" w:rsidRDefault="0012253D" w:rsidP="0012253D">
      <w:pPr>
        <w:spacing w:after="160" w:line="259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DESARROLLO</w:t>
      </w:r>
      <w:r w:rsidRPr="0012253D">
        <w:rPr>
          <w:rFonts w:ascii="Arial" w:hAnsi="Arial" w:cs="Arial"/>
          <w:b/>
          <w:sz w:val="28"/>
          <w:szCs w:val="28"/>
        </w:rPr>
        <w:t xml:space="preserve"> DE LA JORNADA</w:t>
      </w:r>
    </w:p>
    <w:p w14:paraId="5779ADA6" w14:textId="77777777" w:rsidR="0012253D" w:rsidRDefault="0012253D" w:rsidP="0012253D">
      <w:pPr>
        <w:spacing w:after="160" w:line="259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 realizan las secuencias didácticas establecidas en la planeación. </w:t>
      </w:r>
    </w:p>
    <w:p w14:paraId="7207AAE5" w14:textId="77777777" w:rsidR="0012253D" w:rsidRPr="0012253D" w:rsidRDefault="0012253D" w:rsidP="0012253D">
      <w:pPr>
        <w:spacing w:after="160" w:line="259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CIERRE</w:t>
      </w:r>
      <w:r w:rsidRPr="0012253D">
        <w:rPr>
          <w:rFonts w:ascii="Arial" w:hAnsi="Arial" w:cs="Arial"/>
          <w:b/>
          <w:sz w:val="28"/>
          <w:szCs w:val="28"/>
        </w:rPr>
        <w:t xml:space="preserve"> DE LA JORNADA</w:t>
      </w:r>
    </w:p>
    <w:p w14:paraId="4A5D5041" w14:textId="77777777" w:rsidR="00881E23" w:rsidRDefault="0012670D" w:rsidP="00881E23">
      <w:pPr>
        <w:spacing w:after="160" w:line="259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 realiza la retroalimentación, la cuál consiste en el cartel de los 4 elementos, dichos elementos son:</w:t>
      </w:r>
    </w:p>
    <w:p w14:paraId="2AB57A0D" w14:textId="77777777" w:rsidR="00881E23" w:rsidRDefault="0012670D" w:rsidP="00881E23">
      <w:pPr>
        <w:spacing w:after="160" w:line="259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-Una flor: Para los niños que </w:t>
      </w:r>
      <w:r w:rsidR="00881E23">
        <w:rPr>
          <w:rFonts w:ascii="Arial" w:hAnsi="Arial" w:cs="Arial"/>
          <w:bCs/>
        </w:rPr>
        <w:t>trabajaron bien durante la jornada, especialmente quienes tuvieron un logro nuevo.</w:t>
      </w:r>
    </w:p>
    <w:p w14:paraId="286F4F61" w14:textId="45640F8D" w:rsidR="00881E23" w:rsidRDefault="00881E23" w:rsidP="00881E23">
      <w:pPr>
        <w:spacing w:after="160" w:line="259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-Unas tijeras: Lo que recortaría, lo que no me gustó de la jornada.</w:t>
      </w:r>
    </w:p>
    <w:p w14:paraId="0FC1CFBE" w14:textId="35A9DB32" w:rsidR="00881E23" w:rsidRDefault="00881E23" w:rsidP="00881E23">
      <w:pPr>
        <w:spacing w:after="160" w:line="259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-Un foco: Lo que aprendí.</w:t>
      </w:r>
    </w:p>
    <w:p w14:paraId="504AE2A8" w14:textId="41787906" w:rsidR="00881E23" w:rsidRDefault="00881E23" w:rsidP="00881E23">
      <w:pPr>
        <w:spacing w:after="160" w:line="259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-Un martillo: Lo que hay que reforzar.</w:t>
      </w:r>
    </w:p>
    <w:p w14:paraId="1FD43863" w14:textId="201F17E7" w:rsidR="00C26DB3" w:rsidRPr="00BA4D82" w:rsidRDefault="0012253D" w:rsidP="00881E23">
      <w:pPr>
        <w:spacing w:after="160" w:line="259" w:lineRule="auto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 finalizar el día los alumnos deberán lavarse las manos</w:t>
      </w:r>
      <w:r w:rsidR="004B0943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 xml:space="preserve">estar listos y formados con sana distancia 5 minutos antes de abrir el portón de salida para evitar las aglomeraciones. </w:t>
      </w:r>
    </w:p>
    <w:p w14:paraId="3BD0B658" w14:textId="77777777" w:rsidR="007F64CD" w:rsidRDefault="007F64CD" w:rsidP="00D55720">
      <w:pPr>
        <w:jc w:val="center"/>
        <w:rPr>
          <w:rFonts w:ascii="Arial" w:hAnsi="Arial" w:cs="Arial"/>
          <w:b/>
          <w:bCs/>
          <w:sz w:val="40"/>
          <w:szCs w:val="40"/>
        </w:rPr>
      </w:pPr>
    </w:p>
    <w:tbl>
      <w:tblPr>
        <w:tblStyle w:val="Tablaconcuadrcula"/>
        <w:tblW w:w="5825" w:type="pct"/>
        <w:tblInd w:w="-1168" w:type="dxa"/>
        <w:tblLook w:val="04A0" w:firstRow="1" w:lastRow="0" w:firstColumn="1" w:lastColumn="0" w:noHBand="0" w:noVBand="1"/>
      </w:tblPr>
      <w:tblGrid>
        <w:gridCol w:w="5493"/>
        <w:gridCol w:w="4042"/>
        <w:gridCol w:w="5207"/>
      </w:tblGrid>
      <w:tr w:rsidR="006651DC" w:rsidRPr="000F5221" w14:paraId="4F9BFB15" w14:textId="77777777" w:rsidTr="006651DC">
        <w:tc>
          <w:tcPr>
            <w:tcW w:w="1863" w:type="pct"/>
            <w:vMerge w:val="restart"/>
          </w:tcPr>
          <w:p w14:paraId="0621B9F6" w14:textId="77777777" w:rsidR="006651DC" w:rsidRPr="00EA435D" w:rsidRDefault="006651DC" w:rsidP="006E11D6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14:paraId="56E7D5BA" w14:textId="77777777" w:rsidR="006651DC" w:rsidRPr="00EA435D" w:rsidRDefault="006651DC" w:rsidP="006E11D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Lenguaje y Comunicación</w:t>
            </w:r>
          </w:p>
          <w:p w14:paraId="16FF25BA" w14:textId="77777777" w:rsidR="006651DC" w:rsidRDefault="006651DC" w:rsidP="006E11D6">
            <w:pPr>
              <w:ind w:left="360"/>
              <w:rPr>
                <w:rFonts w:ascii="Arial" w:hAnsi="Arial" w:cs="Arial"/>
              </w:rPr>
            </w:pPr>
          </w:p>
          <w:p w14:paraId="55570C4A" w14:textId="77777777" w:rsidR="006651DC" w:rsidRDefault="006651DC" w:rsidP="006E11D6">
            <w:pPr>
              <w:ind w:left="360"/>
              <w:rPr>
                <w:rFonts w:ascii="Arial" w:hAnsi="Arial" w:cs="Arial"/>
              </w:rPr>
            </w:pPr>
          </w:p>
          <w:p w14:paraId="077F43CF" w14:textId="77777777" w:rsidR="006651DC" w:rsidRPr="008E5B4B" w:rsidRDefault="006651DC" w:rsidP="006E11D6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shd w:val="clear" w:color="auto" w:fill="D9D9D9" w:themeFill="background1" w:themeFillShade="D9"/>
          </w:tcPr>
          <w:p w14:paraId="38591645" w14:textId="77777777" w:rsidR="006651DC" w:rsidRPr="000F5221" w:rsidRDefault="006651DC" w:rsidP="006E11D6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766" w:type="pct"/>
            <w:shd w:val="clear" w:color="auto" w:fill="D9D9D9" w:themeFill="background1" w:themeFillShade="D9"/>
          </w:tcPr>
          <w:p w14:paraId="4CB82623" w14:textId="77777777" w:rsidR="006651DC" w:rsidRPr="000F5221" w:rsidRDefault="006651DC" w:rsidP="006E11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6651DC" w:rsidRPr="000F5221" w14:paraId="59452DBB" w14:textId="77777777" w:rsidTr="006651DC">
        <w:tc>
          <w:tcPr>
            <w:tcW w:w="1863" w:type="pct"/>
            <w:vMerge/>
          </w:tcPr>
          <w:p w14:paraId="2DFC43D3" w14:textId="77777777" w:rsidR="006651DC" w:rsidRPr="000F5221" w:rsidRDefault="006651DC" w:rsidP="006E11D6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</w:tcPr>
          <w:p w14:paraId="41C2BE68" w14:textId="77777777" w:rsidR="006651DC" w:rsidRPr="000F5221" w:rsidRDefault="006651DC" w:rsidP="006E11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Social.</w:t>
            </w:r>
          </w:p>
        </w:tc>
        <w:tc>
          <w:tcPr>
            <w:tcW w:w="1766" w:type="pct"/>
            <w:vMerge w:val="restart"/>
          </w:tcPr>
          <w:p w14:paraId="670F83EE" w14:textId="084E0125" w:rsidR="006651DC" w:rsidRPr="000F5221" w:rsidRDefault="00257C25" w:rsidP="006E11D6">
            <w:pPr>
              <w:jc w:val="both"/>
              <w:rPr>
                <w:rFonts w:ascii="Arial" w:hAnsi="Arial" w:cs="Arial"/>
              </w:rPr>
            </w:pPr>
            <w:r w:rsidRPr="00257C25">
              <w:rPr>
                <w:rFonts w:ascii="Arial" w:hAnsi="Arial" w:cs="Arial"/>
              </w:rPr>
              <w:t>Produce textos para informar algo de interés a la comunidad escolar o a los padres de familia.</w:t>
            </w:r>
          </w:p>
        </w:tc>
      </w:tr>
      <w:tr w:rsidR="006651DC" w:rsidRPr="000F5221" w14:paraId="766A8855" w14:textId="77777777" w:rsidTr="006651DC">
        <w:tc>
          <w:tcPr>
            <w:tcW w:w="1863" w:type="pct"/>
            <w:vMerge/>
          </w:tcPr>
          <w:p w14:paraId="4DF84AD4" w14:textId="77777777" w:rsidR="006651DC" w:rsidRPr="000F5221" w:rsidRDefault="006651DC" w:rsidP="006E11D6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  <w:shd w:val="clear" w:color="auto" w:fill="D9D9D9" w:themeFill="background1" w:themeFillShade="D9"/>
          </w:tcPr>
          <w:p w14:paraId="495B966F" w14:textId="77777777" w:rsidR="006651DC" w:rsidRPr="000F5221" w:rsidRDefault="006651DC" w:rsidP="006E11D6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766" w:type="pct"/>
            <w:vMerge/>
            <w:shd w:val="clear" w:color="auto" w:fill="D9D9D9" w:themeFill="background1" w:themeFillShade="D9"/>
          </w:tcPr>
          <w:p w14:paraId="59A6FDFC" w14:textId="77777777" w:rsidR="006651DC" w:rsidRPr="000F5221" w:rsidRDefault="006651DC" w:rsidP="006E11D6">
            <w:pPr>
              <w:rPr>
                <w:rFonts w:ascii="Arial" w:hAnsi="Arial" w:cs="Arial"/>
              </w:rPr>
            </w:pPr>
          </w:p>
        </w:tc>
      </w:tr>
      <w:tr w:rsidR="006651DC" w:rsidRPr="000F5221" w14:paraId="1B9699FD" w14:textId="77777777" w:rsidTr="006651DC">
        <w:trPr>
          <w:trHeight w:val="386"/>
        </w:trPr>
        <w:tc>
          <w:tcPr>
            <w:tcW w:w="1863" w:type="pct"/>
            <w:vMerge/>
          </w:tcPr>
          <w:p w14:paraId="6FFD1246" w14:textId="77777777" w:rsidR="006651DC" w:rsidRPr="000F5221" w:rsidRDefault="006651DC" w:rsidP="006E11D6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</w:tcPr>
          <w:p w14:paraId="5AB2E8C3" w14:textId="3B914028" w:rsidR="006651DC" w:rsidRPr="000F5221" w:rsidRDefault="00257C25" w:rsidP="006E11D6">
            <w:pPr>
              <w:jc w:val="center"/>
              <w:rPr>
                <w:rFonts w:ascii="Arial" w:hAnsi="Arial" w:cs="Arial"/>
              </w:rPr>
            </w:pPr>
            <w:r w:rsidRPr="00257C25">
              <w:rPr>
                <w:rFonts w:ascii="Arial" w:hAnsi="Arial" w:cs="Arial"/>
              </w:rPr>
              <w:t>Producción e interpretación de una diversidad de textos cotidianos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66" w:type="pct"/>
            <w:vMerge/>
          </w:tcPr>
          <w:p w14:paraId="1C9858E2" w14:textId="77777777" w:rsidR="006651DC" w:rsidRPr="000F5221" w:rsidRDefault="006651DC" w:rsidP="006E11D6">
            <w:pPr>
              <w:rPr>
                <w:rFonts w:ascii="Arial" w:hAnsi="Arial" w:cs="Arial"/>
              </w:rPr>
            </w:pPr>
          </w:p>
        </w:tc>
      </w:tr>
    </w:tbl>
    <w:p w14:paraId="4C697E5E" w14:textId="77777777" w:rsidR="006651DC" w:rsidRDefault="006651DC">
      <w:pPr>
        <w:rPr>
          <w:rFonts w:ascii="Arial" w:hAnsi="Arial" w:cs="Arial"/>
          <w:b/>
          <w:bCs/>
        </w:rPr>
      </w:pPr>
    </w:p>
    <w:tbl>
      <w:tblPr>
        <w:tblStyle w:val="Tablaconcuadrcula"/>
        <w:tblW w:w="14742" w:type="dxa"/>
        <w:tblInd w:w="-1139" w:type="dxa"/>
        <w:tblLook w:val="04A0" w:firstRow="1" w:lastRow="0" w:firstColumn="1" w:lastColumn="0" w:noHBand="0" w:noVBand="1"/>
      </w:tblPr>
      <w:tblGrid>
        <w:gridCol w:w="6776"/>
        <w:gridCol w:w="1986"/>
        <w:gridCol w:w="1737"/>
        <w:gridCol w:w="2259"/>
        <w:gridCol w:w="1984"/>
      </w:tblGrid>
      <w:tr w:rsidR="006651DC" w:rsidRPr="00681608" w14:paraId="5B5F8B12" w14:textId="77777777" w:rsidTr="006E11D6">
        <w:tc>
          <w:tcPr>
            <w:tcW w:w="14742" w:type="dxa"/>
            <w:gridSpan w:val="5"/>
          </w:tcPr>
          <w:p w14:paraId="54BC6AF1" w14:textId="042E1B8E" w:rsidR="006651DC" w:rsidRPr="00681608" w:rsidRDefault="006651DC" w:rsidP="006E11D6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681608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LENGUAJE Y COMUNICACIÓN</w:t>
            </w:r>
          </w:p>
        </w:tc>
      </w:tr>
      <w:tr w:rsidR="006651DC" w:rsidRPr="006E5403" w14:paraId="3EEF4E96" w14:textId="77777777" w:rsidTr="006E11D6">
        <w:tc>
          <w:tcPr>
            <w:tcW w:w="14742" w:type="dxa"/>
            <w:gridSpan w:val="5"/>
          </w:tcPr>
          <w:p w14:paraId="7B67247A" w14:textId="2331F498" w:rsidR="006651DC" w:rsidRPr="006E5403" w:rsidRDefault="006651DC" w:rsidP="006E11D6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 xml:space="preserve">Nombre: </w:t>
            </w:r>
            <w:r w:rsidRPr="006E5403">
              <w:rPr>
                <w:rFonts w:ascii="Arial" w:hAnsi="Arial" w:cs="Arial"/>
                <w:bCs/>
              </w:rPr>
              <w:t>“</w:t>
            </w:r>
            <w:r w:rsidR="00BA4D82">
              <w:rPr>
                <w:rFonts w:ascii="Arial" w:hAnsi="Arial" w:cs="Arial"/>
                <w:bCs/>
              </w:rPr>
              <w:t>La colmena de las abejas</w:t>
            </w:r>
            <w:r w:rsidR="0012253D">
              <w:rPr>
                <w:rFonts w:ascii="Arial" w:hAnsi="Arial" w:cs="Arial"/>
                <w:bCs/>
              </w:rPr>
              <w:t>…</w:t>
            </w:r>
            <w:r w:rsidRPr="006E5403">
              <w:rPr>
                <w:rFonts w:ascii="Arial" w:hAnsi="Arial" w:cs="Arial"/>
                <w:bCs/>
              </w:rPr>
              <w:t>”</w:t>
            </w:r>
          </w:p>
        </w:tc>
      </w:tr>
      <w:tr w:rsidR="006651DC" w:rsidRPr="006E5403" w14:paraId="6F970166" w14:textId="77777777" w:rsidTr="006651DC">
        <w:tc>
          <w:tcPr>
            <w:tcW w:w="6776" w:type="dxa"/>
          </w:tcPr>
          <w:p w14:paraId="7DA6AA7A" w14:textId="77777777" w:rsidR="006651DC" w:rsidRPr="006E5403" w:rsidRDefault="006651DC" w:rsidP="006E11D6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Actividad/consignas</w:t>
            </w:r>
          </w:p>
        </w:tc>
        <w:tc>
          <w:tcPr>
            <w:tcW w:w="1986" w:type="dxa"/>
          </w:tcPr>
          <w:p w14:paraId="7DE7104A" w14:textId="77777777" w:rsidR="006651DC" w:rsidRPr="006E5403" w:rsidRDefault="006651DC" w:rsidP="006E11D6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Aprendizaje esperado</w:t>
            </w:r>
          </w:p>
        </w:tc>
        <w:tc>
          <w:tcPr>
            <w:tcW w:w="1737" w:type="dxa"/>
          </w:tcPr>
          <w:p w14:paraId="2468DE65" w14:textId="77777777" w:rsidR="006651DC" w:rsidRPr="006E5403" w:rsidRDefault="006651DC" w:rsidP="006E11D6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2259" w:type="dxa"/>
          </w:tcPr>
          <w:p w14:paraId="662897BD" w14:textId="77777777" w:rsidR="006651DC" w:rsidRPr="006E5403" w:rsidRDefault="006651DC" w:rsidP="006E11D6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1984" w:type="dxa"/>
          </w:tcPr>
          <w:p w14:paraId="3E521FB4" w14:textId="77777777" w:rsidR="006651DC" w:rsidRPr="006E5403" w:rsidRDefault="006651DC" w:rsidP="006E11D6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Día/tiempo</w:t>
            </w:r>
          </w:p>
        </w:tc>
      </w:tr>
      <w:tr w:rsidR="006651DC" w:rsidRPr="006E5403" w14:paraId="3A44D465" w14:textId="77777777" w:rsidTr="006651DC">
        <w:tc>
          <w:tcPr>
            <w:tcW w:w="6776" w:type="dxa"/>
          </w:tcPr>
          <w:p w14:paraId="0F1D8B10" w14:textId="77777777" w:rsidR="006651DC" w:rsidRPr="006E5403" w:rsidRDefault="006651DC" w:rsidP="006E11D6">
            <w:pPr>
              <w:jc w:val="both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INICIO</w:t>
            </w:r>
          </w:p>
          <w:p w14:paraId="7B6C9297" w14:textId="1B335ED9" w:rsidR="006651DC" w:rsidRPr="006E5403" w:rsidRDefault="006651DC" w:rsidP="006651DC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Cs/>
              </w:rPr>
              <w:t>Responde preguntas con sus ideas previas acerca d</w:t>
            </w:r>
            <w:r w:rsidR="00A051F0">
              <w:rPr>
                <w:rFonts w:ascii="Arial" w:hAnsi="Arial" w:cs="Arial"/>
                <w:bCs/>
              </w:rPr>
              <w:t>e la primavera</w:t>
            </w:r>
            <w:r w:rsidRPr="006E5403">
              <w:rPr>
                <w:rFonts w:ascii="Arial" w:hAnsi="Arial" w:cs="Arial"/>
                <w:bCs/>
              </w:rPr>
              <w:t>, por ejemplo, “</w:t>
            </w:r>
            <w:r>
              <w:rPr>
                <w:rFonts w:ascii="Arial" w:hAnsi="Arial" w:cs="Arial"/>
                <w:bCs/>
              </w:rPr>
              <w:t>¿</w:t>
            </w:r>
            <w:r w:rsidR="00A051F0">
              <w:rPr>
                <w:rFonts w:ascii="Arial" w:hAnsi="Arial" w:cs="Arial"/>
                <w:bCs/>
              </w:rPr>
              <w:t>Sabes lo qué es</w:t>
            </w:r>
            <w:r w:rsidR="00257C25">
              <w:rPr>
                <w:rFonts w:ascii="Arial" w:hAnsi="Arial" w:cs="Arial"/>
                <w:bCs/>
              </w:rPr>
              <w:t>?</w:t>
            </w:r>
            <w:r w:rsidR="0012253D">
              <w:rPr>
                <w:rFonts w:ascii="Arial" w:hAnsi="Arial" w:cs="Arial"/>
                <w:bCs/>
              </w:rPr>
              <w:t xml:space="preserve"> ¿</w:t>
            </w:r>
            <w:r w:rsidR="00A051F0">
              <w:rPr>
                <w:rFonts w:ascii="Arial" w:hAnsi="Arial" w:cs="Arial"/>
                <w:bCs/>
              </w:rPr>
              <w:t xml:space="preserve">Cada cuánto ocurre? </w:t>
            </w:r>
            <w:r w:rsidR="0012253D">
              <w:rPr>
                <w:rFonts w:ascii="Arial" w:hAnsi="Arial" w:cs="Arial"/>
                <w:bCs/>
              </w:rPr>
              <w:t>¿</w:t>
            </w:r>
            <w:r w:rsidR="00A051F0">
              <w:rPr>
                <w:rFonts w:ascii="Arial" w:hAnsi="Arial" w:cs="Arial"/>
                <w:bCs/>
              </w:rPr>
              <w:t>Qué pasa durante la primavera</w:t>
            </w:r>
            <w:r w:rsidR="0012253D">
              <w:rPr>
                <w:rFonts w:ascii="Arial" w:hAnsi="Arial" w:cs="Arial"/>
                <w:bCs/>
              </w:rPr>
              <w:t>?</w:t>
            </w:r>
            <w:r w:rsidR="00823409">
              <w:rPr>
                <w:rFonts w:ascii="Arial" w:hAnsi="Arial" w:cs="Arial"/>
                <w:bCs/>
              </w:rPr>
              <w:t>”</w:t>
            </w:r>
          </w:p>
          <w:p w14:paraId="0F40AA63" w14:textId="77777777" w:rsidR="006651DC" w:rsidRPr="006E5403" w:rsidRDefault="006651DC" w:rsidP="006E11D6">
            <w:pPr>
              <w:jc w:val="both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DESARROLLO</w:t>
            </w:r>
          </w:p>
          <w:p w14:paraId="522E2123" w14:textId="77777777" w:rsidR="00BA4D82" w:rsidRPr="00BA4D82" w:rsidRDefault="0012253D" w:rsidP="00BA4D82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Escucha con atención la explicación acerca de </w:t>
            </w:r>
            <w:r w:rsidR="00A051F0">
              <w:rPr>
                <w:rFonts w:ascii="Arial" w:hAnsi="Arial" w:cs="Arial"/>
                <w:bCs/>
              </w:rPr>
              <w:t>la actividad a realizar</w:t>
            </w:r>
            <w:r w:rsidRPr="00BA4D82">
              <w:rPr>
                <w:rFonts w:ascii="Arial" w:hAnsi="Arial" w:cs="Arial"/>
                <w:bCs/>
              </w:rPr>
              <w:t>.</w:t>
            </w:r>
          </w:p>
          <w:p w14:paraId="6EC90440" w14:textId="328F4BAA" w:rsidR="0012253D" w:rsidRPr="00BA4D82" w:rsidRDefault="00BA4D82" w:rsidP="00BA4D82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Identifica la letra inicial de cada palabra, las ordena en orden alfábetico.</w:t>
            </w:r>
            <w:r w:rsidR="0012253D" w:rsidRPr="00BA4D82">
              <w:rPr>
                <w:rFonts w:ascii="Arial" w:hAnsi="Arial" w:cs="Arial"/>
                <w:bCs/>
              </w:rPr>
              <w:t xml:space="preserve"> </w:t>
            </w:r>
          </w:p>
          <w:p w14:paraId="3E350E73" w14:textId="77777777" w:rsidR="0012253D" w:rsidRDefault="006651DC" w:rsidP="0012253D">
            <w:pPr>
              <w:spacing w:after="160"/>
              <w:contextualSpacing/>
              <w:jc w:val="both"/>
              <w:rPr>
                <w:rFonts w:ascii="Arial" w:hAnsi="Arial" w:cs="Arial"/>
                <w:b/>
              </w:rPr>
            </w:pPr>
            <w:r w:rsidRPr="0012253D">
              <w:rPr>
                <w:rFonts w:ascii="Arial" w:hAnsi="Arial" w:cs="Arial"/>
                <w:b/>
              </w:rPr>
              <w:t>CIERRE</w:t>
            </w:r>
          </w:p>
          <w:p w14:paraId="56A0AD0F" w14:textId="77777777" w:rsidR="006651DC" w:rsidRPr="00BA4D82" w:rsidRDefault="0012253D" w:rsidP="0012253D">
            <w:pPr>
              <w:pStyle w:val="Prrafodelista"/>
              <w:numPr>
                <w:ilvl w:val="0"/>
                <w:numId w:val="14"/>
              </w:numPr>
              <w:spacing w:after="1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Trabajan </w:t>
            </w:r>
            <w:r w:rsidR="00BA4D82">
              <w:rPr>
                <w:rFonts w:ascii="Arial" w:hAnsi="Arial" w:cs="Arial"/>
                <w:bCs/>
              </w:rPr>
              <w:t>de forma grupal para ofrecer una oración completa que se pueda formar con las palabras proporcionadas por la docente.</w:t>
            </w:r>
          </w:p>
          <w:p w14:paraId="0EB4AA7A" w14:textId="68921834" w:rsidR="00BA4D82" w:rsidRPr="00BA4D82" w:rsidRDefault="00BA4D82" w:rsidP="00BA4D82">
            <w:pPr>
              <w:pStyle w:val="Prrafodelista"/>
              <w:spacing w:after="1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Palabras: </w:t>
            </w:r>
            <w:r>
              <w:rPr>
                <w:rFonts w:ascii="Arial" w:hAnsi="Arial" w:cs="Arial"/>
                <w:bCs/>
              </w:rPr>
              <w:t>primavera, abejas, miel, flores, néctar, vuelan, colmena.</w:t>
            </w:r>
          </w:p>
        </w:tc>
        <w:tc>
          <w:tcPr>
            <w:tcW w:w="1986" w:type="dxa"/>
          </w:tcPr>
          <w:p w14:paraId="43FCB122" w14:textId="77777777" w:rsidR="006651DC" w:rsidRDefault="006651DC" w:rsidP="006E11D6">
            <w:pPr>
              <w:jc w:val="center"/>
              <w:rPr>
                <w:rFonts w:ascii="Arial" w:hAnsi="Arial" w:cs="Arial"/>
              </w:rPr>
            </w:pPr>
          </w:p>
          <w:p w14:paraId="502442A3" w14:textId="5CDD104D" w:rsidR="006651DC" w:rsidRPr="006E5403" w:rsidRDefault="00257C25" w:rsidP="006E11D6">
            <w:pPr>
              <w:jc w:val="center"/>
              <w:rPr>
                <w:rFonts w:ascii="Arial" w:hAnsi="Arial" w:cs="Arial"/>
                <w:b/>
              </w:rPr>
            </w:pPr>
            <w:r w:rsidRPr="00257C25">
              <w:rPr>
                <w:rFonts w:ascii="Arial" w:hAnsi="Arial" w:cs="Arial"/>
              </w:rPr>
              <w:t xml:space="preserve">Produce textos para informar algo de interés a la comunidad escolar o a los </w:t>
            </w:r>
            <w:r w:rsidRPr="00257C25">
              <w:rPr>
                <w:rFonts w:ascii="Arial" w:hAnsi="Arial" w:cs="Arial"/>
              </w:rPr>
              <w:lastRenderedPageBreak/>
              <w:t>padres de familia.</w:t>
            </w:r>
          </w:p>
        </w:tc>
        <w:tc>
          <w:tcPr>
            <w:tcW w:w="1737" w:type="dxa"/>
          </w:tcPr>
          <w:p w14:paraId="1A1D4687" w14:textId="010F3D71" w:rsidR="006651DC" w:rsidRPr="00257C25" w:rsidRDefault="006651DC" w:rsidP="00BA4D82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lastRenderedPageBreak/>
              <w:t xml:space="preserve">Inicio: </w:t>
            </w:r>
            <w:r w:rsidR="00257C25">
              <w:rPr>
                <w:rFonts w:ascii="Arial" w:hAnsi="Arial" w:cs="Arial"/>
                <w:bCs/>
              </w:rPr>
              <w:t>Grupal</w:t>
            </w:r>
          </w:p>
          <w:p w14:paraId="70275E50" w14:textId="77777777" w:rsidR="006651DC" w:rsidRPr="006E5403" w:rsidRDefault="006651DC" w:rsidP="00BA4D82">
            <w:pPr>
              <w:jc w:val="center"/>
              <w:rPr>
                <w:rFonts w:ascii="Arial" w:hAnsi="Arial" w:cs="Arial"/>
                <w:b/>
              </w:rPr>
            </w:pPr>
          </w:p>
          <w:p w14:paraId="315A28E3" w14:textId="0C84167F" w:rsidR="006651DC" w:rsidRPr="006E5403" w:rsidRDefault="006651DC" w:rsidP="00BA4D8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Desarrollo: </w:t>
            </w:r>
            <w:r w:rsidR="00BA4D82">
              <w:rPr>
                <w:rFonts w:ascii="Arial" w:hAnsi="Arial" w:cs="Arial"/>
                <w:bCs/>
              </w:rPr>
              <w:t>Individual.</w:t>
            </w:r>
          </w:p>
          <w:p w14:paraId="6ADF4FD3" w14:textId="77777777" w:rsidR="006651DC" w:rsidRPr="006E5403" w:rsidRDefault="006651DC" w:rsidP="00BA4D82">
            <w:pPr>
              <w:jc w:val="center"/>
              <w:rPr>
                <w:rFonts w:ascii="Arial" w:hAnsi="Arial" w:cs="Arial"/>
                <w:b/>
              </w:rPr>
            </w:pPr>
          </w:p>
          <w:p w14:paraId="140636CF" w14:textId="06B867B7" w:rsidR="006651DC" w:rsidRPr="006E5403" w:rsidRDefault="006651DC" w:rsidP="00BA4D8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Cierre: </w:t>
            </w:r>
            <w:r w:rsidR="00BA4D82">
              <w:rPr>
                <w:rFonts w:ascii="Arial" w:hAnsi="Arial" w:cs="Arial"/>
                <w:bCs/>
              </w:rPr>
              <w:lastRenderedPageBreak/>
              <w:t>Grupal</w:t>
            </w:r>
            <w:r w:rsidR="002A0063">
              <w:rPr>
                <w:rFonts w:ascii="Arial" w:hAnsi="Arial" w:cs="Arial"/>
                <w:bCs/>
              </w:rPr>
              <w:t>.</w:t>
            </w:r>
          </w:p>
          <w:p w14:paraId="4D715F11" w14:textId="77777777" w:rsidR="006651DC" w:rsidRPr="006E5403" w:rsidRDefault="006651DC" w:rsidP="00BA4D8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9" w:type="dxa"/>
          </w:tcPr>
          <w:p w14:paraId="68F78F00" w14:textId="0504AA0D" w:rsidR="0012253D" w:rsidRDefault="006651DC" w:rsidP="00BA4D8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Cs/>
              </w:rPr>
              <w:lastRenderedPageBreak/>
              <w:t>*</w:t>
            </w:r>
            <w:r w:rsidR="00BA4D82">
              <w:rPr>
                <w:rFonts w:ascii="Arial" w:hAnsi="Arial" w:cs="Arial"/>
                <w:bCs/>
              </w:rPr>
              <w:t>Material didáctico proporcionado por la docente: Colmena, abejas, palabras.</w:t>
            </w:r>
          </w:p>
          <w:p w14:paraId="0C661766" w14:textId="51EEB874" w:rsidR="002A0063" w:rsidRDefault="002A0063" w:rsidP="00BA4D8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243B0FE8" w14:textId="2B2515E4" w:rsidR="00257C25" w:rsidRDefault="00257C25" w:rsidP="00BA4D8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1961B3A4" w14:textId="77777777" w:rsidR="002A0063" w:rsidRPr="006E5403" w:rsidRDefault="002A0063" w:rsidP="00BA4D8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3E39E644" w14:textId="77777777" w:rsidR="006651DC" w:rsidRPr="006E5403" w:rsidRDefault="006651DC" w:rsidP="00BA4D8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</w:tcPr>
          <w:p w14:paraId="0F462071" w14:textId="34DA670F" w:rsidR="006651DC" w:rsidRPr="006E5403" w:rsidRDefault="006651DC" w:rsidP="00BA4D8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lastRenderedPageBreak/>
              <w:t xml:space="preserve">Inicio: </w:t>
            </w:r>
            <w:r w:rsidR="00BA4D82">
              <w:rPr>
                <w:rFonts w:ascii="Arial" w:hAnsi="Arial" w:cs="Arial"/>
                <w:bCs/>
              </w:rPr>
              <w:t xml:space="preserve">5 a 7 </w:t>
            </w:r>
            <w:r w:rsidRPr="006E5403">
              <w:rPr>
                <w:rFonts w:ascii="Arial" w:hAnsi="Arial" w:cs="Arial"/>
                <w:bCs/>
              </w:rPr>
              <w:t>minutos</w:t>
            </w:r>
          </w:p>
          <w:p w14:paraId="105753FD" w14:textId="4456F67A" w:rsidR="006651DC" w:rsidRPr="006E5403" w:rsidRDefault="006651DC" w:rsidP="00BA4D82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 xml:space="preserve">Desarrollo: </w:t>
            </w:r>
            <w:r w:rsidR="00257C25">
              <w:rPr>
                <w:rFonts w:ascii="Arial" w:hAnsi="Arial" w:cs="Arial"/>
                <w:bCs/>
              </w:rPr>
              <w:t>1</w:t>
            </w:r>
            <w:r w:rsidR="00BA4D82">
              <w:rPr>
                <w:rFonts w:ascii="Arial" w:hAnsi="Arial" w:cs="Arial"/>
                <w:bCs/>
              </w:rPr>
              <w:t>5</w:t>
            </w:r>
            <w:r w:rsidRPr="006E5403">
              <w:rPr>
                <w:rFonts w:ascii="Arial" w:hAnsi="Arial" w:cs="Arial"/>
                <w:bCs/>
              </w:rPr>
              <w:t xml:space="preserve"> minutos</w:t>
            </w:r>
          </w:p>
          <w:p w14:paraId="013DC896" w14:textId="190D37DF" w:rsidR="006651DC" w:rsidRPr="006E5403" w:rsidRDefault="006651DC" w:rsidP="00BA4D8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Cierre: </w:t>
            </w:r>
            <w:r w:rsidR="00BA4D82">
              <w:rPr>
                <w:rFonts w:ascii="Arial" w:hAnsi="Arial" w:cs="Arial"/>
                <w:bCs/>
              </w:rPr>
              <w:t xml:space="preserve">10 </w:t>
            </w:r>
            <w:r w:rsidRPr="006E5403">
              <w:rPr>
                <w:rFonts w:ascii="Arial" w:hAnsi="Arial" w:cs="Arial"/>
                <w:bCs/>
              </w:rPr>
              <w:t>minutos</w:t>
            </w:r>
          </w:p>
        </w:tc>
      </w:tr>
    </w:tbl>
    <w:p w14:paraId="07E21327" w14:textId="77777777" w:rsidR="00694F5E" w:rsidRDefault="00694F5E" w:rsidP="00694F5E">
      <w:pPr>
        <w:jc w:val="center"/>
        <w:rPr>
          <w:rFonts w:ascii="Arial" w:hAnsi="Arial" w:cs="Arial"/>
          <w:b/>
          <w:bCs/>
          <w:sz w:val="40"/>
          <w:szCs w:val="40"/>
        </w:rPr>
      </w:pPr>
    </w:p>
    <w:tbl>
      <w:tblPr>
        <w:tblStyle w:val="Tablaconcuadrcula"/>
        <w:tblW w:w="5825" w:type="pct"/>
        <w:tblInd w:w="-1168" w:type="dxa"/>
        <w:tblLook w:val="04A0" w:firstRow="1" w:lastRow="0" w:firstColumn="1" w:lastColumn="0" w:noHBand="0" w:noVBand="1"/>
      </w:tblPr>
      <w:tblGrid>
        <w:gridCol w:w="5493"/>
        <w:gridCol w:w="4042"/>
        <w:gridCol w:w="5207"/>
      </w:tblGrid>
      <w:tr w:rsidR="00694F5E" w:rsidRPr="000F5221" w14:paraId="0969CFCD" w14:textId="77777777" w:rsidTr="00A73922">
        <w:tc>
          <w:tcPr>
            <w:tcW w:w="1863" w:type="pct"/>
            <w:vMerge w:val="restart"/>
          </w:tcPr>
          <w:p w14:paraId="0705720C" w14:textId="77777777" w:rsidR="00694F5E" w:rsidRPr="00EA435D" w:rsidRDefault="00694F5E" w:rsidP="00A73922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14:paraId="76F4F6A5" w14:textId="77777777" w:rsidR="00694F5E" w:rsidRPr="00EA435D" w:rsidRDefault="00694F5E" w:rsidP="00A739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Lenguaje y Comunicación</w:t>
            </w:r>
          </w:p>
          <w:p w14:paraId="2EA7124D" w14:textId="77777777" w:rsidR="00694F5E" w:rsidRDefault="00694F5E" w:rsidP="00A73922">
            <w:pPr>
              <w:ind w:left="360"/>
              <w:rPr>
                <w:rFonts w:ascii="Arial" w:hAnsi="Arial" w:cs="Arial"/>
              </w:rPr>
            </w:pPr>
          </w:p>
          <w:p w14:paraId="5A75DF46" w14:textId="77777777" w:rsidR="00694F5E" w:rsidRDefault="00694F5E" w:rsidP="00A73922">
            <w:pPr>
              <w:ind w:left="360"/>
              <w:rPr>
                <w:rFonts w:ascii="Arial" w:hAnsi="Arial" w:cs="Arial"/>
              </w:rPr>
            </w:pPr>
          </w:p>
          <w:p w14:paraId="77036F52" w14:textId="77777777" w:rsidR="00694F5E" w:rsidRPr="008E5B4B" w:rsidRDefault="00694F5E" w:rsidP="00A73922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shd w:val="clear" w:color="auto" w:fill="D9D9D9" w:themeFill="background1" w:themeFillShade="D9"/>
          </w:tcPr>
          <w:p w14:paraId="59D29665" w14:textId="77777777" w:rsidR="00694F5E" w:rsidRPr="000F5221" w:rsidRDefault="00694F5E" w:rsidP="00A73922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766" w:type="pct"/>
            <w:shd w:val="clear" w:color="auto" w:fill="D9D9D9" w:themeFill="background1" w:themeFillShade="D9"/>
          </w:tcPr>
          <w:p w14:paraId="7EE09966" w14:textId="77777777" w:rsidR="00694F5E" w:rsidRPr="000F5221" w:rsidRDefault="00694F5E" w:rsidP="00A73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694F5E" w:rsidRPr="000F5221" w14:paraId="08C592C6" w14:textId="77777777" w:rsidTr="00A73922">
        <w:tc>
          <w:tcPr>
            <w:tcW w:w="1863" w:type="pct"/>
            <w:vMerge/>
          </w:tcPr>
          <w:p w14:paraId="3B5594C2" w14:textId="77777777" w:rsidR="00694F5E" w:rsidRPr="000F5221" w:rsidRDefault="00694F5E" w:rsidP="00A73922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</w:tcPr>
          <w:p w14:paraId="5D38B389" w14:textId="77777777" w:rsidR="00694F5E" w:rsidRPr="000F5221" w:rsidRDefault="00694F5E" w:rsidP="00A73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Social.</w:t>
            </w:r>
          </w:p>
        </w:tc>
        <w:tc>
          <w:tcPr>
            <w:tcW w:w="1766" w:type="pct"/>
            <w:vMerge w:val="restart"/>
          </w:tcPr>
          <w:p w14:paraId="634C7F89" w14:textId="77777777" w:rsidR="00694F5E" w:rsidRPr="000F5221" w:rsidRDefault="00694F5E" w:rsidP="00A73922">
            <w:pPr>
              <w:jc w:val="both"/>
              <w:rPr>
                <w:rFonts w:ascii="Arial" w:hAnsi="Arial" w:cs="Arial"/>
              </w:rPr>
            </w:pPr>
            <w:r w:rsidRPr="00257C25">
              <w:rPr>
                <w:rFonts w:ascii="Arial" w:hAnsi="Arial" w:cs="Arial"/>
              </w:rPr>
              <w:t>Produce textos para informar algo de interés a la comunidad escolar o a los padres de familia.</w:t>
            </w:r>
          </w:p>
        </w:tc>
      </w:tr>
      <w:tr w:rsidR="00694F5E" w:rsidRPr="000F5221" w14:paraId="282F56E0" w14:textId="77777777" w:rsidTr="00A73922">
        <w:tc>
          <w:tcPr>
            <w:tcW w:w="1863" w:type="pct"/>
            <w:vMerge/>
          </w:tcPr>
          <w:p w14:paraId="1E9C6DE7" w14:textId="77777777" w:rsidR="00694F5E" w:rsidRPr="000F5221" w:rsidRDefault="00694F5E" w:rsidP="00A73922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  <w:shd w:val="clear" w:color="auto" w:fill="D9D9D9" w:themeFill="background1" w:themeFillShade="D9"/>
          </w:tcPr>
          <w:p w14:paraId="723104B1" w14:textId="77777777" w:rsidR="00694F5E" w:rsidRPr="000F5221" w:rsidRDefault="00694F5E" w:rsidP="00A73922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766" w:type="pct"/>
            <w:vMerge/>
            <w:shd w:val="clear" w:color="auto" w:fill="D9D9D9" w:themeFill="background1" w:themeFillShade="D9"/>
          </w:tcPr>
          <w:p w14:paraId="5D8DE8F8" w14:textId="77777777" w:rsidR="00694F5E" w:rsidRPr="000F5221" w:rsidRDefault="00694F5E" w:rsidP="00A73922">
            <w:pPr>
              <w:rPr>
                <w:rFonts w:ascii="Arial" w:hAnsi="Arial" w:cs="Arial"/>
              </w:rPr>
            </w:pPr>
          </w:p>
        </w:tc>
      </w:tr>
      <w:tr w:rsidR="00694F5E" w:rsidRPr="000F5221" w14:paraId="1B9949B2" w14:textId="77777777" w:rsidTr="00A73922">
        <w:trPr>
          <w:trHeight w:val="386"/>
        </w:trPr>
        <w:tc>
          <w:tcPr>
            <w:tcW w:w="1863" w:type="pct"/>
            <w:vMerge/>
          </w:tcPr>
          <w:p w14:paraId="3B248E9D" w14:textId="77777777" w:rsidR="00694F5E" w:rsidRPr="000F5221" w:rsidRDefault="00694F5E" w:rsidP="00A73922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</w:tcPr>
          <w:p w14:paraId="04800291" w14:textId="77777777" w:rsidR="00694F5E" w:rsidRPr="000F5221" w:rsidRDefault="00694F5E" w:rsidP="00A73922">
            <w:pPr>
              <w:jc w:val="center"/>
              <w:rPr>
                <w:rFonts w:ascii="Arial" w:hAnsi="Arial" w:cs="Arial"/>
              </w:rPr>
            </w:pPr>
            <w:r w:rsidRPr="00257C25">
              <w:rPr>
                <w:rFonts w:ascii="Arial" w:hAnsi="Arial" w:cs="Arial"/>
              </w:rPr>
              <w:t>Producción e interpretación de una diversidad de textos cotidianos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66" w:type="pct"/>
            <w:vMerge/>
          </w:tcPr>
          <w:p w14:paraId="3DEF2CDF" w14:textId="77777777" w:rsidR="00694F5E" w:rsidRPr="000F5221" w:rsidRDefault="00694F5E" w:rsidP="00A73922">
            <w:pPr>
              <w:rPr>
                <w:rFonts w:ascii="Arial" w:hAnsi="Arial" w:cs="Arial"/>
              </w:rPr>
            </w:pPr>
          </w:p>
        </w:tc>
      </w:tr>
    </w:tbl>
    <w:p w14:paraId="62ACED9B" w14:textId="77777777" w:rsidR="00694F5E" w:rsidRDefault="00694F5E" w:rsidP="00694F5E">
      <w:pPr>
        <w:rPr>
          <w:rFonts w:ascii="Arial" w:hAnsi="Arial" w:cs="Arial"/>
          <w:b/>
          <w:bCs/>
        </w:rPr>
      </w:pPr>
    </w:p>
    <w:tbl>
      <w:tblPr>
        <w:tblStyle w:val="Tablaconcuadrcula"/>
        <w:tblW w:w="14742" w:type="dxa"/>
        <w:tblInd w:w="-1139" w:type="dxa"/>
        <w:tblLook w:val="04A0" w:firstRow="1" w:lastRow="0" w:firstColumn="1" w:lastColumn="0" w:noHBand="0" w:noVBand="1"/>
      </w:tblPr>
      <w:tblGrid>
        <w:gridCol w:w="6776"/>
        <w:gridCol w:w="1986"/>
        <w:gridCol w:w="1737"/>
        <w:gridCol w:w="2259"/>
        <w:gridCol w:w="1984"/>
      </w:tblGrid>
      <w:tr w:rsidR="00694F5E" w:rsidRPr="00681608" w14:paraId="4BB0C7C9" w14:textId="77777777" w:rsidTr="00A73922">
        <w:tc>
          <w:tcPr>
            <w:tcW w:w="14742" w:type="dxa"/>
            <w:gridSpan w:val="5"/>
          </w:tcPr>
          <w:p w14:paraId="1F243923" w14:textId="77777777" w:rsidR="00694F5E" w:rsidRPr="00681608" w:rsidRDefault="00694F5E" w:rsidP="00A73922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681608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LENGUAJE Y COMUNICACIÓN</w:t>
            </w:r>
          </w:p>
        </w:tc>
      </w:tr>
      <w:tr w:rsidR="00694F5E" w:rsidRPr="006E5403" w14:paraId="432BEDC9" w14:textId="77777777" w:rsidTr="00A73922">
        <w:tc>
          <w:tcPr>
            <w:tcW w:w="14742" w:type="dxa"/>
            <w:gridSpan w:val="5"/>
          </w:tcPr>
          <w:p w14:paraId="57ED3C37" w14:textId="5061F9A8" w:rsidR="00694F5E" w:rsidRPr="006E5403" w:rsidRDefault="00694F5E" w:rsidP="00A73922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 xml:space="preserve">Nombre: </w:t>
            </w:r>
            <w:r w:rsidRPr="006E5403">
              <w:rPr>
                <w:rFonts w:ascii="Arial" w:hAnsi="Arial" w:cs="Arial"/>
                <w:bCs/>
              </w:rPr>
              <w:t>“</w:t>
            </w:r>
            <w:r>
              <w:rPr>
                <w:rFonts w:ascii="Arial" w:hAnsi="Arial" w:cs="Arial"/>
                <w:bCs/>
              </w:rPr>
              <w:t>Palabras de la primavera</w:t>
            </w:r>
            <w:r>
              <w:rPr>
                <w:rFonts w:ascii="Arial" w:hAnsi="Arial" w:cs="Arial"/>
                <w:bCs/>
              </w:rPr>
              <w:t>…</w:t>
            </w:r>
            <w:r w:rsidRPr="006E5403">
              <w:rPr>
                <w:rFonts w:ascii="Arial" w:hAnsi="Arial" w:cs="Arial"/>
                <w:bCs/>
              </w:rPr>
              <w:t>”</w:t>
            </w:r>
          </w:p>
        </w:tc>
      </w:tr>
      <w:tr w:rsidR="00694F5E" w:rsidRPr="006E5403" w14:paraId="0A18BC4D" w14:textId="77777777" w:rsidTr="00A73922">
        <w:tc>
          <w:tcPr>
            <w:tcW w:w="6776" w:type="dxa"/>
          </w:tcPr>
          <w:p w14:paraId="074E0FC4" w14:textId="77777777" w:rsidR="00694F5E" w:rsidRPr="006E5403" w:rsidRDefault="00694F5E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Actividad/consignas</w:t>
            </w:r>
          </w:p>
        </w:tc>
        <w:tc>
          <w:tcPr>
            <w:tcW w:w="1986" w:type="dxa"/>
          </w:tcPr>
          <w:p w14:paraId="58BF7A37" w14:textId="77777777" w:rsidR="00694F5E" w:rsidRPr="006E5403" w:rsidRDefault="00694F5E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Aprendizaje esperado</w:t>
            </w:r>
          </w:p>
        </w:tc>
        <w:tc>
          <w:tcPr>
            <w:tcW w:w="1737" w:type="dxa"/>
          </w:tcPr>
          <w:p w14:paraId="44C069AB" w14:textId="77777777" w:rsidR="00694F5E" w:rsidRPr="006E5403" w:rsidRDefault="00694F5E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2259" w:type="dxa"/>
          </w:tcPr>
          <w:p w14:paraId="24A2AF39" w14:textId="77777777" w:rsidR="00694F5E" w:rsidRPr="006E5403" w:rsidRDefault="00694F5E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1984" w:type="dxa"/>
          </w:tcPr>
          <w:p w14:paraId="1028D8FB" w14:textId="77777777" w:rsidR="00694F5E" w:rsidRPr="006E5403" w:rsidRDefault="00694F5E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Día/tiempo</w:t>
            </w:r>
          </w:p>
        </w:tc>
      </w:tr>
      <w:tr w:rsidR="00694F5E" w:rsidRPr="006E5403" w14:paraId="28C82FD3" w14:textId="77777777" w:rsidTr="00A73922">
        <w:tc>
          <w:tcPr>
            <w:tcW w:w="6776" w:type="dxa"/>
          </w:tcPr>
          <w:p w14:paraId="71FC8267" w14:textId="77777777" w:rsidR="00694F5E" w:rsidRPr="006E5403" w:rsidRDefault="00694F5E" w:rsidP="00A73922">
            <w:pPr>
              <w:jc w:val="both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INICIO</w:t>
            </w:r>
          </w:p>
          <w:p w14:paraId="7F239E9A" w14:textId="32F63406" w:rsidR="00694F5E" w:rsidRPr="006E5403" w:rsidRDefault="00694F5E" w:rsidP="00A73922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Cs/>
              </w:rPr>
              <w:t>Responde preguntas con sus ideas previas acerca d</w:t>
            </w:r>
            <w:r>
              <w:rPr>
                <w:rFonts w:ascii="Arial" w:hAnsi="Arial" w:cs="Arial"/>
                <w:bCs/>
              </w:rPr>
              <w:t>e la primavera</w:t>
            </w:r>
            <w:r>
              <w:rPr>
                <w:rFonts w:ascii="Arial" w:hAnsi="Arial" w:cs="Arial"/>
                <w:bCs/>
              </w:rPr>
              <w:t xml:space="preserve"> y lo que se aprendió el día anterior</w:t>
            </w:r>
            <w:r w:rsidRPr="006E5403">
              <w:rPr>
                <w:rFonts w:ascii="Arial" w:hAnsi="Arial" w:cs="Arial"/>
                <w:bCs/>
              </w:rPr>
              <w:t>, “</w:t>
            </w:r>
            <w:r>
              <w:rPr>
                <w:rFonts w:ascii="Arial" w:hAnsi="Arial" w:cs="Arial"/>
                <w:bCs/>
              </w:rPr>
              <w:t>¿</w:t>
            </w:r>
            <w:r>
              <w:rPr>
                <w:rFonts w:ascii="Arial" w:hAnsi="Arial" w:cs="Arial"/>
                <w:bCs/>
              </w:rPr>
              <w:t>Cuáles palabras conociste</w:t>
            </w:r>
            <w:r>
              <w:rPr>
                <w:rFonts w:ascii="Arial" w:hAnsi="Arial" w:cs="Arial"/>
                <w:bCs/>
              </w:rPr>
              <w:t>?</w:t>
            </w:r>
            <w:r>
              <w:rPr>
                <w:rFonts w:ascii="Arial" w:hAnsi="Arial" w:cs="Arial"/>
                <w:bCs/>
              </w:rPr>
              <w:t xml:space="preserve"> ¿Cuáles puedes observar en la hoja y aprenderás?</w:t>
            </w:r>
            <w:r>
              <w:rPr>
                <w:rFonts w:ascii="Arial" w:hAnsi="Arial" w:cs="Arial"/>
                <w:bCs/>
              </w:rPr>
              <w:t>”</w:t>
            </w:r>
          </w:p>
          <w:p w14:paraId="14887D73" w14:textId="77777777" w:rsidR="00694F5E" w:rsidRPr="006E5403" w:rsidRDefault="00694F5E" w:rsidP="00A73922">
            <w:pPr>
              <w:jc w:val="both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DESARROLLO</w:t>
            </w:r>
          </w:p>
          <w:p w14:paraId="53414FDC" w14:textId="77777777" w:rsidR="00694F5E" w:rsidRPr="00BA4D82" w:rsidRDefault="00694F5E" w:rsidP="00A73922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Escucha con atención la explicación acerca de la actividad a realizar</w:t>
            </w:r>
            <w:r w:rsidRPr="00BA4D82">
              <w:rPr>
                <w:rFonts w:ascii="Arial" w:hAnsi="Arial" w:cs="Arial"/>
                <w:bCs/>
              </w:rPr>
              <w:t>.</w:t>
            </w:r>
          </w:p>
          <w:p w14:paraId="0BA195C6" w14:textId="3573FAD9" w:rsidR="00694F5E" w:rsidRPr="00667BAF" w:rsidRDefault="00694F5E" w:rsidP="00A73922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Identifica </w:t>
            </w:r>
            <w:r>
              <w:rPr>
                <w:rFonts w:ascii="Arial" w:hAnsi="Arial" w:cs="Arial"/>
                <w:bCs/>
              </w:rPr>
              <w:t>las vocales y consonantes de las distintas palabras mostradas en la pizarra</w:t>
            </w:r>
            <w:r w:rsidR="00667BAF">
              <w:rPr>
                <w:rFonts w:ascii="Arial" w:hAnsi="Arial" w:cs="Arial"/>
                <w:bCs/>
              </w:rPr>
              <w:t>.</w:t>
            </w:r>
          </w:p>
          <w:p w14:paraId="3D6B1D91" w14:textId="54C1713A" w:rsidR="00667BAF" w:rsidRPr="00BA4D82" w:rsidRDefault="00667BAF" w:rsidP="00A73922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Acomoda de manera correcta las vocales en los lugares faltantes.</w:t>
            </w:r>
          </w:p>
          <w:p w14:paraId="50FB8127" w14:textId="77777777" w:rsidR="00694F5E" w:rsidRDefault="00694F5E" w:rsidP="00A73922">
            <w:pPr>
              <w:spacing w:after="160"/>
              <w:contextualSpacing/>
              <w:jc w:val="both"/>
              <w:rPr>
                <w:rFonts w:ascii="Arial" w:hAnsi="Arial" w:cs="Arial"/>
                <w:b/>
              </w:rPr>
            </w:pPr>
            <w:r w:rsidRPr="0012253D">
              <w:rPr>
                <w:rFonts w:ascii="Arial" w:hAnsi="Arial" w:cs="Arial"/>
                <w:b/>
              </w:rPr>
              <w:t>CIERRE</w:t>
            </w:r>
          </w:p>
          <w:p w14:paraId="5B96A629" w14:textId="33BFC632" w:rsidR="00694F5E" w:rsidRPr="00BA4D82" w:rsidRDefault="00694F5E" w:rsidP="00A73922">
            <w:pPr>
              <w:pStyle w:val="Prrafodelista"/>
              <w:numPr>
                <w:ilvl w:val="0"/>
                <w:numId w:val="14"/>
              </w:numPr>
              <w:spacing w:after="1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Trabajan de forma </w:t>
            </w:r>
            <w:r>
              <w:rPr>
                <w:rFonts w:ascii="Arial" w:hAnsi="Arial" w:cs="Arial"/>
                <w:bCs/>
              </w:rPr>
              <w:t>individual, recorta y pega las vocales</w:t>
            </w:r>
            <w:r w:rsidR="00667BAF">
              <w:rPr>
                <w:rFonts w:ascii="Arial" w:hAnsi="Arial" w:cs="Arial"/>
                <w:bCs/>
              </w:rPr>
              <w:t xml:space="preserve"> para formar palabras completas.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3D714970" w14:textId="657BA697" w:rsidR="00694F5E" w:rsidRPr="00BA4D82" w:rsidRDefault="00694F5E" w:rsidP="00A73922">
            <w:pPr>
              <w:pStyle w:val="Prrafodelista"/>
              <w:spacing w:after="1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Palabras: </w:t>
            </w:r>
            <w:r>
              <w:rPr>
                <w:rFonts w:ascii="Arial" w:hAnsi="Arial" w:cs="Arial"/>
                <w:bCs/>
              </w:rPr>
              <w:t>mariposa, flor, abeja, árbol, arcoíris</w:t>
            </w:r>
          </w:p>
        </w:tc>
        <w:tc>
          <w:tcPr>
            <w:tcW w:w="1986" w:type="dxa"/>
          </w:tcPr>
          <w:p w14:paraId="3E1B1FA9" w14:textId="77777777" w:rsidR="00694F5E" w:rsidRDefault="00694F5E" w:rsidP="00A73922">
            <w:pPr>
              <w:jc w:val="center"/>
              <w:rPr>
                <w:rFonts w:ascii="Arial" w:hAnsi="Arial" w:cs="Arial"/>
              </w:rPr>
            </w:pPr>
          </w:p>
          <w:p w14:paraId="319A654C" w14:textId="77777777" w:rsidR="00694F5E" w:rsidRPr="006E5403" w:rsidRDefault="00694F5E" w:rsidP="00A73922">
            <w:pPr>
              <w:jc w:val="center"/>
              <w:rPr>
                <w:rFonts w:ascii="Arial" w:hAnsi="Arial" w:cs="Arial"/>
                <w:b/>
              </w:rPr>
            </w:pPr>
            <w:r w:rsidRPr="00257C25">
              <w:rPr>
                <w:rFonts w:ascii="Arial" w:hAnsi="Arial" w:cs="Arial"/>
              </w:rPr>
              <w:t>Produce textos para informar algo de interés a la comunidad escolar o a los padres de familia.</w:t>
            </w:r>
          </w:p>
        </w:tc>
        <w:tc>
          <w:tcPr>
            <w:tcW w:w="1737" w:type="dxa"/>
          </w:tcPr>
          <w:p w14:paraId="0B2CD25B" w14:textId="77777777" w:rsidR="00694F5E" w:rsidRPr="00257C25" w:rsidRDefault="00694F5E" w:rsidP="00A73922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 xml:space="preserve">Inicio: </w:t>
            </w:r>
            <w:r>
              <w:rPr>
                <w:rFonts w:ascii="Arial" w:hAnsi="Arial" w:cs="Arial"/>
                <w:bCs/>
              </w:rPr>
              <w:t>Grupal</w:t>
            </w:r>
          </w:p>
          <w:p w14:paraId="518E93F2" w14:textId="77777777" w:rsidR="00694F5E" w:rsidRPr="006E5403" w:rsidRDefault="00694F5E" w:rsidP="00A73922">
            <w:pPr>
              <w:jc w:val="center"/>
              <w:rPr>
                <w:rFonts w:ascii="Arial" w:hAnsi="Arial" w:cs="Arial"/>
                <w:b/>
              </w:rPr>
            </w:pPr>
          </w:p>
          <w:p w14:paraId="65CE8F2B" w14:textId="67D1B358" w:rsidR="00694F5E" w:rsidRPr="006E5403" w:rsidRDefault="00694F5E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Desarrollo: </w:t>
            </w:r>
            <w:r w:rsidR="00A15502">
              <w:rPr>
                <w:rFonts w:ascii="Arial" w:hAnsi="Arial" w:cs="Arial"/>
                <w:bCs/>
              </w:rPr>
              <w:t>Grupal</w:t>
            </w:r>
            <w:r>
              <w:rPr>
                <w:rFonts w:ascii="Arial" w:hAnsi="Arial" w:cs="Arial"/>
                <w:bCs/>
              </w:rPr>
              <w:t>.</w:t>
            </w:r>
          </w:p>
          <w:p w14:paraId="40573FCF" w14:textId="77777777" w:rsidR="00694F5E" w:rsidRPr="006E5403" w:rsidRDefault="00694F5E" w:rsidP="00A73922">
            <w:pPr>
              <w:jc w:val="center"/>
              <w:rPr>
                <w:rFonts w:ascii="Arial" w:hAnsi="Arial" w:cs="Arial"/>
                <w:b/>
              </w:rPr>
            </w:pPr>
          </w:p>
          <w:p w14:paraId="6E37C435" w14:textId="36D42BAD" w:rsidR="00694F5E" w:rsidRPr="006E5403" w:rsidRDefault="00694F5E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Cierre: </w:t>
            </w:r>
            <w:r w:rsidR="00A15502">
              <w:rPr>
                <w:rFonts w:ascii="Arial" w:hAnsi="Arial" w:cs="Arial"/>
                <w:bCs/>
              </w:rPr>
              <w:t>Individual</w:t>
            </w:r>
            <w:r>
              <w:rPr>
                <w:rFonts w:ascii="Arial" w:hAnsi="Arial" w:cs="Arial"/>
                <w:bCs/>
              </w:rPr>
              <w:t>.</w:t>
            </w:r>
          </w:p>
          <w:p w14:paraId="6C6F278D" w14:textId="77777777" w:rsidR="00694F5E" w:rsidRPr="006E5403" w:rsidRDefault="00694F5E" w:rsidP="00A739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9" w:type="dxa"/>
          </w:tcPr>
          <w:p w14:paraId="7F4D47A0" w14:textId="0871E769" w:rsidR="00694F5E" w:rsidRDefault="00694F5E" w:rsidP="00A7392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Cs/>
              </w:rPr>
              <w:t>*</w:t>
            </w:r>
            <w:r>
              <w:rPr>
                <w:rFonts w:ascii="Arial" w:hAnsi="Arial" w:cs="Arial"/>
                <w:bCs/>
              </w:rPr>
              <w:t xml:space="preserve">Material didáctico proporcionado por la docente: </w:t>
            </w:r>
            <w:r w:rsidR="00667BAF">
              <w:rPr>
                <w:rFonts w:ascii="Arial" w:hAnsi="Arial" w:cs="Arial"/>
                <w:bCs/>
              </w:rPr>
              <w:t>palabras de cartulina, figuras de foami y hojas de trabajo.</w:t>
            </w:r>
          </w:p>
          <w:p w14:paraId="52C1CB9F" w14:textId="77777777" w:rsidR="00694F5E" w:rsidRDefault="00694F5E" w:rsidP="00A7392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6FAD6E65" w14:textId="77777777" w:rsidR="00694F5E" w:rsidRDefault="00694F5E" w:rsidP="00A7392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6B711E83" w14:textId="77777777" w:rsidR="00694F5E" w:rsidRPr="006E5403" w:rsidRDefault="00694F5E" w:rsidP="00A7392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6DAC7150" w14:textId="77777777" w:rsidR="00694F5E" w:rsidRPr="006E5403" w:rsidRDefault="00694F5E" w:rsidP="00A7392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</w:tcPr>
          <w:p w14:paraId="0B83EF4B" w14:textId="77777777" w:rsidR="00694F5E" w:rsidRPr="006E5403" w:rsidRDefault="00694F5E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lastRenderedPageBreak/>
              <w:t xml:space="preserve">Inicio: </w:t>
            </w:r>
            <w:r>
              <w:rPr>
                <w:rFonts w:ascii="Arial" w:hAnsi="Arial" w:cs="Arial"/>
                <w:bCs/>
              </w:rPr>
              <w:t xml:space="preserve">5 a 7 </w:t>
            </w:r>
            <w:r w:rsidRPr="006E5403">
              <w:rPr>
                <w:rFonts w:ascii="Arial" w:hAnsi="Arial" w:cs="Arial"/>
                <w:bCs/>
              </w:rPr>
              <w:t>minutos</w:t>
            </w:r>
          </w:p>
          <w:p w14:paraId="5F7FD301" w14:textId="77777777" w:rsidR="00694F5E" w:rsidRPr="006E5403" w:rsidRDefault="00694F5E" w:rsidP="00A73922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 xml:space="preserve">Desarrollo: </w:t>
            </w:r>
            <w:r>
              <w:rPr>
                <w:rFonts w:ascii="Arial" w:hAnsi="Arial" w:cs="Arial"/>
                <w:bCs/>
              </w:rPr>
              <w:t>15</w:t>
            </w:r>
            <w:r w:rsidRPr="006E5403">
              <w:rPr>
                <w:rFonts w:ascii="Arial" w:hAnsi="Arial" w:cs="Arial"/>
                <w:bCs/>
              </w:rPr>
              <w:t xml:space="preserve"> minutos</w:t>
            </w:r>
          </w:p>
          <w:p w14:paraId="45CEC77F" w14:textId="77777777" w:rsidR="00694F5E" w:rsidRPr="006E5403" w:rsidRDefault="00694F5E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Cierre: </w:t>
            </w:r>
            <w:r>
              <w:rPr>
                <w:rFonts w:ascii="Arial" w:hAnsi="Arial" w:cs="Arial"/>
                <w:bCs/>
              </w:rPr>
              <w:t xml:space="preserve">10 </w:t>
            </w:r>
            <w:r w:rsidRPr="006E5403">
              <w:rPr>
                <w:rFonts w:ascii="Arial" w:hAnsi="Arial" w:cs="Arial"/>
                <w:bCs/>
              </w:rPr>
              <w:t>minutos</w:t>
            </w:r>
          </w:p>
        </w:tc>
      </w:tr>
    </w:tbl>
    <w:p w14:paraId="58B97C0F" w14:textId="22DF7F94" w:rsidR="00694F5E" w:rsidRDefault="00694F5E" w:rsidP="00694F5E">
      <w:pPr>
        <w:rPr>
          <w:rFonts w:ascii="Arial" w:hAnsi="Arial" w:cs="Arial"/>
          <w:b/>
          <w:bCs/>
          <w:sz w:val="40"/>
          <w:szCs w:val="40"/>
        </w:rPr>
      </w:pPr>
    </w:p>
    <w:p w14:paraId="0E5BAE93" w14:textId="77777777" w:rsidR="00A15502" w:rsidRDefault="00A15502" w:rsidP="00A15502">
      <w:pPr>
        <w:jc w:val="center"/>
        <w:rPr>
          <w:rFonts w:ascii="Arial" w:hAnsi="Arial" w:cs="Arial"/>
          <w:b/>
          <w:bCs/>
          <w:sz w:val="40"/>
          <w:szCs w:val="40"/>
        </w:rPr>
      </w:pPr>
    </w:p>
    <w:tbl>
      <w:tblPr>
        <w:tblStyle w:val="Tablaconcuadrcula"/>
        <w:tblW w:w="5825" w:type="pct"/>
        <w:tblInd w:w="-1168" w:type="dxa"/>
        <w:tblLook w:val="04A0" w:firstRow="1" w:lastRow="0" w:firstColumn="1" w:lastColumn="0" w:noHBand="0" w:noVBand="1"/>
      </w:tblPr>
      <w:tblGrid>
        <w:gridCol w:w="5493"/>
        <w:gridCol w:w="4042"/>
        <w:gridCol w:w="5207"/>
      </w:tblGrid>
      <w:tr w:rsidR="00A15502" w:rsidRPr="000F5221" w14:paraId="6FA1F0F1" w14:textId="77777777" w:rsidTr="00A73922">
        <w:tc>
          <w:tcPr>
            <w:tcW w:w="1863" w:type="pct"/>
            <w:vMerge w:val="restart"/>
          </w:tcPr>
          <w:p w14:paraId="6E44FAEA" w14:textId="77777777" w:rsidR="00A15502" w:rsidRPr="00EA435D" w:rsidRDefault="00A15502" w:rsidP="00A73922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14:paraId="675AE814" w14:textId="77777777" w:rsidR="00A15502" w:rsidRPr="00EA435D" w:rsidRDefault="00A15502" w:rsidP="00A739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Lenguaje y Comunicación</w:t>
            </w:r>
          </w:p>
          <w:p w14:paraId="258637E3" w14:textId="77777777" w:rsidR="00A15502" w:rsidRDefault="00A15502" w:rsidP="00A73922">
            <w:pPr>
              <w:ind w:left="360"/>
              <w:rPr>
                <w:rFonts w:ascii="Arial" w:hAnsi="Arial" w:cs="Arial"/>
              </w:rPr>
            </w:pPr>
          </w:p>
          <w:p w14:paraId="291AB32B" w14:textId="77777777" w:rsidR="00A15502" w:rsidRDefault="00A15502" w:rsidP="00A73922">
            <w:pPr>
              <w:ind w:left="360"/>
              <w:rPr>
                <w:rFonts w:ascii="Arial" w:hAnsi="Arial" w:cs="Arial"/>
              </w:rPr>
            </w:pPr>
          </w:p>
          <w:p w14:paraId="005838D7" w14:textId="77777777" w:rsidR="00A15502" w:rsidRPr="008E5B4B" w:rsidRDefault="00A15502" w:rsidP="00A73922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shd w:val="clear" w:color="auto" w:fill="D9D9D9" w:themeFill="background1" w:themeFillShade="D9"/>
          </w:tcPr>
          <w:p w14:paraId="538936C5" w14:textId="77777777" w:rsidR="00A15502" w:rsidRPr="000F5221" w:rsidRDefault="00A15502" w:rsidP="00A73922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766" w:type="pct"/>
            <w:shd w:val="clear" w:color="auto" w:fill="D9D9D9" w:themeFill="background1" w:themeFillShade="D9"/>
          </w:tcPr>
          <w:p w14:paraId="5206F2EB" w14:textId="77777777" w:rsidR="00A15502" w:rsidRPr="000F5221" w:rsidRDefault="00A15502" w:rsidP="00A73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A15502" w:rsidRPr="000F5221" w14:paraId="6398481F" w14:textId="77777777" w:rsidTr="00A73922">
        <w:tc>
          <w:tcPr>
            <w:tcW w:w="1863" w:type="pct"/>
            <w:vMerge/>
          </w:tcPr>
          <w:p w14:paraId="32A54A02" w14:textId="77777777" w:rsidR="00A15502" w:rsidRPr="000F5221" w:rsidRDefault="00A15502" w:rsidP="00A73922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</w:tcPr>
          <w:p w14:paraId="0A14FD54" w14:textId="77777777" w:rsidR="00A15502" w:rsidRPr="000F5221" w:rsidRDefault="00A15502" w:rsidP="00A73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Social.</w:t>
            </w:r>
          </w:p>
        </w:tc>
        <w:tc>
          <w:tcPr>
            <w:tcW w:w="1766" w:type="pct"/>
            <w:vMerge w:val="restart"/>
          </w:tcPr>
          <w:p w14:paraId="624747BF" w14:textId="77777777" w:rsidR="00A15502" w:rsidRPr="000F5221" w:rsidRDefault="00A15502" w:rsidP="00A73922">
            <w:pPr>
              <w:jc w:val="both"/>
              <w:rPr>
                <w:rFonts w:ascii="Arial" w:hAnsi="Arial" w:cs="Arial"/>
              </w:rPr>
            </w:pPr>
            <w:r w:rsidRPr="00257C25">
              <w:rPr>
                <w:rFonts w:ascii="Arial" w:hAnsi="Arial" w:cs="Arial"/>
              </w:rPr>
              <w:t>Produce textos para informar algo de interés a la comunidad escolar o a los padres de familia.</w:t>
            </w:r>
          </w:p>
        </w:tc>
      </w:tr>
      <w:tr w:rsidR="00A15502" w:rsidRPr="000F5221" w14:paraId="2003173D" w14:textId="77777777" w:rsidTr="00A73922">
        <w:tc>
          <w:tcPr>
            <w:tcW w:w="1863" w:type="pct"/>
            <w:vMerge/>
          </w:tcPr>
          <w:p w14:paraId="6413B004" w14:textId="77777777" w:rsidR="00A15502" w:rsidRPr="000F5221" w:rsidRDefault="00A15502" w:rsidP="00A73922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  <w:shd w:val="clear" w:color="auto" w:fill="D9D9D9" w:themeFill="background1" w:themeFillShade="D9"/>
          </w:tcPr>
          <w:p w14:paraId="625472BA" w14:textId="77777777" w:rsidR="00A15502" w:rsidRPr="000F5221" w:rsidRDefault="00A15502" w:rsidP="00A73922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766" w:type="pct"/>
            <w:vMerge/>
            <w:shd w:val="clear" w:color="auto" w:fill="D9D9D9" w:themeFill="background1" w:themeFillShade="D9"/>
          </w:tcPr>
          <w:p w14:paraId="5CC22B46" w14:textId="77777777" w:rsidR="00A15502" w:rsidRPr="000F5221" w:rsidRDefault="00A15502" w:rsidP="00A73922">
            <w:pPr>
              <w:rPr>
                <w:rFonts w:ascii="Arial" w:hAnsi="Arial" w:cs="Arial"/>
              </w:rPr>
            </w:pPr>
          </w:p>
        </w:tc>
      </w:tr>
      <w:tr w:rsidR="00A15502" w:rsidRPr="000F5221" w14:paraId="3B674A63" w14:textId="77777777" w:rsidTr="00A73922">
        <w:trPr>
          <w:trHeight w:val="386"/>
        </w:trPr>
        <w:tc>
          <w:tcPr>
            <w:tcW w:w="1863" w:type="pct"/>
            <w:vMerge/>
          </w:tcPr>
          <w:p w14:paraId="319F4DD6" w14:textId="77777777" w:rsidR="00A15502" w:rsidRPr="000F5221" w:rsidRDefault="00A15502" w:rsidP="00A73922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</w:tcPr>
          <w:p w14:paraId="4779D9F1" w14:textId="77777777" w:rsidR="00A15502" w:rsidRPr="000F5221" w:rsidRDefault="00A15502" w:rsidP="00A73922">
            <w:pPr>
              <w:jc w:val="center"/>
              <w:rPr>
                <w:rFonts w:ascii="Arial" w:hAnsi="Arial" w:cs="Arial"/>
              </w:rPr>
            </w:pPr>
            <w:r w:rsidRPr="00257C25">
              <w:rPr>
                <w:rFonts w:ascii="Arial" w:hAnsi="Arial" w:cs="Arial"/>
              </w:rPr>
              <w:t>Producción e interpretación de una diversidad de textos cotidianos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66" w:type="pct"/>
            <w:vMerge/>
          </w:tcPr>
          <w:p w14:paraId="28AACC2B" w14:textId="77777777" w:rsidR="00A15502" w:rsidRPr="000F5221" w:rsidRDefault="00A15502" w:rsidP="00A73922">
            <w:pPr>
              <w:rPr>
                <w:rFonts w:ascii="Arial" w:hAnsi="Arial" w:cs="Arial"/>
              </w:rPr>
            </w:pPr>
          </w:p>
        </w:tc>
      </w:tr>
    </w:tbl>
    <w:p w14:paraId="049D9DB9" w14:textId="77777777" w:rsidR="00A15502" w:rsidRDefault="00A15502" w:rsidP="00A15502">
      <w:pPr>
        <w:rPr>
          <w:rFonts w:ascii="Arial" w:hAnsi="Arial" w:cs="Arial"/>
          <w:b/>
          <w:bCs/>
        </w:rPr>
      </w:pPr>
    </w:p>
    <w:tbl>
      <w:tblPr>
        <w:tblStyle w:val="Tablaconcuadrcula"/>
        <w:tblW w:w="14742" w:type="dxa"/>
        <w:tblInd w:w="-1139" w:type="dxa"/>
        <w:tblLook w:val="04A0" w:firstRow="1" w:lastRow="0" w:firstColumn="1" w:lastColumn="0" w:noHBand="0" w:noVBand="1"/>
      </w:tblPr>
      <w:tblGrid>
        <w:gridCol w:w="7059"/>
        <w:gridCol w:w="1703"/>
        <w:gridCol w:w="1737"/>
        <w:gridCol w:w="2259"/>
        <w:gridCol w:w="1984"/>
      </w:tblGrid>
      <w:tr w:rsidR="00A15502" w:rsidRPr="00681608" w14:paraId="169EE23C" w14:textId="77777777" w:rsidTr="00A73922">
        <w:tc>
          <w:tcPr>
            <w:tcW w:w="14742" w:type="dxa"/>
            <w:gridSpan w:val="5"/>
          </w:tcPr>
          <w:p w14:paraId="2DB868F2" w14:textId="77777777" w:rsidR="00A15502" w:rsidRPr="00681608" w:rsidRDefault="00A15502" w:rsidP="00A73922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681608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LENGUAJE Y COMUNICACIÓN</w:t>
            </w:r>
          </w:p>
        </w:tc>
      </w:tr>
      <w:tr w:rsidR="00A15502" w:rsidRPr="006E5403" w14:paraId="5947FD8C" w14:textId="77777777" w:rsidTr="00A73922">
        <w:tc>
          <w:tcPr>
            <w:tcW w:w="14742" w:type="dxa"/>
            <w:gridSpan w:val="5"/>
          </w:tcPr>
          <w:p w14:paraId="6859D4DC" w14:textId="479E382B" w:rsidR="00A15502" w:rsidRPr="006E5403" w:rsidRDefault="00A15502" w:rsidP="00A73922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 xml:space="preserve">Nombre: </w:t>
            </w:r>
            <w:r w:rsidRPr="006E5403">
              <w:rPr>
                <w:rFonts w:ascii="Arial" w:hAnsi="Arial" w:cs="Arial"/>
                <w:bCs/>
              </w:rPr>
              <w:t>“</w:t>
            </w:r>
            <w:r w:rsidR="00602E8A">
              <w:rPr>
                <w:rFonts w:ascii="Arial" w:hAnsi="Arial" w:cs="Arial"/>
                <w:bCs/>
              </w:rPr>
              <w:t>Pri-ma-ve-ra en sílabas</w:t>
            </w:r>
            <w:r>
              <w:rPr>
                <w:rFonts w:ascii="Arial" w:hAnsi="Arial" w:cs="Arial"/>
                <w:bCs/>
              </w:rPr>
              <w:t>…</w:t>
            </w:r>
            <w:r w:rsidRPr="006E5403">
              <w:rPr>
                <w:rFonts w:ascii="Arial" w:hAnsi="Arial" w:cs="Arial"/>
                <w:bCs/>
              </w:rPr>
              <w:t>”</w:t>
            </w:r>
          </w:p>
        </w:tc>
      </w:tr>
      <w:tr w:rsidR="00A15502" w:rsidRPr="006E5403" w14:paraId="6E255432" w14:textId="77777777" w:rsidTr="00602E8A">
        <w:tc>
          <w:tcPr>
            <w:tcW w:w="7059" w:type="dxa"/>
          </w:tcPr>
          <w:p w14:paraId="39D6C6D7" w14:textId="77777777" w:rsidR="00A15502" w:rsidRPr="006E5403" w:rsidRDefault="00A15502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Actividad/consignas</w:t>
            </w:r>
          </w:p>
        </w:tc>
        <w:tc>
          <w:tcPr>
            <w:tcW w:w="1703" w:type="dxa"/>
          </w:tcPr>
          <w:p w14:paraId="7F96FDEB" w14:textId="77777777" w:rsidR="00A15502" w:rsidRPr="006E5403" w:rsidRDefault="00A15502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Aprendizaje esperado</w:t>
            </w:r>
          </w:p>
        </w:tc>
        <w:tc>
          <w:tcPr>
            <w:tcW w:w="1737" w:type="dxa"/>
          </w:tcPr>
          <w:p w14:paraId="5E981C13" w14:textId="77777777" w:rsidR="00A15502" w:rsidRPr="006E5403" w:rsidRDefault="00A15502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2259" w:type="dxa"/>
          </w:tcPr>
          <w:p w14:paraId="0C7A00EA" w14:textId="77777777" w:rsidR="00A15502" w:rsidRPr="006E5403" w:rsidRDefault="00A15502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1984" w:type="dxa"/>
          </w:tcPr>
          <w:p w14:paraId="3F81B5B9" w14:textId="77777777" w:rsidR="00A15502" w:rsidRPr="006E5403" w:rsidRDefault="00A15502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Día/tiempo</w:t>
            </w:r>
          </w:p>
        </w:tc>
      </w:tr>
      <w:tr w:rsidR="00A15502" w:rsidRPr="006E5403" w14:paraId="77366D6D" w14:textId="77777777" w:rsidTr="00602E8A">
        <w:tc>
          <w:tcPr>
            <w:tcW w:w="7059" w:type="dxa"/>
          </w:tcPr>
          <w:p w14:paraId="291BE1C6" w14:textId="77777777" w:rsidR="00A15502" w:rsidRPr="006E5403" w:rsidRDefault="00A15502" w:rsidP="00A73922">
            <w:pPr>
              <w:jc w:val="both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INICIO</w:t>
            </w:r>
          </w:p>
          <w:p w14:paraId="2DB13A14" w14:textId="18A2FE7F" w:rsidR="00A15502" w:rsidRPr="006E5403" w:rsidRDefault="00A15502" w:rsidP="00A73922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Cs/>
              </w:rPr>
              <w:t>Responde preguntas con sus ideas previas acerca d</w:t>
            </w:r>
            <w:r>
              <w:rPr>
                <w:rFonts w:ascii="Arial" w:hAnsi="Arial" w:cs="Arial"/>
                <w:bCs/>
              </w:rPr>
              <w:t>e la primavera y lo que se aprendió el día anterior</w:t>
            </w:r>
            <w:r w:rsidRPr="006E5403">
              <w:rPr>
                <w:rFonts w:ascii="Arial" w:hAnsi="Arial" w:cs="Arial"/>
                <w:bCs/>
              </w:rPr>
              <w:t>, “</w:t>
            </w:r>
            <w:r>
              <w:rPr>
                <w:rFonts w:ascii="Arial" w:hAnsi="Arial" w:cs="Arial"/>
                <w:bCs/>
              </w:rPr>
              <w:t>¿Cuáles palabras</w:t>
            </w:r>
            <w:r w:rsidR="00602E8A">
              <w:rPr>
                <w:rFonts w:ascii="Arial" w:hAnsi="Arial" w:cs="Arial"/>
                <w:bCs/>
              </w:rPr>
              <w:t xml:space="preserve"> ya conoces y puedes escribir</w:t>
            </w:r>
            <w:r>
              <w:rPr>
                <w:rFonts w:ascii="Arial" w:hAnsi="Arial" w:cs="Arial"/>
                <w:bCs/>
              </w:rPr>
              <w:t xml:space="preserve">? ¿Cuáles </w:t>
            </w:r>
            <w:r w:rsidR="00602E8A">
              <w:rPr>
                <w:rFonts w:ascii="Arial" w:hAnsi="Arial" w:cs="Arial"/>
                <w:bCs/>
              </w:rPr>
              <w:t>dibujos puedes observar y te gustaría aprender a escribir</w:t>
            </w:r>
            <w:r>
              <w:rPr>
                <w:rFonts w:ascii="Arial" w:hAnsi="Arial" w:cs="Arial"/>
                <w:bCs/>
              </w:rPr>
              <w:t>?”</w:t>
            </w:r>
          </w:p>
          <w:p w14:paraId="030DE03E" w14:textId="77777777" w:rsidR="00A15502" w:rsidRPr="006E5403" w:rsidRDefault="00A15502" w:rsidP="00A73922">
            <w:pPr>
              <w:jc w:val="both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DESARROLLO</w:t>
            </w:r>
          </w:p>
          <w:p w14:paraId="46606F3C" w14:textId="77777777" w:rsidR="00A15502" w:rsidRPr="00BA4D82" w:rsidRDefault="00A15502" w:rsidP="00A73922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Escucha con atención la explicación acerca de la actividad a realizar</w:t>
            </w:r>
            <w:r w:rsidRPr="00BA4D82">
              <w:rPr>
                <w:rFonts w:ascii="Arial" w:hAnsi="Arial" w:cs="Arial"/>
                <w:bCs/>
              </w:rPr>
              <w:t>.</w:t>
            </w:r>
          </w:p>
          <w:p w14:paraId="7C9819ED" w14:textId="006B962C" w:rsidR="00A15502" w:rsidRPr="00667BAF" w:rsidRDefault="00A15502" w:rsidP="00A73922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lastRenderedPageBreak/>
              <w:t>Identifica las vocales y consonantes de las distintas palabras mostradas en la pizarr</w:t>
            </w:r>
            <w:r w:rsidR="00602E8A">
              <w:rPr>
                <w:rFonts w:ascii="Arial" w:hAnsi="Arial" w:cs="Arial"/>
                <w:bCs/>
              </w:rPr>
              <w:t>a, es capaz de leerlas como sílabas, sabe por cuáles letras están formadas.</w:t>
            </w:r>
          </w:p>
          <w:p w14:paraId="722794BA" w14:textId="5BD13F02" w:rsidR="00A15502" w:rsidRPr="00BA4D82" w:rsidRDefault="00A15502" w:rsidP="00A73922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Acomoda de manera correcta las</w:t>
            </w:r>
            <w:r w:rsidR="00602E8A">
              <w:rPr>
                <w:rFonts w:ascii="Arial" w:hAnsi="Arial" w:cs="Arial"/>
                <w:bCs/>
              </w:rPr>
              <w:t xml:space="preserve"> sílabas para formar una palabra completa.</w:t>
            </w:r>
          </w:p>
          <w:p w14:paraId="738198AE" w14:textId="77777777" w:rsidR="00A15502" w:rsidRDefault="00A15502" w:rsidP="00A73922">
            <w:pPr>
              <w:spacing w:after="160"/>
              <w:contextualSpacing/>
              <w:jc w:val="both"/>
              <w:rPr>
                <w:rFonts w:ascii="Arial" w:hAnsi="Arial" w:cs="Arial"/>
                <w:b/>
              </w:rPr>
            </w:pPr>
            <w:r w:rsidRPr="0012253D">
              <w:rPr>
                <w:rFonts w:ascii="Arial" w:hAnsi="Arial" w:cs="Arial"/>
                <w:b/>
              </w:rPr>
              <w:t>CIERRE</w:t>
            </w:r>
          </w:p>
          <w:p w14:paraId="4DCB47D1" w14:textId="3687D2AF" w:rsidR="00A15502" w:rsidRPr="00BA4D82" w:rsidRDefault="00A15502" w:rsidP="00A73922">
            <w:pPr>
              <w:pStyle w:val="Prrafodelista"/>
              <w:numPr>
                <w:ilvl w:val="0"/>
                <w:numId w:val="14"/>
              </w:numPr>
              <w:spacing w:after="1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Trabajan de forma individual, </w:t>
            </w:r>
            <w:r w:rsidR="00602E8A">
              <w:rPr>
                <w:rFonts w:ascii="Arial" w:hAnsi="Arial" w:cs="Arial"/>
                <w:bCs/>
              </w:rPr>
              <w:t>escribe y colorea la hoja de trabajo.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0A8EF977" w14:textId="1BE97A75" w:rsidR="00A15502" w:rsidRPr="00BA4D82" w:rsidRDefault="00A15502" w:rsidP="00A73922">
            <w:pPr>
              <w:pStyle w:val="Prrafodelista"/>
              <w:spacing w:after="1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Palabras: </w:t>
            </w:r>
            <w:r>
              <w:rPr>
                <w:rFonts w:ascii="Arial" w:hAnsi="Arial" w:cs="Arial"/>
                <w:bCs/>
              </w:rPr>
              <w:t xml:space="preserve">mariposa, </w:t>
            </w:r>
            <w:r w:rsidR="00602E8A">
              <w:rPr>
                <w:rFonts w:ascii="Arial" w:hAnsi="Arial" w:cs="Arial"/>
                <w:bCs/>
              </w:rPr>
              <w:t>nido, caracol, cerezo, conejo, margarita.</w:t>
            </w:r>
          </w:p>
        </w:tc>
        <w:tc>
          <w:tcPr>
            <w:tcW w:w="1703" w:type="dxa"/>
          </w:tcPr>
          <w:p w14:paraId="2A050A39" w14:textId="77777777" w:rsidR="00A15502" w:rsidRDefault="00A15502" w:rsidP="00A73922">
            <w:pPr>
              <w:jc w:val="center"/>
              <w:rPr>
                <w:rFonts w:ascii="Arial" w:hAnsi="Arial" w:cs="Arial"/>
              </w:rPr>
            </w:pPr>
          </w:p>
          <w:p w14:paraId="1E65E4D5" w14:textId="77777777" w:rsidR="00A15502" w:rsidRPr="006E5403" w:rsidRDefault="00A15502" w:rsidP="00A73922">
            <w:pPr>
              <w:jc w:val="center"/>
              <w:rPr>
                <w:rFonts w:ascii="Arial" w:hAnsi="Arial" w:cs="Arial"/>
                <w:b/>
              </w:rPr>
            </w:pPr>
            <w:r w:rsidRPr="00257C25">
              <w:rPr>
                <w:rFonts w:ascii="Arial" w:hAnsi="Arial" w:cs="Arial"/>
              </w:rPr>
              <w:t>Produce textos para informar algo de interés a la comunidad escolar o a los padres de familia.</w:t>
            </w:r>
          </w:p>
        </w:tc>
        <w:tc>
          <w:tcPr>
            <w:tcW w:w="1737" w:type="dxa"/>
          </w:tcPr>
          <w:p w14:paraId="460874BA" w14:textId="77777777" w:rsidR="00A15502" w:rsidRPr="00257C25" w:rsidRDefault="00A15502" w:rsidP="00A73922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 xml:space="preserve">Inicio: </w:t>
            </w:r>
            <w:r>
              <w:rPr>
                <w:rFonts w:ascii="Arial" w:hAnsi="Arial" w:cs="Arial"/>
                <w:bCs/>
              </w:rPr>
              <w:t>Grupal</w:t>
            </w:r>
          </w:p>
          <w:p w14:paraId="4D72E9FF" w14:textId="77777777" w:rsidR="00A15502" w:rsidRPr="006E5403" w:rsidRDefault="00A15502" w:rsidP="00A73922">
            <w:pPr>
              <w:jc w:val="center"/>
              <w:rPr>
                <w:rFonts w:ascii="Arial" w:hAnsi="Arial" w:cs="Arial"/>
                <w:b/>
              </w:rPr>
            </w:pPr>
          </w:p>
          <w:p w14:paraId="4C87C117" w14:textId="77777777" w:rsidR="00A15502" w:rsidRPr="006E5403" w:rsidRDefault="00A15502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Desarrollo: </w:t>
            </w:r>
            <w:r>
              <w:rPr>
                <w:rFonts w:ascii="Arial" w:hAnsi="Arial" w:cs="Arial"/>
                <w:bCs/>
              </w:rPr>
              <w:t>Grupal.</w:t>
            </w:r>
          </w:p>
          <w:p w14:paraId="0F0766F3" w14:textId="77777777" w:rsidR="00A15502" w:rsidRPr="006E5403" w:rsidRDefault="00A15502" w:rsidP="00A73922">
            <w:pPr>
              <w:jc w:val="center"/>
              <w:rPr>
                <w:rFonts w:ascii="Arial" w:hAnsi="Arial" w:cs="Arial"/>
                <w:b/>
              </w:rPr>
            </w:pPr>
          </w:p>
          <w:p w14:paraId="2A0538B8" w14:textId="77777777" w:rsidR="00A15502" w:rsidRPr="006E5403" w:rsidRDefault="00A15502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Cierre: </w:t>
            </w:r>
            <w:r>
              <w:rPr>
                <w:rFonts w:ascii="Arial" w:hAnsi="Arial" w:cs="Arial"/>
                <w:bCs/>
              </w:rPr>
              <w:t>Individual.</w:t>
            </w:r>
          </w:p>
          <w:p w14:paraId="255DA66A" w14:textId="77777777" w:rsidR="00A15502" w:rsidRPr="006E5403" w:rsidRDefault="00A15502" w:rsidP="00A739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9" w:type="dxa"/>
          </w:tcPr>
          <w:p w14:paraId="14C5F37F" w14:textId="77777777" w:rsidR="00A15502" w:rsidRDefault="00A15502" w:rsidP="00A7392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Cs/>
              </w:rPr>
              <w:t>*</w:t>
            </w:r>
            <w:r>
              <w:rPr>
                <w:rFonts w:ascii="Arial" w:hAnsi="Arial" w:cs="Arial"/>
                <w:bCs/>
              </w:rPr>
              <w:t>Material didáctico proporcionado por la docente: palabras de cartulina, figuras de foami y hojas de trabajo.</w:t>
            </w:r>
          </w:p>
          <w:p w14:paraId="091B1174" w14:textId="77777777" w:rsidR="00A15502" w:rsidRDefault="00A15502" w:rsidP="00A7392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6E793919" w14:textId="77777777" w:rsidR="00A15502" w:rsidRDefault="00A15502" w:rsidP="00A7392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3B90697F" w14:textId="77777777" w:rsidR="00A15502" w:rsidRPr="006E5403" w:rsidRDefault="00A15502" w:rsidP="00A7392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2E2BF8E4" w14:textId="77777777" w:rsidR="00A15502" w:rsidRPr="006E5403" w:rsidRDefault="00A15502" w:rsidP="00A7392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</w:tcPr>
          <w:p w14:paraId="67F80ECE" w14:textId="77777777" w:rsidR="00A15502" w:rsidRPr="006E5403" w:rsidRDefault="00A15502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lastRenderedPageBreak/>
              <w:t xml:space="preserve">Inicio: </w:t>
            </w:r>
            <w:r>
              <w:rPr>
                <w:rFonts w:ascii="Arial" w:hAnsi="Arial" w:cs="Arial"/>
                <w:bCs/>
              </w:rPr>
              <w:t xml:space="preserve">5 a 7 </w:t>
            </w:r>
            <w:r w:rsidRPr="006E5403">
              <w:rPr>
                <w:rFonts w:ascii="Arial" w:hAnsi="Arial" w:cs="Arial"/>
                <w:bCs/>
              </w:rPr>
              <w:t>minutos</w:t>
            </w:r>
          </w:p>
          <w:p w14:paraId="325CD5B8" w14:textId="77777777" w:rsidR="00A15502" w:rsidRPr="006E5403" w:rsidRDefault="00A15502" w:rsidP="00A73922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 xml:space="preserve">Desarrollo: </w:t>
            </w:r>
            <w:r>
              <w:rPr>
                <w:rFonts w:ascii="Arial" w:hAnsi="Arial" w:cs="Arial"/>
                <w:bCs/>
              </w:rPr>
              <w:t>15</w:t>
            </w:r>
            <w:r w:rsidRPr="006E5403">
              <w:rPr>
                <w:rFonts w:ascii="Arial" w:hAnsi="Arial" w:cs="Arial"/>
                <w:bCs/>
              </w:rPr>
              <w:t xml:space="preserve"> minutos</w:t>
            </w:r>
          </w:p>
          <w:p w14:paraId="2E7FC85D" w14:textId="77777777" w:rsidR="00A15502" w:rsidRPr="006E5403" w:rsidRDefault="00A15502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Cierre: </w:t>
            </w:r>
            <w:r>
              <w:rPr>
                <w:rFonts w:ascii="Arial" w:hAnsi="Arial" w:cs="Arial"/>
                <w:bCs/>
              </w:rPr>
              <w:t xml:space="preserve">10 </w:t>
            </w:r>
            <w:r w:rsidRPr="006E5403">
              <w:rPr>
                <w:rFonts w:ascii="Arial" w:hAnsi="Arial" w:cs="Arial"/>
                <w:bCs/>
              </w:rPr>
              <w:t>minutos</w:t>
            </w:r>
          </w:p>
        </w:tc>
      </w:tr>
    </w:tbl>
    <w:p w14:paraId="7E10E009" w14:textId="77777777" w:rsidR="00A15502" w:rsidRDefault="00A15502" w:rsidP="00A15502">
      <w:pPr>
        <w:rPr>
          <w:rFonts w:ascii="Arial" w:hAnsi="Arial" w:cs="Arial"/>
          <w:b/>
          <w:bCs/>
          <w:sz w:val="40"/>
          <w:szCs w:val="40"/>
        </w:rPr>
      </w:pPr>
    </w:p>
    <w:p w14:paraId="2EC5663A" w14:textId="77777777" w:rsidR="00A95307" w:rsidRDefault="00A95307" w:rsidP="00A95307">
      <w:pPr>
        <w:jc w:val="center"/>
        <w:rPr>
          <w:rFonts w:ascii="Arial" w:hAnsi="Arial" w:cs="Arial"/>
          <w:b/>
          <w:bCs/>
          <w:sz w:val="40"/>
          <w:szCs w:val="40"/>
        </w:rPr>
      </w:pPr>
    </w:p>
    <w:tbl>
      <w:tblPr>
        <w:tblStyle w:val="Tablaconcuadrcula"/>
        <w:tblW w:w="5825" w:type="pct"/>
        <w:tblInd w:w="-1168" w:type="dxa"/>
        <w:tblLook w:val="04A0" w:firstRow="1" w:lastRow="0" w:firstColumn="1" w:lastColumn="0" w:noHBand="0" w:noVBand="1"/>
      </w:tblPr>
      <w:tblGrid>
        <w:gridCol w:w="5493"/>
        <w:gridCol w:w="4042"/>
        <w:gridCol w:w="5207"/>
      </w:tblGrid>
      <w:tr w:rsidR="00A95307" w:rsidRPr="000F5221" w14:paraId="0356B50E" w14:textId="77777777" w:rsidTr="00A73922">
        <w:tc>
          <w:tcPr>
            <w:tcW w:w="1863" w:type="pct"/>
            <w:vMerge w:val="restart"/>
          </w:tcPr>
          <w:p w14:paraId="65EF82F4" w14:textId="77777777" w:rsidR="00A95307" w:rsidRPr="00EA435D" w:rsidRDefault="00A95307" w:rsidP="00A73922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14:paraId="307FBA36" w14:textId="77777777" w:rsidR="00A95307" w:rsidRPr="00EA435D" w:rsidRDefault="00A95307" w:rsidP="00A739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Lenguaje y Comunicación</w:t>
            </w:r>
          </w:p>
          <w:p w14:paraId="2F176EDA" w14:textId="77777777" w:rsidR="00A95307" w:rsidRDefault="00A95307" w:rsidP="00A73922">
            <w:pPr>
              <w:ind w:left="360"/>
              <w:rPr>
                <w:rFonts w:ascii="Arial" w:hAnsi="Arial" w:cs="Arial"/>
              </w:rPr>
            </w:pPr>
          </w:p>
          <w:p w14:paraId="310474BE" w14:textId="77777777" w:rsidR="00A95307" w:rsidRDefault="00A95307" w:rsidP="00A73922">
            <w:pPr>
              <w:ind w:left="360"/>
              <w:rPr>
                <w:rFonts w:ascii="Arial" w:hAnsi="Arial" w:cs="Arial"/>
              </w:rPr>
            </w:pPr>
          </w:p>
          <w:p w14:paraId="12FF64CF" w14:textId="77777777" w:rsidR="00A95307" w:rsidRPr="008E5B4B" w:rsidRDefault="00A95307" w:rsidP="00A73922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shd w:val="clear" w:color="auto" w:fill="D9D9D9" w:themeFill="background1" w:themeFillShade="D9"/>
          </w:tcPr>
          <w:p w14:paraId="6ACB0D1F" w14:textId="77777777" w:rsidR="00A95307" w:rsidRPr="000F5221" w:rsidRDefault="00A95307" w:rsidP="00A73922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766" w:type="pct"/>
            <w:shd w:val="clear" w:color="auto" w:fill="D9D9D9" w:themeFill="background1" w:themeFillShade="D9"/>
          </w:tcPr>
          <w:p w14:paraId="0AC359BF" w14:textId="77777777" w:rsidR="00A95307" w:rsidRPr="000F5221" w:rsidRDefault="00A95307" w:rsidP="00A73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A95307" w:rsidRPr="000F5221" w14:paraId="68515611" w14:textId="77777777" w:rsidTr="00A73922">
        <w:tc>
          <w:tcPr>
            <w:tcW w:w="1863" w:type="pct"/>
            <w:vMerge/>
          </w:tcPr>
          <w:p w14:paraId="306C8432" w14:textId="77777777" w:rsidR="00A95307" w:rsidRPr="000F5221" w:rsidRDefault="00A95307" w:rsidP="00A73922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</w:tcPr>
          <w:p w14:paraId="4E184F26" w14:textId="77777777" w:rsidR="00A95307" w:rsidRPr="000F5221" w:rsidRDefault="00A95307" w:rsidP="00A73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Social.</w:t>
            </w:r>
          </w:p>
        </w:tc>
        <w:tc>
          <w:tcPr>
            <w:tcW w:w="1766" w:type="pct"/>
            <w:vMerge w:val="restart"/>
          </w:tcPr>
          <w:p w14:paraId="15A14E9B" w14:textId="77777777" w:rsidR="00A95307" w:rsidRPr="000F5221" w:rsidRDefault="00A95307" w:rsidP="00A73922">
            <w:pPr>
              <w:jc w:val="both"/>
              <w:rPr>
                <w:rFonts w:ascii="Arial" w:hAnsi="Arial" w:cs="Arial"/>
              </w:rPr>
            </w:pPr>
            <w:r w:rsidRPr="00257C25">
              <w:rPr>
                <w:rFonts w:ascii="Arial" w:hAnsi="Arial" w:cs="Arial"/>
              </w:rPr>
              <w:t>Produce textos para informar algo de interés a la comunidad escolar o a los padres de familia.</w:t>
            </w:r>
          </w:p>
        </w:tc>
      </w:tr>
      <w:tr w:rsidR="00A95307" w:rsidRPr="000F5221" w14:paraId="03DFCAD6" w14:textId="77777777" w:rsidTr="00A73922">
        <w:tc>
          <w:tcPr>
            <w:tcW w:w="1863" w:type="pct"/>
            <w:vMerge/>
          </w:tcPr>
          <w:p w14:paraId="135FA824" w14:textId="77777777" w:rsidR="00A95307" w:rsidRPr="000F5221" w:rsidRDefault="00A95307" w:rsidP="00A73922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  <w:shd w:val="clear" w:color="auto" w:fill="D9D9D9" w:themeFill="background1" w:themeFillShade="D9"/>
          </w:tcPr>
          <w:p w14:paraId="57C21803" w14:textId="77777777" w:rsidR="00A95307" w:rsidRPr="000F5221" w:rsidRDefault="00A95307" w:rsidP="00A73922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766" w:type="pct"/>
            <w:vMerge/>
            <w:shd w:val="clear" w:color="auto" w:fill="D9D9D9" w:themeFill="background1" w:themeFillShade="D9"/>
          </w:tcPr>
          <w:p w14:paraId="4C200800" w14:textId="77777777" w:rsidR="00A95307" w:rsidRPr="000F5221" w:rsidRDefault="00A95307" w:rsidP="00A73922">
            <w:pPr>
              <w:rPr>
                <w:rFonts w:ascii="Arial" w:hAnsi="Arial" w:cs="Arial"/>
              </w:rPr>
            </w:pPr>
          </w:p>
        </w:tc>
      </w:tr>
      <w:tr w:rsidR="00A95307" w:rsidRPr="000F5221" w14:paraId="3AC40481" w14:textId="77777777" w:rsidTr="00A73922">
        <w:trPr>
          <w:trHeight w:val="386"/>
        </w:trPr>
        <w:tc>
          <w:tcPr>
            <w:tcW w:w="1863" w:type="pct"/>
            <w:vMerge/>
          </w:tcPr>
          <w:p w14:paraId="3B751742" w14:textId="77777777" w:rsidR="00A95307" w:rsidRPr="000F5221" w:rsidRDefault="00A95307" w:rsidP="00A73922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</w:tcPr>
          <w:p w14:paraId="160A1C91" w14:textId="77777777" w:rsidR="00A95307" w:rsidRPr="000F5221" w:rsidRDefault="00A95307" w:rsidP="00A73922">
            <w:pPr>
              <w:jc w:val="center"/>
              <w:rPr>
                <w:rFonts w:ascii="Arial" w:hAnsi="Arial" w:cs="Arial"/>
              </w:rPr>
            </w:pPr>
            <w:r w:rsidRPr="00257C25">
              <w:rPr>
                <w:rFonts w:ascii="Arial" w:hAnsi="Arial" w:cs="Arial"/>
              </w:rPr>
              <w:t>Producción e interpretación de una diversidad de textos cotidianos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66" w:type="pct"/>
            <w:vMerge/>
          </w:tcPr>
          <w:p w14:paraId="1CF69522" w14:textId="77777777" w:rsidR="00A95307" w:rsidRPr="000F5221" w:rsidRDefault="00A95307" w:rsidP="00A73922">
            <w:pPr>
              <w:rPr>
                <w:rFonts w:ascii="Arial" w:hAnsi="Arial" w:cs="Arial"/>
              </w:rPr>
            </w:pPr>
          </w:p>
        </w:tc>
      </w:tr>
    </w:tbl>
    <w:p w14:paraId="0CEDA9D3" w14:textId="77777777" w:rsidR="00A95307" w:rsidRDefault="00A95307" w:rsidP="00A95307">
      <w:pPr>
        <w:rPr>
          <w:rFonts w:ascii="Arial" w:hAnsi="Arial" w:cs="Arial"/>
          <w:b/>
          <w:bCs/>
        </w:rPr>
      </w:pPr>
    </w:p>
    <w:tbl>
      <w:tblPr>
        <w:tblStyle w:val="Tablaconcuadrcula"/>
        <w:tblW w:w="14742" w:type="dxa"/>
        <w:tblInd w:w="-1139" w:type="dxa"/>
        <w:tblLook w:val="04A0" w:firstRow="1" w:lastRow="0" w:firstColumn="1" w:lastColumn="0" w:noHBand="0" w:noVBand="1"/>
      </w:tblPr>
      <w:tblGrid>
        <w:gridCol w:w="7059"/>
        <w:gridCol w:w="1703"/>
        <w:gridCol w:w="1737"/>
        <w:gridCol w:w="2259"/>
        <w:gridCol w:w="1984"/>
      </w:tblGrid>
      <w:tr w:rsidR="00A95307" w:rsidRPr="00681608" w14:paraId="41F57BD1" w14:textId="77777777" w:rsidTr="00A73922">
        <w:tc>
          <w:tcPr>
            <w:tcW w:w="14742" w:type="dxa"/>
            <w:gridSpan w:val="5"/>
          </w:tcPr>
          <w:p w14:paraId="1498B8C8" w14:textId="77777777" w:rsidR="00A95307" w:rsidRPr="00681608" w:rsidRDefault="00A95307" w:rsidP="00A73922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681608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LENGUAJE Y COMUNICACIÓN</w:t>
            </w:r>
          </w:p>
        </w:tc>
      </w:tr>
      <w:tr w:rsidR="00A95307" w:rsidRPr="006E5403" w14:paraId="50FC7BB4" w14:textId="77777777" w:rsidTr="00A73922">
        <w:tc>
          <w:tcPr>
            <w:tcW w:w="14742" w:type="dxa"/>
            <w:gridSpan w:val="5"/>
          </w:tcPr>
          <w:p w14:paraId="019BCC62" w14:textId="29D7ACF3" w:rsidR="00A95307" w:rsidRPr="006E5403" w:rsidRDefault="00A95307" w:rsidP="00A73922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 xml:space="preserve">Nombre: </w:t>
            </w:r>
            <w:r w:rsidRPr="006E5403">
              <w:rPr>
                <w:rFonts w:ascii="Arial" w:hAnsi="Arial" w:cs="Arial"/>
                <w:bCs/>
              </w:rPr>
              <w:t>“</w:t>
            </w:r>
            <w:r>
              <w:rPr>
                <w:rFonts w:ascii="Arial" w:hAnsi="Arial" w:cs="Arial"/>
                <w:bCs/>
              </w:rPr>
              <w:t>¿Qué letra sigue?</w:t>
            </w:r>
            <w:r>
              <w:rPr>
                <w:rFonts w:ascii="Arial" w:hAnsi="Arial" w:cs="Arial"/>
                <w:bCs/>
              </w:rPr>
              <w:t>…</w:t>
            </w:r>
            <w:r w:rsidRPr="006E5403">
              <w:rPr>
                <w:rFonts w:ascii="Arial" w:hAnsi="Arial" w:cs="Arial"/>
                <w:bCs/>
              </w:rPr>
              <w:t>”</w:t>
            </w:r>
          </w:p>
        </w:tc>
      </w:tr>
      <w:tr w:rsidR="00A95307" w:rsidRPr="006E5403" w14:paraId="23D48FDC" w14:textId="77777777" w:rsidTr="00A73922">
        <w:tc>
          <w:tcPr>
            <w:tcW w:w="7059" w:type="dxa"/>
          </w:tcPr>
          <w:p w14:paraId="012299C3" w14:textId="77777777" w:rsidR="00A95307" w:rsidRPr="006E5403" w:rsidRDefault="00A95307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Actividad/consignas</w:t>
            </w:r>
          </w:p>
        </w:tc>
        <w:tc>
          <w:tcPr>
            <w:tcW w:w="1703" w:type="dxa"/>
          </w:tcPr>
          <w:p w14:paraId="277185F7" w14:textId="77777777" w:rsidR="00A95307" w:rsidRPr="006E5403" w:rsidRDefault="00A95307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Aprendizaje esperado</w:t>
            </w:r>
          </w:p>
        </w:tc>
        <w:tc>
          <w:tcPr>
            <w:tcW w:w="1737" w:type="dxa"/>
          </w:tcPr>
          <w:p w14:paraId="492D0A15" w14:textId="77777777" w:rsidR="00A95307" w:rsidRPr="006E5403" w:rsidRDefault="00A95307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2259" w:type="dxa"/>
          </w:tcPr>
          <w:p w14:paraId="5FE89331" w14:textId="77777777" w:rsidR="00A95307" w:rsidRPr="006E5403" w:rsidRDefault="00A95307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1984" w:type="dxa"/>
          </w:tcPr>
          <w:p w14:paraId="7863B2F0" w14:textId="77777777" w:rsidR="00A95307" w:rsidRPr="006E5403" w:rsidRDefault="00A95307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Día/tiempo</w:t>
            </w:r>
          </w:p>
        </w:tc>
      </w:tr>
      <w:tr w:rsidR="00A95307" w:rsidRPr="006E5403" w14:paraId="7D7593CA" w14:textId="77777777" w:rsidTr="00A73922">
        <w:tc>
          <w:tcPr>
            <w:tcW w:w="7059" w:type="dxa"/>
          </w:tcPr>
          <w:p w14:paraId="2C9FA957" w14:textId="77777777" w:rsidR="00A95307" w:rsidRPr="006E5403" w:rsidRDefault="00A95307" w:rsidP="00A73922">
            <w:pPr>
              <w:jc w:val="both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INICIO</w:t>
            </w:r>
          </w:p>
          <w:p w14:paraId="04302DD9" w14:textId="77777777" w:rsidR="00A95307" w:rsidRPr="006E5403" w:rsidRDefault="00A95307" w:rsidP="00A73922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Cs/>
              </w:rPr>
              <w:t>Responde preguntas con sus ideas previas acerca d</w:t>
            </w:r>
            <w:r>
              <w:rPr>
                <w:rFonts w:ascii="Arial" w:hAnsi="Arial" w:cs="Arial"/>
                <w:bCs/>
              </w:rPr>
              <w:t>e la primavera y lo que se aprendió el día anterior</w:t>
            </w:r>
            <w:r w:rsidRPr="006E5403">
              <w:rPr>
                <w:rFonts w:ascii="Arial" w:hAnsi="Arial" w:cs="Arial"/>
                <w:bCs/>
              </w:rPr>
              <w:t>, “</w:t>
            </w:r>
            <w:r>
              <w:rPr>
                <w:rFonts w:ascii="Arial" w:hAnsi="Arial" w:cs="Arial"/>
                <w:bCs/>
              </w:rPr>
              <w:t>¿Cuáles palabras ya conoces y puedes escribir? ¿Cuáles dibujos puedes observar y te gustaría aprender a escribir?”</w:t>
            </w:r>
          </w:p>
          <w:p w14:paraId="475B9CFF" w14:textId="77777777" w:rsidR="00A95307" w:rsidRPr="006E5403" w:rsidRDefault="00A95307" w:rsidP="00A73922">
            <w:pPr>
              <w:jc w:val="both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DESARROLLO</w:t>
            </w:r>
          </w:p>
          <w:p w14:paraId="20A2C133" w14:textId="77777777" w:rsidR="00A95307" w:rsidRPr="00BA4D82" w:rsidRDefault="00A95307" w:rsidP="00A73922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Escucha con atención la explicación acerca de la </w:t>
            </w:r>
            <w:r>
              <w:rPr>
                <w:rFonts w:ascii="Arial" w:hAnsi="Arial" w:cs="Arial"/>
                <w:bCs/>
              </w:rPr>
              <w:lastRenderedPageBreak/>
              <w:t>actividad a realizar</w:t>
            </w:r>
            <w:r w:rsidRPr="00BA4D82">
              <w:rPr>
                <w:rFonts w:ascii="Arial" w:hAnsi="Arial" w:cs="Arial"/>
                <w:bCs/>
              </w:rPr>
              <w:t>.</w:t>
            </w:r>
          </w:p>
          <w:p w14:paraId="1EDA7DD9" w14:textId="610DC2E7" w:rsidR="00A95307" w:rsidRPr="00667BAF" w:rsidRDefault="00A95307" w:rsidP="00A73922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Identifica las vocales y consonantes de las distintas </w:t>
            </w:r>
            <w:r>
              <w:rPr>
                <w:rFonts w:ascii="Arial" w:hAnsi="Arial" w:cs="Arial"/>
                <w:bCs/>
              </w:rPr>
              <w:t>imágenes</w:t>
            </w:r>
            <w:r>
              <w:rPr>
                <w:rFonts w:ascii="Arial" w:hAnsi="Arial" w:cs="Arial"/>
                <w:bCs/>
              </w:rPr>
              <w:t xml:space="preserve"> mostradas en la pizarra</w:t>
            </w:r>
          </w:p>
          <w:p w14:paraId="3F1AA9C6" w14:textId="53AED4AD" w:rsidR="00A95307" w:rsidRPr="00BA4D82" w:rsidRDefault="00A95307" w:rsidP="00A73922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Acomoda de manera correcta las </w:t>
            </w:r>
            <w:r>
              <w:rPr>
                <w:rFonts w:ascii="Arial" w:hAnsi="Arial" w:cs="Arial"/>
                <w:bCs/>
              </w:rPr>
              <w:t>letras necesarias</w:t>
            </w:r>
            <w:r>
              <w:rPr>
                <w:rFonts w:ascii="Arial" w:hAnsi="Arial" w:cs="Arial"/>
                <w:bCs/>
              </w:rPr>
              <w:t xml:space="preserve"> para formar una palabra completa.</w:t>
            </w:r>
          </w:p>
          <w:p w14:paraId="7CEFF6C1" w14:textId="77777777" w:rsidR="00A95307" w:rsidRDefault="00A95307" w:rsidP="00A73922">
            <w:pPr>
              <w:spacing w:after="160"/>
              <w:contextualSpacing/>
              <w:jc w:val="both"/>
              <w:rPr>
                <w:rFonts w:ascii="Arial" w:hAnsi="Arial" w:cs="Arial"/>
                <w:b/>
              </w:rPr>
            </w:pPr>
            <w:r w:rsidRPr="0012253D">
              <w:rPr>
                <w:rFonts w:ascii="Arial" w:hAnsi="Arial" w:cs="Arial"/>
                <w:b/>
              </w:rPr>
              <w:t>CIERRE</w:t>
            </w:r>
          </w:p>
          <w:p w14:paraId="1CDA448C" w14:textId="77777777" w:rsidR="00A95307" w:rsidRPr="00BA4D82" w:rsidRDefault="00A95307" w:rsidP="00A73922">
            <w:pPr>
              <w:pStyle w:val="Prrafodelista"/>
              <w:numPr>
                <w:ilvl w:val="0"/>
                <w:numId w:val="14"/>
              </w:numPr>
              <w:spacing w:after="1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Trabajan de forma individual, escribe y colorea la hoja de trabajo. </w:t>
            </w:r>
          </w:p>
          <w:p w14:paraId="7C848134" w14:textId="29180AF2" w:rsidR="00A95307" w:rsidRPr="00BA4D82" w:rsidRDefault="00A95307" w:rsidP="00A73922">
            <w:pPr>
              <w:pStyle w:val="Prrafodelista"/>
              <w:spacing w:after="1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Palabras: </w:t>
            </w:r>
            <w:r>
              <w:rPr>
                <w:rFonts w:ascii="Arial" w:hAnsi="Arial" w:cs="Arial"/>
                <w:bCs/>
              </w:rPr>
              <w:t>arcoíris, árbol, flor, rana, mariposa, pájaro, papalote.</w:t>
            </w:r>
          </w:p>
        </w:tc>
        <w:tc>
          <w:tcPr>
            <w:tcW w:w="1703" w:type="dxa"/>
          </w:tcPr>
          <w:p w14:paraId="025D99A3" w14:textId="77777777" w:rsidR="00A95307" w:rsidRDefault="00A95307" w:rsidP="00A73922">
            <w:pPr>
              <w:jc w:val="center"/>
              <w:rPr>
                <w:rFonts w:ascii="Arial" w:hAnsi="Arial" w:cs="Arial"/>
              </w:rPr>
            </w:pPr>
          </w:p>
          <w:p w14:paraId="5BDBAB80" w14:textId="77777777" w:rsidR="00A95307" w:rsidRPr="006E5403" w:rsidRDefault="00A95307" w:rsidP="00A73922">
            <w:pPr>
              <w:jc w:val="center"/>
              <w:rPr>
                <w:rFonts w:ascii="Arial" w:hAnsi="Arial" w:cs="Arial"/>
                <w:b/>
              </w:rPr>
            </w:pPr>
            <w:r w:rsidRPr="00257C25">
              <w:rPr>
                <w:rFonts w:ascii="Arial" w:hAnsi="Arial" w:cs="Arial"/>
              </w:rPr>
              <w:t xml:space="preserve">Produce textos para informar algo de interés a la comunidad escolar o a los padres de </w:t>
            </w:r>
            <w:r w:rsidRPr="00257C25">
              <w:rPr>
                <w:rFonts w:ascii="Arial" w:hAnsi="Arial" w:cs="Arial"/>
              </w:rPr>
              <w:lastRenderedPageBreak/>
              <w:t>familia.</w:t>
            </w:r>
          </w:p>
        </w:tc>
        <w:tc>
          <w:tcPr>
            <w:tcW w:w="1737" w:type="dxa"/>
          </w:tcPr>
          <w:p w14:paraId="154F2A91" w14:textId="77777777" w:rsidR="00A95307" w:rsidRPr="00257C25" w:rsidRDefault="00A95307" w:rsidP="00A73922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lastRenderedPageBreak/>
              <w:t xml:space="preserve">Inicio: </w:t>
            </w:r>
            <w:r>
              <w:rPr>
                <w:rFonts w:ascii="Arial" w:hAnsi="Arial" w:cs="Arial"/>
                <w:bCs/>
              </w:rPr>
              <w:t>Grupal</w:t>
            </w:r>
          </w:p>
          <w:p w14:paraId="1920B7B9" w14:textId="77777777" w:rsidR="00A95307" w:rsidRPr="006E5403" w:rsidRDefault="00A95307" w:rsidP="00A73922">
            <w:pPr>
              <w:jc w:val="center"/>
              <w:rPr>
                <w:rFonts w:ascii="Arial" w:hAnsi="Arial" w:cs="Arial"/>
                <w:b/>
              </w:rPr>
            </w:pPr>
          </w:p>
          <w:p w14:paraId="1734ECC8" w14:textId="77777777" w:rsidR="00A95307" w:rsidRPr="006E5403" w:rsidRDefault="00A95307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Desarrollo: </w:t>
            </w:r>
            <w:r>
              <w:rPr>
                <w:rFonts w:ascii="Arial" w:hAnsi="Arial" w:cs="Arial"/>
                <w:bCs/>
              </w:rPr>
              <w:t>Grupal.</w:t>
            </w:r>
          </w:p>
          <w:p w14:paraId="646C6D73" w14:textId="77777777" w:rsidR="00A95307" w:rsidRPr="006E5403" w:rsidRDefault="00A95307" w:rsidP="00A73922">
            <w:pPr>
              <w:jc w:val="center"/>
              <w:rPr>
                <w:rFonts w:ascii="Arial" w:hAnsi="Arial" w:cs="Arial"/>
                <w:b/>
              </w:rPr>
            </w:pPr>
          </w:p>
          <w:p w14:paraId="2EAFC8D8" w14:textId="77777777" w:rsidR="00A95307" w:rsidRPr="006E5403" w:rsidRDefault="00A95307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Cierre: </w:t>
            </w:r>
            <w:r>
              <w:rPr>
                <w:rFonts w:ascii="Arial" w:hAnsi="Arial" w:cs="Arial"/>
                <w:bCs/>
              </w:rPr>
              <w:t>Individual.</w:t>
            </w:r>
          </w:p>
          <w:p w14:paraId="28B8C7CF" w14:textId="77777777" w:rsidR="00A95307" w:rsidRPr="006E5403" w:rsidRDefault="00A95307" w:rsidP="00A739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9" w:type="dxa"/>
          </w:tcPr>
          <w:p w14:paraId="53D612A9" w14:textId="77777777" w:rsidR="00A95307" w:rsidRDefault="00A95307" w:rsidP="00A7392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Cs/>
              </w:rPr>
              <w:t>*</w:t>
            </w:r>
            <w:r>
              <w:rPr>
                <w:rFonts w:ascii="Arial" w:hAnsi="Arial" w:cs="Arial"/>
                <w:bCs/>
              </w:rPr>
              <w:t>Material didáctico proporcionado por la docente: palabras de cartulina, figuras de foami y hojas de trabajo.</w:t>
            </w:r>
          </w:p>
          <w:p w14:paraId="5696BBA7" w14:textId="77777777" w:rsidR="00A95307" w:rsidRDefault="00A95307" w:rsidP="00A7392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6FA9E2D6" w14:textId="77777777" w:rsidR="00A95307" w:rsidRDefault="00A95307" w:rsidP="00A7392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63701E88" w14:textId="77777777" w:rsidR="00A95307" w:rsidRPr="006E5403" w:rsidRDefault="00A95307" w:rsidP="00A7392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5F502BBC" w14:textId="77777777" w:rsidR="00A95307" w:rsidRPr="006E5403" w:rsidRDefault="00A95307" w:rsidP="00A7392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</w:tcPr>
          <w:p w14:paraId="21AAAD75" w14:textId="77777777" w:rsidR="00A95307" w:rsidRPr="006E5403" w:rsidRDefault="00A95307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lastRenderedPageBreak/>
              <w:t xml:space="preserve">Inicio: </w:t>
            </w:r>
            <w:r>
              <w:rPr>
                <w:rFonts w:ascii="Arial" w:hAnsi="Arial" w:cs="Arial"/>
                <w:bCs/>
              </w:rPr>
              <w:t xml:space="preserve">5 a 7 </w:t>
            </w:r>
            <w:r w:rsidRPr="006E5403">
              <w:rPr>
                <w:rFonts w:ascii="Arial" w:hAnsi="Arial" w:cs="Arial"/>
                <w:bCs/>
              </w:rPr>
              <w:t>minutos</w:t>
            </w:r>
          </w:p>
          <w:p w14:paraId="2BCD1308" w14:textId="77777777" w:rsidR="00A95307" w:rsidRPr="006E5403" w:rsidRDefault="00A95307" w:rsidP="00A73922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 xml:space="preserve">Desarrollo: </w:t>
            </w:r>
            <w:r>
              <w:rPr>
                <w:rFonts w:ascii="Arial" w:hAnsi="Arial" w:cs="Arial"/>
                <w:bCs/>
              </w:rPr>
              <w:t>15</w:t>
            </w:r>
            <w:r w:rsidRPr="006E5403">
              <w:rPr>
                <w:rFonts w:ascii="Arial" w:hAnsi="Arial" w:cs="Arial"/>
                <w:bCs/>
              </w:rPr>
              <w:t xml:space="preserve"> minutos</w:t>
            </w:r>
          </w:p>
          <w:p w14:paraId="755FF637" w14:textId="77777777" w:rsidR="00A95307" w:rsidRPr="006E5403" w:rsidRDefault="00A95307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Cierre: </w:t>
            </w:r>
            <w:r>
              <w:rPr>
                <w:rFonts w:ascii="Arial" w:hAnsi="Arial" w:cs="Arial"/>
                <w:bCs/>
              </w:rPr>
              <w:t xml:space="preserve">10 </w:t>
            </w:r>
            <w:r w:rsidRPr="006E5403">
              <w:rPr>
                <w:rFonts w:ascii="Arial" w:hAnsi="Arial" w:cs="Arial"/>
                <w:bCs/>
              </w:rPr>
              <w:t>minutos</w:t>
            </w:r>
          </w:p>
        </w:tc>
      </w:tr>
    </w:tbl>
    <w:p w14:paraId="732E2701" w14:textId="77777777" w:rsidR="00694F5E" w:rsidRDefault="00694F5E" w:rsidP="00694F5E">
      <w:pPr>
        <w:rPr>
          <w:rFonts w:ascii="Arial" w:hAnsi="Arial" w:cs="Arial"/>
          <w:b/>
          <w:bCs/>
          <w:sz w:val="40"/>
          <w:szCs w:val="40"/>
        </w:rPr>
      </w:pPr>
    </w:p>
    <w:tbl>
      <w:tblPr>
        <w:tblStyle w:val="Tablaconcuadrcula"/>
        <w:tblW w:w="5825" w:type="pct"/>
        <w:tblInd w:w="-1168" w:type="dxa"/>
        <w:tblLook w:val="04A0" w:firstRow="1" w:lastRow="0" w:firstColumn="1" w:lastColumn="0" w:noHBand="0" w:noVBand="1"/>
      </w:tblPr>
      <w:tblGrid>
        <w:gridCol w:w="5496"/>
        <w:gridCol w:w="4042"/>
        <w:gridCol w:w="5204"/>
      </w:tblGrid>
      <w:tr w:rsidR="00694F5E" w:rsidRPr="000F5221" w14:paraId="6996C392" w14:textId="77777777" w:rsidTr="00A73922">
        <w:tc>
          <w:tcPr>
            <w:tcW w:w="1864" w:type="pct"/>
            <w:vMerge w:val="restart"/>
          </w:tcPr>
          <w:p w14:paraId="5ED93073" w14:textId="77777777" w:rsidR="00694F5E" w:rsidRPr="00EA435D" w:rsidRDefault="00694F5E" w:rsidP="00A73922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14:paraId="4D24A649" w14:textId="77777777" w:rsidR="00694F5E" w:rsidRPr="00EA435D" w:rsidRDefault="00694F5E" w:rsidP="00A739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Pensamiento Matemático</w:t>
            </w:r>
          </w:p>
          <w:p w14:paraId="120C17B0" w14:textId="77777777" w:rsidR="00694F5E" w:rsidRPr="0088496A" w:rsidRDefault="00694F5E" w:rsidP="00A73922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  <w:shd w:val="clear" w:color="auto" w:fill="D9D9D9" w:themeFill="background1" w:themeFillShade="D9"/>
          </w:tcPr>
          <w:p w14:paraId="74F57441" w14:textId="77777777" w:rsidR="00694F5E" w:rsidRPr="000F5221" w:rsidRDefault="00694F5E" w:rsidP="00A73922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765" w:type="pct"/>
            <w:shd w:val="clear" w:color="auto" w:fill="D9D9D9" w:themeFill="background1" w:themeFillShade="D9"/>
          </w:tcPr>
          <w:p w14:paraId="0779E019" w14:textId="77777777" w:rsidR="00694F5E" w:rsidRPr="000F5221" w:rsidRDefault="00694F5E" w:rsidP="00A73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694F5E" w:rsidRPr="000F5221" w14:paraId="56E57CA5" w14:textId="77777777" w:rsidTr="00A73922">
        <w:tc>
          <w:tcPr>
            <w:tcW w:w="1864" w:type="pct"/>
            <w:vMerge/>
          </w:tcPr>
          <w:p w14:paraId="57D9A37C" w14:textId="77777777" w:rsidR="00694F5E" w:rsidRPr="000F5221" w:rsidRDefault="00694F5E" w:rsidP="00A73922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</w:tcPr>
          <w:p w14:paraId="5361B805" w14:textId="77777777" w:rsidR="00694F5E" w:rsidRPr="000F5221" w:rsidRDefault="00694F5E" w:rsidP="00A73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de datos</w:t>
            </w:r>
          </w:p>
        </w:tc>
        <w:tc>
          <w:tcPr>
            <w:tcW w:w="1765" w:type="pct"/>
            <w:vMerge w:val="restart"/>
          </w:tcPr>
          <w:p w14:paraId="66DD67D6" w14:textId="77777777" w:rsidR="00694F5E" w:rsidRPr="000F5221" w:rsidRDefault="00694F5E" w:rsidP="00A73922">
            <w:pPr>
              <w:rPr>
                <w:rFonts w:ascii="Arial" w:hAnsi="Arial" w:cs="Arial"/>
              </w:rPr>
            </w:pPr>
            <w:r w:rsidRPr="006443D8">
              <w:rPr>
                <w:rFonts w:ascii="Arial" w:hAnsi="Arial" w:cs="Arial"/>
              </w:rPr>
              <w:t>Contesta preguntas en las que necesite recabar datos; los organiza a través de tablas y pictogramas que interpreta para contestar las preguntas planteadas.</w:t>
            </w:r>
          </w:p>
        </w:tc>
      </w:tr>
      <w:tr w:rsidR="00694F5E" w:rsidRPr="000F5221" w14:paraId="13B150CC" w14:textId="77777777" w:rsidTr="00A73922">
        <w:tc>
          <w:tcPr>
            <w:tcW w:w="1864" w:type="pct"/>
            <w:vMerge/>
          </w:tcPr>
          <w:p w14:paraId="3CEBA21B" w14:textId="77777777" w:rsidR="00694F5E" w:rsidRPr="000F5221" w:rsidRDefault="00694F5E" w:rsidP="00A73922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  <w:shd w:val="clear" w:color="auto" w:fill="D9D9D9" w:themeFill="background1" w:themeFillShade="D9"/>
          </w:tcPr>
          <w:p w14:paraId="36B6A952" w14:textId="77777777" w:rsidR="00694F5E" w:rsidRPr="000F5221" w:rsidRDefault="00694F5E" w:rsidP="00A73922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765" w:type="pct"/>
            <w:vMerge/>
            <w:shd w:val="clear" w:color="auto" w:fill="D9D9D9" w:themeFill="background1" w:themeFillShade="D9"/>
          </w:tcPr>
          <w:p w14:paraId="188A7B85" w14:textId="77777777" w:rsidR="00694F5E" w:rsidRPr="000F5221" w:rsidRDefault="00694F5E" w:rsidP="00A73922">
            <w:pPr>
              <w:rPr>
                <w:rFonts w:ascii="Arial" w:hAnsi="Arial" w:cs="Arial"/>
              </w:rPr>
            </w:pPr>
          </w:p>
        </w:tc>
      </w:tr>
      <w:tr w:rsidR="00694F5E" w:rsidRPr="000F5221" w14:paraId="1278F16E" w14:textId="77777777" w:rsidTr="00A73922">
        <w:trPr>
          <w:trHeight w:val="342"/>
        </w:trPr>
        <w:tc>
          <w:tcPr>
            <w:tcW w:w="1864" w:type="pct"/>
            <w:vMerge/>
          </w:tcPr>
          <w:p w14:paraId="14754D6C" w14:textId="77777777" w:rsidR="00694F5E" w:rsidRPr="000F5221" w:rsidRDefault="00694F5E" w:rsidP="00A73922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</w:tcPr>
          <w:p w14:paraId="7327DB42" w14:textId="77777777" w:rsidR="00694F5E" w:rsidRPr="000F5221" w:rsidRDefault="00694F5E" w:rsidP="00A73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Recolección y representación de datos</w:t>
            </w:r>
          </w:p>
        </w:tc>
        <w:tc>
          <w:tcPr>
            <w:tcW w:w="1765" w:type="pct"/>
            <w:vMerge/>
          </w:tcPr>
          <w:p w14:paraId="5B136790" w14:textId="77777777" w:rsidR="00694F5E" w:rsidRPr="000F5221" w:rsidRDefault="00694F5E" w:rsidP="00A73922">
            <w:pPr>
              <w:rPr>
                <w:rFonts w:ascii="Arial" w:hAnsi="Arial" w:cs="Arial"/>
              </w:rPr>
            </w:pPr>
          </w:p>
        </w:tc>
      </w:tr>
    </w:tbl>
    <w:p w14:paraId="44D2D4F0" w14:textId="77777777" w:rsidR="00694F5E" w:rsidRPr="00263E9D" w:rsidRDefault="00694F5E" w:rsidP="00694F5E">
      <w:pPr>
        <w:rPr>
          <w:rFonts w:ascii="Arial" w:hAnsi="Arial" w:cs="Arial"/>
          <w:b/>
          <w:bCs/>
          <w:sz w:val="15"/>
          <w:szCs w:val="15"/>
        </w:rPr>
      </w:pPr>
    </w:p>
    <w:tbl>
      <w:tblPr>
        <w:tblStyle w:val="Tablaconcuadrcula"/>
        <w:tblW w:w="14742" w:type="dxa"/>
        <w:tblInd w:w="-1139" w:type="dxa"/>
        <w:tblLook w:val="04A0" w:firstRow="1" w:lastRow="0" w:firstColumn="1" w:lastColumn="0" w:noHBand="0" w:noVBand="1"/>
      </w:tblPr>
      <w:tblGrid>
        <w:gridCol w:w="7343"/>
        <w:gridCol w:w="1701"/>
        <w:gridCol w:w="1701"/>
        <w:gridCol w:w="2013"/>
        <w:gridCol w:w="1984"/>
      </w:tblGrid>
      <w:tr w:rsidR="00694F5E" w:rsidRPr="006E5403" w14:paraId="17EA7310" w14:textId="77777777" w:rsidTr="00A73922">
        <w:tc>
          <w:tcPr>
            <w:tcW w:w="14742" w:type="dxa"/>
            <w:gridSpan w:val="5"/>
          </w:tcPr>
          <w:p w14:paraId="673FDC11" w14:textId="77777777" w:rsidR="00694F5E" w:rsidRPr="006E5403" w:rsidRDefault="00694F5E" w:rsidP="00A73922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6E5403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PENSAMIENTO MATEMÁTICO</w:t>
            </w:r>
          </w:p>
        </w:tc>
      </w:tr>
      <w:tr w:rsidR="00694F5E" w:rsidRPr="006E5403" w14:paraId="57A44FCC" w14:textId="77777777" w:rsidTr="00A73922">
        <w:tc>
          <w:tcPr>
            <w:tcW w:w="14742" w:type="dxa"/>
            <w:gridSpan w:val="5"/>
          </w:tcPr>
          <w:p w14:paraId="184CDC18" w14:textId="207DE7AF" w:rsidR="00694F5E" w:rsidRPr="006E5403" w:rsidRDefault="00694F5E" w:rsidP="00A7392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Nombre: </w:t>
            </w:r>
            <w:r>
              <w:rPr>
                <w:rFonts w:ascii="Arial" w:hAnsi="Arial" w:cs="Arial"/>
                <w:bCs/>
              </w:rPr>
              <w:t>“</w:t>
            </w:r>
            <w:r w:rsidR="00667BAF">
              <w:rPr>
                <w:rFonts w:ascii="Arial" w:hAnsi="Arial" w:cs="Arial"/>
                <w:bCs/>
              </w:rPr>
              <w:t>Abejas, flores y muchos colores…</w:t>
            </w:r>
            <w:r>
              <w:rPr>
                <w:rFonts w:ascii="Arial" w:hAnsi="Arial" w:cs="Arial"/>
                <w:bCs/>
              </w:rPr>
              <w:t>”</w:t>
            </w:r>
          </w:p>
        </w:tc>
      </w:tr>
      <w:tr w:rsidR="00694F5E" w:rsidRPr="006E5403" w14:paraId="0F37619C" w14:textId="77777777" w:rsidTr="00A73922">
        <w:tc>
          <w:tcPr>
            <w:tcW w:w="7343" w:type="dxa"/>
          </w:tcPr>
          <w:p w14:paraId="55961F19" w14:textId="77777777" w:rsidR="00694F5E" w:rsidRDefault="00694F5E" w:rsidP="00A73922">
            <w:pPr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INCIO</w:t>
            </w:r>
          </w:p>
          <w:p w14:paraId="7B33E1B0" w14:textId="41538FF4" w:rsidR="00694F5E" w:rsidRPr="006E5403" w:rsidRDefault="00694F5E" w:rsidP="00A7392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Cs/>
              </w:rPr>
              <w:t xml:space="preserve">Responde preguntas con sus ideas previas acerca del </w:t>
            </w:r>
            <w:r>
              <w:rPr>
                <w:rFonts w:ascii="Arial" w:hAnsi="Arial" w:cs="Arial"/>
                <w:bCs/>
              </w:rPr>
              <w:t>tema</w:t>
            </w:r>
            <w:r w:rsidRPr="006E5403">
              <w:rPr>
                <w:rFonts w:ascii="Arial" w:hAnsi="Arial" w:cs="Arial"/>
                <w:bCs/>
              </w:rPr>
              <w:t xml:space="preserve">, por ejemplo, </w:t>
            </w:r>
            <w:r>
              <w:rPr>
                <w:rFonts w:ascii="Arial" w:hAnsi="Arial" w:cs="Arial"/>
                <w:bCs/>
              </w:rPr>
              <w:t>“¿Sabes cómo hacer una tabla? ¿</w:t>
            </w:r>
            <w:r w:rsidR="00667BAF">
              <w:rPr>
                <w:rFonts w:ascii="Arial" w:hAnsi="Arial" w:cs="Arial"/>
                <w:bCs/>
              </w:rPr>
              <w:t>Cómo es que se grafican los elementos, cuáles son los pasos a seguir</w:t>
            </w:r>
            <w:r>
              <w:rPr>
                <w:rFonts w:ascii="Arial" w:hAnsi="Arial" w:cs="Arial"/>
                <w:bCs/>
              </w:rPr>
              <w:t>?”</w:t>
            </w:r>
          </w:p>
          <w:p w14:paraId="10661474" w14:textId="77777777" w:rsidR="00694F5E" w:rsidRPr="006E5403" w:rsidRDefault="00694F5E" w:rsidP="00A73922">
            <w:pPr>
              <w:rPr>
                <w:rFonts w:ascii="Arial" w:hAnsi="Arial" w:cs="Arial"/>
                <w:b/>
              </w:rPr>
            </w:pPr>
          </w:p>
          <w:p w14:paraId="372B4ED4" w14:textId="77777777" w:rsidR="00694F5E" w:rsidRPr="006E5403" w:rsidRDefault="00694F5E" w:rsidP="00A73922">
            <w:pPr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DESARROLLO</w:t>
            </w:r>
          </w:p>
          <w:p w14:paraId="32564E7D" w14:textId="0F9FE4C9" w:rsidR="00694F5E" w:rsidRPr="00A15502" w:rsidRDefault="00694F5E" w:rsidP="00A95DA9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</w:rPr>
            </w:pPr>
            <w:r w:rsidRPr="00A15502">
              <w:rPr>
                <w:rFonts w:ascii="Arial" w:hAnsi="Arial" w:cs="Arial"/>
                <w:bCs/>
              </w:rPr>
              <w:t xml:space="preserve">Participa completando una gráfica utilizando los datos </w:t>
            </w:r>
            <w:r w:rsidR="00667BAF" w:rsidRPr="00A15502">
              <w:rPr>
                <w:rFonts w:ascii="Arial" w:hAnsi="Arial" w:cs="Arial"/>
                <w:bCs/>
              </w:rPr>
              <w:t>proporcionados por la docente</w:t>
            </w:r>
            <w:r w:rsidRPr="00A15502">
              <w:rPr>
                <w:rFonts w:ascii="Arial" w:hAnsi="Arial" w:cs="Arial"/>
                <w:bCs/>
              </w:rPr>
              <w:t>.</w:t>
            </w:r>
          </w:p>
          <w:p w14:paraId="04189A96" w14:textId="242E1D69" w:rsidR="00A15502" w:rsidRPr="00A15502" w:rsidRDefault="00A15502" w:rsidP="00A95DA9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Realiza el conteo de elementos y rellena los espacios correspondientes dentro de la gráfica.</w:t>
            </w:r>
          </w:p>
          <w:p w14:paraId="340DE58E" w14:textId="77777777" w:rsidR="00694F5E" w:rsidRDefault="00694F5E" w:rsidP="00A73922">
            <w:pPr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CIERRE</w:t>
            </w:r>
          </w:p>
          <w:p w14:paraId="142C51C1" w14:textId="423F95A8" w:rsidR="00694F5E" w:rsidRPr="00263E9D" w:rsidRDefault="00A15502" w:rsidP="00A73922">
            <w:pPr>
              <w:pStyle w:val="Prrafodelista"/>
              <w:numPr>
                <w:ilvl w:val="0"/>
                <w:numId w:val="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lastRenderedPageBreak/>
              <w:t>Trabajo de forma individual en su hoja de trabajo completando la gráfica.</w:t>
            </w:r>
          </w:p>
        </w:tc>
        <w:tc>
          <w:tcPr>
            <w:tcW w:w="1701" w:type="dxa"/>
          </w:tcPr>
          <w:p w14:paraId="25550471" w14:textId="77777777" w:rsidR="00694F5E" w:rsidRPr="006E5403" w:rsidRDefault="00694F5E" w:rsidP="00A15502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</w:rPr>
            </w:pPr>
            <w:r w:rsidRPr="006443D8">
              <w:rPr>
                <w:rFonts w:ascii="Arial" w:hAnsi="Arial" w:cs="Arial"/>
              </w:rPr>
              <w:lastRenderedPageBreak/>
              <w:t xml:space="preserve">Contesta preguntas en las que necesite recabar datos; los organiza a través de tablas y pictogramas que interpreta para </w:t>
            </w:r>
            <w:r w:rsidRPr="006443D8">
              <w:rPr>
                <w:rFonts w:ascii="Arial" w:hAnsi="Arial" w:cs="Arial"/>
              </w:rPr>
              <w:lastRenderedPageBreak/>
              <w:t>contestar las preguntas planteadas.</w:t>
            </w:r>
          </w:p>
        </w:tc>
        <w:tc>
          <w:tcPr>
            <w:tcW w:w="1701" w:type="dxa"/>
          </w:tcPr>
          <w:p w14:paraId="49982DE8" w14:textId="77777777" w:rsidR="00694F5E" w:rsidRPr="006E5403" w:rsidRDefault="00694F5E" w:rsidP="00A15502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lastRenderedPageBreak/>
              <w:t>Inicio: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Grupal.</w:t>
            </w:r>
          </w:p>
          <w:p w14:paraId="6E25F95E" w14:textId="77777777" w:rsidR="00694F5E" w:rsidRPr="006E5403" w:rsidRDefault="00694F5E" w:rsidP="00A15502">
            <w:pPr>
              <w:jc w:val="center"/>
              <w:rPr>
                <w:rFonts w:ascii="Arial" w:hAnsi="Arial" w:cs="Arial"/>
                <w:b/>
              </w:rPr>
            </w:pPr>
          </w:p>
          <w:p w14:paraId="41DC6E0E" w14:textId="77777777" w:rsidR="00694F5E" w:rsidRPr="006E5403" w:rsidRDefault="00694F5E" w:rsidP="00A15502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>Desarrollo: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Grupal.</w:t>
            </w:r>
          </w:p>
          <w:p w14:paraId="4076DFEF" w14:textId="77777777" w:rsidR="00694F5E" w:rsidRPr="006E5403" w:rsidRDefault="00694F5E" w:rsidP="00A15502">
            <w:pPr>
              <w:jc w:val="center"/>
              <w:rPr>
                <w:rFonts w:ascii="Arial" w:hAnsi="Arial" w:cs="Arial"/>
                <w:b/>
              </w:rPr>
            </w:pPr>
          </w:p>
          <w:p w14:paraId="2B79AD4A" w14:textId="50988F29" w:rsidR="00694F5E" w:rsidRPr="006E5403" w:rsidRDefault="00694F5E" w:rsidP="00A15502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>Cierre: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15502">
              <w:rPr>
                <w:rFonts w:ascii="Arial" w:hAnsi="Arial" w:cs="Arial"/>
                <w:bCs/>
              </w:rPr>
              <w:t>Individual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013" w:type="dxa"/>
          </w:tcPr>
          <w:p w14:paraId="3C6ACC36" w14:textId="77777777" w:rsidR="00694F5E" w:rsidRDefault="00694F5E" w:rsidP="00A1550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*Material didáctico proporcionado por la docente.</w:t>
            </w:r>
          </w:p>
          <w:p w14:paraId="75F9C513" w14:textId="2B71427B" w:rsidR="00A15502" w:rsidRPr="006E5403" w:rsidRDefault="00A15502" w:rsidP="00A15502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*Hoja de trabajo.</w:t>
            </w:r>
          </w:p>
        </w:tc>
        <w:tc>
          <w:tcPr>
            <w:tcW w:w="1984" w:type="dxa"/>
          </w:tcPr>
          <w:p w14:paraId="0A0A57E7" w14:textId="77777777" w:rsidR="00694F5E" w:rsidRPr="006E5403" w:rsidRDefault="00694F5E" w:rsidP="00A15502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>Inicio: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5 a 7 minutos.</w:t>
            </w:r>
          </w:p>
          <w:p w14:paraId="49DADEE8" w14:textId="77777777" w:rsidR="00694F5E" w:rsidRPr="006E5403" w:rsidRDefault="00694F5E" w:rsidP="00A15502">
            <w:pPr>
              <w:jc w:val="center"/>
              <w:rPr>
                <w:rFonts w:ascii="Arial" w:hAnsi="Arial" w:cs="Arial"/>
                <w:b/>
              </w:rPr>
            </w:pPr>
          </w:p>
          <w:p w14:paraId="6CA647A4" w14:textId="312A1CD2" w:rsidR="00694F5E" w:rsidRPr="006E5403" w:rsidRDefault="00694F5E" w:rsidP="00A15502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>Desarrollo: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15 minutos.</w:t>
            </w:r>
          </w:p>
          <w:p w14:paraId="421744DB" w14:textId="77777777" w:rsidR="00694F5E" w:rsidRPr="006E5403" w:rsidRDefault="00694F5E" w:rsidP="00A15502">
            <w:pPr>
              <w:jc w:val="center"/>
              <w:rPr>
                <w:rFonts w:ascii="Arial" w:hAnsi="Arial" w:cs="Arial"/>
                <w:b/>
              </w:rPr>
            </w:pPr>
          </w:p>
          <w:p w14:paraId="11B95D27" w14:textId="77777777" w:rsidR="00694F5E" w:rsidRPr="006E5403" w:rsidRDefault="00694F5E" w:rsidP="00A15502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>Cierre: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10 a 15 minutos.</w:t>
            </w:r>
          </w:p>
        </w:tc>
      </w:tr>
    </w:tbl>
    <w:p w14:paraId="0586EF8B" w14:textId="34B25D9F" w:rsidR="00694F5E" w:rsidRDefault="00694F5E" w:rsidP="002A0063">
      <w:pPr>
        <w:rPr>
          <w:rFonts w:ascii="Arial" w:hAnsi="Arial" w:cs="Arial"/>
          <w:b/>
          <w:bCs/>
          <w:sz w:val="40"/>
          <w:szCs w:val="40"/>
        </w:rPr>
      </w:pPr>
    </w:p>
    <w:p w14:paraId="39BE6871" w14:textId="77777777" w:rsidR="00694F5E" w:rsidRDefault="00694F5E">
      <w:pPr>
        <w:spacing w:after="160" w:line="259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br w:type="page"/>
      </w:r>
    </w:p>
    <w:p w14:paraId="1BD77BBA" w14:textId="77777777" w:rsidR="0012253D" w:rsidRDefault="0012253D" w:rsidP="002A0063">
      <w:pPr>
        <w:rPr>
          <w:rFonts w:ascii="Arial" w:hAnsi="Arial" w:cs="Arial"/>
          <w:b/>
          <w:bCs/>
          <w:sz w:val="40"/>
          <w:szCs w:val="40"/>
        </w:rPr>
      </w:pPr>
    </w:p>
    <w:p w14:paraId="1A070D79" w14:textId="77777777" w:rsidR="0012253D" w:rsidRDefault="0012253D">
      <w:pPr>
        <w:spacing w:after="160" w:line="259" w:lineRule="auto"/>
      </w:pPr>
    </w:p>
    <w:tbl>
      <w:tblPr>
        <w:tblStyle w:val="Tablaconcuadrcula"/>
        <w:tblpPr w:leftFromText="141" w:rightFromText="141" w:vertAnchor="page" w:horzAnchor="margin" w:tblpXSpec="center" w:tblpY="1904"/>
        <w:tblW w:w="5812" w:type="pct"/>
        <w:tblLook w:val="04A0" w:firstRow="1" w:lastRow="0" w:firstColumn="1" w:lastColumn="0" w:noHBand="0" w:noVBand="1"/>
      </w:tblPr>
      <w:tblGrid>
        <w:gridCol w:w="4324"/>
        <w:gridCol w:w="4042"/>
        <w:gridCol w:w="6343"/>
      </w:tblGrid>
      <w:tr w:rsidR="0012253D" w:rsidRPr="000F5221" w14:paraId="0FC72960" w14:textId="77777777" w:rsidTr="004B0943">
        <w:tc>
          <w:tcPr>
            <w:tcW w:w="1470" w:type="pct"/>
            <w:vMerge w:val="restart"/>
          </w:tcPr>
          <w:p w14:paraId="1B9CA9DC" w14:textId="77777777" w:rsidR="0012253D" w:rsidRPr="00EA435D" w:rsidRDefault="0012253D" w:rsidP="004B0943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14:paraId="642D1AA9" w14:textId="77777777" w:rsidR="0012253D" w:rsidRPr="006E5403" w:rsidRDefault="0012253D" w:rsidP="004B094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Pensamiento Matemático</w:t>
            </w:r>
          </w:p>
        </w:tc>
        <w:tc>
          <w:tcPr>
            <w:tcW w:w="1374" w:type="pct"/>
            <w:shd w:val="clear" w:color="auto" w:fill="D9D9D9" w:themeFill="background1" w:themeFillShade="D9"/>
          </w:tcPr>
          <w:p w14:paraId="3164B903" w14:textId="77777777" w:rsidR="0012253D" w:rsidRPr="000F5221" w:rsidRDefault="0012253D" w:rsidP="004B0943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2156" w:type="pct"/>
            <w:shd w:val="clear" w:color="auto" w:fill="D9D9D9" w:themeFill="background1" w:themeFillShade="D9"/>
          </w:tcPr>
          <w:p w14:paraId="001A65FC" w14:textId="77777777" w:rsidR="0012253D" w:rsidRPr="000F5221" w:rsidRDefault="0012253D" w:rsidP="004B0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12253D" w:rsidRPr="000F5221" w14:paraId="475412D1" w14:textId="77777777" w:rsidTr="004B0943">
        <w:tc>
          <w:tcPr>
            <w:tcW w:w="1470" w:type="pct"/>
            <w:vMerge/>
          </w:tcPr>
          <w:p w14:paraId="668AFD86" w14:textId="77777777" w:rsidR="0012253D" w:rsidRPr="000F5221" w:rsidRDefault="0012253D" w:rsidP="004B0943">
            <w:pPr>
              <w:rPr>
                <w:rFonts w:ascii="Arial" w:hAnsi="Arial" w:cs="Arial"/>
              </w:rPr>
            </w:pPr>
          </w:p>
        </w:tc>
        <w:tc>
          <w:tcPr>
            <w:tcW w:w="1374" w:type="pct"/>
          </w:tcPr>
          <w:p w14:paraId="7D2CE7FB" w14:textId="1F71F7DF" w:rsidR="0012253D" w:rsidRPr="000F5221" w:rsidRDefault="009C19FB" w:rsidP="004B0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Número, álgebra y variación</w:t>
            </w:r>
          </w:p>
        </w:tc>
        <w:tc>
          <w:tcPr>
            <w:tcW w:w="2156" w:type="pct"/>
            <w:vMerge w:val="restart"/>
          </w:tcPr>
          <w:p w14:paraId="3ECC8697" w14:textId="308333F8" w:rsidR="0012253D" w:rsidRPr="000F5221" w:rsidRDefault="009C19FB" w:rsidP="004B0943">
            <w:pPr>
              <w:jc w:val="both"/>
              <w:rPr>
                <w:rFonts w:ascii="Arial" w:hAnsi="Arial" w:cs="Arial"/>
              </w:rPr>
            </w:pPr>
            <w:r w:rsidRPr="009C19FB">
              <w:rPr>
                <w:rFonts w:ascii="Arial" w:hAnsi="Arial" w:cs="Arial"/>
              </w:rPr>
              <w:t>Relaciona el número de elementos de una colección con la sucesión numérica escrita, del 1 al 30.</w:t>
            </w:r>
          </w:p>
        </w:tc>
      </w:tr>
      <w:tr w:rsidR="0012253D" w:rsidRPr="000F5221" w14:paraId="48365E24" w14:textId="77777777" w:rsidTr="004B0943">
        <w:tc>
          <w:tcPr>
            <w:tcW w:w="1470" w:type="pct"/>
            <w:vMerge/>
          </w:tcPr>
          <w:p w14:paraId="7F62AC18" w14:textId="77777777" w:rsidR="0012253D" w:rsidRPr="000F5221" w:rsidRDefault="0012253D" w:rsidP="004B0943">
            <w:pPr>
              <w:rPr>
                <w:rFonts w:ascii="Arial" w:hAnsi="Arial" w:cs="Arial"/>
              </w:rPr>
            </w:pPr>
          </w:p>
        </w:tc>
        <w:tc>
          <w:tcPr>
            <w:tcW w:w="1374" w:type="pct"/>
            <w:shd w:val="clear" w:color="auto" w:fill="D9D9D9" w:themeFill="background1" w:themeFillShade="D9"/>
          </w:tcPr>
          <w:p w14:paraId="07712290" w14:textId="77777777" w:rsidR="0012253D" w:rsidRPr="000F5221" w:rsidRDefault="0012253D" w:rsidP="004B0943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2156" w:type="pct"/>
            <w:vMerge/>
            <w:shd w:val="clear" w:color="auto" w:fill="D9D9D9" w:themeFill="background1" w:themeFillShade="D9"/>
          </w:tcPr>
          <w:p w14:paraId="1A479BF2" w14:textId="77777777" w:rsidR="0012253D" w:rsidRPr="000F5221" w:rsidRDefault="0012253D" w:rsidP="004B0943">
            <w:pPr>
              <w:rPr>
                <w:rFonts w:ascii="Arial" w:hAnsi="Arial" w:cs="Arial"/>
              </w:rPr>
            </w:pPr>
          </w:p>
        </w:tc>
      </w:tr>
      <w:tr w:rsidR="0012253D" w:rsidRPr="000F5221" w14:paraId="7EA0B24E" w14:textId="77777777" w:rsidTr="004B0943">
        <w:trPr>
          <w:trHeight w:val="396"/>
        </w:trPr>
        <w:tc>
          <w:tcPr>
            <w:tcW w:w="1470" w:type="pct"/>
            <w:vMerge/>
          </w:tcPr>
          <w:p w14:paraId="68C67300" w14:textId="77777777" w:rsidR="0012253D" w:rsidRPr="000F5221" w:rsidRDefault="0012253D" w:rsidP="004B0943">
            <w:pPr>
              <w:rPr>
                <w:rFonts w:ascii="Arial" w:hAnsi="Arial" w:cs="Arial"/>
              </w:rPr>
            </w:pPr>
          </w:p>
        </w:tc>
        <w:tc>
          <w:tcPr>
            <w:tcW w:w="1374" w:type="pct"/>
          </w:tcPr>
          <w:p w14:paraId="2036C4BB" w14:textId="689A3F75" w:rsidR="0012253D" w:rsidRPr="000F5221" w:rsidRDefault="009C19FB" w:rsidP="004B09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Número.</w:t>
            </w:r>
          </w:p>
        </w:tc>
        <w:tc>
          <w:tcPr>
            <w:tcW w:w="2156" w:type="pct"/>
            <w:vMerge/>
          </w:tcPr>
          <w:p w14:paraId="70260BD4" w14:textId="77777777" w:rsidR="0012253D" w:rsidRPr="000F5221" w:rsidRDefault="0012253D" w:rsidP="004B0943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315"/>
        <w:tblW w:w="14742" w:type="dxa"/>
        <w:tblLook w:val="04A0" w:firstRow="1" w:lastRow="0" w:firstColumn="1" w:lastColumn="0" w:noHBand="0" w:noVBand="1"/>
      </w:tblPr>
      <w:tblGrid>
        <w:gridCol w:w="7088"/>
        <w:gridCol w:w="1952"/>
        <w:gridCol w:w="1737"/>
        <w:gridCol w:w="1984"/>
        <w:gridCol w:w="1981"/>
      </w:tblGrid>
      <w:tr w:rsidR="0012253D" w:rsidRPr="006E5403" w14:paraId="3F8433ED" w14:textId="77777777" w:rsidTr="0012253D">
        <w:tc>
          <w:tcPr>
            <w:tcW w:w="14742" w:type="dxa"/>
            <w:gridSpan w:val="5"/>
          </w:tcPr>
          <w:p w14:paraId="600BCB54" w14:textId="77777777" w:rsidR="0012253D" w:rsidRPr="006E5403" w:rsidRDefault="0012253D" w:rsidP="0012253D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6E5403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PENSAMIENTO MATEMÁTICO</w:t>
            </w:r>
          </w:p>
        </w:tc>
      </w:tr>
      <w:tr w:rsidR="0012253D" w:rsidRPr="006E5403" w14:paraId="2E4025A8" w14:textId="77777777" w:rsidTr="0012253D">
        <w:tc>
          <w:tcPr>
            <w:tcW w:w="14742" w:type="dxa"/>
            <w:gridSpan w:val="5"/>
          </w:tcPr>
          <w:p w14:paraId="4DC8DFD7" w14:textId="1540A4AF" w:rsidR="0012253D" w:rsidRPr="006E5403" w:rsidRDefault="0012253D" w:rsidP="0012253D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Nombre: </w:t>
            </w:r>
            <w:r>
              <w:rPr>
                <w:rFonts w:ascii="Arial" w:hAnsi="Arial" w:cs="Arial"/>
                <w:bCs/>
              </w:rPr>
              <w:t>“</w:t>
            </w:r>
            <w:r w:rsidR="00602E8A">
              <w:rPr>
                <w:rFonts w:ascii="Arial" w:hAnsi="Arial" w:cs="Arial"/>
                <w:bCs/>
              </w:rPr>
              <w:t>Abejas en el frasco</w:t>
            </w:r>
            <w:r w:rsidR="009C19FB">
              <w:rPr>
                <w:rFonts w:ascii="Arial" w:hAnsi="Arial" w:cs="Arial"/>
                <w:bCs/>
              </w:rPr>
              <w:t>”</w:t>
            </w:r>
          </w:p>
        </w:tc>
      </w:tr>
      <w:tr w:rsidR="0012253D" w:rsidRPr="006E5403" w14:paraId="7EFDEDC3" w14:textId="77777777" w:rsidTr="0012253D">
        <w:tc>
          <w:tcPr>
            <w:tcW w:w="7088" w:type="dxa"/>
          </w:tcPr>
          <w:p w14:paraId="6DF15CBE" w14:textId="77777777" w:rsidR="0012253D" w:rsidRDefault="0012253D" w:rsidP="0012253D">
            <w:pPr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INCIO</w:t>
            </w:r>
          </w:p>
          <w:p w14:paraId="5F7FE67F" w14:textId="724E570E" w:rsidR="0012253D" w:rsidRPr="006E5403" w:rsidRDefault="0012253D" w:rsidP="0012253D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Cs/>
              </w:rPr>
              <w:t xml:space="preserve">Responde preguntas con sus ideas previas acerca del </w:t>
            </w:r>
            <w:r>
              <w:rPr>
                <w:rFonts w:ascii="Arial" w:hAnsi="Arial" w:cs="Arial"/>
                <w:bCs/>
              </w:rPr>
              <w:t>tema</w:t>
            </w:r>
            <w:r w:rsidRPr="006E5403">
              <w:rPr>
                <w:rFonts w:ascii="Arial" w:hAnsi="Arial" w:cs="Arial"/>
                <w:bCs/>
              </w:rPr>
              <w:t xml:space="preserve">, por ejemplo, </w:t>
            </w:r>
            <w:r>
              <w:rPr>
                <w:rFonts w:ascii="Arial" w:hAnsi="Arial" w:cs="Arial"/>
                <w:bCs/>
              </w:rPr>
              <w:t>“¿</w:t>
            </w:r>
            <w:r w:rsidR="00C91563">
              <w:rPr>
                <w:rFonts w:ascii="Arial" w:hAnsi="Arial" w:cs="Arial"/>
                <w:bCs/>
              </w:rPr>
              <w:t xml:space="preserve">Qué animales </w:t>
            </w:r>
            <w:r w:rsidR="00EA32F6">
              <w:rPr>
                <w:rFonts w:ascii="Arial" w:hAnsi="Arial" w:cs="Arial"/>
                <w:bCs/>
              </w:rPr>
              <w:t>puedes meter dentro de un frasco, se deben dejar ahí o liberar</w:t>
            </w:r>
            <w:r>
              <w:rPr>
                <w:rFonts w:ascii="Arial" w:hAnsi="Arial" w:cs="Arial"/>
                <w:bCs/>
              </w:rPr>
              <w:t>?”</w:t>
            </w:r>
          </w:p>
          <w:p w14:paraId="48BA918B" w14:textId="77777777" w:rsidR="0012253D" w:rsidRPr="006E5403" w:rsidRDefault="0012253D" w:rsidP="0012253D">
            <w:pPr>
              <w:rPr>
                <w:rFonts w:ascii="Arial" w:hAnsi="Arial" w:cs="Arial"/>
                <w:b/>
              </w:rPr>
            </w:pPr>
          </w:p>
          <w:p w14:paraId="386E618E" w14:textId="77777777" w:rsidR="0012253D" w:rsidRPr="00002D61" w:rsidRDefault="0012253D" w:rsidP="0012253D">
            <w:pPr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DESARROLLO</w:t>
            </w:r>
          </w:p>
          <w:p w14:paraId="65124D89" w14:textId="62880A0E" w:rsidR="0012253D" w:rsidRPr="00EA32F6" w:rsidRDefault="00C91563" w:rsidP="00C91563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Utiliza los materiales para </w:t>
            </w:r>
            <w:r w:rsidR="00EA32F6">
              <w:rPr>
                <w:rFonts w:ascii="Arial" w:hAnsi="Arial" w:cs="Arial"/>
                <w:bCs/>
              </w:rPr>
              <w:t>identificar cuántos insectos hay dentro del frasco.</w:t>
            </w:r>
          </w:p>
          <w:p w14:paraId="17F6A69C" w14:textId="4782B757" w:rsidR="00EA32F6" w:rsidRPr="00C91563" w:rsidRDefault="00EA32F6" w:rsidP="00C91563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Realiza adiciones y sustracciones con las abejas que están dentro del frasco.</w:t>
            </w:r>
          </w:p>
          <w:p w14:paraId="3D54B756" w14:textId="77777777" w:rsidR="00C91563" w:rsidRPr="00C91563" w:rsidRDefault="00C91563" w:rsidP="00C91563">
            <w:pPr>
              <w:ind w:left="360"/>
              <w:jc w:val="both"/>
              <w:rPr>
                <w:rFonts w:ascii="Arial" w:hAnsi="Arial" w:cs="Arial"/>
                <w:b/>
              </w:rPr>
            </w:pPr>
          </w:p>
          <w:p w14:paraId="0A355CDC" w14:textId="77777777" w:rsidR="0012253D" w:rsidRDefault="0012253D" w:rsidP="0012253D">
            <w:pPr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CIERRE</w:t>
            </w:r>
          </w:p>
          <w:p w14:paraId="3C382077" w14:textId="1E180F22" w:rsidR="0012253D" w:rsidRPr="00257C25" w:rsidRDefault="00EA32F6" w:rsidP="0012253D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Realiza el conteo y escribe el número indicado acerca de los insectos dentro del frasco.</w:t>
            </w:r>
            <w:r w:rsidR="00C91563">
              <w:rPr>
                <w:rFonts w:ascii="Arial" w:hAnsi="Arial" w:cs="Arial"/>
                <w:bCs/>
              </w:rPr>
              <w:t xml:space="preserve"> </w:t>
            </w:r>
            <w:r w:rsidR="0012253D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952" w:type="dxa"/>
          </w:tcPr>
          <w:p w14:paraId="50424614" w14:textId="77777777" w:rsidR="0012253D" w:rsidRDefault="0012253D" w:rsidP="0012253D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198746BC" w14:textId="308F4BEA" w:rsidR="0012253D" w:rsidRPr="006E5403" w:rsidRDefault="009C19FB" w:rsidP="0012253D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</w:rPr>
            </w:pPr>
            <w:r w:rsidRPr="009C19FB">
              <w:rPr>
                <w:rFonts w:ascii="Arial" w:hAnsi="Arial" w:cs="Arial"/>
              </w:rPr>
              <w:t>Relaciona el número de elementos de una colección con la sucesión numérica escrita, del 1 al 30.</w:t>
            </w:r>
          </w:p>
        </w:tc>
        <w:tc>
          <w:tcPr>
            <w:tcW w:w="1737" w:type="dxa"/>
          </w:tcPr>
          <w:p w14:paraId="75B14920" w14:textId="77777777" w:rsidR="0012253D" w:rsidRPr="006E5403" w:rsidRDefault="0012253D" w:rsidP="0012253D">
            <w:pPr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>Inicio: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Individual.</w:t>
            </w:r>
          </w:p>
          <w:p w14:paraId="2D4F3E9F" w14:textId="77777777" w:rsidR="0012253D" w:rsidRPr="006E5403" w:rsidRDefault="0012253D" w:rsidP="0012253D">
            <w:pPr>
              <w:rPr>
                <w:rFonts w:ascii="Arial" w:hAnsi="Arial" w:cs="Arial"/>
                <w:b/>
              </w:rPr>
            </w:pPr>
          </w:p>
          <w:p w14:paraId="5422261D" w14:textId="77777777" w:rsidR="0012253D" w:rsidRPr="006E5403" w:rsidRDefault="0012253D" w:rsidP="0012253D">
            <w:pPr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>Desarrollo: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Grupal e individual.</w:t>
            </w:r>
          </w:p>
          <w:p w14:paraId="3D1D03E5" w14:textId="77777777" w:rsidR="0012253D" w:rsidRPr="006E5403" w:rsidRDefault="0012253D" w:rsidP="0012253D">
            <w:pPr>
              <w:rPr>
                <w:rFonts w:ascii="Arial" w:hAnsi="Arial" w:cs="Arial"/>
                <w:b/>
              </w:rPr>
            </w:pPr>
          </w:p>
          <w:p w14:paraId="1D2B4E79" w14:textId="77777777" w:rsidR="0012253D" w:rsidRPr="006E5403" w:rsidRDefault="0012253D" w:rsidP="0012253D">
            <w:pPr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>Cierre: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Grupal.</w:t>
            </w:r>
          </w:p>
        </w:tc>
        <w:tc>
          <w:tcPr>
            <w:tcW w:w="1984" w:type="dxa"/>
          </w:tcPr>
          <w:p w14:paraId="216E291D" w14:textId="5D16344B" w:rsidR="0012253D" w:rsidRDefault="0012253D" w:rsidP="001225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</w:t>
            </w:r>
            <w:r w:rsidR="00C91563">
              <w:rPr>
                <w:rFonts w:ascii="Arial" w:hAnsi="Arial" w:cs="Arial"/>
                <w:bCs/>
              </w:rPr>
              <w:t xml:space="preserve">Material </w:t>
            </w:r>
            <w:r w:rsidR="00EA32F6">
              <w:rPr>
                <w:rFonts w:ascii="Arial" w:hAnsi="Arial" w:cs="Arial"/>
                <w:bCs/>
              </w:rPr>
              <w:t>proporcionado por la docente: frascos y marcadores</w:t>
            </w:r>
            <w:r>
              <w:rPr>
                <w:rFonts w:ascii="Arial" w:hAnsi="Arial" w:cs="Arial"/>
                <w:bCs/>
              </w:rPr>
              <w:t xml:space="preserve">  </w:t>
            </w:r>
          </w:p>
          <w:p w14:paraId="1A2BF702" w14:textId="77777777" w:rsidR="0012253D" w:rsidRPr="006E5403" w:rsidRDefault="0012253D" w:rsidP="0012253D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1" w:type="dxa"/>
          </w:tcPr>
          <w:p w14:paraId="23AFC76B" w14:textId="77777777" w:rsidR="0012253D" w:rsidRPr="006E5403" w:rsidRDefault="0012253D" w:rsidP="0012253D">
            <w:pPr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>Inicio: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5 a 7 minutos.</w:t>
            </w:r>
          </w:p>
          <w:p w14:paraId="2982167C" w14:textId="77777777" w:rsidR="0012253D" w:rsidRPr="006E5403" w:rsidRDefault="0012253D" w:rsidP="0012253D">
            <w:pPr>
              <w:rPr>
                <w:rFonts w:ascii="Arial" w:hAnsi="Arial" w:cs="Arial"/>
                <w:b/>
              </w:rPr>
            </w:pPr>
          </w:p>
          <w:p w14:paraId="7EA558E0" w14:textId="77777777" w:rsidR="0012253D" w:rsidRPr="006E5403" w:rsidRDefault="0012253D" w:rsidP="0012253D">
            <w:pPr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>Desarrollo: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15 minutos.</w:t>
            </w:r>
          </w:p>
          <w:p w14:paraId="284F94AB" w14:textId="77777777" w:rsidR="0012253D" w:rsidRPr="006E5403" w:rsidRDefault="0012253D" w:rsidP="0012253D">
            <w:pPr>
              <w:rPr>
                <w:rFonts w:ascii="Arial" w:hAnsi="Arial" w:cs="Arial"/>
                <w:b/>
              </w:rPr>
            </w:pPr>
          </w:p>
          <w:p w14:paraId="10073160" w14:textId="77777777" w:rsidR="0012253D" w:rsidRPr="006E5403" w:rsidRDefault="0012253D" w:rsidP="0012253D">
            <w:pPr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>Cierre: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57C25">
              <w:rPr>
                <w:rFonts w:ascii="Arial" w:hAnsi="Arial" w:cs="Arial"/>
                <w:bCs/>
              </w:rPr>
              <w:t>15 minutos.</w:t>
            </w:r>
          </w:p>
        </w:tc>
      </w:tr>
    </w:tbl>
    <w:p w14:paraId="660A216A" w14:textId="77777777" w:rsidR="0012253D" w:rsidRDefault="0012253D">
      <w:pPr>
        <w:spacing w:after="160" w:line="259" w:lineRule="auto"/>
      </w:pPr>
      <w:r>
        <w:br w:type="page"/>
      </w:r>
    </w:p>
    <w:p w14:paraId="4C8ABB8F" w14:textId="5F603701" w:rsidR="00257C25" w:rsidRDefault="00257C25">
      <w:pPr>
        <w:spacing w:after="160" w:line="259" w:lineRule="auto"/>
      </w:pPr>
    </w:p>
    <w:tbl>
      <w:tblPr>
        <w:tblStyle w:val="Tablaconcuadrcula"/>
        <w:tblpPr w:leftFromText="141" w:rightFromText="141" w:horzAnchor="page" w:tblpX="746" w:tblpY="-676"/>
        <w:tblW w:w="5812" w:type="pct"/>
        <w:tblLook w:val="04A0" w:firstRow="1" w:lastRow="0" w:firstColumn="1" w:lastColumn="0" w:noHBand="0" w:noVBand="1"/>
      </w:tblPr>
      <w:tblGrid>
        <w:gridCol w:w="4324"/>
        <w:gridCol w:w="4042"/>
        <w:gridCol w:w="6343"/>
      </w:tblGrid>
      <w:tr w:rsidR="00257C25" w:rsidRPr="000F5221" w14:paraId="0EB4CA01" w14:textId="77777777" w:rsidTr="006E11D6">
        <w:tc>
          <w:tcPr>
            <w:tcW w:w="1470" w:type="pct"/>
            <w:vMerge w:val="restart"/>
          </w:tcPr>
          <w:p w14:paraId="598D8560" w14:textId="77777777" w:rsidR="00257C25" w:rsidRPr="00EA435D" w:rsidRDefault="00257C25" w:rsidP="006E11D6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14:paraId="25428E64" w14:textId="77777777" w:rsidR="00257C25" w:rsidRPr="006E5403" w:rsidRDefault="00257C25" w:rsidP="006E11D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Pensamiento Matemático</w:t>
            </w:r>
          </w:p>
        </w:tc>
        <w:tc>
          <w:tcPr>
            <w:tcW w:w="1374" w:type="pct"/>
            <w:shd w:val="clear" w:color="auto" w:fill="D9D9D9" w:themeFill="background1" w:themeFillShade="D9"/>
          </w:tcPr>
          <w:p w14:paraId="055D55FE" w14:textId="77777777" w:rsidR="00257C25" w:rsidRPr="000F5221" w:rsidRDefault="00257C25" w:rsidP="006E11D6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2156" w:type="pct"/>
            <w:shd w:val="clear" w:color="auto" w:fill="D9D9D9" w:themeFill="background1" w:themeFillShade="D9"/>
          </w:tcPr>
          <w:p w14:paraId="68B8A592" w14:textId="77777777" w:rsidR="00257C25" w:rsidRPr="000F5221" w:rsidRDefault="00257C25" w:rsidP="006E11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257C25" w:rsidRPr="000F5221" w14:paraId="402E5ABA" w14:textId="77777777" w:rsidTr="006E11D6">
        <w:tc>
          <w:tcPr>
            <w:tcW w:w="1470" w:type="pct"/>
            <w:vMerge/>
          </w:tcPr>
          <w:p w14:paraId="48B6346C" w14:textId="77777777" w:rsidR="00257C25" w:rsidRPr="000F5221" w:rsidRDefault="00257C25" w:rsidP="006E11D6">
            <w:pPr>
              <w:rPr>
                <w:rFonts w:ascii="Arial" w:hAnsi="Arial" w:cs="Arial"/>
              </w:rPr>
            </w:pPr>
          </w:p>
        </w:tc>
        <w:tc>
          <w:tcPr>
            <w:tcW w:w="1374" w:type="pct"/>
          </w:tcPr>
          <w:p w14:paraId="1105E595" w14:textId="3E8B6398" w:rsidR="00257C25" w:rsidRPr="000F5221" w:rsidRDefault="00257C25" w:rsidP="006E11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Análisis y representación de datos.</w:t>
            </w:r>
          </w:p>
        </w:tc>
        <w:tc>
          <w:tcPr>
            <w:tcW w:w="2156" w:type="pct"/>
            <w:vMerge w:val="restart"/>
          </w:tcPr>
          <w:p w14:paraId="5720084E" w14:textId="77777777" w:rsidR="00257C25" w:rsidRPr="00257C25" w:rsidRDefault="00257C25" w:rsidP="00257C25">
            <w:pPr>
              <w:jc w:val="both"/>
              <w:rPr>
                <w:rFonts w:ascii="Arial" w:hAnsi="Arial" w:cs="Arial"/>
              </w:rPr>
            </w:pPr>
            <w:r w:rsidRPr="00257C25">
              <w:rPr>
                <w:rFonts w:ascii="Arial" w:hAnsi="Arial" w:cs="Arial"/>
              </w:rPr>
              <w:t>Contesta preguntas en las que necesite recabar datos; los organiza a través de tablas y pictogramas</w:t>
            </w:r>
          </w:p>
          <w:p w14:paraId="2A455082" w14:textId="02EB7D6B" w:rsidR="00257C25" w:rsidRPr="000F5221" w:rsidRDefault="00257C25" w:rsidP="00257C25">
            <w:pPr>
              <w:jc w:val="both"/>
              <w:rPr>
                <w:rFonts w:ascii="Arial" w:hAnsi="Arial" w:cs="Arial"/>
              </w:rPr>
            </w:pPr>
            <w:r w:rsidRPr="00257C25">
              <w:rPr>
                <w:rFonts w:ascii="Arial" w:hAnsi="Arial" w:cs="Arial"/>
              </w:rPr>
              <w:t>que interpreta para contestar las preguntas planteadas.</w:t>
            </w:r>
          </w:p>
        </w:tc>
      </w:tr>
      <w:tr w:rsidR="00257C25" w:rsidRPr="000F5221" w14:paraId="60CA8FA7" w14:textId="77777777" w:rsidTr="006E11D6">
        <w:tc>
          <w:tcPr>
            <w:tcW w:w="1470" w:type="pct"/>
            <w:vMerge/>
          </w:tcPr>
          <w:p w14:paraId="4D5B60B2" w14:textId="77777777" w:rsidR="00257C25" w:rsidRPr="000F5221" w:rsidRDefault="00257C25" w:rsidP="006E11D6">
            <w:pPr>
              <w:rPr>
                <w:rFonts w:ascii="Arial" w:hAnsi="Arial" w:cs="Arial"/>
              </w:rPr>
            </w:pPr>
          </w:p>
        </w:tc>
        <w:tc>
          <w:tcPr>
            <w:tcW w:w="1374" w:type="pct"/>
            <w:shd w:val="clear" w:color="auto" w:fill="D9D9D9" w:themeFill="background1" w:themeFillShade="D9"/>
          </w:tcPr>
          <w:p w14:paraId="45995F4F" w14:textId="77777777" w:rsidR="00257C25" w:rsidRPr="000F5221" w:rsidRDefault="00257C25" w:rsidP="006E11D6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2156" w:type="pct"/>
            <w:vMerge/>
            <w:shd w:val="clear" w:color="auto" w:fill="D9D9D9" w:themeFill="background1" w:themeFillShade="D9"/>
          </w:tcPr>
          <w:p w14:paraId="27EA40F4" w14:textId="77777777" w:rsidR="00257C25" w:rsidRPr="000F5221" w:rsidRDefault="00257C25" w:rsidP="006E11D6">
            <w:pPr>
              <w:rPr>
                <w:rFonts w:ascii="Arial" w:hAnsi="Arial" w:cs="Arial"/>
              </w:rPr>
            </w:pPr>
          </w:p>
        </w:tc>
      </w:tr>
      <w:tr w:rsidR="00257C25" w:rsidRPr="000F5221" w14:paraId="0053CC05" w14:textId="77777777" w:rsidTr="006E11D6">
        <w:trPr>
          <w:trHeight w:val="396"/>
        </w:trPr>
        <w:tc>
          <w:tcPr>
            <w:tcW w:w="1470" w:type="pct"/>
            <w:vMerge/>
          </w:tcPr>
          <w:p w14:paraId="55F5F0A7" w14:textId="77777777" w:rsidR="00257C25" w:rsidRPr="000F5221" w:rsidRDefault="00257C25" w:rsidP="006E11D6">
            <w:pPr>
              <w:rPr>
                <w:rFonts w:ascii="Arial" w:hAnsi="Arial" w:cs="Arial"/>
              </w:rPr>
            </w:pPr>
          </w:p>
        </w:tc>
        <w:tc>
          <w:tcPr>
            <w:tcW w:w="1374" w:type="pct"/>
          </w:tcPr>
          <w:p w14:paraId="571E2197" w14:textId="7C0BE71F" w:rsidR="00257C25" w:rsidRPr="000F5221" w:rsidRDefault="00257C25" w:rsidP="006E11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Recolección y representación de datos. </w:t>
            </w:r>
          </w:p>
        </w:tc>
        <w:tc>
          <w:tcPr>
            <w:tcW w:w="2156" w:type="pct"/>
            <w:vMerge/>
          </w:tcPr>
          <w:p w14:paraId="39FB7F6A" w14:textId="77777777" w:rsidR="00257C25" w:rsidRPr="000F5221" w:rsidRDefault="00257C25" w:rsidP="006E11D6">
            <w:pPr>
              <w:rPr>
                <w:rFonts w:ascii="Arial" w:hAnsi="Arial" w:cs="Arial"/>
              </w:rPr>
            </w:pPr>
          </w:p>
        </w:tc>
      </w:tr>
    </w:tbl>
    <w:p w14:paraId="7EADEE11" w14:textId="77777777" w:rsidR="00257C25" w:rsidRDefault="00257C25">
      <w:pPr>
        <w:spacing w:after="160" w:line="259" w:lineRule="auto"/>
      </w:pPr>
    </w:p>
    <w:tbl>
      <w:tblPr>
        <w:tblStyle w:val="Tablaconcuadrcula"/>
        <w:tblpPr w:leftFromText="141" w:rightFromText="141" w:vertAnchor="text" w:horzAnchor="margin" w:tblpXSpec="center" w:tblpY="22"/>
        <w:tblW w:w="14742" w:type="dxa"/>
        <w:tblLook w:val="04A0" w:firstRow="1" w:lastRow="0" w:firstColumn="1" w:lastColumn="0" w:noHBand="0" w:noVBand="1"/>
      </w:tblPr>
      <w:tblGrid>
        <w:gridCol w:w="7088"/>
        <w:gridCol w:w="1952"/>
        <w:gridCol w:w="1737"/>
        <w:gridCol w:w="1984"/>
        <w:gridCol w:w="1981"/>
      </w:tblGrid>
      <w:tr w:rsidR="00257C25" w:rsidRPr="006E5403" w14:paraId="315BC324" w14:textId="77777777" w:rsidTr="006E11D6">
        <w:tc>
          <w:tcPr>
            <w:tcW w:w="14742" w:type="dxa"/>
            <w:gridSpan w:val="5"/>
          </w:tcPr>
          <w:p w14:paraId="71930CB7" w14:textId="77777777" w:rsidR="00257C25" w:rsidRPr="006E5403" w:rsidRDefault="00257C25" w:rsidP="006E11D6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6E5403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PENSAMIENTO MATEMÁTICO</w:t>
            </w:r>
          </w:p>
        </w:tc>
      </w:tr>
      <w:tr w:rsidR="00257C25" w:rsidRPr="006E5403" w14:paraId="1F47953D" w14:textId="77777777" w:rsidTr="006E11D6">
        <w:tc>
          <w:tcPr>
            <w:tcW w:w="14742" w:type="dxa"/>
            <w:gridSpan w:val="5"/>
          </w:tcPr>
          <w:p w14:paraId="2859FCE5" w14:textId="13B7B40A" w:rsidR="00257C25" w:rsidRPr="006E5403" w:rsidRDefault="00257C25" w:rsidP="006E11D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Nombre: </w:t>
            </w:r>
            <w:r>
              <w:rPr>
                <w:rFonts w:ascii="Arial" w:hAnsi="Arial" w:cs="Arial"/>
                <w:bCs/>
              </w:rPr>
              <w:t>“</w:t>
            </w:r>
            <w:r w:rsidR="00943593">
              <w:rPr>
                <w:rFonts w:ascii="Arial" w:hAnsi="Arial" w:cs="Arial"/>
                <w:bCs/>
              </w:rPr>
              <w:t xml:space="preserve">Conteo de </w:t>
            </w:r>
            <w:r w:rsidR="00EA32F6">
              <w:rPr>
                <w:rFonts w:ascii="Arial" w:hAnsi="Arial" w:cs="Arial"/>
                <w:bCs/>
              </w:rPr>
              <w:t>Flores</w:t>
            </w:r>
            <w:r w:rsidR="00BA4955">
              <w:rPr>
                <w:rFonts w:ascii="Arial" w:hAnsi="Arial" w:cs="Arial"/>
                <w:bCs/>
              </w:rPr>
              <w:t>”</w:t>
            </w:r>
          </w:p>
        </w:tc>
      </w:tr>
      <w:tr w:rsidR="00257C25" w:rsidRPr="006E5403" w14:paraId="6D6B24DD" w14:textId="77777777" w:rsidTr="006E11D6">
        <w:tc>
          <w:tcPr>
            <w:tcW w:w="7088" w:type="dxa"/>
          </w:tcPr>
          <w:p w14:paraId="183519E8" w14:textId="77777777" w:rsidR="00257C25" w:rsidRDefault="00257C25" w:rsidP="006E11D6">
            <w:pPr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INCIO</w:t>
            </w:r>
          </w:p>
          <w:p w14:paraId="187B64E0" w14:textId="4D46BD12" w:rsidR="00257C25" w:rsidRDefault="00257C25" w:rsidP="006E11D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Escucha la explicación de la docente acerca de lo que se va a realizar.</w:t>
            </w:r>
          </w:p>
          <w:p w14:paraId="482F9D77" w14:textId="35931271" w:rsidR="00257C25" w:rsidRPr="006E5403" w:rsidRDefault="00257C25" w:rsidP="006E11D6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Cs/>
              </w:rPr>
              <w:t xml:space="preserve">Responde preguntas </w:t>
            </w:r>
            <w:r w:rsidR="00943593">
              <w:rPr>
                <w:rFonts w:ascii="Arial" w:hAnsi="Arial" w:cs="Arial"/>
                <w:bCs/>
              </w:rPr>
              <w:t xml:space="preserve">acerca de cómo funciona la sucesión numérica. </w:t>
            </w:r>
          </w:p>
          <w:p w14:paraId="65B8C34F" w14:textId="77777777" w:rsidR="00257C25" w:rsidRPr="006E5403" w:rsidRDefault="00257C25" w:rsidP="006E11D6">
            <w:pPr>
              <w:rPr>
                <w:rFonts w:ascii="Arial" w:hAnsi="Arial" w:cs="Arial"/>
                <w:b/>
              </w:rPr>
            </w:pPr>
          </w:p>
          <w:p w14:paraId="7C2988CF" w14:textId="77777777" w:rsidR="00257C25" w:rsidRPr="00002D61" w:rsidRDefault="00257C25" w:rsidP="006E11D6">
            <w:pPr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DESARROLLO</w:t>
            </w:r>
          </w:p>
          <w:p w14:paraId="1BB2E49E" w14:textId="45EE45D3" w:rsidR="00257C25" w:rsidRPr="00991685" w:rsidRDefault="00257C25" w:rsidP="00943593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Observa con atención la hoja que recibe con la información que debe conocer </w:t>
            </w:r>
            <w:r w:rsidR="00943593">
              <w:rPr>
                <w:rFonts w:ascii="Arial" w:hAnsi="Arial" w:cs="Arial"/>
                <w:bCs/>
              </w:rPr>
              <w:t>para poder contestar el ejercicio.</w:t>
            </w:r>
          </w:p>
          <w:p w14:paraId="38F93387" w14:textId="77777777" w:rsidR="00257C25" w:rsidRDefault="00257C25" w:rsidP="006E11D6">
            <w:pPr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CIERRE</w:t>
            </w:r>
          </w:p>
          <w:p w14:paraId="775E0EC0" w14:textId="3AA5EB9F" w:rsidR="00257C25" w:rsidRPr="00943593" w:rsidRDefault="00257C25" w:rsidP="006E11D6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Llena la hoja con la información correspondiente</w:t>
            </w:r>
            <w:r w:rsidR="000C3A62">
              <w:rPr>
                <w:rFonts w:ascii="Arial" w:hAnsi="Arial" w:cs="Arial"/>
                <w:bCs/>
              </w:rPr>
              <w:t>.</w:t>
            </w:r>
          </w:p>
          <w:p w14:paraId="4B3A8960" w14:textId="285BE082" w:rsidR="00943593" w:rsidRPr="00943593" w:rsidRDefault="00943593" w:rsidP="006E11D6">
            <w:pPr>
              <w:pStyle w:val="Prrafodelista"/>
              <w:numPr>
                <w:ilvl w:val="0"/>
                <w:numId w:val="9"/>
              </w:numPr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  <w:r w:rsidRPr="00943593">
              <w:rPr>
                <w:rFonts w:ascii="Arial" w:hAnsi="Arial" w:cs="Arial"/>
                <w:bCs/>
              </w:rPr>
              <w:t xml:space="preserve">Participa de manera vocal expresando los números que </w:t>
            </w:r>
            <w:r w:rsidR="000C3A62">
              <w:rPr>
                <w:rFonts w:ascii="Arial" w:hAnsi="Arial" w:cs="Arial"/>
                <w:bCs/>
              </w:rPr>
              <w:t>contó respecto al número de flores en la maceta</w:t>
            </w:r>
          </w:p>
        </w:tc>
        <w:tc>
          <w:tcPr>
            <w:tcW w:w="1952" w:type="dxa"/>
          </w:tcPr>
          <w:p w14:paraId="00E5DE37" w14:textId="77777777" w:rsidR="00BA4955" w:rsidRDefault="00BA4955" w:rsidP="00BA4955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</w:rPr>
            </w:pPr>
          </w:p>
          <w:p w14:paraId="1FB4FEB8" w14:textId="2E189A58" w:rsidR="00257C25" w:rsidRPr="006E5403" w:rsidRDefault="00257C25" w:rsidP="00BA4955">
            <w:pPr>
              <w:pStyle w:val="NormalWeb"/>
              <w:shd w:val="clear" w:color="auto" w:fill="FFFFFF"/>
              <w:jc w:val="center"/>
              <w:rPr>
                <w:rFonts w:ascii="Arial" w:hAnsi="Arial" w:cs="Arial"/>
              </w:rPr>
            </w:pPr>
            <w:r w:rsidRPr="00257C25">
              <w:rPr>
                <w:rFonts w:ascii="Arial" w:hAnsi="Arial" w:cs="Arial"/>
              </w:rPr>
              <w:t>Contesta preguntas en las que necesite recabar datos; los organiza a través de tablas y pictogramas</w:t>
            </w:r>
            <w:r>
              <w:rPr>
                <w:rFonts w:ascii="Arial" w:hAnsi="Arial" w:cs="Arial"/>
              </w:rPr>
              <w:t xml:space="preserve"> </w:t>
            </w:r>
            <w:r w:rsidRPr="00257C25">
              <w:rPr>
                <w:rFonts w:ascii="Arial" w:hAnsi="Arial" w:cs="Arial"/>
              </w:rPr>
              <w:t>que interpreta para contestar las preguntas planteadas.</w:t>
            </w:r>
          </w:p>
        </w:tc>
        <w:tc>
          <w:tcPr>
            <w:tcW w:w="1737" w:type="dxa"/>
          </w:tcPr>
          <w:p w14:paraId="7D9CA052" w14:textId="77777777" w:rsidR="00257C25" w:rsidRPr="006E5403" w:rsidRDefault="00257C25" w:rsidP="006E11D6">
            <w:pPr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>Inicio: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Individual.</w:t>
            </w:r>
          </w:p>
          <w:p w14:paraId="7CBF74ED" w14:textId="77777777" w:rsidR="00257C25" w:rsidRPr="006E5403" w:rsidRDefault="00257C25" w:rsidP="006E11D6">
            <w:pPr>
              <w:rPr>
                <w:rFonts w:ascii="Arial" w:hAnsi="Arial" w:cs="Arial"/>
                <w:b/>
              </w:rPr>
            </w:pPr>
          </w:p>
          <w:p w14:paraId="57F5B423" w14:textId="77777777" w:rsidR="00257C25" w:rsidRPr="006E5403" w:rsidRDefault="00257C25" w:rsidP="006E11D6">
            <w:pPr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>Desarrollo: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Grupal e individual.</w:t>
            </w:r>
          </w:p>
          <w:p w14:paraId="080C8F4A" w14:textId="77777777" w:rsidR="00257C25" w:rsidRPr="006E5403" w:rsidRDefault="00257C25" w:rsidP="006E11D6">
            <w:pPr>
              <w:rPr>
                <w:rFonts w:ascii="Arial" w:hAnsi="Arial" w:cs="Arial"/>
                <w:b/>
              </w:rPr>
            </w:pPr>
          </w:p>
          <w:p w14:paraId="64E1C4ED" w14:textId="6B6C0700" w:rsidR="00257C25" w:rsidRPr="006E5403" w:rsidRDefault="00257C25" w:rsidP="006E11D6">
            <w:pPr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>Cierre: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Individual.</w:t>
            </w:r>
          </w:p>
        </w:tc>
        <w:tc>
          <w:tcPr>
            <w:tcW w:w="1984" w:type="dxa"/>
          </w:tcPr>
          <w:p w14:paraId="55F4A1C3" w14:textId="56C932B6" w:rsidR="00257C25" w:rsidRDefault="00257C25" w:rsidP="006E11D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*Cartel</w:t>
            </w:r>
            <w:r w:rsidR="00943593">
              <w:rPr>
                <w:rFonts w:ascii="Arial" w:hAnsi="Arial" w:cs="Arial"/>
                <w:bCs/>
              </w:rPr>
              <w:t>es e imágenes proporcionados por la docente</w:t>
            </w:r>
          </w:p>
          <w:p w14:paraId="7EB27169" w14:textId="77777777" w:rsidR="00BA4955" w:rsidRDefault="00257C25" w:rsidP="006E11D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*Hoja de trabajo</w:t>
            </w:r>
          </w:p>
          <w:p w14:paraId="444C9708" w14:textId="14C2FD06" w:rsidR="00257C25" w:rsidRDefault="00257C25" w:rsidP="006E11D6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</w:p>
          <w:p w14:paraId="494AED11" w14:textId="77777777" w:rsidR="00257C25" w:rsidRPr="006E5403" w:rsidRDefault="00257C25" w:rsidP="006E11D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981" w:type="dxa"/>
          </w:tcPr>
          <w:p w14:paraId="5A7572E0" w14:textId="77777777" w:rsidR="00257C25" w:rsidRPr="006E5403" w:rsidRDefault="00257C25" w:rsidP="006E11D6">
            <w:pPr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>Inicio: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5 a 7 minutos.</w:t>
            </w:r>
          </w:p>
          <w:p w14:paraId="66C4E313" w14:textId="77777777" w:rsidR="00257C25" w:rsidRPr="006E5403" w:rsidRDefault="00257C25" w:rsidP="006E11D6">
            <w:pPr>
              <w:rPr>
                <w:rFonts w:ascii="Arial" w:hAnsi="Arial" w:cs="Arial"/>
                <w:b/>
              </w:rPr>
            </w:pPr>
          </w:p>
          <w:p w14:paraId="2A4838BB" w14:textId="77777777" w:rsidR="00257C25" w:rsidRPr="006E5403" w:rsidRDefault="00257C25" w:rsidP="006E11D6">
            <w:pPr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>Desarrollo: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Cs/>
              </w:rPr>
              <w:t>15 minutos.</w:t>
            </w:r>
          </w:p>
          <w:p w14:paraId="2FB515D5" w14:textId="77777777" w:rsidR="00257C25" w:rsidRPr="006E5403" w:rsidRDefault="00257C25" w:rsidP="006E11D6">
            <w:pPr>
              <w:rPr>
                <w:rFonts w:ascii="Arial" w:hAnsi="Arial" w:cs="Arial"/>
                <w:b/>
              </w:rPr>
            </w:pPr>
          </w:p>
          <w:p w14:paraId="5113532F" w14:textId="535C78AF" w:rsidR="00257C25" w:rsidRPr="006E5403" w:rsidRDefault="00257C25" w:rsidP="006E11D6">
            <w:pPr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>Cierre: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57C25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0</w:t>
            </w:r>
            <w:r w:rsidRPr="00257C25">
              <w:rPr>
                <w:rFonts w:ascii="Arial" w:hAnsi="Arial" w:cs="Arial"/>
                <w:bCs/>
              </w:rPr>
              <w:t xml:space="preserve"> minutos.</w:t>
            </w:r>
          </w:p>
        </w:tc>
      </w:tr>
    </w:tbl>
    <w:p w14:paraId="48F77D44" w14:textId="3DF1C20B" w:rsidR="00257C25" w:rsidRDefault="00257C25">
      <w:pPr>
        <w:spacing w:after="160" w:line="259" w:lineRule="auto"/>
      </w:pPr>
      <w:r>
        <w:br w:type="page"/>
      </w:r>
    </w:p>
    <w:p w14:paraId="231DF04A" w14:textId="244A143F" w:rsidR="00AE0F56" w:rsidRPr="00661E2A" w:rsidRDefault="006C13FF" w:rsidP="00661E2A">
      <w:r w:rsidRPr="006C13FF">
        <w:lastRenderedPageBreak/>
        <w:fldChar w:fldCharType="begin"/>
      </w:r>
      <w:r w:rsidRPr="006C13FF">
        <w:instrText xml:space="preserve"> INCLUDEPICTURE "/var/folders/2_/9pqb_2h13sd1nfh60gpxddy40000gn/T/com.microsoft.Word/WebArchiveCopyPasteTempFiles/hucha-cerdito-da-papel-mache.jpg" \* MERGEFORMATINET </w:instrText>
      </w:r>
      <w:r w:rsidR="00B24249">
        <w:fldChar w:fldCharType="separate"/>
      </w:r>
      <w:r w:rsidRPr="006C13FF">
        <w:fldChar w:fldCharType="end"/>
      </w:r>
    </w:p>
    <w:tbl>
      <w:tblPr>
        <w:tblStyle w:val="Tablaconcuadrcula"/>
        <w:tblW w:w="5825" w:type="pct"/>
        <w:tblInd w:w="-1168" w:type="dxa"/>
        <w:tblLook w:val="04A0" w:firstRow="1" w:lastRow="0" w:firstColumn="1" w:lastColumn="0" w:noHBand="0" w:noVBand="1"/>
      </w:tblPr>
      <w:tblGrid>
        <w:gridCol w:w="5493"/>
        <w:gridCol w:w="4042"/>
        <w:gridCol w:w="5207"/>
      </w:tblGrid>
      <w:tr w:rsidR="00126063" w:rsidRPr="000F5221" w14:paraId="45F4DA1F" w14:textId="77777777" w:rsidTr="00F60228">
        <w:tc>
          <w:tcPr>
            <w:tcW w:w="1863" w:type="pct"/>
            <w:vMerge w:val="restart"/>
          </w:tcPr>
          <w:p w14:paraId="7AB2B424" w14:textId="77777777" w:rsidR="00126063" w:rsidRPr="00EA435D" w:rsidRDefault="00126063" w:rsidP="006E11D6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14:paraId="34B5C203" w14:textId="77777777" w:rsidR="00126063" w:rsidRPr="00EA435D" w:rsidRDefault="00126063" w:rsidP="006E11D6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Exploración y Comprensión del Mundo Natural y Social</w:t>
            </w:r>
          </w:p>
        </w:tc>
        <w:tc>
          <w:tcPr>
            <w:tcW w:w="1371" w:type="pct"/>
            <w:shd w:val="clear" w:color="auto" w:fill="D9D9D9" w:themeFill="background1" w:themeFillShade="D9"/>
          </w:tcPr>
          <w:p w14:paraId="3BE0CD86" w14:textId="77777777" w:rsidR="00126063" w:rsidRPr="000F5221" w:rsidRDefault="00126063" w:rsidP="006E11D6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767" w:type="pct"/>
            <w:shd w:val="clear" w:color="auto" w:fill="D9D9D9" w:themeFill="background1" w:themeFillShade="D9"/>
          </w:tcPr>
          <w:p w14:paraId="3A395EC1" w14:textId="77777777" w:rsidR="00126063" w:rsidRPr="000F5221" w:rsidRDefault="00126063" w:rsidP="006E11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126063" w:rsidRPr="000F5221" w14:paraId="772FE314" w14:textId="77777777" w:rsidTr="00F60228">
        <w:tc>
          <w:tcPr>
            <w:tcW w:w="1863" w:type="pct"/>
            <w:vMerge/>
          </w:tcPr>
          <w:p w14:paraId="5D60A017" w14:textId="77777777" w:rsidR="00126063" w:rsidRPr="000F5221" w:rsidRDefault="00126063" w:rsidP="006E11D6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</w:tcPr>
          <w:p w14:paraId="5EEA8179" w14:textId="517057B6" w:rsidR="00126063" w:rsidRPr="000F5221" w:rsidRDefault="00661E2A" w:rsidP="006E11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Mundo natural.</w:t>
            </w:r>
          </w:p>
        </w:tc>
        <w:tc>
          <w:tcPr>
            <w:tcW w:w="1767" w:type="pct"/>
            <w:vMerge w:val="restart"/>
          </w:tcPr>
          <w:p w14:paraId="6575E71B" w14:textId="14CD60C8" w:rsidR="00126063" w:rsidRPr="000F5221" w:rsidRDefault="00257C25" w:rsidP="00661E2A">
            <w:pPr>
              <w:jc w:val="both"/>
              <w:rPr>
                <w:rFonts w:ascii="Arial" w:hAnsi="Arial" w:cs="Arial"/>
              </w:rPr>
            </w:pPr>
            <w:r w:rsidRPr="00257C25">
              <w:rPr>
                <w:rFonts w:ascii="Arial" w:hAnsi="Arial" w:cs="Arial"/>
              </w:rPr>
              <w:t>Obtiene, registra, representa y describe información para responder dudas y ampliar su conocimiento en relación con plantas, animales y otros elementos naturales.</w:t>
            </w:r>
          </w:p>
        </w:tc>
      </w:tr>
      <w:tr w:rsidR="00126063" w:rsidRPr="000F5221" w14:paraId="019F7C00" w14:textId="77777777" w:rsidTr="00F60228">
        <w:tc>
          <w:tcPr>
            <w:tcW w:w="1863" w:type="pct"/>
            <w:vMerge/>
          </w:tcPr>
          <w:p w14:paraId="0327622B" w14:textId="77777777" w:rsidR="00126063" w:rsidRPr="000F5221" w:rsidRDefault="00126063" w:rsidP="006E11D6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  <w:shd w:val="clear" w:color="auto" w:fill="D9D9D9" w:themeFill="background1" w:themeFillShade="D9"/>
          </w:tcPr>
          <w:p w14:paraId="18EDAE51" w14:textId="77777777" w:rsidR="00126063" w:rsidRPr="000F5221" w:rsidRDefault="00126063" w:rsidP="006E11D6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767" w:type="pct"/>
            <w:vMerge/>
            <w:shd w:val="clear" w:color="auto" w:fill="D9D9D9" w:themeFill="background1" w:themeFillShade="D9"/>
          </w:tcPr>
          <w:p w14:paraId="714510B9" w14:textId="77777777" w:rsidR="00126063" w:rsidRPr="000F5221" w:rsidRDefault="00126063" w:rsidP="006E11D6">
            <w:pPr>
              <w:rPr>
                <w:rFonts w:ascii="Arial" w:hAnsi="Arial" w:cs="Arial"/>
              </w:rPr>
            </w:pPr>
          </w:p>
        </w:tc>
      </w:tr>
      <w:tr w:rsidR="00126063" w:rsidRPr="000F5221" w14:paraId="3CBDF195" w14:textId="77777777" w:rsidTr="00F60228">
        <w:trPr>
          <w:trHeight w:val="694"/>
        </w:trPr>
        <w:tc>
          <w:tcPr>
            <w:tcW w:w="1863" w:type="pct"/>
            <w:vMerge/>
          </w:tcPr>
          <w:p w14:paraId="5E64C9F7" w14:textId="77777777" w:rsidR="00126063" w:rsidRPr="000F5221" w:rsidRDefault="00126063" w:rsidP="006E11D6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</w:tcPr>
          <w:p w14:paraId="5BA4EAE3" w14:textId="0227E28B" w:rsidR="00126063" w:rsidRPr="000F5221" w:rsidRDefault="00257C25" w:rsidP="006E11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Exploración de la naturaleza.</w:t>
            </w:r>
          </w:p>
        </w:tc>
        <w:tc>
          <w:tcPr>
            <w:tcW w:w="1767" w:type="pct"/>
            <w:vMerge/>
          </w:tcPr>
          <w:p w14:paraId="60D3E9D1" w14:textId="77777777" w:rsidR="00126063" w:rsidRPr="000F5221" w:rsidRDefault="00126063" w:rsidP="006E11D6">
            <w:pPr>
              <w:rPr>
                <w:rFonts w:ascii="Arial" w:hAnsi="Arial" w:cs="Arial"/>
              </w:rPr>
            </w:pPr>
          </w:p>
        </w:tc>
      </w:tr>
    </w:tbl>
    <w:p w14:paraId="421CA3C9" w14:textId="77777777" w:rsidR="00126063" w:rsidRDefault="00126063" w:rsidP="00AE0F56">
      <w:pPr>
        <w:rPr>
          <w:rFonts w:ascii="Arial" w:hAnsi="Arial" w:cs="Arial"/>
        </w:rPr>
      </w:pPr>
    </w:p>
    <w:tbl>
      <w:tblPr>
        <w:tblStyle w:val="Tablaconcuadrcula"/>
        <w:tblW w:w="14742" w:type="dxa"/>
        <w:tblInd w:w="-1139" w:type="dxa"/>
        <w:tblLook w:val="04A0" w:firstRow="1" w:lastRow="0" w:firstColumn="1" w:lastColumn="0" w:noHBand="0" w:noVBand="1"/>
      </w:tblPr>
      <w:tblGrid>
        <w:gridCol w:w="6614"/>
        <w:gridCol w:w="2148"/>
        <w:gridCol w:w="1737"/>
        <w:gridCol w:w="2259"/>
        <w:gridCol w:w="1984"/>
      </w:tblGrid>
      <w:tr w:rsidR="00126063" w:rsidRPr="00681608" w14:paraId="07EF1613" w14:textId="77777777" w:rsidTr="006E11D6">
        <w:tc>
          <w:tcPr>
            <w:tcW w:w="14742" w:type="dxa"/>
            <w:gridSpan w:val="5"/>
          </w:tcPr>
          <w:p w14:paraId="60D5DF94" w14:textId="77777777" w:rsidR="00126063" w:rsidRPr="00681608" w:rsidRDefault="00126063" w:rsidP="006E11D6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681608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EXPLORACIÓN Y COMPRENSIÓN DEL MUNDO NATURAL Y SOCIAL</w:t>
            </w:r>
          </w:p>
        </w:tc>
      </w:tr>
      <w:tr w:rsidR="00126063" w:rsidRPr="006E5403" w14:paraId="641298D8" w14:textId="77777777" w:rsidTr="006E11D6">
        <w:tc>
          <w:tcPr>
            <w:tcW w:w="14742" w:type="dxa"/>
            <w:gridSpan w:val="5"/>
          </w:tcPr>
          <w:p w14:paraId="7A2E7A31" w14:textId="0ABE003A" w:rsidR="00126063" w:rsidRPr="0012253D" w:rsidRDefault="00126063" w:rsidP="006E11D6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 xml:space="preserve">Nombre: </w:t>
            </w:r>
            <w:r w:rsidR="0012253D">
              <w:rPr>
                <w:rFonts w:ascii="Arial" w:hAnsi="Arial" w:cs="Arial"/>
                <w:b/>
              </w:rPr>
              <w:t>“</w:t>
            </w:r>
            <w:r w:rsidR="0012253D">
              <w:rPr>
                <w:rFonts w:ascii="Arial" w:hAnsi="Arial" w:cs="Arial"/>
                <w:bCs/>
              </w:rPr>
              <w:t>Ojos en la lupa”</w:t>
            </w:r>
          </w:p>
        </w:tc>
      </w:tr>
      <w:tr w:rsidR="00661E2A" w:rsidRPr="006E5403" w14:paraId="3AAE7B92" w14:textId="77777777" w:rsidTr="006E11D6">
        <w:tc>
          <w:tcPr>
            <w:tcW w:w="6614" w:type="dxa"/>
          </w:tcPr>
          <w:p w14:paraId="387E77CD" w14:textId="77777777" w:rsidR="00126063" w:rsidRPr="006E5403" w:rsidRDefault="00126063" w:rsidP="006E11D6">
            <w:pPr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INICIO</w:t>
            </w:r>
          </w:p>
          <w:p w14:paraId="73776AF7" w14:textId="2244CB41" w:rsidR="00126063" w:rsidRPr="00257C25" w:rsidRDefault="00126063" w:rsidP="00257C25">
            <w:pPr>
              <w:pStyle w:val="Prrafodelista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 w:rsidRPr="00257C25">
              <w:rPr>
                <w:rFonts w:ascii="Arial" w:hAnsi="Arial" w:cs="Arial"/>
                <w:bCs/>
              </w:rPr>
              <w:t>Responde preguntas con sus ideas previas acerca del tema, por ejemplo, “¿</w:t>
            </w:r>
            <w:r w:rsidR="0012253D">
              <w:rPr>
                <w:rFonts w:ascii="Arial" w:hAnsi="Arial" w:cs="Arial"/>
                <w:bCs/>
              </w:rPr>
              <w:t>Has jugado a ser un explorador? ¿Conoces lo qué es una lupa y para qué sirve? ¿Qué crees que encontrarás en el patio?</w:t>
            </w:r>
          </w:p>
          <w:p w14:paraId="2C1B02AF" w14:textId="77777777" w:rsidR="00257C25" w:rsidRPr="00257C25" w:rsidRDefault="00257C25" w:rsidP="00257C25">
            <w:pPr>
              <w:pStyle w:val="Prrafodelista"/>
              <w:rPr>
                <w:rFonts w:ascii="Arial" w:hAnsi="Arial" w:cs="Arial"/>
                <w:b/>
              </w:rPr>
            </w:pPr>
          </w:p>
          <w:p w14:paraId="474F796B" w14:textId="77777777" w:rsidR="00126063" w:rsidRPr="006E5403" w:rsidRDefault="00126063" w:rsidP="006E11D6">
            <w:pPr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DESARROLLO</w:t>
            </w:r>
          </w:p>
          <w:p w14:paraId="318814C9" w14:textId="271814BA" w:rsidR="00126063" w:rsidRPr="0012253D" w:rsidRDefault="0012253D" w:rsidP="00126063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Utiliza una lupa para buscar insectos en el patio del jardín.</w:t>
            </w:r>
          </w:p>
          <w:p w14:paraId="61DFE654" w14:textId="39FA5608" w:rsidR="0012253D" w:rsidRPr="006E5403" w:rsidRDefault="0012253D" w:rsidP="00126063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Encuentra y observa distintos insectos, lleva un registro de cuántos y cuáles. </w:t>
            </w:r>
          </w:p>
          <w:p w14:paraId="4C923F68" w14:textId="77777777" w:rsidR="00126063" w:rsidRPr="006E5403" w:rsidRDefault="00126063" w:rsidP="006E11D6">
            <w:pPr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CIERRE</w:t>
            </w:r>
          </w:p>
          <w:p w14:paraId="21975133" w14:textId="2272C232" w:rsidR="00661E2A" w:rsidRPr="00257C25" w:rsidRDefault="0012253D" w:rsidP="00257C25">
            <w:pPr>
              <w:pStyle w:val="Prrafodelista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Escribe en su cuaderno el nombre y la cantidad de insectos de dicha categoría que encontró. </w:t>
            </w:r>
          </w:p>
        </w:tc>
        <w:tc>
          <w:tcPr>
            <w:tcW w:w="2148" w:type="dxa"/>
          </w:tcPr>
          <w:p w14:paraId="337BAB79" w14:textId="77777777" w:rsidR="00661E2A" w:rsidRDefault="00661E2A" w:rsidP="00661E2A">
            <w:pPr>
              <w:jc w:val="center"/>
              <w:rPr>
                <w:rFonts w:ascii="Arial" w:hAnsi="Arial" w:cs="Arial"/>
              </w:rPr>
            </w:pPr>
          </w:p>
          <w:p w14:paraId="4512D1E4" w14:textId="64155E64" w:rsidR="00126063" w:rsidRPr="00661E2A" w:rsidRDefault="00257C25" w:rsidP="00661E2A">
            <w:pPr>
              <w:jc w:val="center"/>
              <w:rPr>
                <w:rFonts w:ascii="Arial" w:hAnsi="Arial" w:cs="Arial"/>
              </w:rPr>
            </w:pPr>
            <w:r w:rsidRPr="00257C25">
              <w:rPr>
                <w:rFonts w:ascii="Arial" w:hAnsi="Arial" w:cs="Arial"/>
              </w:rPr>
              <w:t>Obtiene, registra, representa y describe información para responder dudas y ampliar su conocimiento en relación con plantas, animales y otros elementos naturales.</w:t>
            </w:r>
          </w:p>
        </w:tc>
        <w:tc>
          <w:tcPr>
            <w:tcW w:w="1737" w:type="dxa"/>
          </w:tcPr>
          <w:p w14:paraId="7E0AF2CA" w14:textId="50E01DAC" w:rsidR="00126063" w:rsidRPr="006E5403" w:rsidRDefault="00126063" w:rsidP="006E11D6">
            <w:pPr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Inicio: </w:t>
            </w:r>
            <w:r w:rsidR="00661E2A">
              <w:rPr>
                <w:rFonts w:ascii="Arial" w:hAnsi="Arial" w:cs="Arial"/>
                <w:bCs/>
              </w:rPr>
              <w:t>Grupal</w:t>
            </w:r>
            <w:r>
              <w:rPr>
                <w:rFonts w:ascii="Arial" w:hAnsi="Arial" w:cs="Arial"/>
                <w:bCs/>
              </w:rPr>
              <w:t>.</w:t>
            </w:r>
          </w:p>
          <w:p w14:paraId="05111CDB" w14:textId="77777777" w:rsidR="00126063" w:rsidRPr="006E5403" w:rsidRDefault="00126063" w:rsidP="006E11D6">
            <w:pPr>
              <w:rPr>
                <w:rFonts w:ascii="Arial" w:hAnsi="Arial" w:cs="Arial"/>
                <w:b/>
              </w:rPr>
            </w:pPr>
          </w:p>
          <w:p w14:paraId="7C8CBF91" w14:textId="77777777" w:rsidR="00126063" w:rsidRPr="006E5403" w:rsidRDefault="00126063" w:rsidP="006E11D6">
            <w:pPr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Desarrollo: </w:t>
            </w:r>
            <w:r w:rsidRPr="006E5403">
              <w:rPr>
                <w:rFonts w:ascii="Arial" w:hAnsi="Arial" w:cs="Arial"/>
                <w:bCs/>
              </w:rPr>
              <w:t>Grupal</w:t>
            </w:r>
          </w:p>
          <w:p w14:paraId="3E9E1EDA" w14:textId="77777777" w:rsidR="00126063" w:rsidRPr="006E5403" w:rsidRDefault="00126063" w:rsidP="006E11D6">
            <w:pPr>
              <w:rPr>
                <w:rFonts w:ascii="Arial" w:hAnsi="Arial" w:cs="Arial"/>
                <w:b/>
              </w:rPr>
            </w:pPr>
          </w:p>
          <w:p w14:paraId="531270BA" w14:textId="5A0FDCEB" w:rsidR="00126063" w:rsidRPr="006E5403" w:rsidRDefault="00126063" w:rsidP="006E11D6">
            <w:pPr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Cierre: </w:t>
            </w:r>
            <w:r w:rsidR="00661E2A">
              <w:rPr>
                <w:rFonts w:ascii="Arial" w:hAnsi="Arial" w:cs="Arial"/>
                <w:bCs/>
              </w:rPr>
              <w:t>Individual</w:t>
            </w:r>
            <w:r>
              <w:rPr>
                <w:rFonts w:ascii="Arial" w:hAnsi="Arial" w:cs="Arial"/>
                <w:bCs/>
              </w:rPr>
              <w:t>.</w:t>
            </w:r>
          </w:p>
          <w:p w14:paraId="057B801E" w14:textId="77777777" w:rsidR="00126063" w:rsidRPr="006E5403" w:rsidRDefault="00126063" w:rsidP="006E11D6">
            <w:pPr>
              <w:rPr>
                <w:rFonts w:ascii="Arial" w:hAnsi="Arial" w:cs="Arial"/>
                <w:b/>
              </w:rPr>
            </w:pPr>
          </w:p>
        </w:tc>
        <w:tc>
          <w:tcPr>
            <w:tcW w:w="2259" w:type="dxa"/>
          </w:tcPr>
          <w:p w14:paraId="5ED3621F" w14:textId="77777777" w:rsidR="00126063" w:rsidRDefault="00126063" w:rsidP="0012253D">
            <w:pPr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Cs/>
              </w:rPr>
              <w:t>*</w:t>
            </w:r>
            <w:r w:rsidR="0012253D">
              <w:rPr>
                <w:rFonts w:ascii="Arial" w:hAnsi="Arial" w:cs="Arial"/>
                <w:bCs/>
              </w:rPr>
              <w:t>Lupas</w:t>
            </w:r>
          </w:p>
          <w:p w14:paraId="10CE4018" w14:textId="4E1B30F9" w:rsidR="0012253D" w:rsidRPr="006E5403" w:rsidRDefault="0012253D" w:rsidP="0012253D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*Cuaderno de registro</w:t>
            </w:r>
          </w:p>
        </w:tc>
        <w:tc>
          <w:tcPr>
            <w:tcW w:w="1984" w:type="dxa"/>
          </w:tcPr>
          <w:p w14:paraId="116FB7BD" w14:textId="77777777" w:rsidR="00126063" w:rsidRPr="006E5403" w:rsidRDefault="00126063" w:rsidP="006E11D6">
            <w:pPr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Inicio: </w:t>
            </w:r>
            <w:r w:rsidRPr="006E5403">
              <w:rPr>
                <w:rFonts w:ascii="Arial" w:hAnsi="Arial" w:cs="Arial"/>
                <w:bCs/>
              </w:rPr>
              <w:t xml:space="preserve">5 </w:t>
            </w:r>
            <w:r>
              <w:rPr>
                <w:rFonts w:ascii="Arial" w:hAnsi="Arial" w:cs="Arial"/>
                <w:bCs/>
              </w:rPr>
              <w:t xml:space="preserve">a 7 </w:t>
            </w:r>
            <w:r w:rsidRPr="006E5403">
              <w:rPr>
                <w:rFonts w:ascii="Arial" w:hAnsi="Arial" w:cs="Arial"/>
                <w:bCs/>
              </w:rPr>
              <w:t>minutos</w:t>
            </w:r>
          </w:p>
          <w:p w14:paraId="05E87C32" w14:textId="77777777" w:rsidR="00126063" w:rsidRPr="006E5403" w:rsidRDefault="00126063" w:rsidP="006E11D6">
            <w:pPr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Desarrollo: </w:t>
            </w:r>
            <w:r w:rsidRPr="006E5403">
              <w:rPr>
                <w:rFonts w:ascii="Arial" w:hAnsi="Arial" w:cs="Arial"/>
                <w:bCs/>
              </w:rPr>
              <w:t>1</w:t>
            </w:r>
            <w:r>
              <w:rPr>
                <w:rFonts w:ascii="Arial" w:hAnsi="Arial" w:cs="Arial"/>
                <w:bCs/>
              </w:rPr>
              <w:t>5</w:t>
            </w:r>
            <w:r w:rsidRPr="006E5403">
              <w:rPr>
                <w:rFonts w:ascii="Arial" w:hAnsi="Arial" w:cs="Arial"/>
                <w:bCs/>
              </w:rPr>
              <w:t xml:space="preserve">  minutos</w:t>
            </w:r>
          </w:p>
          <w:p w14:paraId="42F135EC" w14:textId="205299ED" w:rsidR="00126063" w:rsidRPr="006E5403" w:rsidRDefault="00126063" w:rsidP="006E11D6">
            <w:pPr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Cierre: </w:t>
            </w:r>
            <w:r>
              <w:rPr>
                <w:rFonts w:ascii="Arial" w:hAnsi="Arial" w:cs="Arial"/>
                <w:bCs/>
              </w:rPr>
              <w:t>10</w:t>
            </w:r>
            <w:r w:rsidR="00661E2A">
              <w:rPr>
                <w:rFonts w:ascii="Arial" w:hAnsi="Arial" w:cs="Arial"/>
                <w:bCs/>
              </w:rPr>
              <w:t xml:space="preserve"> a 15</w:t>
            </w:r>
            <w:r w:rsidRPr="006E5403">
              <w:rPr>
                <w:rFonts w:ascii="Arial" w:hAnsi="Arial" w:cs="Arial"/>
                <w:bCs/>
              </w:rPr>
              <w:t xml:space="preserve"> minutos</w:t>
            </w:r>
          </w:p>
        </w:tc>
      </w:tr>
    </w:tbl>
    <w:p w14:paraId="37A76598" w14:textId="21649BC7" w:rsidR="00661E2A" w:rsidRDefault="00661E2A">
      <w:pPr>
        <w:rPr>
          <w:rFonts w:ascii="Arial" w:hAnsi="Arial" w:cs="Arial"/>
          <w:b/>
          <w:bCs/>
          <w:sz w:val="40"/>
          <w:szCs w:val="40"/>
        </w:rPr>
      </w:pPr>
    </w:p>
    <w:p w14:paraId="0F40A857" w14:textId="3D65B1DF" w:rsidR="00257C25" w:rsidRDefault="00257C25">
      <w:pPr>
        <w:spacing w:after="160" w:line="259" w:lineRule="auto"/>
        <w:rPr>
          <w:rFonts w:ascii="Arial" w:hAnsi="Arial" w:cs="Arial"/>
          <w:b/>
          <w:bCs/>
          <w:sz w:val="40"/>
          <w:szCs w:val="40"/>
        </w:rPr>
      </w:pPr>
    </w:p>
    <w:p w14:paraId="33A29662" w14:textId="26943F2D" w:rsidR="008331ED" w:rsidRDefault="008331ED">
      <w:pPr>
        <w:spacing w:after="160" w:line="259" w:lineRule="auto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br w:type="page"/>
      </w:r>
    </w:p>
    <w:p w14:paraId="1626A392" w14:textId="28204E8B" w:rsidR="008331ED" w:rsidRPr="009B152A" w:rsidRDefault="008331ED" w:rsidP="009B152A">
      <w:pPr>
        <w:jc w:val="center"/>
        <w:rPr>
          <w:rFonts w:ascii="Arial" w:hAnsi="Arial" w:cs="Arial"/>
          <w:sz w:val="28"/>
          <w:szCs w:val="28"/>
        </w:rPr>
      </w:pPr>
      <w:r w:rsidRPr="009B152A">
        <w:rPr>
          <w:rFonts w:ascii="Arial" w:hAnsi="Arial" w:cs="Arial"/>
          <w:b/>
          <w:sz w:val="28"/>
          <w:szCs w:val="28"/>
        </w:rPr>
        <w:lastRenderedPageBreak/>
        <w:t>Cronograma Semanal:</w:t>
      </w:r>
      <w:r w:rsidR="009B152A" w:rsidRPr="009B152A">
        <w:rPr>
          <w:rFonts w:ascii="Arial" w:hAnsi="Arial" w:cs="Arial"/>
          <w:b/>
          <w:sz w:val="28"/>
          <w:szCs w:val="28"/>
        </w:rPr>
        <w:t xml:space="preserve"> Semana del 22 al 25 de marzo de 2022</w:t>
      </w:r>
    </w:p>
    <w:p w14:paraId="635DDE52" w14:textId="77777777" w:rsidR="008331ED" w:rsidRDefault="008331ED" w:rsidP="008331ED">
      <w:pPr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Y="58"/>
        <w:tblW w:w="13433" w:type="dxa"/>
        <w:tblLook w:val="04A0" w:firstRow="1" w:lastRow="0" w:firstColumn="1" w:lastColumn="0" w:noHBand="0" w:noVBand="1"/>
      </w:tblPr>
      <w:tblGrid>
        <w:gridCol w:w="1707"/>
        <w:gridCol w:w="2229"/>
        <w:gridCol w:w="2409"/>
        <w:gridCol w:w="2410"/>
        <w:gridCol w:w="2410"/>
        <w:gridCol w:w="2268"/>
      </w:tblGrid>
      <w:tr w:rsidR="008331ED" w14:paraId="70CE26EE" w14:textId="77777777" w:rsidTr="00A73922">
        <w:tc>
          <w:tcPr>
            <w:tcW w:w="1707" w:type="dxa"/>
            <w:shd w:val="clear" w:color="auto" w:fill="D9D9D9" w:themeFill="background1" w:themeFillShade="D9"/>
          </w:tcPr>
          <w:p w14:paraId="2326D82B" w14:textId="77777777" w:rsidR="008331ED" w:rsidRPr="003057B8" w:rsidRDefault="008331ED" w:rsidP="00A73922">
            <w:pPr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HORA</w:t>
            </w:r>
          </w:p>
        </w:tc>
        <w:tc>
          <w:tcPr>
            <w:tcW w:w="2229" w:type="dxa"/>
            <w:shd w:val="clear" w:color="auto" w:fill="D9D9D9" w:themeFill="background1" w:themeFillShade="D9"/>
          </w:tcPr>
          <w:p w14:paraId="243F9E13" w14:textId="77777777" w:rsidR="008331ED" w:rsidRPr="003057B8" w:rsidRDefault="008331ED" w:rsidP="00A739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LUNES (A)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79FF813" w14:textId="77777777" w:rsidR="008331ED" w:rsidRPr="003057B8" w:rsidRDefault="008331ED" w:rsidP="00A73922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MARTES</w:t>
            </w:r>
            <w:r>
              <w:rPr>
                <w:rFonts w:ascii="Arial" w:hAnsi="Arial" w:cs="Arial"/>
                <w:b/>
              </w:rPr>
              <w:t xml:space="preserve"> (A)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0EFCBB16" w14:textId="77777777" w:rsidR="008331ED" w:rsidRPr="003057B8" w:rsidRDefault="008331ED" w:rsidP="00A73922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MIERCOLES</w:t>
            </w:r>
            <w:r>
              <w:rPr>
                <w:rFonts w:ascii="Arial" w:hAnsi="Arial" w:cs="Arial"/>
                <w:b/>
              </w:rPr>
              <w:t xml:space="preserve"> (B)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10A1E7BA" w14:textId="77777777" w:rsidR="008331ED" w:rsidRPr="003057B8" w:rsidRDefault="008331ED" w:rsidP="00A73922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JUEVES</w:t>
            </w:r>
            <w:r>
              <w:rPr>
                <w:rFonts w:ascii="Arial" w:hAnsi="Arial" w:cs="Arial"/>
                <w:b/>
              </w:rPr>
              <w:t xml:space="preserve"> (B)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E438EE8" w14:textId="77777777" w:rsidR="008331ED" w:rsidRPr="003057B8" w:rsidRDefault="008331ED" w:rsidP="00A73922">
            <w:pPr>
              <w:jc w:val="center"/>
              <w:rPr>
                <w:rFonts w:ascii="Arial" w:hAnsi="Arial" w:cs="Arial"/>
                <w:b/>
              </w:rPr>
            </w:pPr>
            <w:r w:rsidRPr="003057B8">
              <w:rPr>
                <w:rFonts w:ascii="Arial" w:hAnsi="Arial" w:cs="Arial"/>
                <w:b/>
              </w:rPr>
              <w:t>VIERNES</w:t>
            </w:r>
            <w:r>
              <w:rPr>
                <w:rFonts w:ascii="Arial" w:hAnsi="Arial" w:cs="Arial"/>
                <w:b/>
              </w:rPr>
              <w:t xml:space="preserve"> (Virtual)</w:t>
            </w:r>
          </w:p>
        </w:tc>
      </w:tr>
      <w:tr w:rsidR="008331ED" w14:paraId="2C79ABF3" w14:textId="77777777" w:rsidTr="00A73922">
        <w:tc>
          <w:tcPr>
            <w:tcW w:w="1707" w:type="dxa"/>
          </w:tcPr>
          <w:p w14:paraId="2FB871B2" w14:textId="77777777" w:rsidR="008331ED" w:rsidRDefault="008331ED" w:rsidP="00A73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9:45 a 10:00</w:t>
            </w:r>
          </w:p>
          <w:p w14:paraId="51EE8F9B" w14:textId="77777777" w:rsidR="008331ED" w:rsidRDefault="008331ED" w:rsidP="00A73922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  <w:vMerge w:val="restart"/>
          </w:tcPr>
          <w:p w14:paraId="78FE17D7" w14:textId="505732B1" w:rsidR="008331ED" w:rsidRDefault="008331ED" w:rsidP="008331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Asueto</w:t>
            </w:r>
          </w:p>
        </w:tc>
        <w:tc>
          <w:tcPr>
            <w:tcW w:w="2409" w:type="dxa"/>
          </w:tcPr>
          <w:p w14:paraId="46E59A93" w14:textId="77777777" w:rsidR="008331ED" w:rsidRDefault="008331ED" w:rsidP="00A73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 y Rutina</w:t>
            </w:r>
          </w:p>
          <w:p w14:paraId="7167E2D3" w14:textId="77777777" w:rsidR="008331ED" w:rsidRDefault="008331ED" w:rsidP="00A7392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975A84C" w14:textId="77777777" w:rsidR="008331ED" w:rsidRDefault="008331ED" w:rsidP="00A73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 y Rutina</w:t>
            </w:r>
          </w:p>
          <w:p w14:paraId="71C637F5" w14:textId="77777777" w:rsidR="008331ED" w:rsidRDefault="008331ED" w:rsidP="00A7392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C5DB5BA" w14:textId="77777777" w:rsidR="008331ED" w:rsidRDefault="008331ED" w:rsidP="00A73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Entrada y Rutina</w:t>
            </w:r>
          </w:p>
          <w:p w14:paraId="12118700" w14:textId="77777777" w:rsidR="008331ED" w:rsidRDefault="008331ED" w:rsidP="00A73922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 w:val="restart"/>
          </w:tcPr>
          <w:p w14:paraId="4574CA17" w14:textId="18123AD0" w:rsidR="008331ED" w:rsidRDefault="00A051F0" w:rsidP="00A73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Consejo Técnico Escolar</w:t>
            </w:r>
          </w:p>
        </w:tc>
      </w:tr>
      <w:tr w:rsidR="008331ED" w14:paraId="5BD6A1D1" w14:textId="77777777" w:rsidTr="00A73922">
        <w:tc>
          <w:tcPr>
            <w:tcW w:w="1707" w:type="dxa"/>
          </w:tcPr>
          <w:p w14:paraId="52C649B7" w14:textId="77777777" w:rsidR="008331ED" w:rsidRDefault="008331ED" w:rsidP="00A73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a 10:15</w:t>
            </w:r>
          </w:p>
        </w:tc>
        <w:tc>
          <w:tcPr>
            <w:tcW w:w="2229" w:type="dxa"/>
            <w:vMerge/>
          </w:tcPr>
          <w:p w14:paraId="1C06D36A" w14:textId="02C31A39" w:rsidR="008331ED" w:rsidRDefault="008331ED" w:rsidP="004C724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4CE94C7E" w14:textId="77777777" w:rsidR="008331ED" w:rsidRDefault="008331ED" w:rsidP="00A73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permanentes</w:t>
            </w:r>
          </w:p>
        </w:tc>
        <w:tc>
          <w:tcPr>
            <w:tcW w:w="2410" w:type="dxa"/>
          </w:tcPr>
          <w:p w14:paraId="2D286673" w14:textId="77777777" w:rsidR="008331ED" w:rsidRDefault="008331ED" w:rsidP="00A73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permanentes</w:t>
            </w:r>
          </w:p>
        </w:tc>
        <w:tc>
          <w:tcPr>
            <w:tcW w:w="2410" w:type="dxa"/>
          </w:tcPr>
          <w:p w14:paraId="01EF1A1B" w14:textId="77777777" w:rsidR="008331ED" w:rsidRDefault="008331ED" w:rsidP="00A73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Actividades permanentes</w:t>
            </w:r>
          </w:p>
        </w:tc>
        <w:tc>
          <w:tcPr>
            <w:tcW w:w="2268" w:type="dxa"/>
            <w:vMerge/>
          </w:tcPr>
          <w:p w14:paraId="4CC9267F" w14:textId="77777777" w:rsidR="008331ED" w:rsidRDefault="008331ED" w:rsidP="00A73922">
            <w:pPr>
              <w:rPr>
                <w:rFonts w:ascii="Arial" w:hAnsi="Arial" w:cs="Arial"/>
              </w:rPr>
            </w:pPr>
          </w:p>
        </w:tc>
      </w:tr>
      <w:tr w:rsidR="008331ED" w14:paraId="4773D1A0" w14:textId="77777777" w:rsidTr="00A73922">
        <w:tc>
          <w:tcPr>
            <w:tcW w:w="1707" w:type="dxa"/>
            <w:vMerge w:val="restart"/>
          </w:tcPr>
          <w:p w14:paraId="540AAAF0" w14:textId="77777777" w:rsidR="008331ED" w:rsidRDefault="008331ED" w:rsidP="00A73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10:15 a 11:00</w:t>
            </w:r>
          </w:p>
        </w:tc>
        <w:tc>
          <w:tcPr>
            <w:tcW w:w="2229" w:type="dxa"/>
            <w:vMerge/>
          </w:tcPr>
          <w:p w14:paraId="384C9520" w14:textId="5B01AA9E" w:rsidR="008331ED" w:rsidRDefault="008331ED" w:rsidP="0006021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D01C197" w14:textId="77777777" w:rsidR="008331ED" w:rsidRDefault="008331ED" w:rsidP="00A73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Educación Física</w:t>
            </w:r>
          </w:p>
        </w:tc>
        <w:tc>
          <w:tcPr>
            <w:tcW w:w="2410" w:type="dxa"/>
            <w:vMerge w:val="restart"/>
          </w:tcPr>
          <w:p w14:paraId="776CBD4E" w14:textId="3DD58255" w:rsidR="008331ED" w:rsidRDefault="008331ED" w:rsidP="00A73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Actividad: </w:t>
            </w:r>
            <w:r>
              <w:rPr>
                <w:rFonts w:ascii="Arial" w:hAnsi="Arial" w:cs="Arial"/>
              </w:rPr>
              <w:t>Y a ti, ¿qué te gusta de la primavera?</w:t>
            </w:r>
          </w:p>
        </w:tc>
        <w:tc>
          <w:tcPr>
            <w:tcW w:w="2410" w:type="dxa"/>
          </w:tcPr>
          <w:p w14:paraId="21A7587E" w14:textId="77777777" w:rsidR="008331ED" w:rsidRDefault="008331ED" w:rsidP="00A73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Educación Física</w:t>
            </w:r>
          </w:p>
        </w:tc>
        <w:tc>
          <w:tcPr>
            <w:tcW w:w="2268" w:type="dxa"/>
            <w:vMerge/>
          </w:tcPr>
          <w:p w14:paraId="2BFA96B1" w14:textId="77777777" w:rsidR="008331ED" w:rsidRDefault="008331ED" w:rsidP="00A73922">
            <w:pPr>
              <w:rPr>
                <w:rFonts w:ascii="Arial" w:hAnsi="Arial" w:cs="Arial"/>
              </w:rPr>
            </w:pPr>
          </w:p>
        </w:tc>
      </w:tr>
      <w:tr w:rsidR="008331ED" w14:paraId="5A110467" w14:textId="77777777" w:rsidTr="00A73922">
        <w:tc>
          <w:tcPr>
            <w:tcW w:w="1707" w:type="dxa"/>
            <w:vMerge/>
          </w:tcPr>
          <w:p w14:paraId="413DD259" w14:textId="77777777" w:rsidR="008331ED" w:rsidRDefault="008331ED" w:rsidP="00A73922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  <w:vMerge/>
          </w:tcPr>
          <w:p w14:paraId="7BBB7765" w14:textId="0C2F1B10" w:rsidR="008331ED" w:rsidRDefault="008331ED" w:rsidP="0006021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1E06071" w14:textId="5CE79C1F" w:rsidR="008331ED" w:rsidRDefault="008331ED" w:rsidP="00A73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Actividad: </w:t>
            </w:r>
            <w:r>
              <w:rPr>
                <w:rFonts w:ascii="Arial" w:hAnsi="Arial" w:cs="Arial"/>
              </w:rPr>
              <w:t>¿Quién fue Benito Juárez?</w:t>
            </w:r>
          </w:p>
        </w:tc>
        <w:tc>
          <w:tcPr>
            <w:tcW w:w="2410" w:type="dxa"/>
            <w:vMerge/>
          </w:tcPr>
          <w:p w14:paraId="77E0A78A" w14:textId="77777777" w:rsidR="008331ED" w:rsidRDefault="008331ED" w:rsidP="00A7392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008846D5" w14:textId="4B3F2540" w:rsidR="008331ED" w:rsidRDefault="008331ED" w:rsidP="00A73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Actividad: </w:t>
            </w:r>
            <w:r>
              <w:rPr>
                <w:rFonts w:ascii="Arial" w:hAnsi="Arial" w:cs="Arial"/>
              </w:rPr>
              <w:t>Rosa la mariposa</w:t>
            </w:r>
          </w:p>
        </w:tc>
        <w:tc>
          <w:tcPr>
            <w:tcW w:w="2268" w:type="dxa"/>
            <w:vMerge/>
          </w:tcPr>
          <w:p w14:paraId="071209DC" w14:textId="77777777" w:rsidR="008331ED" w:rsidRDefault="008331ED" w:rsidP="00A73922">
            <w:pPr>
              <w:rPr>
                <w:rFonts w:ascii="Arial" w:hAnsi="Arial" w:cs="Arial"/>
              </w:rPr>
            </w:pPr>
          </w:p>
        </w:tc>
      </w:tr>
      <w:tr w:rsidR="008331ED" w14:paraId="3E4D639B" w14:textId="77777777" w:rsidTr="00A73922">
        <w:tc>
          <w:tcPr>
            <w:tcW w:w="1707" w:type="dxa"/>
          </w:tcPr>
          <w:p w14:paraId="59E2D3B2" w14:textId="77777777" w:rsidR="008331ED" w:rsidRDefault="008331ED" w:rsidP="00A73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a 11:10</w:t>
            </w:r>
          </w:p>
        </w:tc>
        <w:tc>
          <w:tcPr>
            <w:tcW w:w="2229" w:type="dxa"/>
            <w:vMerge/>
          </w:tcPr>
          <w:p w14:paraId="6DE047F3" w14:textId="3881F2EB" w:rsidR="008331ED" w:rsidRDefault="008331ED" w:rsidP="00C31E0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03531E2" w14:textId="77777777" w:rsidR="008331ED" w:rsidRDefault="008331ED" w:rsidP="00A73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Pausa Activa</w:t>
            </w:r>
          </w:p>
        </w:tc>
        <w:tc>
          <w:tcPr>
            <w:tcW w:w="2410" w:type="dxa"/>
          </w:tcPr>
          <w:p w14:paraId="23C787A4" w14:textId="77777777" w:rsidR="008331ED" w:rsidRDefault="008331ED" w:rsidP="00A73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Pausa Activa</w:t>
            </w:r>
          </w:p>
        </w:tc>
        <w:tc>
          <w:tcPr>
            <w:tcW w:w="2410" w:type="dxa"/>
          </w:tcPr>
          <w:p w14:paraId="38AB5E91" w14:textId="77777777" w:rsidR="008331ED" w:rsidRDefault="008331ED" w:rsidP="00A73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Pausa Activa</w:t>
            </w:r>
          </w:p>
        </w:tc>
        <w:tc>
          <w:tcPr>
            <w:tcW w:w="2268" w:type="dxa"/>
            <w:vMerge/>
          </w:tcPr>
          <w:p w14:paraId="2157BF2A" w14:textId="77777777" w:rsidR="008331ED" w:rsidRDefault="008331ED" w:rsidP="00A73922">
            <w:pPr>
              <w:rPr>
                <w:rFonts w:ascii="Arial" w:hAnsi="Arial" w:cs="Arial"/>
              </w:rPr>
            </w:pPr>
          </w:p>
        </w:tc>
      </w:tr>
      <w:tr w:rsidR="008331ED" w14:paraId="74E0B67E" w14:textId="77777777" w:rsidTr="00A73922">
        <w:tc>
          <w:tcPr>
            <w:tcW w:w="1707" w:type="dxa"/>
          </w:tcPr>
          <w:p w14:paraId="39F317BC" w14:textId="77777777" w:rsidR="008331ED" w:rsidRDefault="008331ED" w:rsidP="00A73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11:10 a 11:50</w:t>
            </w:r>
          </w:p>
        </w:tc>
        <w:tc>
          <w:tcPr>
            <w:tcW w:w="2229" w:type="dxa"/>
            <w:vMerge/>
          </w:tcPr>
          <w:p w14:paraId="3272D958" w14:textId="3CF919BD" w:rsidR="008331ED" w:rsidRDefault="008331ED" w:rsidP="00126D7A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B08C567" w14:textId="4DF3F57B" w:rsidR="008331ED" w:rsidRDefault="008331ED" w:rsidP="00A73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Actividad: </w:t>
            </w:r>
            <w:r>
              <w:rPr>
                <w:rFonts w:ascii="Arial" w:hAnsi="Arial" w:cs="Arial"/>
              </w:rPr>
              <w:t>Las ovejas de Benito</w:t>
            </w:r>
          </w:p>
        </w:tc>
        <w:tc>
          <w:tcPr>
            <w:tcW w:w="2410" w:type="dxa"/>
          </w:tcPr>
          <w:p w14:paraId="1A8A08B7" w14:textId="2A7515C6" w:rsidR="008331ED" w:rsidRDefault="008331ED" w:rsidP="00A73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Actividad: </w:t>
            </w:r>
            <w:r>
              <w:rPr>
                <w:rFonts w:ascii="Arial" w:hAnsi="Arial" w:cs="Arial"/>
              </w:rPr>
              <w:t>Registro de la primavera</w:t>
            </w:r>
          </w:p>
        </w:tc>
        <w:tc>
          <w:tcPr>
            <w:tcW w:w="2410" w:type="dxa"/>
          </w:tcPr>
          <w:p w14:paraId="3C7D178B" w14:textId="1E018240" w:rsidR="008331ED" w:rsidRDefault="008331ED" w:rsidP="00A73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Actividad: Abejas </w:t>
            </w:r>
            <w:r w:rsidR="00A051F0">
              <w:rPr>
                <w:rFonts w:ascii="Arial" w:hAnsi="Arial" w:cs="Arial"/>
              </w:rPr>
              <w:t>y pétalos</w:t>
            </w:r>
          </w:p>
        </w:tc>
        <w:tc>
          <w:tcPr>
            <w:tcW w:w="2268" w:type="dxa"/>
            <w:vMerge/>
          </w:tcPr>
          <w:p w14:paraId="25FCF8C7" w14:textId="77777777" w:rsidR="008331ED" w:rsidRDefault="008331ED" w:rsidP="00A73922">
            <w:pPr>
              <w:rPr>
                <w:rFonts w:ascii="Arial" w:hAnsi="Arial" w:cs="Arial"/>
              </w:rPr>
            </w:pPr>
          </w:p>
        </w:tc>
      </w:tr>
      <w:tr w:rsidR="008331ED" w14:paraId="590FB182" w14:textId="77777777" w:rsidTr="00A73922">
        <w:tc>
          <w:tcPr>
            <w:tcW w:w="1707" w:type="dxa"/>
          </w:tcPr>
          <w:p w14:paraId="6BC5F58F" w14:textId="77777777" w:rsidR="008331ED" w:rsidRDefault="008331ED" w:rsidP="00A73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11:50 a 12:00</w:t>
            </w:r>
          </w:p>
          <w:p w14:paraId="246A5D78" w14:textId="77777777" w:rsidR="008331ED" w:rsidRDefault="008331ED" w:rsidP="00A73922">
            <w:pPr>
              <w:rPr>
                <w:rFonts w:ascii="Arial" w:hAnsi="Arial" w:cs="Arial"/>
              </w:rPr>
            </w:pPr>
          </w:p>
        </w:tc>
        <w:tc>
          <w:tcPr>
            <w:tcW w:w="2229" w:type="dxa"/>
            <w:vMerge/>
          </w:tcPr>
          <w:p w14:paraId="1F909B70" w14:textId="2C90BE98" w:rsidR="008331ED" w:rsidRDefault="008331ED" w:rsidP="00A73922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9A7DF2C" w14:textId="77777777" w:rsidR="008331ED" w:rsidRDefault="008331ED" w:rsidP="00A73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Salida</w:t>
            </w:r>
          </w:p>
        </w:tc>
        <w:tc>
          <w:tcPr>
            <w:tcW w:w="2410" w:type="dxa"/>
          </w:tcPr>
          <w:p w14:paraId="08295967" w14:textId="77777777" w:rsidR="008331ED" w:rsidRDefault="008331ED" w:rsidP="00A73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Salida</w:t>
            </w:r>
          </w:p>
        </w:tc>
        <w:tc>
          <w:tcPr>
            <w:tcW w:w="2410" w:type="dxa"/>
          </w:tcPr>
          <w:p w14:paraId="355783A9" w14:textId="77777777" w:rsidR="008331ED" w:rsidRDefault="008331ED" w:rsidP="00A739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Salida</w:t>
            </w:r>
          </w:p>
        </w:tc>
        <w:tc>
          <w:tcPr>
            <w:tcW w:w="2268" w:type="dxa"/>
            <w:vMerge/>
          </w:tcPr>
          <w:p w14:paraId="7962A98E" w14:textId="77777777" w:rsidR="008331ED" w:rsidRDefault="008331ED" w:rsidP="00A73922">
            <w:pPr>
              <w:rPr>
                <w:rFonts w:ascii="Arial" w:hAnsi="Arial" w:cs="Arial"/>
              </w:rPr>
            </w:pPr>
          </w:p>
        </w:tc>
      </w:tr>
    </w:tbl>
    <w:p w14:paraId="4A19AB0F" w14:textId="77777777" w:rsidR="008331ED" w:rsidRDefault="008331ED" w:rsidP="008331ED">
      <w:pPr>
        <w:spacing w:after="160" w:line="259" w:lineRule="auto"/>
        <w:rPr>
          <w:rFonts w:ascii="Arial" w:hAnsi="Arial" w:cs="Arial"/>
          <w:b/>
        </w:rPr>
      </w:pPr>
    </w:p>
    <w:p w14:paraId="20487113" w14:textId="53C19905" w:rsidR="00B01071" w:rsidRDefault="00B01071" w:rsidP="00CB32C3">
      <w:pPr>
        <w:rPr>
          <w:rFonts w:ascii="Arial" w:hAnsi="Arial" w:cs="Arial"/>
          <w:b/>
          <w:bCs/>
          <w:sz w:val="44"/>
          <w:szCs w:val="44"/>
        </w:rPr>
      </w:pPr>
    </w:p>
    <w:p w14:paraId="45184309" w14:textId="4ED09187" w:rsidR="00853D01" w:rsidRDefault="00853D01">
      <w:pPr>
        <w:spacing w:after="160" w:line="259" w:lineRule="auto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br w:type="page"/>
      </w:r>
    </w:p>
    <w:p w14:paraId="69A69C08" w14:textId="77777777" w:rsidR="00853D01" w:rsidRDefault="00853D01" w:rsidP="00853D01">
      <w:pPr>
        <w:rPr>
          <w:rFonts w:ascii="Arial" w:hAnsi="Arial" w:cs="Arial"/>
          <w:b/>
          <w:bCs/>
          <w:sz w:val="40"/>
          <w:szCs w:val="40"/>
        </w:rPr>
      </w:pPr>
    </w:p>
    <w:p w14:paraId="37BCD239" w14:textId="77777777" w:rsidR="00853D01" w:rsidRDefault="00853D01" w:rsidP="00853D01">
      <w:pPr>
        <w:jc w:val="center"/>
        <w:rPr>
          <w:rFonts w:ascii="Arial" w:hAnsi="Arial" w:cs="Arial"/>
          <w:b/>
          <w:bCs/>
          <w:sz w:val="40"/>
          <w:szCs w:val="40"/>
        </w:rPr>
      </w:pPr>
    </w:p>
    <w:tbl>
      <w:tblPr>
        <w:tblStyle w:val="Tablaconcuadrcula"/>
        <w:tblW w:w="5825" w:type="pct"/>
        <w:tblInd w:w="-1168" w:type="dxa"/>
        <w:tblLook w:val="04A0" w:firstRow="1" w:lastRow="0" w:firstColumn="1" w:lastColumn="0" w:noHBand="0" w:noVBand="1"/>
      </w:tblPr>
      <w:tblGrid>
        <w:gridCol w:w="5493"/>
        <w:gridCol w:w="4042"/>
        <w:gridCol w:w="5207"/>
      </w:tblGrid>
      <w:tr w:rsidR="00853D01" w:rsidRPr="000F5221" w14:paraId="71B0A002" w14:textId="77777777" w:rsidTr="00A73922">
        <w:tc>
          <w:tcPr>
            <w:tcW w:w="1863" w:type="pct"/>
            <w:vMerge w:val="restart"/>
          </w:tcPr>
          <w:p w14:paraId="61D99D16" w14:textId="77777777" w:rsidR="00853D01" w:rsidRPr="00EA435D" w:rsidRDefault="00853D01" w:rsidP="00A73922">
            <w:pPr>
              <w:jc w:val="center"/>
              <w:rPr>
                <w:rFonts w:ascii="Arial" w:hAnsi="Arial" w:cs="Arial"/>
                <w:b/>
              </w:rPr>
            </w:pPr>
            <w:r w:rsidRPr="00EA435D">
              <w:rPr>
                <w:rFonts w:ascii="Arial" w:hAnsi="Arial" w:cs="Arial"/>
                <w:b/>
              </w:rPr>
              <w:t>Campo de Formación Académica</w:t>
            </w:r>
          </w:p>
          <w:p w14:paraId="746C40A9" w14:textId="77777777" w:rsidR="00853D01" w:rsidRPr="00EA435D" w:rsidRDefault="00853D01" w:rsidP="00A73922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A435D">
              <w:rPr>
                <w:rFonts w:ascii="Arial" w:hAnsi="Arial" w:cs="Arial"/>
              </w:rPr>
              <w:t>Lenguaje y Comunicación</w:t>
            </w:r>
          </w:p>
          <w:p w14:paraId="77F99445" w14:textId="77777777" w:rsidR="00853D01" w:rsidRDefault="00853D01" w:rsidP="00A73922">
            <w:pPr>
              <w:ind w:left="360"/>
              <w:rPr>
                <w:rFonts w:ascii="Arial" w:hAnsi="Arial" w:cs="Arial"/>
              </w:rPr>
            </w:pPr>
          </w:p>
          <w:p w14:paraId="3CBA0517" w14:textId="77777777" w:rsidR="00853D01" w:rsidRDefault="00853D01" w:rsidP="00A73922">
            <w:pPr>
              <w:ind w:left="360"/>
              <w:rPr>
                <w:rFonts w:ascii="Arial" w:hAnsi="Arial" w:cs="Arial"/>
              </w:rPr>
            </w:pPr>
          </w:p>
          <w:p w14:paraId="47621E18" w14:textId="77777777" w:rsidR="00853D01" w:rsidRPr="008E5B4B" w:rsidRDefault="00853D01" w:rsidP="00A73922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1371" w:type="pct"/>
            <w:shd w:val="clear" w:color="auto" w:fill="D9D9D9" w:themeFill="background1" w:themeFillShade="D9"/>
          </w:tcPr>
          <w:p w14:paraId="1A295749" w14:textId="77777777" w:rsidR="00853D01" w:rsidRPr="000F5221" w:rsidRDefault="00853D01" w:rsidP="00A73922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1</w:t>
            </w:r>
          </w:p>
        </w:tc>
        <w:tc>
          <w:tcPr>
            <w:tcW w:w="1766" w:type="pct"/>
            <w:shd w:val="clear" w:color="auto" w:fill="D9D9D9" w:themeFill="background1" w:themeFillShade="D9"/>
          </w:tcPr>
          <w:p w14:paraId="3F0659D2" w14:textId="77777777" w:rsidR="00853D01" w:rsidRPr="000F5221" w:rsidRDefault="00853D01" w:rsidP="00A73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Aprendizaje</w:t>
            </w:r>
            <w:r w:rsidRPr="000F522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esperado</w:t>
            </w:r>
          </w:p>
        </w:tc>
      </w:tr>
      <w:tr w:rsidR="00853D01" w:rsidRPr="000F5221" w14:paraId="0A0185A1" w14:textId="77777777" w:rsidTr="00A73922">
        <w:tc>
          <w:tcPr>
            <w:tcW w:w="1863" w:type="pct"/>
            <w:vMerge/>
          </w:tcPr>
          <w:p w14:paraId="1FF75AF3" w14:textId="77777777" w:rsidR="00853D01" w:rsidRPr="000F5221" w:rsidRDefault="00853D01" w:rsidP="00A73922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</w:tcPr>
          <w:p w14:paraId="6F68D73E" w14:textId="77777777" w:rsidR="00853D01" w:rsidRPr="000F5221" w:rsidRDefault="00853D01" w:rsidP="00A739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Participación Social.</w:t>
            </w:r>
          </w:p>
        </w:tc>
        <w:tc>
          <w:tcPr>
            <w:tcW w:w="1766" w:type="pct"/>
            <w:vMerge w:val="restart"/>
          </w:tcPr>
          <w:p w14:paraId="241663DB" w14:textId="77777777" w:rsidR="00853D01" w:rsidRPr="000F5221" w:rsidRDefault="00853D01" w:rsidP="00A73922">
            <w:pPr>
              <w:jc w:val="both"/>
              <w:rPr>
                <w:rFonts w:ascii="Arial" w:hAnsi="Arial" w:cs="Arial"/>
              </w:rPr>
            </w:pPr>
            <w:r w:rsidRPr="00257C25">
              <w:rPr>
                <w:rFonts w:ascii="Arial" w:hAnsi="Arial" w:cs="Arial"/>
              </w:rPr>
              <w:t>Produce textos para informar algo de interés a la comunidad escolar o a los padres de familia.</w:t>
            </w:r>
          </w:p>
        </w:tc>
      </w:tr>
      <w:tr w:rsidR="00853D01" w:rsidRPr="000F5221" w14:paraId="1280C027" w14:textId="77777777" w:rsidTr="00A73922">
        <w:tc>
          <w:tcPr>
            <w:tcW w:w="1863" w:type="pct"/>
            <w:vMerge/>
          </w:tcPr>
          <w:p w14:paraId="77702662" w14:textId="77777777" w:rsidR="00853D01" w:rsidRPr="000F5221" w:rsidRDefault="00853D01" w:rsidP="00A73922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  <w:shd w:val="clear" w:color="auto" w:fill="D9D9D9" w:themeFill="background1" w:themeFillShade="D9"/>
          </w:tcPr>
          <w:p w14:paraId="247D86F2" w14:textId="77777777" w:rsidR="00853D01" w:rsidRPr="000F5221" w:rsidRDefault="00853D01" w:rsidP="00A73922">
            <w:pPr>
              <w:jc w:val="center"/>
              <w:rPr>
                <w:rFonts w:ascii="Arial" w:hAnsi="Arial" w:cs="Arial"/>
              </w:rPr>
            </w:pPr>
            <w:r w:rsidRPr="000F5221">
              <w:rPr>
                <w:rFonts w:ascii="Arial" w:hAnsi="Arial" w:cs="Arial"/>
              </w:rPr>
              <w:t>Organizador Curricular 2</w:t>
            </w:r>
          </w:p>
        </w:tc>
        <w:tc>
          <w:tcPr>
            <w:tcW w:w="1766" w:type="pct"/>
            <w:vMerge/>
            <w:shd w:val="clear" w:color="auto" w:fill="D9D9D9" w:themeFill="background1" w:themeFillShade="D9"/>
          </w:tcPr>
          <w:p w14:paraId="7EAEC9CD" w14:textId="77777777" w:rsidR="00853D01" w:rsidRPr="000F5221" w:rsidRDefault="00853D01" w:rsidP="00A73922">
            <w:pPr>
              <w:rPr>
                <w:rFonts w:ascii="Arial" w:hAnsi="Arial" w:cs="Arial"/>
              </w:rPr>
            </w:pPr>
          </w:p>
        </w:tc>
      </w:tr>
      <w:tr w:rsidR="00853D01" w:rsidRPr="000F5221" w14:paraId="26A146DB" w14:textId="77777777" w:rsidTr="00A73922">
        <w:trPr>
          <w:trHeight w:val="386"/>
        </w:trPr>
        <w:tc>
          <w:tcPr>
            <w:tcW w:w="1863" w:type="pct"/>
            <w:vMerge/>
          </w:tcPr>
          <w:p w14:paraId="70584340" w14:textId="77777777" w:rsidR="00853D01" w:rsidRPr="000F5221" w:rsidRDefault="00853D01" w:rsidP="00A73922">
            <w:pPr>
              <w:rPr>
                <w:rFonts w:ascii="Arial" w:hAnsi="Arial" w:cs="Arial"/>
              </w:rPr>
            </w:pPr>
          </w:p>
        </w:tc>
        <w:tc>
          <w:tcPr>
            <w:tcW w:w="1371" w:type="pct"/>
          </w:tcPr>
          <w:p w14:paraId="0518D91A" w14:textId="77777777" w:rsidR="00853D01" w:rsidRPr="000F5221" w:rsidRDefault="00853D01" w:rsidP="00A73922">
            <w:pPr>
              <w:jc w:val="center"/>
              <w:rPr>
                <w:rFonts w:ascii="Arial" w:hAnsi="Arial" w:cs="Arial"/>
              </w:rPr>
            </w:pPr>
            <w:r w:rsidRPr="00257C25">
              <w:rPr>
                <w:rFonts w:ascii="Arial" w:hAnsi="Arial" w:cs="Arial"/>
              </w:rPr>
              <w:t>Producción e interpretación de una diversidad de textos cotidianos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66" w:type="pct"/>
            <w:vMerge/>
          </w:tcPr>
          <w:p w14:paraId="254D6ED2" w14:textId="77777777" w:rsidR="00853D01" w:rsidRPr="000F5221" w:rsidRDefault="00853D01" w:rsidP="00A73922">
            <w:pPr>
              <w:rPr>
                <w:rFonts w:ascii="Arial" w:hAnsi="Arial" w:cs="Arial"/>
              </w:rPr>
            </w:pPr>
          </w:p>
        </w:tc>
      </w:tr>
    </w:tbl>
    <w:p w14:paraId="14280DDD" w14:textId="77777777" w:rsidR="00853D01" w:rsidRDefault="00853D01" w:rsidP="00853D01">
      <w:pPr>
        <w:rPr>
          <w:rFonts w:ascii="Arial" w:hAnsi="Arial" w:cs="Arial"/>
          <w:b/>
          <w:bCs/>
        </w:rPr>
      </w:pPr>
    </w:p>
    <w:tbl>
      <w:tblPr>
        <w:tblStyle w:val="Tablaconcuadrcula"/>
        <w:tblW w:w="14742" w:type="dxa"/>
        <w:tblInd w:w="-1139" w:type="dxa"/>
        <w:tblLook w:val="04A0" w:firstRow="1" w:lastRow="0" w:firstColumn="1" w:lastColumn="0" w:noHBand="0" w:noVBand="1"/>
      </w:tblPr>
      <w:tblGrid>
        <w:gridCol w:w="7059"/>
        <w:gridCol w:w="1703"/>
        <w:gridCol w:w="1737"/>
        <w:gridCol w:w="2259"/>
        <w:gridCol w:w="1984"/>
      </w:tblGrid>
      <w:tr w:rsidR="00853D01" w:rsidRPr="00681608" w14:paraId="5ECF18CC" w14:textId="77777777" w:rsidTr="00A73922">
        <w:tc>
          <w:tcPr>
            <w:tcW w:w="14742" w:type="dxa"/>
            <w:gridSpan w:val="5"/>
          </w:tcPr>
          <w:p w14:paraId="5FA883A4" w14:textId="77777777" w:rsidR="00853D01" w:rsidRPr="00681608" w:rsidRDefault="00853D01" w:rsidP="00A73922">
            <w:pPr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 w:rsidRPr="00681608"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LENGUAJE Y COMUNICACIÓN</w:t>
            </w:r>
          </w:p>
        </w:tc>
      </w:tr>
      <w:tr w:rsidR="00853D01" w:rsidRPr="006E5403" w14:paraId="2A478626" w14:textId="77777777" w:rsidTr="00A73922">
        <w:tc>
          <w:tcPr>
            <w:tcW w:w="14742" w:type="dxa"/>
            <w:gridSpan w:val="5"/>
          </w:tcPr>
          <w:p w14:paraId="49F72B5E" w14:textId="762016F4" w:rsidR="00853D01" w:rsidRPr="006E5403" w:rsidRDefault="00853D01" w:rsidP="00A73922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 xml:space="preserve">Nombre: </w:t>
            </w:r>
            <w:r w:rsidRPr="006E5403">
              <w:rPr>
                <w:rFonts w:ascii="Arial" w:hAnsi="Arial" w:cs="Arial"/>
                <w:bCs/>
              </w:rPr>
              <w:t>“</w:t>
            </w:r>
            <w:r>
              <w:rPr>
                <w:rFonts w:ascii="Arial" w:hAnsi="Arial" w:cs="Arial"/>
                <w:bCs/>
              </w:rPr>
              <w:t>¿</w:t>
            </w:r>
            <w:r>
              <w:rPr>
                <w:rFonts w:ascii="Arial" w:hAnsi="Arial" w:cs="Arial"/>
                <w:bCs/>
              </w:rPr>
              <w:t>Quién fue Benito Juárez</w:t>
            </w:r>
            <w:r>
              <w:rPr>
                <w:rFonts w:ascii="Arial" w:hAnsi="Arial" w:cs="Arial"/>
                <w:bCs/>
              </w:rPr>
              <w:t>?…</w:t>
            </w:r>
            <w:r w:rsidRPr="006E5403">
              <w:rPr>
                <w:rFonts w:ascii="Arial" w:hAnsi="Arial" w:cs="Arial"/>
                <w:bCs/>
              </w:rPr>
              <w:t>”</w:t>
            </w:r>
          </w:p>
        </w:tc>
      </w:tr>
      <w:tr w:rsidR="00853D01" w:rsidRPr="006E5403" w14:paraId="1ADDFCBB" w14:textId="77777777" w:rsidTr="00A73922">
        <w:tc>
          <w:tcPr>
            <w:tcW w:w="7059" w:type="dxa"/>
          </w:tcPr>
          <w:p w14:paraId="14F220D8" w14:textId="77777777" w:rsidR="00853D01" w:rsidRPr="006E5403" w:rsidRDefault="00853D01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Actividad/consignas</w:t>
            </w:r>
          </w:p>
        </w:tc>
        <w:tc>
          <w:tcPr>
            <w:tcW w:w="1703" w:type="dxa"/>
          </w:tcPr>
          <w:p w14:paraId="27E2CB6C" w14:textId="77777777" w:rsidR="00853D01" w:rsidRPr="006E5403" w:rsidRDefault="00853D01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Aprendizaje esperado</w:t>
            </w:r>
          </w:p>
        </w:tc>
        <w:tc>
          <w:tcPr>
            <w:tcW w:w="1737" w:type="dxa"/>
          </w:tcPr>
          <w:p w14:paraId="42A2B69E" w14:textId="77777777" w:rsidR="00853D01" w:rsidRPr="006E5403" w:rsidRDefault="00853D01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Organización</w:t>
            </w:r>
          </w:p>
        </w:tc>
        <w:tc>
          <w:tcPr>
            <w:tcW w:w="2259" w:type="dxa"/>
          </w:tcPr>
          <w:p w14:paraId="774490B4" w14:textId="77777777" w:rsidR="00853D01" w:rsidRPr="006E5403" w:rsidRDefault="00853D01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Recursos</w:t>
            </w:r>
          </w:p>
        </w:tc>
        <w:tc>
          <w:tcPr>
            <w:tcW w:w="1984" w:type="dxa"/>
          </w:tcPr>
          <w:p w14:paraId="1C704A45" w14:textId="77777777" w:rsidR="00853D01" w:rsidRPr="006E5403" w:rsidRDefault="00853D01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Día/tiempo</w:t>
            </w:r>
          </w:p>
        </w:tc>
      </w:tr>
      <w:tr w:rsidR="00853D01" w:rsidRPr="006E5403" w14:paraId="19668D4C" w14:textId="77777777" w:rsidTr="00A73922">
        <w:tc>
          <w:tcPr>
            <w:tcW w:w="7059" w:type="dxa"/>
          </w:tcPr>
          <w:p w14:paraId="5135463C" w14:textId="77777777" w:rsidR="00853D01" w:rsidRPr="006E5403" w:rsidRDefault="00853D01" w:rsidP="00A73922">
            <w:pPr>
              <w:jc w:val="both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INICIO</w:t>
            </w:r>
          </w:p>
          <w:p w14:paraId="03D43D66" w14:textId="77777777" w:rsidR="00853D01" w:rsidRPr="006E5403" w:rsidRDefault="00853D01" w:rsidP="00A73922">
            <w:pPr>
              <w:pStyle w:val="Prrafodelista"/>
              <w:numPr>
                <w:ilvl w:val="0"/>
                <w:numId w:val="6"/>
              </w:num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Cs/>
              </w:rPr>
              <w:t>Responde preguntas con sus ideas previas acerca d</w:t>
            </w:r>
            <w:r>
              <w:rPr>
                <w:rFonts w:ascii="Arial" w:hAnsi="Arial" w:cs="Arial"/>
                <w:bCs/>
              </w:rPr>
              <w:t>e la primavera y lo que se aprendió el día anterior</w:t>
            </w:r>
            <w:r w:rsidRPr="006E5403">
              <w:rPr>
                <w:rFonts w:ascii="Arial" w:hAnsi="Arial" w:cs="Arial"/>
                <w:bCs/>
              </w:rPr>
              <w:t>, “</w:t>
            </w:r>
            <w:r>
              <w:rPr>
                <w:rFonts w:ascii="Arial" w:hAnsi="Arial" w:cs="Arial"/>
                <w:bCs/>
              </w:rPr>
              <w:t>¿Cuáles palabras ya conoces y puedes escribir? ¿Cuáles dibujos puedes observar y te gustaría aprender a escribir?”</w:t>
            </w:r>
          </w:p>
          <w:p w14:paraId="00441E1E" w14:textId="77777777" w:rsidR="00853D01" w:rsidRPr="006E5403" w:rsidRDefault="00853D01" w:rsidP="00A73922">
            <w:pPr>
              <w:jc w:val="both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>DESARROLLO</w:t>
            </w:r>
          </w:p>
          <w:p w14:paraId="504410E1" w14:textId="77777777" w:rsidR="00853D01" w:rsidRPr="00BA4D82" w:rsidRDefault="00853D01" w:rsidP="00A73922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Escucha con atención la explicación acerca de la actividad a realizar</w:t>
            </w:r>
            <w:r w:rsidRPr="00BA4D82">
              <w:rPr>
                <w:rFonts w:ascii="Arial" w:hAnsi="Arial" w:cs="Arial"/>
                <w:bCs/>
              </w:rPr>
              <w:t>.</w:t>
            </w:r>
          </w:p>
          <w:p w14:paraId="5E48797B" w14:textId="77777777" w:rsidR="00853D01" w:rsidRPr="00667BAF" w:rsidRDefault="00853D01" w:rsidP="00A73922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Identifica las vocales y consonantes de las distintas imágenes mostradas en la pizarra</w:t>
            </w:r>
          </w:p>
          <w:p w14:paraId="1D694192" w14:textId="77777777" w:rsidR="00853D01" w:rsidRPr="00BA4D82" w:rsidRDefault="00853D01" w:rsidP="00A73922">
            <w:pPr>
              <w:pStyle w:val="Prrafodelista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>Acomoda de manera correcta las letras necesarias para formar una palabra completa.</w:t>
            </w:r>
          </w:p>
          <w:p w14:paraId="6A05485E" w14:textId="77777777" w:rsidR="00853D01" w:rsidRDefault="00853D01" w:rsidP="00A73922">
            <w:pPr>
              <w:spacing w:after="160"/>
              <w:contextualSpacing/>
              <w:jc w:val="both"/>
              <w:rPr>
                <w:rFonts w:ascii="Arial" w:hAnsi="Arial" w:cs="Arial"/>
                <w:b/>
              </w:rPr>
            </w:pPr>
            <w:r w:rsidRPr="0012253D">
              <w:rPr>
                <w:rFonts w:ascii="Arial" w:hAnsi="Arial" w:cs="Arial"/>
                <w:b/>
              </w:rPr>
              <w:t>CIERRE</w:t>
            </w:r>
          </w:p>
          <w:p w14:paraId="67B61F2E" w14:textId="77777777" w:rsidR="00853D01" w:rsidRPr="00BA4D82" w:rsidRDefault="00853D01" w:rsidP="00A73922">
            <w:pPr>
              <w:pStyle w:val="Prrafodelista"/>
              <w:numPr>
                <w:ilvl w:val="0"/>
                <w:numId w:val="14"/>
              </w:numPr>
              <w:spacing w:after="1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Trabajan de forma individual, escribe y colorea la hoja de trabajo. </w:t>
            </w:r>
          </w:p>
          <w:p w14:paraId="50D70A2A" w14:textId="77777777" w:rsidR="00853D01" w:rsidRPr="00BA4D82" w:rsidRDefault="00853D01" w:rsidP="00A73922">
            <w:pPr>
              <w:pStyle w:val="Prrafodelista"/>
              <w:spacing w:after="1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Palabras: </w:t>
            </w:r>
            <w:r>
              <w:rPr>
                <w:rFonts w:ascii="Arial" w:hAnsi="Arial" w:cs="Arial"/>
                <w:bCs/>
              </w:rPr>
              <w:t>arcoíris, árbol, flor, rana, mariposa, pájaro, papalote.</w:t>
            </w:r>
          </w:p>
        </w:tc>
        <w:tc>
          <w:tcPr>
            <w:tcW w:w="1703" w:type="dxa"/>
          </w:tcPr>
          <w:p w14:paraId="64ADE105" w14:textId="77777777" w:rsidR="00853D01" w:rsidRDefault="00853D01" w:rsidP="00A73922">
            <w:pPr>
              <w:jc w:val="center"/>
              <w:rPr>
                <w:rFonts w:ascii="Arial" w:hAnsi="Arial" w:cs="Arial"/>
              </w:rPr>
            </w:pPr>
          </w:p>
          <w:p w14:paraId="7D9E6F01" w14:textId="77777777" w:rsidR="00853D01" w:rsidRPr="006E5403" w:rsidRDefault="00853D01" w:rsidP="00A73922">
            <w:pPr>
              <w:jc w:val="center"/>
              <w:rPr>
                <w:rFonts w:ascii="Arial" w:hAnsi="Arial" w:cs="Arial"/>
                <w:b/>
              </w:rPr>
            </w:pPr>
            <w:r w:rsidRPr="00257C25">
              <w:rPr>
                <w:rFonts w:ascii="Arial" w:hAnsi="Arial" w:cs="Arial"/>
              </w:rPr>
              <w:t>Produce textos para informar algo de interés a la comunidad escolar o a los padres de familia.</w:t>
            </w:r>
          </w:p>
        </w:tc>
        <w:tc>
          <w:tcPr>
            <w:tcW w:w="1737" w:type="dxa"/>
          </w:tcPr>
          <w:p w14:paraId="421572AC" w14:textId="77777777" w:rsidR="00853D01" w:rsidRPr="00257C25" w:rsidRDefault="00853D01" w:rsidP="00A73922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 xml:space="preserve">Inicio: </w:t>
            </w:r>
            <w:r>
              <w:rPr>
                <w:rFonts w:ascii="Arial" w:hAnsi="Arial" w:cs="Arial"/>
                <w:bCs/>
              </w:rPr>
              <w:t>Grupal</w:t>
            </w:r>
          </w:p>
          <w:p w14:paraId="4BDD0D52" w14:textId="77777777" w:rsidR="00853D01" w:rsidRPr="006E5403" w:rsidRDefault="00853D01" w:rsidP="00A73922">
            <w:pPr>
              <w:jc w:val="center"/>
              <w:rPr>
                <w:rFonts w:ascii="Arial" w:hAnsi="Arial" w:cs="Arial"/>
                <w:b/>
              </w:rPr>
            </w:pPr>
          </w:p>
          <w:p w14:paraId="7A54DEA6" w14:textId="77777777" w:rsidR="00853D01" w:rsidRPr="006E5403" w:rsidRDefault="00853D01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Desarrollo: </w:t>
            </w:r>
            <w:r>
              <w:rPr>
                <w:rFonts w:ascii="Arial" w:hAnsi="Arial" w:cs="Arial"/>
                <w:bCs/>
              </w:rPr>
              <w:t>Grupal.</w:t>
            </w:r>
          </w:p>
          <w:p w14:paraId="24EE7AAC" w14:textId="77777777" w:rsidR="00853D01" w:rsidRPr="006E5403" w:rsidRDefault="00853D01" w:rsidP="00A73922">
            <w:pPr>
              <w:jc w:val="center"/>
              <w:rPr>
                <w:rFonts w:ascii="Arial" w:hAnsi="Arial" w:cs="Arial"/>
                <w:b/>
              </w:rPr>
            </w:pPr>
          </w:p>
          <w:p w14:paraId="6BE4CF68" w14:textId="77777777" w:rsidR="00853D01" w:rsidRPr="006E5403" w:rsidRDefault="00853D01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Cierre: </w:t>
            </w:r>
            <w:r>
              <w:rPr>
                <w:rFonts w:ascii="Arial" w:hAnsi="Arial" w:cs="Arial"/>
                <w:bCs/>
              </w:rPr>
              <w:t>Individual.</w:t>
            </w:r>
          </w:p>
          <w:p w14:paraId="43F5A817" w14:textId="77777777" w:rsidR="00853D01" w:rsidRPr="006E5403" w:rsidRDefault="00853D01" w:rsidP="00A7392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59" w:type="dxa"/>
          </w:tcPr>
          <w:p w14:paraId="423E55FE" w14:textId="77777777" w:rsidR="00853D01" w:rsidRDefault="00853D01" w:rsidP="00A7392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Cs/>
              </w:rPr>
              <w:t>*</w:t>
            </w:r>
            <w:r>
              <w:rPr>
                <w:rFonts w:ascii="Arial" w:hAnsi="Arial" w:cs="Arial"/>
                <w:bCs/>
              </w:rPr>
              <w:t>Material didáctico proporcionado por la docente: palabras de cartulina, figuras de foami y hojas de trabajo.</w:t>
            </w:r>
          </w:p>
          <w:p w14:paraId="6C75D0BB" w14:textId="77777777" w:rsidR="00853D01" w:rsidRDefault="00853D01" w:rsidP="00A7392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7ED57F81" w14:textId="77777777" w:rsidR="00853D01" w:rsidRDefault="00853D01" w:rsidP="00A7392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5F897584" w14:textId="77777777" w:rsidR="00853D01" w:rsidRPr="006E5403" w:rsidRDefault="00853D01" w:rsidP="00A7392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  <w:p w14:paraId="376E3A52" w14:textId="77777777" w:rsidR="00853D01" w:rsidRPr="006E5403" w:rsidRDefault="00853D01" w:rsidP="00A73922">
            <w:pPr>
              <w:pStyle w:val="Prrafodelista"/>
              <w:ind w:left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</w:tcPr>
          <w:p w14:paraId="1AC02ED0" w14:textId="77777777" w:rsidR="00853D01" w:rsidRPr="006E5403" w:rsidRDefault="00853D01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Inicio: </w:t>
            </w:r>
            <w:r>
              <w:rPr>
                <w:rFonts w:ascii="Arial" w:hAnsi="Arial" w:cs="Arial"/>
                <w:bCs/>
              </w:rPr>
              <w:t xml:space="preserve">5 a 7 </w:t>
            </w:r>
            <w:r w:rsidRPr="006E5403">
              <w:rPr>
                <w:rFonts w:ascii="Arial" w:hAnsi="Arial" w:cs="Arial"/>
                <w:bCs/>
              </w:rPr>
              <w:t>minutos</w:t>
            </w:r>
          </w:p>
          <w:p w14:paraId="59D09EED" w14:textId="77777777" w:rsidR="00853D01" w:rsidRPr="006E5403" w:rsidRDefault="00853D01" w:rsidP="00A73922">
            <w:pPr>
              <w:jc w:val="center"/>
              <w:rPr>
                <w:rFonts w:ascii="Arial" w:hAnsi="Arial" w:cs="Arial"/>
                <w:bCs/>
              </w:rPr>
            </w:pPr>
            <w:r w:rsidRPr="006E5403">
              <w:rPr>
                <w:rFonts w:ascii="Arial" w:hAnsi="Arial" w:cs="Arial"/>
                <w:b/>
              </w:rPr>
              <w:t xml:space="preserve">Desarrollo: </w:t>
            </w:r>
            <w:r>
              <w:rPr>
                <w:rFonts w:ascii="Arial" w:hAnsi="Arial" w:cs="Arial"/>
                <w:bCs/>
              </w:rPr>
              <w:t>15</w:t>
            </w:r>
            <w:r w:rsidRPr="006E5403">
              <w:rPr>
                <w:rFonts w:ascii="Arial" w:hAnsi="Arial" w:cs="Arial"/>
                <w:bCs/>
              </w:rPr>
              <w:t xml:space="preserve"> minutos</w:t>
            </w:r>
          </w:p>
          <w:p w14:paraId="336DE13C" w14:textId="77777777" w:rsidR="00853D01" w:rsidRPr="006E5403" w:rsidRDefault="00853D01" w:rsidP="00A73922">
            <w:pPr>
              <w:jc w:val="center"/>
              <w:rPr>
                <w:rFonts w:ascii="Arial" w:hAnsi="Arial" w:cs="Arial"/>
                <w:b/>
              </w:rPr>
            </w:pPr>
            <w:r w:rsidRPr="006E5403">
              <w:rPr>
                <w:rFonts w:ascii="Arial" w:hAnsi="Arial" w:cs="Arial"/>
                <w:b/>
              </w:rPr>
              <w:t xml:space="preserve">Cierre: </w:t>
            </w:r>
            <w:r>
              <w:rPr>
                <w:rFonts w:ascii="Arial" w:hAnsi="Arial" w:cs="Arial"/>
                <w:bCs/>
              </w:rPr>
              <w:t xml:space="preserve">10 </w:t>
            </w:r>
            <w:r w:rsidRPr="006E5403">
              <w:rPr>
                <w:rFonts w:ascii="Arial" w:hAnsi="Arial" w:cs="Arial"/>
                <w:bCs/>
              </w:rPr>
              <w:t>minutos</w:t>
            </w:r>
          </w:p>
        </w:tc>
      </w:tr>
    </w:tbl>
    <w:p w14:paraId="326BB90B" w14:textId="54F3207E" w:rsidR="00853D01" w:rsidRPr="00C75274" w:rsidRDefault="00853D01" w:rsidP="00CB32C3">
      <w:pPr>
        <w:rPr>
          <w:rFonts w:ascii="Arial" w:hAnsi="Arial" w:cs="Arial"/>
          <w:b/>
          <w:bCs/>
          <w:sz w:val="44"/>
          <w:szCs w:val="44"/>
        </w:rPr>
      </w:pPr>
    </w:p>
    <w:sectPr w:rsidR="00853D01" w:rsidRPr="00C75274" w:rsidSect="00F7240B">
      <w:footerReference w:type="default" r:id="rId9"/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32CE8" w14:textId="77777777" w:rsidR="00B24249" w:rsidRDefault="00B24249" w:rsidP="00BD320D">
      <w:r>
        <w:separator/>
      </w:r>
    </w:p>
  </w:endnote>
  <w:endnote w:type="continuationSeparator" w:id="0">
    <w:p w14:paraId="4EBEF0B1" w14:textId="77777777" w:rsidR="00B24249" w:rsidRDefault="00B24249" w:rsidP="00BD3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403175"/>
      <w:docPartObj>
        <w:docPartGallery w:val="Page Numbers (Bottom of Page)"/>
        <w:docPartUnique/>
      </w:docPartObj>
    </w:sdtPr>
    <w:sdtEndPr/>
    <w:sdtContent>
      <w:p w14:paraId="6495F047" w14:textId="77777777" w:rsidR="00BD320D" w:rsidRDefault="00BD320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6B9C" w:rsidRPr="00BE6B9C">
          <w:rPr>
            <w:noProof/>
            <w:lang w:val="es-ES"/>
          </w:rPr>
          <w:t>1</w:t>
        </w:r>
        <w:r>
          <w:fldChar w:fldCharType="end"/>
        </w:r>
      </w:p>
    </w:sdtContent>
  </w:sdt>
  <w:p w14:paraId="672FD26B" w14:textId="77777777" w:rsidR="00BD320D" w:rsidRDefault="00BD32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59C77" w14:textId="77777777" w:rsidR="00B24249" w:rsidRDefault="00B24249" w:rsidP="00BD320D">
      <w:r>
        <w:separator/>
      </w:r>
    </w:p>
  </w:footnote>
  <w:footnote w:type="continuationSeparator" w:id="0">
    <w:p w14:paraId="03F282A9" w14:textId="77777777" w:rsidR="00B24249" w:rsidRDefault="00B24249" w:rsidP="00BD3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3" type="#_x0000_t75" style="width:258pt;height:300pt" o:bullet="t">
        <v:imagedata r:id="rId1" o:title="small_pencil_0071-1002-1700-4016_smu"/>
      </v:shape>
    </w:pict>
  </w:numPicBullet>
  <w:abstractNum w:abstractNumId="0" w15:restartNumberingAfterBreak="0">
    <w:nsid w:val="03AD43C2"/>
    <w:multiLevelType w:val="hybridMultilevel"/>
    <w:tmpl w:val="B24C9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348F4"/>
    <w:multiLevelType w:val="hybridMultilevel"/>
    <w:tmpl w:val="4C246A7E"/>
    <w:lvl w:ilvl="0" w:tplc="741CD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1680F"/>
    <w:multiLevelType w:val="hybridMultilevel"/>
    <w:tmpl w:val="B570FD36"/>
    <w:lvl w:ilvl="0" w:tplc="BB9E4B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8617D"/>
    <w:multiLevelType w:val="hybridMultilevel"/>
    <w:tmpl w:val="A1EEAC56"/>
    <w:lvl w:ilvl="0" w:tplc="4948A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94F21"/>
    <w:multiLevelType w:val="hybridMultilevel"/>
    <w:tmpl w:val="E59AE272"/>
    <w:lvl w:ilvl="0" w:tplc="4948A6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40BAA"/>
    <w:multiLevelType w:val="hybridMultilevel"/>
    <w:tmpl w:val="64EC40B0"/>
    <w:lvl w:ilvl="0" w:tplc="70B4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D0B80"/>
    <w:multiLevelType w:val="hybridMultilevel"/>
    <w:tmpl w:val="0FACA5A6"/>
    <w:lvl w:ilvl="0" w:tplc="70B4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0A0415"/>
    <w:multiLevelType w:val="hybridMultilevel"/>
    <w:tmpl w:val="DB88A384"/>
    <w:lvl w:ilvl="0" w:tplc="70B4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B49D5"/>
    <w:multiLevelType w:val="hybridMultilevel"/>
    <w:tmpl w:val="778A7C9C"/>
    <w:lvl w:ilvl="0" w:tplc="70B4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730562"/>
    <w:multiLevelType w:val="hybridMultilevel"/>
    <w:tmpl w:val="49827DD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206B5"/>
    <w:multiLevelType w:val="hybridMultilevel"/>
    <w:tmpl w:val="10A011AE"/>
    <w:lvl w:ilvl="0" w:tplc="70B4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3B3EF8"/>
    <w:multiLevelType w:val="hybridMultilevel"/>
    <w:tmpl w:val="DC6CC57C"/>
    <w:lvl w:ilvl="0" w:tplc="70B43D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5E09DA"/>
    <w:multiLevelType w:val="hybridMultilevel"/>
    <w:tmpl w:val="33BE74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6"/>
  </w:num>
  <w:num w:numId="5">
    <w:abstractNumId w:val="8"/>
  </w:num>
  <w:num w:numId="6">
    <w:abstractNumId w:val="9"/>
  </w:num>
  <w:num w:numId="7">
    <w:abstractNumId w:val="12"/>
  </w:num>
  <w:num w:numId="8">
    <w:abstractNumId w:val="7"/>
  </w:num>
  <w:num w:numId="9">
    <w:abstractNumId w:val="1"/>
  </w:num>
  <w:num w:numId="10">
    <w:abstractNumId w:val="5"/>
  </w:num>
  <w:num w:numId="11">
    <w:abstractNumId w:val="2"/>
  </w:num>
  <w:num w:numId="12">
    <w:abstractNumId w:val="10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C6F"/>
    <w:rsid w:val="00026FFF"/>
    <w:rsid w:val="000602E9"/>
    <w:rsid w:val="00061CA7"/>
    <w:rsid w:val="000A11E7"/>
    <w:rsid w:val="000A61E6"/>
    <w:rsid w:val="000B6F58"/>
    <w:rsid w:val="000C3A62"/>
    <w:rsid w:val="000D76DC"/>
    <w:rsid w:val="000F257D"/>
    <w:rsid w:val="000F5221"/>
    <w:rsid w:val="0012253D"/>
    <w:rsid w:val="001254BA"/>
    <w:rsid w:val="00126063"/>
    <w:rsid w:val="0012670D"/>
    <w:rsid w:val="001327A3"/>
    <w:rsid w:val="001418C7"/>
    <w:rsid w:val="0015278C"/>
    <w:rsid w:val="00161DD7"/>
    <w:rsid w:val="00173ACD"/>
    <w:rsid w:val="001B296C"/>
    <w:rsid w:val="001C7F06"/>
    <w:rsid w:val="001F1BFC"/>
    <w:rsid w:val="001F5BF2"/>
    <w:rsid w:val="002379F2"/>
    <w:rsid w:val="00251972"/>
    <w:rsid w:val="00257C25"/>
    <w:rsid w:val="00263E9D"/>
    <w:rsid w:val="002714B4"/>
    <w:rsid w:val="002A0063"/>
    <w:rsid w:val="002C146B"/>
    <w:rsid w:val="002C16DB"/>
    <w:rsid w:val="002C54BC"/>
    <w:rsid w:val="002D4E96"/>
    <w:rsid w:val="002D6E7C"/>
    <w:rsid w:val="002D7F68"/>
    <w:rsid w:val="002F4294"/>
    <w:rsid w:val="003057B8"/>
    <w:rsid w:val="003407C4"/>
    <w:rsid w:val="00354764"/>
    <w:rsid w:val="00371C08"/>
    <w:rsid w:val="003F5B72"/>
    <w:rsid w:val="00454497"/>
    <w:rsid w:val="00454575"/>
    <w:rsid w:val="004B0943"/>
    <w:rsid w:val="004B36A0"/>
    <w:rsid w:val="004F34A8"/>
    <w:rsid w:val="00513C7D"/>
    <w:rsid w:val="00582D41"/>
    <w:rsid w:val="005A3BE4"/>
    <w:rsid w:val="005B7C6F"/>
    <w:rsid w:val="005D1469"/>
    <w:rsid w:val="005D14BF"/>
    <w:rsid w:val="00602E8A"/>
    <w:rsid w:val="00615A61"/>
    <w:rsid w:val="00640300"/>
    <w:rsid w:val="00661E2A"/>
    <w:rsid w:val="006651DC"/>
    <w:rsid w:val="00667BAF"/>
    <w:rsid w:val="00694F5E"/>
    <w:rsid w:val="006A0745"/>
    <w:rsid w:val="006C13FF"/>
    <w:rsid w:val="0071492B"/>
    <w:rsid w:val="00726595"/>
    <w:rsid w:val="00734371"/>
    <w:rsid w:val="007443EF"/>
    <w:rsid w:val="00753227"/>
    <w:rsid w:val="00770947"/>
    <w:rsid w:val="007C61BA"/>
    <w:rsid w:val="007D412D"/>
    <w:rsid w:val="007D56E6"/>
    <w:rsid w:val="007F64CD"/>
    <w:rsid w:val="008077D1"/>
    <w:rsid w:val="00817408"/>
    <w:rsid w:val="00823409"/>
    <w:rsid w:val="008331ED"/>
    <w:rsid w:val="00843938"/>
    <w:rsid w:val="00847B90"/>
    <w:rsid w:val="00853D01"/>
    <w:rsid w:val="00877498"/>
    <w:rsid w:val="00881E23"/>
    <w:rsid w:val="008A07B7"/>
    <w:rsid w:val="008B272A"/>
    <w:rsid w:val="008D5843"/>
    <w:rsid w:val="00943593"/>
    <w:rsid w:val="00971E6C"/>
    <w:rsid w:val="009A45CC"/>
    <w:rsid w:val="009A672A"/>
    <w:rsid w:val="009B152A"/>
    <w:rsid w:val="009C19FB"/>
    <w:rsid w:val="009E2C88"/>
    <w:rsid w:val="00A051F0"/>
    <w:rsid w:val="00A10FA0"/>
    <w:rsid w:val="00A15502"/>
    <w:rsid w:val="00A5106A"/>
    <w:rsid w:val="00A52C7B"/>
    <w:rsid w:val="00A87A9A"/>
    <w:rsid w:val="00A95307"/>
    <w:rsid w:val="00AE0F56"/>
    <w:rsid w:val="00B01071"/>
    <w:rsid w:val="00B1269F"/>
    <w:rsid w:val="00B24249"/>
    <w:rsid w:val="00B264C3"/>
    <w:rsid w:val="00B26818"/>
    <w:rsid w:val="00B35F13"/>
    <w:rsid w:val="00B526C2"/>
    <w:rsid w:val="00B6009C"/>
    <w:rsid w:val="00B758DD"/>
    <w:rsid w:val="00BA164E"/>
    <w:rsid w:val="00BA2C5F"/>
    <w:rsid w:val="00BA3A47"/>
    <w:rsid w:val="00BA4955"/>
    <w:rsid w:val="00BA4D82"/>
    <w:rsid w:val="00BD320D"/>
    <w:rsid w:val="00BD54CE"/>
    <w:rsid w:val="00BE6B9C"/>
    <w:rsid w:val="00BF2930"/>
    <w:rsid w:val="00BF5D80"/>
    <w:rsid w:val="00C26DB3"/>
    <w:rsid w:val="00C47AC7"/>
    <w:rsid w:val="00C75274"/>
    <w:rsid w:val="00C77744"/>
    <w:rsid w:val="00C82BC6"/>
    <w:rsid w:val="00C91563"/>
    <w:rsid w:val="00C93C0D"/>
    <w:rsid w:val="00CA68A9"/>
    <w:rsid w:val="00CB32C3"/>
    <w:rsid w:val="00CF71ED"/>
    <w:rsid w:val="00D55720"/>
    <w:rsid w:val="00D712FF"/>
    <w:rsid w:val="00D80A05"/>
    <w:rsid w:val="00D935CE"/>
    <w:rsid w:val="00DD1B1A"/>
    <w:rsid w:val="00E63031"/>
    <w:rsid w:val="00E90599"/>
    <w:rsid w:val="00E94604"/>
    <w:rsid w:val="00E97F46"/>
    <w:rsid w:val="00EA32F6"/>
    <w:rsid w:val="00EA435D"/>
    <w:rsid w:val="00EC4D7B"/>
    <w:rsid w:val="00F51743"/>
    <w:rsid w:val="00F5533E"/>
    <w:rsid w:val="00F56806"/>
    <w:rsid w:val="00F60228"/>
    <w:rsid w:val="00F7240B"/>
    <w:rsid w:val="00FC2206"/>
    <w:rsid w:val="00FF37D6"/>
    <w:rsid w:val="00FF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A5021"/>
  <w15:docId w15:val="{EA99E1DA-FBB9-6342-84F0-3C5C0EE1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C6F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59"/>
    <w:rsid w:val="001F1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435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35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A4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32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320D"/>
  </w:style>
  <w:style w:type="paragraph" w:styleId="Piedepgina">
    <w:name w:val="footer"/>
    <w:basedOn w:val="Normal"/>
    <w:link w:val="PiedepginaCar"/>
    <w:uiPriority w:val="99"/>
    <w:unhideWhenUsed/>
    <w:rsid w:val="00BD32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320D"/>
  </w:style>
  <w:style w:type="character" w:styleId="Hipervnculo">
    <w:name w:val="Hyperlink"/>
    <w:basedOn w:val="Fuentedeprrafopredeter"/>
    <w:uiPriority w:val="99"/>
    <w:unhideWhenUsed/>
    <w:rsid w:val="006651DC"/>
    <w:rPr>
      <w:color w:val="0563C1" w:themeColor="hyperlink"/>
      <w:u w:val="single"/>
    </w:rPr>
  </w:style>
  <w:style w:type="table" w:customStyle="1" w:styleId="Tablaconcuadrcula1clara1">
    <w:name w:val="Tabla con cuadrícula 1 clara1"/>
    <w:basedOn w:val="Tablanormal"/>
    <w:uiPriority w:val="46"/>
    <w:rsid w:val="0073437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">
    <w:name w:val="Tabla con cuadrícula1"/>
    <w:basedOn w:val="Tablanormal"/>
    <w:next w:val="Tablaconcuadrcula"/>
    <w:uiPriority w:val="39"/>
    <w:rsid w:val="005A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BD5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0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0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F0686-83C2-40B6-BF14-7F0CCFF68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15</Pages>
  <Words>2508</Words>
  <Characters>13796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Mariana Gutiérrez Morales</cp:lastModifiedBy>
  <cp:revision>38</cp:revision>
  <cp:lastPrinted>2018-10-23T18:43:00Z</cp:lastPrinted>
  <dcterms:created xsi:type="dcterms:W3CDTF">2020-10-13T01:21:00Z</dcterms:created>
  <dcterms:modified xsi:type="dcterms:W3CDTF">2022-03-08T14:00:00Z</dcterms:modified>
</cp:coreProperties>
</file>