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902E89C" w14:textId="30084B2A" w:rsidR="005F5E72" w:rsidRDefault="00DF3F6F" w:rsidP="5B0E4BC5">
      <w:pPr>
        <w:jc w:val="both"/>
        <w:rPr>
          <w:rFonts w:eastAsia="Arial Unicode MS"/>
        </w:rPr>
      </w:pPr>
      <w:r w:rsidRPr="5B0E4BC5">
        <w:rPr>
          <w:rFonts w:eastAsia="Arial Unicode MS"/>
        </w:rPr>
        <w:t xml:space="preserve">NOMBRE: </w:t>
      </w:r>
    </w:p>
    <w:p w14:paraId="49386119" w14:textId="34239942" w:rsidR="005F5E72" w:rsidRDefault="005F5E72" w:rsidP="5B0E4BC5">
      <w:pPr>
        <w:jc w:val="both"/>
        <w:rPr>
          <w:rFonts w:eastAsia="Arial Unicode MS"/>
        </w:rPr>
      </w:pPr>
      <w:r>
        <w:rPr>
          <w:rFonts w:eastAsia="Arial Unicode MS"/>
        </w:rPr>
        <w:t>GABRIELA HAYDEÉ ALCALÁ RAMIREZ</w:t>
      </w:r>
    </w:p>
    <w:p w14:paraId="54BB3F42" w14:textId="67657D1F" w:rsidR="005F5E72" w:rsidRDefault="005F5E72" w:rsidP="5B0E4BC5">
      <w:pPr>
        <w:jc w:val="both"/>
        <w:rPr>
          <w:rFonts w:eastAsia="Arial Unicode MS"/>
        </w:rPr>
      </w:pPr>
      <w:r>
        <w:rPr>
          <w:rFonts w:eastAsia="Arial Unicode MS"/>
        </w:rPr>
        <w:t>PATRICIA CAROLINA CERDA MELACIO</w:t>
      </w:r>
    </w:p>
    <w:p w14:paraId="79AF3DFA" w14:textId="52E9A8F0" w:rsidR="005F5E72" w:rsidRDefault="00561F59" w:rsidP="5B0E4BC5">
      <w:pPr>
        <w:jc w:val="both"/>
        <w:rPr>
          <w:rFonts w:eastAsia="Arial Unicode MS"/>
        </w:rPr>
      </w:pPr>
      <w:r>
        <w:rPr>
          <w:rFonts w:eastAsia="Arial Unicode MS"/>
        </w:rPr>
        <w:t>ALESSANDRA ESCOLASTICO RUIZ</w:t>
      </w:r>
      <w:r w:rsidR="00DF3F6F" w:rsidRPr="5B0E4BC5">
        <w:rPr>
          <w:rFonts w:eastAsia="Arial Unicode MS"/>
        </w:rPr>
        <w:t xml:space="preserve"> </w:t>
      </w:r>
    </w:p>
    <w:p w14:paraId="68928831" w14:textId="7F8F1AE9" w:rsidR="000F189D" w:rsidRDefault="00DF3F6F" w:rsidP="5B0E4BC5">
      <w:pPr>
        <w:jc w:val="both"/>
        <w:rPr>
          <w:rFonts w:eastAsia="Arial Unicode MS"/>
          <w:u w:val="single"/>
        </w:rPr>
      </w:pPr>
      <w:r w:rsidRPr="5B0E4BC5">
        <w:rPr>
          <w:rFonts w:eastAsia="Arial Unicode MS"/>
        </w:rPr>
        <w:t>N.L.</w:t>
      </w:r>
      <w:r w:rsidR="005F5E72">
        <w:rPr>
          <w:rFonts w:eastAsia="Arial Unicode MS"/>
        </w:rPr>
        <w:t>1.2.</w:t>
      </w:r>
      <w:r w:rsidR="00561F59">
        <w:rPr>
          <w:rFonts w:eastAsia="Arial Unicode MS"/>
        </w:rPr>
        <w:t>3</w:t>
      </w:r>
      <w:r w:rsidRPr="5B0E4BC5">
        <w:rPr>
          <w:rFonts w:eastAsia="Arial Unicode MS"/>
        </w:rPr>
        <w:t xml:space="preserve">    FECHA:</w:t>
      </w:r>
      <w:r w:rsidR="0053579E">
        <w:rPr>
          <w:rFonts w:eastAsia="Arial Unicode MS"/>
          <w:u w:val="single"/>
        </w:rPr>
        <w:t>04/03/22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7"/>
        <w:gridCol w:w="1268"/>
        <w:gridCol w:w="7"/>
        <w:gridCol w:w="1274"/>
        <w:gridCol w:w="1275"/>
        <w:gridCol w:w="1297"/>
        <w:gridCol w:w="1297"/>
      </w:tblGrid>
      <w:tr w:rsidR="00DF3F6F" w14:paraId="6B6C33AD" w14:textId="77777777" w:rsidTr="188B491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14:paraId="037245B3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A).- CONTEXTO EXTERNO</w:t>
            </w:r>
          </w:p>
        </w:tc>
      </w:tr>
      <w:tr w:rsidR="00DF3F6F" w14:paraId="6D05E86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A8A9" w14:textId="16E858C6" w:rsidR="00561F59" w:rsidRDefault="00561F5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Nombre del jardín de niños: </w:t>
            </w:r>
            <w:r w:rsidR="00FE0C99">
              <w:rPr>
                <w:rFonts w:cstheme="minorHAnsi"/>
              </w:rPr>
              <w:t>José</w:t>
            </w:r>
            <w:r>
              <w:rPr>
                <w:rFonts w:cstheme="minorHAnsi"/>
              </w:rPr>
              <w:t xml:space="preserve"> Clemente Orozco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E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10897720" w14:textId="1BE83DFA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16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8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AAD8D84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15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D0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2378737" w14:textId="36E55D00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14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98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71F33FF" w14:textId="64C6ACA7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5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FF8208E" w14:textId="7A80AAE6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12 indicadores o menos</w:t>
            </w:r>
          </w:p>
        </w:tc>
      </w:tr>
      <w:tr w:rsidR="00DF3F6F" w14:paraId="78EBF16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FA0C" w14:textId="22563279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</w:t>
            </w:r>
            <w:r w:rsidR="00561F59">
              <w:rPr>
                <w:rFonts w:cstheme="minorHAnsi"/>
              </w:rPr>
              <w:t>Sostenimiento:</w:t>
            </w:r>
          </w:p>
          <w:p w14:paraId="16B10119" w14:textId="2F0C6477" w:rsidR="00561F59" w:rsidRDefault="002C1B3E" w:rsidP="0083459D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aps/>
                <w:color w:val="000000"/>
              </w:rPr>
              <w:t>PÚBLICA - ESTATAL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83DB8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A5DE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245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7721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9E6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DDE2B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42D2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  <w:r w:rsidR="00561F59">
              <w:rPr>
                <w:rFonts w:cstheme="minorHAnsi"/>
              </w:rPr>
              <w:t>:</w:t>
            </w:r>
          </w:p>
          <w:p w14:paraId="0E9995ED" w14:textId="65DF6776" w:rsidR="00561F59" w:rsidRDefault="00561F5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matutino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1968E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A74E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C2CB7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41AA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802A2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F8E751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E741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  <w:p w14:paraId="6B4EC045" w14:textId="29B3DAA2" w:rsidR="00561F59" w:rsidRDefault="00561F59" w:rsidP="00863624">
            <w:pPr>
              <w:rPr>
                <w:rFonts w:cstheme="minorHAnsi"/>
              </w:rPr>
            </w:pPr>
            <w:r w:rsidRPr="00561F59">
              <w:rPr>
                <w:rFonts w:cstheme="minorHAnsi"/>
              </w:rPr>
              <w:t>05DJN0949L1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7330FB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E30F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8BB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AAC7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AAB92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9F674C5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2613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  <w:p w14:paraId="372E1433" w14:textId="36543EEE" w:rsidR="0083459D" w:rsidRDefault="0083459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POR COVID: DE 9:30 AM A 12:00PM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DC9A8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44F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9AC8F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1BD0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195C4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97EA21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440E" w14:textId="77777777" w:rsidR="00DF3F6F" w:rsidRDefault="00DF3F6F" w:rsidP="188B491B">
            <w:r w:rsidRPr="188B491B">
              <w:t>6.- Teléfono</w:t>
            </w:r>
          </w:p>
          <w:p w14:paraId="7EEAAD5D" w14:textId="71F07A35" w:rsidR="0083459D" w:rsidRDefault="0083459D" w:rsidP="188B491B">
            <w:r>
              <w:t>844-434-2281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C09B61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C043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5BC7F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247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D3F3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E2A10C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ABE5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  <w:p w14:paraId="7A1DB514" w14:textId="7369AC7A" w:rsidR="0083459D" w:rsidRDefault="0083459D" w:rsidP="00863624">
            <w:pPr>
              <w:rPr>
                <w:rFonts w:cstheme="minorHAnsi"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lastRenderedPageBreak/>
              <w:t> </w:t>
            </w:r>
            <w:r>
              <w:rPr>
                <w:rStyle w:val="lrzxr"/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C. Catanzaro, Adolfo López Mateos, 25125 Saltillo, </w:t>
            </w:r>
            <w:proofErr w:type="spellStart"/>
            <w:r>
              <w:rPr>
                <w:rStyle w:val="lrzxr"/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Coah</w:t>
            </w:r>
            <w:proofErr w:type="spellEnd"/>
            <w:r>
              <w:rPr>
                <w:rStyle w:val="lrzxr"/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0B8C73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BF41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485D1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95A1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71C01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A0A155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636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  <w:p w14:paraId="664924C5" w14:textId="6557F4CA" w:rsidR="0083459D" w:rsidRDefault="0083459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DORA ELVIA HERRERA SALAZ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148A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11869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657D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53B2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FB5C2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1D6752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2585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  <w:r w:rsidR="0083459D">
              <w:rPr>
                <w:rFonts w:cstheme="minorHAnsi"/>
              </w:rPr>
              <w:t>:</w:t>
            </w:r>
          </w:p>
          <w:p w14:paraId="3FE24D2D" w14:textId="6E541F00" w:rsidR="0083459D" w:rsidRDefault="0083459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CARMEN GUADALUPE ECHAVARRIA DOMINGUEZ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7B7A09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99D5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F31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91B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974E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D15D2C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D5C1" w14:textId="00EAA796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  <w:r w:rsidR="0083459D">
              <w:rPr>
                <w:rFonts w:cstheme="minorHAnsi"/>
              </w:rPr>
              <w:t>: A</w:t>
            </w:r>
            <w:r w:rsidR="002C1B3E">
              <w:rPr>
                <w:rFonts w:cstheme="minorHAnsi"/>
              </w:rPr>
              <w:t>RMIDA JAZMIN MIRANDA GARCIA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06A0C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6E7DF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3430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9006C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614EB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2A3C16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FD70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  <w:p w14:paraId="09448998" w14:textId="29A0C127" w:rsidR="0083459D" w:rsidRDefault="0083459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URBANO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55F498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3F06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A29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F94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622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1640893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78B7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  <w:p w14:paraId="0F3FB5C2" w14:textId="6E95AC99" w:rsidR="0083459D" w:rsidRDefault="0083459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CONSTRUCCION DE BLOCK Y CEMENTO, CUENTA CON AREAS VERDES Y JUEGOS, </w:t>
            </w:r>
            <w:r w:rsidR="00BC7D4E">
              <w:rPr>
                <w:rFonts w:cstheme="minorHAnsi"/>
              </w:rPr>
              <w:t>AL IGUAL</w:t>
            </w:r>
            <w:r>
              <w:rPr>
                <w:rFonts w:cstheme="minorHAnsi"/>
              </w:rPr>
              <w:t xml:space="preserve"> QUE CON LAS AREAS BASICAS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A2C9A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2D6EB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FC320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7F3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D563D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65AC57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2464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  <w:p w14:paraId="75A99E3B" w14:textId="27FA5837" w:rsidR="0083459D" w:rsidRDefault="002C1B3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SE ENCUENTRA A LADO DE UN PEQUEÑO PARQUE Y RODEADO POR LA CALLE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7282B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6F2D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F718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259A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7065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4B3D9C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237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14.- Tipos de vivienda de su alrededor</w:t>
            </w:r>
          </w:p>
          <w:p w14:paraId="33565739" w14:textId="02F4D462" w:rsidR="002C1B3E" w:rsidRDefault="002C1B3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CASAS Y TERRENOS VALDIOS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25CFC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5F53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D5A9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9D06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D3FC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8894519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308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  <w:p w14:paraId="32B795FE" w14:textId="76D999C0" w:rsidR="002C1B3E" w:rsidRDefault="002C1B3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AGUA, LUZ, INTERNET, ETC.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80209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C2C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ACC24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596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3DB8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15AC12A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E55C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  <w:r w:rsidR="002C1B3E">
              <w:rPr>
                <w:rFonts w:cstheme="minorHAnsi"/>
              </w:rPr>
              <w:t>:</w:t>
            </w:r>
          </w:p>
          <w:p w14:paraId="352CAA5F" w14:textId="39F3FED5" w:rsidR="002C1B3E" w:rsidRDefault="002C1B3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NO HAY, SOLO QUE ES SOLITARIO A SUS ALREDEDORES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90D3A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3AE8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ACE6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6E089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4C260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94CEA31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B).- CONTEXTO INTERNO</w:t>
            </w:r>
          </w:p>
        </w:tc>
      </w:tr>
      <w:tr w:rsidR="00DF3F6F" w14:paraId="6303041C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B8C" w14:textId="09D4513D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Espacios (número y tipo de aulas, espacios administrativos, anexos escolares, patios, otros espacios,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A3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C4D8073" w14:textId="69C2E8ED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5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7E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A7B97BE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4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9F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619429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2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9F1AC6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2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86A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19CAF6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solo 1 indicador</w:t>
            </w:r>
          </w:p>
        </w:tc>
      </w:tr>
      <w:tr w:rsidR="00DF3F6F" w14:paraId="501C26B4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306C" w14:textId="3D36FADA" w:rsidR="00DF3F6F" w:rsidRDefault="002C1B3E" w:rsidP="00863624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403EC4E" wp14:editId="1505007C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465455</wp:posOffset>
                  </wp:positionV>
                  <wp:extent cx="1231915" cy="885825"/>
                  <wp:effectExtent l="76200" t="76200" r="139700" b="1238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89" t="19915" r="18364" b="15208"/>
                          <a:stretch/>
                        </pic:blipFill>
                        <pic:spPr bwMode="auto">
                          <a:xfrm>
                            <a:off x="0" y="0"/>
                            <a:ext cx="1231915" cy="8858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3F6F">
              <w:rPr>
                <w:rFonts w:cstheme="minorHAnsi"/>
              </w:rPr>
              <w:t>2.- Croquis de la institución</w:t>
            </w:r>
          </w:p>
          <w:p w14:paraId="014263A0" w14:textId="77777777" w:rsidR="003A7594" w:rsidRDefault="003A7594" w:rsidP="00863624">
            <w:pPr>
              <w:rPr>
                <w:rFonts w:cstheme="minorHAnsi"/>
              </w:rPr>
            </w:pPr>
          </w:p>
          <w:p w14:paraId="103D8377" w14:textId="465B5A6E" w:rsidR="002C1B3E" w:rsidRDefault="002C1B3E" w:rsidP="00863624">
            <w:pPr>
              <w:rPr>
                <w:rFonts w:cstheme="minorHAnsi"/>
              </w:rPr>
            </w:pPr>
          </w:p>
          <w:p w14:paraId="39A90C72" w14:textId="254F4D21" w:rsidR="002C1B3E" w:rsidRDefault="002C1B3E" w:rsidP="00863624">
            <w:pPr>
              <w:rPr>
                <w:rFonts w:cstheme="minorHAnsi"/>
              </w:rPr>
            </w:pPr>
          </w:p>
          <w:p w14:paraId="05C19302" w14:textId="459515B9" w:rsidR="002C1B3E" w:rsidRDefault="002C1B3E" w:rsidP="00863624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E3174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3C91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4B4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9D523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68A2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3601A5D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43D2" w14:textId="77777777" w:rsidR="00DF3F6F" w:rsidRDefault="00DF3F6F" w:rsidP="5B0E4BC5">
            <w:r w:rsidRPr="5B0E4BC5">
              <w:t>3.- Organización dentro de la institución</w:t>
            </w:r>
            <w:r w:rsidR="003A7594">
              <w:t>:</w:t>
            </w:r>
          </w:p>
          <w:p w14:paraId="6305AA85" w14:textId="119C797C" w:rsidR="003A7594" w:rsidRDefault="003A7594" w:rsidP="5B0E4BC5">
            <w:r>
              <w:t>SUPERVISORA, DIRECTORA, MAESTRAS, PRACTICANTES, PERSONAL DE INTENDENCIA, ETC.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B6B961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68FD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752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96DE7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25EE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04B6672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A475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lastRenderedPageBreak/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  <w:r w:rsidR="003A7594">
              <w:rPr>
                <w:rFonts w:eastAsia="Arial Unicode MS" w:cstheme="minorHAnsi"/>
              </w:rPr>
              <w:t>:</w:t>
            </w:r>
          </w:p>
          <w:p w14:paraId="28E03615" w14:textId="2B3566AF" w:rsidR="003A7594" w:rsidRDefault="003A7594" w:rsidP="00863624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4 docentes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C87845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EDE1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436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E41B0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D510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8CF328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F594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</w:p>
          <w:p w14:paraId="27A5ED85" w14:textId="018C0218" w:rsidR="003A7594" w:rsidRDefault="003A759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ORGANIZACIÓN COMPLETA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395D3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84D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F2B4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6C8C4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E43D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8260C2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>C).- CARACTERÍSTICAS DEL GRUPO</w:t>
            </w:r>
          </w:p>
        </w:tc>
      </w:tr>
      <w:tr w:rsidR="00DF3F6F" w14:paraId="7837EA38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6536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  <w:p w14:paraId="79C6D993" w14:textId="4F41DAD8" w:rsidR="0053579E" w:rsidRDefault="0053579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 GRADO GUPO “</w:t>
            </w:r>
            <w:r w:rsidR="00FE0C99">
              <w:rPr>
                <w:rFonts w:eastAsia="Arial Unicode MS" w:cstheme="minorHAnsi"/>
              </w:rPr>
              <w:t>A</w:t>
            </w:r>
            <w:r>
              <w:rPr>
                <w:rFonts w:eastAsia="Arial Unicode MS" w:cstheme="minorHAnsi"/>
              </w:rPr>
              <w:t>”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A3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BE0FC31" w14:textId="4E89939C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9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4F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5F1062E" w14:textId="42D254D8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8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6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4DA5E1C" w14:textId="1D3A2626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7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F8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604535BE" w14:textId="67771772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2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95DA2B5" w14:textId="3B000DDA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5</w:t>
            </w:r>
            <w:r>
              <w:rPr>
                <w:rFonts w:eastAsia="Arial Unicode MS" w:cstheme="minorHAnsi"/>
              </w:rPr>
              <w:t xml:space="preserve"> o menos indicadores</w:t>
            </w:r>
          </w:p>
        </w:tc>
      </w:tr>
      <w:tr w:rsidR="00DF3F6F" w14:paraId="214E6FBB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0E98" w14:textId="3AED4D42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  <w:p w14:paraId="671EB242" w14:textId="2C7572ED" w:rsidR="004C2A86" w:rsidRDefault="004C2A8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SALON CORRESPONDIENTE: 30 ALUMNOS</w:t>
            </w:r>
          </w:p>
          <w:p w14:paraId="30C6BB80" w14:textId="59390984" w:rsidR="00FE0C99" w:rsidRDefault="00FE0C99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DE LOS CUEALES:</w:t>
            </w:r>
          </w:p>
          <w:p w14:paraId="7C2F02AA" w14:textId="3FCBA1D4" w:rsidR="00FE0C99" w:rsidRDefault="00D9235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17 SON</w:t>
            </w:r>
            <w:r w:rsidR="00FE0C99">
              <w:rPr>
                <w:rFonts w:eastAsia="Arial Unicode MS" w:cstheme="minorHAnsi"/>
              </w:rPr>
              <w:t xml:space="preserve"> NIÑAS Y 13 </w:t>
            </w:r>
            <w:r>
              <w:rPr>
                <w:rFonts w:eastAsia="Arial Unicode MS" w:cstheme="minorHAnsi"/>
              </w:rPr>
              <w:t>NIÑOS</w:t>
            </w:r>
          </w:p>
          <w:p w14:paraId="142158D6" w14:textId="50F77226" w:rsidR="0053579E" w:rsidRDefault="0053579E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E59D23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6E1BAC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8473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1667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A4E0B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B39D16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FA0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  <w:p w14:paraId="59210DD5" w14:textId="746A3336" w:rsidR="0053579E" w:rsidRDefault="008345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LA MAYOR PARTE DE NIÑOS ASISTEN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41C87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81AC3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975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DDAB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685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08292BF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8278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  <w:p w14:paraId="74246E8E" w14:textId="013AA3D1" w:rsidR="0053579E" w:rsidRDefault="0053579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 AÑOS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B238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35C8E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69F1C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D5C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8821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F4E03B2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169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  <w:r w:rsidR="0083459D">
              <w:rPr>
                <w:rFonts w:eastAsia="Arial Unicode MS" w:cstheme="minorHAnsi"/>
              </w:rPr>
              <w:t>:</w:t>
            </w:r>
          </w:p>
          <w:p w14:paraId="4C446960" w14:textId="3BB58555" w:rsidR="0083459D" w:rsidRDefault="008345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SON CURIOSOS, LA MAYORIA EXTROVERTIDOS, </w:t>
            </w:r>
            <w:r>
              <w:rPr>
                <w:rFonts w:eastAsia="Arial Unicode MS" w:cstheme="minorHAnsi"/>
              </w:rPr>
              <w:lastRenderedPageBreak/>
              <w:t>ENTIENDEN LAS ACTIVIDADES Y EN CASO DE NO HACERLO SE LO HACEN SABER A LA MAESTRA, ETC.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78B66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9E2B3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F05C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8D88B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C3DE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ADEB01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70A3" w14:textId="777777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  <w:r w:rsidR="00DF3F6F">
              <w:rPr>
                <w:rFonts w:eastAsia="Arial Unicode MS" w:cstheme="minorHAnsi"/>
              </w:rPr>
              <w:t>.- Estilos de aprendizaje de sus alumnos</w:t>
            </w:r>
          </w:p>
          <w:p w14:paraId="2C1DC7CF" w14:textId="00214BA7" w:rsidR="0053579E" w:rsidRDefault="0053579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VISUAL-AUDITIVO-KINESTESICO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871A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322CD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2ACC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BE5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8E8D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4D54324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CA72" w14:textId="77777777" w:rsidR="00812B86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  <w:r w:rsidR="00DF3F6F">
              <w:rPr>
                <w:rFonts w:eastAsia="Arial Unicode MS" w:cstheme="minorHAnsi"/>
              </w:rPr>
              <w:t>.- Actividades desarrolladas par</w:t>
            </w:r>
            <w:r w:rsidR="00812B86">
              <w:rPr>
                <w:rFonts w:eastAsia="Arial Unicode MS" w:cstheme="minorHAnsi"/>
              </w:rPr>
              <w:t>a cada estilo de aprendizaje VKA:</w:t>
            </w:r>
          </w:p>
          <w:p w14:paraId="7C15642C" w14:textId="7A5DAF54" w:rsidR="00812B86" w:rsidRDefault="008345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EMPLEA LA DIDÁCTICA EN LAS ACTIVIDADES DENTRO Y FUERA DEL SALON, POTENCIANDO EL TRABAJO EN EQUIPO, VALORES Y ADAPTANDOLA PARA LA EDAD Y ESTILO DE APRENDIZAJE A LOS MENORES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BB0F0A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0E376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711FD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08E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CB3C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6FA8FA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1610" w14:textId="777777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</w:t>
            </w:r>
            <w:r w:rsidR="00DF3F6F">
              <w:rPr>
                <w:rFonts w:eastAsia="Arial Unicode MS" w:cstheme="minorHAnsi"/>
              </w:rPr>
              <w:t>.- BAPS que presenta el grupo</w:t>
            </w:r>
            <w:r w:rsidR="00812B86">
              <w:rPr>
                <w:rFonts w:eastAsia="Arial Unicode MS" w:cstheme="minorHAnsi"/>
              </w:rPr>
              <w:t>:</w:t>
            </w:r>
          </w:p>
          <w:p w14:paraId="647DAEDE" w14:textId="0B5BF3AA" w:rsidR="00812B86" w:rsidRDefault="00812B8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LA PANDEMIA HA SIDO UNA INFLUENCIA NEGATIVA EN CUANTO AL DESARROLLO DE CONOCIMIENTOS DE LOS NIÑOS DENTRO DEL SALON, REFERENTE A LA CONVIVENCIA Y MANEJO DE EMOCIONES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4AA5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70A7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614B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566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75B6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EF5F6F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9AD7" w14:textId="777777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9</w:t>
            </w:r>
            <w:r w:rsidR="00DF3F6F">
              <w:rPr>
                <w:rFonts w:eastAsia="Arial Unicode MS" w:cstheme="minorHAnsi"/>
              </w:rPr>
              <w:t>.- Interrelaciones entre docentes y padres de familia</w:t>
            </w:r>
            <w:r w:rsidR="00812B86">
              <w:rPr>
                <w:rFonts w:eastAsia="Arial Unicode MS" w:cstheme="minorHAnsi"/>
              </w:rPr>
              <w:t>:</w:t>
            </w:r>
          </w:p>
          <w:p w14:paraId="1564EE14" w14:textId="7303EC77" w:rsidR="00812B86" w:rsidRDefault="00812B8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ES UNA DE LAS CARACTERISTICAS MAS NOTORIAS DEL JARDIN, YA QUE LA PARTICIPACION DE LOS PADRES ES MUY ACTIVA Y COOPERATIVA CON LA MAESTRA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C0E3FE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9B60AB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C6A04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F45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BF8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77777777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6F"/>
    <w:rsid w:val="000F189D"/>
    <w:rsid w:val="002C1B3E"/>
    <w:rsid w:val="003A7594"/>
    <w:rsid w:val="004C2A86"/>
    <w:rsid w:val="0053579E"/>
    <w:rsid w:val="00561F59"/>
    <w:rsid w:val="005F5E72"/>
    <w:rsid w:val="00660FC1"/>
    <w:rsid w:val="00812B86"/>
    <w:rsid w:val="0083459D"/>
    <w:rsid w:val="00BC7D4E"/>
    <w:rsid w:val="00BD45EE"/>
    <w:rsid w:val="00C25051"/>
    <w:rsid w:val="00D92356"/>
    <w:rsid w:val="00DF3F6F"/>
    <w:rsid w:val="00FE0C99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DefaultParagraphFont"/>
    <w:rsid w:val="0083459D"/>
  </w:style>
  <w:style w:type="character" w:customStyle="1" w:styleId="lrzxr">
    <w:name w:val="lrzxr"/>
    <w:basedOn w:val="DefaultParagraphFont"/>
    <w:rsid w:val="0083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Patricia Cerda Melacio</cp:lastModifiedBy>
  <cp:revision>6</cp:revision>
  <dcterms:created xsi:type="dcterms:W3CDTF">2022-03-07T23:23:00Z</dcterms:created>
  <dcterms:modified xsi:type="dcterms:W3CDTF">2022-03-08T04:34:00Z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