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9" w:rsidRPr="004D2E19" w:rsidRDefault="00913349" w:rsidP="00913349">
      <w:pPr>
        <w:jc w:val="center"/>
        <w:rPr>
          <w:rFonts w:ascii="Times New Roman" w:hAnsi="Times New Roman" w:cs="Times New Roman"/>
          <w:sz w:val="28"/>
          <w:szCs w:val="32"/>
        </w:rPr>
      </w:pPr>
      <w:r w:rsidRPr="004D2E19">
        <w:rPr>
          <w:rFonts w:ascii="Times New Roman" w:hAnsi="Times New Roman" w:cs="Times New Roman"/>
          <w:sz w:val="28"/>
          <w:szCs w:val="32"/>
        </w:rPr>
        <w:t>ESCUELA NORMAL DE EDUCACIÓN PREESCOLAR</w:t>
      </w:r>
    </w:p>
    <w:p w:rsidR="00913349" w:rsidRPr="004D2E19" w:rsidRDefault="00913349" w:rsidP="00913349">
      <w:pPr>
        <w:jc w:val="center"/>
        <w:rPr>
          <w:rFonts w:ascii="Times New Roman" w:hAnsi="Times New Roman" w:cs="Times New Roman"/>
          <w:sz w:val="28"/>
          <w:szCs w:val="32"/>
        </w:rPr>
      </w:pPr>
      <w:r w:rsidRPr="004D2E19">
        <w:rPr>
          <w:rFonts w:ascii="Times New Roman" w:hAnsi="Times New Roman" w:cs="Times New Roman"/>
          <w:sz w:val="28"/>
          <w:szCs w:val="32"/>
        </w:rPr>
        <w:t>CICLO ESCOLAR 2021-2022</w:t>
      </w:r>
    </w:p>
    <w:p w:rsidR="00913349" w:rsidRPr="004D2E19" w:rsidRDefault="00913349" w:rsidP="00913349">
      <w:pPr>
        <w:jc w:val="center"/>
        <w:rPr>
          <w:rFonts w:ascii="Times New Roman" w:hAnsi="Times New Roman" w:cs="Times New Roman"/>
          <w:sz w:val="28"/>
          <w:szCs w:val="32"/>
        </w:rPr>
      </w:pPr>
      <w:r w:rsidRPr="004D2E19">
        <w:rPr>
          <w:rFonts w:ascii="Times New Roman" w:hAnsi="Times New Roman" w:cs="Times New Roman"/>
          <w:noProof/>
          <w:sz w:val="28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229870</wp:posOffset>
            </wp:positionV>
            <wp:extent cx="1676400" cy="1447800"/>
            <wp:effectExtent l="0" t="0" r="0" b="0"/>
            <wp:wrapTight wrapText="bothSides">
              <wp:wrapPolygon edited="0">
                <wp:start x="4664" y="1705"/>
                <wp:lineTo x="4664" y="16484"/>
                <wp:lineTo x="8836" y="19042"/>
                <wp:lineTo x="10555" y="19042"/>
                <wp:lineTo x="11782" y="19042"/>
                <wp:lineTo x="13009" y="19042"/>
                <wp:lineTo x="17182" y="16200"/>
                <wp:lineTo x="17182" y="1705"/>
                <wp:lineTo x="4664" y="1705"/>
              </wp:wrapPolygon>
            </wp:wrapTight>
            <wp:docPr id="3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E19">
        <w:rPr>
          <w:rFonts w:ascii="Times New Roman" w:hAnsi="Times New Roman" w:cs="Times New Roman"/>
          <w:sz w:val="28"/>
          <w:szCs w:val="32"/>
        </w:rPr>
        <w:t>LIC. EN EDUCACIÓN PREESCOLAR</w:t>
      </w:r>
    </w:p>
    <w:p w:rsidR="00913349" w:rsidRPr="004D2E19" w:rsidRDefault="00913349" w:rsidP="0091334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913349" w:rsidRDefault="00913349" w:rsidP="00913349">
      <w:pPr>
        <w:tabs>
          <w:tab w:val="left" w:pos="5735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913349" w:rsidRPr="004D2E19" w:rsidRDefault="00913349" w:rsidP="00913349">
      <w:pPr>
        <w:tabs>
          <w:tab w:val="left" w:pos="5735"/>
        </w:tabs>
        <w:rPr>
          <w:rFonts w:ascii="Times New Roman" w:hAnsi="Times New Roman" w:cs="Times New Roman"/>
          <w:sz w:val="28"/>
          <w:szCs w:val="32"/>
        </w:rPr>
      </w:pPr>
    </w:p>
    <w:p w:rsidR="00913349" w:rsidRPr="004D2E19" w:rsidRDefault="00913349" w:rsidP="0091334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913349" w:rsidRPr="004D2E19" w:rsidRDefault="00E25C02" w:rsidP="00913349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Trabajo docente y proyectos de mejora escolar</w:t>
      </w:r>
    </w:p>
    <w:p w:rsidR="00913349" w:rsidRPr="004D2E19" w:rsidRDefault="00913349" w:rsidP="00913349">
      <w:pPr>
        <w:jc w:val="center"/>
        <w:rPr>
          <w:rFonts w:ascii="Times New Roman" w:hAnsi="Times New Roman" w:cs="Times New Roman"/>
          <w:sz w:val="24"/>
          <w:szCs w:val="32"/>
        </w:rPr>
      </w:pPr>
      <w:r w:rsidRPr="004D2E19">
        <w:rPr>
          <w:rFonts w:ascii="Times New Roman" w:hAnsi="Times New Roman" w:cs="Times New Roman"/>
          <w:sz w:val="24"/>
          <w:szCs w:val="32"/>
        </w:rPr>
        <w:t xml:space="preserve">Mayela Abigail Moncada Cadena </w:t>
      </w:r>
    </w:p>
    <w:p w:rsidR="00913349" w:rsidRPr="004D2E19" w:rsidRDefault="00E25C02" w:rsidP="00913349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 “C”          #14</w:t>
      </w:r>
    </w:p>
    <w:p w:rsidR="00913349" w:rsidRDefault="00913349" w:rsidP="00913349">
      <w:pPr>
        <w:jc w:val="center"/>
        <w:rPr>
          <w:rFonts w:ascii="Times New Roman" w:hAnsi="Times New Roman" w:cs="Times New Roman"/>
          <w:sz w:val="24"/>
          <w:szCs w:val="32"/>
        </w:rPr>
      </w:pPr>
      <w:r w:rsidRPr="004D2E19">
        <w:rPr>
          <w:rFonts w:ascii="Times New Roman" w:hAnsi="Times New Roman" w:cs="Times New Roman"/>
          <w:sz w:val="24"/>
          <w:szCs w:val="32"/>
        </w:rPr>
        <w:t xml:space="preserve">MTRA. </w:t>
      </w:r>
      <w:r w:rsidR="00E25C02">
        <w:rPr>
          <w:rFonts w:ascii="Times New Roman" w:hAnsi="Times New Roman" w:cs="Times New Roman"/>
          <w:sz w:val="24"/>
          <w:szCs w:val="32"/>
        </w:rPr>
        <w:t>Elena Monserrat Gámez Cepeda</w:t>
      </w:r>
    </w:p>
    <w:p w:rsidR="00913349" w:rsidRPr="00E25C02" w:rsidRDefault="00913349" w:rsidP="00913349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25C02">
        <w:rPr>
          <w:rFonts w:ascii="Times New Roman" w:hAnsi="Times New Roman" w:cs="Times New Roman"/>
          <w:b/>
          <w:sz w:val="24"/>
          <w:szCs w:val="32"/>
        </w:rPr>
        <w:t>COMPETENCIAS:</w:t>
      </w:r>
    </w:p>
    <w:p w:rsidR="00913349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Detecta Los procesos de aprendizaje de sus alumnos para favorecer su desarrollo cognitivo y socioemocional.</w:t>
      </w:r>
    </w:p>
    <w:p w:rsidR="00913349" w:rsidRPr="00C2242E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Cs w:val="32"/>
        </w:rPr>
      </w:pPr>
      <w:r w:rsidRPr="00C2242E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Aplica el plan y programa de estudio para alcanzar los propósitos educativos y contribuir al pleno desenvolvimiento de las capacidades de sus alumnos.</w:t>
      </w:r>
    </w:p>
    <w:p w:rsidR="00913349" w:rsidRPr="00C2242E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32"/>
        </w:rPr>
      </w:pPr>
      <w:r w:rsidRPr="00C2242E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13349" w:rsidRPr="00C2242E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32"/>
        </w:rPr>
      </w:pPr>
      <w:r w:rsidRPr="00C2242E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913349" w:rsidRPr="00C2242E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16"/>
          <w:szCs w:val="32"/>
        </w:rPr>
      </w:pPr>
      <w:r w:rsidRPr="00C2242E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Emplea la evaluación para intervenir en los diferentes ámbitos y momentos de la tarea educativa para mejorar los aprendizajes de sus alumnos.</w:t>
      </w:r>
    </w:p>
    <w:p w:rsidR="00913349" w:rsidRPr="00C2242E" w:rsidRDefault="00913349" w:rsidP="00913349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14"/>
          <w:szCs w:val="32"/>
        </w:rPr>
      </w:pPr>
      <w:r w:rsidRPr="00C2242E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Actúa de manera ética ante la diversidad de situaciones que se presentan en la práctica profesional.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0"/>
      </w:tblGrid>
      <w:tr w:rsidR="00913349" w:rsidRPr="00C2242E" w:rsidTr="005064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Ind w:w="6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250"/>
            </w:tblGrid>
            <w:tr w:rsidR="00913349" w:rsidRPr="00C2242E" w:rsidTr="005064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3349" w:rsidRPr="00C2242E" w:rsidRDefault="00913349" w:rsidP="005064A6">
                  <w:pPr>
                    <w:spacing w:after="0" w:line="240" w:lineRule="auto"/>
                    <w:ind w:left="68"/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913349" w:rsidRPr="00C2242E" w:rsidRDefault="00913349" w:rsidP="005064A6">
            <w:pPr>
              <w:spacing w:after="0" w:line="240" w:lineRule="auto"/>
              <w:ind w:left="68"/>
              <w:jc w:val="both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A1BDA">
        <w:rPr>
          <w:rFonts w:ascii="Arial" w:hAnsi="Arial" w:cs="Arial"/>
          <w:b/>
          <w:sz w:val="24"/>
          <w:szCs w:val="24"/>
        </w:rPr>
        <w:t>Mayela Abigail Moncada Cadena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2C2A25" w:rsidRPr="002C2A25">
        <w:rPr>
          <w:rFonts w:ascii="Arial" w:hAnsi="Arial" w:cs="Arial"/>
          <w:b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A1BDA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2C2A25" w:rsidRPr="002C2A25">
        <w:rPr>
          <w:rFonts w:ascii="Arial" w:hAnsi="Arial" w:cs="Arial"/>
          <w:b/>
          <w:sz w:val="24"/>
          <w:szCs w:val="24"/>
        </w:rPr>
        <w:t>C</w:t>
      </w:r>
      <w:r w:rsidR="00CA1BDA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2C2A25" w:rsidRPr="002C2A25">
        <w:rPr>
          <w:rFonts w:ascii="Arial" w:hAnsi="Arial" w:cs="Arial"/>
          <w:b/>
          <w:sz w:val="24"/>
          <w:szCs w:val="24"/>
        </w:rPr>
        <w:t>14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2C2A25" w:rsidRPr="002C2A25">
        <w:rPr>
          <w:rFonts w:ascii="Arial" w:hAnsi="Arial" w:cs="Arial"/>
          <w:b/>
          <w:sz w:val="24"/>
          <w:szCs w:val="24"/>
        </w:rPr>
        <w:t>J.N Constituyentes de 1917</w:t>
      </w:r>
      <w:r w:rsidR="002C2A25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2C2A25" w:rsidRPr="002C2A25">
        <w:rPr>
          <w:rFonts w:ascii="Arial" w:hAnsi="Arial" w:cs="Arial"/>
          <w:b/>
          <w:sz w:val="24"/>
          <w:szCs w:val="24"/>
        </w:rPr>
        <w:t>05EJN0020O</w:t>
      </w:r>
      <w:r w:rsidR="00CA1BDA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CA1BDA">
        <w:rPr>
          <w:rFonts w:ascii="Arial" w:hAnsi="Arial" w:cs="Arial"/>
          <w:sz w:val="24"/>
          <w:szCs w:val="24"/>
        </w:rPr>
        <w:t xml:space="preserve"> </w:t>
      </w:r>
      <w:r w:rsidR="002C2A25" w:rsidRPr="002C2A25">
        <w:rPr>
          <w:rFonts w:ascii="Arial" w:hAnsi="Arial" w:cs="Arial"/>
          <w:b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2C2A25" w:rsidRPr="002C2A25">
        <w:rPr>
          <w:rFonts w:ascii="Arial" w:hAnsi="Arial" w:cs="Arial"/>
          <w:b/>
          <w:sz w:val="24"/>
          <w:szCs w:val="24"/>
        </w:rPr>
        <w:t>2 “A”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2C2A25" w:rsidRPr="002C2A25">
        <w:rPr>
          <w:rFonts w:ascii="Arial" w:hAnsi="Arial" w:cs="Arial"/>
          <w:b/>
          <w:sz w:val="24"/>
          <w:szCs w:val="24"/>
        </w:rPr>
        <w:t>Alba Edith Pineda Vargas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C2A25" w:rsidRPr="002C2A25">
        <w:rPr>
          <w:rFonts w:ascii="Arial" w:hAnsi="Arial" w:cs="Arial"/>
          <w:b/>
          <w:sz w:val="24"/>
          <w:szCs w:val="24"/>
        </w:rPr>
        <w:t>33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913349" w:rsidRPr="00913349">
        <w:rPr>
          <w:rFonts w:ascii="Arial" w:hAnsi="Arial" w:cs="Arial"/>
          <w:b/>
          <w:sz w:val="24"/>
          <w:szCs w:val="24"/>
        </w:rPr>
        <w:t>15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913349" w:rsidRPr="00913349">
        <w:rPr>
          <w:rFonts w:ascii="Arial" w:hAnsi="Arial" w:cs="Arial"/>
          <w:b/>
          <w:sz w:val="24"/>
          <w:szCs w:val="24"/>
        </w:rPr>
        <w:t>18</w:t>
      </w:r>
    </w:p>
    <w:p w:rsidR="005B7C6F" w:rsidRDefault="005B7C6F" w:rsidP="005B7C6F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13349" w:rsidRPr="00913349">
        <w:rPr>
          <w:rFonts w:ascii="Arial" w:hAnsi="Arial" w:cs="Arial"/>
          <w:b/>
          <w:sz w:val="24"/>
          <w:szCs w:val="24"/>
        </w:rPr>
        <w:t>14 al 25 de Marzo del 2022</w:t>
      </w:r>
    </w:p>
    <w:p w:rsidR="007A05C7" w:rsidRPr="007A05C7" w:rsidRDefault="007A05C7" w:rsidP="005B7C6F">
      <w:pPr>
        <w:rPr>
          <w:rFonts w:ascii="Arial" w:hAnsi="Arial" w:cs="Arial"/>
          <w:b/>
          <w:sz w:val="24"/>
          <w:szCs w:val="24"/>
        </w:rPr>
      </w:pPr>
      <w:r w:rsidRPr="007A05C7">
        <w:rPr>
          <w:rFonts w:ascii="Arial" w:hAnsi="Arial" w:cs="Arial"/>
          <w:sz w:val="24"/>
          <w:szCs w:val="24"/>
        </w:rPr>
        <w:t xml:space="preserve">Modalidad de práctica: </w:t>
      </w:r>
      <w:r w:rsidRPr="007A05C7">
        <w:rPr>
          <w:rFonts w:ascii="Arial" w:hAnsi="Arial" w:cs="Arial"/>
          <w:b/>
          <w:sz w:val="24"/>
          <w:szCs w:val="24"/>
        </w:rPr>
        <w:t>Presencial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CA1BDA">
        <w:rPr>
          <w:rFonts w:ascii="Arial" w:hAnsi="Arial" w:cs="Arial"/>
          <w:sz w:val="24"/>
          <w:szCs w:val="24"/>
        </w:rPr>
        <w:t xml:space="preserve"> Los Animales </w:t>
      </w:r>
    </w:p>
    <w:p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CA1BDA">
        <w:rPr>
          <w:rFonts w:ascii="Arial" w:hAnsi="Arial" w:cs="Arial"/>
          <w:sz w:val="24"/>
          <w:szCs w:val="24"/>
        </w:rPr>
        <w:t xml:space="preserve">  </w:t>
      </w:r>
      <w:r w:rsidR="00913349">
        <w:rPr>
          <w:rFonts w:ascii="Arial" w:hAnsi="Arial" w:cs="Arial"/>
          <w:sz w:val="24"/>
          <w:szCs w:val="24"/>
        </w:rPr>
        <w:t>14 al 18 de Marzo</w:t>
      </w:r>
      <w:r w:rsidR="00CA1BDA">
        <w:rPr>
          <w:rFonts w:ascii="Arial" w:hAnsi="Arial" w:cs="Arial"/>
          <w:sz w:val="24"/>
          <w:szCs w:val="24"/>
        </w:rPr>
        <w:t xml:space="preserve"> del 2022</w:t>
      </w: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F7240B" w:rsidRDefault="00CA1BD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los distintos campos de enseñanza del plan y programa de estudio e invitar a la supervisora a responder una entrevista para poder rescatar información acerca del CTE y PEMC.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:rsidR="00582D41" w:rsidRDefault="005064A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distintas</w:t>
      </w:r>
      <w:r w:rsidR="00BF5552">
        <w:rPr>
          <w:rFonts w:ascii="Arial" w:hAnsi="Arial" w:cs="Arial"/>
          <w:sz w:val="24"/>
          <w:szCs w:val="24"/>
        </w:rPr>
        <w:t xml:space="preserve"> actividades para</w:t>
      </w:r>
      <w:r>
        <w:rPr>
          <w:rFonts w:ascii="Arial" w:hAnsi="Arial" w:cs="Arial"/>
          <w:sz w:val="24"/>
          <w:szCs w:val="24"/>
        </w:rPr>
        <w:t xml:space="preserve"> reforzar algu</w:t>
      </w:r>
      <w:r w:rsidR="00BF5552">
        <w:rPr>
          <w:rFonts w:ascii="Arial" w:hAnsi="Arial" w:cs="Arial"/>
          <w:sz w:val="24"/>
          <w:szCs w:val="24"/>
        </w:rPr>
        <w:t xml:space="preserve">nos aprendizajes esperados y </w:t>
      </w:r>
      <w:r>
        <w:rPr>
          <w:rFonts w:ascii="Arial" w:hAnsi="Arial" w:cs="Arial"/>
          <w:sz w:val="24"/>
          <w:szCs w:val="24"/>
        </w:rPr>
        <w:t>que los niños adquieran nuevos conocimientos</w:t>
      </w:r>
      <w:r w:rsidR="00BF5552">
        <w:rPr>
          <w:rFonts w:ascii="Arial" w:hAnsi="Arial" w:cs="Arial"/>
          <w:sz w:val="24"/>
          <w:szCs w:val="24"/>
        </w:rPr>
        <w:t xml:space="preserve"> a través de la situación didáctica de los animales.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64F97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764F9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764F9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:rsidR="00764F97" w:rsidRDefault="00764F97" w:rsidP="00764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764F97" w:rsidP="00764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3F30E0">
        <w:tc>
          <w:tcPr>
            <w:tcW w:w="1709" w:type="pct"/>
            <w:vMerge w:val="restart"/>
          </w:tcPr>
          <w:p w:rsidR="00EA435D" w:rsidRPr="00EA435D" w:rsidRDefault="00EA435D" w:rsidP="003F30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3F30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3F30E0">
        <w:tc>
          <w:tcPr>
            <w:tcW w:w="1709" w:type="pct"/>
            <w:vMerge/>
          </w:tcPr>
          <w:p w:rsidR="00EA435D" w:rsidRPr="000F5221" w:rsidRDefault="00EA435D" w:rsidP="003F30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764F97" w:rsidP="00764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EA435D" w:rsidRPr="000F5221" w:rsidRDefault="00764F97" w:rsidP="003F30E0">
            <w:pPr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EA435D" w:rsidRPr="000F5221" w:rsidTr="003F30E0">
        <w:tc>
          <w:tcPr>
            <w:tcW w:w="1709" w:type="pct"/>
            <w:vMerge/>
          </w:tcPr>
          <w:p w:rsidR="00EA435D" w:rsidRPr="000F5221" w:rsidRDefault="00EA435D" w:rsidP="003F30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764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3F30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3F30E0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3F30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764F97" w:rsidP="00764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EA435D" w:rsidRPr="000F5221" w:rsidRDefault="00EA435D" w:rsidP="003F30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5B7C6F">
      <w:pPr>
        <w:rPr>
          <w:rFonts w:ascii="Arial" w:hAnsi="Arial" w:cs="Arial"/>
          <w:sz w:val="24"/>
          <w:szCs w:val="24"/>
        </w:rPr>
      </w:pPr>
    </w:p>
    <w:p w:rsidR="00E25C02" w:rsidRPr="000F5221" w:rsidRDefault="00E25C02" w:rsidP="005B7C6F">
      <w:pPr>
        <w:rPr>
          <w:rFonts w:ascii="Arial" w:hAnsi="Arial" w:cs="Arial"/>
          <w:sz w:val="24"/>
          <w:szCs w:val="24"/>
        </w:rPr>
      </w:pPr>
    </w:p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:rsidR="00CA1BDA" w:rsidRDefault="00CA1BDA" w:rsidP="00945EC3">
      <w:pPr>
        <w:jc w:val="center"/>
        <w:rPr>
          <w:rFonts w:ascii="Arial" w:hAnsi="Arial" w:cs="Arial"/>
          <w:b/>
          <w:sz w:val="24"/>
          <w:szCs w:val="24"/>
        </w:rPr>
      </w:pPr>
    </w:p>
    <w:p w:rsidR="00EF3355" w:rsidRDefault="00EF3355" w:rsidP="00945EC3">
      <w:pPr>
        <w:jc w:val="center"/>
        <w:rPr>
          <w:rFonts w:ascii="Arial" w:hAnsi="Arial" w:cs="Arial"/>
          <w:b/>
          <w:sz w:val="24"/>
          <w:szCs w:val="24"/>
        </w:rPr>
      </w:pPr>
    </w:p>
    <w:p w:rsidR="00C47AC7" w:rsidRPr="00B6009C" w:rsidRDefault="00C47AC7" w:rsidP="00945EC3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:rsidTr="003057B8"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BF5552">
              <w:rPr>
                <w:rFonts w:ascii="Arial" w:hAnsi="Arial" w:cs="Arial"/>
                <w:b/>
                <w:sz w:val="24"/>
                <w:szCs w:val="24"/>
              </w:rPr>
              <w:t xml:space="preserve"> 14}/Marzo/22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BF5552">
              <w:rPr>
                <w:rFonts w:ascii="Arial" w:hAnsi="Arial" w:cs="Arial"/>
                <w:b/>
                <w:sz w:val="24"/>
                <w:szCs w:val="24"/>
              </w:rPr>
              <w:t xml:space="preserve"> 15/Marzo</w:t>
            </w:r>
            <w:r w:rsidR="00F35F26">
              <w:rPr>
                <w:rFonts w:ascii="Arial" w:hAnsi="Arial" w:cs="Arial"/>
                <w:b/>
                <w:sz w:val="24"/>
                <w:szCs w:val="24"/>
              </w:rPr>
              <w:t>/22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F35F26">
              <w:rPr>
                <w:rFonts w:ascii="Arial" w:hAnsi="Arial" w:cs="Arial"/>
                <w:b/>
                <w:sz w:val="24"/>
                <w:szCs w:val="24"/>
              </w:rPr>
              <w:t xml:space="preserve"> 16/Marzo/22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:rsidR="00DE3E26" w:rsidRPr="003057B8" w:rsidRDefault="00DE3E2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17/Marzo/22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:rsidR="00DE3E26" w:rsidRPr="003057B8" w:rsidRDefault="00DE3E2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18/Marzo/22</w:t>
            </w:r>
          </w:p>
        </w:tc>
      </w:tr>
      <w:tr w:rsidR="003057B8" w:rsidTr="003057B8"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– 10:00</w:t>
            </w: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 los alumnos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 los alumnos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 los alumnos</w:t>
            </w:r>
          </w:p>
        </w:tc>
        <w:tc>
          <w:tcPr>
            <w:tcW w:w="2072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 los alumnos</w:t>
            </w:r>
          </w:p>
        </w:tc>
        <w:tc>
          <w:tcPr>
            <w:tcW w:w="2072" w:type="dxa"/>
          </w:tcPr>
          <w:p w:rsidR="003057B8" w:rsidRDefault="00BF555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</w:t>
            </w:r>
            <w:r w:rsidR="00BF5552">
              <w:rPr>
                <w:rFonts w:ascii="Arial" w:hAnsi="Arial" w:cs="Arial"/>
                <w:sz w:val="24"/>
                <w:szCs w:val="24"/>
              </w:rPr>
              <w:t>3</w:t>
            </w:r>
            <w:r w:rsidR="00CE13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a los alumnos</w:t>
            </w:r>
          </w:p>
          <w:p w:rsidR="00764F9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</w:t>
            </w:r>
          </w:p>
          <w:p w:rsidR="00764F9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764F9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Baile de activación </w:t>
            </w:r>
          </w:p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Pase de lista con dinámica </w:t>
            </w:r>
          </w:p>
        </w:tc>
        <w:tc>
          <w:tcPr>
            <w:tcW w:w="2071" w:type="dxa"/>
          </w:tcPr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a los alumnos</w:t>
            </w:r>
          </w:p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</w:t>
            </w:r>
          </w:p>
          <w:p w:rsidR="003057B8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BF5552" w:rsidRDefault="00BF5552" w:rsidP="00764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552" w:rsidRDefault="00BF5552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 con la dinámica</w:t>
            </w:r>
          </w:p>
        </w:tc>
        <w:tc>
          <w:tcPr>
            <w:tcW w:w="2071" w:type="dxa"/>
          </w:tcPr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a los alumnos</w:t>
            </w:r>
          </w:p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</w:t>
            </w:r>
          </w:p>
          <w:p w:rsidR="003057B8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CE13AD" w:rsidRDefault="00CE13AD" w:rsidP="00764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3AD" w:rsidRDefault="00CE13AD" w:rsidP="00764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3AD" w:rsidRDefault="00CE13AD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 con dinámica</w:t>
            </w:r>
          </w:p>
        </w:tc>
        <w:tc>
          <w:tcPr>
            <w:tcW w:w="2072" w:type="dxa"/>
          </w:tcPr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a los alumnos</w:t>
            </w:r>
          </w:p>
          <w:p w:rsidR="00764F97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</w:t>
            </w:r>
          </w:p>
          <w:p w:rsidR="003057B8" w:rsidRDefault="00764F97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BF5552" w:rsidRDefault="00BF5552" w:rsidP="00764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552" w:rsidRDefault="00BF5552" w:rsidP="00764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 con la dinámica</w:t>
            </w: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3AD" w:rsidTr="003057B8">
        <w:tc>
          <w:tcPr>
            <w:tcW w:w="2071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10:30-10:50</w:t>
            </w:r>
          </w:p>
        </w:tc>
        <w:tc>
          <w:tcPr>
            <w:tcW w:w="2071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2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13AD" w:rsidRDefault="00CE13A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BF555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  <w:r w:rsidR="00764F97">
              <w:rPr>
                <w:rFonts w:ascii="Arial" w:hAnsi="Arial" w:cs="Arial"/>
                <w:sz w:val="24"/>
                <w:szCs w:val="24"/>
              </w:rPr>
              <w:t>- 11:20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Lotería 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Dinámica de contarse entre ellos y preguntas</w:t>
            </w:r>
          </w:p>
        </w:tc>
        <w:tc>
          <w:tcPr>
            <w:tcW w:w="2071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Lotería</w:t>
            </w:r>
          </w:p>
        </w:tc>
        <w:tc>
          <w:tcPr>
            <w:tcW w:w="2072" w:type="dxa"/>
          </w:tcPr>
          <w:p w:rsidR="003057B8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Dinámica de contarse entre ellos y preguntas</w:t>
            </w: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11:20-11:50</w:t>
            </w:r>
          </w:p>
        </w:tc>
        <w:tc>
          <w:tcPr>
            <w:tcW w:w="2071" w:type="dxa"/>
          </w:tcPr>
          <w:p w:rsidR="00C47AC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Cartelón </w:t>
            </w:r>
          </w:p>
        </w:tc>
        <w:tc>
          <w:tcPr>
            <w:tcW w:w="2071" w:type="dxa"/>
          </w:tcPr>
          <w:p w:rsidR="00C47AC7" w:rsidRDefault="00E25C0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los peces y preguntas de cierre.</w:t>
            </w:r>
          </w:p>
        </w:tc>
        <w:tc>
          <w:tcPr>
            <w:tcW w:w="2071" w:type="dxa"/>
          </w:tcPr>
          <w:p w:rsidR="00C47AC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Cartelón</w:t>
            </w:r>
          </w:p>
        </w:tc>
        <w:tc>
          <w:tcPr>
            <w:tcW w:w="2072" w:type="dxa"/>
          </w:tcPr>
          <w:p w:rsidR="00C47AC7" w:rsidRDefault="00E25C0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los peces y preguntas de cierre.</w:t>
            </w: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11:50-12:00</w:t>
            </w:r>
          </w:p>
        </w:tc>
        <w:tc>
          <w:tcPr>
            <w:tcW w:w="2071" w:type="dxa"/>
          </w:tcPr>
          <w:p w:rsidR="00C47AC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Acomodo de material y despedida</w:t>
            </w:r>
          </w:p>
        </w:tc>
        <w:tc>
          <w:tcPr>
            <w:tcW w:w="2071" w:type="dxa"/>
          </w:tcPr>
          <w:p w:rsidR="00C47AC7" w:rsidRDefault="00E25C0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Acomodo de material y despedida</w:t>
            </w:r>
          </w:p>
        </w:tc>
        <w:tc>
          <w:tcPr>
            <w:tcW w:w="2071" w:type="dxa"/>
          </w:tcPr>
          <w:p w:rsidR="00C47AC7" w:rsidRDefault="00764F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Acomodo de material y despedida</w:t>
            </w:r>
          </w:p>
        </w:tc>
        <w:tc>
          <w:tcPr>
            <w:tcW w:w="2072" w:type="dxa"/>
          </w:tcPr>
          <w:p w:rsidR="00C47AC7" w:rsidRDefault="00E25C0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Acomodo de material y despedida</w:t>
            </w: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C02" w:rsidRDefault="00E25C0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367" w:rsidRDefault="00AB336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C02" w:rsidRDefault="00E25C0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C02" w:rsidRDefault="00E25C0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Seres vivos </w:t>
      </w:r>
    </w:p>
    <w:tbl>
      <w:tblPr>
        <w:tblStyle w:val="Cuadrculaclara-nfasis6"/>
        <w:tblpPr w:leftFromText="141" w:rightFromText="141" w:vertAnchor="text" w:horzAnchor="margin" w:tblpXSpec="center" w:tblpY="144"/>
        <w:tblW w:w="14459" w:type="dxa"/>
        <w:tblLook w:val="04A0"/>
      </w:tblPr>
      <w:tblGrid>
        <w:gridCol w:w="1416"/>
        <w:gridCol w:w="5904"/>
        <w:gridCol w:w="1590"/>
        <w:gridCol w:w="1203"/>
        <w:gridCol w:w="4346"/>
      </w:tblGrid>
      <w:tr w:rsidR="00945EC3" w:rsidTr="00945EC3">
        <w:trPr>
          <w:cnfStyle w:val="100000000000"/>
        </w:trPr>
        <w:tc>
          <w:tcPr>
            <w:cnfStyle w:val="001000000000"/>
            <w:tcW w:w="1416" w:type="dxa"/>
          </w:tcPr>
          <w:p w:rsidR="00945EC3" w:rsidRDefault="00945EC3" w:rsidP="00945E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Momentos</w:t>
            </w:r>
          </w:p>
        </w:tc>
        <w:tc>
          <w:tcPr>
            <w:tcW w:w="5904" w:type="dxa"/>
          </w:tcPr>
          <w:p w:rsidR="00945EC3" w:rsidRDefault="00945EC3" w:rsidP="00945E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945EC3" w:rsidRDefault="00945EC3" w:rsidP="00945E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203" w:type="dxa"/>
          </w:tcPr>
          <w:p w:rsidR="00945EC3" w:rsidRDefault="00945EC3" w:rsidP="00945E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4346" w:type="dxa"/>
          </w:tcPr>
          <w:p w:rsidR="00945EC3" w:rsidRDefault="00945EC3" w:rsidP="00945E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45EC3" w:rsidTr="00945EC3">
        <w:trPr>
          <w:cnfStyle w:val="000000100000"/>
          <w:trHeight w:val="1134"/>
        </w:trPr>
        <w:tc>
          <w:tcPr>
            <w:cnfStyle w:val="001000000000"/>
            <w:tcW w:w="1416" w:type="dxa"/>
            <w:textDirection w:val="btLr"/>
          </w:tcPr>
          <w:p w:rsidR="00945EC3" w:rsidRDefault="00945EC3" w:rsidP="00945EC3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5904" w:type="dxa"/>
          </w:tcPr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Bienvenida, saludo de buenos días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preguntando </w:t>
            </w:r>
            <w:r w:rsidR="007A05C7">
              <w:rPr>
                <w:rFonts w:ascii="Arial" w:hAnsi="Arial" w:cs="Arial"/>
                <w:sz w:val="24"/>
                <w:szCs w:val="24"/>
              </w:rPr>
              <w:t>cómo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están</w:t>
            </w:r>
            <w:r w:rsidR="007A05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Fecha y pase de lista</w:t>
            </w:r>
            <w:r w:rsidR="00DE3E26">
              <w:rPr>
                <w:rFonts w:ascii="Arial" w:hAnsi="Arial" w:cs="Arial"/>
                <w:sz w:val="24"/>
                <w:szCs w:val="24"/>
              </w:rPr>
              <w:t>,  el pase de lista se realiza</w:t>
            </w:r>
            <w:r w:rsidR="00764F97">
              <w:rPr>
                <w:rFonts w:ascii="Arial" w:hAnsi="Arial" w:cs="Arial"/>
                <w:sz w:val="24"/>
                <w:szCs w:val="24"/>
              </w:rPr>
              <w:t xml:space="preserve"> de l</w:t>
            </w:r>
            <w:r w:rsidR="00DE3E26">
              <w:rPr>
                <w:rFonts w:ascii="Arial" w:hAnsi="Arial" w:cs="Arial"/>
                <w:sz w:val="24"/>
                <w:szCs w:val="24"/>
              </w:rPr>
              <w:t>a siguiente manera, se colocan</w:t>
            </w:r>
            <w:r w:rsidR="00764F97">
              <w:rPr>
                <w:rFonts w:ascii="Arial" w:hAnsi="Arial" w:cs="Arial"/>
                <w:sz w:val="24"/>
                <w:szCs w:val="24"/>
              </w:rPr>
              <w:t xml:space="preserve"> los gafetes con su nombre debajo de las sillas</w:t>
            </w:r>
            <w:r w:rsidR="00DE3E26">
              <w:rPr>
                <w:rFonts w:ascii="Arial" w:hAnsi="Arial" w:cs="Arial"/>
                <w:sz w:val="24"/>
                <w:szCs w:val="24"/>
              </w:rPr>
              <w:t xml:space="preserve"> o en el respaldo y ellos tienen</w:t>
            </w:r>
            <w:r w:rsidR="00764F97">
              <w:rPr>
                <w:rFonts w:ascii="Arial" w:hAnsi="Arial" w:cs="Arial"/>
                <w:sz w:val="24"/>
                <w:szCs w:val="24"/>
              </w:rPr>
              <w:t xml:space="preserve"> que encontrar su nombre, hasta encontrarlo pasan a su lugar.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Baile de activación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“La taza”</w:t>
            </w:r>
          </w:p>
        </w:tc>
        <w:tc>
          <w:tcPr>
            <w:tcW w:w="1590" w:type="dxa"/>
          </w:tcPr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Bocina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 2022</w:t>
            </w:r>
          </w:p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Pr="001310CB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del 2022</w:t>
            </w:r>
          </w:p>
        </w:tc>
        <w:tc>
          <w:tcPr>
            <w:tcW w:w="4346" w:type="dxa"/>
          </w:tcPr>
          <w:p w:rsidR="00945EC3" w:rsidRPr="004F2915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 xml:space="preserve">Describe y explica las </w:t>
            </w:r>
            <w:r w:rsidR="004F2915" w:rsidRPr="004F2915">
              <w:rPr>
                <w:rFonts w:ascii="Arial" w:hAnsi="Arial" w:cs="Arial"/>
                <w:sz w:val="24"/>
                <w:szCs w:val="24"/>
              </w:rPr>
              <w:t>características comunes que identifica entre seres vivos y elementos que observa en la naturaleza.</w:t>
            </w:r>
          </w:p>
        </w:tc>
      </w:tr>
      <w:tr w:rsidR="00945EC3" w:rsidTr="00945EC3">
        <w:trPr>
          <w:cnfStyle w:val="000000010000"/>
          <w:trHeight w:val="2032"/>
        </w:trPr>
        <w:tc>
          <w:tcPr>
            <w:cnfStyle w:val="001000000000"/>
            <w:tcW w:w="1416" w:type="dxa"/>
            <w:textDirection w:val="btLr"/>
          </w:tcPr>
          <w:p w:rsidR="00945EC3" w:rsidRDefault="00945EC3" w:rsidP="00945EC3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5904" w:type="dxa"/>
          </w:tcPr>
          <w:p w:rsidR="00945EC3" w:rsidRDefault="00945EC3" w:rsidP="00945EC3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945EC3" w:rsidRDefault="00945EC3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B3367">
              <w:rPr>
                <w:rFonts w:ascii="Arial" w:hAnsi="Arial" w:cs="Arial"/>
                <w:sz w:val="24"/>
                <w:szCs w:val="24"/>
              </w:rPr>
              <w:t xml:space="preserve">Mencionan </w:t>
            </w:r>
            <w:r w:rsidR="00DE3E26">
              <w:rPr>
                <w:rFonts w:ascii="Arial" w:hAnsi="Arial" w:cs="Arial"/>
                <w:sz w:val="24"/>
                <w:szCs w:val="24"/>
              </w:rPr>
              <w:t>cuales seres vivos conocen y cuá</w:t>
            </w:r>
            <w:r w:rsidRPr="00AB3367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4F2915">
              <w:rPr>
                <w:rFonts w:ascii="Arial" w:hAnsi="Arial" w:cs="Arial"/>
                <w:sz w:val="24"/>
                <w:szCs w:val="24"/>
              </w:rPr>
              <w:t>elementos</w:t>
            </w:r>
            <w:r w:rsidR="00913349">
              <w:rPr>
                <w:rFonts w:ascii="Arial" w:hAnsi="Arial" w:cs="Arial"/>
                <w:sz w:val="24"/>
                <w:szCs w:val="24"/>
              </w:rPr>
              <w:t xml:space="preserve"> de la naturaleza</w:t>
            </w:r>
            <w:r w:rsidR="00DE3E26">
              <w:rPr>
                <w:rFonts w:ascii="Arial" w:hAnsi="Arial" w:cs="Arial"/>
                <w:sz w:val="24"/>
                <w:szCs w:val="24"/>
              </w:rPr>
              <w:t xml:space="preserve"> conocen y dó</w:t>
            </w:r>
            <w:r w:rsidR="004F2915">
              <w:rPr>
                <w:rFonts w:ascii="Arial" w:hAnsi="Arial" w:cs="Arial"/>
                <w:sz w:val="24"/>
                <w:szCs w:val="24"/>
              </w:rPr>
              <w:t>nde los podemos encontrar.</w:t>
            </w:r>
          </w:p>
          <w:p w:rsidR="004F2915" w:rsidRPr="00AB3367" w:rsidRDefault="004F2915" w:rsidP="004F291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B3367">
              <w:rPr>
                <w:rFonts w:ascii="Arial" w:hAnsi="Arial" w:cs="Arial"/>
                <w:sz w:val="24"/>
                <w:szCs w:val="24"/>
              </w:rPr>
              <w:t xml:space="preserve">Escuchan la explicación acerca de que son los seres vivos y </w:t>
            </w:r>
            <w:r w:rsidR="00F35F26">
              <w:rPr>
                <w:rFonts w:ascii="Arial" w:hAnsi="Arial" w:cs="Arial"/>
                <w:sz w:val="24"/>
                <w:szCs w:val="24"/>
              </w:rPr>
              <w:t>elementos de la naturaleza, relacionarán el portador de texto con la imagen.</w:t>
            </w:r>
          </w:p>
          <w:p w:rsidR="00945EC3" w:rsidRDefault="00945EC3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45EC3" w:rsidRPr="00AB3367" w:rsidRDefault="00945EC3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B3367">
              <w:rPr>
                <w:rFonts w:ascii="Arial" w:hAnsi="Arial" w:cs="Arial"/>
                <w:sz w:val="24"/>
                <w:szCs w:val="24"/>
              </w:rPr>
              <w:t xml:space="preserve">Siguen indicaciones en donde se jugará a la lotería con </w:t>
            </w:r>
            <w:r w:rsidR="004F2915">
              <w:rPr>
                <w:rFonts w:ascii="Arial" w:hAnsi="Arial" w:cs="Arial"/>
                <w:sz w:val="24"/>
                <w:szCs w:val="24"/>
              </w:rPr>
              <w:t>imágenes de seres vivos y elementos de la naturaleza</w:t>
            </w:r>
            <w:r w:rsidRPr="00AB3367">
              <w:rPr>
                <w:rFonts w:ascii="Arial" w:hAnsi="Arial" w:cs="Arial"/>
                <w:sz w:val="24"/>
                <w:szCs w:val="24"/>
              </w:rPr>
              <w:t>, cada niño pasara con una tarjeta y tendrá que describirlo hast</w:t>
            </w:r>
            <w:r w:rsidR="004F2915">
              <w:rPr>
                <w:rFonts w:ascii="Arial" w:hAnsi="Arial" w:cs="Arial"/>
                <w:sz w:val="24"/>
                <w:szCs w:val="24"/>
              </w:rPr>
              <w:t>a que sus compañeros adivinen si</w:t>
            </w:r>
            <w:r w:rsidRPr="00AB336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4F2915">
              <w:rPr>
                <w:rFonts w:ascii="Arial" w:hAnsi="Arial" w:cs="Arial"/>
                <w:sz w:val="24"/>
                <w:szCs w:val="24"/>
              </w:rPr>
              <w:t>e trata de un ser vivo o un elemento de la naturaleza</w:t>
            </w:r>
            <w:r w:rsidRPr="00AB33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5EC3" w:rsidRDefault="00945EC3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45EC3" w:rsidRPr="003F30E0" w:rsidRDefault="00945EC3" w:rsidP="00945EC3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3F30E0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945EC3" w:rsidRDefault="00945EC3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con atención sobre la siguiente actividad en donde se coloca un cartel con los nombres “Seres vivos” y “</w:t>
            </w:r>
            <w:r w:rsidR="004F2915">
              <w:rPr>
                <w:rFonts w:ascii="Arial" w:hAnsi="Arial" w:cs="Arial"/>
                <w:sz w:val="24"/>
                <w:szCs w:val="24"/>
              </w:rPr>
              <w:t>Elementos de la Naturaleza</w:t>
            </w:r>
            <w:r>
              <w:rPr>
                <w:rFonts w:ascii="Arial" w:hAnsi="Arial" w:cs="Arial"/>
                <w:sz w:val="24"/>
                <w:szCs w:val="24"/>
              </w:rPr>
              <w:t>” y en cada mesa se les proporciona imágenes relacionadas al tema e irán pasando al pizarrón a pegar las imágenes mencionando que características tiene, finalmente mencionan que características son comunes</w:t>
            </w:r>
            <w:r w:rsidR="004F29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2915" w:rsidRPr="001310CB" w:rsidRDefault="004F2915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sobre lo que se aprendió.</w:t>
            </w:r>
          </w:p>
        </w:tc>
        <w:tc>
          <w:tcPr>
            <w:tcW w:w="1590" w:type="dxa"/>
          </w:tcPr>
          <w:p w:rsidR="00945EC3" w:rsidRPr="004F2915" w:rsidRDefault="004F2915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lastRenderedPageBreak/>
              <w:t>*Lotería</w:t>
            </w:r>
          </w:p>
          <w:p w:rsidR="004F2915" w:rsidRPr="004F2915" w:rsidRDefault="004F2915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*Fichas</w:t>
            </w:r>
          </w:p>
          <w:p w:rsidR="004F2915" w:rsidRPr="004F2915" w:rsidRDefault="004F2915" w:rsidP="00945EC3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 xml:space="preserve">*Cartel </w:t>
            </w:r>
          </w:p>
          <w:p w:rsidR="004F2915" w:rsidRDefault="004F2915" w:rsidP="004F291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*Imágenes de los seres vivos y</w:t>
            </w:r>
            <w:r>
              <w:rPr>
                <w:rFonts w:ascii="Arial" w:hAnsi="Arial" w:cs="Arial"/>
                <w:sz w:val="24"/>
                <w:szCs w:val="24"/>
              </w:rPr>
              <w:t xml:space="preserve"> elementos de la naturaleza.</w:t>
            </w:r>
          </w:p>
          <w:p w:rsidR="00F35F26" w:rsidRDefault="00F35F26" w:rsidP="004F291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*Imágenes con portadores de texto</w:t>
            </w:r>
          </w:p>
        </w:tc>
        <w:tc>
          <w:tcPr>
            <w:tcW w:w="1203" w:type="dxa"/>
          </w:tcPr>
          <w:p w:rsidR="004F2915" w:rsidRPr="001310CB" w:rsidRDefault="004F2915" w:rsidP="004F291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 2022</w:t>
            </w:r>
          </w:p>
          <w:p w:rsidR="004F2915" w:rsidRPr="001310CB" w:rsidRDefault="004F2915" w:rsidP="004F291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4F2915" w:rsidP="004F291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del 2022</w:t>
            </w:r>
          </w:p>
        </w:tc>
        <w:tc>
          <w:tcPr>
            <w:tcW w:w="4346" w:type="dxa"/>
          </w:tcPr>
          <w:p w:rsidR="00945EC3" w:rsidRDefault="004F2915" w:rsidP="00945EC3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945EC3" w:rsidTr="00945EC3">
        <w:trPr>
          <w:cnfStyle w:val="000000100000"/>
          <w:trHeight w:val="1134"/>
        </w:trPr>
        <w:tc>
          <w:tcPr>
            <w:cnfStyle w:val="001000000000"/>
            <w:tcW w:w="1416" w:type="dxa"/>
            <w:textDirection w:val="btLr"/>
          </w:tcPr>
          <w:p w:rsidR="00945EC3" w:rsidRDefault="00945EC3" w:rsidP="00945EC3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904" w:type="dxa"/>
          </w:tcPr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Guardar materiales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45EC3" w:rsidRPr="00FF7E0D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Limpiar el espacio de trabajo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1590" w:type="dxa"/>
          </w:tcPr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45EC3" w:rsidRPr="00BA3A47" w:rsidRDefault="00945EC3" w:rsidP="00945EC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5EC3" w:rsidRDefault="00945EC3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:rsidR="00945EC3" w:rsidRDefault="004F2915" w:rsidP="00945EC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9A3" w:rsidRDefault="00FB69A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3355" w:rsidRDefault="00EF3355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915" w:rsidRDefault="004F2915" w:rsidP="004F2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:rsidR="003F30E0" w:rsidRDefault="00E25C02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COMPRENSIÓN DEL MUNDO NATURAL Y SOCIAL</w:t>
      </w: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0E0" w:rsidRDefault="003F30E0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6"/>
        <w:tblpPr w:leftFromText="141" w:rightFromText="141" w:vertAnchor="page" w:horzAnchor="margin" w:tblpY="2590"/>
        <w:tblW w:w="0" w:type="auto"/>
        <w:tblLook w:val="04A0"/>
      </w:tblPr>
      <w:tblGrid>
        <w:gridCol w:w="3750"/>
        <w:gridCol w:w="3687"/>
        <w:gridCol w:w="5217"/>
      </w:tblGrid>
      <w:tr w:rsidR="00945EC3" w:rsidTr="004F2915">
        <w:trPr>
          <w:cnfStyle w:val="100000000000"/>
        </w:trPr>
        <w:tc>
          <w:tcPr>
            <w:cnfStyle w:val="001000000000"/>
            <w:tcW w:w="12654" w:type="dxa"/>
            <w:gridSpan w:val="3"/>
          </w:tcPr>
          <w:p w:rsidR="00945EC3" w:rsidRPr="000176F9" w:rsidRDefault="00945EC3" w:rsidP="00945EC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t>OC1.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F291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Mundo Natural</w:t>
            </w:r>
            <w:r w:rsidRPr="0006045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</w:t>
            </w:r>
            <w:r w:rsidRPr="0006045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="004F291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t>OC2.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915">
              <w:rPr>
                <w:rFonts w:ascii="Arial" w:hAnsi="Arial" w:cs="Arial"/>
                <w:b w:val="0"/>
                <w:sz w:val="24"/>
                <w:szCs w:val="24"/>
              </w:rPr>
              <w:t>Exploración de la Naturaleza</w:t>
            </w:r>
            <w:r w:rsidRPr="000176F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945EC3" w:rsidRPr="00667A33" w:rsidRDefault="00945EC3" w:rsidP="00945EC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45EC3" w:rsidTr="004F2915">
        <w:trPr>
          <w:cnfStyle w:val="000000100000"/>
        </w:trPr>
        <w:tc>
          <w:tcPr>
            <w:cnfStyle w:val="001000000000"/>
            <w:tcW w:w="12654" w:type="dxa"/>
            <w:gridSpan w:val="3"/>
          </w:tcPr>
          <w:p w:rsidR="00945EC3" w:rsidRPr="00667A33" w:rsidRDefault="00945EC3" w:rsidP="00945EC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APRENDIZAJE ESPERADO.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915" w:rsidRPr="004F2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915" w:rsidRPr="004F2915">
              <w:rPr>
                <w:rFonts w:ascii="Arial" w:hAnsi="Arial" w:cs="Arial"/>
                <w:b w:val="0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945EC3" w:rsidRPr="00667A33" w:rsidTr="004F2915">
        <w:trPr>
          <w:cnfStyle w:val="000000010000"/>
        </w:trPr>
        <w:tc>
          <w:tcPr>
            <w:cnfStyle w:val="001000000000"/>
            <w:tcW w:w="3750" w:type="dxa"/>
          </w:tcPr>
          <w:p w:rsidR="00945EC3" w:rsidRPr="00667A33" w:rsidRDefault="00945EC3" w:rsidP="00945E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7A33">
              <w:rPr>
                <w:rFonts w:ascii="Arial" w:hAnsi="Arial" w:cs="Arial"/>
                <w:color w:val="000000" w:themeColor="text1"/>
                <w:sz w:val="24"/>
                <w:szCs w:val="24"/>
              </w:rPr>
              <w:t>LOGRADO</w:t>
            </w:r>
          </w:p>
        </w:tc>
        <w:tc>
          <w:tcPr>
            <w:tcW w:w="3687" w:type="dxa"/>
          </w:tcPr>
          <w:p w:rsidR="00945EC3" w:rsidRPr="00F11795" w:rsidRDefault="00945EC3" w:rsidP="00945EC3">
            <w:pPr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17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PROCESO</w:t>
            </w:r>
          </w:p>
        </w:tc>
        <w:tc>
          <w:tcPr>
            <w:tcW w:w="5217" w:type="dxa"/>
          </w:tcPr>
          <w:p w:rsidR="00945EC3" w:rsidRPr="00F11795" w:rsidRDefault="00945EC3" w:rsidP="00945EC3">
            <w:pPr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17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REQUIERE APOYO</w:t>
            </w:r>
          </w:p>
        </w:tc>
      </w:tr>
      <w:tr w:rsidR="00945EC3" w:rsidTr="004F2915">
        <w:trPr>
          <w:cnfStyle w:val="000000100000"/>
        </w:trPr>
        <w:tc>
          <w:tcPr>
            <w:cnfStyle w:val="001000000000"/>
            <w:tcW w:w="3750" w:type="dxa"/>
          </w:tcPr>
          <w:p w:rsidR="00945EC3" w:rsidRPr="00667A33" w:rsidRDefault="004F2915" w:rsidP="00945EC3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  <w:t>Establece una relación entre los seres vivos y los elementos de la naturaleza (animales, plantas, etc.), las describe y explica.</w:t>
            </w:r>
          </w:p>
        </w:tc>
        <w:tc>
          <w:tcPr>
            <w:tcW w:w="3687" w:type="dxa"/>
          </w:tcPr>
          <w:p w:rsidR="00945EC3" w:rsidRPr="00667A33" w:rsidRDefault="004F2915" w:rsidP="00945EC3">
            <w:pPr>
              <w:cnfStyle w:val="000000100000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Establece una relación entre seres vivos y elementos que observa, pero se le dificulta describirlas.</w:t>
            </w:r>
          </w:p>
        </w:tc>
        <w:tc>
          <w:tcPr>
            <w:tcW w:w="5217" w:type="dxa"/>
          </w:tcPr>
          <w:p w:rsidR="00945EC3" w:rsidRPr="00667A33" w:rsidRDefault="004F2915" w:rsidP="00945EC3">
            <w:pPr>
              <w:cnfStyle w:val="000000100000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Presenta una dificultad para establecer una relación entre seres vivos y elementos de la naturaleza.</w:t>
            </w:r>
          </w:p>
        </w:tc>
      </w:tr>
    </w:tbl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915" w:rsidRDefault="004F2915" w:rsidP="004F29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5C02" w:rsidRDefault="00E25C02" w:rsidP="004F29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5EC3" w:rsidRDefault="00945EC3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3355" w:rsidRDefault="00EF3355" w:rsidP="00131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EC3" w:rsidRDefault="004F2915" w:rsidP="00E25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Aprendamos divirtiéndonos</w:t>
      </w:r>
    </w:p>
    <w:tbl>
      <w:tblPr>
        <w:tblStyle w:val="Cuadrculaclara-nfasis2"/>
        <w:tblpPr w:leftFromText="141" w:rightFromText="141" w:vertAnchor="text" w:horzAnchor="margin" w:tblpXSpec="center" w:tblpY="1048"/>
        <w:tblW w:w="14459" w:type="dxa"/>
        <w:tblLook w:val="04A0"/>
      </w:tblPr>
      <w:tblGrid>
        <w:gridCol w:w="1417"/>
        <w:gridCol w:w="5906"/>
        <w:gridCol w:w="2283"/>
        <w:gridCol w:w="2126"/>
        <w:gridCol w:w="2727"/>
      </w:tblGrid>
      <w:tr w:rsidR="00E25C02" w:rsidTr="00E25C02">
        <w:trPr>
          <w:cnfStyle w:val="100000000000"/>
        </w:trPr>
        <w:tc>
          <w:tcPr>
            <w:cnfStyle w:val="001000000000"/>
            <w:tcW w:w="1417" w:type="dxa"/>
          </w:tcPr>
          <w:p w:rsidR="00E25C02" w:rsidRDefault="00E25C02" w:rsidP="00E25C0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Momentos</w:t>
            </w:r>
          </w:p>
        </w:tc>
        <w:tc>
          <w:tcPr>
            <w:tcW w:w="5906" w:type="dxa"/>
          </w:tcPr>
          <w:p w:rsidR="00E25C02" w:rsidRDefault="00E25C02" w:rsidP="00E25C02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Actividades, Organización y Consignas</w:t>
            </w:r>
          </w:p>
        </w:tc>
        <w:tc>
          <w:tcPr>
            <w:tcW w:w="2283" w:type="dxa"/>
          </w:tcPr>
          <w:p w:rsidR="00E25C02" w:rsidRDefault="00E25C02" w:rsidP="00E25C02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126" w:type="dxa"/>
          </w:tcPr>
          <w:p w:rsidR="00E25C02" w:rsidRDefault="00E25C02" w:rsidP="00E25C02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727" w:type="dxa"/>
          </w:tcPr>
          <w:p w:rsidR="00E25C02" w:rsidRDefault="00E25C02" w:rsidP="00E25C02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25C02" w:rsidTr="00E25C02">
        <w:trPr>
          <w:cnfStyle w:val="000000100000"/>
          <w:trHeight w:val="1134"/>
        </w:trPr>
        <w:tc>
          <w:tcPr>
            <w:cnfStyle w:val="001000000000"/>
            <w:tcW w:w="1417" w:type="dxa"/>
            <w:textDirection w:val="btLr"/>
          </w:tcPr>
          <w:p w:rsidR="00E25C02" w:rsidRDefault="00E25C02" w:rsidP="00E25C02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5906" w:type="dxa"/>
          </w:tcPr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envenida, saludo de buenos días, preguntarles como están </w:t>
            </w:r>
            <w:r>
              <w:rPr>
                <w:rFonts w:ascii="Arial" w:hAnsi="Arial" w:cs="Arial"/>
                <w:sz w:val="24"/>
                <w:szCs w:val="24"/>
              </w:rPr>
              <w:t>y sanitizar.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Fecha y pase de lista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por medio de una dinámica en donde en el pizarrón están colocados sus nombres y cada uno de ellos pasara a colocarlo en un cartel dependiendo si es niña o niño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Baile de activación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“Aceite de iguana”</w:t>
            </w:r>
          </w:p>
        </w:tc>
        <w:tc>
          <w:tcPr>
            <w:tcW w:w="2283" w:type="dxa"/>
          </w:tcPr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Bocina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 2022</w:t>
            </w:r>
          </w:p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del 2022</w:t>
            </w:r>
          </w:p>
        </w:tc>
        <w:tc>
          <w:tcPr>
            <w:tcW w:w="2727" w:type="dxa"/>
          </w:tcPr>
          <w:p w:rsidR="00E25C02" w:rsidRDefault="00E25C02" w:rsidP="00E25C0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:rsidR="00E25C02" w:rsidRDefault="00E25C02" w:rsidP="00E25C02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C02" w:rsidTr="00E25C02">
        <w:trPr>
          <w:cnfStyle w:val="000000010000"/>
          <w:trHeight w:val="2032"/>
        </w:trPr>
        <w:tc>
          <w:tcPr>
            <w:cnfStyle w:val="001000000000"/>
            <w:tcW w:w="1417" w:type="dxa"/>
            <w:textDirection w:val="btLr"/>
          </w:tcPr>
          <w:p w:rsidR="00E25C02" w:rsidRDefault="00E25C02" w:rsidP="00E25C02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5906" w:type="dxa"/>
          </w:tcPr>
          <w:p w:rsidR="00E25C02" w:rsidRDefault="00E25C02" w:rsidP="00E25C02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Siguen instrucciones en donde se colocarán enfrente niñas y niños y se contarán ellos mismos, para saber cuántos niños y niñas fueron.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Responden a los siguientes cuestionamientos: ¿Conocen los números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1310CB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Cuales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conocen? ¿En donde los han visto? ¿Hasta qué número saben contar?</w:t>
            </w:r>
            <w:r>
              <w:rPr>
                <w:rFonts w:ascii="Arial" w:hAnsi="Arial" w:cs="Arial"/>
                <w:sz w:val="24"/>
                <w:szCs w:val="24"/>
              </w:rPr>
              <w:t xml:space="preserve"> ¿Le gustan los animales? ¿</w:t>
            </w:r>
            <w:r w:rsidR="00CA1BDA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mascotas tienen en casa?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25C02" w:rsidRPr="001310CB" w:rsidRDefault="00E25C02" w:rsidP="00E25C02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D6166B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Siguen indicaciones </w:t>
            </w:r>
            <w:r w:rsidR="00D6166B">
              <w:rPr>
                <w:rFonts w:ascii="Arial" w:hAnsi="Arial" w:cs="Arial"/>
                <w:sz w:val="24"/>
                <w:szCs w:val="24"/>
              </w:rPr>
              <w:t xml:space="preserve">en donde se les proporciona 10 moldes de pez en donde ellos tienen que pegarle el ojito móvil y pintarlo con acuarelas y 10 peces </w:t>
            </w:r>
          </w:p>
          <w:p w:rsidR="00E25C02" w:rsidRDefault="00D6166B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hechos de foami </w:t>
            </w:r>
            <w:r w:rsidR="00CA1BDA">
              <w:rPr>
                <w:rFonts w:ascii="Arial" w:hAnsi="Arial" w:cs="Arial"/>
                <w:sz w:val="24"/>
                <w:szCs w:val="24"/>
              </w:rPr>
              <w:t>y el plato de unicel “imaginando que es una pecera”, se les entrega papel china color</w:t>
            </w:r>
            <w:r w:rsidR="00EE5A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A3">
              <w:rPr>
                <w:rFonts w:ascii="Arial" w:hAnsi="Arial" w:cs="Arial"/>
                <w:sz w:val="24"/>
                <w:szCs w:val="24"/>
              </w:rPr>
              <w:t>azul</w:t>
            </w:r>
            <w:r w:rsidR="00CA1BDA">
              <w:rPr>
                <w:rFonts w:ascii="Arial" w:hAnsi="Arial" w:cs="Arial"/>
                <w:sz w:val="24"/>
                <w:szCs w:val="24"/>
              </w:rPr>
              <w:t xml:space="preserve"> con las </w:t>
            </w:r>
            <w:r>
              <w:rPr>
                <w:rFonts w:ascii="Arial" w:hAnsi="Arial" w:cs="Arial"/>
                <w:sz w:val="24"/>
                <w:szCs w:val="24"/>
              </w:rPr>
              <w:t>que harán bolitas y las coloca</w:t>
            </w:r>
            <w:r w:rsidR="00CA1BDA">
              <w:rPr>
                <w:rFonts w:ascii="Arial" w:hAnsi="Arial" w:cs="Arial"/>
                <w:sz w:val="24"/>
                <w:szCs w:val="24"/>
              </w:rPr>
              <w:t>n dentro del p</w:t>
            </w:r>
            <w:r w:rsidR="007A05C7">
              <w:rPr>
                <w:rFonts w:ascii="Arial" w:hAnsi="Arial" w:cs="Arial"/>
                <w:sz w:val="24"/>
                <w:szCs w:val="24"/>
              </w:rPr>
              <w:t xml:space="preserve">lato imaginando que es agua, posteriormente hacen </w:t>
            </w:r>
            <w:r w:rsidR="00E25C02">
              <w:rPr>
                <w:rFonts w:ascii="Arial" w:hAnsi="Arial" w:cs="Arial"/>
                <w:sz w:val="24"/>
                <w:szCs w:val="24"/>
              </w:rPr>
              <w:t xml:space="preserve"> dibujos de peces</w:t>
            </w:r>
            <w:r>
              <w:rPr>
                <w:rFonts w:ascii="Arial" w:hAnsi="Arial" w:cs="Arial"/>
                <w:sz w:val="24"/>
                <w:szCs w:val="24"/>
              </w:rPr>
              <w:t xml:space="preserve"> (10), posteriormente </w:t>
            </w:r>
            <w:r w:rsidR="00E25C02">
              <w:rPr>
                <w:rFonts w:ascii="Arial" w:hAnsi="Arial" w:cs="Arial"/>
                <w:sz w:val="24"/>
                <w:szCs w:val="24"/>
              </w:rPr>
              <w:t>se tendrán 20 tarjetas con los números de manera escrita y en imagen, pasa un niño al frente a sacar una tarjeta, se las muestra a sus compañeros mencionando que número es y tendrán que ir contando los peces y  colocarlos dentro de la pecera.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25C02" w:rsidRPr="003F30E0" w:rsidRDefault="00E25C02" w:rsidP="00E25C02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3F30E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acerca de que les pareció la actividad y responden a los cuestionamientos: ¿Si tuviéramos 10 peces dentro de la pecera y sacamos 2, cuantos peces quedarían adentro? ¿</w:t>
            </w:r>
            <w:r w:rsidR="007A05C7">
              <w:rPr>
                <w:rFonts w:ascii="Arial" w:hAnsi="Arial" w:cs="Arial"/>
                <w:sz w:val="24"/>
                <w:szCs w:val="24"/>
              </w:rPr>
              <w:t>Cuántos</w:t>
            </w:r>
            <w:r>
              <w:rPr>
                <w:rFonts w:ascii="Arial" w:hAnsi="Arial" w:cs="Arial"/>
                <w:sz w:val="24"/>
                <w:szCs w:val="24"/>
              </w:rPr>
              <w:t xml:space="preserve"> tendríamos que sacar para que sea la misma cantidad de peces dentro y fuera de la pecera?</w:t>
            </w: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si se les dificulto o se les hizo fácil la actividad.</w:t>
            </w:r>
          </w:p>
          <w:p w:rsidR="00E25C02" w:rsidRPr="001310CB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evalúa con una rúbrica.</w:t>
            </w:r>
          </w:p>
        </w:tc>
        <w:tc>
          <w:tcPr>
            <w:tcW w:w="2283" w:type="dxa"/>
          </w:tcPr>
          <w:p w:rsidR="00E25C02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lastRenderedPageBreak/>
              <w:t>*Hojas de máquina</w:t>
            </w:r>
          </w:p>
          <w:p w:rsidR="00E25C02" w:rsidRPr="00E50FE9" w:rsidRDefault="00CA1BDA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*Papel china</w:t>
            </w:r>
            <w:r w:rsidR="007A05C7">
              <w:rPr>
                <w:rFonts w:ascii="Arial" w:hAnsi="Arial" w:cs="Arial"/>
                <w:sz w:val="24"/>
                <w:szCs w:val="24"/>
              </w:rPr>
              <w:t xml:space="preserve"> azul</w:t>
            </w:r>
          </w:p>
          <w:p w:rsidR="00E25C02" w:rsidRPr="00E50FE9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*Colores</w:t>
            </w:r>
          </w:p>
          <w:p w:rsidR="00E25C02" w:rsidRPr="00E50FE9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*Tarjetas con los números del 1 al 20</w:t>
            </w:r>
          </w:p>
          <w:p w:rsidR="00E25C02" w:rsidRPr="00E50FE9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*Pecera (</w:t>
            </w:r>
            <w:r w:rsidR="00CA1BDA">
              <w:rPr>
                <w:rFonts w:ascii="Arial" w:hAnsi="Arial" w:cs="Arial"/>
                <w:sz w:val="24"/>
                <w:szCs w:val="24"/>
              </w:rPr>
              <w:t>plato de unicel)</w:t>
            </w:r>
          </w:p>
          <w:p w:rsidR="00E25C02" w:rsidRPr="00E50FE9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*Hoja extra de actividad</w:t>
            </w:r>
          </w:p>
        </w:tc>
        <w:tc>
          <w:tcPr>
            <w:tcW w:w="2126" w:type="dxa"/>
          </w:tcPr>
          <w:p w:rsidR="00E25C02" w:rsidRPr="001310CB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 2022</w:t>
            </w:r>
          </w:p>
          <w:p w:rsidR="00E25C02" w:rsidRPr="001310CB" w:rsidRDefault="00E25C02" w:rsidP="00E25C02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del 2022</w:t>
            </w:r>
          </w:p>
        </w:tc>
        <w:tc>
          <w:tcPr>
            <w:tcW w:w="2727" w:type="dxa"/>
          </w:tcPr>
          <w:p w:rsidR="00E25C02" w:rsidRPr="00FF7E0D" w:rsidRDefault="00E25C02" w:rsidP="00E25C02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E25C02" w:rsidTr="00E25C02">
        <w:trPr>
          <w:cnfStyle w:val="000000100000"/>
          <w:trHeight w:val="1134"/>
        </w:trPr>
        <w:tc>
          <w:tcPr>
            <w:cnfStyle w:val="001000000000"/>
            <w:tcW w:w="1417" w:type="dxa"/>
            <w:textDirection w:val="btLr"/>
          </w:tcPr>
          <w:p w:rsidR="00E25C02" w:rsidRDefault="00E25C02" w:rsidP="00E25C02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906" w:type="dxa"/>
          </w:tcPr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Guardar materiales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25C02" w:rsidRPr="00FF7E0D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Limpiar el espacio de trabajo</w:t>
            </w: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25C02" w:rsidRPr="00FF7E0D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283" w:type="dxa"/>
          </w:tcPr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Pr="00BA3A47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 2022</w:t>
            </w:r>
          </w:p>
          <w:p w:rsidR="00E25C02" w:rsidRPr="001310CB" w:rsidRDefault="00E25C02" w:rsidP="00E25C02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25C02" w:rsidRDefault="00E25C02" w:rsidP="00E25C02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de Marzo del 2022</w:t>
            </w:r>
          </w:p>
        </w:tc>
        <w:tc>
          <w:tcPr>
            <w:tcW w:w="2727" w:type="dxa"/>
          </w:tcPr>
          <w:p w:rsidR="00E25C02" w:rsidRDefault="00E25C02" w:rsidP="00E25C02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</w:tbl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2"/>
        <w:tblW w:w="14460" w:type="dxa"/>
        <w:tblInd w:w="-999" w:type="dxa"/>
        <w:tblLook w:val="04A0"/>
      </w:tblPr>
      <w:tblGrid>
        <w:gridCol w:w="14460"/>
      </w:tblGrid>
      <w:tr w:rsidR="00C93C0D" w:rsidTr="00FF7E0D">
        <w:trPr>
          <w:cnfStyle w:val="100000000000"/>
        </w:trPr>
        <w:tc>
          <w:tcPr>
            <w:cnfStyle w:val="001000000000"/>
            <w:tcW w:w="14460" w:type="dxa"/>
          </w:tcPr>
          <w:p w:rsidR="00C93C0D" w:rsidRPr="00FF7E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 xml:space="preserve">Adecuaciones Curriculares: </w:t>
            </w:r>
          </w:p>
          <w:p w:rsidR="00C93C0D" w:rsidRDefault="00FF7E0D" w:rsidP="005B7C6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F7E0D">
              <w:rPr>
                <w:rFonts w:ascii="Arial" w:hAnsi="Arial" w:cs="Arial"/>
                <w:b w:val="0"/>
                <w:sz w:val="24"/>
                <w:szCs w:val="24"/>
              </w:rPr>
              <w:t xml:space="preserve">En caso de que sobre tiempo se les proporcionara una hoja con una Catarina en donde ellos tendrán que colocar los puntitos de </w:t>
            </w:r>
            <w:r w:rsidRPr="00FF7E0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acuerdo al número que vean.</w:t>
            </w:r>
          </w:p>
          <w:p w:rsidR="00C93C0D" w:rsidRDefault="00C93C0D" w:rsidP="005B7C6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2"/>
        <w:tblW w:w="14459" w:type="dxa"/>
        <w:tblInd w:w="-999" w:type="dxa"/>
        <w:tblLook w:val="04A0"/>
      </w:tblPr>
      <w:tblGrid>
        <w:gridCol w:w="14459"/>
      </w:tblGrid>
      <w:tr w:rsidR="00D935CE" w:rsidTr="00FF7E0D">
        <w:trPr>
          <w:cnfStyle w:val="100000000000"/>
        </w:trPr>
        <w:tc>
          <w:tcPr>
            <w:cnfStyle w:val="001000000000"/>
            <w:tcW w:w="14459" w:type="dxa"/>
          </w:tcPr>
          <w:p w:rsidR="00D935CE" w:rsidRDefault="00D935CE" w:rsidP="003F30E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Observaciones:</w:t>
            </w:r>
          </w:p>
          <w:p w:rsidR="00D935CE" w:rsidRDefault="00D935CE" w:rsidP="003F30E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935CE" w:rsidRDefault="00D935CE" w:rsidP="003F30E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935CE" w:rsidRDefault="00D935CE" w:rsidP="003F30E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54764" w:rsidRDefault="00354764" w:rsidP="003F30E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E25C02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E25C0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 w:rsidR="00D935CE"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E25C0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5908FD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25C02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C2A25" w:rsidRDefault="002C2A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2"/>
        <w:tblpPr w:leftFromText="141" w:rightFromText="141" w:vertAnchor="page" w:horzAnchor="margin" w:tblpY="6720"/>
        <w:tblW w:w="0" w:type="auto"/>
        <w:tblLook w:val="04A0"/>
      </w:tblPr>
      <w:tblGrid>
        <w:gridCol w:w="3750"/>
        <w:gridCol w:w="3687"/>
        <w:gridCol w:w="5217"/>
      </w:tblGrid>
      <w:tr w:rsidR="007A05C7" w:rsidTr="007A05C7">
        <w:trPr>
          <w:cnfStyle w:val="100000000000"/>
        </w:trPr>
        <w:tc>
          <w:tcPr>
            <w:cnfStyle w:val="001000000000"/>
            <w:tcW w:w="12654" w:type="dxa"/>
            <w:gridSpan w:val="3"/>
          </w:tcPr>
          <w:p w:rsidR="007A05C7" w:rsidRPr="000176F9" w:rsidRDefault="007A05C7" w:rsidP="007A05C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OC1.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Número, algebra y variación</w:t>
            </w:r>
            <w:r w:rsidRPr="0006045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</w:t>
            </w:r>
            <w:r w:rsidRPr="0006045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</w:t>
            </w: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t>OC2.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  <w:p w:rsidR="007A05C7" w:rsidRPr="00667A33" w:rsidRDefault="007A05C7" w:rsidP="007A05C7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A05C7" w:rsidTr="007A05C7">
        <w:trPr>
          <w:cnfStyle w:val="000000100000"/>
        </w:trPr>
        <w:tc>
          <w:tcPr>
            <w:cnfStyle w:val="001000000000"/>
            <w:tcW w:w="12654" w:type="dxa"/>
            <w:gridSpan w:val="3"/>
          </w:tcPr>
          <w:p w:rsidR="007A05C7" w:rsidRPr="00667A33" w:rsidRDefault="007A05C7" w:rsidP="007A05C7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60455"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APRENDIZAJE ESPERADO.</w:t>
            </w:r>
            <w:r w:rsidRPr="00667A3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7E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A25">
              <w:rPr>
                <w:rFonts w:ascii="Arial" w:hAnsi="Arial" w:cs="Arial"/>
                <w:b w:val="0"/>
                <w:sz w:val="24"/>
                <w:szCs w:val="24"/>
              </w:rPr>
              <w:t>Resuelve problemas a través del conteo y con acciones sobre las colecciones.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05C7" w:rsidRPr="00667A33" w:rsidTr="007A05C7">
        <w:trPr>
          <w:cnfStyle w:val="000000010000"/>
        </w:trPr>
        <w:tc>
          <w:tcPr>
            <w:cnfStyle w:val="001000000000"/>
            <w:tcW w:w="3750" w:type="dxa"/>
          </w:tcPr>
          <w:p w:rsidR="007A05C7" w:rsidRPr="00667A33" w:rsidRDefault="007A05C7" w:rsidP="007A05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7A33">
              <w:rPr>
                <w:rFonts w:ascii="Arial" w:hAnsi="Arial" w:cs="Arial"/>
                <w:color w:val="000000" w:themeColor="text1"/>
                <w:sz w:val="24"/>
                <w:szCs w:val="24"/>
              </w:rPr>
              <w:t>LOGRADO</w:t>
            </w:r>
          </w:p>
        </w:tc>
        <w:tc>
          <w:tcPr>
            <w:tcW w:w="3687" w:type="dxa"/>
          </w:tcPr>
          <w:p w:rsidR="007A05C7" w:rsidRPr="00F11795" w:rsidRDefault="007A05C7" w:rsidP="007A05C7">
            <w:pPr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17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PROCESO</w:t>
            </w:r>
          </w:p>
        </w:tc>
        <w:tc>
          <w:tcPr>
            <w:tcW w:w="5217" w:type="dxa"/>
          </w:tcPr>
          <w:p w:rsidR="007A05C7" w:rsidRPr="00F11795" w:rsidRDefault="007A05C7" w:rsidP="007A05C7">
            <w:pPr>
              <w:jc w:val="center"/>
              <w:cnfStyle w:val="0000000100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17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REQUIERE APOYO</w:t>
            </w:r>
          </w:p>
        </w:tc>
      </w:tr>
      <w:tr w:rsidR="007A05C7" w:rsidTr="007A05C7">
        <w:trPr>
          <w:cnfStyle w:val="000000100000"/>
        </w:trPr>
        <w:tc>
          <w:tcPr>
            <w:cnfStyle w:val="001000000000"/>
            <w:tcW w:w="3750" w:type="dxa"/>
          </w:tcPr>
          <w:p w:rsidR="007A05C7" w:rsidRDefault="007A05C7" w:rsidP="007A05C7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  <w:t xml:space="preserve">Resuelve problemas simples a través del conteo </w:t>
            </w:r>
          </w:p>
          <w:p w:rsidR="007A05C7" w:rsidRPr="00667A33" w:rsidRDefault="007A05C7" w:rsidP="007A05C7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4"/>
              </w:rPr>
              <w:t>con objetos concretos.</w:t>
            </w:r>
          </w:p>
        </w:tc>
        <w:tc>
          <w:tcPr>
            <w:tcW w:w="3687" w:type="dxa"/>
          </w:tcPr>
          <w:p w:rsidR="007A05C7" w:rsidRPr="00667A33" w:rsidRDefault="007A05C7" w:rsidP="007A05C7">
            <w:pPr>
              <w:cnfStyle w:val="000000100000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Resuelve con ayuda de alguien problemas simples que impliquen contar.</w:t>
            </w:r>
          </w:p>
        </w:tc>
        <w:tc>
          <w:tcPr>
            <w:tcW w:w="5217" w:type="dxa"/>
          </w:tcPr>
          <w:p w:rsidR="007A05C7" w:rsidRPr="00667A33" w:rsidRDefault="007A05C7" w:rsidP="007A05C7">
            <w:pPr>
              <w:cnfStyle w:val="000000100000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Se le dificulta resolver problemas que impliquen utilizar el conteo.</w:t>
            </w:r>
          </w:p>
        </w:tc>
      </w:tr>
    </w:tbl>
    <w:p w:rsidR="002C2A25" w:rsidRDefault="002C2A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C2A25" w:rsidRDefault="002C2A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C2A25" w:rsidRDefault="002C2A25" w:rsidP="002C2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:rsidR="002C2A25" w:rsidRDefault="002C2A25" w:rsidP="002C2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</w:t>
      </w: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F2915" w:rsidRDefault="004F291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5908FD" w:rsidRDefault="005908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4"/>
        <w:tblpPr w:leftFromText="141" w:rightFromText="141" w:vertAnchor="text" w:horzAnchor="margin" w:tblpXSpec="center" w:tblpY="-798"/>
        <w:tblW w:w="14459" w:type="dxa"/>
        <w:tblLook w:val="04A0"/>
      </w:tblPr>
      <w:tblGrid>
        <w:gridCol w:w="1417"/>
        <w:gridCol w:w="5906"/>
        <w:gridCol w:w="2283"/>
        <w:gridCol w:w="2126"/>
        <w:gridCol w:w="2727"/>
      </w:tblGrid>
      <w:tr w:rsidR="00913349" w:rsidTr="007A05C7">
        <w:trPr>
          <w:cnfStyle w:val="100000000000"/>
        </w:trPr>
        <w:tc>
          <w:tcPr>
            <w:cnfStyle w:val="001000000000"/>
            <w:tcW w:w="1417" w:type="dxa"/>
          </w:tcPr>
          <w:p w:rsidR="00913349" w:rsidRDefault="00913349" w:rsidP="005064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906" w:type="dxa"/>
          </w:tcPr>
          <w:p w:rsidR="00913349" w:rsidRDefault="00913349" w:rsidP="005064A6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Actividades, Organización y Consignas</w:t>
            </w:r>
          </w:p>
        </w:tc>
        <w:tc>
          <w:tcPr>
            <w:tcW w:w="2283" w:type="dxa"/>
          </w:tcPr>
          <w:p w:rsidR="00913349" w:rsidRDefault="00913349" w:rsidP="005064A6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126" w:type="dxa"/>
          </w:tcPr>
          <w:p w:rsidR="00913349" w:rsidRDefault="00913349" w:rsidP="005064A6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727" w:type="dxa"/>
          </w:tcPr>
          <w:p w:rsidR="00913349" w:rsidRDefault="00913349" w:rsidP="005064A6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13349" w:rsidTr="007A05C7">
        <w:trPr>
          <w:cnfStyle w:val="000000100000"/>
          <w:trHeight w:val="1134"/>
        </w:trPr>
        <w:tc>
          <w:tcPr>
            <w:cnfStyle w:val="001000000000"/>
            <w:tcW w:w="1417" w:type="dxa"/>
            <w:textDirection w:val="btLr"/>
          </w:tcPr>
          <w:p w:rsidR="00913349" w:rsidRDefault="00913349" w:rsidP="005064A6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5906" w:type="dxa"/>
          </w:tcPr>
          <w:p w:rsidR="00913349" w:rsidRPr="001310CB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Bienvenida, saludo de buenos días.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Fecha y pase de lista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13349" w:rsidRPr="001310CB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Baile de activación</w:t>
            </w:r>
          </w:p>
        </w:tc>
        <w:tc>
          <w:tcPr>
            <w:tcW w:w="2283" w:type="dxa"/>
          </w:tcPr>
          <w:p w:rsidR="00913349" w:rsidRPr="001310CB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Canción 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49" w:rsidRPr="001310CB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Marzo del 2022</w:t>
            </w:r>
          </w:p>
        </w:tc>
        <w:tc>
          <w:tcPr>
            <w:tcW w:w="2727" w:type="dxa"/>
          </w:tcPr>
          <w:p w:rsidR="00913349" w:rsidRDefault="00913349" w:rsidP="005064A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:rsidR="005064A6" w:rsidRDefault="005064A6" w:rsidP="005064A6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913349" w:rsidTr="007A05C7">
        <w:trPr>
          <w:cnfStyle w:val="000000010000"/>
          <w:trHeight w:val="2032"/>
        </w:trPr>
        <w:tc>
          <w:tcPr>
            <w:cnfStyle w:val="001000000000"/>
            <w:tcW w:w="1417" w:type="dxa"/>
            <w:textDirection w:val="btLr"/>
          </w:tcPr>
          <w:p w:rsidR="00913349" w:rsidRDefault="00913349" w:rsidP="005064A6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5906" w:type="dxa"/>
          </w:tcPr>
          <w:p w:rsidR="00913349" w:rsidRDefault="00913349" w:rsidP="005064A6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5064A6" w:rsidRDefault="005064A6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B3367">
              <w:rPr>
                <w:rFonts w:ascii="Arial" w:hAnsi="Arial" w:cs="Arial"/>
                <w:sz w:val="24"/>
                <w:szCs w:val="24"/>
              </w:rPr>
              <w:t xml:space="preserve">Mencionan cuales seres vivos conocen y cuales </w:t>
            </w:r>
            <w:r>
              <w:rPr>
                <w:rFonts w:ascii="Arial" w:hAnsi="Arial" w:cs="Arial"/>
                <w:sz w:val="24"/>
                <w:szCs w:val="24"/>
              </w:rPr>
              <w:t>elementos de la naturaleza conocen y donde los podemos encontrar.</w:t>
            </w:r>
          </w:p>
          <w:p w:rsidR="005064A6" w:rsidRPr="00AB3367" w:rsidRDefault="005064A6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B3367">
              <w:rPr>
                <w:rFonts w:ascii="Arial" w:hAnsi="Arial" w:cs="Arial"/>
                <w:sz w:val="24"/>
                <w:szCs w:val="24"/>
              </w:rPr>
              <w:t xml:space="preserve">Escuchan la explicación acerca de que son los seres vivos y </w:t>
            </w:r>
            <w:r>
              <w:rPr>
                <w:rFonts w:ascii="Arial" w:hAnsi="Arial" w:cs="Arial"/>
                <w:sz w:val="24"/>
                <w:szCs w:val="24"/>
              </w:rPr>
              <w:t>elementos de la naturaleza.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1310CB">
              <w:rPr>
                <w:rFonts w:ascii="Arial" w:hAnsi="Arial" w:cs="Arial"/>
                <w:sz w:val="24"/>
                <w:szCs w:val="24"/>
              </w:rPr>
              <w:t>Responden a los siguientes cuestionamientos: ¿Conocen los números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1310CB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Cuales</w:t>
            </w:r>
            <w:r w:rsidRPr="001310CB">
              <w:rPr>
                <w:rFonts w:ascii="Arial" w:hAnsi="Arial" w:cs="Arial"/>
                <w:sz w:val="24"/>
                <w:szCs w:val="24"/>
              </w:rPr>
              <w:t xml:space="preserve"> conocen? ¿En donde los han visto? ¿Hasta qué número saben contar?</w:t>
            </w:r>
            <w:r>
              <w:rPr>
                <w:rFonts w:ascii="Arial" w:hAnsi="Arial" w:cs="Arial"/>
                <w:sz w:val="24"/>
                <w:szCs w:val="24"/>
              </w:rPr>
              <w:t xml:space="preserve"> ¿Le gustan los animales? ¿Qué mascotas tienen en casa?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13349" w:rsidRPr="001310CB" w:rsidRDefault="00913349" w:rsidP="005064A6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310C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Siguen indicaciones en donde tendrán que realizar en hojas de máquina o con plastilina</w:t>
            </w:r>
            <w:r w:rsidR="005064A6">
              <w:rPr>
                <w:rFonts w:ascii="Arial" w:hAnsi="Arial" w:cs="Arial"/>
                <w:sz w:val="24"/>
                <w:szCs w:val="24"/>
              </w:rPr>
              <w:t xml:space="preserve"> que hagan 20 peces</w:t>
            </w:r>
            <w:r>
              <w:rPr>
                <w:rFonts w:ascii="Arial" w:hAnsi="Arial" w:cs="Arial"/>
                <w:sz w:val="24"/>
                <w:szCs w:val="24"/>
              </w:rPr>
              <w:t xml:space="preserve">, se tendrán 20 tarjetas con los números de manera escrita y en imagen, </w:t>
            </w:r>
            <w:r w:rsidR="005064A6">
              <w:rPr>
                <w:rFonts w:ascii="Arial" w:hAnsi="Arial" w:cs="Arial"/>
                <w:sz w:val="24"/>
                <w:szCs w:val="24"/>
              </w:rPr>
              <w:t>se les muestra los números y ellos tendrán que decir que</w:t>
            </w:r>
            <w:r>
              <w:rPr>
                <w:rFonts w:ascii="Arial" w:hAnsi="Arial" w:cs="Arial"/>
                <w:sz w:val="24"/>
                <w:szCs w:val="24"/>
              </w:rPr>
              <w:t xml:space="preserve"> número es y tendrán que ir contando los peces y  colocarlos dentro de la pecera.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13349" w:rsidRPr="003F30E0" w:rsidRDefault="00913349" w:rsidP="005064A6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3F30E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Dialogan acerca de que les pareció la actividad y responden a los cuestionamientos: ¿Si tuviéramos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10 peces dentro de la pecera y sacamos 2, cuantos peces quedarían adentro? ¿</w:t>
            </w:r>
            <w:r w:rsidR="005064A6">
              <w:rPr>
                <w:rFonts w:ascii="Arial" w:hAnsi="Arial" w:cs="Arial"/>
                <w:sz w:val="24"/>
                <w:szCs w:val="24"/>
              </w:rPr>
              <w:t>Cuántos</w:t>
            </w:r>
            <w:r>
              <w:rPr>
                <w:rFonts w:ascii="Arial" w:hAnsi="Arial" w:cs="Arial"/>
                <w:sz w:val="24"/>
                <w:szCs w:val="24"/>
              </w:rPr>
              <w:t xml:space="preserve"> tendríamos que sacar para que sea la misma cantidad de peces dentro y fuera de la pecera?</w:t>
            </w:r>
          </w:p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si se les dificulto o se les hizo fácil la actividad.</w:t>
            </w:r>
          </w:p>
          <w:p w:rsidR="005064A6" w:rsidRDefault="005064A6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con atención sobre la siguiente actividad en donde cada niño tendrá imágenes o dibujos relacionadas al tema e irán mostrándolas y mencionando que características tiene, finalmente mencionan que características son comunes.</w:t>
            </w:r>
          </w:p>
          <w:p w:rsidR="00913349" w:rsidRPr="001310CB" w:rsidRDefault="005064A6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sobre lo que se aprendió.</w:t>
            </w:r>
          </w:p>
        </w:tc>
        <w:tc>
          <w:tcPr>
            <w:tcW w:w="2283" w:type="dxa"/>
          </w:tcPr>
          <w:p w:rsidR="0091334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lastRenderedPageBreak/>
              <w:t>*Hojas de máquina</w:t>
            </w:r>
          </w:p>
          <w:p w:rsidR="00913349" w:rsidRPr="00E50FE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*Plastilina </w:t>
            </w:r>
          </w:p>
          <w:p w:rsidR="00913349" w:rsidRPr="00E50FE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*Colores</w:t>
            </w:r>
          </w:p>
          <w:p w:rsidR="00913349" w:rsidRPr="00E50FE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*Tarjetas con los números del 1 al 20</w:t>
            </w:r>
          </w:p>
          <w:p w:rsidR="00913349" w:rsidRPr="00E50FE9" w:rsidRDefault="00913349" w:rsidP="005064A6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E50FE9">
              <w:rPr>
                <w:rFonts w:ascii="Arial" w:hAnsi="Arial" w:cs="Arial"/>
                <w:sz w:val="24"/>
                <w:szCs w:val="24"/>
              </w:rPr>
              <w:t>*Pecera (vaso, caja, etc.)</w:t>
            </w:r>
          </w:p>
          <w:p w:rsidR="00913349" w:rsidRDefault="00E25C02" w:rsidP="005064A6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*Imágenes de seres vivos y elementos de la naturaleza</w:t>
            </w:r>
          </w:p>
        </w:tc>
        <w:tc>
          <w:tcPr>
            <w:tcW w:w="2126" w:type="dxa"/>
          </w:tcPr>
          <w:p w:rsidR="00913349" w:rsidRDefault="00913349" w:rsidP="005064A6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Marzo del 2022</w:t>
            </w:r>
          </w:p>
        </w:tc>
        <w:tc>
          <w:tcPr>
            <w:tcW w:w="2727" w:type="dxa"/>
          </w:tcPr>
          <w:p w:rsidR="00913349" w:rsidRDefault="00913349" w:rsidP="005064A6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:rsidR="005064A6" w:rsidRPr="00FF7E0D" w:rsidRDefault="005064A6" w:rsidP="005064A6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913349" w:rsidTr="007A05C7">
        <w:trPr>
          <w:cnfStyle w:val="000000100000"/>
          <w:trHeight w:val="1134"/>
        </w:trPr>
        <w:tc>
          <w:tcPr>
            <w:cnfStyle w:val="001000000000"/>
            <w:tcW w:w="1417" w:type="dxa"/>
            <w:textDirection w:val="btLr"/>
          </w:tcPr>
          <w:p w:rsidR="00913349" w:rsidRDefault="00913349" w:rsidP="005064A6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906" w:type="dxa"/>
          </w:tcPr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913349" w:rsidRDefault="005064A6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que se termino la hora clase.</w:t>
            </w: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13349" w:rsidRDefault="005064A6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Comentarios sobre la actividad</w:t>
            </w:r>
          </w:p>
          <w:p w:rsidR="005064A6" w:rsidRDefault="005064A6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FF7E0D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13349" w:rsidRPr="00FF7E0D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283" w:type="dxa"/>
          </w:tcPr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913349" w:rsidRPr="00BA3A47" w:rsidRDefault="00913349" w:rsidP="005064A6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349" w:rsidRDefault="00913349" w:rsidP="005064A6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Marzo del 2022</w:t>
            </w:r>
          </w:p>
        </w:tc>
        <w:tc>
          <w:tcPr>
            <w:tcW w:w="2727" w:type="dxa"/>
          </w:tcPr>
          <w:p w:rsidR="00913349" w:rsidRDefault="00913349" w:rsidP="005064A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FF7E0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:rsidR="005064A6" w:rsidRDefault="005064A6" w:rsidP="005064A6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4F2915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25C02" w:rsidRPr="003057B8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________________________</w:t>
      </w:r>
    </w:p>
    <w:p w:rsidR="00E25C02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Firma del profesor titular</w:t>
      </w:r>
    </w:p>
    <w:p w:rsidR="00E25C02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</w:p>
    <w:p w:rsidR="00E25C02" w:rsidRPr="003057B8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_____________________________                                              </w:t>
      </w:r>
    </w:p>
    <w:p w:rsidR="00E25C02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Firma del docente de la normal</w:t>
      </w:r>
    </w:p>
    <w:p w:rsidR="00E25C02" w:rsidRDefault="00E25C02" w:rsidP="00E25C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Trayecto formativo de Práctica profesional</w:t>
      </w:r>
    </w:p>
    <w:p w:rsidR="00913349" w:rsidRDefault="0091334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5AC6" w:rsidRDefault="00635AC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5AC6" w:rsidRPr="00B808FC" w:rsidRDefault="00635AC6" w:rsidP="00635AC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635AC6" w:rsidRPr="00B808FC" w:rsidRDefault="00635AC6" w:rsidP="00635AC6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:rsidR="00635AC6" w:rsidRPr="00F913E5" w:rsidRDefault="00635AC6" w:rsidP="00635AC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635AC6" w:rsidRPr="00F913E5" w:rsidRDefault="00635AC6" w:rsidP="00635AC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:rsidR="00635AC6" w:rsidRPr="00F913E5" w:rsidRDefault="00635AC6" w:rsidP="00635AC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7"/>
        <w:gridCol w:w="4578"/>
        <w:gridCol w:w="2349"/>
      </w:tblGrid>
      <w:tr w:rsidR="00635AC6" w:rsidTr="00CA1BD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6" w:rsidRDefault="00635AC6" w:rsidP="00CA1BD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  <w:r w:rsidR="007A05C7">
              <w:rPr>
                <w:rFonts w:ascii="Arial Narrow" w:hAnsi="Arial Narrow" w:cs="Arial"/>
                <w:b/>
              </w:rPr>
              <w:t>: Mayela Abigail Moncada Cadena</w:t>
            </w:r>
          </w:p>
          <w:p w:rsidR="00635AC6" w:rsidRDefault="00635AC6" w:rsidP="00CA1BD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6" w:rsidRDefault="00635AC6" w:rsidP="00CA1BD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  <w:r w:rsidR="007A05C7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6" w:rsidRDefault="00635AC6" w:rsidP="00CA1BD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  <w:r w:rsidR="007A05C7">
              <w:rPr>
                <w:rFonts w:ascii="Arial Narrow" w:hAnsi="Arial Narrow" w:cs="Arial"/>
                <w:b/>
              </w:rPr>
              <w:t xml:space="preserve"> C</w:t>
            </w:r>
          </w:p>
        </w:tc>
      </w:tr>
      <w:tr w:rsidR="00635AC6" w:rsidTr="00CA1BD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6" w:rsidRDefault="00635AC6" w:rsidP="00CA1BD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  <w:r w:rsidR="007A05C7">
              <w:rPr>
                <w:rFonts w:ascii="Arial Narrow" w:hAnsi="Arial Narrow" w:cs="Arial"/>
                <w:b/>
              </w:rPr>
              <w:t>08/Marzo/2022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6" w:rsidRDefault="00635AC6" w:rsidP="00CA1BD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  <w:r w:rsidR="007A05C7">
              <w:rPr>
                <w:rFonts w:ascii="Arial Narrow" w:hAnsi="Arial Narrow" w:cs="Arial"/>
                <w:b/>
              </w:rPr>
              <w:t>14 al 25 de Marzo del 2022</w:t>
            </w:r>
          </w:p>
        </w:tc>
      </w:tr>
    </w:tbl>
    <w:p w:rsidR="00635AC6" w:rsidRPr="00F913E5" w:rsidRDefault="00635AC6" w:rsidP="00635AC6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7255"/>
        <w:gridCol w:w="394"/>
        <w:gridCol w:w="398"/>
        <w:gridCol w:w="456"/>
        <w:gridCol w:w="337"/>
        <w:gridCol w:w="401"/>
        <w:gridCol w:w="697"/>
        <w:gridCol w:w="1285"/>
      </w:tblGrid>
      <w:tr w:rsidR="00635AC6" w:rsidRPr="00B23B90" w:rsidTr="00CA1BDA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35AC6" w:rsidRPr="00B23B90" w:rsidRDefault="00635AC6" w:rsidP="00CA1BD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:rsidR="00635AC6" w:rsidRPr="00B23B90" w:rsidRDefault="00635AC6" w:rsidP="00CA1BD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635AC6" w:rsidRPr="00B23B90" w:rsidTr="00CA1BDA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635AC6" w:rsidRPr="00B23B90" w:rsidTr="00CA1BDA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35AC6" w:rsidRPr="00B23B90" w:rsidRDefault="00635AC6" w:rsidP="00CA1BD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</w:t>
            </w:r>
            <w:r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lastRenderedPageBreak/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6739"/>
        <w:gridCol w:w="405"/>
        <w:gridCol w:w="405"/>
        <w:gridCol w:w="458"/>
        <w:gridCol w:w="405"/>
        <w:gridCol w:w="405"/>
        <w:gridCol w:w="686"/>
        <w:gridCol w:w="13"/>
        <w:gridCol w:w="1238"/>
      </w:tblGrid>
      <w:tr w:rsidR="00635AC6" w:rsidRPr="00B23B90" w:rsidTr="00CA1BDA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635AC6" w:rsidRPr="00B23B90" w:rsidTr="00CA1BDA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635AC6" w:rsidRPr="00B23B90" w:rsidTr="00CA1BDA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635AC6" w:rsidRPr="00B23B90" w:rsidRDefault="00635AC6" w:rsidP="00CA1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:rsidR="00635AC6" w:rsidRPr="00B23B90" w:rsidRDefault="00635AC6" w:rsidP="00CA1BD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35AC6" w:rsidRPr="00B23B90" w:rsidTr="00CA1BDA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:rsidR="00635AC6" w:rsidRDefault="00635AC6" w:rsidP="00CA1BDA">
            <w:pPr>
              <w:jc w:val="center"/>
              <w:rPr>
                <w:rFonts w:ascii="Arial" w:hAnsi="Arial" w:cs="Arial"/>
              </w:rPr>
            </w:pPr>
          </w:p>
          <w:p w:rsidR="00635AC6" w:rsidRPr="00B808FC" w:rsidRDefault="00635AC6" w:rsidP="00CA1BD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635AC6" w:rsidRPr="005E69B9" w:rsidRDefault="00635AC6" w:rsidP="00CA1BD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35AC6" w:rsidRPr="00B23B90" w:rsidTr="00CA1BDA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635AC6" w:rsidRPr="005E69B9" w:rsidRDefault="00635AC6" w:rsidP="00CA1BD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635AC6" w:rsidRPr="00B23B90" w:rsidTr="00CA1BDA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:rsidR="00635AC6" w:rsidRPr="005E69B9" w:rsidRDefault="00635AC6" w:rsidP="00CA1BDA">
            <w:pPr>
              <w:rPr>
                <w:rFonts w:ascii="Arial Narrow" w:hAnsi="Arial Narrow"/>
                <w:b/>
              </w:rPr>
            </w:pPr>
          </w:p>
        </w:tc>
      </w:tr>
    </w:tbl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Nombre de la titular.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:rsidR="00635AC6" w:rsidRDefault="00635AC6" w:rsidP="00635AC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:rsidR="00635AC6" w:rsidRDefault="00635AC6" w:rsidP="00635AC6">
      <w:pPr>
        <w:rPr>
          <w:rFonts w:ascii="Arial" w:hAnsi="Arial" w:cs="Arial"/>
          <w:b/>
        </w:rPr>
      </w:pPr>
    </w:p>
    <w:p w:rsidR="00635AC6" w:rsidRDefault="00635AC6" w:rsidP="00635AC6">
      <w:pPr>
        <w:jc w:val="center"/>
        <w:rPr>
          <w:rFonts w:ascii="Arial" w:hAnsi="Arial" w:cs="Arial"/>
          <w:b/>
        </w:rPr>
      </w:pPr>
    </w:p>
    <w:p w:rsidR="00635AC6" w:rsidRDefault="00635AC6" w:rsidP="00635A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DOCENTE Y PROYECTOS DE MEJORA ESCOLAR</w:t>
      </w:r>
    </w:p>
    <w:p w:rsidR="00635AC6" w:rsidRDefault="00635AC6" w:rsidP="00635A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6to SEMESTRE </w:t>
      </w:r>
    </w:p>
    <w:p w:rsidR="00635AC6" w:rsidRDefault="00635AC6" w:rsidP="00635AC6">
      <w:pPr>
        <w:jc w:val="center"/>
      </w:pPr>
    </w:p>
    <w:p w:rsidR="00635AC6" w:rsidRDefault="00635AC6" w:rsidP="00635AC6">
      <w:pPr>
        <w:jc w:val="center"/>
      </w:pPr>
      <w:r>
        <w:t>INSUMOS DE CAJA DE HERRRAMIENTA</w:t>
      </w:r>
    </w:p>
    <w:p w:rsidR="00635AC6" w:rsidRDefault="00635AC6" w:rsidP="00635AC6">
      <w:pPr>
        <w:jc w:val="center"/>
      </w:pP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Plan general y planeación diaria (debe estar impresa en una carpeta o engargolada, en orden cronológico y en excelente presentación).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Diario de trabajo (debe estar impresa en una carpeta o engargolada, en orden cronológico y en excelente presentación).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Cuaderno de notas científicas (Información, ficha bibliográfica, desglosada por día y como se va a impartir a los niños)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Carpeta de evidencias (Uno por alumno, la evidencia deberá contener fecha de aplicación, aprendizaje esperado y una breve descripción de lo que realizó el alumno el 50% del total de los alumnos).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Ficha de la evaluación de la tutora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Registro de asistencia de alumnas normalistas (Dirección).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Registro de asistencia de los alumnos (Diaria)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Carpeta de revisión de insumos de la practicante (Indicadores de observación de los diferentes cursos)</w:t>
      </w:r>
    </w:p>
    <w:p w:rsidR="00635AC6" w:rsidRDefault="00635AC6" w:rsidP="00635AC6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Caja donde se tengan todos estos documentos decorada y personalizada.</w:t>
      </w:r>
    </w:p>
    <w:p w:rsidR="00635AC6" w:rsidRDefault="00635AC6" w:rsidP="00635AC6">
      <w:pPr>
        <w:pStyle w:val="Prrafodelista"/>
        <w:spacing w:line="256" w:lineRule="auto"/>
        <w:jc w:val="both"/>
      </w:pPr>
    </w:p>
    <w:p w:rsidR="00635AC6" w:rsidRDefault="00635AC6" w:rsidP="00635AC6">
      <w:pPr>
        <w:pStyle w:val="Prrafodelista"/>
        <w:spacing w:line="256" w:lineRule="auto"/>
        <w:jc w:val="both"/>
      </w:pPr>
    </w:p>
    <w:p w:rsidR="00635AC6" w:rsidRPr="003057B8" w:rsidRDefault="00635AC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635AC6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E6" w:rsidRDefault="007217E6" w:rsidP="00BD320D">
      <w:pPr>
        <w:spacing w:after="0" w:line="240" w:lineRule="auto"/>
      </w:pPr>
      <w:r>
        <w:separator/>
      </w:r>
    </w:p>
  </w:endnote>
  <w:endnote w:type="continuationSeparator" w:id="1">
    <w:p w:rsidR="007217E6" w:rsidRDefault="007217E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403175"/>
      <w:docPartObj>
        <w:docPartGallery w:val="Page Numbers (Bottom of Page)"/>
        <w:docPartUnique/>
      </w:docPartObj>
    </w:sdtPr>
    <w:sdtContent>
      <w:p w:rsidR="00F35F26" w:rsidRDefault="00F35F26">
        <w:pPr>
          <w:pStyle w:val="Piedepgina"/>
          <w:jc w:val="right"/>
        </w:pPr>
        <w:fldSimple w:instr="PAGE   \* MERGEFORMAT">
          <w:r w:rsidR="00EF3355" w:rsidRPr="00EF3355">
            <w:rPr>
              <w:noProof/>
              <w:lang w:val="es-ES"/>
            </w:rPr>
            <w:t>15</w:t>
          </w:r>
        </w:fldSimple>
      </w:p>
    </w:sdtContent>
  </w:sdt>
  <w:p w:rsidR="00F35F26" w:rsidRDefault="00F35F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E6" w:rsidRDefault="007217E6" w:rsidP="00BD320D">
      <w:pPr>
        <w:spacing w:after="0" w:line="240" w:lineRule="auto"/>
      </w:pPr>
      <w:r>
        <w:separator/>
      </w:r>
    </w:p>
  </w:footnote>
  <w:footnote w:type="continuationSeparator" w:id="1">
    <w:p w:rsidR="007217E6" w:rsidRDefault="007217E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437"/>
    <w:multiLevelType w:val="hybridMultilevel"/>
    <w:tmpl w:val="0E58A64E"/>
    <w:lvl w:ilvl="0" w:tplc="1C7AEF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6F"/>
    <w:rsid w:val="000914D3"/>
    <w:rsid w:val="000B6F58"/>
    <w:rsid w:val="000F5221"/>
    <w:rsid w:val="001310CB"/>
    <w:rsid w:val="001418C7"/>
    <w:rsid w:val="001F1BFC"/>
    <w:rsid w:val="002C146B"/>
    <w:rsid w:val="002C16DB"/>
    <w:rsid w:val="002C2A25"/>
    <w:rsid w:val="003057B8"/>
    <w:rsid w:val="003407C4"/>
    <w:rsid w:val="00354764"/>
    <w:rsid w:val="00371C08"/>
    <w:rsid w:val="003F30E0"/>
    <w:rsid w:val="004A2587"/>
    <w:rsid w:val="004B36A0"/>
    <w:rsid w:val="004D49CA"/>
    <w:rsid w:val="004F2915"/>
    <w:rsid w:val="004F34A8"/>
    <w:rsid w:val="005064A6"/>
    <w:rsid w:val="00582D41"/>
    <w:rsid w:val="005908FD"/>
    <w:rsid w:val="005B7C6F"/>
    <w:rsid w:val="00635AC6"/>
    <w:rsid w:val="007217E6"/>
    <w:rsid w:val="00764F97"/>
    <w:rsid w:val="007A05C7"/>
    <w:rsid w:val="007C61BA"/>
    <w:rsid w:val="00847B90"/>
    <w:rsid w:val="008736E8"/>
    <w:rsid w:val="00877792"/>
    <w:rsid w:val="00913349"/>
    <w:rsid w:val="00945EC3"/>
    <w:rsid w:val="00994647"/>
    <w:rsid w:val="00A10FA0"/>
    <w:rsid w:val="00A52C7B"/>
    <w:rsid w:val="00AB3367"/>
    <w:rsid w:val="00B264C3"/>
    <w:rsid w:val="00B26818"/>
    <w:rsid w:val="00B6009C"/>
    <w:rsid w:val="00B758DD"/>
    <w:rsid w:val="00BA3A47"/>
    <w:rsid w:val="00BD320D"/>
    <w:rsid w:val="00BE6B9C"/>
    <w:rsid w:val="00BE7ABB"/>
    <w:rsid w:val="00BF5552"/>
    <w:rsid w:val="00C47AC7"/>
    <w:rsid w:val="00C77744"/>
    <w:rsid w:val="00C93C0D"/>
    <w:rsid w:val="00CA1BDA"/>
    <w:rsid w:val="00CA219D"/>
    <w:rsid w:val="00CA68A9"/>
    <w:rsid w:val="00CE13AD"/>
    <w:rsid w:val="00D07655"/>
    <w:rsid w:val="00D44184"/>
    <w:rsid w:val="00D6166B"/>
    <w:rsid w:val="00D67135"/>
    <w:rsid w:val="00D712FF"/>
    <w:rsid w:val="00D935CE"/>
    <w:rsid w:val="00DE3E26"/>
    <w:rsid w:val="00E25C02"/>
    <w:rsid w:val="00E25FB3"/>
    <w:rsid w:val="00E50FE9"/>
    <w:rsid w:val="00EA3E9F"/>
    <w:rsid w:val="00EA435D"/>
    <w:rsid w:val="00EC4D7B"/>
    <w:rsid w:val="00EE5A1A"/>
    <w:rsid w:val="00EF170D"/>
    <w:rsid w:val="00EF3355"/>
    <w:rsid w:val="00F35F26"/>
    <w:rsid w:val="00F56806"/>
    <w:rsid w:val="00F7240B"/>
    <w:rsid w:val="00FB69A3"/>
    <w:rsid w:val="00FF37D6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styleId="Cuadrculaclara-nfasis2">
    <w:name w:val="Light Grid Accent 2"/>
    <w:basedOn w:val="Tablanormal"/>
    <w:uiPriority w:val="62"/>
    <w:rsid w:val="00590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6">
    <w:name w:val="Light Grid Accent 6"/>
    <w:basedOn w:val="Tablanormal"/>
    <w:uiPriority w:val="62"/>
    <w:rsid w:val="00AB3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uadrculaclara-nfasis3">
    <w:name w:val="Light Grid Accent 3"/>
    <w:basedOn w:val="Tablanormal"/>
    <w:uiPriority w:val="62"/>
    <w:rsid w:val="00945E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7A0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F578-B773-4457-AF0B-CA0DC418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2512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13</cp:revision>
  <cp:lastPrinted>2018-10-23T18:43:00Z</cp:lastPrinted>
  <dcterms:created xsi:type="dcterms:W3CDTF">2022-03-08T00:59:00Z</dcterms:created>
  <dcterms:modified xsi:type="dcterms:W3CDTF">2022-03-09T18:24:00Z</dcterms:modified>
</cp:coreProperties>
</file>