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110" w:rsidRDefault="00A02110" w:rsidP="00A02110">
      <w:pPr>
        <w:spacing w:after="0" w:line="240" w:lineRule="auto"/>
        <w:jc w:val="center"/>
        <w:rPr>
          <w:rFonts w:ascii="Arial" w:hAnsi="Arial" w:cs="Arial"/>
          <w:b/>
        </w:rPr>
      </w:pPr>
    </w:p>
    <w:p w:rsidR="00A02110" w:rsidRPr="00016DE0" w:rsidRDefault="00A02110" w:rsidP="00A0211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DE0">
        <w:rPr>
          <w:rFonts w:ascii="Arial" w:hAnsi="Arial" w:cs="Arial"/>
          <w:b/>
        </w:rPr>
        <w:t>ESCUELA NORMAL DE EDUCACIÓN PREESCOLAR</w:t>
      </w:r>
    </w:p>
    <w:p w:rsidR="00A02110" w:rsidRDefault="00A02110" w:rsidP="00A0211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TRABAJO DOCENTE E INNOCACIÓN</w:t>
      </w:r>
      <w:r w:rsidRPr="00016DE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16D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</w:t>
      </w:r>
      <w:r w:rsidR="00B03BB0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t</w:t>
      </w:r>
      <w:r w:rsidRPr="00016DE0">
        <w:rPr>
          <w:rFonts w:ascii="Arial" w:hAnsi="Arial" w:cs="Arial"/>
          <w:b/>
        </w:rPr>
        <w:t>o SEMESTRE “</w:t>
      </w:r>
      <w:r>
        <w:rPr>
          <w:rFonts w:ascii="Arial" w:hAnsi="Arial" w:cs="Arial"/>
          <w:b/>
        </w:rPr>
        <w:t>A</w:t>
      </w:r>
      <w:r w:rsidRPr="00016DE0">
        <w:rPr>
          <w:rFonts w:ascii="Arial" w:hAnsi="Arial" w:cs="Arial"/>
          <w:b/>
        </w:rPr>
        <w:t>”</w:t>
      </w:r>
    </w:p>
    <w:p w:rsidR="00A02110" w:rsidRDefault="00A02110" w:rsidP="00BF4067">
      <w:pPr>
        <w:jc w:val="center"/>
      </w:pPr>
    </w:p>
    <w:p w:rsidR="00BF4067" w:rsidRDefault="00BF4067" w:rsidP="00BF4067">
      <w:pPr>
        <w:jc w:val="center"/>
      </w:pPr>
      <w:r>
        <w:t>INSUMOS DE CAJA DE HERRRAMIENTA</w:t>
      </w:r>
    </w:p>
    <w:p w:rsidR="00BF4067" w:rsidRDefault="00BF4067" w:rsidP="00BF4067">
      <w:pPr>
        <w:pStyle w:val="Prrafodelista"/>
        <w:numPr>
          <w:ilvl w:val="0"/>
          <w:numId w:val="1"/>
        </w:numPr>
        <w:jc w:val="both"/>
      </w:pPr>
      <w:r>
        <w:t>Plan general y planeación diaria (debe estar impresa en una carpeta o engargolada, en orden cronológico y en excelente presentación).</w:t>
      </w:r>
    </w:p>
    <w:p w:rsidR="00BF4067" w:rsidRDefault="00BF4067" w:rsidP="00BF4067">
      <w:pPr>
        <w:pStyle w:val="Prrafodelista"/>
        <w:numPr>
          <w:ilvl w:val="0"/>
          <w:numId w:val="1"/>
        </w:numPr>
        <w:jc w:val="both"/>
      </w:pPr>
      <w:r>
        <w:t>Diario de trabajo (se realiza con el Ciclo de Smith y las Unidades de Antonio Zabala, en diferentes colores según corresponda a cada aspecto)</w:t>
      </w:r>
    </w:p>
    <w:p w:rsidR="00BF4067" w:rsidRDefault="00BF4067" w:rsidP="00BF4067">
      <w:pPr>
        <w:pStyle w:val="Prrafodelista"/>
        <w:numPr>
          <w:ilvl w:val="0"/>
          <w:numId w:val="1"/>
        </w:numPr>
        <w:jc w:val="both"/>
      </w:pPr>
      <w:r>
        <w:t>Diario de la educadora (Manejar fortalezas y áreas de oportunidad) debe contener fecha.</w:t>
      </w:r>
    </w:p>
    <w:p w:rsidR="00E861E4" w:rsidRDefault="00E861E4" w:rsidP="00BF4067">
      <w:pPr>
        <w:pStyle w:val="Prrafodelista"/>
        <w:numPr>
          <w:ilvl w:val="0"/>
          <w:numId w:val="1"/>
        </w:numPr>
        <w:jc w:val="both"/>
      </w:pPr>
      <w:r>
        <w:t>Cuaderno de notas científicas (Información, ficha bibliográfica, desglosada por día y como se va a impartir a los niños)</w:t>
      </w:r>
    </w:p>
    <w:p w:rsidR="00BF4067" w:rsidRDefault="00E9739F" w:rsidP="00BF4067">
      <w:pPr>
        <w:pStyle w:val="Prrafodelista"/>
        <w:numPr>
          <w:ilvl w:val="0"/>
          <w:numId w:val="1"/>
        </w:numPr>
        <w:jc w:val="both"/>
      </w:pPr>
      <w:r>
        <w:t xml:space="preserve">Carpeta de evidencias </w:t>
      </w:r>
      <w:r w:rsidR="00BF4067">
        <w:t>(Uno por alumno, la evidencia</w:t>
      </w:r>
      <w:r w:rsidR="00A02110">
        <w:t xml:space="preserve"> </w:t>
      </w:r>
      <w:r w:rsidR="00BF4067">
        <w:t>deberá contener fecha de aplicación, aprendizaje esperado y una breve descripción de lo que realizó el alumno).</w:t>
      </w:r>
    </w:p>
    <w:p w:rsidR="00BF4067" w:rsidRDefault="00BF4067" w:rsidP="00BF4067">
      <w:pPr>
        <w:pStyle w:val="Prrafodelista"/>
        <w:numPr>
          <w:ilvl w:val="0"/>
          <w:numId w:val="1"/>
        </w:numPr>
        <w:jc w:val="both"/>
      </w:pPr>
      <w:r>
        <w:t>Ficha de la evaluación de la tutora</w:t>
      </w:r>
    </w:p>
    <w:p w:rsidR="00BF4067" w:rsidRDefault="00E9739F" w:rsidP="00BF4067">
      <w:pPr>
        <w:pStyle w:val="Prrafodelista"/>
        <w:numPr>
          <w:ilvl w:val="0"/>
          <w:numId w:val="1"/>
        </w:numPr>
        <w:jc w:val="both"/>
      </w:pPr>
      <w:r>
        <w:t xml:space="preserve">Registro </w:t>
      </w:r>
      <w:r w:rsidR="00BF4067">
        <w:t xml:space="preserve">de asistencia de </w:t>
      </w:r>
      <w:r>
        <w:t xml:space="preserve">alumnas normalistas </w:t>
      </w:r>
      <w:r w:rsidR="00BF4067">
        <w:t>(Dirección).</w:t>
      </w:r>
    </w:p>
    <w:p w:rsidR="00BF4067" w:rsidRDefault="00E9739F" w:rsidP="00BF4067">
      <w:pPr>
        <w:pStyle w:val="Prrafodelista"/>
        <w:numPr>
          <w:ilvl w:val="0"/>
          <w:numId w:val="1"/>
        </w:numPr>
        <w:jc w:val="both"/>
      </w:pPr>
      <w:r>
        <w:t>Registro</w:t>
      </w:r>
      <w:r w:rsidR="00BF4067">
        <w:t xml:space="preserve"> de asistencia de los alumnos </w:t>
      </w:r>
      <w:r w:rsidR="00B03BB0">
        <w:t>(Diaria)</w:t>
      </w:r>
    </w:p>
    <w:p w:rsidR="00BF4067" w:rsidRDefault="00BF4067" w:rsidP="00BF4067">
      <w:pPr>
        <w:pStyle w:val="Prrafodelista"/>
        <w:numPr>
          <w:ilvl w:val="0"/>
          <w:numId w:val="1"/>
        </w:numPr>
        <w:jc w:val="both"/>
      </w:pPr>
      <w:r>
        <w:t xml:space="preserve">Carpeta de </w:t>
      </w:r>
      <w:r w:rsidR="00E9739F">
        <w:t xml:space="preserve">revisión de insumos </w:t>
      </w:r>
      <w:r>
        <w:t>de la practicante (Indicadores de observación de los diferent</w:t>
      </w:r>
      <w:r w:rsidR="00A02110">
        <w:t>es cursos)</w:t>
      </w:r>
    </w:p>
    <w:p w:rsidR="00E861E4" w:rsidRDefault="00E861E4" w:rsidP="00E861E4">
      <w:pPr>
        <w:jc w:val="both"/>
        <w:sectPr w:rsidR="00E861E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861E4" w:rsidRDefault="00E861E4" w:rsidP="00E861E4">
      <w:pPr>
        <w:spacing w:after="0" w:line="240" w:lineRule="auto"/>
        <w:jc w:val="center"/>
        <w:rPr>
          <w:rFonts w:ascii="Arial" w:hAnsi="Arial" w:cs="Arial"/>
          <w:b/>
        </w:rPr>
      </w:pPr>
    </w:p>
    <w:p w:rsidR="00E861E4" w:rsidRPr="00016DE0" w:rsidRDefault="00E861E4" w:rsidP="00E861E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01071A5E" wp14:editId="088B4A64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DE0">
        <w:rPr>
          <w:rFonts w:ascii="Arial" w:hAnsi="Arial" w:cs="Arial"/>
          <w:b/>
        </w:rPr>
        <w:t>ESCUELA NORMAL DE EDUCACIÓN PREESCOLAR</w:t>
      </w:r>
    </w:p>
    <w:p w:rsidR="00E861E4" w:rsidRDefault="00E861E4" w:rsidP="00E861E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TRABAJO DOCENTE E INNOVACIÓN</w:t>
      </w:r>
      <w:r w:rsidRPr="00016DE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16DE0">
        <w:rPr>
          <w:rFonts w:ascii="Arial" w:hAnsi="Arial" w:cs="Arial"/>
          <w:b/>
        </w:rPr>
        <w:t xml:space="preserve"> </w:t>
      </w:r>
      <w:r w:rsidR="00B03BB0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t</w:t>
      </w:r>
      <w:r w:rsidRPr="00016DE0">
        <w:rPr>
          <w:rFonts w:ascii="Arial" w:hAnsi="Arial" w:cs="Arial"/>
          <w:b/>
        </w:rPr>
        <w:t>o SEMESTRE “</w:t>
      </w:r>
      <w:r>
        <w:rPr>
          <w:rFonts w:ascii="Arial" w:hAnsi="Arial" w:cs="Arial"/>
          <w:b/>
        </w:rPr>
        <w:t>A</w:t>
      </w:r>
      <w:r w:rsidRPr="00016DE0">
        <w:rPr>
          <w:rFonts w:ascii="Arial" w:hAnsi="Arial" w:cs="Arial"/>
          <w:b/>
        </w:rPr>
        <w:t>”</w:t>
      </w:r>
    </w:p>
    <w:p w:rsidR="00E861E4" w:rsidRPr="00E861E4" w:rsidRDefault="00E861E4" w:rsidP="00E861E4">
      <w:pPr>
        <w:jc w:val="both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61E4">
        <w:rPr>
          <w:rFonts w:ascii="Arial" w:hAnsi="Arial" w:cs="Arial"/>
          <w:b/>
          <w:sz w:val="24"/>
        </w:rPr>
        <w:t>REVISIÓN DE CAJA DE HERRAMIENTAS</w:t>
      </w:r>
    </w:p>
    <w:p w:rsidR="00E861E4" w:rsidRDefault="00E861E4" w:rsidP="00E861E4">
      <w:pPr>
        <w:jc w:val="both"/>
      </w:pPr>
    </w:p>
    <w:p w:rsidR="00E861E4" w:rsidRDefault="00E861E4" w:rsidP="00E861E4">
      <w:pPr>
        <w:spacing w:after="0" w:line="240" w:lineRule="auto"/>
        <w:jc w:val="center"/>
        <w:rPr>
          <w:rFonts w:ascii="Arial" w:hAnsi="Arial" w:cs="Arial"/>
          <w:b/>
        </w:rPr>
      </w:pPr>
    </w:p>
    <w:p w:rsidR="00E861E4" w:rsidRDefault="00E861E4" w:rsidP="00E861E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ALUMNA: _________________________________________________________________________________________</w:t>
      </w:r>
    </w:p>
    <w:p w:rsidR="00E861E4" w:rsidRPr="00016DE0" w:rsidRDefault="00E861E4" w:rsidP="00E861E4">
      <w:pPr>
        <w:spacing w:after="0" w:line="240" w:lineRule="auto"/>
        <w:jc w:val="both"/>
        <w:rPr>
          <w:rFonts w:ascii="Arial" w:hAnsi="Arial" w:cs="Arial"/>
        </w:rPr>
      </w:pPr>
    </w:p>
    <w:p w:rsidR="00E861E4" w:rsidRPr="00016DE0" w:rsidRDefault="00E861E4" w:rsidP="00E861E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CAJA DE HERRAMIENTAS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3"/>
        <w:gridCol w:w="580"/>
        <w:gridCol w:w="555"/>
        <w:gridCol w:w="3491"/>
        <w:gridCol w:w="550"/>
        <w:gridCol w:w="516"/>
        <w:gridCol w:w="3559"/>
      </w:tblGrid>
      <w:tr w:rsidR="00E861E4" w:rsidRPr="00C06AA6" w:rsidTr="00E861E4">
        <w:tc>
          <w:tcPr>
            <w:tcW w:w="3743" w:type="dxa"/>
          </w:tcPr>
          <w:p w:rsidR="00E861E4" w:rsidRPr="00C06AA6" w:rsidRDefault="00E861E4" w:rsidP="003A096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626" w:type="dxa"/>
            <w:gridSpan w:val="3"/>
          </w:tcPr>
          <w:p w:rsidR="00E861E4" w:rsidRPr="00C06AA6" w:rsidRDefault="00B03BB0" w:rsidP="003A09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MARZO </w:t>
            </w:r>
            <w:r w:rsidR="00E861E4" w:rsidRPr="00C06AA6">
              <w:rPr>
                <w:rFonts w:ascii="Arial" w:hAnsi="Arial" w:cs="Arial"/>
                <w:b/>
                <w:sz w:val="20"/>
              </w:rPr>
              <w:t xml:space="preserve"> 201</w:t>
            </w: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4625" w:type="dxa"/>
            <w:gridSpan w:val="3"/>
          </w:tcPr>
          <w:p w:rsidR="00E861E4" w:rsidRPr="00C06AA6" w:rsidRDefault="00E861E4" w:rsidP="003A09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B03BB0">
              <w:rPr>
                <w:rFonts w:ascii="Arial" w:hAnsi="Arial" w:cs="Arial"/>
                <w:b/>
                <w:sz w:val="20"/>
              </w:rPr>
              <w:t>MAYO</w:t>
            </w:r>
            <w:r w:rsidRPr="00C06AA6">
              <w:rPr>
                <w:rFonts w:ascii="Arial" w:hAnsi="Arial" w:cs="Arial"/>
                <w:b/>
                <w:sz w:val="20"/>
              </w:rPr>
              <w:t xml:space="preserve"> 201</w:t>
            </w:r>
            <w:r w:rsidR="00B03BB0">
              <w:rPr>
                <w:rFonts w:ascii="Arial" w:hAnsi="Arial" w:cs="Arial"/>
                <w:b/>
                <w:sz w:val="20"/>
              </w:rPr>
              <w:t>9</w:t>
            </w:r>
            <w:bookmarkStart w:id="0" w:name="_GoBack"/>
            <w:bookmarkEnd w:id="0"/>
          </w:p>
        </w:tc>
      </w:tr>
      <w:tr w:rsidR="00E861E4" w:rsidRPr="00C06AA6" w:rsidTr="00E861E4">
        <w:tc>
          <w:tcPr>
            <w:tcW w:w="3743" w:type="dxa"/>
          </w:tcPr>
          <w:p w:rsidR="00E861E4" w:rsidRPr="00C06AA6" w:rsidRDefault="00E861E4" w:rsidP="003A096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0" w:type="dxa"/>
          </w:tcPr>
          <w:p w:rsidR="00E861E4" w:rsidRPr="00C06AA6" w:rsidRDefault="00E861E4" w:rsidP="003A09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55" w:type="dxa"/>
          </w:tcPr>
          <w:p w:rsidR="00E861E4" w:rsidRPr="00C06AA6" w:rsidRDefault="00E861E4" w:rsidP="003A09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491" w:type="dxa"/>
          </w:tcPr>
          <w:p w:rsidR="00E861E4" w:rsidRPr="00C06AA6" w:rsidRDefault="00E861E4" w:rsidP="003A09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50" w:type="dxa"/>
          </w:tcPr>
          <w:p w:rsidR="00E861E4" w:rsidRPr="00C06AA6" w:rsidRDefault="00E861E4" w:rsidP="003A09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:rsidR="00E861E4" w:rsidRPr="00C06AA6" w:rsidRDefault="00E861E4" w:rsidP="003A09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559" w:type="dxa"/>
          </w:tcPr>
          <w:p w:rsidR="00E861E4" w:rsidRPr="00C06AA6" w:rsidRDefault="00E861E4" w:rsidP="003A09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E861E4" w:rsidRPr="00C06AA6" w:rsidTr="00E861E4">
        <w:tc>
          <w:tcPr>
            <w:tcW w:w="3743" w:type="dxa"/>
          </w:tcPr>
          <w:p w:rsidR="00E861E4" w:rsidRPr="00C06AA6" w:rsidRDefault="00E861E4" w:rsidP="003A0969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Decorada</w:t>
            </w:r>
          </w:p>
        </w:tc>
        <w:tc>
          <w:tcPr>
            <w:tcW w:w="580" w:type="dxa"/>
          </w:tcPr>
          <w:p w:rsidR="00E861E4" w:rsidRPr="00C06AA6" w:rsidRDefault="00E861E4" w:rsidP="003A09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dxa"/>
          </w:tcPr>
          <w:p w:rsidR="00E861E4" w:rsidRPr="00C06AA6" w:rsidRDefault="00E861E4" w:rsidP="003A09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91" w:type="dxa"/>
          </w:tcPr>
          <w:p w:rsidR="00E861E4" w:rsidRPr="00C06AA6" w:rsidRDefault="00E861E4" w:rsidP="003A09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0" w:type="dxa"/>
          </w:tcPr>
          <w:p w:rsidR="00E861E4" w:rsidRPr="00C06AA6" w:rsidRDefault="00E861E4" w:rsidP="003A096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:rsidR="00E861E4" w:rsidRPr="00C06AA6" w:rsidRDefault="00E861E4" w:rsidP="003A096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9" w:type="dxa"/>
          </w:tcPr>
          <w:p w:rsidR="00E861E4" w:rsidRPr="00C06AA6" w:rsidRDefault="00E861E4" w:rsidP="003A096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861E4" w:rsidRPr="00C06AA6" w:rsidTr="00E861E4">
        <w:tc>
          <w:tcPr>
            <w:tcW w:w="3743" w:type="dxa"/>
          </w:tcPr>
          <w:p w:rsidR="00E861E4" w:rsidRDefault="00E861E4" w:rsidP="003A0969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Personalizada</w:t>
            </w:r>
          </w:p>
        </w:tc>
        <w:tc>
          <w:tcPr>
            <w:tcW w:w="580" w:type="dxa"/>
          </w:tcPr>
          <w:p w:rsidR="00E861E4" w:rsidRPr="00C06AA6" w:rsidRDefault="00E861E4" w:rsidP="003A09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dxa"/>
          </w:tcPr>
          <w:p w:rsidR="00E861E4" w:rsidRPr="00C06AA6" w:rsidRDefault="00E861E4" w:rsidP="003A09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91" w:type="dxa"/>
          </w:tcPr>
          <w:p w:rsidR="00E861E4" w:rsidRPr="00C06AA6" w:rsidRDefault="00E861E4" w:rsidP="003A09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0" w:type="dxa"/>
          </w:tcPr>
          <w:p w:rsidR="00E861E4" w:rsidRPr="00C06AA6" w:rsidRDefault="00E861E4" w:rsidP="003A096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:rsidR="00E861E4" w:rsidRPr="00C06AA6" w:rsidRDefault="00E861E4" w:rsidP="003A096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9" w:type="dxa"/>
          </w:tcPr>
          <w:p w:rsidR="00E861E4" w:rsidRPr="00C06AA6" w:rsidRDefault="00E861E4" w:rsidP="003A096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861E4" w:rsidRPr="00C06AA6" w:rsidTr="00E861E4">
        <w:tc>
          <w:tcPr>
            <w:tcW w:w="3743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Planeación de una semana</w:t>
            </w:r>
          </w:p>
        </w:tc>
        <w:tc>
          <w:tcPr>
            <w:tcW w:w="580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91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0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9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861E4" w:rsidRPr="00C06AA6" w:rsidTr="00E861E4">
        <w:tc>
          <w:tcPr>
            <w:tcW w:w="3743" w:type="dxa"/>
          </w:tcPr>
          <w:p w:rsidR="00E861E4" w:rsidRDefault="00E861E4" w:rsidP="00E861E4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Diario de la educadora</w:t>
            </w:r>
          </w:p>
        </w:tc>
        <w:tc>
          <w:tcPr>
            <w:tcW w:w="580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91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0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9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861E4" w:rsidRPr="00C06AA6" w:rsidTr="00E861E4">
        <w:tc>
          <w:tcPr>
            <w:tcW w:w="3743" w:type="dxa"/>
          </w:tcPr>
          <w:p w:rsidR="00E861E4" w:rsidRDefault="00E861E4" w:rsidP="00E861E4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Diario de trabajo</w:t>
            </w:r>
          </w:p>
        </w:tc>
        <w:tc>
          <w:tcPr>
            <w:tcW w:w="580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91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0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9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861E4" w:rsidRPr="00C06AA6" w:rsidTr="00E861E4">
        <w:tc>
          <w:tcPr>
            <w:tcW w:w="3743" w:type="dxa"/>
          </w:tcPr>
          <w:p w:rsidR="00E861E4" w:rsidRDefault="00E861E4" w:rsidP="00E861E4">
            <w:pPr>
              <w:spacing w:after="0" w:line="240" w:lineRule="auto"/>
              <w:jc w:val="both"/>
              <w:rPr>
                <w:rFonts w:cs="Arial"/>
              </w:rPr>
            </w:pPr>
            <w:r>
              <w:t>Cuaderno de notas científicas</w:t>
            </w:r>
            <w:r w:rsidR="00E9739F">
              <w:t xml:space="preserve"> (Con información dosificada, bibliografía y como se va a dar a los alumnos)</w:t>
            </w:r>
          </w:p>
        </w:tc>
        <w:tc>
          <w:tcPr>
            <w:tcW w:w="580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91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0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9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861E4" w:rsidRPr="00C06AA6" w:rsidTr="00E861E4">
        <w:tc>
          <w:tcPr>
            <w:tcW w:w="3743" w:type="dxa"/>
          </w:tcPr>
          <w:p w:rsidR="00E861E4" w:rsidRDefault="00E861E4" w:rsidP="00E861E4">
            <w:pPr>
              <w:spacing w:after="0" w:line="240" w:lineRule="auto"/>
              <w:jc w:val="both"/>
            </w:pPr>
            <w:r>
              <w:t>Ficha de la evaluación de la tutora</w:t>
            </w:r>
          </w:p>
        </w:tc>
        <w:tc>
          <w:tcPr>
            <w:tcW w:w="580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91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0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9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861E4" w:rsidRPr="00C06AA6" w:rsidTr="00E861E4">
        <w:tc>
          <w:tcPr>
            <w:tcW w:w="3743" w:type="dxa"/>
          </w:tcPr>
          <w:p w:rsidR="00E861E4" w:rsidRDefault="00E9739F" w:rsidP="00E861E4">
            <w:pPr>
              <w:spacing w:after="0" w:line="240" w:lineRule="auto"/>
              <w:jc w:val="both"/>
            </w:pPr>
            <w:r>
              <w:t xml:space="preserve">Registro </w:t>
            </w:r>
            <w:r w:rsidR="00E861E4">
              <w:t>de asistencia de asistencia de alumnos</w:t>
            </w:r>
          </w:p>
        </w:tc>
        <w:tc>
          <w:tcPr>
            <w:tcW w:w="580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91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0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9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861E4" w:rsidRPr="00C06AA6" w:rsidTr="00E861E4">
        <w:tc>
          <w:tcPr>
            <w:tcW w:w="3743" w:type="dxa"/>
          </w:tcPr>
          <w:p w:rsidR="00E861E4" w:rsidRDefault="00E9739F" w:rsidP="00E861E4">
            <w:pPr>
              <w:spacing w:after="0" w:line="240" w:lineRule="auto"/>
              <w:jc w:val="both"/>
            </w:pPr>
            <w:r>
              <w:t xml:space="preserve">Registro </w:t>
            </w:r>
            <w:r w:rsidR="00E861E4">
              <w:t xml:space="preserve">de asistencia de alumnas normalistas </w:t>
            </w:r>
          </w:p>
        </w:tc>
        <w:tc>
          <w:tcPr>
            <w:tcW w:w="580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91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0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9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861E4" w:rsidRPr="00C06AA6" w:rsidTr="00E861E4">
        <w:tc>
          <w:tcPr>
            <w:tcW w:w="3743" w:type="dxa"/>
          </w:tcPr>
          <w:p w:rsidR="00E861E4" w:rsidRDefault="00E861E4" w:rsidP="00E861E4">
            <w:pPr>
              <w:spacing w:after="0" w:line="240" w:lineRule="auto"/>
              <w:jc w:val="both"/>
              <w:rPr>
                <w:rFonts w:cs="Arial"/>
              </w:rPr>
            </w:pPr>
            <w:r>
              <w:t xml:space="preserve">Carpeta de evidencias </w:t>
            </w:r>
            <w:r w:rsidR="00E9739F">
              <w:t>de cada alumno (personalizada)</w:t>
            </w:r>
          </w:p>
        </w:tc>
        <w:tc>
          <w:tcPr>
            <w:tcW w:w="580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91" w:type="dxa"/>
          </w:tcPr>
          <w:p w:rsidR="00E861E4" w:rsidRPr="00C06AA6" w:rsidRDefault="00E861E4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0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9" w:type="dxa"/>
          </w:tcPr>
          <w:p w:rsidR="00E861E4" w:rsidRPr="00C06AA6" w:rsidRDefault="00E861E4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9739F" w:rsidRPr="00C06AA6" w:rsidTr="00E861E4">
        <w:tc>
          <w:tcPr>
            <w:tcW w:w="3743" w:type="dxa"/>
          </w:tcPr>
          <w:p w:rsidR="00E9739F" w:rsidRDefault="00E9739F" w:rsidP="00E861E4">
            <w:pPr>
              <w:spacing w:after="0" w:line="240" w:lineRule="auto"/>
              <w:jc w:val="both"/>
            </w:pPr>
            <w:r>
              <w:t>Carpeta de revisión de insumos de la practicante</w:t>
            </w:r>
          </w:p>
        </w:tc>
        <w:tc>
          <w:tcPr>
            <w:tcW w:w="580" w:type="dxa"/>
          </w:tcPr>
          <w:p w:rsidR="00E9739F" w:rsidRPr="00C06AA6" w:rsidRDefault="00E9739F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" w:type="dxa"/>
          </w:tcPr>
          <w:p w:rsidR="00E9739F" w:rsidRPr="00C06AA6" w:rsidRDefault="00E9739F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91" w:type="dxa"/>
          </w:tcPr>
          <w:p w:rsidR="00E9739F" w:rsidRPr="00C06AA6" w:rsidRDefault="00E9739F" w:rsidP="00E861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0" w:type="dxa"/>
          </w:tcPr>
          <w:p w:rsidR="00E9739F" w:rsidRPr="00C06AA6" w:rsidRDefault="00E9739F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:rsidR="00E9739F" w:rsidRPr="00C06AA6" w:rsidRDefault="00E9739F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9" w:type="dxa"/>
          </w:tcPr>
          <w:p w:rsidR="00E9739F" w:rsidRPr="00C06AA6" w:rsidRDefault="00E9739F" w:rsidP="00E861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861E4" w:rsidRDefault="00E861E4" w:rsidP="00E861E4">
      <w:pPr>
        <w:jc w:val="both"/>
      </w:pPr>
    </w:p>
    <w:sectPr w:rsidR="00E861E4" w:rsidSect="00E861E4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A2F" w:rsidRDefault="003F3A2F" w:rsidP="00E861E4">
      <w:pPr>
        <w:spacing w:after="0" w:line="240" w:lineRule="auto"/>
      </w:pPr>
      <w:r>
        <w:separator/>
      </w:r>
    </w:p>
  </w:endnote>
  <w:endnote w:type="continuationSeparator" w:id="0">
    <w:p w:rsidR="003F3A2F" w:rsidRDefault="003F3A2F" w:rsidP="00E8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A2F" w:rsidRDefault="003F3A2F" w:rsidP="00E861E4">
      <w:pPr>
        <w:spacing w:after="0" w:line="240" w:lineRule="auto"/>
      </w:pPr>
      <w:r>
        <w:separator/>
      </w:r>
    </w:p>
  </w:footnote>
  <w:footnote w:type="continuationSeparator" w:id="0">
    <w:p w:rsidR="003F3A2F" w:rsidRDefault="003F3A2F" w:rsidP="00E86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D58E9"/>
    <w:multiLevelType w:val="hybridMultilevel"/>
    <w:tmpl w:val="FB629D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C3A76"/>
    <w:multiLevelType w:val="hybridMultilevel"/>
    <w:tmpl w:val="FB629D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67"/>
    <w:rsid w:val="00071FCD"/>
    <w:rsid w:val="003F3A2F"/>
    <w:rsid w:val="00A02110"/>
    <w:rsid w:val="00B03BB0"/>
    <w:rsid w:val="00BF4067"/>
    <w:rsid w:val="00E861E4"/>
    <w:rsid w:val="00E9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41C5"/>
  <w15:chartTrackingRefBased/>
  <w15:docId w15:val="{E82A3FA8-341C-4071-8533-17B1E64D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0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61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1E4"/>
  </w:style>
  <w:style w:type="paragraph" w:styleId="Piedepgina">
    <w:name w:val="footer"/>
    <w:basedOn w:val="Normal"/>
    <w:link w:val="PiedepginaCar"/>
    <w:uiPriority w:val="99"/>
    <w:unhideWhenUsed/>
    <w:rsid w:val="00E861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hernadez</dc:creator>
  <cp:keywords/>
  <dc:description/>
  <cp:lastModifiedBy>juan hernadez</cp:lastModifiedBy>
  <cp:revision>3</cp:revision>
  <dcterms:created xsi:type="dcterms:W3CDTF">2018-09-29T02:40:00Z</dcterms:created>
  <dcterms:modified xsi:type="dcterms:W3CDTF">2019-02-26T05:10:00Z</dcterms:modified>
</cp:coreProperties>
</file>