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6F58" w14:textId="0FC80B1E" w:rsidR="009678C6" w:rsidRDefault="005A5BC1">
      <w:r>
        <w:rPr>
          <w:noProof/>
        </w:rPr>
        <w:drawing>
          <wp:anchor distT="0" distB="0" distL="114300" distR="114300" simplePos="0" relativeHeight="251659264" behindDoc="1" locked="0" layoutInCell="1" allowOverlap="1" wp14:anchorId="5CCB34BC" wp14:editId="65A12C38">
            <wp:simplePos x="0" y="0"/>
            <wp:positionH relativeFrom="column">
              <wp:posOffset>3631215</wp:posOffset>
            </wp:positionH>
            <wp:positionV relativeFrom="margin">
              <wp:align>bottom</wp:align>
            </wp:positionV>
            <wp:extent cx="5787395" cy="4336498"/>
            <wp:effectExtent l="1587" t="0" r="5398" b="5397"/>
            <wp:wrapNone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7395" cy="43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E9644" wp14:editId="3908FFE4">
            <wp:simplePos x="0" y="0"/>
            <wp:positionH relativeFrom="column">
              <wp:posOffset>-1079655</wp:posOffset>
            </wp:positionH>
            <wp:positionV relativeFrom="margin">
              <wp:align>top</wp:align>
            </wp:positionV>
            <wp:extent cx="5663828" cy="4243909"/>
            <wp:effectExtent l="5080" t="0" r="0" b="0"/>
            <wp:wrapNone/>
            <wp:docPr id="5" name="Imagen 5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3828" cy="424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8C6" w:rsidSect="009678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C6"/>
    <w:rsid w:val="00140484"/>
    <w:rsid w:val="005A5BC1"/>
    <w:rsid w:val="005B34DE"/>
    <w:rsid w:val="009678C6"/>
    <w:rsid w:val="00B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2198"/>
  <w15:chartTrackingRefBased/>
  <w15:docId w15:val="{EE0D2CCF-4D45-4AC1-93D1-08EA291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DENISSE ESCOBEDO GARCIA</dc:creator>
  <cp:keywords/>
  <dc:description/>
  <cp:lastModifiedBy>FABIOLA DENISSE ESCOBEDO GARCIA</cp:lastModifiedBy>
  <cp:revision>2</cp:revision>
  <dcterms:created xsi:type="dcterms:W3CDTF">2022-09-24T02:03:00Z</dcterms:created>
  <dcterms:modified xsi:type="dcterms:W3CDTF">2022-09-24T02:03:00Z</dcterms:modified>
</cp:coreProperties>
</file>