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8018C" w14:textId="77777777" w:rsidR="00907EC2" w:rsidRDefault="00257917">
      <w:pPr>
        <w:spacing w:after="232"/>
        <w:ind w:left="113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C803572" w14:textId="77777777" w:rsidR="00907EC2" w:rsidRDefault="00257917">
      <w:pPr>
        <w:spacing w:after="74"/>
        <w:ind w:left="45"/>
      </w:pPr>
      <w:r>
        <w:rPr>
          <w:rFonts w:ascii="Arial" w:eastAsia="Arial" w:hAnsi="Arial" w:cs="Arial"/>
          <w:b/>
          <w:sz w:val="32"/>
        </w:rPr>
        <w:t xml:space="preserve">ESCUELA NORMAL DE EDUCACIÓN PREESCOLAR DEL ESTADO DE COAHUILA </w:t>
      </w:r>
    </w:p>
    <w:p w14:paraId="3D8F2B3C" w14:textId="77777777" w:rsidR="00907EC2" w:rsidRDefault="00257917">
      <w:pPr>
        <w:spacing w:after="112"/>
        <w:ind w:left="111"/>
        <w:jc w:val="center"/>
      </w:pPr>
      <w:r>
        <w:rPr>
          <w:noProof/>
        </w:rPr>
        <w:drawing>
          <wp:inline distT="0" distB="0" distL="0" distR="0" wp14:anchorId="15BB077C" wp14:editId="431AE44F">
            <wp:extent cx="2166620" cy="1600200"/>
            <wp:effectExtent l="0" t="0" r="0" b="0"/>
            <wp:docPr id="587" name="Picture 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" name="Picture 5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4"/>
        </w:rPr>
        <w:t xml:space="preserve"> </w:t>
      </w:r>
    </w:p>
    <w:p w14:paraId="387A67F3" w14:textId="77777777" w:rsidR="00907EC2" w:rsidRDefault="00257917">
      <w:pPr>
        <w:spacing w:after="162"/>
      </w:pPr>
      <w:r>
        <w:rPr>
          <w:rFonts w:ascii="Arial" w:eastAsia="Arial" w:hAnsi="Arial" w:cs="Arial"/>
          <w:sz w:val="24"/>
        </w:rPr>
        <w:t xml:space="preserve"> </w:t>
      </w:r>
    </w:p>
    <w:p w14:paraId="4AF2B63C" w14:textId="7E67F4EF" w:rsidR="00907EC2" w:rsidRDefault="00257917">
      <w:pPr>
        <w:spacing w:after="170" w:line="249" w:lineRule="auto"/>
        <w:ind w:left="-5" w:hanging="10"/>
      </w:pPr>
      <w:r w:rsidRPr="000E5B87">
        <w:rPr>
          <w:rFonts w:ascii="Arial" w:eastAsia="Arial" w:hAnsi="Arial" w:cs="Arial"/>
          <w:b/>
          <w:bCs/>
          <w:sz w:val="24"/>
        </w:rPr>
        <w:t>Nombre del estudiante normalista:</w:t>
      </w:r>
      <w:r>
        <w:rPr>
          <w:rFonts w:ascii="Arial" w:eastAsia="Arial" w:hAnsi="Arial" w:cs="Arial"/>
          <w:sz w:val="24"/>
        </w:rPr>
        <w:t xml:space="preserve"> </w:t>
      </w:r>
      <w:r w:rsidR="001426A9">
        <w:rPr>
          <w:rFonts w:ascii="Arial" w:eastAsia="Arial" w:hAnsi="Arial" w:cs="Arial"/>
          <w:sz w:val="24"/>
        </w:rPr>
        <w:t xml:space="preserve">Dulce </w:t>
      </w:r>
      <w:r w:rsidR="001426A9" w:rsidRPr="000E5B87">
        <w:rPr>
          <w:rFonts w:ascii="Arial" w:eastAsia="Arial" w:hAnsi="Arial" w:cs="Arial"/>
          <w:sz w:val="24"/>
        </w:rPr>
        <w:t>Monserrat</w:t>
      </w:r>
      <w:r w:rsidR="001426A9">
        <w:rPr>
          <w:rFonts w:ascii="Arial" w:eastAsia="Arial" w:hAnsi="Arial" w:cs="Arial"/>
          <w:sz w:val="24"/>
        </w:rPr>
        <w:t xml:space="preserve"> Palomo Uribe</w:t>
      </w:r>
      <w:r>
        <w:rPr>
          <w:rFonts w:ascii="Arial" w:eastAsia="Arial" w:hAnsi="Arial" w:cs="Arial"/>
          <w:sz w:val="24"/>
        </w:rPr>
        <w:t xml:space="preserve"> </w:t>
      </w:r>
    </w:p>
    <w:p w14:paraId="5C45F748" w14:textId="74C5CE64" w:rsidR="00907EC2" w:rsidRDefault="00257917">
      <w:pPr>
        <w:spacing w:after="170" w:line="249" w:lineRule="auto"/>
        <w:ind w:left="-5" w:hanging="10"/>
      </w:pPr>
      <w:r w:rsidRPr="000E5B87">
        <w:rPr>
          <w:rFonts w:ascii="Arial" w:eastAsia="Arial" w:hAnsi="Arial" w:cs="Arial"/>
          <w:b/>
          <w:bCs/>
          <w:sz w:val="24"/>
        </w:rPr>
        <w:t>Grado:</w:t>
      </w:r>
      <w:r>
        <w:rPr>
          <w:rFonts w:ascii="Arial" w:eastAsia="Arial" w:hAnsi="Arial" w:cs="Arial"/>
          <w:sz w:val="24"/>
        </w:rPr>
        <w:t xml:space="preserve"> </w:t>
      </w:r>
      <w:r w:rsidR="001426A9">
        <w:rPr>
          <w:rFonts w:ascii="Arial" w:eastAsia="Arial" w:hAnsi="Arial" w:cs="Arial"/>
          <w:sz w:val="24"/>
        </w:rPr>
        <w:t>2°</w:t>
      </w:r>
      <w:r>
        <w:rPr>
          <w:rFonts w:ascii="Arial" w:eastAsia="Arial" w:hAnsi="Arial" w:cs="Arial"/>
          <w:sz w:val="24"/>
        </w:rPr>
        <w:t xml:space="preserve">          </w:t>
      </w:r>
      <w:r w:rsidRPr="000E5B87">
        <w:rPr>
          <w:rFonts w:ascii="Arial" w:eastAsia="Arial" w:hAnsi="Arial" w:cs="Arial"/>
          <w:b/>
          <w:bCs/>
          <w:sz w:val="24"/>
        </w:rPr>
        <w:t>Sección:</w:t>
      </w:r>
      <w:r>
        <w:rPr>
          <w:rFonts w:ascii="Arial" w:eastAsia="Arial" w:hAnsi="Arial" w:cs="Arial"/>
          <w:sz w:val="24"/>
        </w:rPr>
        <w:t xml:space="preserve"> </w:t>
      </w:r>
      <w:r w:rsidR="001426A9">
        <w:rPr>
          <w:rFonts w:ascii="Arial" w:eastAsia="Arial" w:hAnsi="Arial" w:cs="Arial"/>
          <w:sz w:val="24"/>
        </w:rPr>
        <w:t>A</w:t>
      </w:r>
      <w:r>
        <w:rPr>
          <w:rFonts w:ascii="Arial" w:eastAsia="Arial" w:hAnsi="Arial" w:cs="Arial"/>
          <w:sz w:val="24"/>
        </w:rPr>
        <w:t xml:space="preserve">           </w:t>
      </w:r>
      <w:r w:rsidRPr="000E5B87">
        <w:rPr>
          <w:rFonts w:ascii="Arial" w:eastAsia="Arial" w:hAnsi="Arial" w:cs="Arial"/>
          <w:b/>
          <w:bCs/>
          <w:sz w:val="24"/>
        </w:rPr>
        <w:t>Número de Lista:</w:t>
      </w:r>
      <w:r>
        <w:rPr>
          <w:rFonts w:ascii="Arial" w:eastAsia="Arial" w:hAnsi="Arial" w:cs="Arial"/>
          <w:sz w:val="24"/>
        </w:rPr>
        <w:t xml:space="preserve"> </w:t>
      </w:r>
      <w:r w:rsidR="001426A9">
        <w:rPr>
          <w:rFonts w:ascii="Arial" w:eastAsia="Arial" w:hAnsi="Arial" w:cs="Arial"/>
          <w:sz w:val="24"/>
        </w:rPr>
        <w:t>22</w:t>
      </w:r>
      <w:r>
        <w:rPr>
          <w:rFonts w:ascii="Arial" w:eastAsia="Arial" w:hAnsi="Arial" w:cs="Arial"/>
          <w:sz w:val="24"/>
        </w:rPr>
        <w:t xml:space="preserve"> </w:t>
      </w:r>
    </w:p>
    <w:p w14:paraId="032C7D0C" w14:textId="1C8320FA" w:rsidR="00907EC2" w:rsidRDefault="00257917">
      <w:pPr>
        <w:spacing w:after="170" w:line="249" w:lineRule="auto"/>
        <w:ind w:left="-5" w:hanging="10"/>
      </w:pPr>
      <w:r w:rsidRPr="000E5B87">
        <w:rPr>
          <w:rFonts w:ascii="Arial" w:eastAsia="Arial" w:hAnsi="Arial" w:cs="Arial"/>
          <w:b/>
          <w:bCs/>
          <w:sz w:val="24"/>
        </w:rPr>
        <w:t>Institución de Práctica:</w:t>
      </w:r>
      <w:r>
        <w:rPr>
          <w:rFonts w:ascii="Arial" w:eastAsia="Arial" w:hAnsi="Arial" w:cs="Arial"/>
          <w:sz w:val="24"/>
        </w:rPr>
        <w:t xml:space="preserve"> </w:t>
      </w:r>
      <w:r w:rsidR="001426A9">
        <w:rPr>
          <w:rFonts w:ascii="Arial" w:eastAsia="Arial" w:hAnsi="Arial" w:cs="Arial"/>
          <w:sz w:val="24"/>
        </w:rPr>
        <w:t>Jardín de niños Luis A. Beauregard anexo a la ENEP</w:t>
      </w:r>
    </w:p>
    <w:p w14:paraId="5CC5DA73" w14:textId="4C08E9DA" w:rsidR="00907EC2" w:rsidRDefault="00257917">
      <w:pPr>
        <w:spacing w:after="170" w:line="249" w:lineRule="auto"/>
        <w:ind w:left="-5" w:hanging="10"/>
      </w:pPr>
      <w:r w:rsidRPr="00237363">
        <w:rPr>
          <w:rFonts w:ascii="Arial" w:eastAsia="Arial" w:hAnsi="Arial" w:cs="Arial"/>
          <w:b/>
          <w:bCs/>
          <w:sz w:val="24"/>
        </w:rPr>
        <w:t>Clave:</w:t>
      </w:r>
      <w:r>
        <w:rPr>
          <w:rFonts w:ascii="Arial" w:eastAsia="Arial" w:hAnsi="Arial" w:cs="Arial"/>
          <w:sz w:val="24"/>
        </w:rPr>
        <w:t xml:space="preserve"> </w:t>
      </w:r>
      <w:r w:rsidR="00237363">
        <w:rPr>
          <w:rFonts w:ascii="Arial" w:eastAsia="Arial" w:hAnsi="Arial" w:cs="Arial"/>
          <w:sz w:val="24"/>
        </w:rPr>
        <w:t>05EJN0025J</w:t>
      </w:r>
      <w:r>
        <w:rPr>
          <w:rFonts w:ascii="Arial" w:eastAsia="Arial" w:hAnsi="Arial" w:cs="Arial"/>
          <w:sz w:val="24"/>
        </w:rPr>
        <w:t xml:space="preserve">        </w:t>
      </w:r>
      <w:r w:rsidRPr="003B3058">
        <w:rPr>
          <w:rFonts w:ascii="Arial" w:eastAsia="Arial" w:hAnsi="Arial" w:cs="Arial"/>
          <w:b/>
          <w:bCs/>
          <w:sz w:val="24"/>
        </w:rPr>
        <w:t>Zona Escolar:</w:t>
      </w:r>
      <w:r>
        <w:rPr>
          <w:rFonts w:ascii="Arial" w:eastAsia="Arial" w:hAnsi="Arial" w:cs="Arial"/>
          <w:sz w:val="24"/>
        </w:rPr>
        <w:t xml:space="preserve"> </w:t>
      </w:r>
      <w:r w:rsidR="008E5B30">
        <w:rPr>
          <w:rFonts w:ascii="Arial" w:eastAsia="Arial" w:hAnsi="Arial" w:cs="Arial"/>
          <w:sz w:val="24"/>
        </w:rPr>
        <w:t>1102</w:t>
      </w:r>
      <w:r w:rsidR="003B3058">
        <w:rPr>
          <w:rFonts w:ascii="Arial" w:eastAsia="Arial" w:hAnsi="Arial" w:cs="Arial"/>
          <w:sz w:val="24"/>
        </w:rPr>
        <w:t xml:space="preserve">   </w:t>
      </w:r>
      <w:r>
        <w:rPr>
          <w:rFonts w:ascii="Arial" w:eastAsia="Arial" w:hAnsi="Arial" w:cs="Arial"/>
          <w:sz w:val="24"/>
        </w:rPr>
        <w:t xml:space="preserve"> </w:t>
      </w:r>
      <w:r w:rsidRPr="003B3058">
        <w:rPr>
          <w:rFonts w:ascii="Arial" w:eastAsia="Arial" w:hAnsi="Arial" w:cs="Arial"/>
          <w:b/>
          <w:bCs/>
          <w:sz w:val="24"/>
        </w:rPr>
        <w:t>Grado en el que realiza su práctica:</w:t>
      </w:r>
      <w:r w:rsidR="000E5B87">
        <w:rPr>
          <w:rFonts w:ascii="Arial" w:eastAsia="Arial" w:hAnsi="Arial" w:cs="Arial"/>
          <w:sz w:val="24"/>
        </w:rPr>
        <w:t xml:space="preserve"> 3°</w:t>
      </w:r>
    </w:p>
    <w:p w14:paraId="2D5A4440" w14:textId="76730815" w:rsidR="00907EC2" w:rsidRDefault="00257917">
      <w:pPr>
        <w:spacing w:after="170" w:line="249" w:lineRule="auto"/>
        <w:ind w:left="-5" w:hanging="10"/>
      </w:pPr>
      <w:r w:rsidRPr="00237363">
        <w:rPr>
          <w:rFonts w:ascii="Arial" w:eastAsia="Arial" w:hAnsi="Arial" w:cs="Arial"/>
          <w:b/>
          <w:bCs/>
          <w:sz w:val="24"/>
        </w:rPr>
        <w:t>Nombre del Profesor(a) Titular:</w:t>
      </w:r>
      <w:r>
        <w:rPr>
          <w:rFonts w:ascii="Arial" w:eastAsia="Arial" w:hAnsi="Arial" w:cs="Arial"/>
          <w:sz w:val="24"/>
        </w:rPr>
        <w:t xml:space="preserve"> </w:t>
      </w:r>
      <w:r w:rsidR="00086658">
        <w:rPr>
          <w:rFonts w:ascii="Arial" w:eastAsia="Arial" w:hAnsi="Arial" w:cs="Arial"/>
          <w:sz w:val="24"/>
        </w:rPr>
        <w:t>Rosa Elena Valdés Ramos</w:t>
      </w:r>
      <w:r>
        <w:rPr>
          <w:rFonts w:ascii="Arial" w:eastAsia="Arial" w:hAnsi="Arial" w:cs="Arial"/>
          <w:sz w:val="24"/>
        </w:rPr>
        <w:t xml:space="preserve"> </w:t>
      </w:r>
    </w:p>
    <w:p w14:paraId="7AF906E4" w14:textId="1C8B72CB" w:rsidR="00907EC2" w:rsidRDefault="000E5B87">
      <w:pPr>
        <w:spacing w:after="170" w:line="249" w:lineRule="auto"/>
        <w:ind w:left="-5" w:hanging="10"/>
      </w:pPr>
      <w:proofErr w:type="gramStart"/>
      <w:r w:rsidRPr="0045627F">
        <w:rPr>
          <w:rFonts w:ascii="Arial" w:eastAsia="Arial" w:hAnsi="Arial" w:cs="Arial"/>
          <w:b/>
          <w:bCs/>
          <w:sz w:val="24"/>
        </w:rPr>
        <w:t>Total</w:t>
      </w:r>
      <w:proofErr w:type="gramEnd"/>
      <w:r w:rsidR="00237363" w:rsidRPr="0045627F">
        <w:rPr>
          <w:rFonts w:ascii="Arial" w:eastAsia="Arial" w:hAnsi="Arial" w:cs="Arial"/>
          <w:b/>
          <w:bCs/>
          <w:sz w:val="24"/>
        </w:rPr>
        <w:t xml:space="preserve"> </w:t>
      </w:r>
      <w:r w:rsidR="002650CF">
        <w:rPr>
          <w:rFonts w:ascii="Arial" w:eastAsia="Arial" w:hAnsi="Arial" w:cs="Arial"/>
          <w:b/>
          <w:bCs/>
          <w:sz w:val="24"/>
        </w:rPr>
        <w:t xml:space="preserve">de </w:t>
      </w:r>
      <w:r w:rsidR="00257917" w:rsidRPr="0045627F">
        <w:rPr>
          <w:rFonts w:ascii="Arial" w:eastAsia="Arial" w:hAnsi="Arial" w:cs="Arial"/>
          <w:b/>
          <w:bCs/>
          <w:sz w:val="24"/>
        </w:rPr>
        <w:t>alumnos:</w:t>
      </w:r>
      <w:r w:rsidR="00257917">
        <w:rPr>
          <w:rFonts w:ascii="Arial" w:eastAsia="Arial" w:hAnsi="Arial" w:cs="Arial"/>
          <w:sz w:val="24"/>
        </w:rPr>
        <w:t xml:space="preserve"> </w:t>
      </w:r>
      <w:r w:rsidR="0045627F">
        <w:rPr>
          <w:rFonts w:ascii="Arial" w:eastAsia="Arial" w:hAnsi="Arial" w:cs="Arial"/>
          <w:sz w:val="24"/>
        </w:rPr>
        <w:t>37</w:t>
      </w:r>
      <w:r w:rsidR="00257917">
        <w:rPr>
          <w:rFonts w:ascii="Arial" w:eastAsia="Arial" w:hAnsi="Arial" w:cs="Arial"/>
          <w:sz w:val="24"/>
        </w:rPr>
        <w:t xml:space="preserve"> </w:t>
      </w:r>
      <w:r w:rsidR="0045627F">
        <w:rPr>
          <w:rFonts w:ascii="Arial" w:eastAsia="Arial" w:hAnsi="Arial" w:cs="Arial"/>
          <w:sz w:val="24"/>
        </w:rPr>
        <w:t xml:space="preserve">    </w:t>
      </w:r>
      <w:r w:rsidR="00257917" w:rsidRPr="0045627F">
        <w:rPr>
          <w:rFonts w:ascii="Arial" w:eastAsia="Arial" w:hAnsi="Arial" w:cs="Arial"/>
          <w:b/>
          <w:bCs/>
          <w:sz w:val="24"/>
        </w:rPr>
        <w:t>Niños:</w:t>
      </w:r>
      <w:r w:rsidR="00764888">
        <w:rPr>
          <w:rFonts w:ascii="Arial" w:eastAsia="Arial" w:hAnsi="Arial" w:cs="Arial"/>
          <w:b/>
          <w:bCs/>
          <w:sz w:val="24"/>
        </w:rPr>
        <w:t xml:space="preserve"> </w:t>
      </w:r>
      <w:r w:rsidR="0045627F">
        <w:rPr>
          <w:rFonts w:ascii="Arial" w:eastAsia="Arial" w:hAnsi="Arial" w:cs="Arial"/>
          <w:sz w:val="24"/>
        </w:rPr>
        <w:t>21</w:t>
      </w:r>
      <w:r w:rsidR="00257917">
        <w:rPr>
          <w:rFonts w:ascii="Arial" w:eastAsia="Arial" w:hAnsi="Arial" w:cs="Arial"/>
          <w:sz w:val="24"/>
        </w:rPr>
        <w:t xml:space="preserve"> </w:t>
      </w:r>
      <w:r w:rsidR="00764888">
        <w:rPr>
          <w:rFonts w:ascii="Arial" w:eastAsia="Arial" w:hAnsi="Arial" w:cs="Arial"/>
          <w:sz w:val="24"/>
        </w:rPr>
        <w:t xml:space="preserve">      </w:t>
      </w:r>
      <w:r w:rsidR="00257917" w:rsidRPr="0045627F">
        <w:rPr>
          <w:rFonts w:ascii="Arial" w:eastAsia="Arial" w:hAnsi="Arial" w:cs="Arial"/>
          <w:b/>
          <w:bCs/>
          <w:sz w:val="24"/>
        </w:rPr>
        <w:t>Niñas:</w:t>
      </w:r>
      <w:r w:rsidR="0045627F">
        <w:rPr>
          <w:rFonts w:ascii="Arial" w:eastAsia="Arial" w:hAnsi="Arial" w:cs="Arial"/>
          <w:sz w:val="24"/>
        </w:rPr>
        <w:t>16</w:t>
      </w:r>
      <w:r w:rsidR="00257917">
        <w:rPr>
          <w:rFonts w:ascii="Arial" w:eastAsia="Arial" w:hAnsi="Arial" w:cs="Arial"/>
          <w:sz w:val="24"/>
        </w:rPr>
        <w:t xml:space="preserve"> </w:t>
      </w:r>
    </w:p>
    <w:p w14:paraId="3E8A4925" w14:textId="04CBABA1" w:rsidR="00907EC2" w:rsidRDefault="00257917">
      <w:pPr>
        <w:spacing w:after="170" w:line="249" w:lineRule="auto"/>
        <w:ind w:left="-5" w:hanging="10"/>
      </w:pPr>
      <w:r w:rsidRPr="00237363">
        <w:rPr>
          <w:rFonts w:ascii="Arial" w:eastAsia="Arial" w:hAnsi="Arial" w:cs="Arial"/>
          <w:b/>
          <w:bCs/>
          <w:sz w:val="24"/>
        </w:rPr>
        <w:t>Periodo de Práctica:</w:t>
      </w:r>
      <w:r>
        <w:rPr>
          <w:rFonts w:ascii="Arial" w:eastAsia="Arial" w:hAnsi="Arial" w:cs="Arial"/>
          <w:sz w:val="24"/>
        </w:rPr>
        <w:t xml:space="preserve"> </w:t>
      </w:r>
      <w:r w:rsidR="00237363">
        <w:rPr>
          <w:rFonts w:ascii="Arial" w:eastAsia="Arial" w:hAnsi="Arial" w:cs="Arial"/>
          <w:sz w:val="24"/>
        </w:rPr>
        <w:t xml:space="preserve">Del </w:t>
      </w:r>
      <w:r w:rsidR="00CC799C">
        <w:rPr>
          <w:rFonts w:ascii="Arial" w:eastAsia="Arial" w:hAnsi="Arial" w:cs="Arial"/>
          <w:sz w:val="24"/>
        </w:rPr>
        <w:t>20 al 31 de marzo del 2023</w:t>
      </w:r>
    </w:p>
    <w:p w14:paraId="5A24F512" w14:textId="77777777" w:rsidR="00907EC2" w:rsidRDefault="00257917">
      <w:pPr>
        <w:spacing w:after="157"/>
      </w:pPr>
      <w:r>
        <w:rPr>
          <w:rFonts w:ascii="Arial" w:eastAsia="Arial" w:hAnsi="Arial" w:cs="Arial"/>
          <w:sz w:val="24"/>
        </w:rPr>
        <w:t xml:space="preserve"> </w:t>
      </w:r>
    </w:p>
    <w:p w14:paraId="56DA8B34" w14:textId="77777777" w:rsidR="00907EC2" w:rsidRDefault="00257917">
      <w:pPr>
        <w:spacing w:after="162"/>
      </w:pPr>
      <w:r>
        <w:rPr>
          <w:rFonts w:ascii="Arial" w:eastAsia="Arial" w:hAnsi="Arial" w:cs="Arial"/>
          <w:sz w:val="24"/>
        </w:rPr>
        <w:t xml:space="preserve"> </w:t>
      </w:r>
    </w:p>
    <w:p w14:paraId="191B37AA" w14:textId="05E3AD47" w:rsidR="00907EC2" w:rsidRDefault="00257917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0A7B42DB" w14:textId="42D0BEBD" w:rsidR="00237363" w:rsidRDefault="00237363">
      <w:pPr>
        <w:spacing w:after="0"/>
      </w:pPr>
    </w:p>
    <w:p w14:paraId="18489974" w14:textId="362343B3" w:rsidR="00B5106D" w:rsidRDefault="00B5106D" w:rsidP="00B5106D">
      <w:pPr>
        <w:spacing w:after="3" w:line="260" w:lineRule="auto"/>
        <w:ind w:left="-5" w:hanging="10"/>
        <w:jc w:val="center"/>
        <w:rPr>
          <w:rFonts w:ascii="Forte Forward" w:eastAsia="Arial" w:hAnsi="Forte Forward" w:cs="Forte Forward"/>
          <w:b/>
          <w:sz w:val="72"/>
          <w:szCs w:val="56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C962DCD" wp14:editId="640A567D">
            <wp:simplePos x="0" y="0"/>
            <wp:positionH relativeFrom="page">
              <wp:align>right</wp:align>
            </wp:positionH>
            <wp:positionV relativeFrom="paragraph">
              <wp:posOffset>-903605</wp:posOffset>
            </wp:positionV>
            <wp:extent cx="10057723" cy="7762875"/>
            <wp:effectExtent l="0" t="0" r="1270" b="0"/>
            <wp:wrapNone/>
            <wp:docPr id="1" name="Imagen 1" descr="Diseño De Fondo De Flores De Planta, Fresco, Planta, S Imagen de Fondo Para  Descarga Gratuita - Pngtre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eño De Fondo De Flores De Planta, Fresco, Planta, S Imagen de Fondo Para  Descarga Gratuita - Pngtree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959" cy="778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03C3DB" w14:textId="2D3191A7" w:rsidR="00B5106D" w:rsidRDefault="00257917" w:rsidP="00B5106D">
      <w:pPr>
        <w:spacing w:after="3" w:line="260" w:lineRule="auto"/>
        <w:ind w:left="-5" w:hanging="10"/>
        <w:jc w:val="center"/>
        <w:rPr>
          <w:rFonts w:ascii="Forte Forward" w:eastAsia="Arial" w:hAnsi="Forte Forward" w:cs="Forte Forward"/>
          <w:b/>
          <w:sz w:val="100"/>
          <w:szCs w:val="100"/>
        </w:rPr>
      </w:pPr>
      <w:r w:rsidRPr="00B5106D">
        <w:rPr>
          <w:rFonts w:ascii="Forte Forward" w:eastAsia="Arial" w:hAnsi="Forte Forward" w:cs="Forte Forward"/>
          <w:b/>
          <w:sz w:val="100"/>
          <w:szCs w:val="100"/>
        </w:rPr>
        <w:t xml:space="preserve">Nombre de la </w:t>
      </w:r>
      <w:r w:rsidR="00305B68">
        <w:rPr>
          <w:rFonts w:ascii="Forte Forward" w:eastAsia="Arial" w:hAnsi="Forte Forward" w:cs="Forte Forward"/>
          <w:b/>
          <w:sz w:val="100"/>
          <w:szCs w:val="100"/>
        </w:rPr>
        <w:t>situación</w:t>
      </w:r>
      <w:r w:rsidRPr="00B5106D">
        <w:rPr>
          <w:rFonts w:ascii="Forte Forward" w:eastAsia="Arial" w:hAnsi="Forte Forward" w:cs="Forte Forward"/>
          <w:b/>
          <w:sz w:val="100"/>
          <w:szCs w:val="100"/>
        </w:rPr>
        <w:t xml:space="preserve"> </w:t>
      </w:r>
      <w:r w:rsidR="00305B68">
        <w:rPr>
          <w:rFonts w:ascii="Forte Forward" w:eastAsia="Arial" w:hAnsi="Forte Forward" w:cs="Forte Forward"/>
          <w:b/>
          <w:sz w:val="100"/>
          <w:szCs w:val="100"/>
        </w:rPr>
        <w:t>d</w:t>
      </w:r>
      <w:r w:rsidRPr="00B5106D">
        <w:rPr>
          <w:rFonts w:ascii="Forte Forward" w:eastAsia="Arial" w:hAnsi="Forte Forward" w:cs="Forte Forward"/>
          <w:b/>
          <w:sz w:val="100"/>
          <w:szCs w:val="100"/>
        </w:rPr>
        <w:t>idáctica:</w:t>
      </w:r>
    </w:p>
    <w:p w14:paraId="7A33B09C" w14:textId="03A6EEC9" w:rsidR="00907EC2" w:rsidRPr="00B5106D" w:rsidRDefault="00257917" w:rsidP="00B5106D">
      <w:pPr>
        <w:spacing w:after="3" w:line="260" w:lineRule="auto"/>
        <w:ind w:left="-5" w:hanging="10"/>
        <w:jc w:val="center"/>
        <w:rPr>
          <w:rFonts w:ascii="Forte Forward" w:hAnsi="Forte Forward" w:cs="Forte Forward"/>
          <w:sz w:val="100"/>
          <w:szCs w:val="100"/>
        </w:rPr>
      </w:pPr>
      <w:r w:rsidRPr="00B5106D">
        <w:rPr>
          <w:rFonts w:ascii="Forte Forward" w:eastAsia="Arial" w:hAnsi="Forte Forward" w:cs="Forte Forward"/>
          <w:sz w:val="100"/>
          <w:szCs w:val="100"/>
        </w:rPr>
        <w:t xml:space="preserve"> </w:t>
      </w:r>
      <w:r w:rsidR="00655FD0" w:rsidRPr="00B5106D">
        <w:rPr>
          <w:rFonts w:ascii="Forte Forward" w:eastAsia="Arial" w:hAnsi="Forte Forward" w:cs="Forte Forward"/>
          <w:sz w:val="100"/>
          <w:szCs w:val="100"/>
        </w:rPr>
        <w:t>¡Juguemos con l</w:t>
      </w:r>
      <w:r w:rsidR="00CC799C" w:rsidRPr="00B5106D">
        <w:rPr>
          <w:rFonts w:ascii="Forte Forward" w:eastAsia="Arial" w:hAnsi="Forte Forward" w:cs="Forte Forward"/>
          <w:sz w:val="100"/>
          <w:szCs w:val="100"/>
        </w:rPr>
        <w:t>as plantas</w:t>
      </w:r>
      <w:r w:rsidR="00655FD0" w:rsidRPr="00B5106D">
        <w:rPr>
          <w:rFonts w:ascii="Forte Forward" w:eastAsia="Arial" w:hAnsi="Forte Forward" w:cs="Forte Forward"/>
          <w:sz w:val="100"/>
          <w:szCs w:val="100"/>
        </w:rPr>
        <w:t>!</w:t>
      </w:r>
      <w:r w:rsidR="00B5106D" w:rsidRPr="00B5106D">
        <w:t xml:space="preserve"> </w:t>
      </w:r>
    </w:p>
    <w:p w14:paraId="3F24EA0D" w14:textId="77777777" w:rsidR="00B5106D" w:rsidRDefault="00B5106D">
      <w:pPr>
        <w:spacing w:after="10" w:line="249" w:lineRule="auto"/>
        <w:ind w:left="-5" w:hanging="10"/>
        <w:rPr>
          <w:rFonts w:ascii="Arial" w:eastAsia="Arial" w:hAnsi="Arial" w:cs="Arial"/>
          <w:b/>
          <w:sz w:val="24"/>
        </w:rPr>
      </w:pPr>
    </w:p>
    <w:p w14:paraId="61BA2AAD" w14:textId="77777777" w:rsidR="00B5106D" w:rsidRDefault="00B5106D" w:rsidP="00B5106D">
      <w:pPr>
        <w:spacing w:after="10" w:line="249" w:lineRule="auto"/>
        <w:rPr>
          <w:rFonts w:ascii="Arial" w:eastAsia="Arial" w:hAnsi="Arial" w:cs="Arial"/>
          <w:b/>
          <w:sz w:val="24"/>
        </w:rPr>
      </w:pPr>
    </w:p>
    <w:p w14:paraId="40C4A073" w14:textId="77777777" w:rsidR="00B5106D" w:rsidRDefault="00B5106D">
      <w:pPr>
        <w:spacing w:after="10" w:line="249" w:lineRule="auto"/>
        <w:ind w:left="-5" w:hanging="10"/>
        <w:rPr>
          <w:rFonts w:ascii="Arial" w:eastAsia="Arial" w:hAnsi="Arial" w:cs="Arial"/>
          <w:b/>
          <w:sz w:val="24"/>
        </w:rPr>
      </w:pPr>
    </w:p>
    <w:p w14:paraId="4DDD60A9" w14:textId="77777777" w:rsidR="00B5106D" w:rsidRDefault="00B5106D">
      <w:pPr>
        <w:spacing w:after="10" w:line="249" w:lineRule="auto"/>
        <w:ind w:left="-5" w:hanging="10"/>
        <w:rPr>
          <w:rFonts w:ascii="Arial" w:eastAsia="Arial" w:hAnsi="Arial" w:cs="Arial"/>
          <w:b/>
          <w:sz w:val="24"/>
        </w:rPr>
      </w:pPr>
    </w:p>
    <w:p w14:paraId="55A8C497" w14:textId="77777777" w:rsidR="00B5106D" w:rsidRDefault="00B5106D">
      <w:pPr>
        <w:spacing w:after="10" w:line="249" w:lineRule="auto"/>
        <w:ind w:left="-5" w:hanging="10"/>
        <w:rPr>
          <w:rFonts w:ascii="Arial" w:eastAsia="Arial" w:hAnsi="Arial" w:cs="Arial"/>
          <w:b/>
          <w:sz w:val="24"/>
        </w:rPr>
      </w:pPr>
    </w:p>
    <w:p w14:paraId="52E1B40C" w14:textId="4ABD4EB4" w:rsidR="00CC516F" w:rsidRDefault="00CC516F">
      <w:pPr>
        <w:spacing w:after="10" w:line="249" w:lineRule="auto"/>
        <w:ind w:left="-5" w:hanging="10"/>
        <w:rPr>
          <w:rFonts w:ascii="Cavolini" w:eastAsia="Arial" w:hAnsi="Cavolini" w:cs="Cavolini"/>
          <w:b/>
          <w:sz w:val="36"/>
          <w:szCs w:val="32"/>
        </w:rPr>
      </w:pPr>
      <w:r>
        <w:rPr>
          <w:rFonts w:ascii="Cavolini" w:eastAsia="Arial" w:hAnsi="Cavolini" w:cs="Cavolini"/>
          <w:b/>
          <w:sz w:val="36"/>
          <w:szCs w:val="32"/>
        </w:rPr>
        <w:t>Primera semana</w:t>
      </w:r>
    </w:p>
    <w:p w14:paraId="2C0B5C31" w14:textId="671CB1E6" w:rsidR="00B5106D" w:rsidRPr="00B5106D" w:rsidRDefault="00257917">
      <w:pPr>
        <w:spacing w:after="10" w:line="249" w:lineRule="auto"/>
        <w:ind w:left="-5" w:hanging="10"/>
        <w:rPr>
          <w:rFonts w:ascii="Cavolini" w:eastAsia="Arial" w:hAnsi="Cavolini" w:cs="Cavolini"/>
          <w:sz w:val="36"/>
          <w:szCs w:val="32"/>
        </w:rPr>
      </w:pPr>
      <w:r w:rsidRPr="00B5106D">
        <w:rPr>
          <w:rFonts w:ascii="Cavolini" w:eastAsia="Arial" w:hAnsi="Cavolini" w:cs="Cavolini"/>
          <w:b/>
          <w:sz w:val="36"/>
          <w:szCs w:val="32"/>
        </w:rPr>
        <w:t>Fecha:</w:t>
      </w:r>
      <w:r w:rsidRPr="00B5106D">
        <w:rPr>
          <w:rFonts w:ascii="Cavolini" w:eastAsia="Arial" w:hAnsi="Cavolini" w:cs="Cavolini"/>
          <w:sz w:val="36"/>
          <w:szCs w:val="32"/>
        </w:rPr>
        <w:t xml:space="preserve"> </w:t>
      </w:r>
      <w:r w:rsidR="00CC799C" w:rsidRPr="00B5106D">
        <w:rPr>
          <w:rFonts w:ascii="Cavolini" w:eastAsia="Arial" w:hAnsi="Cavolini" w:cs="Cavolini"/>
          <w:sz w:val="36"/>
          <w:szCs w:val="32"/>
        </w:rPr>
        <w:t>20 al 31 de marzo</w:t>
      </w:r>
      <w:r w:rsidR="00237363" w:rsidRPr="00B5106D">
        <w:rPr>
          <w:rFonts w:ascii="Cavolini" w:eastAsia="Arial" w:hAnsi="Cavolini" w:cs="Cavolini"/>
          <w:sz w:val="36"/>
          <w:szCs w:val="32"/>
        </w:rPr>
        <w:t xml:space="preserve"> del 202</w:t>
      </w:r>
      <w:r w:rsidR="00CC799C" w:rsidRPr="00B5106D">
        <w:rPr>
          <w:rFonts w:ascii="Cavolini" w:eastAsia="Arial" w:hAnsi="Cavolini" w:cs="Cavolini"/>
          <w:sz w:val="36"/>
          <w:szCs w:val="32"/>
        </w:rPr>
        <w:t>3</w:t>
      </w:r>
      <w:r w:rsidRPr="00B5106D">
        <w:rPr>
          <w:rFonts w:ascii="Cavolini" w:eastAsia="Arial" w:hAnsi="Cavolini" w:cs="Cavolini"/>
          <w:sz w:val="36"/>
          <w:szCs w:val="32"/>
        </w:rPr>
        <w:t xml:space="preserve"> </w:t>
      </w:r>
    </w:p>
    <w:p w14:paraId="66CE360C" w14:textId="1D69AD3E" w:rsidR="00907EC2" w:rsidRPr="00B5106D" w:rsidRDefault="00B5106D" w:rsidP="00B5106D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br w:type="page"/>
      </w:r>
    </w:p>
    <w:p w14:paraId="00C4F261" w14:textId="65E5C75E" w:rsidR="00907EC2" w:rsidRDefault="00257917" w:rsidP="00B5106D">
      <w:pPr>
        <w:spacing w:after="0"/>
      </w:pPr>
      <w:r>
        <w:rPr>
          <w:rFonts w:ascii="Arial" w:eastAsia="Arial" w:hAnsi="Arial" w:cs="Arial"/>
          <w:b/>
          <w:sz w:val="24"/>
        </w:rPr>
        <w:lastRenderedPageBreak/>
        <w:t xml:space="preserve">Propósito de la Jornada de Práctica: </w:t>
      </w:r>
    </w:p>
    <w:p w14:paraId="0D0D79FF" w14:textId="0DEFA9BE" w:rsidR="00907EC2" w:rsidRDefault="00A1398F" w:rsidP="00B5106D">
      <w:pPr>
        <w:spacing w:after="0" w:line="249" w:lineRule="auto"/>
        <w:ind w:left="-5" w:hanging="10"/>
      </w:pPr>
      <w:r>
        <w:rPr>
          <w:rFonts w:ascii="Arial" w:eastAsia="Arial" w:hAnsi="Arial" w:cs="Arial"/>
          <w:sz w:val="24"/>
        </w:rPr>
        <w:t>Poner en práctica lo aprendido durante las unidades acerca de los campos de formación académica y las áreas de desarrollo personal y social</w:t>
      </w:r>
      <w:r w:rsidR="00A45087">
        <w:rPr>
          <w:rFonts w:ascii="Arial" w:eastAsia="Arial" w:hAnsi="Arial" w:cs="Arial"/>
          <w:sz w:val="24"/>
        </w:rPr>
        <w:t xml:space="preserve"> por medio de secuencias didácticas que serán aplicadas a los niños de tercer año en el jardín de niños</w:t>
      </w:r>
      <w:r w:rsidR="00E94389">
        <w:rPr>
          <w:rFonts w:ascii="Arial" w:eastAsia="Arial" w:hAnsi="Arial" w:cs="Arial"/>
          <w:sz w:val="24"/>
        </w:rPr>
        <w:t xml:space="preserve"> para la adquisición de aprendizajes esperados. </w:t>
      </w:r>
    </w:p>
    <w:p w14:paraId="590DD6C2" w14:textId="30B4AC6A" w:rsidR="00907EC2" w:rsidRDefault="00257917">
      <w:pPr>
        <w:spacing w:after="3" w:line="260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Propósito de la Secuencia Didáctica: </w:t>
      </w:r>
    </w:p>
    <w:p w14:paraId="0E0FD71C" w14:textId="02971F83" w:rsidR="00E94389" w:rsidRDefault="004D20A5">
      <w:pPr>
        <w:spacing w:after="0" w:line="249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Qu</w:t>
      </w:r>
      <w:r w:rsidR="00E94389">
        <w:rPr>
          <w:rFonts w:ascii="Arial" w:eastAsia="Arial" w:hAnsi="Arial" w:cs="Arial"/>
          <w:sz w:val="24"/>
        </w:rPr>
        <w:t xml:space="preserve">e los niños adquieran los aprendizajes esperados estipulados dentro de la planeación, </w:t>
      </w:r>
      <w:r>
        <w:rPr>
          <w:rFonts w:ascii="Arial" w:eastAsia="Arial" w:hAnsi="Arial" w:cs="Arial"/>
          <w:sz w:val="24"/>
        </w:rPr>
        <w:t>enfocado a la</w:t>
      </w:r>
      <w:r w:rsidR="00E778B4">
        <w:rPr>
          <w:rFonts w:ascii="Arial" w:eastAsia="Arial" w:hAnsi="Arial" w:cs="Arial"/>
          <w:sz w:val="24"/>
        </w:rPr>
        <w:t xml:space="preserve">s plantas, </w:t>
      </w:r>
      <w:r>
        <w:rPr>
          <w:rFonts w:ascii="Arial" w:eastAsia="Arial" w:hAnsi="Arial" w:cs="Arial"/>
          <w:sz w:val="24"/>
        </w:rPr>
        <w:t>mediante el diseño de secuencias</w:t>
      </w:r>
      <w:r w:rsidR="00F20980">
        <w:rPr>
          <w:rFonts w:ascii="Arial" w:eastAsia="Arial" w:hAnsi="Arial" w:cs="Arial"/>
          <w:sz w:val="24"/>
        </w:rPr>
        <w:t xml:space="preserve"> didácticas de los campos de formación académica y áreas de desarrollo personal y social de acuerdo con lo observado con anterioridad en las jornadas de observación</w:t>
      </w:r>
      <w:r>
        <w:rPr>
          <w:rFonts w:ascii="Arial" w:eastAsia="Arial" w:hAnsi="Arial" w:cs="Arial"/>
          <w:sz w:val="24"/>
        </w:rPr>
        <w:t>.</w:t>
      </w:r>
    </w:p>
    <w:p w14:paraId="7AECC07E" w14:textId="389F5D00" w:rsidR="00907EC2" w:rsidRDefault="00907EC2">
      <w:pPr>
        <w:spacing w:after="0"/>
      </w:pPr>
    </w:p>
    <w:tbl>
      <w:tblPr>
        <w:tblStyle w:val="TableGrid"/>
        <w:tblW w:w="12658" w:type="dxa"/>
        <w:tblInd w:w="-110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331"/>
        <w:gridCol w:w="4042"/>
        <w:gridCol w:w="4285"/>
      </w:tblGrid>
      <w:tr w:rsidR="00907EC2" w14:paraId="39175674" w14:textId="77777777">
        <w:trPr>
          <w:trHeight w:val="283"/>
        </w:trPr>
        <w:tc>
          <w:tcPr>
            <w:tcW w:w="4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FEC4" w14:textId="77777777" w:rsidR="000D35FA" w:rsidRDefault="00257917" w:rsidP="000D35FA">
            <w:pPr>
              <w:ind w:left="364" w:right="158" w:hanging="200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Campo de Formación Académica</w:t>
            </w:r>
          </w:p>
          <w:p w14:paraId="517A4D6A" w14:textId="204ED3C5" w:rsidR="000D35FA" w:rsidRPr="000D35FA" w:rsidRDefault="00257917" w:rsidP="000D35FA">
            <w:pPr>
              <w:pStyle w:val="Prrafodelista"/>
              <w:numPr>
                <w:ilvl w:val="0"/>
                <w:numId w:val="3"/>
              </w:numPr>
              <w:ind w:right="158"/>
              <w:rPr>
                <w:rFonts w:ascii="Arial" w:eastAsia="Arial" w:hAnsi="Arial" w:cs="Arial"/>
              </w:rPr>
            </w:pPr>
            <w:r w:rsidRPr="000D35FA">
              <w:rPr>
                <w:rFonts w:ascii="Arial" w:eastAsia="Arial" w:hAnsi="Arial" w:cs="Arial"/>
              </w:rPr>
              <w:t>Lenguaje y Comunicación</w:t>
            </w:r>
          </w:p>
          <w:p w14:paraId="11EE341C" w14:textId="77777777" w:rsidR="000D35FA" w:rsidRPr="000D35FA" w:rsidRDefault="00257917" w:rsidP="000D35FA">
            <w:pPr>
              <w:pStyle w:val="Prrafodelista"/>
              <w:numPr>
                <w:ilvl w:val="0"/>
                <w:numId w:val="3"/>
              </w:numPr>
              <w:ind w:right="158"/>
              <w:rPr>
                <w:rFonts w:ascii="Arial" w:eastAsia="Arial" w:hAnsi="Arial" w:cs="Arial"/>
              </w:rPr>
            </w:pPr>
            <w:r w:rsidRPr="000D35FA">
              <w:rPr>
                <w:rFonts w:ascii="Arial" w:eastAsia="Arial" w:hAnsi="Arial" w:cs="Arial"/>
              </w:rPr>
              <w:t>Pensamiento Matemático</w:t>
            </w:r>
          </w:p>
          <w:p w14:paraId="67A19EAD" w14:textId="608CBAFC" w:rsidR="00907EC2" w:rsidRPr="000D35FA" w:rsidRDefault="00257917" w:rsidP="000D35FA">
            <w:pPr>
              <w:pStyle w:val="Prrafodelista"/>
              <w:numPr>
                <w:ilvl w:val="0"/>
                <w:numId w:val="3"/>
              </w:numPr>
              <w:ind w:right="158"/>
              <w:rPr>
                <w:rFonts w:ascii="Arial" w:eastAsia="Arial" w:hAnsi="Arial" w:cs="Arial"/>
              </w:rPr>
            </w:pPr>
            <w:r w:rsidRPr="000D35FA">
              <w:rPr>
                <w:rFonts w:ascii="Arial" w:eastAsia="Arial" w:hAnsi="Arial" w:cs="Arial"/>
              </w:rPr>
              <w:t>Exploración y Comprensión del Mundo Natural y Social</w:t>
            </w:r>
            <w:r w:rsidRPr="000D35F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514B42" w14:textId="77777777" w:rsidR="00907EC2" w:rsidRPr="004B374D" w:rsidRDefault="00257917">
            <w:pPr>
              <w:ind w:lef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74D">
              <w:rPr>
                <w:rFonts w:ascii="Arial" w:eastAsia="Arial" w:hAnsi="Arial" w:cs="Arial"/>
                <w:sz w:val="24"/>
                <w:szCs w:val="24"/>
              </w:rPr>
              <w:t xml:space="preserve">Organizador Curricular 1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C0F8D8" w14:textId="77777777" w:rsidR="00907EC2" w:rsidRDefault="00257917">
            <w:pPr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Aprendizaje esperado </w:t>
            </w:r>
          </w:p>
        </w:tc>
      </w:tr>
      <w:tr w:rsidR="00907EC2" w14:paraId="5691A473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5C6DC4" w14:textId="77777777" w:rsidR="00907EC2" w:rsidRDefault="00907EC2"/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E770" w14:textId="77777777" w:rsidR="00F260F7" w:rsidRDefault="004B374D" w:rsidP="0099404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Participación social </w:t>
            </w:r>
          </w:p>
          <w:p w14:paraId="34EF7D1E" w14:textId="77777777" w:rsidR="0099404B" w:rsidRDefault="0099404B" w:rsidP="0099404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Número, álgebra y variación</w:t>
            </w:r>
          </w:p>
          <w:p w14:paraId="27EBD8F0" w14:textId="7E322052" w:rsidR="0099404B" w:rsidRPr="0099404B" w:rsidRDefault="0099404B" w:rsidP="0099404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4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7B59" w14:textId="77777777" w:rsidR="00EF19A4" w:rsidRPr="0099404B" w:rsidRDefault="0099404B" w:rsidP="00EF19A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9404B">
              <w:rPr>
                <w:rFonts w:ascii="Arial" w:hAnsi="Arial" w:cs="Arial"/>
                <w:sz w:val="24"/>
                <w:szCs w:val="24"/>
              </w:rPr>
              <w:t>Escribe instructivos, cartas, recados y señalamientos utilizando recursos propios.</w:t>
            </w:r>
          </w:p>
          <w:p w14:paraId="4E0129A3" w14:textId="77777777" w:rsidR="0099404B" w:rsidRDefault="0099404B" w:rsidP="0099404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9404B">
              <w:rPr>
                <w:rFonts w:ascii="Arial" w:hAnsi="Arial" w:cs="Arial"/>
                <w:sz w:val="24"/>
                <w:szCs w:val="24"/>
              </w:rPr>
              <w:t>Identifica algunas relaciones de equivalencia entre monedas de $1, $2, $5 y $10 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404B">
              <w:rPr>
                <w:rFonts w:ascii="Arial" w:hAnsi="Arial" w:cs="Arial"/>
                <w:sz w:val="24"/>
                <w:szCs w:val="24"/>
              </w:rPr>
              <w:t>situaciones reales o ficticias de compra y venta.</w:t>
            </w:r>
          </w:p>
          <w:p w14:paraId="1DEE35C6" w14:textId="16713762" w:rsidR="0099404B" w:rsidRPr="0099404B" w:rsidRDefault="0099404B" w:rsidP="0099404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9404B">
              <w:rPr>
                <w:rFonts w:ascii="Arial" w:hAnsi="Arial" w:cs="Arial"/>
                <w:sz w:val="24"/>
                <w:szCs w:val="24"/>
              </w:rPr>
              <w:t>Identifica y explica algunos efectos favorables y desfavorables de la acción humana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404B">
              <w:rPr>
                <w:rFonts w:ascii="Arial" w:hAnsi="Arial" w:cs="Arial"/>
                <w:sz w:val="24"/>
                <w:szCs w:val="24"/>
              </w:rPr>
              <w:t>sobre el medioambiente.</w:t>
            </w:r>
          </w:p>
        </w:tc>
      </w:tr>
      <w:tr w:rsidR="00907EC2" w14:paraId="4BAF8988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5EC079" w14:textId="77777777" w:rsidR="00907EC2" w:rsidRDefault="00907EC2"/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0A9CA0" w14:textId="77777777" w:rsidR="00907EC2" w:rsidRPr="004B374D" w:rsidRDefault="00257917">
            <w:pPr>
              <w:ind w:lef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74D">
              <w:rPr>
                <w:rFonts w:ascii="Arial" w:eastAsia="Arial" w:hAnsi="Arial" w:cs="Arial"/>
                <w:sz w:val="24"/>
                <w:szCs w:val="24"/>
              </w:rPr>
              <w:t xml:space="preserve">Organizador Curricular 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278895" w14:textId="77777777" w:rsidR="00907EC2" w:rsidRDefault="00907EC2"/>
        </w:tc>
      </w:tr>
      <w:tr w:rsidR="00907EC2" w14:paraId="3EB8DEEA" w14:textId="77777777">
        <w:trPr>
          <w:trHeight w:val="4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F23C" w14:textId="77777777" w:rsidR="00907EC2" w:rsidRDefault="00907EC2"/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98AB" w14:textId="77777777" w:rsidR="00F260F7" w:rsidRDefault="0099404B" w:rsidP="0099404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 e interpretación de una diversidad de textos cotidianos</w:t>
            </w:r>
          </w:p>
          <w:p w14:paraId="2A9B2DF3" w14:textId="77777777" w:rsidR="0099404B" w:rsidRDefault="0099404B" w:rsidP="0099404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  <w:p w14:paraId="1EC8BABF" w14:textId="4F8005FC" w:rsidR="0099404B" w:rsidRPr="0099404B" w:rsidRDefault="0099404B" w:rsidP="0099404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Cuidado del medio ambiente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E7CA" w14:textId="77777777" w:rsidR="00907EC2" w:rsidRDefault="00907EC2"/>
        </w:tc>
      </w:tr>
    </w:tbl>
    <w:p w14:paraId="554C8921" w14:textId="77777777" w:rsidR="00907EC2" w:rsidRDefault="00257917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43593D2" w14:textId="77777777" w:rsidR="00907EC2" w:rsidRDefault="00257917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2658" w:type="dxa"/>
        <w:tblInd w:w="-110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331"/>
        <w:gridCol w:w="4042"/>
        <w:gridCol w:w="4285"/>
      </w:tblGrid>
      <w:tr w:rsidR="00907EC2" w14:paraId="004F21FB" w14:textId="77777777">
        <w:trPr>
          <w:trHeight w:val="283"/>
        </w:trPr>
        <w:tc>
          <w:tcPr>
            <w:tcW w:w="4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E184" w14:textId="77777777" w:rsidR="00907EC2" w:rsidRDefault="00257917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Áreas de Desarrollo Personal y </w:t>
            </w:r>
          </w:p>
          <w:p w14:paraId="0CFC531B" w14:textId="77777777" w:rsidR="00907EC2" w:rsidRDefault="00257917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Social </w:t>
            </w:r>
          </w:p>
          <w:p w14:paraId="470CF798" w14:textId="77777777" w:rsidR="00907EC2" w:rsidRDefault="00257917">
            <w:pPr>
              <w:numPr>
                <w:ilvl w:val="0"/>
                <w:numId w:val="1"/>
              </w:numPr>
              <w:spacing w:after="2"/>
              <w:ind w:left="725" w:hanging="361"/>
            </w:pPr>
            <w:r>
              <w:rPr>
                <w:rFonts w:ascii="Arial" w:eastAsia="Arial" w:hAnsi="Arial" w:cs="Arial"/>
              </w:rPr>
              <w:t xml:space="preserve">Artes </w:t>
            </w:r>
          </w:p>
          <w:p w14:paraId="57835251" w14:textId="77777777" w:rsidR="00907EC2" w:rsidRDefault="00257917">
            <w:pPr>
              <w:numPr>
                <w:ilvl w:val="0"/>
                <w:numId w:val="1"/>
              </w:numPr>
              <w:spacing w:after="17"/>
              <w:ind w:left="725" w:hanging="361"/>
            </w:pPr>
            <w:r>
              <w:rPr>
                <w:rFonts w:ascii="Arial" w:eastAsia="Arial" w:hAnsi="Arial" w:cs="Arial"/>
              </w:rPr>
              <w:t xml:space="preserve">Educación Socioemocional </w:t>
            </w:r>
          </w:p>
          <w:p w14:paraId="63F9CDEE" w14:textId="77777777" w:rsidR="00907EC2" w:rsidRDefault="00257917">
            <w:pPr>
              <w:numPr>
                <w:ilvl w:val="0"/>
                <w:numId w:val="1"/>
              </w:numPr>
              <w:ind w:left="725" w:hanging="361"/>
            </w:pPr>
            <w:r>
              <w:rPr>
                <w:rFonts w:ascii="Arial" w:eastAsia="Arial" w:hAnsi="Arial" w:cs="Arial"/>
              </w:rPr>
              <w:t>Educación física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5E21DE" w14:textId="77777777" w:rsidR="00907EC2" w:rsidRDefault="00257917">
            <w:pPr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Organizador Curricular 1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460589" w14:textId="77777777" w:rsidR="00907EC2" w:rsidRDefault="00257917">
            <w:pPr>
              <w:ind w:left="1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Aprendizaje esperado </w:t>
            </w:r>
          </w:p>
        </w:tc>
      </w:tr>
      <w:tr w:rsidR="00907EC2" w14:paraId="5CDC872E" w14:textId="77777777" w:rsidTr="00B5106D">
        <w:trPr>
          <w:trHeight w:val="4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D7448D" w14:textId="77777777" w:rsidR="00907EC2" w:rsidRDefault="00907EC2"/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185A" w14:textId="702C81EA" w:rsidR="00990750" w:rsidRPr="0099404B" w:rsidRDefault="0099404B" w:rsidP="00B73F5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9404B">
              <w:rPr>
                <w:rFonts w:ascii="Arial" w:hAnsi="Arial" w:cs="Arial"/>
                <w:sz w:val="24"/>
                <w:szCs w:val="24"/>
              </w:rPr>
              <w:t>Empatía</w:t>
            </w:r>
          </w:p>
        </w:tc>
        <w:tc>
          <w:tcPr>
            <w:tcW w:w="4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EE3D" w14:textId="20FD05F6" w:rsidR="00990750" w:rsidRPr="0099404B" w:rsidRDefault="0099404B" w:rsidP="0099404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9404B">
              <w:rPr>
                <w:rFonts w:ascii="Arial" w:hAnsi="Arial" w:cs="Arial"/>
                <w:sz w:val="24"/>
                <w:szCs w:val="24"/>
              </w:rPr>
              <w:t xml:space="preserve">Habla de sus conductas y de las de otros, y explica las consecuencias de algunas de ellas para relacionarse </w:t>
            </w:r>
            <w:r w:rsidRPr="0099404B">
              <w:rPr>
                <w:rFonts w:ascii="Arial" w:hAnsi="Arial" w:cs="Arial"/>
              </w:rPr>
              <w:t>con otros.</w:t>
            </w:r>
          </w:p>
        </w:tc>
      </w:tr>
      <w:tr w:rsidR="00907EC2" w14:paraId="4306F097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3AE02E" w14:textId="77777777" w:rsidR="00907EC2" w:rsidRDefault="00907EC2"/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B710D6" w14:textId="77777777" w:rsidR="00907EC2" w:rsidRPr="0099404B" w:rsidRDefault="00257917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Organizador Curricular 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0DD091" w14:textId="77777777" w:rsidR="00907EC2" w:rsidRDefault="00907EC2"/>
        </w:tc>
      </w:tr>
      <w:tr w:rsidR="00907EC2" w14:paraId="79F337BF" w14:textId="77777777">
        <w:trPr>
          <w:trHeight w:val="3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A73F" w14:textId="77777777" w:rsidR="00907EC2" w:rsidRDefault="00907EC2"/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064A" w14:textId="1ABFE0CB" w:rsidR="00990750" w:rsidRPr="0099404B" w:rsidRDefault="0099404B" w:rsidP="00B73F5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9404B">
              <w:rPr>
                <w:rFonts w:ascii="Arial" w:hAnsi="Arial" w:cs="Arial"/>
                <w:sz w:val="24"/>
                <w:szCs w:val="24"/>
              </w:rPr>
              <w:t>Sensibilidad y apoyo hacia otros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F5AA" w14:textId="77777777" w:rsidR="00907EC2" w:rsidRDefault="00907EC2"/>
        </w:tc>
      </w:tr>
    </w:tbl>
    <w:p w14:paraId="73B6AC09" w14:textId="73CF075E" w:rsidR="00907EC2" w:rsidRPr="00590103" w:rsidRDefault="00257917" w:rsidP="00B5106D">
      <w:pPr>
        <w:spacing w:after="16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41F2DD6A" w14:textId="77777777" w:rsidR="00907EC2" w:rsidRDefault="00257917">
      <w:pPr>
        <w:spacing w:after="10" w:line="249" w:lineRule="auto"/>
        <w:ind w:left="-5" w:hanging="10"/>
      </w:pPr>
      <w:r>
        <w:rPr>
          <w:rFonts w:ascii="Arial" w:eastAsia="Arial" w:hAnsi="Arial" w:cs="Arial"/>
          <w:b/>
          <w:sz w:val="24"/>
        </w:rPr>
        <w:lastRenderedPageBreak/>
        <w:t xml:space="preserve">Cronograma Semanal: </w:t>
      </w:r>
      <w:r>
        <w:rPr>
          <w:rFonts w:ascii="Arial" w:eastAsia="Arial" w:hAnsi="Arial" w:cs="Arial"/>
          <w:sz w:val="24"/>
        </w:rPr>
        <w:t xml:space="preserve">Escribir el nombre de todas las actividades (Incluyendo: honores a la bandera, RCYJ, educación física, inglés, computación, etc.) </w:t>
      </w:r>
    </w:p>
    <w:tbl>
      <w:tblPr>
        <w:tblStyle w:val="TableGrid"/>
        <w:tblW w:w="12429" w:type="dxa"/>
        <w:tblInd w:w="-106" w:type="dxa"/>
        <w:tblCellMar>
          <w:top w:w="12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519"/>
        <w:gridCol w:w="1984"/>
        <w:gridCol w:w="1985"/>
        <w:gridCol w:w="2410"/>
        <w:gridCol w:w="2126"/>
        <w:gridCol w:w="2405"/>
      </w:tblGrid>
      <w:tr w:rsidR="00907EC2" w14:paraId="5FCE6155" w14:textId="77777777" w:rsidTr="00C12303">
        <w:trPr>
          <w:trHeight w:val="28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2506FF" w14:textId="77777777" w:rsidR="00907EC2" w:rsidRDefault="00257917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HORA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50320E" w14:textId="77777777" w:rsidR="00907EC2" w:rsidRDefault="00257917">
            <w:pPr>
              <w:ind w:left="5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LUNES </w:t>
            </w:r>
          </w:p>
          <w:p w14:paraId="308A3629" w14:textId="3E28844F" w:rsidR="00333B77" w:rsidRDefault="00333B77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</w:rPr>
              <w:t>(</w:t>
            </w:r>
            <w:r w:rsidR="000E5C01">
              <w:rPr>
                <w:rFonts w:ascii="Arial" w:eastAsia="Arial" w:hAnsi="Arial" w:cs="Arial"/>
                <w:b/>
              </w:rPr>
              <w:t>20</w:t>
            </w:r>
            <w:r>
              <w:rPr>
                <w:rFonts w:ascii="Arial" w:eastAsia="Arial" w:hAnsi="Arial" w:cs="Arial"/>
                <w:b/>
              </w:rPr>
              <w:t xml:space="preserve"> de </w:t>
            </w:r>
            <w:r w:rsidR="000E5C01">
              <w:rPr>
                <w:rFonts w:ascii="Arial" w:eastAsia="Arial" w:hAnsi="Arial" w:cs="Arial"/>
                <w:b/>
              </w:rPr>
              <w:t>marzo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8E754C" w14:textId="77777777" w:rsidR="00907EC2" w:rsidRDefault="00257917">
            <w:pPr>
              <w:ind w:left="19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MARTES </w:t>
            </w:r>
          </w:p>
          <w:p w14:paraId="414C8E59" w14:textId="2857521A" w:rsidR="00333B77" w:rsidRDefault="00333B77">
            <w:pPr>
              <w:ind w:left="19"/>
              <w:jc w:val="center"/>
            </w:pPr>
            <w:r>
              <w:rPr>
                <w:rFonts w:ascii="Arial" w:eastAsia="Arial" w:hAnsi="Arial" w:cs="Arial"/>
                <w:b/>
              </w:rPr>
              <w:t>(</w:t>
            </w:r>
            <w:r w:rsidR="000E5C01">
              <w:rPr>
                <w:rFonts w:ascii="Arial" w:eastAsia="Arial" w:hAnsi="Arial" w:cs="Arial"/>
                <w:b/>
              </w:rPr>
              <w:t>21</w:t>
            </w:r>
            <w:r>
              <w:rPr>
                <w:rFonts w:ascii="Arial" w:eastAsia="Arial" w:hAnsi="Arial" w:cs="Arial"/>
                <w:b/>
              </w:rPr>
              <w:t xml:space="preserve"> de </w:t>
            </w:r>
            <w:r w:rsidR="000E5C01">
              <w:rPr>
                <w:rFonts w:ascii="Arial" w:eastAsia="Arial" w:hAnsi="Arial" w:cs="Arial"/>
                <w:b/>
              </w:rPr>
              <w:t>marzo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B6F82A" w14:textId="77777777" w:rsidR="00907EC2" w:rsidRDefault="00257917">
            <w:pPr>
              <w:ind w:left="15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MIERCOLES </w:t>
            </w:r>
          </w:p>
          <w:p w14:paraId="30FDC2CD" w14:textId="7E04BD01" w:rsidR="00333B77" w:rsidRDefault="00333B77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</w:rPr>
              <w:t>(</w:t>
            </w:r>
            <w:r w:rsidR="000E5C01">
              <w:rPr>
                <w:rFonts w:ascii="Arial" w:eastAsia="Arial" w:hAnsi="Arial" w:cs="Arial"/>
                <w:b/>
              </w:rPr>
              <w:t>22</w:t>
            </w:r>
            <w:r>
              <w:rPr>
                <w:rFonts w:ascii="Arial" w:eastAsia="Arial" w:hAnsi="Arial" w:cs="Arial"/>
                <w:b/>
              </w:rPr>
              <w:t xml:space="preserve"> de </w:t>
            </w:r>
            <w:r w:rsidR="000E5C01">
              <w:rPr>
                <w:rFonts w:ascii="Arial" w:eastAsia="Arial" w:hAnsi="Arial" w:cs="Arial"/>
                <w:b/>
              </w:rPr>
              <w:t>marzo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CE6EED" w14:textId="77777777" w:rsidR="00907EC2" w:rsidRDefault="00257917">
            <w:pPr>
              <w:ind w:left="15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JUEVES </w:t>
            </w:r>
          </w:p>
          <w:p w14:paraId="1226FD7B" w14:textId="6CFCF688" w:rsidR="00333B77" w:rsidRDefault="00333B77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</w:rPr>
              <w:t>(</w:t>
            </w:r>
            <w:r w:rsidR="000E5C01">
              <w:rPr>
                <w:rFonts w:ascii="Arial" w:eastAsia="Arial" w:hAnsi="Arial" w:cs="Arial"/>
                <w:b/>
              </w:rPr>
              <w:t>23</w:t>
            </w:r>
            <w:r>
              <w:rPr>
                <w:rFonts w:ascii="Arial" w:eastAsia="Arial" w:hAnsi="Arial" w:cs="Arial"/>
                <w:b/>
              </w:rPr>
              <w:t xml:space="preserve"> de </w:t>
            </w:r>
            <w:r w:rsidR="000E5C01">
              <w:rPr>
                <w:rFonts w:ascii="Arial" w:eastAsia="Arial" w:hAnsi="Arial" w:cs="Arial"/>
                <w:b/>
              </w:rPr>
              <w:t>marzo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EDF0E3" w14:textId="77777777" w:rsidR="00333B77" w:rsidRDefault="00257917">
            <w:pPr>
              <w:ind w:left="6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VIERNES</w:t>
            </w:r>
          </w:p>
          <w:p w14:paraId="7CD70456" w14:textId="32D1E1D2" w:rsidR="00907EC2" w:rsidRDefault="00333B77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(</w:t>
            </w:r>
            <w:r w:rsidR="000E5C01">
              <w:rPr>
                <w:rFonts w:ascii="Arial" w:eastAsia="Arial" w:hAnsi="Arial" w:cs="Arial"/>
                <w:b/>
                <w:sz w:val="24"/>
              </w:rPr>
              <w:t>24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de </w:t>
            </w:r>
            <w:r w:rsidR="000E5C01">
              <w:rPr>
                <w:rFonts w:ascii="Arial" w:eastAsia="Arial" w:hAnsi="Arial" w:cs="Arial"/>
                <w:b/>
                <w:sz w:val="24"/>
              </w:rPr>
              <w:t>marzo</w:t>
            </w:r>
            <w:r>
              <w:rPr>
                <w:rFonts w:ascii="Arial" w:eastAsia="Arial" w:hAnsi="Arial" w:cs="Arial"/>
                <w:b/>
                <w:sz w:val="24"/>
              </w:rPr>
              <w:t>)</w:t>
            </w:r>
            <w:r w:rsidR="00257917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086658" w14:paraId="58301D5B" w14:textId="77777777" w:rsidTr="00D21A8E">
        <w:trPr>
          <w:trHeight w:val="567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5D8D2" w14:textId="79C2DF35" w:rsidR="00086658" w:rsidRDefault="00086658" w:rsidP="00A1398F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9:00 a 9:30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1BC57B" w14:textId="05545E36" w:rsidR="00086658" w:rsidRPr="002A5474" w:rsidRDefault="00086658" w:rsidP="00D21A8E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Suspensión de labores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3EDAE" w14:textId="512ECB87" w:rsidR="00086658" w:rsidRPr="002A5474" w:rsidRDefault="00086658" w:rsidP="002A5474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474">
              <w:rPr>
                <w:rFonts w:ascii="Arial" w:eastAsia="Arial" w:hAnsi="Arial" w:cs="Arial"/>
                <w:sz w:val="24"/>
                <w:szCs w:val="24"/>
              </w:rPr>
              <w:t>Educación física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AB339" w14:textId="480275A0" w:rsidR="002C47A2" w:rsidRDefault="00086658" w:rsidP="002C47A2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Actividades de articulación USAER</w:t>
            </w:r>
            <w:r w:rsidR="002C47A2">
              <w:rPr>
                <w:rFonts w:ascii="Arial" w:hAnsi="Arial" w:cs="Arial"/>
                <w:sz w:val="24"/>
                <w:szCs w:val="24"/>
              </w:rPr>
              <w:t xml:space="preserve"> / Actividades permanentes </w:t>
            </w:r>
          </w:p>
          <w:p w14:paraId="5471F890" w14:textId="1FFA5718" w:rsidR="00086658" w:rsidRPr="00050CE2" w:rsidRDefault="002C47A2" w:rsidP="002C47A2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(pase de lista, fecha, clima)</w:t>
            </w:r>
            <w:r w:rsidR="00086658" w:rsidRPr="00050CE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989AD" w14:textId="24C8ED73" w:rsidR="00086658" w:rsidRPr="002A5474" w:rsidRDefault="00086658" w:rsidP="002A5474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Teatro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371C4" w14:textId="06085D88" w:rsidR="00086658" w:rsidRPr="002A5474" w:rsidRDefault="00086658" w:rsidP="002A5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física</w:t>
            </w:r>
          </w:p>
        </w:tc>
      </w:tr>
      <w:tr w:rsidR="00086658" w14:paraId="2147AD20" w14:textId="77777777" w:rsidTr="00C12303">
        <w:trPr>
          <w:trHeight w:val="560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C0FE1" w14:textId="54EBEBD3" w:rsidR="00086658" w:rsidRDefault="00086658" w:rsidP="00A1398F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9:30 a 10:00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0A13B7" w14:textId="09193DC0" w:rsidR="00086658" w:rsidRPr="00050CE2" w:rsidRDefault="00086658" w:rsidP="002A5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E791D" w14:textId="15C0763F" w:rsidR="00086658" w:rsidRDefault="002C47A2" w:rsidP="002A5474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Actividades permanentes </w:t>
            </w:r>
          </w:p>
          <w:p w14:paraId="4BA31950" w14:textId="6499F0C0" w:rsidR="002C47A2" w:rsidRPr="00050CE2" w:rsidRDefault="002C47A2" w:rsidP="002A5474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914E7C">
              <w:rPr>
                <w:rFonts w:ascii="Arial" w:hAnsi="Arial" w:cs="Arial"/>
                <w:sz w:val="24"/>
                <w:szCs w:val="24"/>
              </w:rPr>
              <w:t xml:space="preserve">bienvenida, </w:t>
            </w:r>
            <w:r>
              <w:rPr>
                <w:rFonts w:ascii="Arial" w:hAnsi="Arial" w:cs="Arial"/>
                <w:sz w:val="24"/>
                <w:szCs w:val="24"/>
              </w:rPr>
              <w:t>pase de lista, fecha, clima)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EF6FE" w14:textId="5E289A2A" w:rsidR="00086658" w:rsidRPr="002A5474" w:rsidRDefault="00086658" w:rsidP="002A5474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Computación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06EBE" w14:textId="64185D4E" w:rsidR="002C47A2" w:rsidRDefault="002C47A2" w:rsidP="002C47A2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Actividades permanentes </w:t>
            </w:r>
          </w:p>
          <w:p w14:paraId="18263B74" w14:textId="1CDE0410" w:rsidR="00086658" w:rsidRPr="00050CE2" w:rsidRDefault="002C47A2" w:rsidP="002C47A2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914E7C">
              <w:rPr>
                <w:rFonts w:ascii="Arial" w:hAnsi="Arial" w:cs="Arial"/>
                <w:sz w:val="24"/>
                <w:szCs w:val="24"/>
              </w:rPr>
              <w:t xml:space="preserve">bienvenida, </w:t>
            </w:r>
            <w:r>
              <w:rPr>
                <w:rFonts w:ascii="Arial" w:hAnsi="Arial" w:cs="Arial"/>
                <w:sz w:val="24"/>
                <w:szCs w:val="24"/>
              </w:rPr>
              <w:t>pase de lista, fecha, clima)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D11B2" w14:textId="744DB4A7" w:rsidR="002C47A2" w:rsidRDefault="002C47A2" w:rsidP="002C47A2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Actividades permanentes </w:t>
            </w:r>
          </w:p>
          <w:p w14:paraId="0DC38811" w14:textId="1F168E1C" w:rsidR="00086658" w:rsidRPr="00050CE2" w:rsidRDefault="002C47A2" w:rsidP="002C4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914E7C">
              <w:rPr>
                <w:rFonts w:ascii="Arial" w:hAnsi="Arial" w:cs="Arial"/>
                <w:sz w:val="24"/>
                <w:szCs w:val="24"/>
              </w:rPr>
              <w:t xml:space="preserve">bienvenida, </w:t>
            </w:r>
            <w:r>
              <w:rPr>
                <w:rFonts w:ascii="Arial" w:hAnsi="Arial" w:cs="Arial"/>
                <w:sz w:val="24"/>
                <w:szCs w:val="24"/>
              </w:rPr>
              <w:t>pase de lista, fecha, clima)</w:t>
            </w:r>
          </w:p>
        </w:tc>
      </w:tr>
      <w:tr w:rsidR="00086658" w14:paraId="34630D96" w14:textId="77777777" w:rsidTr="00C12303">
        <w:trPr>
          <w:trHeight w:val="560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AAC04" w14:textId="163A4814" w:rsidR="00086658" w:rsidRDefault="00086658" w:rsidP="00A1398F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10:00 a 10:30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F5D8A9" w14:textId="2B2B0D3A" w:rsidR="00086658" w:rsidRPr="002A5474" w:rsidRDefault="00086658" w:rsidP="002A5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5C8F9" w14:textId="42C5EB5C" w:rsidR="00086658" w:rsidRPr="00050CE2" w:rsidRDefault="00E75BAF" w:rsidP="00086658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BAF">
              <w:rPr>
                <w:rFonts w:ascii="Arial" w:hAnsi="Arial" w:cs="Arial"/>
                <w:sz w:val="24"/>
                <w:szCs w:val="24"/>
              </w:rPr>
              <w:t>Lenguaje y comunicación</w:t>
            </w:r>
            <w:r w:rsidR="002650CF" w:rsidRPr="00E75BAF">
              <w:rPr>
                <w:rFonts w:ascii="Arial" w:hAnsi="Arial" w:cs="Arial"/>
                <w:sz w:val="24"/>
                <w:szCs w:val="24"/>
              </w:rPr>
              <w:t xml:space="preserve"> (El girasol tardón)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BE2C8" w14:textId="5ED0AD66" w:rsidR="00086658" w:rsidRPr="00050CE2" w:rsidRDefault="007A5EFF" w:rsidP="002A5474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EFF">
              <w:rPr>
                <w:rFonts w:ascii="Arial" w:hAnsi="Arial" w:cs="Arial"/>
                <w:sz w:val="24"/>
                <w:szCs w:val="24"/>
              </w:rPr>
              <w:t>Educación socioemocional (La conducta hacia el girasol)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E2E7" w14:textId="68062BF5" w:rsidR="00086658" w:rsidRPr="00050CE2" w:rsidRDefault="00B0220C" w:rsidP="002A5474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</w:t>
            </w:r>
            <w:r w:rsidR="00E75BAF" w:rsidRPr="00B0220C">
              <w:rPr>
                <w:rFonts w:ascii="Arial" w:hAnsi="Arial" w:cs="Arial"/>
                <w:sz w:val="24"/>
                <w:szCs w:val="24"/>
              </w:rPr>
              <w:t xml:space="preserve"> (El amor a las plantas)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A65D" w14:textId="18DD13CF" w:rsidR="00086658" w:rsidRPr="00050CE2" w:rsidRDefault="00914E7C" w:rsidP="00703E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 (Mi proceso al plantar)</w:t>
            </w:r>
          </w:p>
        </w:tc>
      </w:tr>
      <w:tr w:rsidR="00086658" w14:paraId="524E3703" w14:textId="77777777" w:rsidTr="00C12303">
        <w:trPr>
          <w:trHeight w:val="565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7CC27" w14:textId="4FD6CAA3" w:rsidR="00086658" w:rsidRDefault="00086658" w:rsidP="00A1398F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10:30 a 11:00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7FB68F" w14:textId="22CB512D" w:rsidR="00086658" w:rsidRPr="002A5474" w:rsidRDefault="00086658" w:rsidP="002A5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B3CE1" w14:textId="208932FA" w:rsidR="00086658" w:rsidRPr="002A5474" w:rsidRDefault="00086658" w:rsidP="002A5474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474">
              <w:rPr>
                <w:rFonts w:ascii="Arial" w:eastAsia="Arial" w:hAnsi="Arial" w:cs="Arial"/>
                <w:sz w:val="24"/>
                <w:szCs w:val="24"/>
              </w:rPr>
              <w:t>RECREO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B4EAA" w14:textId="4A7560A9" w:rsidR="00086658" w:rsidRPr="002A5474" w:rsidRDefault="00086658" w:rsidP="002A5474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474">
              <w:rPr>
                <w:rFonts w:ascii="Arial" w:eastAsia="Arial" w:hAnsi="Arial" w:cs="Arial"/>
                <w:sz w:val="24"/>
                <w:szCs w:val="24"/>
              </w:rPr>
              <w:t>RECREO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5C22D" w14:textId="140A03F2" w:rsidR="00086658" w:rsidRPr="002A5474" w:rsidRDefault="00086658" w:rsidP="002A5474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474">
              <w:rPr>
                <w:rFonts w:ascii="Arial" w:eastAsia="Arial" w:hAnsi="Arial" w:cs="Arial"/>
                <w:sz w:val="24"/>
                <w:szCs w:val="24"/>
              </w:rPr>
              <w:t>RECREO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6F9E9" w14:textId="5F461881" w:rsidR="00086658" w:rsidRPr="002A5474" w:rsidRDefault="00086658" w:rsidP="002A5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474">
              <w:rPr>
                <w:rFonts w:ascii="Arial" w:eastAsia="Arial" w:hAnsi="Arial" w:cs="Arial"/>
                <w:sz w:val="24"/>
                <w:szCs w:val="24"/>
              </w:rPr>
              <w:t>RECREO</w:t>
            </w:r>
          </w:p>
        </w:tc>
      </w:tr>
      <w:tr w:rsidR="00086658" w14:paraId="7C2655F8" w14:textId="77777777" w:rsidTr="00C12303">
        <w:trPr>
          <w:trHeight w:val="560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094D7" w14:textId="287EE9D2" w:rsidR="00086658" w:rsidRDefault="00086658" w:rsidP="00A1398F">
            <w:pPr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>11:00 a 11:30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FAE454" w14:textId="49F1CEDC" w:rsidR="00086658" w:rsidRPr="00050CE2" w:rsidRDefault="00086658" w:rsidP="002A5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65DC0" w14:textId="3F988F65" w:rsidR="00086658" w:rsidRPr="002A5474" w:rsidRDefault="00A74AD8" w:rsidP="002A5474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 (Las partes de una planta)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79CE4" w14:textId="069917C5" w:rsidR="00086658" w:rsidRPr="00050CE2" w:rsidRDefault="007A5EFF" w:rsidP="00086658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EFF">
              <w:rPr>
                <w:rFonts w:ascii="Arial" w:hAnsi="Arial" w:cs="Arial"/>
                <w:sz w:val="24"/>
                <w:szCs w:val="24"/>
              </w:rPr>
              <w:t>Pensamiento matemático (Conozcamos el dinero)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AA056" w14:textId="1BF13C2E" w:rsidR="00086658" w:rsidRPr="0038248F" w:rsidRDefault="009377AF" w:rsidP="002A5474">
            <w:pPr>
              <w:ind w:left="5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socioemocional (Nuestras conductas)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5BDFD" w14:textId="76C28472" w:rsidR="00086658" w:rsidRPr="002A5474" w:rsidRDefault="007C7517" w:rsidP="002A5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Estudio del mundo natural</w:t>
            </w:r>
            <w:r w:rsidR="006D2B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5EF9">
              <w:rPr>
                <w:rFonts w:ascii="Arial" w:hAnsi="Arial" w:cs="Arial"/>
                <w:sz w:val="24"/>
                <w:szCs w:val="24"/>
              </w:rPr>
              <w:t>(</w:t>
            </w:r>
            <w:r w:rsidR="006D2BA1">
              <w:rPr>
                <w:rFonts w:ascii="Arial" w:hAnsi="Arial" w:cs="Arial"/>
                <w:sz w:val="24"/>
                <w:szCs w:val="24"/>
              </w:rPr>
              <w:t>¡Vamos a plantar!</w:t>
            </w:r>
            <w:r w:rsidR="00285EF9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86658" w14:paraId="07DC1726" w14:textId="77777777" w:rsidTr="00C12303">
        <w:trPr>
          <w:trHeight w:val="565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BF104" w14:textId="52D2A1D3" w:rsidR="00086658" w:rsidRDefault="00086658" w:rsidP="00A1398F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11:30 a 12:00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9DD72" w14:textId="4F51628A" w:rsidR="00086658" w:rsidRPr="002A5474" w:rsidRDefault="00086658" w:rsidP="002A5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16B0D" w14:textId="3B674D51" w:rsidR="00086658" w:rsidRPr="002A5474" w:rsidRDefault="00E426B9" w:rsidP="002A5474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Estudio del mundo natural</w:t>
            </w:r>
            <w:r w:rsidR="002A77BB">
              <w:rPr>
                <w:rFonts w:ascii="Arial" w:hAnsi="Arial" w:cs="Arial"/>
                <w:sz w:val="24"/>
                <w:szCs w:val="24"/>
              </w:rPr>
              <w:t xml:space="preserve"> (¿Cómo viven las plantas?</w:t>
            </w:r>
            <w:r w:rsidR="0048280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4CFAD" w14:textId="43C94D9E" w:rsidR="00086658" w:rsidRPr="002A5474" w:rsidRDefault="00086658" w:rsidP="002A5474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R. C. J.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006A6" w14:textId="3BA9599E" w:rsidR="00086658" w:rsidRPr="002A5474" w:rsidRDefault="002C7F93" w:rsidP="002A5474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03">
              <w:rPr>
                <w:rFonts w:ascii="Arial" w:hAnsi="Arial" w:cs="Arial"/>
                <w:sz w:val="24"/>
                <w:szCs w:val="24"/>
              </w:rPr>
              <w:t>Pensamiento matemático (¡De compras por semillas</w:t>
            </w:r>
            <w:proofErr w:type="gramStart"/>
            <w:r w:rsidRPr="00C12303">
              <w:rPr>
                <w:rFonts w:ascii="Arial" w:hAnsi="Arial" w:cs="Arial"/>
                <w:sz w:val="24"/>
                <w:szCs w:val="24"/>
              </w:rPr>
              <w:t>!)</w:t>
            </w:r>
            <w:r w:rsidR="00062313">
              <w:rPr>
                <w:rFonts w:ascii="Arial" w:hAnsi="Arial" w:cs="Arial"/>
                <w:sz w:val="24"/>
                <w:szCs w:val="24"/>
              </w:rPr>
              <w:t>n</w:t>
            </w:r>
            <w:proofErr w:type="gram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BF03C" w14:textId="1E8A68C4" w:rsidR="00086658" w:rsidRPr="002A5474" w:rsidRDefault="00914E7C" w:rsidP="002A5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Estudio del mundo natural (¡Vamos a plantar!)</w:t>
            </w:r>
          </w:p>
        </w:tc>
      </w:tr>
    </w:tbl>
    <w:p w14:paraId="2170CF1E" w14:textId="77777777" w:rsidR="00907EC2" w:rsidRDefault="00257917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F66508B" w14:textId="2EC4186F" w:rsidR="00907EC2" w:rsidRPr="00086658" w:rsidRDefault="00907EC2" w:rsidP="00086658">
      <w:pPr>
        <w:rPr>
          <w:rFonts w:ascii="Arial" w:eastAsia="Arial" w:hAnsi="Arial" w:cs="Arial"/>
          <w:b/>
          <w:sz w:val="24"/>
        </w:rPr>
      </w:pPr>
    </w:p>
    <w:p w14:paraId="7EE13D8E" w14:textId="08E88D3E" w:rsidR="00B5106D" w:rsidRPr="00B5106D" w:rsidRDefault="00257917" w:rsidP="00B5106D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  <w:r w:rsidR="00B5106D">
        <w:rPr>
          <w:rFonts w:ascii="Arial" w:eastAsia="Arial" w:hAnsi="Arial" w:cs="Arial"/>
          <w:b/>
          <w:sz w:val="24"/>
        </w:rPr>
        <w:br w:type="page"/>
      </w:r>
    </w:p>
    <w:p w14:paraId="33A44F60" w14:textId="77777777" w:rsidR="00B5106D" w:rsidRDefault="00B5106D">
      <w:pPr>
        <w:spacing w:after="3" w:line="260" w:lineRule="auto"/>
        <w:ind w:left="-5" w:hanging="10"/>
        <w:rPr>
          <w:rFonts w:ascii="Arial" w:eastAsia="Arial" w:hAnsi="Arial" w:cs="Arial"/>
          <w:b/>
          <w:sz w:val="24"/>
        </w:rPr>
      </w:pPr>
    </w:p>
    <w:p w14:paraId="417C6A80" w14:textId="4B047B0A" w:rsidR="00215E8A" w:rsidRDefault="00215E8A" w:rsidP="00990D05">
      <w:pPr>
        <w:spacing w:after="3" w:line="260" w:lineRule="auto"/>
      </w:pPr>
    </w:p>
    <w:p w14:paraId="37A6DDA8" w14:textId="77777777" w:rsidR="00A36E64" w:rsidRPr="00A36E64" w:rsidRDefault="00A36E64" w:rsidP="00A36E64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36E64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Secuencia: Lenguaje y comunicación</w:t>
      </w:r>
    </w:p>
    <w:tbl>
      <w:tblPr>
        <w:tblStyle w:val="Tablaconcuadrcula13"/>
        <w:tblW w:w="13001" w:type="dxa"/>
        <w:tblLook w:val="04A0" w:firstRow="1" w:lastRow="0" w:firstColumn="1" w:lastColumn="0" w:noHBand="0" w:noVBand="1"/>
      </w:tblPr>
      <w:tblGrid>
        <w:gridCol w:w="6500"/>
        <w:gridCol w:w="6501"/>
      </w:tblGrid>
      <w:tr w:rsidR="00A36E64" w:rsidRPr="00A36E64" w14:paraId="62039BB6" w14:textId="77777777" w:rsidTr="00A36E64">
        <w:trPr>
          <w:trHeight w:val="194"/>
        </w:trPr>
        <w:tc>
          <w:tcPr>
            <w:tcW w:w="13001" w:type="dxa"/>
            <w:gridSpan w:val="2"/>
          </w:tcPr>
          <w:p w14:paraId="179248E8" w14:textId="77777777" w:rsidR="00A36E64" w:rsidRPr="00A36E64" w:rsidRDefault="00A36E64" w:rsidP="00A36E64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Nombre de la actividad: </w:t>
            </w: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El girasol tardón </w:t>
            </w:r>
          </w:p>
        </w:tc>
      </w:tr>
      <w:tr w:rsidR="00A36E64" w:rsidRPr="00A36E64" w14:paraId="3082E019" w14:textId="77777777" w:rsidTr="00A36E64">
        <w:trPr>
          <w:trHeight w:val="194"/>
        </w:trPr>
        <w:tc>
          <w:tcPr>
            <w:tcW w:w="13001" w:type="dxa"/>
            <w:gridSpan w:val="2"/>
          </w:tcPr>
          <w:p w14:paraId="3F796E22" w14:textId="77777777" w:rsidR="00A36E64" w:rsidRPr="00A36E64" w:rsidRDefault="00A36E64" w:rsidP="00A36E6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Campo de formación académica: </w:t>
            </w: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Lenguaje y comunicación </w:t>
            </w:r>
          </w:p>
        </w:tc>
      </w:tr>
      <w:tr w:rsidR="00A36E64" w:rsidRPr="00A36E64" w14:paraId="203AAC79" w14:textId="77777777" w:rsidTr="00A36E64">
        <w:trPr>
          <w:trHeight w:val="194"/>
        </w:trPr>
        <w:tc>
          <w:tcPr>
            <w:tcW w:w="6500" w:type="dxa"/>
          </w:tcPr>
          <w:p w14:paraId="27DBFF71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Organizador curricular 1:</w:t>
            </w:r>
          </w:p>
          <w:p w14:paraId="3DE35C28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Participación social</w:t>
            </w:r>
          </w:p>
        </w:tc>
        <w:tc>
          <w:tcPr>
            <w:tcW w:w="6501" w:type="dxa"/>
          </w:tcPr>
          <w:p w14:paraId="565336A8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Organizador curricular 2: </w:t>
            </w:r>
          </w:p>
          <w:p w14:paraId="5164B9D9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Producción e interpretación de una diversidad de textos cotidianos</w:t>
            </w:r>
          </w:p>
        </w:tc>
      </w:tr>
      <w:tr w:rsidR="00A36E64" w:rsidRPr="00A36E64" w14:paraId="013764BC" w14:textId="77777777" w:rsidTr="00A36E64">
        <w:trPr>
          <w:trHeight w:val="194"/>
        </w:trPr>
        <w:tc>
          <w:tcPr>
            <w:tcW w:w="13001" w:type="dxa"/>
            <w:gridSpan w:val="2"/>
          </w:tcPr>
          <w:p w14:paraId="05F7745A" w14:textId="77777777" w:rsidR="00A36E64" w:rsidRPr="00A36E64" w:rsidRDefault="00A36E64" w:rsidP="00A36E64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Aprendizaje esperado: </w:t>
            </w: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Escribe instructivos, cartas, recados y señalamientos utilizando recursos propios.</w:t>
            </w:r>
          </w:p>
        </w:tc>
      </w:tr>
      <w:tr w:rsidR="00A36E64" w:rsidRPr="00A36E64" w14:paraId="7F078941" w14:textId="77777777" w:rsidTr="00A36E64">
        <w:trPr>
          <w:trHeight w:val="194"/>
        </w:trPr>
        <w:tc>
          <w:tcPr>
            <w:tcW w:w="13001" w:type="dxa"/>
            <w:gridSpan w:val="2"/>
          </w:tcPr>
          <w:p w14:paraId="45203113" w14:textId="77777777" w:rsidR="00A36E64" w:rsidRPr="00A36E64" w:rsidRDefault="00A36E64" w:rsidP="00A36E64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Grado de aplicación: </w:t>
            </w: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3°</w:t>
            </w:r>
          </w:p>
        </w:tc>
      </w:tr>
      <w:tr w:rsidR="00A36E64" w:rsidRPr="00A36E64" w14:paraId="576F7388" w14:textId="77777777" w:rsidTr="00A36E64">
        <w:trPr>
          <w:trHeight w:val="194"/>
        </w:trPr>
        <w:tc>
          <w:tcPr>
            <w:tcW w:w="13001" w:type="dxa"/>
            <w:gridSpan w:val="2"/>
          </w:tcPr>
          <w:p w14:paraId="5F2988BC" w14:textId="77777777" w:rsidR="00A36E64" w:rsidRPr="00A36E64" w:rsidRDefault="00A36E64" w:rsidP="00A36E64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Dia de aplicación:  </w:t>
            </w: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martes 21 de marzo del 2023</w:t>
            </w:r>
          </w:p>
        </w:tc>
      </w:tr>
    </w:tbl>
    <w:p w14:paraId="69AFFD13" w14:textId="77777777" w:rsidR="00A36E64" w:rsidRPr="00A36E64" w:rsidRDefault="00A36E64" w:rsidP="00A36E64">
      <w:pPr>
        <w:rPr>
          <w:rFonts w:cs="Times New Roman"/>
          <w:color w:val="auto"/>
          <w:sz w:val="24"/>
          <w:szCs w:val="24"/>
          <w:lang w:bidi="ar-SA"/>
        </w:rPr>
      </w:pPr>
    </w:p>
    <w:tbl>
      <w:tblPr>
        <w:tblStyle w:val="Tablaconcuadrcula13"/>
        <w:tblW w:w="13024" w:type="dxa"/>
        <w:tblLook w:val="04A0" w:firstRow="1" w:lastRow="0" w:firstColumn="1" w:lastColumn="0" w:noHBand="0" w:noVBand="1"/>
      </w:tblPr>
      <w:tblGrid>
        <w:gridCol w:w="3974"/>
        <w:gridCol w:w="4260"/>
        <w:gridCol w:w="1420"/>
        <w:gridCol w:w="1705"/>
        <w:gridCol w:w="1665"/>
      </w:tblGrid>
      <w:tr w:rsidR="00A36E64" w:rsidRPr="00A36E64" w14:paraId="54A48228" w14:textId="77777777" w:rsidTr="00F80C61">
        <w:trPr>
          <w:trHeight w:val="329"/>
        </w:trPr>
        <w:tc>
          <w:tcPr>
            <w:tcW w:w="3966" w:type="dxa"/>
            <w:tcBorders>
              <w:bottom w:val="single" w:sz="4" w:space="0" w:color="auto"/>
            </w:tcBorders>
          </w:tcPr>
          <w:p w14:paraId="1F8CA57C" w14:textId="77777777" w:rsidR="00A36E64" w:rsidRPr="00A36E64" w:rsidRDefault="00A36E64" w:rsidP="00A36E64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Secuencia didáctica</w:t>
            </w:r>
          </w:p>
        </w:tc>
        <w:tc>
          <w:tcPr>
            <w:tcW w:w="4251" w:type="dxa"/>
            <w:vMerge w:val="restart"/>
          </w:tcPr>
          <w:p w14:paraId="71B548E1" w14:textId="77777777" w:rsidR="00A36E64" w:rsidRPr="00A36E64" w:rsidRDefault="00A36E64" w:rsidP="00A36E64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Estrategia de aprendizaje </w:t>
            </w:r>
          </w:p>
          <w:p w14:paraId="52B9E0D7" w14:textId="77777777" w:rsidR="00A36E64" w:rsidRPr="00A36E64" w:rsidRDefault="00A36E64" w:rsidP="00A36E64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Juego</w:t>
            </w:r>
          </w:p>
        </w:tc>
        <w:tc>
          <w:tcPr>
            <w:tcW w:w="1417" w:type="dxa"/>
            <w:vMerge w:val="restart"/>
          </w:tcPr>
          <w:p w14:paraId="3FF370BF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Lugar/ espacio </w:t>
            </w:r>
          </w:p>
        </w:tc>
        <w:tc>
          <w:tcPr>
            <w:tcW w:w="1701" w:type="dxa"/>
            <w:vMerge w:val="restart"/>
          </w:tcPr>
          <w:p w14:paraId="793924A7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Tiempo </w:t>
            </w:r>
          </w:p>
        </w:tc>
        <w:tc>
          <w:tcPr>
            <w:tcW w:w="1661" w:type="dxa"/>
            <w:vMerge w:val="restart"/>
          </w:tcPr>
          <w:p w14:paraId="20400FA2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Organización del grupo </w:t>
            </w:r>
          </w:p>
        </w:tc>
      </w:tr>
      <w:tr w:rsidR="00A36E64" w:rsidRPr="00A36E64" w14:paraId="6DE2A063" w14:textId="77777777" w:rsidTr="00F80C61">
        <w:trPr>
          <w:trHeight w:val="329"/>
        </w:trPr>
        <w:tc>
          <w:tcPr>
            <w:tcW w:w="3966" w:type="dxa"/>
            <w:tcBorders>
              <w:bottom w:val="single" w:sz="4" w:space="0" w:color="auto"/>
            </w:tcBorders>
          </w:tcPr>
          <w:p w14:paraId="46221D3C" w14:textId="77777777" w:rsidR="00A36E64" w:rsidRPr="00A36E64" w:rsidRDefault="00A36E64" w:rsidP="00A36E64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Actividades de aprendizaje </w:t>
            </w:r>
          </w:p>
        </w:tc>
        <w:tc>
          <w:tcPr>
            <w:tcW w:w="4251" w:type="dxa"/>
            <w:vMerge/>
            <w:tcBorders>
              <w:bottom w:val="single" w:sz="4" w:space="0" w:color="auto"/>
            </w:tcBorders>
          </w:tcPr>
          <w:p w14:paraId="25C8656F" w14:textId="77777777" w:rsidR="00A36E64" w:rsidRPr="00A36E64" w:rsidRDefault="00A36E64" w:rsidP="00A36E64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3E8169D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9B83CDB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  <w:tcBorders>
              <w:bottom w:val="single" w:sz="4" w:space="0" w:color="auto"/>
            </w:tcBorders>
          </w:tcPr>
          <w:p w14:paraId="3C0383C3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</w:tr>
      <w:tr w:rsidR="00A36E64" w:rsidRPr="00A36E64" w14:paraId="04230B2D" w14:textId="77777777" w:rsidTr="00F80C61">
        <w:trPr>
          <w:trHeight w:val="320"/>
        </w:trPr>
        <w:tc>
          <w:tcPr>
            <w:tcW w:w="8217" w:type="dxa"/>
            <w:gridSpan w:val="2"/>
          </w:tcPr>
          <w:p w14:paraId="2A2FD9EC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Inicio</w:t>
            </w:r>
          </w:p>
        </w:tc>
        <w:tc>
          <w:tcPr>
            <w:tcW w:w="1417" w:type="dxa"/>
            <w:vMerge w:val="restart"/>
            <w:vAlign w:val="center"/>
          </w:tcPr>
          <w:p w14:paraId="08C7F234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Salón de clases</w:t>
            </w:r>
          </w:p>
        </w:tc>
        <w:tc>
          <w:tcPr>
            <w:tcW w:w="1701" w:type="dxa"/>
            <w:vMerge w:val="restart"/>
            <w:vAlign w:val="center"/>
          </w:tcPr>
          <w:p w14:paraId="79A36298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5 minutos</w:t>
            </w:r>
          </w:p>
        </w:tc>
        <w:tc>
          <w:tcPr>
            <w:tcW w:w="1661" w:type="dxa"/>
            <w:vMerge w:val="restart"/>
            <w:vAlign w:val="center"/>
          </w:tcPr>
          <w:p w14:paraId="0C0A59C8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Grupal</w:t>
            </w:r>
          </w:p>
        </w:tc>
      </w:tr>
      <w:tr w:rsidR="00A36E64" w:rsidRPr="00A36E64" w14:paraId="333BFEF2" w14:textId="77777777" w:rsidTr="00F80C61">
        <w:trPr>
          <w:trHeight w:val="412"/>
        </w:trPr>
        <w:tc>
          <w:tcPr>
            <w:tcW w:w="8217" w:type="dxa"/>
            <w:gridSpan w:val="2"/>
          </w:tcPr>
          <w:p w14:paraId="4F7075B1" w14:textId="77777777" w:rsidR="00A36E64" w:rsidRPr="00A36E64" w:rsidRDefault="00A36E64" w:rsidP="00A36E64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Recibe instrucciones por parte de la educadora para leer el cuento. </w:t>
            </w:r>
          </w:p>
        </w:tc>
        <w:tc>
          <w:tcPr>
            <w:tcW w:w="1417" w:type="dxa"/>
            <w:vMerge/>
            <w:vAlign w:val="center"/>
          </w:tcPr>
          <w:p w14:paraId="285FF7EB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  <w:vAlign w:val="center"/>
          </w:tcPr>
          <w:p w14:paraId="04B6CC70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  <w:vAlign w:val="center"/>
          </w:tcPr>
          <w:p w14:paraId="73CDA4E6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</w:tr>
      <w:tr w:rsidR="00A36E64" w:rsidRPr="00A36E64" w14:paraId="48229E9B" w14:textId="77777777" w:rsidTr="00F80C61">
        <w:trPr>
          <w:trHeight w:val="287"/>
        </w:trPr>
        <w:tc>
          <w:tcPr>
            <w:tcW w:w="8217" w:type="dxa"/>
            <w:gridSpan w:val="2"/>
          </w:tcPr>
          <w:p w14:paraId="1FB05944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Desarrollo</w:t>
            </w:r>
          </w:p>
        </w:tc>
        <w:tc>
          <w:tcPr>
            <w:tcW w:w="1417" w:type="dxa"/>
            <w:vMerge w:val="restart"/>
            <w:vAlign w:val="center"/>
          </w:tcPr>
          <w:p w14:paraId="4B5D46E4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Salón de clases </w:t>
            </w:r>
          </w:p>
        </w:tc>
        <w:tc>
          <w:tcPr>
            <w:tcW w:w="1701" w:type="dxa"/>
            <w:vMerge w:val="restart"/>
            <w:vAlign w:val="center"/>
          </w:tcPr>
          <w:p w14:paraId="547573B7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15 minutos</w:t>
            </w:r>
          </w:p>
        </w:tc>
        <w:tc>
          <w:tcPr>
            <w:tcW w:w="1661" w:type="dxa"/>
            <w:vMerge w:val="restart"/>
            <w:vAlign w:val="center"/>
          </w:tcPr>
          <w:p w14:paraId="38E519FC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Grupal</w:t>
            </w:r>
          </w:p>
        </w:tc>
      </w:tr>
      <w:tr w:rsidR="00A36E64" w:rsidRPr="00A36E64" w14:paraId="4797393F" w14:textId="77777777" w:rsidTr="00F80C61">
        <w:trPr>
          <w:trHeight w:val="412"/>
        </w:trPr>
        <w:tc>
          <w:tcPr>
            <w:tcW w:w="8217" w:type="dxa"/>
            <w:gridSpan w:val="2"/>
          </w:tcPr>
          <w:p w14:paraId="732B73C7" w14:textId="77777777" w:rsidR="00A36E64" w:rsidRPr="00A36E64" w:rsidRDefault="00A36E64" w:rsidP="00A36E6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Escucha el cuento: el girasol tardón</w:t>
            </w:r>
          </w:p>
        </w:tc>
        <w:tc>
          <w:tcPr>
            <w:tcW w:w="1417" w:type="dxa"/>
            <w:vMerge/>
            <w:vAlign w:val="center"/>
          </w:tcPr>
          <w:p w14:paraId="65058078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  <w:vAlign w:val="center"/>
          </w:tcPr>
          <w:p w14:paraId="1F1E5A15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  <w:vAlign w:val="center"/>
          </w:tcPr>
          <w:p w14:paraId="6A728CFA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</w:tr>
      <w:tr w:rsidR="00A36E64" w:rsidRPr="00A36E64" w14:paraId="701651BE" w14:textId="77777777" w:rsidTr="00F80C61">
        <w:trPr>
          <w:trHeight w:val="270"/>
        </w:trPr>
        <w:tc>
          <w:tcPr>
            <w:tcW w:w="8217" w:type="dxa"/>
            <w:gridSpan w:val="2"/>
          </w:tcPr>
          <w:p w14:paraId="0F7C0B58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Cierre</w:t>
            </w:r>
          </w:p>
        </w:tc>
        <w:tc>
          <w:tcPr>
            <w:tcW w:w="1417" w:type="dxa"/>
            <w:vMerge w:val="restart"/>
            <w:vAlign w:val="center"/>
          </w:tcPr>
          <w:p w14:paraId="24CBE033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Salón de clases</w:t>
            </w:r>
          </w:p>
        </w:tc>
        <w:tc>
          <w:tcPr>
            <w:tcW w:w="1701" w:type="dxa"/>
            <w:vMerge w:val="restart"/>
            <w:vAlign w:val="center"/>
          </w:tcPr>
          <w:p w14:paraId="3C64C4F7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10 minutos</w:t>
            </w:r>
          </w:p>
        </w:tc>
        <w:tc>
          <w:tcPr>
            <w:tcW w:w="1661" w:type="dxa"/>
            <w:vMerge w:val="restart"/>
            <w:vAlign w:val="center"/>
          </w:tcPr>
          <w:p w14:paraId="00E519AA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Grupal</w:t>
            </w:r>
          </w:p>
        </w:tc>
      </w:tr>
      <w:tr w:rsidR="00A36E64" w:rsidRPr="00A36E64" w14:paraId="4547FFB0" w14:textId="77777777" w:rsidTr="00F80C61">
        <w:trPr>
          <w:trHeight w:val="412"/>
        </w:trPr>
        <w:tc>
          <w:tcPr>
            <w:tcW w:w="8217" w:type="dxa"/>
            <w:gridSpan w:val="2"/>
          </w:tcPr>
          <w:p w14:paraId="234ACEB4" w14:textId="77777777" w:rsidR="00A36E64" w:rsidRPr="00A36E64" w:rsidRDefault="00A36E64" w:rsidP="00A36E64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Escribe una carta sobre lo que hubiera hecho en el lugar del niño. </w:t>
            </w:r>
          </w:p>
        </w:tc>
        <w:tc>
          <w:tcPr>
            <w:tcW w:w="1417" w:type="dxa"/>
            <w:vMerge/>
          </w:tcPr>
          <w:p w14:paraId="07E884F8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</w:tcPr>
          <w:p w14:paraId="7E41CCB2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</w:tcPr>
          <w:p w14:paraId="3D56C81E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</w:tr>
      <w:tr w:rsidR="00A36E64" w:rsidRPr="00A36E64" w14:paraId="79C00CB3" w14:textId="77777777" w:rsidTr="00F80C61">
        <w:tc>
          <w:tcPr>
            <w:tcW w:w="12996" w:type="dxa"/>
            <w:gridSpan w:val="5"/>
          </w:tcPr>
          <w:p w14:paraId="7628E624" w14:textId="77777777" w:rsidR="00A36E64" w:rsidRPr="00A36E64" w:rsidRDefault="00A36E64" w:rsidP="00A36E64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Material y recursos:</w:t>
            </w:r>
          </w:p>
          <w:p w14:paraId="1A11DFCD" w14:textId="77777777" w:rsidR="00A36E64" w:rsidRPr="00A36E64" w:rsidRDefault="00A36E64" w:rsidP="00A36E64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Cuento: el girasol tardón.</w:t>
            </w:r>
          </w:p>
          <w:p w14:paraId="3AC38487" w14:textId="77777777" w:rsidR="00A36E64" w:rsidRPr="00A36E64" w:rsidRDefault="00A36E64" w:rsidP="00A36E64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Carta de ejemplo.</w:t>
            </w:r>
          </w:p>
        </w:tc>
      </w:tr>
    </w:tbl>
    <w:tbl>
      <w:tblPr>
        <w:tblStyle w:val="Tablaconcuadrcula13"/>
        <w:tblpPr w:leftFromText="141" w:rightFromText="141" w:vertAnchor="text" w:tblpY="6"/>
        <w:tblW w:w="13024" w:type="dxa"/>
        <w:tblLook w:val="04A0" w:firstRow="1" w:lastRow="0" w:firstColumn="1" w:lastColumn="0" w:noHBand="0" w:noVBand="1"/>
      </w:tblPr>
      <w:tblGrid>
        <w:gridCol w:w="13024"/>
      </w:tblGrid>
      <w:tr w:rsidR="00A36E64" w:rsidRPr="00A36E64" w14:paraId="473FCEEA" w14:textId="77777777" w:rsidTr="00F80C61">
        <w:trPr>
          <w:trHeight w:val="340"/>
        </w:trPr>
        <w:tc>
          <w:tcPr>
            <w:tcW w:w="13024" w:type="dxa"/>
          </w:tcPr>
          <w:p w14:paraId="505AD23A" w14:textId="76EF943B" w:rsidR="00A36E64" w:rsidRPr="00A36E64" w:rsidRDefault="00A36E64" w:rsidP="00A36E64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Observaciones/ variables:</w:t>
            </w:r>
          </w:p>
        </w:tc>
      </w:tr>
      <w:tr w:rsidR="00A36E64" w:rsidRPr="00A36E64" w14:paraId="57F8A590" w14:textId="77777777" w:rsidTr="00F80C61">
        <w:trPr>
          <w:trHeight w:val="340"/>
        </w:trPr>
        <w:tc>
          <w:tcPr>
            <w:tcW w:w="13024" w:type="dxa"/>
          </w:tcPr>
          <w:p w14:paraId="75F1CAA9" w14:textId="77777777" w:rsidR="00A36E64" w:rsidRPr="00A36E64" w:rsidRDefault="00A36E64" w:rsidP="00A36E64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Ajustes razonables: </w:t>
            </w:r>
          </w:p>
        </w:tc>
      </w:tr>
      <w:tr w:rsidR="00A36E64" w:rsidRPr="00A36E64" w14:paraId="517A7245" w14:textId="77777777" w:rsidTr="00F80C61">
        <w:trPr>
          <w:trHeight w:val="340"/>
        </w:trPr>
        <w:tc>
          <w:tcPr>
            <w:tcW w:w="13024" w:type="dxa"/>
          </w:tcPr>
          <w:p w14:paraId="78F45C00" w14:textId="77777777" w:rsidR="00A36E64" w:rsidRPr="00A36E64" w:rsidRDefault="00A36E64" w:rsidP="00A36E64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Evaluación: </w:t>
            </w: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Rúbrica</w:t>
            </w:r>
          </w:p>
        </w:tc>
      </w:tr>
    </w:tbl>
    <w:p w14:paraId="6C5DC566" w14:textId="77777777" w:rsidR="00990D05" w:rsidRDefault="00990D05" w:rsidP="00A36E64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6B01EA41" w14:textId="0D6B6712" w:rsidR="00A36E64" w:rsidRPr="00A36E64" w:rsidRDefault="00A36E64" w:rsidP="00A36E64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36E64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lastRenderedPageBreak/>
        <w:t>Secuencia: Lenguaje y comunicación</w:t>
      </w:r>
    </w:p>
    <w:tbl>
      <w:tblPr>
        <w:tblStyle w:val="Tablaconcuadrcula14"/>
        <w:tblW w:w="13001" w:type="dxa"/>
        <w:tblLook w:val="04A0" w:firstRow="1" w:lastRow="0" w:firstColumn="1" w:lastColumn="0" w:noHBand="0" w:noVBand="1"/>
      </w:tblPr>
      <w:tblGrid>
        <w:gridCol w:w="6500"/>
        <w:gridCol w:w="6501"/>
      </w:tblGrid>
      <w:tr w:rsidR="00A36E64" w:rsidRPr="00A36E64" w14:paraId="56F07B7A" w14:textId="77777777" w:rsidTr="00A36E64">
        <w:trPr>
          <w:trHeight w:val="199"/>
        </w:trPr>
        <w:tc>
          <w:tcPr>
            <w:tcW w:w="13001" w:type="dxa"/>
            <w:gridSpan w:val="2"/>
          </w:tcPr>
          <w:p w14:paraId="4384C118" w14:textId="77777777" w:rsidR="00A36E64" w:rsidRPr="00A36E64" w:rsidRDefault="00A36E64" w:rsidP="00A36E64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Nombre de la actividad: </w:t>
            </w: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Las partes de una planta</w:t>
            </w:r>
          </w:p>
        </w:tc>
      </w:tr>
      <w:tr w:rsidR="00A36E64" w:rsidRPr="00A36E64" w14:paraId="27ABFC75" w14:textId="77777777" w:rsidTr="00A36E64">
        <w:trPr>
          <w:trHeight w:val="199"/>
        </w:trPr>
        <w:tc>
          <w:tcPr>
            <w:tcW w:w="13001" w:type="dxa"/>
            <w:gridSpan w:val="2"/>
          </w:tcPr>
          <w:p w14:paraId="62BDD547" w14:textId="3FF74621" w:rsidR="00A36E64" w:rsidRPr="00A36E64" w:rsidRDefault="00A36E64" w:rsidP="00A36E6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Campo de formación académica: </w:t>
            </w: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Lenguaje y comunicación</w:t>
            </w:r>
          </w:p>
        </w:tc>
      </w:tr>
      <w:tr w:rsidR="00A36E64" w:rsidRPr="00A36E64" w14:paraId="52100DBE" w14:textId="77777777" w:rsidTr="00A36E64">
        <w:trPr>
          <w:trHeight w:val="199"/>
        </w:trPr>
        <w:tc>
          <w:tcPr>
            <w:tcW w:w="6500" w:type="dxa"/>
          </w:tcPr>
          <w:p w14:paraId="0C00CB0E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Organizador curricular 1:</w:t>
            </w:r>
          </w:p>
          <w:p w14:paraId="157A948E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Participación social</w:t>
            </w:r>
          </w:p>
        </w:tc>
        <w:tc>
          <w:tcPr>
            <w:tcW w:w="6501" w:type="dxa"/>
          </w:tcPr>
          <w:p w14:paraId="1AA1D578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Organizador curricular 2: </w:t>
            </w:r>
          </w:p>
          <w:p w14:paraId="4D8713D1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Producción e interpretación de una diversidad de textos cotidianos</w:t>
            </w:r>
          </w:p>
        </w:tc>
      </w:tr>
      <w:tr w:rsidR="00A36E64" w:rsidRPr="00A36E64" w14:paraId="1A1C4618" w14:textId="77777777" w:rsidTr="00A36E64">
        <w:trPr>
          <w:trHeight w:val="199"/>
        </w:trPr>
        <w:tc>
          <w:tcPr>
            <w:tcW w:w="13001" w:type="dxa"/>
            <w:gridSpan w:val="2"/>
          </w:tcPr>
          <w:p w14:paraId="4CEC238A" w14:textId="77777777" w:rsidR="00A36E64" w:rsidRPr="00A36E64" w:rsidRDefault="00A36E64" w:rsidP="00A36E64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Aprendizaje esperado: </w:t>
            </w: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Escribe instructivos, cartas, recados y señalamientos utilizando recursos propios.</w:t>
            </w:r>
          </w:p>
        </w:tc>
      </w:tr>
      <w:tr w:rsidR="00A36E64" w:rsidRPr="00A36E64" w14:paraId="75681EFD" w14:textId="77777777" w:rsidTr="00A36E64">
        <w:trPr>
          <w:trHeight w:val="199"/>
        </w:trPr>
        <w:tc>
          <w:tcPr>
            <w:tcW w:w="13001" w:type="dxa"/>
            <w:gridSpan w:val="2"/>
          </w:tcPr>
          <w:p w14:paraId="49B9BBD8" w14:textId="77777777" w:rsidR="00A36E64" w:rsidRPr="00A36E64" w:rsidRDefault="00A36E64" w:rsidP="00A36E64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Grado de aplicación: </w:t>
            </w: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3°</w:t>
            </w:r>
          </w:p>
        </w:tc>
      </w:tr>
      <w:tr w:rsidR="00A36E64" w:rsidRPr="00A36E64" w14:paraId="7809D31C" w14:textId="77777777" w:rsidTr="00A36E64">
        <w:trPr>
          <w:trHeight w:val="199"/>
        </w:trPr>
        <w:tc>
          <w:tcPr>
            <w:tcW w:w="13001" w:type="dxa"/>
            <w:gridSpan w:val="2"/>
          </w:tcPr>
          <w:p w14:paraId="3679C1BA" w14:textId="77777777" w:rsidR="00A36E64" w:rsidRPr="00A36E64" w:rsidRDefault="00A36E64" w:rsidP="00A36E64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Dia de aplicación:  </w:t>
            </w: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martes 21 de marzo del 2023</w:t>
            </w:r>
          </w:p>
        </w:tc>
      </w:tr>
    </w:tbl>
    <w:p w14:paraId="2BF4D182" w14:textId="77777777" w:rsidR="00A36E64" w:rsidRPr="00A36E64" w:rsidRDefault="00A36E64" w:rsidP="00A36E64">
      <w:pPr>
        <w:rPr>
          <w:rFonts w:cs="Times New Roman"/>
          <w:color w:val="auto"/>
          <w:sz w:val="24"/>
          <w:szCs w:val="24"/>
          <w:lang w:bidi="ar-SA"/>
        </w:rPr>
      </w:pPr>
    </w:p>
    <w:tbl>
      <w:tblPr>
        <w:tblStyle w:val="Tablaconcuadrcula14"/>
        <w:tblW w:w="13024" w:type="dxa"/>
        <w:tblLook w:val="04A0" w:firstRow="1" w:lastRow="0" w:firstColumn="1" w:lastColumn="0" w:noHBand="0" w:noVBand="1"/>
      </w:tblPr>
      <w:tblGrid>
        <w:gridCol w:w="3974"/>
        <w:gridCol w:w="4260"/>
        <w:gridCol w:w="1420"/>
        <w:gridCol w:w="1705"/>
        <w:gridCol w:w="1665"/>
      </w:tblGrid>
      <w:tr w:rsidR="00A36E64" w:rsidRPr="00A36E64" w14:paraId="442285DE" w14:textId="77777777" w:rsidTr="00F80C61">
        <w:trPr>
          <w:trHeight w:val="329"/>
        </w:trPr>
        <w:tc>
          <w:tcPr>
            <w:tcW w:w="3966" w:type="dxa"/>
            <w:tcBorders>
              <w:bottom w:val="single" w:sz="4" w:space="0" w:color="auto"/>
            </w:tcBorders>
          </w:tcPr>
          <w:p w14:paraId="6A163746" w14:textId="77777777" w:rsidR="00A36E64" w:rsidRPr="00A36E64" w:rsidRDefault="00A36E64" w:rsidP="00A36E64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Secuencia didáctica</w:t>
            </w:r>
          </w:p>
        </w:tc>
        <w:tc>
          <w:tcPr>
            <w:tcW w:w="4251" w:type="dxa"/>
            <w:vMerge w:val="restart"/>
          </w:tcPr>
          <w:p w14:paraId="71536A78" w14:textId="77777777" w:rsidR="00A36E64" w:rsidRPr="00A36E64" w:rsidRDefault="00A36E64" w:rsidP="00A36E64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Estrategia de aprendizaje </w:t>
            </w:r>
          </w:p>
          <w:p w14:paraId="282868F8" w14:textId="77777777" w:rsidR="00A36E64" w:rsidRPr="00A36E64" w:rsidRDefault="00A36E64" w:rsidP="00A36E64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Juego</w:t>
            </w:r>
          </w:p>
        </w:tc>
        <w:tc>
          <w:tcPr>
            <w:tcW w:w="1417" w:type="dxa"/>
            <w:vMerge w:val="restart"/>
          </w:tcPr>
          <w:p w14:paraId="314FB0CF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Lugar/ espacio </w:t>
            </w:r>
          </w:p>
        </w:tc>
        <w:tc>
          <w:tcPr>
            <w:tcW w:w="1701" w:type="dxa"/>
            <w:vMerge w:val="restart"/>
          </w:tcPr>
          <w:p w14:paraId="593ED050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Tiempo </w:t>
            </w:r>
          </w:p>
        </w:tc>
        <w:tc>
          <w:tcPr>
            <w:tcW w:w="1661" w:type="dxa"/>
            <w:vMerge w:val="restart"/>
          </w:tcPr>
          <w:p w14:paraId="59CA621B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Organización del grupo </w:t>
            </w:r>
          </w:p>
        </w:tc>
      </w:tr>
      <w:tr w:rsidR="00A36E64" w:rsidRPr="00A36E64" w14:paraId="5BE0AC46" w14:textId="77777777" w:rsidTr="00F80C61">
        <w:trPr>
          <w:trHeight w:val="329"/>
        </w:trPr>
        <w:tc>
          <w:tcPr>
            <w:tcW w:w="3966" w:type="dxa"/>
            <w:tcBorders>
              <w:bottom w:val="single" w:sz="4" w:space="0" w:color="auto"/>
            </w:tcBorders>
          </w:tcPr>
          <w:p w14:paraId="7B766A3D" w14:textId="77777777" w:rsidR="00A36E64" w:rsidRPr="00A36E64" w:rsidRDefault="00A36E64" w:rsidP="00A36E64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Actividades de aprendizaje </w:t>
            </w:r>
          </w:p>
        </w:tc>
        <w:tc>
          <w:tcPr>
            <w:tcW w:w="4251" w:type="dxa"/>
            <w:vMerge/>
            <w:tcBorders>
              <w:bottom w:val="single" w:sz="4" w:space="0" w:color="auto"/>
            </w:tcBorders>
          </w:tcPr>
          <w:p w14:paraId="08D6A923" w14:textId="77777777" w:rsidR="00A36E64" w:rsidRPr="00A36E64" w:rsidRDefault="00A36E64" w:rsidP="00A36E64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E236AAC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FC022DA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  <w:tcBorders>
              <w:bottom w:val="single" w:sz="4" w:space="0" w:color="auto"/>
            </w:tcBorders>
          </w:tcPr>
          <w:p w14:paraId="2905BAEC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</w:tr>
      <w:tr w:rsidR="00A36E64" w:rsidRPr="00A36E64" w14:paraId="413855AD" w14:textId="77777777" w:rsidTr="00F80C61">
        <w:trPr>
          <w:trHeight w:val="320"/>
        </w:trPr>
        <w:tc>
          <w:tcPr>
            <w:tcW w:w="8217" w:type="dxa"/>
            <w:gridSpan w:val="2"/>
          </w:tcPr>
          <w:p w14:paraId="553DF0A4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Inicio</w:t>
            </w:r>
          </w:p>
        </w:tc>
        <w:tc>
          <w:tcPr>
            <w:tcW w:w="1417" w:type="dxa"/>
            <w:vMerge w:val="restart"/>
            <w:vAlign w:val="center"/>
          </w:tcPr>
          <w:p w14:paraId="44459D0B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Salón de clases</w:t>
            </w:r>
          </w:p>
        </w:tc>
        <w:tc>
          <w:tcPr>
            <w:tcW w:w="1701" w:type="dxa"/>
            <w:vMerge w:val="restart"/>
            <w:vAlign w:val="center"/>
          </w:tcPr>
          <w:p w14:paraId="3DA68431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5 minutos</w:t>
            </w:r>
          </w:p>
        </w:tc>
        <w:tc>
          <w:tcPr>
            <w:tcW w:w="1661" w:type="dxa"/>
            <w:vMerge w:val="restart"/>
            <w:vAlign w:val="center"/>
          </w:tcPr>
          <w:p w14:paraId="382A136F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Grupal</w:t>
            </w:r>
          </w:p>
        </w:tc>
      </w:tr>
      <w:tr w:rsidR="00A36E64" w:rsidRPr="00A36E64" w14:paraId="4D21BB8B" w14:textId="77777777" w:rsidTr="00F80C61">
        <w:trPr>
          <w:trHeight w:val="412"/>
        </w:trPr>
        <w:tc>
          <w:tcPr>
            <w:tcW w:w="8217" w:type="dxa"/>
            <w:gridSpan w:val="2"/>
          </w:tcPr>
          <w:p w14:paraId="293BAB36" w14:textId="77777777" w:rsidR="00A36E64" w:rsidRPr="00A36E64" w:rsidRDefault="00A36E64" w:rsidP="00A36E64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Responde: ¿conoces las plantas? ¿has visto una de cerca? ¿sabes cuáles son sus partes?</w:t>
            </w:r>
          </w:p>
          <w:p w14:paraId="7123F687" w14:textId="77777777" w:rsidR="00A36E64" w:rsidRPr="00A36E64" w:rsidRDefault="00A36E64" w:rsidP="00A36E64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Recibe instrucciones de la educadora.</w:t>
            </w:r>
          </w:p>
        </w:tc>
        <w:tc>
          <w:tcPr>
            <w:tcW w:w="1417" w:type="dxa"/>
            <w:vMerge/>
            <w:vAlign w:val="center"/>
          </w:tcPr>
          <w:p w14:paraId="0BB596ED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  <w:vAlign w:val="center"/>
          </w:tcPr>
          <w:p w14:paraId="506BBB91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  <w:vAlign w:val="center"/>
          </w:tcPr>
          <w:p w14:paraId="50078FBA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</w:tr>
      <w:tr w:rsidR="00A36E64" w:rsidRPr="00A36E64" w14:paraId="793A390D" w14:textId="77777777" w:rsidTr="00F80C61">
        <w:trPr>
          <w:trHeight w:val="287"/>
        </w:trPr>
        <w:tc>
          <w:tcPr>
            <w:tcW w:w="8217" w:type="dxa"/>
            <w:gridSpan w:val="2"/>
          </w:tcPr>
          <w:p w14:paraId="2224AFB2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Desarrollo</w:t>
            </w:r>
          </w:p>
        </w:tc>
        <w:tc>
          <w:tcPr>
            <w:tcW w:w="1417" w:type="dxa"/>
            <w:vMerge w:val="restart"/>
            <w:vAlign w:val="center"/>
          </w:tcPr>
          <w:p w14:paraId="7474FE3A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Salón de clases </w:t>
            </w:r>
          </w:p>
        </w:tc>
        <w:tc>
          <w:tcPr>
            <w:tcW w:w="1701" w:type="dxa"/>
            <w:vMerge w:val="restart"/>
            <w:vAlign w:val="center"/>
          </w:tcPr>
          <w:p w14:paraId="4749EA9C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15 minutos</w:t>
            </w:r>
          </w:p>
        </w:tc>
        <w:tc>
          <w:tcPr>
            <w:tcW w:w="1661" w:type="dxa"/>
            <w:vMerge w:val="restart"/>
            <w:vAlign w:val="center"/>
          </w:tcPr>
          <w:p w14:paraId="79BA401B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Individual</w:t>
            </w:r>
          </w:p>
        </w:tc>
      </w:tr>
      <w:tr w:rsidR="00A36E64" w:rsidRPr="00A36E64" w14:paraId="58AE6764" w14:textId="77777777" w:rsidTr="00F80C61">
        <w:trPr>
          <w:trHeight w:val="412"/>
        </w:trPr>
        <w:tc>
          <w:tcPr>
            <w:tcW w:w="8217" w:type="dxa"/>
            <w:gridSpan w:val="2"/>
          </w:tcPr>
          <w:p w14:paraId="49ABA1A1" w14:textId="77777777" w:rsidR="00A36E64" w:rsidRPr="00A36E64" w:rsidRDefault="00A36E64" w:rsidP="00A36E6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Recibe el material para armar una planta y señala escribiendo las partes que tiene. </w:t>
            </w:r>
          </w:p>
        </w:tc>
        <w:tc>
          <w:tcPr>
            <w:tcW w:w="1417" w:type="dxa"/>
            <w:vMerge/>
            <w:vAlign w:val="center"/>
          </w:tcPr>
          <w:p w14:paraId="58648BB5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  <w:vAlign w:val="center"/>
          </w:tcPr>
          <w:p w14:paraId="24508003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  <w:vAlign w:val="center"/>
          </w:tcPr>
          <w:p w14:paraId="3F4BC416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</w:tr>
      <w:tr w:rsidR="00A36E64" w:rsidRPr="00A36E64" w14:paraId="54D0D943" w14:textId="77777777" w:rsidTr="00F80C61">
        <w:trPr>
          <w:trHeight w:val="270"/>
        </w:trPr>
        <w:tc>
          <w:tcPr>
            <w:tcW w:w="8217" w:type="dxa"/>
            <w:gridSpan w:val="2"/>
          </w:tcPr>
          <w:p w14:paraId="35C15AA5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Cierre</w:t>
            </w:r>
          </w:p>
        </w:tc>
        <w:tc>
          <w:tcPr>
            <w:tcW w:w="1417" w:type="dxa"/>
            <w:vMerge w:val="restart"/>
            <w:vAlign w:val="center"/>
          </w:tcPr>
          <w:p w14:paraId="55BF3452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Salón de clases</w:t>
            </w:r>
          </w:p>
        </w:tc>
        <w:tc>
          <w:tcPr>
            <w:tcW w:w="1701" w:type="dxa"/>
            <w:vMerge w:val="restart"/>
            <w:vAlign w:val="center"/>
          </w:tcPr>
          <w:p w14:paraId="23471977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10 minutos</w:t>
            </w:r>
          </w:p>
        </w:tc>
        <w:tc>
          <w:tcPr>
            <w:tcW w:w="1661" w:type="dxa"/>
            <w:vMerge w:val="restart"/>
            <w:vAlign w:val="center"/>
          </w:tcPr>
          <w:p w14:paraId="79A89E61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Grupal</w:t>
            </w:r>
          </w:p>
        </w:tc>
      </w:tr>
      <w:tr w:rsidR="00A36E64" w:rsidRPr="00A36E64" w14:paraId="6F5EEB9C" w14:textId="77777777" w:rsidTr="00F80C61">
        <w:trPr>
          <w:trHeight w:val="412"/>
        </w:trPr>
        <w:tc>
          <w:tcPr>
            <w:tcW w:w="8217" w:type="dxa"/>
            <w:gridSpan w:val="2"/>
          </w:tcPr>
          <w:p w14:paraId="6B2BBA13" w14:textId="77777777" w:rsidR="00A36E64" w:rsidRPr="00A36E64" w:rsidRDefault="00A36E64" w:rsidP="00A36E64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Participa pasando al pizarrón a escribir una de las partes.  </w:t>
            </w:r>
          </w:p>
        </w:tc>
        <w:tc>
          <w:tcPr>
            <w:tcW w:w="1417" w:type="dxa"/>
            <w:vMerge/>
          </w:tcPr>
          <w:p w14:paraId="078E69D6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</w:tcPr>
          <w:p w14:paraId="7D7EDED3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</w:tcPr>
          <w:p w14:paraId="07374BAD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</w:tr>
      <w:tr w:rsidR="00A36E64" w:rsidRPr="00A36E64" w14:paraId="3019D2C2" w14:textId="77777777" w:rsidTr="00F80C61">
        <w:tc>
          <w:tcPr>
            <w:tcW w:w="12996" w:type="dxa"/>
            <w:gridSpan w:val="5"/>
          </w:tcPr>
          <w:p w14:paraId="2781AF9E" w14:textId="77777777" w:rsidR="00A36E64" w:rsidRPr="00A36E64" w:rsidRDefault="00A36E64" w:rsidP="00A36E64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Material y recursos:</w:t>
            </w:r>
          </w:p>
          <w:p w14:paraId="353B0243" w14:textId="77777777" w:rsidR="00A36E64" w:rsidRPr="00A36E64" w:rsidRDefault="00A36E64" w:rsidP="00A36E64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Partes de la planta para pegar en el pizarrón.</w:t>
            </w:r>
          </w:p>
          <w:p w14:paraId="33D29138" w14:textId="77777777" w:rsidR="00A36E64" w:rsidRPr="00A36E64" w:rsidRDefault="00A36E64" w:rsidP="00A36E64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Partes de la planta para armar individualmente. </w:t>
            </w:r>
          </w:p>
        </w:tc>
      </w:tr>
    </w:tbl>
    <w:tbl>
      <w:tblPr>
        <w:tblStyle w:val="Tablaconcuadrcula14"/>
        <w:tblpPr w:leftFromText="141" w:rightFromText="141" w:vertAnchor="text" w:tblpY="6"/>
        <w:tblW w:w="13024" w:type="dxa"/>
        <w:tblLook w:val="04A0" w:firstRow="1" w:lastRow="0" w:firstColumn="1" w:lastColumn="0" w:noHBand="0" w:noVBand="1"/>
      </w:tblPr>
      <w:tblGrid>
        <w:gridCol w:w="13024"/>
      </w:tblGrid>
      <w:tr w:rsidR="00A36E64" w:rsidRPr="00A36E64" w14:paraId="32360F6C" w14:textId="77777777" w:rsidTr="00F80C61">
        <w:trPr>
          <w:trHeight w:val="340"/>
        </w:trPr>
        <w:tc>
          <w:tcPr>
            <w:tcW w:w="13024" w:type="dxa"/>
          </w:tcPr>
          <w:p w14:paraId="69B725E7" w14:textId="77777777" w:rsidR="00A36E64" w:rsidRPr="00A36E64" w:rsidRDefault="00A36E64" w:rsidP="00A36E64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Observaciones/ variables:</w:t>
            </w:r>
          </w:p>
        </w:tc>
      </w:tr>
      <w:tr w:rsidR="00A36E64" w:rsidRPr="00A36E64" w14:paraId="47AAF6C7" w14:textId="77777777" w:rsidTr="00F80C61">
        <w:trPr>
          <w:trHeight w:val="340"/>
        </w:trPr>
        <w:tc>
          <w:tcPr>
            <w:tcW w:w="13024" w:type="dxa"/>
          </w:tcPr>
          <w:p w14:paraId="5EFA696A" w14:textId="77777777" w:rsidR="00A36E64" w:rsidRPr="00A36E64" w:rsidRDefault="00A36E64" w:rsidP="00A36E64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Ajustes razonables: </w:t>
            </w:r>
          </w:p>
        </w:tc>
      </w:tr>
      <w:tr w:rsidR="00A36E64" w:rsidRPr="00A36E64" w14:paraId="546F7D7B" w14:textId="77777777" w:rsidTr="00F80C61">
        <w:trPr>
          <w:trHeight w:val="340"/>
        </w:trPr>
        <w:tc>
          <w:tcPr>
            <w:tcW w:w="13024" w:type="dxa"/>
          </w:tcPr>
          <w:p w14:paraId="04CA0005" w14:textId="77777777" w:rsidR="00A36E64" w:rsidRPr="00A36E64" w:rsidRDefault="00A36E64" w:rsidP="00A36E64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Evaluación: </w:t>
            </w: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Rúbrica</w:t>
            </w:r>
          </w:p>
        </w:tc>
      </w:tr>
    </w:tbl>
    <w:p w14:paraId="617EAE16" w14:textId="77777777" w:rsidR="00A36E64" w:rsidRPr="00A36E64" w:rsidRDefault="00A36E64" w:rsidP="00A36E64">
      <w:pPr>
        <w:rPr>
          <w:rFonts w:ascii="Times New Roman" w:hAnsi="Times New Roman" w:cs="Times New Roman"/>
          <w:color w:val="auto"/>
          <w:sz w:val="24"/>
          <w:szCs w:val="24"/>
          <w:lang w:bidi="ar-SA"/>
        </w:rPr>
      </w:pPr>
    </w:p>
    <w:p w14:paraId="05F0FDB0" w14:textId="77777777" w:rsidR="005D7312" w:rsidRDefault="005D7312">
      <w:pPr>
        <w:spacing w:after="3" w:line="260" w:lineRule="auto"/>
        <w:ind w:left="-5" w:hanging="10"/>
      </w:pPr>
    </w:p>
    <w:p w14:paraId="7194E675" w14:textId="77777777" w:rsidR="00A36E64" w:rsidRPr="00A36E64" w:rsidRDefault="00A36E64" w:rsidP="00A36E64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36E64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lastRenderedPageBreak/>
        <w:t>Secuencia: Mundo natural</w:t>
      </w:r>
    </w:p>
    <w:tbl>
      <w:tblPr>
        <w:tblStyle w:val="Tablaconcuadrcula15"/>
        <w:tblW w:w="13001" w:type="dxa"/>
        <w:tblLook w:val="04A0" w:firstRow="1" w:lastRow="0" w:firstColumn="1" w:lastColumn="0" w:noHBand="0" w:noVBand="1"/>
      </w:tblPr>
      <w:tblGrid>
        <w:gridCol w:w="6501"/>
        <w:gridCol w:w="6500"/>
      </w:tblGrid>
      <w:tr w:rsidR="00A36E64" w:rsidRPr="00A36E64" w14:paraId="301252F0" w14:textId="77777777" w:rsidTr="00A36E64">
        <w:trPr>
          <w:trHeight w:val="203"/>
        </w:trPr>
        <w:tc>
          <w:tcPr>
            <w:tcW w:w="13001" w:type="dxa"/>
            <w:gridSpan w:val="2"/>
          </w:tcPr>
          <w:p w14:paraId="785A022C" w14:textId="77777777" w:rsidR="00A36E64" w:rsidRPr="00A36E64" w:rsidRDefault="00A36E64" w:rsidP="00A36E64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Nombre de la actividad: </w:t>
            </w: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¿Cómo viven las plantas?</w:t>
            </w:r>
          </w:p>
        </w:tc>
      </w:tr>
      <w:tr w:rsidR="00A36E64" w:rsidRPr="00A36E64" w14:paraId="2B778757" w14:textId="77777777" w:rsidTr="00A36E64">
        <w:trPr>
          <w:trHeight w:val="203"/>
        </w:trPr>
        <w:tc>
          <w:tcPr>
            <w:tcW w:w="13001" w:type="dxa"/>
            <w:gridSpan w:val="2"/>
          </w:tcPr>
          <w:p w14:paraId="4A048BE4" w14:textId="77777777" w:rsidR="00A36E64" w:rsidRPr="00A36E64" w:rsidRDefault="00A36E64" w:rsidP="00A36E6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Campo de formación académica: </w:t>
            </w: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Exploración y comprensión del mundo natural y social</w:t>
            </w:r>
          </w:p>
        </w:tc>
      </w:tr>
      <w:tr w:rsidR="00A36E64" w:rsidRPr="00A36E64" w14:paraId="247F3CBB" w14:textId="77777777" w:rsidTr="00A36E64">
        <w:trPr>
          <w:trHeight w:val="203"/>
        </w:trPr>
        <w:tc>
          <w:tcPr>
            <w:tcW w:w="6501" w:type="dxa"/>
          </w:tcPr>
          <w:p w14:paraId="238FE275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Organizador curricular 1:</w:t>
            </w:r>
          </w:p>
          <w:p w14:paraId="61EF71C7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Mundo natural</w:t>
            </w:r>
          </w:p>
        </w:tc>
        <w:tc>
          <w:tcPr>
            <w:tcW w:w="6500" w:type="dxa"/>
          </w:tcPr>
          <w:p w14:paraId="39ECBFE0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Organizador curricular 2: </w:t>
            </w:r>
          </w:p>
          <w:p w14:paraId="4A89D362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Cuidado del medio ambiente </w:t>
            </w:r>
          </w:p>
        </w:tc>
      </w:tr>
      <w:tr w:rsidR="00A36E64" w:rsidRPr="00A36E64" w14:paraId="62DFD8AA" w14:textId="77777777" w:rsidTr="00A36E64">
        <w:trPr>
          <w:trHeight w:val="203"/>
        </w:trPr>
        <w:tc>
          <w:tcPr>
            <w:tcW w:w="13001" w:type="dxa"/>
            <w:gridSpan w:val="2"/>
          </w:tcPr>
          <w:p w14:paraId="40499B83" w14:textId="77777777" w:rsidR="00A36E64" w:rsidRPr="00A36E64" w:rsidRDefault="00A36E64" w:rsidP="00A36E64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Aprendizaje esperado: </w:t>
            </w: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Identifica y explica algunos efectos favorables y desfavorables de la acción humana sobre el medioambiente.</w:t>
            </w:r>
          </w:p>
        </w:tc>
      </w:tr>
      <w:tr w:rsidR="00A36E64" w:rsidRPr="00A36E64" w14:paraId="36524A78" w14:textId="77777777" w:rsidTr="00A36E64">
        <w:trPr>
          <w:trHeight w:val="203"/>
        </w:trPr>
        <w:tc>
          <w:tcPr>
            <w:tcW w:w="13001" w:type="dxa"/>
            <w:gridSpan w:val="2"/>
          </w:tcPr>
          <w:p w14:paraId="4087D710" w14:textId="77777777" w:rsidR="00A36E64" w:rsidRPr="00A36E64" w:rsidRDefault="00A36E64" w:rsidP="00A36E64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Grado de aplicación: </w:t>
            </w: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3°</w:t>
            </w:r>
          </w:p>
        </w:tc>
      </w:tr>
      <w:tr w:rsidR="00A36E64" w:rsidRPr="00A36E64" w14:paraId="239AAC9D" w14:textId="77777777" w:rsidTr="00A36E64">
        <w:trPr>
          <w:trHeight w:val="203"/>
        </w:trPr>
        <w:tc>
          <w:tcPr>
            <w:tcW w:w="13001" w:type="dxa"/>
            <w:gridSpan w:val="2"/>
          </w:tcPr>
          <w:p w14:paraId="0DFFA647" w14:textId="77777777" w:rsidR="00A36E64" w:rsidRPr="00A36E64" w:rsidRDefault="00A36E64" w:rsidP="00A36E64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Dia de aplicación:  </w:t>
            </w: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martes 21 de marzo del 2023</w:t>
            </w:r>
          </w:p>
        </w:tc>
      </w:tr>
    </w:tbl>
    <w:p w14:paraId="7FDCCD10" w14:textId="77777777" w:rsidR="00A36E64" w:rsidRPr="00A36E64" w:rsidRDefault="00A36E64" w:rsidP="00A36E64">
      <w:pPr>
        <w:rPr>
          <w:rFonts w:cs="Times New Roman"/>
          <w:color w:val="auto"/>
          <w:sz w:val="24"/>
          <w:szCs w:val="24"/>
          <w:lang w:bidi="ar-SA"/>
        </w:rPr>
      </w:pPr>
    </w:p>
    <w:tbl>
      <w:tblPr>
        <w:tblStyle w:val="Tablaconcuadrcula15"/>
        <w:tblW w:w="13024" w:type="dxa"/>
        <w:tblLook w:val="04A0" w:firstRow="1" w:lastRow="0" w:firstColumn="1" w:lastColumn="0" w:noHBand="0" w:noVBand="1"/>
      </w:tblPr>
      <w:tblGrid>
        <w:gridCol w:w="3974"/>
        <w:gridCol w:w="4260"/>
        <w:gridCol w:w="1420"/>
        <w:gridCol w:w="1705"/>
        <w:gridCol w:w="1665"/>
      </w:tblGrid>
      <w:tr w:rsidR="00A36E64" w:rsidRPr="00A36E64" w14:paraId="39B227EA" w14:textId="77777777" w:rsidTr="00F80C61">
        <w:trPr>
          <w:trHeight w:val="329"/>
        </w:trPr>
        <w:tc>
          <w:tcPr>
            <w:tcW w:w="3966" w:type="dxa"/>
            <w:tcBorders>
              <w:bottom w:val="single" w:sz="4" w:space="0" w:color="auto"/>
            </w:tcBorders>
          </w:tcPr>
          <w:p w14:paraId="54B3CA55" w14:textId="77777777" w:rsidR="00A36E64" w:rsidRPr="00A36E64" w:rsidRDefault="00A36E64" w:rsidP="00A36E64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Secuencia didáctica</w:t>
            </w:r>
          </w:p>
        </w:tc>
        <w:tc>
          <w:tcPr>
            <w:tcW w:w="4251" w:type="dxa"/>
            <w:vMerge w:val="restart"/>
          </w:tcPr>
          <w:p w14:paraId="106611E6" w14:textId="77777777" w:rsidR="00A36E64" w:rsidRPr="00A36E64" w:rsidRDefault="00A36E64" w:rsidP="00A36E64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Estrategia de aprendizaje </w:t>
            </w:r>
          </w:p>
          <w:p w14:paraId="36C95110" w14:textId="77777777" w:rsidR="00A36E64" w:rsidRPr="00A36E64" w:rsidRDefault="00A36E64" w:rsidP="00A36E64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Juego</w:t>
            </w:r>
          </w:p>
        </w:tc>
        <w:tc>
          <w:tcPr>
            <w:tcW w:w="1417" w:type="dxa"/>
            <w:vMerge w:val="restart"/>
          </w:tcPr>
          <w:p w14:paraId="6437A89A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Lugar/ espacio </w:t>
            </w:r>
          </w:p>
        </w:tc>
        <w:tc>
          <w:tcPr>
            <w:tcW w:w="1701" w:type="dxa"/>
            <w:vMerge w:val="restart"/>
          </w:tcPr>
          <w:p w14:paraId="464C1B53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Tiempo </w:t>
            </w:r>
          </w:p>
        </w:tc>
        <w:tc>
          <w:tcPr>
            <w:tcW w:w="1661" w:type="dxa"/>
            <w:vMerge w:val="restart"/>
          </w:tcPr>
          <w:p w14:paraId="70C110E5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Organización del grupo </w:t>
            </w:r>
          </w:p>
        </w:tc>
      </w:tr>
      <w:tr w:rsidR="00A36E64" w:rsidRPr="00A36E64" w14:paraId="7B393A32" w14:textId="77777777" w:rsidTr="00F80C61">
        <w:trPr>
          <w:trHeight w:val="329"/>
        </w:trPr>
        <w:tc>
          <w:tcPr>
            <w:tcW w:w="3966" w:type="dxa"/>
            <w:tcBorders>
              <w:bottom w:val="single" w:sz="4" w:space="0" w:color="auto"/>
            </w:tcBorders>
          </w:tcPr>
          <w:p w14:paraId="02B20644" w14:textId="77777777" w:rsidR="00A36E64" w:rsidRPr="00A36E64" w:rsidRDefault="00A36E64" w:rsidP="00A36E64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Actividades de aprendizaje </w:t>
            </w:r>
          </w:p>
        </w:tc>
        <w:tc>
          <w:tcPr>
            <w:tcW w:w="4251" w:type="dxa"/>
            <w:vMerge/>
            <w:tcBorders>
              <w:bottom w:val="single" w:sz="4" w:space="0" w:color="auto"/>
            </w:tcBorders>
          </w:tcPr>
          <w:p w14:paraId="02A71268" w14:textId="77777777" w:rsidR="00A36E64" w:rsidRPr="00A36E64" w:rsidRDefault="00A36E64" w:rsidP="00A36E64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E79DFFF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4931DAA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  <w:tcBorders>
              <w:bottom w:val="single" w:sz="4" w:space="0" w:color="auto"/>
            </w:tcBorders>
          </w:tcPr>
          <w:p w14:paraId="1AE5C167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</w:tr>
      <w:tr w:rsidR="00A36E64" w:rsidRPr="00A36E64" w14:paraId="172B0B87" w14:textId="77777777" w:rsidTr="00F80C61">
        <w:trPr>
          <w:trHeight w:val="320"/>
        </w:trPr>
        <w:tc>
          <w:tcPr>
            <w:tcW w:w="8217" w:type="dxa"/>
            <w:gridSpan w:val="2"/>
          </w:tcPr>
          <w:p w14:paraId="5D7A8FB1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Inicio</w:t>
            </w:r>
          </w:p>
        </w:tc>
        <w:tc>
          <w:tcPr>
            <w:tcW w:w="1417" w:type="dxa"/>
            <w:vMerge w:val="restart"/>
            <w:vAlign w:val="center"/>
          </w:tcPr>
          <w:p w14:paraId="41E75922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Salón de clases</w:t>
            </w:r>
          </w:p>
        </w:tc>
        <w:tc>
          <w:tcPr>
            <w:tcW w:w="1701" w:type="dxa"/>
            <w:vMerge w:val="restart"/>
            <w:vAlign w:val="center"/>
          </w:tcPr>
          <w:p w14:paraId="63535367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5 minutos</w:t>
            </w:r>
          </w:p>
        </w:tc>
        <w:tc>
          <w:tcPr>
            <w:tcW w:w="1661" w:type="dxa"/>
            <w:vMerge w:val="restart"/>
            <w:vAlign w:val="center"/>
          </w:tcPr>
          <w:p w14:paraId="0EB37F65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Grupal</w:t>
            </w:r>
          </w:p>
        </w:tc>
      </w:tr>
      <w:tr w:rsidR="00A36E64" w:rsidRPr="00A36E64" w14:paraId="5BAB335C" w14:textId="77777777" w:rsidTr="00F80C61">
        <w:trPr>
          <w:trHeight w:val="412"/>
        </w:trPr>
        <w:tc>
          <w:tcPr>
            <w:tcW w:w="8217" w:type="dxa"/>
            <w:gridSpan w:val="2"/>
          </w:tcPr>
          <w:p w14:paraId="6965F89B" w14:textId="77777777" w:rsidR="00A36E64" w:rsidRPr="00A36E64" w:rsidRDefault="00A36E64" w:rsidP="00A36E64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Responde: ¿sabes cómo viven las plantas? ¿sabes cómo nacen? ¿de qué se alimentan? </w:t>
            </w:r>
          </w:p>
          <w:p w14:paraId="07FF45DA" w14:textId="77777777" w:rsidR="00A36E64" w:rsidRPr="00A36E64" w:rsidRDefault="00A36E64" w:rsidP="00A36E64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Recibe instrucciones por parte de la educadora. </w:t>
            </w:r>
          </w:p>
        </w:tc>
        <w:tc>
          <w:tcPr>
            <w:tcW w:w="1417" w:type="dxa"/>
            <w:vMerge/>
            <w:vAlign w:val="center"/>
          </w:tcPr>
          <w:p w14:paraId="6727731E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  <w:vAlign w:val="center"/>
          </w:tcPr>
          <w:p w14:paraId="6F782534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  <w:vAlign w:val="center"/>
          </w:tcPr>
          <w:p w14:paraId="6F383DE3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</w:tr>
      <w:tr w:rsidR="00A36E64" w:rsidRPr="00A36E64" w14:paraId="6A958492" w14:textId="77777777" w:rsidTr="00F80C61">
        <w:trPr>
          <w:trHeight w:val="287"/>
        </w:trPr>
        <w:tc>
          <w:tcPr>
            <w:tcW w:w="8217" w:type="dxa"/>
            <w:gridSpan w:val="2"/>
          </w:tcPr>
          <w:p w14:paraId="51DE410A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Desarrollo</w:t>
            </w:r>
          </w:p>
        </w:tc>
        <w:tc>
          <w:tcPr>
            <w:tcW w:w="1417" w:type="dxa"/>
            <w:vMerge w:val="restart"/>
            <w:vAlign w:val="center"/>
          </w:tcPr>
          <w:p w14:paraId="5671F6B2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Salón de clases </w:t>
            </w:r>
          </w:p>
        </w:tc>
        <w:tc>
          <w:tcPr>
            <w:tcW w:w="1701" w:type="dxa"/>
            <w:vMerge w:val="restart"/>
            <w:vAlign w:val="center"/>
          </w:tcPr>
          <w:p w14:paraId="6D11F13D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15 minutos</w:t>
            </w:r>
          </w:p>
        </w:tc>
        <w:tc>
          <w:tcPr>
            <w:tcW w:w="1661" w:type="dxa"/>
            <w:vMerge w:val="restart"/>
            <w:vAlign w:val="center"/>
          </w:tcPr>
          <w:p w14:paraId="6460A48C" w14:textId="2E7619C1" w:rsidR="00A36E64" w:rsidRPr="00A36E64" w:rsidRDefault="00BC0E0D" w:rsidP="00A36E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Grupal</w:t>
            </w:r>
          </w:p>
        </w:tc>
      </w:tr>
      <w:tr w:rsidR="00A36E64" w:rsidRPr="00A36E64" w14:paraId="5CA1EB2F" w14:textId="77777777" w:rsidTr="00F80C61">
        <w:trPr>
          <w:trHeight w:val="412"/>
        </w:trPr>
        <w:tc>
          <w:tcPr>
            <w:tcW w:w="8217" w:type="dxa"/>
            <w:gridSpan w:val="2"/>
          </w:tcPr>
          <w:p w14:paraId="455036D3" w14:textId="6ECE5B82" w:rsidR="00957413" w:rsidRDefault="00957413" w:rsidP="00A36E6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Escucha acerca de la naturaleza de las plantas.</w:t>
            </w:r>
            <w:r w:rsidR="00A36E64"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</w:t>
            </w:r>
          </w:p>
          <w:p w14:paraId="050BBC98" w14:textId="04F4E02C" w:rsidR="00A36E64" w:rsidRPr="00A36E64" w:rsidRDefault="00A36E64" w:rsidP="00A36E6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Recibe y </w:t>
            </w:r>
            <w:r w:rsidR="00BC0E0D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juega con un Memorama</w:t>
            </w: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sobre la naturaleza de las plantas</w:t>
            </w:r>
          </w:p>
          <w:p w14:paraId="2E4EC7BF" w14:textId="77777777" w:rsidR="00A36E64" w:rsidRPr="00A36E64" w:rsidRDefault="00A36E64" w:rsidP="00A36E6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Identifica algunos efectos favorables y desfavorables de las plantas. </w:t>
            </w:r>
          </w:p>
        </w:tc>
        <w:tc>
          <w:tcPr>
            <w:tcW w:w="1417" w:type="dxa"/>
            <w:vMerge/>
            <w:vAlign w:val="center"/>
          </w:tcPr>
          <w:p w14:paraId="1F51AA87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  <w:vAlign w:val="center"/>
          </w:tcPr>
          <w:p w14:paraId="1B07C31A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  <w:vAlign w:val="center"/>
          </w:tcPr>
          <w:p w14:paraId="13D48FEB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</w:tr>
      <w:tr w:rsidR="00A36E64" w:rsidRPr="00A36E64" w14:paraId="37BA43DC" w14:textId="77777777" w:rsidTr="00F80C61">
        <w:trPr>
          <w:trHeight w:val="270"/>
        </w:trPr>
        <w:tc>
          <w:tcPr>
            <w:tcW w:w="8217" w:type="dxa"/>
            <w:gridSpan w:val="2"/>
          </w:tcPr>
          <w:p w14:paraId="4AC8487C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Cierre</w:t>
            </w:r>
          </w:p>
        </w:tc>
        <w:tc>
          <w:tcPr>
            <w:tcW w:w="1417" w:type="dxa"/>
            <w:vMerge w:val="restart"/>
            <w:vAlign w:val="center"/>
          </w:tcPr>
          <w:p w14:paraId="009191CC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Salón de clases</w:t>
            </w:r>
          </w:p>
        </w:tc>
        <w:tc>
          <w:tcPr>
            <w:tcW w:w="1701" w:type="dxa"/>
            <w:vMerge w:val="restart"/>
            <w:vAlign w:val="center"/>
          </w:tcPr>
          <w:p w14:paraId="6B92DCEE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10 minutos</w:t>
            </w:r>
          </w:p>
        </w:tc>
        <w:tc>
          <w:tcPr>
            <w:tcW w:w="1661" w:type="dxa"/>
            <w:vMerge w:val="restart"/>
            <w:vAlign w:val="center"/>
          </w:tcPr>
          <w:p w14:paraId="7C327B89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Equipos</w:t>
            </w:r>
          </w:p>
        </w:tc>
      </w:tr>
      <w:tr w:rsidR="00A36E64" w:rsidRPr="00A36E64" w14:paraId="53405495" w14:textId="77777777" w:rsidTr="00F80C61">
        <w:trPr>
          <w:trHeight w:val="412"/>
        </w:trPr>
        <w:tc>
          <w:tcPr>
            <w:tcW w:w="8217" w:type="dxa"/>
            <w:gridSpan w:val="2"/>
          </w:tcPr>
          <w:p w14:paraId="7FCA29F5" w14:textId="77777777" w:rsidR="00A36E64" w:rsidRPr="00A36E64" w:rsidRDefault="00A36E64" w:rsidP="00A36E64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Explica en equipo los efectos favorables y desfavorables sobre las plantas. </w:t>
            </w:r>
          </w:p>
        </w:tc>
        <w:tc>
          <w:tcPr>
            <w:tcW w:w="1417" w:type="dxa"/>
            <w:vMerge/>
          </w:tcPr>
          <w:p w14:paraId="09B89072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</w:tcPr>
          <w:p w14:paraId="088A2362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</w:tcPr>
          <w:p w14:paraId="367C2265" w14:textId="77777777" w:rsidR="00A36E64" w:rsidRPr="00A36E64" w:rsidRDefault="00A36E64" w:rsidP="00A36E6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</w:tr>
      <w:tr w:rsidR="00A36E64" w:rsidRPr="00A36E64" w14:paraId="166106FD" w14:textId="77777777" w:rsidTr="00F80C61">
        <w:tc>
          <w:tcPr>
            <w:tcW w:w="12996" w:type="dxa"/>
            <w:gridSpan w:val="5"/>
          </w:tcPr>
          <w:p w14:paraId="65F9B470" w14:textId="77777777" w:rsidR="00A36E64" w:rsidRPr="00A36E64" w:rsidRDefault="00A36E64" w:rsidP="00A36E64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Material y recursos:</w:t>
            </w:r>
          </w:p>
          <w:p w14:paraId="5D98C01F" w14:textId="0802620C" w:rsidR="00990D05" w:rsidRPr="00990D05" w:rsidRDefault="00990D05" w:rsidP="00A36E64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Material de la naturaleza de las plantas de ejemplo. </w:t>
            </w:r>
          </w:p>
          <w:p w14:paraId="378C2480" w14:textId="292CF323" w:rsidR="00A36E64" w:rsidRPr="00A36E64" w:rsidRDefault="00BC0E0D" w:rsidP="00A36E64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Memorama</w:t>
            </w:r>
            <w:r w:rsidR="00A36E64"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sobre la naturaleza de las plantas. </w:t>
            </w:r>
          </w:p>
        </w:tc>
      </w:tr>
    </w:tbl>
    <w:tbl>
      <w:tblPr>
        <w:tblStyle w:val="Tablaconcuadrcula15"/>
        <w:tblpPr w:leftFromText="141" w:rightFromText="141" w:vertAnchor="text" w:tblpY="6"/>
        <w:tblW w:w="13024" w:type="dxa"/>
        <w:tblLook w:val="04A0" w:firstRow="1" w:lastRow="0" w:firstColumn="1" w:lastColumn="0" w:noHBand="0" w:noVBand="1"/>
      </w:tblPr>
      <w:tblGrid>
        <w:gridCol w:w="13024"/>
      </w:tblGrid>
      <w:tr w:rsidR="00A36E64" w:rsidRPr="00A36E64" w14:paraId="7553AE8F" w14:textId="77777777" w:rsidTr="00F80C61">
        <w:trPr>
          <w:trHeight w:val="340"/>
        </w:trPr>
        <w:tc>
          <w:tcPr>
            <w:tcW w:w="13024" w:type="dxa"/>
          </w:tcPr>
          <w:p w14:paraId="2D852558" w14:textId="4D8049FD" w:rsidR="00A36E64" w:rsidRPr="00990D05" w:rsidRDefault="00A36E64" w:rsidP="00A36E64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Observaciones/ variables:</w:t>
            </w:r>
          </w:p>
          <w:p w14:paraId="67F67782" w14:textId="77777777" w:rsidR="00A36E64" w:rsidRPr="00A36E64" w:rsidRDefault="00A36E64" w:rsidP="00A36E64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</w:tr>
      <w:tr w:rsidR="00A36E64" w:rsidRPr="00A36E64" w14:paraId="496E90CC" w14:textId="77777777" w:rsidTr="00F80C61">
        <w:trPr>
          <w:trHeight w:val="340"/>
        </w:trPr>
        <w:tc>
          <w:tcPr>
            <w:tcW w:w="13024" w:type="dxa"/>
          </w:tcPr>
          <w:p w14:paraId="265C9937" w14:textId="77777777" w:rsidR="00A36E64" w:rsidRPr="00A36E64" w:rsidRDefault="00A36E64" w:rsidP="00A36E64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Ajustes razonables: </w:t>
            </w:r>
          </w:p>
        </w:tc>
      </w:tr>
      <w:tr w:rsidR="00A36E64" w:rsidRPr="00A36E64" w14:paraId="232094A7" w14:textId="77777777" w:rsidTr="00F80C61">
        <w:trPr>
          <w:trHeight w:val="340"/>
        </w:trPr>
        <w:tc>
          <w:tcPr>
            <w:tcW w:w="13024" w:type="dxa"/>
          </w:tcPr>
          <w:p w14:paraId="31B5B654" w14:textId="77777777" w:rsidR="00A36E64" w:rsidRPr="00A36E64" w:rsidRDefault="00A36E64" w:rsidP="00A36E64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Evaluación: </w:t>
            </w: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Rúbrica</w:t>
            </w:r>
          </w:p>
        </w:tc>
      </w:tr>
    </w:tbl>
    <w:p w14:paraId="459E70A1" w14:textId="77777777" w:rsidR="00A36E64" w:rsidRPr="00A36E64" w:rsidRDefault="00A36E64" w:rsidP="00A36E64">
      <w:pPr>
        <w:rPr>
          <w:rFonts w:ascii="Times New Roman" w:hAnsi="Times New Roman" w:cs="Times New Roman"/>
          <w:color w:val="auto"/>
          <w:sz w:val="24"/>
          <w:szCs w:val="24"/>
          <w:lang w:bidi="ar-SA"/>
        </w:rPr>
      </w:pPr>
    </w:p>
    <w:p w14:paraId="736FD842" w14:textId="77777777" w:rsidR="00FC7AB4" w:rsidRPr="00FC7AB4" w:rsidRDefault="00FC7AB4" w:rsidP="00FC7AB4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FC7AB4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Secuencia: Educación socioemocional</w:t>
      </w:r>
    </w:p>
    <w:tbl>
      <w:tblPr>
        <w:tblStyle w:val="Tablaconcuadrcula17"/>
        <w:tblW w:w="13046" w:type="dxa"/>
        <w:tblLook w:val="04A0" w:firstRow="1" w:lastRow="0" w:firstColumn="1" w:lastColumn="0" w:noHBand="0" w:noVBand="1"/>
      </w:tblPr>
      <w:tblGrid>
        <w:gridCol w:w="6523"/>
        <w:gridCol w:w="6523"/>
      </w:tblGrid>
      <w:tr w:rsidR="00FC7AB4" w:rsidRPr="00FC7AB4" w14:paraId="342C31FA" w14:textId="77777777" w:rsidTr="00FC7AB4">
        <w:trPr>
          <w:trHeight w:val="195"/>
        </w:trPr>
        <w:tc>
          <w:tcPr>
            <w:tcW w:w="13046" w:type="dxa"/>
            <w:gridSpan w:val="2"/>
          </w:tcPr>
          <w:p w14:paraId="24C85331" w14:textId="77777777" w:rsidR="00FC7AB4" w:rsidRPr="00FC7AB4" w:rsidRDefault="00FC7AB4" w:rsidP="00FC7AB4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Nombre de la actividad: </w:t>
            </w: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La conducta hacia el girasol </w:t>
            </w:r>
          </w:p>
        </w:tc>
      </w:tr>
      <w:tr w:rsidR="00FC7AB4" w:rsidRPr="00FC7AB4" w14:paraId="1A85CA0F" w14:textId="77777777" w:rsidTr="00FC7AB4">
        <w:trPr>
          <w:trHeight w:val="195"/>
        </w:trPr>
        <w:tc>
          <w:tcPr>
            <w:tcW w:w="13046" w:type="dxa"/>
            <w:gridSpan w:val="2"/>
          </w:tcPr>
          <w:p w14:paraId="1E861FFC" w14:textId="77777777" w:rsidR="00FC7AB4" w:rsidRPr="00FC7AB4" w:rsidRDefault="00FC7AB4" w:rsidP="00FC7AB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Campo de formación académica: </w:t>
            </w: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Educación socioemocional </w:t>
            </w:r>
          </w:p>
        </w:tc>
      </w:tr>
      <w:tr w:rsidR="00FC7AB4" w:rsidRPr="00FC7AB4" w14:paraId="1B5B4248" w14:textId="77777777" w:rsidTr="00FC7AB4">
        <w:trPr>
          <w:trHeight w:val="195"/>
        </w:trPr>
        <w:tc>
          <w:tcPr>
            <w:tcW w:w="6523" w:type="dxa"/>
          </w:tcPr>
          <w:p w14:paraId="19A56E2E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Organizador curricular 1:</w:t>
            </w:r>
          </w:p>
          <w:p w14:paraId="7A808E2F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Empatía</w:t>
            </w:r>
          </w:p>
        </w:tc>
        <w:tc>
          <w:tcPr>
            <w:tcW w:w="6522" w:type="dxa"/>
          </w:tcPr>
          <w:p w14:paraId="30DB991C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Organizador curricular 2: </w:t>
            </w:r>
          </w:p>
          <w:p w14:paraId="738DA0B5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Sensibilidad y apoyo hacia otros </w:t>
            </w:r>
          </w:p>
        </w:tc>
      </w:tr>
      <w:tr w:rsidR="00FC7AB4" w:rsidRPr="00FC7AB4" w14:paraId="0A093798" w14:textId="77777777" w:rsidTr="00FC7AB4">
        <w:trPr>
          <w:trHeight w:val="195"/>
        </w:trPr>
        <w:tc>
          <w:tcPr>
            <w:tcW w:w="13046" w:type="dxa"/>
            <w:gridSpan w:val="2"/>
          </w:tcPr>
          <w:p w14:paraId="170A87D2" w14:textId="77777777" w:rsidR="00FC7AB4" w:rsidRPr="00FC7AB4" w:rsidRDefault="00FC7AB4" w:rsidP="00FC7AB4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Aprendizaje esperado: </w:t>
            </w: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Habla de sus conductas y de las de otros, y explica las consecuencias de algunas de ellas para relacionarse con otros.</w:t>
            </w:r>
          </w:p>
        </w:tc>
      </w:tr>
      <w:tr w:rsidR="00FC7AB4" w:rsidRPr="00FC7AB4" w14:paraId="71C1CD8F" w14:textId="77777777" w:rsidTr="00FC7AB4">
        <w:trPr>
          <w:trHeight w:val="195"/>
        </w:trPr>
        <w:tc>
          <w:tcPr>
            <w:tcW w:w="13046" w:type="dxa"/>
            <w:gridSpan w:val="2"/>
          </w:tcPr>
          <w:p w14:paraId="1EA66D74" w14:textId="77777777" w:rsidR="00FC7AB4" w:rsidRPr="00FC7AB4" w:rsidRDefault="00FC7AB4" w:rsidP="00FC7AB4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Grado de aplicación: </w:t>
            </w: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3°</w:t>
            </w:r>
          </w:p>
        </w:tc>
      </w:tr>
      <w:tr w:rsidR="00FC7AB4" w:rsidRPr="00FC7AB4" w14:paraId="6A4C21D8" w14:textId="77777777" w:rsidTr="00FC7AB4">
        <w:trPr>
          <w:trHeight w:val="195"/>
        </w:trPr>
        <w:tc>
          <w:tcPr>
            <w:tcW w:w="13046" w:type="dxa"/>
            <w:gridSpan w:val="2"/>
          </w:tcPr>
          <w:p w14:paraId="32F7DFA9" w14:textId="77777777" w:rsidR="00FC7AB4" w:rsidRPr="00FC7AB4" w:rsidRDefault="00FC7AB4" w:rsidP="00FC7AB4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Dia de aplicación:  </w:t>
            </w: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miércoles 22 de marzo del 2023</w:t>
            </w:r>
          </w:p>
        </w:tc>
      </w:tr>
    </w:tbl>
    <w:p w14:paraId="05BB584E" w14:textId="77777777" w:rsidR="00FC7AB4" w:rsidRPr="00FC7AB4" w:rsidRDefault="00FC7AB4" w:rsidP="00FC7AB4">
      <w:pPr>
        <w:rPr>
          <w:rFonts w:cs="Times New Roman"/>
          <w:color w:val="auto"/>
          <w:sz w:val="24"/>
          <w:szCs w:val="24"/>
          <w:lang w:bidi="ar-SA"/>
        </w:rPr>
      </w:pPr>
    </w:p>
    <w:tbl>
      <w:tblPr>
        <w:tblStyle w:val="Tablaconcuadrcula17"/>
        <w:tblW w:w="13024" w:type="dxa"/>
        <w:tblLook w:val="04A0" w:firstRow="1" w:lastRow="0" w:firstColumn="1" w:lastColumn="0" w:noHBand="0" w:noVBand="1"/>
      </w:tblPr>
      <w:tblGrid>
        <w:gridCol w:w="3974"/>
        <w:gridCol w:w="4260"/>
        <w:gridCol w:w="1420"/>
        <w:gridCol w:w="1705"/>
        <w:gridCol w:w="1665"/>
      </w:tblGrid>
      <w:tr w:rsidR="00FC7AB4" w:rsidRPr="00FC7AB4" w14:paraId="53DA40D8" w14:textId="77777777" w:rsidTr="00F80C61">
        <w:trPr>
          <w:trHeight w:val="329"/>
        </w:trPr>
        <w:tc>
          <w:tcPr>
            <w:tcW w:w="3966" w:type="dxa"/>
            <w:tcBorders>
              <w:bottom w:val="single" w:sz="4" w:space="0" w:color="auto"/>
            </w:tcBorders>
          </w:tcPr>
          <w:p w14:paraId="7F374CF9" w14:textId="77777777" w:rsidR="00FC7AB4" w:rsidRPr="00FC7AB4" w:rsidRDefault="00FC7AB4" w:rsidP="00FC7AB4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Secuencia didáctica</w:t>
            </w:r>
          </w:p>
        </w:tc>
        <w:tc>
          <w:tcPr>
            <w:tcW w:w="4251" w:type="dxa"/>
            <w:vMerge w:val="restart"/>
          </w:tcPr>
          <w:p w14:paraId="0790E5D8" w14:textId="77777777" w:rsidR="00FC7AB4" w:rsidRPr="00FC7AB4" w:rsidRDefault="00FC7AB4" w:rsidP="00FC7AB4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Estrategia de aprendizaje </w:t>
            </w:r>
          </w:p>
          <w:p w14:paraId="5CCE4CD5" w14:textId="77777777" w:rsidR="00FC7AB4" w:rsidRPr="00FC7AB4" w:rsidRDefault="00FC7AB4" w:rsidP="00FC7AB4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Juego</w:t>
            </w:r>
          </w:p>
        </w:tc>
        <w:tc>
          <w:tcPr>
            <w:tcW w:w="1417" w:type="dxa"/>
            <w:vMerge w:val="restart"/>
          </w:tcPr>
          <w:p w14:paraId="71667E83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Lugar/ espacio </w:t>
            </w:r>
          </w:p>
        </w:tc>
        <w:tc>
          <w:tcPr>
            <w:tcW w:w="1701" w:type="dxa"/>
            <w:vMerge w:val="restart"/>
          </w:tcPr>
          <w:p w14:paraId="04106074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Tiempo </w:t>
            </w:r>
          </w:p>
        </w:tc>
        <w:tc>
          <w:tcPr>
            <w:tcW w:w="1661" w:type="dxa"/>
            <w:vMerge w:val="restart"/>
          </w:tcPr>
          <w:p w14:paraId="0350F52C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Organización del grupo </w:t>
            </w:r>
          </w:p>
        </w:tc>
      </w:tr>
      <w:tr w:rsidR="00FC7AB4" w:rsidRPr="00FC7AB4" w14:paraId="5A770834" w14:textId="77777777" w:rsidTr="00F80C61">
        <w:trPr>
          <w:trHeight w:val="329"/>
        </w:trPr>
        <w:tc>
          <w:tcPr>
            <w:tcW w:w="3966" w:type="dxa"/>
            <w:tcBorders>
              <w:bottom w:val="single" w:sz="4" w:space="0" w:color="auto"/>
            </w:tcBorders>
          </w:tcPr>
          <w:p w14:paraId="76F69095" w14:textId="77777777" w:rsidR="00FC7AB4" w:rsidRPr="00FC7AB4" w:rsidRDefault="00FC7AB4" w:rsidP="00FC7AB4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Actividades de aprendizaje </w:t>
            </w:r>
          </w:p>
        </w:tc>
        <w:tc>
          <w:tcPr>
            <w:tcW w:w="4251" w:type="dxa"/>
            <w:vMerge/>
            <w:tcBorders>
              <w:bottom w:val="single" w:sz="4" w:space="0" w:color="auto"/>
            </w:tcBorders>
          </w:tcPr>
          <w:p w14:paraId="6C15AD78" w14:textId="77777777" w:rsidR="00FC7AB4" w:rsidRPr="00FC7AB4" w:rsidRDefault="00FC7AB4" w:rsidP="00FC7AB4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6ACD2DA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F21AB37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  <w:tcBorders>
              <w:bottom w:val="single" w:sz="4" w:space="0" w:color="auto"/>
            </w:tcBorders>
          </w:tcPr>
          <w:p w14:paraId="49B25BC2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</w:tr>
      <w:tr w:rsidR="00FC7AB4" w:rsidRPr="00FC7AB4" w14:paraId="04D50EE8" w14:textId="77777777" w:rsidTr="00F80C61">
        <w:trPr>
          <w:trHeight w:val="320"/>
        </w:trPr>
        <w:tc>
          <w:tcPr>
            <w:tcW w:w="8217" w:type="dxa"/>
            <w:gridSpan w:val="2"/>
          </w:tcPr>
          <w:p w14:paraId="23828DDB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Inicio</w:t>
            </w:r>
          </w:p>
        </w:tc>
        <w:tc>
          <w:tcPr>
            <w:tcW w:w="1417" w:type="dxa"/>
            <w:vMerge w:val="restart"/>
            <w:vAlign w:val="center"/>
          </w:tcPr>
          <w:p w14:paraId="6288D1AA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Salón de clases</w:t>
            </w:r>
          </w:p>
        </w:tc>
        <w:tc>
          <w:tcPr>
            <w:tcW w:w="1701" w:type="dxa"/>
            <w:vMerge w:val="restart"/>
            <w:vAlign w:val="center"/>
          </w:tcPr>
          <w:p w14:paraId="35E04F0F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5 minutos</w:t>
            </w:r>
          </w:p>
        </w:tc>
        <w:tc>
          <w:tcPr>
            <w:tcW w:w="1661" w:type="dxa"/>
            <w:vMerge w:val="restart"/>
            <w:vAlign w:val="center"/>
          </w:tcPr>
          <w:p w14:paraId="7945C64A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Grupal</w:t>
            </w:r>
          </w:p>
        </w:tc>
      </w:tr>
      <w:tr w:rsidR="00FC7AB4" w:rsidRPr="00FC7AB4" w14:paraId="476491A2" w14:textId="77777777" w:rsidTr="00F80C61">
        <w:trPr>
          <w:trHeight w:val="412"/>
        </w:trPr>
        <w:tc>
          <w:tcPr>
            <w:tcW w:w="8217" w:type="dxa"/>
            <w:gridSpan w:val="2"/>
          </w:tcPr>
          <w:p w14:paraId="7CA97DDE" w14:textId="77777777" w:rsidR="00FC7AB4" w:rsidRPr="00FC7AB4" w:rsidRDefault="00FC7AB4" w:rsidP="00FC7AB4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Retoma y recuerda el cuento: El girasol tardón. </w:t>
            </w:r>
          </w:p>
        </w:tc>
        <w:tc>
          <w:tcPr>
            <w:tcW w:w="1417" w:type="dxa"/>
            <w:vMerge/>
            <w:vAlign w:val="center"/>
          </w:tcPr>
          <w:p w14:paraId="0D4EB892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  <w:vAlign w:val="center"/>
          </w:tcPr>
          <w:p w14:paraId="200B6387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  <w:vAlign w:val="center"/>
          </w:tcPr>
          <w:p w14:paraId="6FF5E524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</w:tr>
      <w:tr w:rsidR="00FC7AB4" w:rsidRPr="00FC7AB4" w14:paraId="3EA778B4" w14:textId="77777777" w:rsidTr="00F80C61">
        <w:trPr>
          <w:trHeight w:val="287"/>
        </w:trPr>
        <w:tc>
          <w:tcPr>
            <w:tcW w:w="8217" w:type="dxa"/>
            <w:gridSpan w:val="2"/>
          </w:tcPr>
          <w:p w14:paraId="7833E1EB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Desarrollo</w:t>
            </w:r>
          </w:p>
        </w:tc>
        <w:tc>
          <w:tcPr>
            <w:tcW w:w="1417" w:type="dxa"/>
            <w:vMerge w:val="restart"/>
            <w:vAlign w:val="center"/>
          </w:tcPr>
          <w:p w14:paraId="796EEE0D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Salón de clases </w:t>
            </w:r>
          </w:p>
        </w:tc>
        <w:tc>
          <w:tcPr>
            <w:tcW w:w="1701" w:type="dxa"/>
            <w:vMerge w:val="restart"/>
            <w:vAlign w:val="center"/>
          </w:tcPr>
          <w:p w14:paraId="2FAF6854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15 minutos</w:t>
            </w:r>
          </w:p>
        </w:tc>
        <w:tc>
          <w:tcPr>
            <w:tcW w:w="1661" w:type="dxa"/>
            <w:vMerge w:val="restart"/>
            <w:vAlign w:val="center"/>
          </w:tcPr>
          <w:p w14:paraId="77421EE0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Grupal</w:t>
            </w:r>
          </w:p>
        </w:tc>
      </w:tr>
      <w:tr w:rsidR="00FC7AB4" w:rsidRPr="00FC7AB4" w14:paraId="000DF35C" w14:textId="77777777" w:rsidTr="00F80C61">
        <w:trPr>
          <w:trHeight w:val="412"/>
        </w:trPr>
        <w:tc>
          <w:tcPr>
            <w:tcW w:w="8217" w:type="dxa"/>
            <w:gridSpan w:val="2"/>
          </w:tcPr>
          <w:p w14:paraId="39CE58A6" w14:textId="77777777" w:rsidR="00FC7AB4" w:rsidRPr="00FC7AB4" w:rsidRDefault="00FC7AB4" w:rsidP="00FC7AB4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Habla de la conducta del niño, explicando las consecuencias que ocasionó y responde cómo hubiera actuado en su lugar y responde: ¿Qué pasó en el cuento? ¿Cuál fue la conducta del niño? ¿Qué paso después? ¿tú que hubieras hecho? ¿Qué crees que habría pasado después?</w:t>
            </w:r>
          </w:p>
        </w:tc>
        <w:tc>
          <w:tcPr>
            <w:tcW w:w="1417" w:type="dxa"/>
            <w:vMerge/>
            <w:vAlign w:val="center"/>
          </w:tcPr>
          <w:p w14:paraId="3C2BA82E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  <w:vAlign w:val="center"/>
          </w:tcPr>
          <w:p w14:paraId="71DFB850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  <w:vAlign w:val="center"/>
          </w:tcPr>
          <w:p w14:paraId="2EAEB978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</w:tr>
      <w:tr w:rsidR="00FC7AB4" w:rsidRPr="00FC7AB4" w14:paraId="4B7DEAAF" w14:textId="77777777" w:rsidTr="00F80C61">
        <w:trPr>
          <w:trHeight w:val="270"/>
        </w:trPr>
        <w:tc>
          <w:tcPr>
            <w:tcW w:w="8217" w:type="dxa"/>
            <w:gridSpan w:val="2"/>
          </w:tcPr>
          <w:p w14:paraId="323DBDD4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Cierre</w:t>
            </w:r>
          </w:p>
        </w:tc>
        <w:tc>
          <w:tcPr>
            <w:tcW w:w="1417" w:type="dxa"/>
            <w:vMerge w:val="restart"/>
            <w:vAlign w:val="center"/>
          </w:tcPr>
          <w:p w14:paraId="05A84AB5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Salón de clases</w:t>
            </w:r>
          </w:p>
        </w:tc>
        <w:tc>
          <w:tcPr>
            <w:tcW w:w="1701" w:type="dxa"/>
            <w:vMerge w:val="restart"/>
            <w:vAlign w:val="center"/>
          </w:tcPr>
          <w:p w14:paraId="2446B6F4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10 minutos</w:t>
            </w:r>
          </w:p>
        </w:tc>
        <w:tc>
          <w:tcPr>
            <w:tcW w:w="1661" w:type="dxa"/>
            <w:vMerge w:val="restart"/>
            <w:vAlign w:val="center"/>
          </w:tcPr>
          <w:p w14:paraId="47E58721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Equipos</w:t>
            </w:r>
          </w:p>
        </w:tc>
      </w:tr>
      <w:tr w:rsidR="00FC7AB4" w:rsidRPr="00FC7AB4" w14:paraId="7492C979" w14:textId="77777777" w:rsidTr="00F80C61">
        <w:trPr>
          <w:trHeight w:val="412"/>
        </w:trPr>
        <w:tc>
          <w:tcPr>
            <w:tcW w:w="8217" w:type="dxa"/>
            <w:gridSpan w:val="2"/>
          </w:tcPr>
          <w:p w14:paraId="38A1126B" w14:textId="77777777" w:rsidR="00FC7AB4" w:rsidRPr="00FC7AB4" w:rsidRDefault="00FC7AB4" w:rsidP="00FC7AB4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Arma un rompecabezas en equipo sobre las dos situaciones (la que pasó en el cuento y lo que hubiera pasado si el niño tenía paciencia)</w:t>
            </w:r>
          </w:p>
        </w:tc>
        <w:tc>
          <w:tcPr>
            <w:tcW w:w="1417" w:type="dxa"/>
            <w:vMerge/>
          </w:tcPr>
          <w:p w14:paraId="164C5A5B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</w:tcPr>
          <w:p w14:paraId="0A33137A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</w:tcPr>
          <w:p w14:paraId="647EEE8F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</w:tr>
      <w:tr w:rsidR="00FC7AB4" w:rsidRPr="00FC7AB4" w14:paraId="4B4D981B" w14:textId="77777777" w:rsidTr="00F80C61">
        <w:tc>
          <w:tcPr>
            <w:tcW w:w="12996" w:type="dxa"/>
            <w:gridSpan w:val="5"/>
          </w:tcPr>
          <w:p w14:paraId="3E482BE1" w14:textId="77777777" w:rsidR="00FC7AB4" w:rsidRPr="00FC7AB4" w:rsidRDefault="00FC7AB4" w:rsidP="00FC7AB4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Material y recursos:</w:t>
            </w:r>
          </w:p>
          <w:p w14:paraId="71C83991" w14:textId="77777777" w:rsidR="00FC7AB4" w:rsidRPr="00FC7AB4" w:rsidRDefault="00FC7AB4" w:rsidP="00FC7AB4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Cuento: El girasol tardón.</w:t>
            </w:r>
          </w:p>
          <w:p w14:paraId="29555FEC" w14:textId="77777777" w:rsidR="00FC7AB4" w:rsidRPr="00FC7AB4" w:rsidRDefault="00FC7AB4" w:rsidP="00FC7AB4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Rompecabezas.</w:t>
            </w:r>
          </w:p>
        </w:tc>
      </w:tr>
    </w:tbl>
    <w:tbl>
      <w:tblPr>
        <w:tblStyle w:val="Tablaconcuadrcula17"/>
        <w:tblpPr w:leftFromText="141" w:rightFromText="141" w:vertAnchor="text" w:tblpY="6"/>
        <w:tblW w:w="13024" w:type="dxa"/>
        <w:tblLook w:val="04A0" w:firstRow="1" w:lastRow="0" w:firstColumn="1" w:lastColumn="0" w:noHBand="0" w:noVBand="1"/>
      </w:tblPr>
      <w:tblGrid>
        <w:gridCol w:w="13024"/>
      </w:tblGrid>
      <w:tr w:rsidR="00FC7AB4" w:rsidRPr="00FC7AB4" w14:paraId="5BBAA7D7" w14:textId="77777777" w:rsidTr="00F80C61">
        <w:trPr>
          <w:trHeight w:val="340"/>
        </w:trPr>
        <w:tc>
          <w:tcPr>
            <w:tcW w:w="13024" w:type="dxa"/>
          </w:tcPr>
          <w:p w14:paraId="467D9B46" w14:textId="07A033D8" w:rsidR="00FC7AB4" w:rsidRPr="006A5380" w:rsidRDefault="00FC7AB4" w:rsidP="00FC7AB4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Observaciones/ variables:</w:t>
            </w:r>
          </w:p>
        </w:tc>
      </w:tr>
      <w:tr w:rsidR="00FC7AB4" w:rsidRPr="00FC7AB4" w14:paraId="1A63B9C2" w14:textId="77777777" w:rsidTr="00F80C61">
        <w:trPr>
          <w:trHeight w:val="340"/>
        </w:trPr>
        <w:tc>
          <w:tcPr>
            <w:tcW w:w="13024" w:type="dxa"/>
          </w:tcPr>
          <w:p w14:paraId="22C5D406" w14:textId="77777777" w:rsidR="00FC7AB4" w:rsidRPr="00FC7AB4" w:rsidRDefault="00FC7AB4" w:rsidP="00FC7AB4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Ajustes razonables: </w:t>
            </w:r>
          </w:p>
        </w:tc>
      </w:tr>
      <w:tr w:rsidR="00FC7AB4" w:rsidRPr="00FC7AB4" w14:paraId="0AED7AC8" w14:textId="77777777" w:rsidTr="00F80C61">
        <w:trPr>
          <w:trHeight w:val="340"/>
        </w:trPr>
        <w:tc>
          <w:tcPr>
            <w:tcW w:w="13024" w:type="dxa"/>
          </w:tcPr>
          <w:p w14:paraId="7ED9F734" w14:textId="77777777" w:rsidR="00FC7AB4" w:rsidRPr="00FC7AB4" w:rsidRDefault="00FC7AB4" w:rsidP="00FC7AB4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Evaluación: </w:t>
            </w: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Rúbrica</w:t>
            </w:r>
          </w:p>
        </w:tc>
      </w:tr>
    </w:tbl>
    <w:p w14:paraId="6AFEC37A" w14:textId="49EFFC0E" w:rsidR="006A5380" w:rsidRDefault="006A5380" w:rsidP="006A5380">
      <w:pPr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49A688C4" w14:textId="1D7B4EB4" w:rsidR="006A5380" w:rsidRPr="00A36E64" w:rsidRDefault="006A5380" w:rsidP="007A5EFF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36E64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Secuencia: Pensamiento matemático</w:t>
      </w:r>
    </w:p>
    <w:tbl>
      <w:tblPr>
        <w:tblStyle w:val="Tablaconcuadrcula16"/>
        <w:tblW w:w="13046" w:type="dxa"/>
        <w:tblLook w:val="04A0" w:firstRow="1" w:lastRow="0" w:firstColumn="1" w:lastColumn="0" w:noHBand="0" w:noVBand="1"/>
      </w:tblPr>
      <w:tblGrid>
        <w:gridCol w:w="6523"/>
        <w:gridCol w:w="6523"/>
      </w:tblGrid>
      <w:tr w:rsidR="006A5380" w:rsidRPr="00A36E64" w14:paraId="79DEED5E" w14:textId="77777777" w:rsidTr="00261002">
        <w:trPr>
          <w:trHeight w:val="189"/>
        </w:trPr>
        <w:tc>
          <w:tcPr>
            <w:tcW w:w="13046" w:type="dxa"/>
            <w:gridSpan w:val="2"/>
          </w:tcPr>
          <w:p w14:paraId="14D992BC" w14:textId="42066F3A" w:rsidR="006A5380" w:rsidRPr="00A36E64" w:rsidRDefault="006A5380" w:rsidP="0026100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Nombre de la actividad: </w:t>
            </w: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¡Co</w:t>
            </w:r>
            <w:r w:rsidR="00906928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nociendo las monedas</w:t>
            </w: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!</w:t>
            </w:r>
          </w:p>
        </w:tc>
      </w:tr>
      <w:tr w:rsidR="006A5380" w:rsidRPr="00A36E64" w14:paraId="0E5F223D" w14:textId="77777777" w:rsidTr="00261002">
        <w:trPr>
          <w:trHeight w:val="189"/>
        </w:trPr>
        <w:tc>
          <w:tcPr>
            <w:tcW w:w="13046" w:type="dxa"/>
            <w:gridSpan w:val="2"/>
          </w:tcPr>
          <w:p w14:paraId="78451C64" w14:textId="77777777" w:rsidR="006A5380" w:rsidRPr="00A36E64" w:rsidRDefault="006A5380" w:rsidP="0026100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Campo de formación académica: </w:t>
            </w: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Pensamiento matemático</w:t>
            </w:r>
          </w:p>
        </w:tc>
      </w:tr>
      <w:tr w:rsidR="006A5380" w:rsidRPr="00A36E64" w14:paraId="434811EC" w14:textId="77777777" w:rsidTr="00261002">
        <w:trPr>
          <w:trHeight w:val="189"/>
        </w:trPr>
        <w:tc>
          <w:tcPr>
            <w:tcW w:w="6523" w:type="dxa"/>
          </w:tcPr>
          <w:p w14:paraId="72B14603" w14:textId="77777777" w:rsidR="006A5380" w:rsidRPr="00A36E64" w:rsidRDefault="006A5380" w:rsidP="0026100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Organizador curricular 1:</w:t>
            </w:r>
          </w:p>
          <w:p w14:paraId="15D7E8B7" w14:textId="77777777" w:rsidR="006A5380" w:rsidRPr="00A36E64" w:rsidRDefault="006A5380" w:rsidP="0026100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Número, álgebra y variación</w:t>
            </w:r>
          </w:p>
        </w:tc>
        <w:tc>
          <w:tcPr>
            <w:tcW w:w="6522" w:type="dxa"/>
          </w:tcPr>
          <w:p w14:paraId="17075F44" w14:textId="77777777" w:rsidR="006A5380" w:rsidRPr="00A36E64" w:rsidRDefault="006A5380" w:rsidP="0026100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Organizador curricular 2: </w:t>
            </w:r>
          </w:p>
          <w:p w14:paraId="10DE82AE" w14:textId="77777777" w:rsidR="006A5380" w:rsidRPr="00A36E64" w:rsidRDefault="006A5380" w:rsidP="0026100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Número</w:t>
            </w:r>
          </w:p>
        </w:tc>
      </w:tr>
      <w:tr w:rsidR="006A5380" w:rsidRPr="00A36E64" w14:paraId="587229EA" w14:textId="77777777" w:rsidTr="00261002">
        <w:trPr>
          <w:trHeight w:val="189"/>
        </w:trPr>
        <w:tc>
          <w:tcPr>
            <w:tcW w:w="13046" w:type="dxa"/>
            <w:gridSpan w:val="2"/>
          </w:tcPr>
          <w:p w14:paraId="3EE453DD" w14:textId="77777777" w:rsidR="006A5380" w:rsidRPr="00A36E64" w:rsidRDefault="006A5380" w:rsidP="0026100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Aprendizaje esperado: </w:t>
            </w: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Identifica algunas relaciones de equivalencia entre monedas de $1, $2, $5 y $10 en situaciones reales o ficticias de compra y venta.</w:t>
            </w:r>
          </w:p>
        </w:tc>
      </w:tr>
      <w:tr w:rsidR="006A5380" w:rsidRPr="00A36E64" w14:paraId="68E52D41" w14:textId="77777777" w:rsidTr="00261002">
        <w:trPr>
          <w:trHeight w:val="189"/>
        </w:trPr>
        <w:tc>
          <w:tcPr>
            <w:tcW w:w="13046" w:type="dxa"/>
            <w:gridSpan w:val="2"/>
          </w:tcPr>
          <w:p w14:paraId="2EBECDAD" w14:textId="77777777" w:rsidR="006A5380" w:rsidRPr="00A36E64" w:rsidRDefault="006A5380" w:rsidP="0026100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Grado de aplicación: </w:t>
            </w: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3°</w:t>
            </w:r>
          </w:p>
        </w:tc>
      </w:tr>
      <w:tr w:rsidR="006A5380" w:rsidRPr="00A36E64" w14:paraId="6E7EBCF5" w14:textId="77777777" w:rsidTr="00261002">
        <w:trPr>
          <w:trHeight w:val="189"/>
        </w:trPr>
        <w:tc>
          <w:tcPr>
            <w:tcW w:w="13046" w:type="dxa"/>
            <w:gridSpan w:val="2"/>
          </w:tcPr>
          <w:p w14:paraId="3B05F46D" w14:textId="77777777" w:rsidR="006A5380" w:rsidRPr="00A36E64" w:rsidRDefault="006A5380" w:rsidP="0026100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Dia de aplicación:  </w:t>
            </w: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miércoles 22 de marzo del 2023</w:t>
            </w:r>
          </w:p>
        </w:tc>
      </w:tr>
    </w:tbl>
    <w:p w14:paraId="0F23E829" w14:textId="77777777" w:rsidR="006A5380" w:rsidRPr="00A36E64" w:rsidRDefault="006A5380" w:rsidP="006A5380">
      <w:pPr>
        <w:rPr>
          <w:rFonts w:cs="Times New Roman"/>
          <w:color w:val="auto"/>
          <w:sz w:val="24"/>
          <w:szCs w:val="24"/>
          <w:lang w:bidi="ar-SA"/>
        </w:rPr>
      </w:pPr>
    </w:p>
    <w:tbl>
      <w:tblPr>
        <w:tblStyle w:val="Tablaconcuadrcula16"/>
        <w:tblW w:w="13024" w:type="dxa"/>
        <w:tblLook w:val="04A0" w:firstRow="1" w:lastRow="0" w:firstColumn="1" w:lastColumn="0" w:noHBand="0" w:noVBand="1"/>
      </w:tblPr>
      <w:tblGrid>
        <w:gridCol w:w="3974"/>
        <w:gridCol w:w="4260"/>
        <w:gridCol w:w="1420"/>
        <w:gridCol w:w="1705"/>
        <w:gridCol w:w="1665"/>
      </w:tblGrid>
      <w:tr w:rsidR="006A5380" w:rsidRPr="00A36E64" w14:paraId="76B2218F" w14:textId="77777777" w:rsidTr="00261002">
        <w:trPr>
          <w:trHeight w:val="329"/>
        </w:trPr>
        <w:tc>
          <w:tcPr>
            <w:tcW w:w="3966" w:type="dxa"/>
            <w:tcBorders>
              <w:bottom w:val="single" w:sz="4" w:space="0" w:color="auto"/>
            </w:tcBorders>
          </w:tcPr>
          <w:p w14:paraId="6F8E28C2" w14:textId="77777777" w:rsidR="006A5380" w:rsidRPr="00A36E64" w:rsidRDefault="006A5380" w:rsidP="00261002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Secuencia didáctica</w:t>
            </w:r>
          </w:p>
        </w:tc>
        <w:tc>
          <w:tcPr>
            <w:tcW w:w="4251" w:type="dxa"/>
            <w:vMerge w:val="restart"/>
          </w:tcPr>
          <w:p w14:paraId="3BBE9FB3" w14:textId="77777777" w:rsidR="006A5380" w:rsidRPr="00A36E64" w:rsidRDefault="006A5380" w:rsidP="00261002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Estrategia de aprendizaje </w:t>
            </w:r>
          </w:p>
          <w:p w14:paraId="1B016E5F" w14:textId="77777777" w:rsidR="006A5380" w:rsidRPr="00A36E64" w:rsidRDefault="006A5380" w:rsidP="0026100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Juego</w:t>
            </w:r>
          </w:p>
        </w:tc>
        <w:tc>
          <w:tcPr>
            <w:tcW w:w="1417" w:type="dxa"/>
            <w:vMerge w:val="restart"/>
          </w:tcPr>
          <w:p w14:paraId="20F3EBE9" w14:textId="77777777" w:rsidR="006A5380" w:rsidRPr="00A36E64" w:rsidRDefault="006A5380" w:rsidP="0026100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Lugar/ espacio </w:t>
            </w:r>
          </w:p>
        </w:tc>
        <w:tc>
          <w:tcPr>
            <w:tcW w:w="1701" w:type="dxa"/>
            <w:vMerge w:val="restart"/>
          </w:tcPr>
          <w:p w14:paraId="48AE025D" w14:textId="77777777" w:rsidR="006A5380" w:rsidRPr="00A36E64" w:rsidRDefault="006A5380" w:rsidP="0026100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Tiempo </w:t>
            </w:r>
          </w:p>
        </w:tc>
        <w:tc>
          <w:tcPr>
            <w:tcW w:w="1661" w:type="dxa"/>
            <w:vMerge w:val="restart"/>
          </w:tcPr>
          <w:p w14:paraId="569D96E1" w14:textId="77777777" w:rsidR="006A5380" w:rsidRPr="00A36E64" w:rsidRDefault="006A5380" w:rsidP="0026100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Organización del grupo </w:t>
            </w:r>
          </w:p>
        </w:tc>
      </w:tr>
      <w:tr w:rsidR="006A5380" w:rsidRPr="00A36E64" w14:paraId="6878A181" w14:textId="77777777" w:rsidTr="00261002">
        <w:trPr>
          <w:trHeight w:val="329"/>
        </w:trPr>
        <w:tc>
          <w:tcPr>
            <w:tcW w:w="3966" w:type="dxa"/>
            <w:tcBorders>
              <w:bottom w:val="single" w:sz="4" w:space="0" w:color="auto"/>
            </w:tcBorders>
          </w:tcPr>
          <w:p w14:paraId="2ABE5367" w14:textId="77777777" w:rsidR="006A5380" w:rsidRPr="00A36E64" w:rsidRDefault="006A5380" w:rsidP="00261002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Actividades de aprendizaje </w:t>
            </w:r>
          </w:p>
        </w:tc>
        <w:tc>
          <w:tcPr>
            <w:tcW w:w="4251" w:type="dxa"/>
            <w:vMerge/>
            <w:tcBorders>
              <w:bottom w:val="single" w:sz="4" w:space="0" w:color="auto"/>
            </w:tcBorders>
          </w:tcPr>
          <w:p w14:paraId="629251FC" w14:textId="77777777" w:rsidR="006A5380" w:rsidRPr="00A36E64" w:rsidRDefault="006A5380" w:rsidP="00261002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26019E6" w14:textId="77777777" w:rsidR="006A5380" w:rsidRPr="00A36E64" w:rsidRDefault="006A5380" w:rsidP="0026100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BCE4EDD" w14:textId="77777777" w:rsidR="006A5380" w:rsidRPr="00A36E64" w:rsidRDefault="006A5380" w:rsidP="0026100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  <w:tcBorders>
              <w:bottom w:val="single" w:sz="4" w:space="0" w:color="auto"/>
            </w:tcBorders>
          </w:tcPr>
          <w:p w14:paraId="14B46AF9" w14:textId="77777777" w:rsidR="006A5380" w:rsidRPr="00A36E64" w:rsidRDefault="006A5380" w:rsidP="0026100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</w:tr>
      <w:tr w:rsidR="006A5380" w:rsidRPr="00A36E64" w14:paraId="5006EE99" w14:textId="77777777" w:rsidTr="00261002">
        <w:trPr>
          <w:trHeight w:val="320"/>
        </w:trPr>
        <w:tc>
          <w:tcPr>
            <w:tcW w:w="8217" w:type="dxa"/>
            <w:gridSpan w:val="2"/>
          </w:tcPr>
          <w:p w14:paraId="76D8C3E7" w14:textId="77777777" w:rsidR="006A5380" w:rsidRPr="00A36E64" w:rsidRDefault="006A5380" w:rsidP="0026100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Inicio</w:t>
            </w:r>
          </w:p>
        </w:tc>
        <w:tc>
          <w:tcPr>
            <w:tcW w:w="1417" w:type="dxa"/>
            <w:vMerge w:val="restart"/>
            <w:vAlign w:val="center"/>
          </w:tcPr>
          <w:p w14:paraId="74E0604A" w14:textId="77777777" w:rsidR="006A5380" w:rsidRPr="00A36E64" w:rsidRDefault="006A5380" w:rsidP="0026100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Salón de clases</w:t>
            </w:r>
          </w:p>
        </w:tc>
        <w:tc>
          <w:tcPr>
            <w:tcW w:w="1701" w:type="dxa"/>
            <w:vMerge w:val="restart"/>
            <w:vAlign w:val="center"/>
          </w:tcPr>
          <w:p w14:paraId="5EDADBF6" w14:textId="77777777" w:rsidR="006A5380" w:rsidRPr="00A36E64" w:rsidRDefault="006A5380" w:rsidP="0026100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5 minutos</w:t>
            </w:r>
          </w:p>
        </w:tc>
        <w:tc>
          <w:tcPr>
            <w:tcW w:w="1661" w:type="dxa"/>
            <w:vMerge w:val="restart"/>
            <w:vAlign w:val="center"/>
          </w:tcPr>
          <w:p w14:paraId="0D35478F" w14:textId="77777777" w:rsidR="006A5380" w:rsidRPr="00A36E64" w:rsidRDefault="006A5380" w:rsidP="0026100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Grupal</w:t>
            </w:r>
          </w:p>
        </w:tc>
      </w:tr>
      <w:tr w:rsidR="006A5380" w:rsidRPr="00A36E64" w14:paraId="1C107634" w14:textId="77777777" w:rsidTr="00261002">
        <w:trPr>
          <w:trHeight w:val="412"/>
        </w:trPr>
        <w:tc>
          <w:tcPr>
            <w:tcW w:w="8217" w:type="dxa"/>
            <w:gridSpan w:val="2"/>
          </w:tcPr>
          <w:p w14:paraId="34FC3F85" w14:textId="77777777" w:rsidR="006A5380" w:rsidRPr="00A36E64" w:rsidRDefault="006A5380" w:rsidP="006A5380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Responde: ¿alguna vez has comprado algo con dinero? ¿sabes cómo son las monedas? </w:t>
            </w:r>
          </w:p>
        </w:tc>
        <w:tc>
          <w:tcPr>
            <w:tcW w:w="1417" w:type="dxa"/>
            <w:vMerge/>
            <w:vAlign w:val="center"/>
          </w:tcPr>
          <w:p w14:paraId="4C1DA649" w14:textId="77777777" w:rsidR="006A5380" w:rsidRPr="00A36E64" w:rsidRDefault="006A5380" w:rsidP="0026100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  <w:vAlign w:val="center"/>
          </w:tcPr>
          <w:p w14:paraId="2881179C" w14:textId="77777777" w:rsidR="006A5380" w:rsidRPr="00A36E64" w:rsidRDefault="006A5380" w:rsidP="0026100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  <w:vAlign w:val="center"/>
          </w:tcPr>
          <w:p w14:paraId="7B739462" w14:textId="77777777" w:rsidR="006A5380" w:rsidRPr="00A36E64" w:rsidRDefault="006A5380" w:rsidP="0026100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</w:tr>
      <w:tr w:rsidR="006A5380" w:rsidRPr="00A36E64" w14:paraId="050FA718" w14:textId="77777777" w:rsidTr="00261002">
        <w:trPr>
          <w:trHeight w:val="287"/>
        </w:trPr>
        <w:tc>
          <w:tcPr>
            <w:tcW w:w="8217" w:type="dxa"/>
            <w:gridSpan w:val="2"/>
          </w:tcPr>
          <w:p w14:paraId="3E937372" w14:textId="77777777" w:rsidR="006A5380" w:rsidRPr="00A36E64" w:rsidRDefault="006A5380" w:rsidP="0026100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Desarrollo</w:t>
            </w:r>
          </w:p>
        </w:tc>
        <w:tc>
          <w:tcPr>
            <w:tcW w:w="1417" w:type="dxa"/>
            <w:vMerge w:val="restart"/>
            <w:vAlign w:val="center"/>
          </w:tcPr>
          <w:p w14:paraId="39C0ABFD" w14:textId="77777777" w:rsidR="006A5380" w:rsidRPr="00A36E64" w:rsidRDefault="006A5380" w:rsidP="0026100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Salón de clases </w:t>
            </w:r>
          </w:p>
        </w:tc>
        <w:tc>
          <w:tcPr>
            <w:tcW w:w="1701" w:type="dxa"/>
            <w:vMerge w:val="restart"/>
            <w:vAlign w:val="center"/>
          </w:tcPr>
          <w:p w14:paraId="2F92DF01" w14:textId="77777777" w:rsidR="006A5380" w:rsidRPr="00A36E64" w:rsidRDefault="006A5380" w:rsidP="0026100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15</w:t>
            </w: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minutos</w:t>
            </w:r>
          </w:p>
        </w:tc>
        <w:tc>
          <w:tcPr>
            <w:tcW w:w="1661" w:type="dxa"/>
            <w:vMerge w:val="restart"/>
            <w:vAlign w:val="center"/>
          </w:tcPr>
          <w:p w14:paraId="3081F7E4" w14:textId="77777777" w:rsidR="006A5380" w:rsidRPr="00A36E64" w:rsidRDefault="006A5380" w:rsidP="0026100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Pares</w:t>
            </w:r>
          </w:p>
        </w:tc>
      </w:tr>
      <w:tr w:rsidR="006A5380" w:rsidRPr="00A36E64" w14:paraId="1B5888D3" w14:textId="77777777" w:rsidTr="00261002">
        <w:trPr>
          <w:trHeight w:val="412"/>
        </w:trPr>
        <w:tc>
          <w:tcPr>
            <w:tcW w:w="8217" w:type="dxa"/>
            <w:gridSpan w:val="2"/>
          </w:tcPr>
          <w:p w14:paraId="4489FF36" w14:textId="77777777" w:rsidR="006A5380" w:rsidRDefault="006A5380" w:rsidP="006A538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Escucha la explicación sobre el uso del dinero y su valor. </w:t>
            </w:r>
          </w:p>
          <w:p w14:paraId="7D109CFF" w14:textId="77777777" w:rsidR="006A5380" w:rsidRPr="00A36E64" w:rsidRDefault="006A5380" w:rsidP="006A538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Observa, describe y clasifica las monedas. </w:t>
            </w:r>
          </w:p>
        </w:tc>
        <w:tc>
          <w:tcPr>
            <w:tcW w:w="1417" w:type="dxa"/>
            <w:vMerge/>
            <w:vAlign w:val="center"/>
          </w:tcPr>
          <w:p w14:paraId="0163CF70" w14:textId="77777777" w:rsidR="006A5380" w:rsidRPr="00A36E64" w:rsidRDefault="006A5380" w:rsidP="0026100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  <w:vAlign w:val="center"/>
          </w:tcPr>
          <w:p w14:paraId="6D19A545" w14:textId="77777777" w:rsidR="006A5380" w:rsidRPr="00A36E64" w:rsidRDefault="006A5380" w:rsidP="0026100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  <w:vAlign w:val="center"/>
          </w:tcPr>
          <w:p w14:paraId="0BE64101" w14:textId="77777777" w:rsidR="006A5380" w:rsidRPr="00A36E64" w:rsidRDefault="006A5380" w:rsidP="0026100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</w:tr>
      <w:tr w:rsidR="006A5380" w:rsidRPr="00A36E64" w14:paraId="62889797" w14:textId="77777777" w:rsidTr="00261002">
        <w:trPr>
          <w:trHeight w:val="270"/>
        </w:trPr>
        <w:tc>
          <w:tcPr>
            <w:tcW w:w="8217" w:type="dxa"/>
            <w:gridSpan w:val="2"/>
          </w:tcPr>
          <w:p w14:paraId="2E85C8BE" w14:textId="77777777" w:rsidR="006A5380" w:rsidRPr="00A36E64" w:rsidRDefault="006A5380" w:rsidP="0026100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Cierre</w:t>
            </w:r>
          </w:p>
        </w:tc>
        <w:tc>
          <w:tcPr>
            <w:tcW w:w="1417" w:type="dxa"/>
            <w:vMerge w:val="restart"/>
            <w:vAlign w:val="center"/>
          </w:tcPr>
          <w:p w14:paraId="5D72DC71" w14:textId="77777777" w:rsidR="006A5380" w:rsidRPr="00A36E64" w:rsidRDefault="006A5380" w:rsidP="0026100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Salón de clases</w:t>
            </w:r>
          </w:p>
        </w:tc>
        <w:tc>
          <w:tcPr>
            <w:tcW w:w="1701" w:type="dxa"/>
            <w:vMerge w:val="restart"/>
            <w:vAlign w:val="center"/>
          </w:tcPr>
          <w:p w14:paraId="1A7FB677" w14:textId="77777777" w:rsidR="006A5380" w:rsidRPr="00A36E64" w:rsidRDefault="006A5380" w:rsidP="0026100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10</w:t>
            </w: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minutos</w:t>
            </w:r>
          </w:p>
        </w:tc>
        <w:tc>
          <w:tcPr>
            <w:tcW w:w="1661" w:type="dxa"/>
            <w:vMerge w:val="restart"/>
            <w:vAlign w:val="center"/>
          </w:tcPr>
          <w:p w14:paraId="3087BDC9" w14:textId="77777777" w:rsidR="006A5380" w:rsidRPr="00A36E64" w:rsidRDefault="006A5380" w:rsidP="0026100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Grupal</w:t>
            </w:r>
          </w:p>
        </w:tc>
      </w:tr>
      <w:tr w:rsidR="006A5380" w:rsidRPr="00A36E64" w14:paraId="0D858FA6" w14:textId="77777777" w:rsidTr="00261002">
        <w:trPr>
          <w:trHeight w:val="412"/>
        </w:trPr>
        <w:tc>
          <w:tcPr>
            <w:tcW w:w="8217" w:type="dxa"/>
            <w:gridSpan w:val="2"/>
          </w:tcPr>
          <w:p w14:paraId="2D2C7850" w14:textId="4E574E84" w:rsidR="006A5380" w:rsidRPr="00A36E64" w:rsidRDefault="006A5380" w:rsidP="006A5380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Participa clasificando monedas de acuerdo con su valor</w:t>
            </w:r>
            <w:r w:rsidR="001202C8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.</w:t>
            </w:r>
          </w:p>
        </w:tc>
        <w:tc>
          <w:tcPr>
            <w:tcW w:w="1417" w:type="dxa"/>
            <w:vMerge/>
          </w:tcPr>
          <w:p w14:paraId="1E106397" w14:textId="77777777" w:rsidR="006A5380" w:rsidRPr="00A36E64" w:rsidRDefault="006A5380" w:rsidP="0026100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</w:tcPr>
          <w:p w14:paraId="75C9591D" w14:textId="77777777" w:rsidR="006A5380" w:rsidRPr="00A36E64" w:rsidRDefault="006A5380" w:rsidP="0026100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</w:tcPr>
          <w:p w14:paraId="486CB5C1" w14:textId="77777777" w:rsidR="006A5380" w:rsidRPr="00A36E64" w:rsidRDefault="006A5380" w:rsidP="0026100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</w:tr>
      <w:tr w:rsidR="006A5380" w:rsidRPr="00A36E64" w14:paraId="1D053EB5" w14:textId="77777777" w:rsidTr="00261002">
        <w:tc>
          <w:tcPr>
            <w:tcW w:w="12996" w:type="dxa"/>
            <w:gridSpan w:val="5"/>
          </w:tcPr>
          <w:p w14:paraId="57E4814F" w14:textId="77777777" w:rsidR="006A5380" w:rsidRPr="00A36E64" w:rsidRDefault="006A5380" w:rsidP="00261002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Material y recursos:</w:t>
            </w:r>
          </w:p>
          <w:p w14:paraId="7441A1C4" w14:textId="22210504" w:rsidR="006A5380" w:rsidRPr="000C3934" w:rsidRDefault="006A5380" w:rsidP="006A5380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Monedas de </w:t>
            </w:r>
            <w:r w:rsidR="001202C8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juguete. </w:t>
            </w:r>
          </w:p>
          <w:p w14:paraId="14E7D5E4" w14:textId="77777777" w:rsidR="006A5380" w:rsidRPr="00957413" w:rsidRDefault="006A5380" w:rsidP="006A5380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Cochinito para clasificar las monedas. </w:t>
            </w:r>
          </w:p>
        </w:tc>
      </w:tr>
    </w:tbl>
    <w:tbl>
      <w:tblPr>
        <w:tblStyle w:val="Tablaconcuadrcula16"/>
        <w:tblpPr w:leftFromText="141" w:rightFromText="141" w:vertAnchor="text" w:tblpY="6"/>
        <w:tblW w:w="13024" w:type="dxa"/>
        <w:tblLook w:val="04A0" w:firstRow="1" w:lastRow="0" w:firstColumn="1" w:lastColumn="0" w:noHBand="0" w:noVBand="1"/>
      </w:tblPr>
      <w:tblGrid>
        <w:gridCol w:w="13024"/>
      </w:tblGrid>
      <w:tr w:rsidR="006A5380" w:rsidRPr="00A36E64" w14:paraId="4DAE87FD" w14:textId="77777777" w:rsidTr="00261002">
        <w:trPr>
          <w:trHeight w:val="340"/>
        </w:trPr>
        <w:tc>
          <w:tcPr>
            <w:tcW w:w="13024" w:type="dxa"/>
          </w:tcPr>
          <w:p w14:paraId="6D43660A" w14:textId="77777777" w:rsidR="006A5380" w:rsidRPr="00A36E64" w:rsidRDefault="006A5380" w:rsidP="0026100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Observaciones/ variables:</w:t>
            </w:r>
          </w:p>
        </w:tc>
      </w:tr>
      <w:tr w:rsidR="006A5380" w:rsidRPr="00A36E64" w14:paraId="19D1844D" w14:textId="77777777" w:rsidTr="00261002">
        <w:trPr>
          <w:trHeight w:val="340"/>
        </w:trPr>
        <w:tc>
          <w:tcPr>
            <w:tcW w:w="13024" w:type="dxa"/>
          </w:tcPr>
          <w:p w14:paraId="3BA3E694" w14:textId="77777777" w:rsidR="006A5380" w:rsidRPr="00A36E64" w:rsidRDefault="006A5380" w:rsidP="0026100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Ajustes razonables: </w:t>
            </w:r>
          </w:p>
        </w:tc>
      </w:tr>
      <w:tr w:rsidR="006A5380" w:rsidRPr="00A36E64" w14:paraId="7AF1E5D4" w14:textId="77777777" w:rsidTr="00261002">
        <w:trPr>
          <w:trHeight w:val="340"/>
        </w:trPr>
        <w:tc>
          <w:tcPr>
            <w:tcW w:w="13024" w:type="dxa"/>
          </w:tcPr>
          <w:p w14:paraId="15CD2ADC" w14:textId="77777777" w:rsidR="006A5380" w:rsidRPr="00A36E64" w:rsidRDefault="006A5380" w:rsidP="00261002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A36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Evaluación: </w:t>
            </w:r>
            <w:r w:rsidRPr="00A36E6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Rúbrica</w:t>
            </w:r>
          </w:p>
        </w:tc>
      </w:tr>
    </w:tbl>
    <w:p w14:paraId="22EF1B1D" w14:textId="2495428D" w:rsidR="00832933" w:rsidRDefault="00832933" w:rsidP="006A5380">
      <w:pPr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0D26EE9F" w14:textId="77777777" w:rsidR="006A5380" w:rsidRDefault="006A5380" w:rsidP="006A5380">
      <w:pPr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1AF7BFFF" w14:textId="4AEC6C2C" w:rsidR="00FC7AB4" w:rsidRPr="00FC7AB4" w:rsidRDefault="00FC7AB4" w:rsidP="00FC7AB4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FC7AB4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Secuencia: Lenguaje y comunicación</w:t>
      </w:r>
    </w:p>
    <w:tbl>
      <w:tblPr>
        <w:tblStyle w:val="Tablaconcuadrcula18"/>
        <w:tblW w:w="13016" w:type="dxa"/>
        <w:tblLook w:val="04A0" w:firstRow="1" w:lastRow="0" w:firstColumn="1" w:lastColumn="0" w:noHBand="0" w:noVBand="1"/>
      </w:tblPr>
      <w:tblGrid>
        <w:gridCol w:w="6507"/>
        <w:gridCol w:w="6509"/>
      </w:tblGrid>
      <w:tr w:rsidR="00FC7AB4" w:rsidRPr="00FC7AB4" w14:paraId="2024CB19" w14:textId="77777777" w:rsidTr="00FC7AB4">
        <w:trPr>
          <w:trHeight w:val="199"/>
        </w:trPr>
        <w:tc>
          <w:tcPr>
            <w:tcW w:w="13016" w:type="dxa"/>
            <w:gridSpan w:val="2"/>
          </w:tcPr>
          <w:p w14:paraId="2D8D488B" w14:textId="77777777" w:rsidR="00FC7AB4" w:rsidRPr="00FC7AB4" w:rsidRDefault="00FC7AB4" w:rsidP="00FC7AB4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Nombre de la actividad: </w:t>
            </w: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El amor a las plantas </w:t>
            </w:r>
          </w:p>
        </w:tc>
      </w:tr>
      <w:tr w:rsidR="00FC7AB4" w:rsidRPr="00FC7AB4" w14:paraId="3FE648CC" w14:textId="77777777" w:rsidTr="00FC7AB4">
        <w:trPr>
          <w:trHeight w:val="199"/>
        </w:trPr>
        <w:tc>
          <w:tcPr>
            <w:tcW w:w="13016" w:type="dxa"/>
            <w:gridSpan w:val="2"/>
          </w:tcPr>
          <w:p w14:paraId="3E904650" w14:textId="77777777" w:rsidR="00FC7AB4" w:rsidRPr="00FC7AB4" w:rsidRDefault="00FC7AB4" w:rsidP="00FC7AB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Campo de formación académica: </w:t>
            </w: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Lenguaje y comunicación </w:t>
            </w:r>
          </w:p>
        </w:tc>
      </w:tr>
      <w:tr w:rsidR="00FC7AB4" w:rsidRPr="00FC7AB4" w14:paraId="52A2C635" w14:textId="77777777" w:rsidTr="00FC7AB4">
        <w:trPr>
          <w:trHeight w:val="199"/>
        </w:trPr>
        <w:tc>
          <w:tcPr>
            <w:tcW w:w="6507" w:type="dxa"/>
          </w:tcPr>
          <w:p w14:paraId="00839CDE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Organizador curricular 1:</w:t>
            </w:r>
          </w:p>
          <w:p w14:paraId="5425B38F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Participación social</w:t>
            </w:r>
          </w:p>
        </w:tc>
        <w:tc>
          <w:tcPr>
            <w:tcW w:w="6508" w:type="dxa"/>
          </w:tcPr>
          <w:p w14:paraId="456656A8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Organizador curricular 2: </w:t>
            </w:r>
          </w:p>
          <w:p w14:paraId="02174AF2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Producción e interpretación de una diversidad de textos cotidianos</w:t>
            </w:r>
          </w:p>
        </w:tc>
      </w:tr>
      <w:tr w:rsidR="00FC7AB4" w:rsidRPr="00FC7AB4" w14:paraId="51624362" w14:textId="77777777" w:rsidTr="00FC7AB4">
        <w:trPr>
          <w:trHeight w:val="199"/>
        </w:trPr>
        <w:tc>
          <w:tcPr>
            <w:tcW w:w="13016" w:type="dxa"/>
            <w:gridSpan w:val="2"/>
          </w:tcPr>
          <w:p w14:paraId="499AC41C" w14:textId="77777777" w:rsidR="00FC7AB4" w:rsidRPr="00FC7AB4" w:rsidRDefault="00FC7AB4" w:rsidP="00FC7AB4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Aprendizaje esperado: </w:t>
            </w: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Escribe instructivos, cartas, recados y señalamientos utilizando recursos propios.</w:t>
            </w:r>
          </w:p>
        </w:tc>
      </w:tr>
      <w:tr w:rsidR="00FC7AB4" w:rsidRPr="00FC7AB4" w14:paraId="78D8A34E" w14:textId="77777777" w:rsidTr="00FC7AB4">
        <w:trPr>
          <w:trHeight w:val="199"/>
        </w:trPr>
        <w:tc>
          <w:tcPr>
            <w:tcW w:w="13016" w:type="dxa"/>
            <w:gridSpan w:val="2"/>
          </w:tcPr>
          <w:p w14:paraId="41BFDEF1" w14:textId="77777777" w:rsidR="00FC7AB4" w:rsidRPr="00FC7AB4" w:rsidRDefault="00FC7AB4" w:rsidP="00FC7AB4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Grado de aplicación: </w:t>
            </w: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3°</w:t>
            </w:r>
          </w:p>
        </w:tc>
      </w:tr>
      <w:tr w:rsidR="00FC7AB4" w:rsidRPr="00FC7AB4" w14:paraId="0D71A1D5" w14:textId="77777777" w:rsidTr="00FC7AB4">
        <w:trPr>
          <w:trHeight w:val="199"/>
        </w:trPr>
        <w:tc>
          <w:tcPr>
            <w:tcW w:w="13016" w:type="dxa"/>
            <w:gridSpan w:val="2"/>
          </w:tcPr>
          <w:p w14:paraId="29FDECC9" w14:textId="77777777" w:rsidR="00FC7AB4" w:rsidRPr="00FC7AB4" w:rsidRDefault="00FC7AB4" w:rsidP="00FC7AB4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Dia de aplicación:  </w:t>
            </w: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jueves 23 de marzo del 2023</w:t>
            </w:r>
          </w:p>
        </w:tc>
      </w:tr>
    </w:tbl>
    <w:p w14:paraId="5B5A0E71" w14:textId="77777777" w:rsidR="00FC7AB4" w:rsidRPr="00FC7AB4" w:rsidRDefault="00FC7AB4" w:rsidP="00FC7AB4">
      <w:pPr>
        <w:rPr>
          <w:rFonts w:cs="Times New Roman"/>
          <w:color w:val="auto"/>
          <w:sz w:val="24"/>
          <w:szCs w:val="24"/>
          <w:lang w:bidi="ar-SA"/>
        </w:rPr>
      </w:pPr>
    </w:p>
    <w:tbl>
      <w:tblPr>
        <w:tblStyle w:val="Tablaconcuadrcula18"/>
        <w:tblW w:w="13024" w:type="dxa"/>
        <w:tblLook w:val="04A0" w:firstRow="1" w:lastRow="0" w:firstColumn="1" w:lastColumn="0" w:noHBand="0" w:noVBand="1"/>
      </w:tblPr>
      <w:tblGrid>
        <w:gridCol w:w="3974"/>
        <w:gridCol w:w="4260"/>
        <w:gridCol w:w="1420"/>
        <w:gridCol w:w="1705"/>
        <w:gridCol w:w="1665"/>
      </w:tblGrid>
      <w:tr w:rsidR="00FC7AB4" w:rsidRPr="00FC7AB4" w14:paraId="2B772223" w14:textId="77777777" w:rsidTr="00F80C61">
        <w:trPr>
          <w:trHeight w:val="329"/>
        </w:trPr>
        <w:tc>
          <w:tcPr>
            <w:tcW w:w="3966" w:type="dxa"/>
            <w:tcBorders>
              <w:bottom w:val="single" w:sz="4" w:space="0" w:color="auto"/>
            </w:tcBorders>
          </w:tcPr>
          <w:p w14:paraId="28E8E962" w14:textId="77777777" w:rsidR="00FC7AB4" w:rsidRPr="00FC7AB4" w:rsidRDefault="00FC7AB4" w:rsidP="00FC7AB4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Secuencia didáctica</w:t>
            </w:r>
          </w:p>
        </w:tc>
        <w:tc>
          <w:tcPr>
            <w:tcW w:w="4251" w:type="dxa"/>
            <w:vMerge w:val="restart"/>
          </w:tcPr>
          <w:p w14:paraId="0A4E1066" w14:textId="77777777" w:rsidR="00FC7AB4" w:rsidRPr="00FC7AB4" w:rsidRDefault="00FC7AB4" w:rsidP="00FC7AB4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Estrategia de aprendizaje </w:t>
            </w:r>
          </w:p>
          <w:p w14:paraId="6FD7CA94" w14:textId="77777777" w:rsidR="00FC7AB4" w:rsidRPr="00FC7AB4" w:rsidRDefault="00FC7AB4" w:rsidP="00FC7AB4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Juego</w:t>
            </w:r>
          </w:p>
        </w:tc>
        <w:tc>
          <w:tcPr>
            <w:tcW w:w="1417" w:type="dxa"/>
            <w:vMerge w:val="restart"/>
          </w:tcPr>
          <w:p w14:paraId="44839271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Lugar/ espacio </w:t>
            </w:r>
          </w:p>
        </w:tc>
        <w:tc>
          <w:tcPr>
            <w:tcW w:w="1701" w:type="dxa"/>
            <w:vMerge w:val="restart"/>
          </w:tcPr>
          <w:p w14:paraId="0695CA80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Tiempo </w:t>
            </w:r>
          </w:p>
        </w:tc>
        <w:tc>
          <w:tcPr>
            <w:tcW w:w="1661" w:type="dxa"/>
            <w:vMerge w:val="restart"/>
          </w:tcPr>
          <w:p w14:paraId="3B8654FC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Organización del grupo </w:t>
            </w:r>
          </w:p>
        </w:tc>
      </w:tr>
      <w:tr w:rsidR="00FC7AB4" w:rsidRPr="00FC7AB4" w14:paraId="40D43C75" w14:textId="77777777" w:rsidTr="00F80C61">
        <w:trPr>
          <w:trHeight w:val="329"/>
        </w:trPr>
        <w:tc>
          <w:tcPr>
            <w:tcW w:w="3966" w:type="dxa"/>
            <w:tcBorders>
              <w:bottom w:val="single" w:sz="4" w:space="0" w:color="auto"/>
            </w:tcBorders>
          </w:tcPr>
          <w:p w14:paraId="14656359" w14:textId="77777777" w:rsidR="00FC7AB4" w:rsidRPr="00FC7AB4" w:rsidRDefault="00FC7AB4" w:rsidP="00FC7AB4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Actividades de aprendizaje </w:t>
            </w:r>
          </w:p>
        </w:tc>
        <w:tc>
          <w:tcPr>
            <w:tcW w:w="4251" w:type="dxa"/>
            <w:vMerge/>
            <w:tcBorders>
              <w:bottom w:val="single" w:sz="4" w:space="0" w:color="auto"/>
            </w:tcBorders>
          </w:tcPr>
          <w:p w14:paraId="10A0FD84" w14:textId="77777777" w:rsidR="00FC7AB4" w:rsidRPr="00FC7AB4" w:rsidRDefault="00FC7AB4" w:rsidP="00FC7AB4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B2A5C91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32DCF36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  <w:tcBorders>
              <w:bottom w:val="single" w:sz="4" w:space="0" w:color="auto"/>
            </w:tcBorders>
          </w:tcPr>
          <w:p w14:paraId="3F732EB9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</w:tr>
      <w:tr w:rsidR="00FC7AB4" w:rsidRPr="00FC7AB4" w14:paraId="76947CD4" w14:textId="77777777" w:rsidTr="00F80C61">
        <w:trPr>
          <w:trHeight w:val="320"/>
        </w:trPr>
        <w:tc>
          <w:tcPr>
            <w:tcW w:w="8217" w:type="dxa"/>
            <w:gridSpan w:val="2"/>
          </w:tcPr>
          <w:p w14:paraId="292038C2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Inicio</w:t>
            </w:r>
          </w:p>
        </w:tc>
        <w:tc>
          <w:tcPr>
            <w:tcW w:w="1417" w:type="dxa"/>
            <w:vMerge w:val="restart"/>
            <w:vAlign w:val="center"/>
          </w:tcPr>
          <w:p w14:paraId="542E45AA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Salón de clases</w:t>
            </w:r>
          </w:p>
        </w:tc>
        <w:tc>
          <w:tcPr>
            <w:tcW w:w="1701" w:type="dxa"/>
            <w:vMerge w:val="restart"/>
            <w:vAlign w:val="center"/>
          </w:tcPr>
          <w:p w14:paraId="0E3366C6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5 minutos</w:t>
            </w:r>
          </w:p>
        </w:tc>
        <w:tc>
          <w:tcPr>
            <w:tcW w:w="1661" w:type="dxa"/>
            <w:vMerge w:val="restart"/>
            <w:vAlign w:val="center"/>
          </w:tcPr>
          <w:p w14:paraId="64FA6F80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Grupal</w:t>
            </w:r>
          </w:p>
        </w:tc>
      </w:tr>
      <w:tr w:rsidR="00FC7AB4" w:rsidRPr="00FC7AB4" w14:paraId="31C58BEE" w14:textId="77777777" w:rsidTr="00F80C61">
        <w:trPr>
          <w:trHeight w:val="412"/>
        </w:trPr>
        <w:tc>
          <w:tcPr>
            <w:tcW w:w="8217" w:type="dxa"/>
            <w:gridSpan w:val="2"/>
          </w:tcPr>
          <w:p w14:paraId="3985D078" w14:textId="77777777" w:rsidR="00FC7AB4" w:rsidRPr="00FC7AB4" w:rsidRDefault="00FC7AB4" w:rsidP="00FC7AB4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Recibe instrucciones por parte de la educadora sobre el pictograma </w:t>
            </w:r>
          </w:p>
        </w:tc>
        <w:tc>
          <w:tcPr>
            <w:tcW w:w="1417" w:type="dxa"/>
            <w:vMerge/>
            <w:vAlign w:val="center"/>
          </w:tcPr>
          <w:p w14:paraId="5D9B6462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  <w:vAlign w:val="center"/>
          </w:tcPr>
          <w:p w14:paraId="2D66E6CF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  <w:vAlign w:val="center"/>
          </w:tcPr>
          <w:p w14:paraId="5FB1598E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</w:tr>
      <w:tr w:rsidR="00FC7AB4" w:rsidRPr="00FC7AB4" w14:paraId="4D501E6F" w14:textId="77777777" w:rsidTr="00F80C61">
        <w:trPr>
          <w:trHeight w:val="287"/>
        </w:trPr>
        <w:tc>
          <w:tcPr>
            <w:tcW w:w="8217" w:type="dxa"/>
            <w:gridSpan w:val="2"/>
          </w:tcPr>
          <w:p w14:paraId="02960028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Desarrollo</w:t>
            </w:r>
          </w:p>
        </w:tc>
        <w:tc>
          <w:tcPr>
            <w:tcW w:w="1417" w:type="dxa"/>
            <w:vMerge w:val="restart"/>
            <w:vAlign w:val="center"/>
          </w:tcPr>
          <w:p w14:paraId="4F90B813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Salón de usos múltiples </w:t>
            </w:r>
          </w:p>
        </w:tc>
        <w:tc>
          <w:tcPr>
            <w:tcW w:w="1701" w:type="dxa"/>
            <w:vMerge w:val="restart"/>
            <w:vAlign w:val="center"/>
          </w:tcPr>
          <w:p w14:paraId="7DF29DEC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13 minutos</w:t>
            </w:r>
          </w:p>
        </w:tc>
        <w:tc>
          <w:tcPr>
            <w:tcW w:w="1661" w:type="dxa"/>
            <w:vMerge w:val="restart"/>
            <w:vAlign w:val="center"/>
          </w:tcPr>
          <w:p w14:paraId="5FA16297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Grupal</w:t>
            </w:r>
          </w:p>
        </w:tc>
      </w:tr>
      <w:tr w:rsidR="00FC7AB4" w:rsidRPr="00FC7AB4" w14:paraId="469BCFB5" w14:textId="77777777" w:rsidTr="00F80C61">
        <w:trPr>
          <w:trHeight w:val="412"/>
        </w:trPr>
        <w:tc>
          <w:tcPr>
            <w:tcW w:w="8217" w:type="dxa"/>
            <w:gridSpan w:val="2"/>
          </w:tcPr>
          <w:p w14:paraId="15AC7187" w14:textId="77777777" w:rsidR="00FC7AB4" w:rsidRPr="00FC7AB4" w:rsidRDefault="00FC7AB4" w:rsidP="00FC7AB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Escucha y coopera en el cuento: el amor a las plantas. </w:t>
            </w:r>
          </w:p>
        </w:tc>
        <w:tc>
          <w:tcPr>
            <w:tcW w:w="1417" w:type="dxa"/>
            <w:vMerge/>
            <w:vAlign w:val="center"/>
          </w:tcPr>
          <w:p w14:paraId="138BFC6C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  <w:vAlign w:val="center"/>
          </w:tcPr>
          <w:p w14:paraId="7C5F6D6F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  <w:vAlign w:val="center"/>
          </w:tcPr>
          <w:p w14:paraId="73F62FFC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</w:tr>
      <w:tr w:rsidR="00FC7AB4" w:rsidRPr="00FC7AB4" w14:paraId="54EB0AEB" w14:textId="77777777" w:rsidTr="00F80C61">
        <w:trPr>
          <w:trHeight w:val="270"/>
        </w:trPr>
        <w:tc>
          <w:tcPr>
            <w:tcW w:w="8217" w:type="dxa"/>
            <w:gridSpan w:val="2"/>
          </w:tcPr>
          <w:p w14:paraId="627C21A7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Cierre</w:t>
            </w:r>
          </w:p>
        </w:tc>
        <w:tc>
          <w:tcPr>
            <w:tcW w:w="1417" w:type="dxa"/>
            <w:vMerge w:val="restart"/>
            <w:vAlign w:val="center"/>
          </w:tcPr>
          <w:p w14:paraId="4F23E7C6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Salón de clases</w:t>
            </w:r>
          </w:p>
        </w:tc>
        <w:tc>
          <w:tcPr>
            <w:tcW w:w="1701" w:type="dxa"/>
            <w:vMerge w:val="restart"/>
            <w:vAlign w:val="center"/>
          </w:tcPr>
          <w:p w14:paraId="2F7F642F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12 minutos</w:t>
            </w:r>
          </w:p>
        </w:tc>
        <w:tc>
          <w:tcPr>
            <w:tcW w:w="1661" w:type="dxa"/>
            <w:vMerge w:val="restart"/>
            <w:vAlign w:val="center"/>
          </w:tcPr>
          <w:p w14:paraId="45331CF7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Grupal</w:t>
            </w:r>
          </w:p>
        </w:tc>
      </w:tr>
      <w:tr w:rsidR="00FC7AB4" w:rsidRPr="00FC7AB4" w14:paraId="4067BD7C" w14:textId="77777777" w:rsidTr="00F80C61">
        <w:trPr>
          <w:trHeight w:val="412"/>
        </w:trPr>
        <w:tc>
          <w:tcPr>
            <w:tcW w:w="8217" w:type="dxa"/>
            <w:gridSpan w:val="2"/>
          </w:tcPr>
          <w:p w14:paraId="580EB562" w14:textId="77777777" w:rsidR="00FC7AB4" w:rsidRPr="00FC7AB4" w:rsidRDefault="00FC7AB4" w:rsidP="00FC7AB4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Escribe un recado sobre cómo hubiera actuado con la planta. </w:t>
            </w:r>
          </w:p>
        </w:tc>
        <w:tc>
          <w:tcPr>
            <w:tcW w:w="1417" w:type="dxa"/>
            <w:vMerge/>
          </w:tcPr>
          <w:p w14:paraId="47514C8A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</w:tcPr>
          <w:p w14:paraId="14F21F1B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</w:tcPr>
          <w:p w14:paraId="27A00189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</w:tr>
      <w:tr w:rsidR="00FC7AB4" w:rsidRPr="00FC7AB4" w14:paraId="50CB1186" w14:textId="77777777" w:rsidTr="00F80C61">
        <w:tc>
          <w:tcPr>
            <w:tcW w:w="12996" w:type="dxa"/>
            <w:gridSpan w:val="5"/>
          </w:tcPr>
          <w:p w14:paraId="66DD1A48" w14:textId="77777777" w:rsidR="00FC7AB4" w:rsidRPr="00FC7AB4" w:rsidRDefault="00FC7AB4" w:rsidP="00FC7AB4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Material y recursos:</w:t>
            </w:r>
          </w:p>
          <w:p w14:paraId="4B462CFF" w14:textId="5CF3D198" w:rsidR="00FC7AB4" w:rsidRPr="00FC7AB4" w:rsidRDefault="00FC7AB4" w:rsidP="00FC7AB4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Cuento: el </w:t>
            </w:r>
            <w:r w:rsidR="007A5EFF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amor a las plantas.</w:t>
            </w:r>
          </w:p>
          <w:p w14:paraId="5E39219B" w14:textId="77777777" w:rsidR="00FC7AB4" w:rsidRPr="00FC7AB4" w:rsidRDefault="00FC7AB4" w:rsidP="00FC7AB4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Recado de ejemplo.</w:t>
            </w:r>
          </w:p>
        </w:tc>
      </w:tr>
    </w:tbl>
    <w:tbl>
      <w:tblPr>
        <w:tblStyle w:val="Tablaconcuadrcula18"/>
        <w:tblpPr w:leftFromText="141" w:rightFromText="141" w:vertAnchor="text" w:tblpY="6"/>
        <w:tblW w:w="13024" w:type="dxa"/>
        <w:tblLook w:val="04A0" w:firstRow="1" w:lastRow="0" w:firstColumn="1" w:lastColumn="0" w:noHBand="0" w:noVBand="1"/>
      </w:tblPr>
      <w:tblGrid>
        <w:gridCol w:w="13024"/>
      </w:tblGrid>
      <w:tr w:rsidR="00FC7AB4" w:rsidRPr="00FC7AB4" w14:paraId="32E7CD91" w14:textId="77777777" w:rsidTr="00F80C61">
        <w:trPr>
          <w:trHeight w:val="340"/>
        </w:trPr>
        <w:tc>
          <w:tcPr>
            <w:tcW w:w="13024" w:type="dxa"/>
          </w:tcPr>
          <w:p w14:paraId="196C0FD5" w14:textId="77777777" w:rsidR="00FC7AB4" w:rsidRPr="00FC7AB4" w:rsidRDefault="00FC7AB4" w:rsidP="00FC7AB4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Observaciones/ variables:</w:t>
            </w:r>
          </w:p>
          <w:p w14:paraId="61A82329" w14:textId="77777777" w:rsidR="00FC7AB4" w:rsidRPr="00FC7AB4" w:rsidRDefault="00FC7AB4" w:rsidP="00FC7AB4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  <w:p w14:paraId="0A59D25C" w14:textId="77777777" w:rsidR="00FC7AB4" w:rsidRPr="00FC7AB4" w:rsidRDefault="00FC7AB4" w:rsidP="00FC7AB4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</w:tr>
      <w:tr w:rsidR="00FC7AB4" w:rsidRPr="00FC7AB4" w14:paraId="25BC55BB" w14:textId="77777777" w:rsidTr="00F80C61">
        <w:trPr>
          <w:trHeight w:val="340"/>
        </w:trPr>
        <w:tc>
          <w:tcPr>
            <w:tcW w:w="13024" w:type="dxa"/>
          </w:tcPr>
          <w:p w14:paraId="01C60BB8" w14:textId="77777777" w:rsidR="00FC7AB4" w:rsidRPr="00FC7AB4" w:rsidRDefault="00FC7AB4" w:rsidP="00FC7AB4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Ajustes razonables: </w:t>
            </w:r>
          </w:p>
        </w:tc>
      </w:tr>
      <w:tr w:rsidR="00FC7AB4" w:rsidRPr="00FC7AB4" w14:paraId="1E3F3151" w14:textId="77777777" w:rsidTr="00F80C61">
        <w:trPr>
          <w:trHeight w:val="340"/>
        </w:trPr>
        <w:tc>
          <w:tcPr>
            <w:tcW w:w="13024" w:type="dxa"/>
          </w:tcPr>
          <w:p w14:paraId="4531B024" w14:textId="77777777" w:rsidR="00FC7AB4" w:rsidRPr="00FC7AB4" w:rsidRDefault="00FC7AB4" w:rsidP="00FC7AB4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Evaluación: </w:t>
            </w: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Rúbrica</w:t>
            </w:r>
          </w:p>
        </w:tc>
      </w:tr>
    </w:tbl>
    <w:p w14:paraId="798628A4" w14:textId="77777777" w:rsidR="00FC7AB4" w:rsidRPr="00FC7AB4" w:rsidRDefault="00FC7AB4" w:rsidP="007A5EFF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FC7AB4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lastRenderedPageBreak/>
        <w:t>Secuencia: Educación socioemocional</w:t>
      </w:r>
    </w:p>
    <w:tbl>
      <w:tblPr>
        <w:tblStyle w:val="Tablaconcuadrcula19"/>
        <w:tblW w:w="13031" w:type="dxa"/>
        <w:tblLook w:val="04A0" w:firstRow="1" w:lastRow="0" w:firstColumn="1" w:lastColumn="0" w:noHBand="0" w:noVBand="1"/>
      </w:tblPr>
      <w:tblGrid>
        <w:gridCol w:w="6516"/>
        <w:gridCol w:w="6515"/>
      </w:tblGrid>
      <w:tr w:rsidR="00FC7AB4" w:rsidRPr="00FC7AB4" w14:paraId="581C2970" w14:textId="77777777" w:rsidTr="00FC7AB4">
        <w:trPr>
          <w:trHeight w:val="194"/>
        </w:trPr>
        <w:tc>
          <w:tcPr>
            <w:tcW w:w="13031" w:type="dxa"/>
            <w:gridSpan w:val="2"/>
          </w:tcPr>
          <w:p w14:paraId="2AD2127E" w14:textId="77777777" w:rsidR="00FC7AB4" w:rsidRPr="00FC7AB4" w:rsidRDefault="00FC7AB4" w:rsidP="00FC7AB4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Nombre de la actividad: </w:t>
            </w: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Nuestras conductas </w:t>
            </w:r>
          </w:p>
        </w:tc>
      </w:tr>
      <w:tr w:rsidR="00FC7AB4" w:rsidRPr="00FC7AB4" w14:paraId="6D239740" w14:textId="77777777" w:rsidTr="00FC7AB4">
        <w:trPr>
          <w:trHeight w:val="194"/>
        </w:trPr>
        <w:tc>
          <w:tcPr>
            <w:tcW w:w="13031" w:type="dxa"/>
            <w:gridSpan w:val="2"/>
          </w:tcPr>
          <w:p w14:paraId="4B6E9A55" w14:textId="77777777" w:rsidR="00FC7AB4" w:rsidRPr="00FC7AB4" w:rsidRDefault="00FC7AB4" w:rsidP="00FC7AB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Campo de formación académica: </w:t>
            </w: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Educación socioemocional</w:t>
            </w:r>
          </w:p>
        </w:tc>
      </w:tr>
      <w:tr w:rsidR="00FC7AB4" w:rsidRPr="00FC7AB4" w14:paraId="023D1AF1" w14:textId="77777777" w:rsidTr="00FC7AB4">
        <w:trPr>
          <w:trHeight w:val="194"/>
        </w:trPr>
        <w:tc>
          <w:tcPr>
            <w:tcW w:w="6516" w:type="dxa"/>
          </w:tcPr>
          <w:p w14:paraId="096E736E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Organizador curricular 1:</w:t>
            </w:r>
          </w:p>
          <w:p w14:paraId="6D4EFC21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Empatía</w:t>
            </w:r>
          </w:p>
        </w:tc>
        <w:tc>
          <w:tcPr>
            <w:tcW w:w="6515" w:type="dxa"/>
          </w:tcPr>
          <w:p w14:paraId="0A2B6E89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Organizador curricular 2: </w:t>
            </w:r>
          </w:p>
          <w:p w14:paraId="3F3C2AA7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Sensibilidad y apoyo hacia otros </w:t>
            </w:r>
          </w:p>
        </w:tc>
      </w:tr>
      <w:tr w:rsidR="00FC7AB4" w:rsidRPr="00FC7AB4" w14:paraId="0184D7FE" w14:textId="77777777" w:rsidTr="00FC7AB4">
        <w:trPr>
          <w:trHeight w:val="194"/>
        </w:trPr>
        <w:tc>
          <w:tcPr>
            <w:tcW w:w="13031" w:type="dxa"/>
            <w:gridSpan w:val="2"/>
          </w:tcPr>
          <w:p w14:paraId="7D3F53F5" w14:textId="77777777" w:rsidR="00FC7AB4" w:rsidRPr="00FC7AB4" w:rsidRDefault="00FC7AB4" w:rsidP="00FC7AB4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Aprendizaje esperado: </w:t>
            </w: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Habla de sus conductas y de las de otros, y explica las consecuencias de algunas de ellas para relacionarse con otros.</w:t>
            </w:r>
          </w:p>
        </w:tc>
      </w:tr>
      <w:tr w:rsidR="00FC7AB4" w:rsidRPr="00FC7AB4" w14:paraId="346028BB" w14:textId="77777777" w:rsidTr="00FC7AB4">
        <w:trPr>
          <w:trHeight w:val="194"/>
        </w:trPr>
        <w:tc>
          <w:tcPr>
            <w:tcW w:w="13031" w:type="dxa"/>
            <w:gridSpan w:val="2"/>
          </w:tcPr>
          <w:p w14:paraId="605EEABC" w14:textId="77777777" w:rsidR="00FC7AB4" w:rsidRPr="00FC7AB4" w:rsidRDefault="00FC7AB4" w:rsidP="00FC7AB4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Grado de aplicación: </w:t>
            </w: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3°</w:t>
            </w:r>
          </w:p>
        </w:tc>
      </w:tr>
      <w:tr w:rsidR="00FC7AB4" w:rsidRPr="00FC7AB4" w14:paraId="7FB78201" w14:textId="77777777" w:rsidTr="00FC7AB4">
        <w:trPr>
          <w:trHeight w:val="194"/>
        </w:trPr>
        <w:tc>
          <w:tcPr>
            <w:tcW w:w="13031" w:type="dxa"/>
            <w:gridSpan w:val="2"/>
          </w:tcPr>
          <w:p w14:paraId="68076B98" w14:textId="77777777" w:rsidR="00FC7AB4" w:rsidRPr="00FC7AB4" w:rsidRDefault="00FC7AB4" w:rsidP="00FC7AB4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Dia de aplicación:  </w:t>
            </w: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jueves 23 de marzo del 2023</w:t>
            </w:r>
          </w:p>
        </w:tc>
      </w:tr>
    </w:tbl>
    <w:p w14:paraId="3E034DC2" w14:textId="77777777" w:rsidR="00FC7AB4" w:rsidRPr="00FC7AB4" w:rsidRDefault="00FC7AB4" w:rsidP="00FC7AB4">
      <w:pPr>
        <w:rPr>
          <w:rFonts w:cs="Times New Roman"/>
          <w:color w:val="auto"/>
          <w:sz w:val="24"/>
          <w:szCs w:val="24"/>
          <w:lang w:bidi="ar-SA"/>
        </w:rPr>
      </w:pPr>
    </w:p>
    <w:tbl>
      <w:tblPr>
        <w:tblStyle w:val="Tablaconcuadrcula19"/>
        <w:tblW w:w="13024" w:type="dxa"/>
        <w:tblLook w:val="04A0" w:firstRow="1" w:lastRow="0" w:firstColumn="1" w:lastColumn="0" w:noHBand="0" w:noVBand="1"/>
      </w:tblPr>
      <w:tblGrid>
        <w:gridCol w:w="3974"/>
        <w:gridCol w:w="4260"/>
        <w:gridCol w:w="1420"/>
        <w:gridCol w:w="1705"/>
        <w:gridCol w:w="1665"/>
      </w:tblGrid>
      <w:tr w:rsidR="00FC7AB4" w:rsidRPr="00FC7AB4" w14:paraId="64254C99" w14:textId="77777777" w:rsidTr="00F80C61">
        <w:trPr>
          <w:trHeight w:val="329"/>
        </w:trPr>
        <w:tc>
          <w:tcPr>
            <w:tcW w:w="3966" w:type="dxa"/>
            <w:tcBorders>
              <w:bottom w:val="single" w:sz="4" w:space="0" w:color="auto"/>
            </w:tcBorders>
          </w:tcPr>
          <w:p w14:paraId="1FCAECD0" w14:textId="77777777" w:rsidR="00FC7AB4" w:rsidRPr="00FC7AB4" w:rsidRDefault="00FC7AB4" w:rsidP="00FC7AB4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Secuencia didáctica</w:t>
            </w:r>
          </w:p>
        </w:tc>
        <w:tc>
          <w:tcPr>
            <w:tcW w:w="4251" w:type="dxa"/>
            <w:vMerge w:val="restart"/>
          </w:tcPr>
          <w:p w14:paraId="46EB992A" w14:textId="77777777" w:rsidR="00FC7AB4" w:rsidRPr="00FC7AB4" w:rsidRDefault="00FC7AB4" w:rsidP="00FC7AB4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Estrategia de aprendizaje </w:t>
            </w:r>
          </w:p>
          <w:p w14:paraId="575FC389" w14:textId="77777777" w:rsidR="00FC7AB4" w:rsidRPr="00FC7AB4" w:rsidRDefault="00FC7AB4" w:rsidP="00FC7AB4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Juego</w:t>
            </w:r>
          </w:p>
        </w:tc>
        <w:tc>
          <w:tcPr>
            <w:tcW w:w="1417" w:type="dxa"/>
            <w:vMerge w:val="restart"/>
          </w:tcPr>
          <w:p w14:paraId="0FDD5276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Lugar/ espacio </w:t>
            </w:r>
          </w:p>
        </w:tc>
        <w:tc>
          <w:tcPr>
            <w:tcW w:w="1701" w:type="dxa"/>
            <w:vMerge w:val="restart"/>
          </w:tcPr>
          <w:p w14:paraId="38B13DBA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Tiempo </w:t>
            </w:r>
          </w:p>
        </w:tc>
        <w:tc>
          <w:tcPr>
            <w:tcW w:w="1661" w:type="dxa"/>
            <w:vMerge w:val="restart"/>
          </w:tcPr>
          <w:p w14:paraId="0299DFA4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Organización del grupo </w:t>
            </w:r>
          </w:p>
        </w:tc>
      </w:tr>
      <w:tr w:rsidR="00FC7AB4" w:rsidRPr="00FC7AB4" w14:paraId="2C8C6F26" w14:textId="77777777" w:rsidTr="00F80C61">
        <w:trPr>
          <w:trHeight w:val="329"/>
        </w:trPr>
        <w:tc>
          <w:tcPr>
            <w:tcW w:w="3966" w:type="dxa"/>
            <w:tcBorders>
              <w:bottom w:val="single" w:sz="4" w:space="0" w:color="auto"/>
            </w:tcBorders>
          </w:tcPr>
          <w:p w14:paraId="05F8885E" w14:textId="77777777" w:rsidR="00FC7AB4" w:rsidRPr="00FC7AB4" w:rsidRDefault="00FC7AB4" w:rsidP="00FC7AB4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Actividades de aprendizaje </w:t>
            </w:r>
          </w:p>
        </w:tc>
        <w:tc>
          <w:tcPr>
            <w:tcW w:w="4251" w:type="dxa"/>
            <w:vMerge/>
            <w:tcBorders>
              <w:bottom w:val="single" w:sz="4" w:space="0" w:color="auto"/>
            </w:tcBorders>
          </w:tcPr>
          <w:p w14:paraId="2A942F27" w14:textId="77777777" w:rsidR="00FC7AB4" w:rsidRPr="00FC7AB4" w:rsidRDefault="00FC7AB4" w:rsidP="00FC7AB4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1E1BD11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C1EFD1C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  <w:tcBorders>
              <w:bottom w:val="single" w:sz="4" w:space="0" w:color="auto"/>
            </w:tcBorders>
          </w:tcPr>
          <w:p w14:paraId="6BE0DD08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</w:tr>
      <w:tr w:rsidR="00FC7AB4" w:rsidRPr="00FC7AB4" w14:paraId="5DBDE2D9" w14:textId="77777777" w:rsidTr="00F80C61">
        <w:trPr>
          <w:trHeight w:val="320"/>
        </w:trPr>
        <w:tc>
          <w:tcPr>
            <w:tcW w:w="8217" w:type="dxa"/>
            <w:gridSpan w:val="2"/>
          </w:tcPr>
          <w:p w14:paraId="2290C65E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Inicio</w:t>
            </w:r>
          </w:p>
        </w:tc>
        <w:tc>
          <w:tcPr>
            <w:tcW w:w="1417" w:type="dxa"/>
            <w:vMerge w:val="restart"/>
            <w:vAlign w:val="center"/>
          </w:tcPr>
          <w:p w14:paraId="2716DB84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Salón de clases</w:t>
            </w:r>
          </w:p>
        </w:tc>
        <w:tc>
          <w:tcPr>
            <w:tcW w:w="1701" w:type="dxa"/>
            <w:vMerge w:val="restart"/>
            <w:vAlign w:val="center"/>
          </w:tcPr>
          <w:p w14:paraId="32F028DA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5 minutos</w:t>
            </w:r>
          </w:p>
        </w:tc>
        <w:tc>
          <w:tcPr>
            <w:tcW w:w="1661" w:type="dxa"/>
            <w:vMerge w:val="restart"/>
            <w:vAlign w:val="center"/>
          </w:tcPr>
          <w:p w14:paraId="425BFB20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Grupal</w:t>
            </w:r>
          </w:p>
        </w:tc>
      </w:tr>
      <w:tr w:rsidR="00FC7AB4" w:rsidRPr="00FC7AB4" w14:paraId="7AB53935" w14:textId="77777777" w:rsidTr="00F80C61">
        <w:trPr>
          <w:trHeight w:val="412"/>
        </w:trPr>
        <w:tc>
          <w:tcPr>
            <w:tcW w:w="8217" w:type="dxa"/>
            <w:gridSpan w:val="2"/>
          </w:tcPr>
          <w:p w14:paraId="58B49212" w14:textId="77777777" w:rsidR="00FC7AB4" w:rsidRPr="00FC7AB4" w:rsidRDefault="00FC7AB4" w:rsidP="00FC7AB4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Retoma y recuerda el cuento: El amor a las plantas. </w:t>
            </w:r>
          </w:p>
        </w:tc>
        <w:tc>
          <w:tcPr>
            <w:tcW w:w="1417" w:type="dxa"/>
            <w:vMerge/>
            <w:vAlign w:val="center"/>
          </w:tcPr>
          <w:p w14:paraId="2254A451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  <w:vAlign w:val="center"/>
          </w:tcPr>
          <w:p w14:paraId="243080DC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  <w:vAlign w:val="center"/>
          </w:tcPr>
          <w:p w14:paraId="73CC2BB2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</w:tr>
      <w:tr w:rsidR="00FC7AB4" w:rsidRPr="00FC7AB4" w14:paraId="2EE524D7" w14:textId="77777777" w:rsidTr="00F80C61">
        <w:trPr>
          <w:trHeight w:val="287"/>
        </w:trPr>
        <w:tc>
          <w:tcPr>
            <w:tcW w:w="8217" w:type="dxa"/>
            <w:gridSpan w:val="2"/>
          </w:tcPr>
          <w:p w14:paraId="156095AD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Desarrollo</w:t>
            </w:r>
          </w:p>
        </w:tc>
        <w:tc>
          <w:tcPr>
            <w:tcW w:w="1417" w:type="dxa"/>
            <w:vMerge w:val="restart"/>
            <w:vAlign w:val="center"/>
          </w:tcPr>
          <w:p w14:paraId="355AC538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Salón de clases </w:t>
            </w:r>
          </w:p>
        </w:tc>
        <w:tc>
          <w:tcPr>
            <w:tcW w:w="1701" w:type="dxa"/>
            <w:vMerge w:val="restart"/>
            <w:vAlign w:val="center"/>
          </w:tcPr>
          <w:p w14:paraId="764CD819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20 minutos</w:t>
            </w:r>
          </w:p>
        </w:tc>
        <w:tc>
          <w:tcPr>
            <w:tcW w:w="1661" w:type="dxa"/>
            <w:vMerge w:val="restart"/>
            <w:vAlign w:val="center"/>
          </w:tcPr>
          <w:p w14:paraId="7D0B205A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Individual</w:t>
            </w:r>
          </w:p>
        </w:tc>
      </w:tr>
      <w:tr w:rsidR="00FC7AB4" w:rsidRPr="00FC7AB4" w14:paraId="72298E0F" w14:textId="77777777" w:rsidTr="00F80C61">
        <w:trPr>
          <w:trHeight w:val="412"/>
        </w:trPr>
        <w:tc>
          <w:tcPr>
            <w:tcW w:w="8217" w:type="dxa"/>
            <w:gridSpan w:val="2"/>
          </w:tcPr>
          <w:p w14:paraId="27C32798" w14:textId="77777777" w:rsidR="00FC7AB4" w:rsidRPr="00FC7AB4" w:rsidRDefault="00FC7AB4" w:rsidP="00FC7AB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Responde: ¿Qué pasó con la planta? ¿crees que hubiera cambiado si le decían cosas feas?</w:t>
            </w:r>
          </w:p>
          <w:p w14:paraId="04D2C3BF" w14:textId="77777777" w:rsidR="00FC7AB4" w:rsidRPr="00FC7AB4" w:rsidRDefault="00FC7AB4" w:rsidP="00FC7AB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Recibe una tarjeta donde se encuentran diversas conductas y la pega en el lugar correspondiente en el pizarrón (buenas y malas) </w:t>
            </w:r>
          </w:p>
        </w:tc>
        <w:tc>
          <w:tcPr>
            <w:tcW w:w="1417" w:type="dxa"/>
            <w:vMerge/>
            <w:vAlign w:val="center"/>
          </w:tcPr>
          <w:p w14:paraId="24AC1B7A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  <w:vAlign w:val="center"/>
          </w:tcPr>
          <w:p w14:paraId="79A6EDC9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  <w:vAlign w:val="center"/>
          </w:tcPr>
          <w:p w14:paraId="13FD2964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</w:tr>
      <w:tr w:rsidR="00FC7AB4" w:rsidRPr="00FC7AB4" w14:paraId="153839E1" w14:textId="77777777" w:rsidTr="00F80C61">
        <w:trPr>
          <w:trHeight w:val="270"/>
        </w:trPr>
        <w:tc>
          <w:tcPr>
            <w:tcW w:w="8217" w:type="dxa"/>
            <w:gridSpan w:val="2"/>
          </w:tcPr>
          <w:p w14:paraId="3F3BC026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Cierre</w:t>
            </w:r>
          </w:p>
        </w:tc>
        <w:tc>
          <w:tcPr>
            <w:tcW w:w="1417" w:type="dxa"/>
            <w:vMerge w:val="restart"/>
            <w:vAlign w:val="center"/>
          </w:tcPr>
          <w:p w14:paraId="72473E74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Salón de clases</w:t>
            </w:r>
          </w:p>
        </w:tc>
        <w:tc>
          <w:tcPr>
            <w:tcW w:w="1701" w:type="dxa"/>
            <w:vMerge w:val="restart"/>
            <w:vAlign w:val="center"/>
          </w:tcPr>
          <w:p w14:paraId="3233E160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5 minutos</w:t>
            </w:r>
          </w:p>
        </w:tc>
        <w:tc>
          <w:tcPr>
            <w:tcW w:w="1661" w:type="dxa"/>
            <w:vMerge w:val="restart"/>
            <w:vAlign w:val="center"/>
          </w:tcPr>
          <w:p w14:paraId="0B59F5D2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Grupal</w:t>
            </w:r>
          </w:p>
        </w:tc>
      </w:tr>
      <w:tr w:rsidR="00FC7AB4" w:rsidRPr="00FC7AB4" w14:paraId="725D133B" w14:textId="77777777" w:rsidTr="00F80C61">
        <w:trPr>
          <w:trHeight w:val="412"/>
        </w:trPr>
        <w:tc>
          <w:tcPr>
            <w:tcW w:w="8217" w:type="dxa"/>
            <w:gridSpan w:val="2"/>
          </w:tcPr>
          <w:p w14:paraId="2911363F" w14:textId="30FD09E4" w:rsidR="00FC7AB4" w:rsidRPr="00FC7AB4" w:rsidRDefault="00FC7AB4" w:rsidP="00FC7AB4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Responde: ¿Qué conducta te tocó? ¿era buena o mala? ¿sabes cuál es su consecuencia o que pasaría después? </w:t>
            </w:r>
          </w:p>
        </w:tc>
        <w:tc>
          <w:tcPr>
            <w:tcW w:w="1417" w:type="dxa"/>
            <w:vMerge/>
          </w:tcPr>
          <w:p w14:paraId="145AC9A2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</w:tcPr>
          <w:p w14:paraId="79F60EE9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</w:tcPr>
          <w:p w14:paraId="6FA6F049" w14:textId="77777777" w:rsidR="00FC7AB4" w:rsidRPr="00FC7AB4" w:rsidRDefault="00FC7AB4" w:rsidP="00FC7AB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</w:tr>
      <w:tr w:rsidR="00FC7AB4" w:rsidRPr="00FC7AB4" w14:paraId="0AA4A048" w14:textId="77777777" w:rsidTr="00F80C61">
        <w:tc>
          <w:tcPr>
            <w:tcW w:w="12996" w:type="dxa"/>
            <w:gridSpan w:val="5"/>
          </w:tcPr>
          <w:p w14:paraId="77B7C23B" w14:textId="77777777" w:rsidR="00FC7AB4" w:rsidRPr="00FC7AB4" w:rsidRDefault="00FC7AB4" w:rsidP="00FC7AB4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Material y recursos:</w:t>
            </w:r>
          </w:p>
          <w:p w14:paraId="5FA33EC1" w14:textId="77777777" w:rsidR="00FC7AB4" w:rsidRPr="00FC7AB4" w:rsidRDefault="00FC7AB4" w:rsidP="00FC7AB4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Cuento: El amor a las plantas.</w:t>
            </w:r>
          </w:p>
          <w:p w14:paraId="14AB4C8E" w14:textId="77777777" w:rsidR="00FC7AB4" w:rsidRPr="00FC7AB4" w:rsidRDefault="00FC7AB4" w:rsidP="00FC7AB4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Tarjetas de conductas.</w:t>
            </w:r>
          </w:p>
        </w:tc>
      </w:tr>
    </w:tbl>
    <w:tbl>
      <w:tblPr>
        <w:tblStyle w:val="Tablaconcuadrcula19"/>
        <w:tblpPr w:leftFromText="141" w:rightFromText="141" w:vertAnchor="text" w:tblpY="6"/>
        <w:tblW w:w="13024" w:type="dxa"/>
        <w:tblLook w:val="04A0" w:firstRow="1" w:lastRow="0" w:firstColumn="1" w:lastColumn="0" w:noHBand="0" w:noVBand="1"/>
      </w:tblPr>
      <w:tblGrid>
        <w:gridCol w:w="13024"/>
      </w:tblGrid>
      <w:tr w:rsidR="00FC7AB4" w:rsidRPr="00FC7AB4" w14:paraId="22C28D26" w14:textId="77777777" w:rsidTr="00F80C61">
        <w:trPr>
          <w:trHeight w:val="340"/>
        </w:trPr>
        <w:tc>
          <w:tcPr>
            <w:tcW w:w="13024" w:type="dxa"/>
          </w:tcPr>
          <w:p w14:paraId="355AD8FD" w14:textId="3F033E79" w:rsidR="00FC7AB4" w:rsidRPr="00FC7AB4" w:rsidRDefault="00FC7AB4" w:rsidP="00FC7AB4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Observaciones/ variables:</w:t>
            </w:r>
          </w:p>
          <w:p w14:paraId="794337DA" w14:textId="77777777" w:rsidR="00FC7AB4" w:rsidRPr="00FC7AB4" w:rsidRDefault="00FC7AB4" w:rsidP="00FC7AB4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</w:tr>
      <w:tr w:rsidR="00FC7AB4" w:rsidRPr="00FC7AB4" w14:paraId="4EF0DB8C" w14:textId="77777777" w:rsidTr="00F80C61">
        <w:trPr>
          <w:trHeight w:val="340"/>
        </w:trPr>
        <w:tc>
          <w:tcPr>
            <w:tcW w:w="13024" w:type="dxa"/>
          </w:tcPr>
          <w:p w14:paraId="1CADB476" w14:textId="77777777" w:rsidR="00FC7AB4" w:rsidRPr="00FC7AB4" w:rsidRDefault="00FC7AB4" w:rsidP="00FC7AB4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Ajustes razonables: </w:t>
            </w:r>
          </w:p>
        </w:tc>
      </w:tr>
      <w:tr w:rsidR="00FC7AB4" w:rsidRPr="00FC7AB4" w14:paraId="2ECE4F07" w14:textId="77777777" w:rsidTr="00F80C61">
        <w:trPr>
          <w:trHeight w:val="340"/>
        </w:trPr>
        <w:tc>
          <w:tcPr>
            <w:tcW w:w="13024" w:type="dxa"/>
          </w:tcPr>
          <w:p w14:paraId="09236B0C" w14:textId="77777777" w:rsidR="00FC7AB4" w:rsidRPr="00FC7AB4" w:rsidRDefault="00FC7AB4" w:rsidP="00FC7AB4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FC7A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Evaluación: </w:t>
            </w:r>
            <w:r w:rsidRPr="00FC7AB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Rúbrica</w:t>
            </w:r>
          </w:p>
        </w:tc>
      </w:tr>
    </w:tbl>
    <w:p w14:paraId="737135B2" w14:textId="77777777" w:rsidR="00CC568C" w:rsidRPr="00CC568C" w:rsidRDefault="00CC568C" w:rsidP="00CC568C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CC568C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lastRenderedPageBreak/>
        <w:t>Secuencia: Pensamiento matemático</w:t>
      </w:r>
    </w:p>
    <w:tbl>
      <w:tblPr>
        <w:tblStyle w:val="Tablaconcuadrcula20"/>
        <w:tblW w:w="13001" w:type="dxa"/>
        <w:tblLook w:val="04A0" w:firstRow="1" w:lastRow="0" w:firstColumn="1" w:lastColumn="0" w:noHBand="0" w:noVBand="1"/>
      </w:tblPr>
      <w:tblGrid>
        <w:gridCol w:w="6501"/>
        <w:gridCol w:w="6500"/>
      </w:tblGrid>
      <w:tr w:rsidR="00CC568C" w:rsidRPr="00CC568C" w14:paraId="1BFB73D0" w14:textId="77777777" w:rsidTr="00CC568C">
        <w:trPr>
          <w:trHeight w:val="193"/>
        </w:trPr>
        <w:tc>
          <w:tcPr>
            <w:tcW w:w="13001" w:type="dxa"/>
            <w:gridSpan w:val="2"/>
          </w:tcPr>
          <w:p w14:paraId="5925D8CF" w14:textId="77777777" w:rsidR="00CC568C" w:rsidRPr="00CC568C" w:rsidRDefault="00CC568C" w:rsidP="00CC568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CC56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Nombre de la actividad: ¡</w:t>
            </w:r>
            <w:r w:rsidRPr="00CC568C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De compras por semillas!</w:t>
            </w:r>
          </w:p>
        </w:tc>
      </w:tr>
      <w:tr w:rsidR="00CC568C" w:rsidRPr="00CC568C" w14:paraId="69831BBD" w14:textId="77777777" w:rsidTr="00CC568C">
        <w:trPr>
          <w:trHeight w:val="193"/>
        </w:trPr>
        <w:tc>
          <w:tcPr>
            <w:tcW w:w="13001" w:type="dxa"/>
            <w:gridSpan w:val="2"/>
          </w:tcPr>
          <w:p w14:paraId="1896BAA5" w14:textId="77777777" w:rsidR="00CC568C" w:rsidRPr="00CC568C" w:rsidRDefault="00CC568C" w:rsidP="00CC568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CC56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Campo de formación académica: </w:t>
            </w:r>
            <w:r w:rsidRPr="00CC568C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Pensamiento matemático </w:t>
            </w:r>
          </w:p>
        </w:tc>
      </w:tr>
      <w:tr w:rsidR="00CC568C" w:rsidRPr="00CC568C" w14:paraId="6BEDC9B2" w14:textId="77777777" w:rsidTr="00CC568C">
        <w:trPr>
          <w:trHeight w:val="193"/>
        </w:trPr>
        <w:tc>
          <w:tcPr>
            <w:tcW w:w="6501" w:type="dxa"/>
          </w:tcPr>
          <w:p w14:paraId="65CC0CA8" w14:textId="77777777" w:rsidR="00CC568C" w:rsidRPr="00CC568C" w:rsidRDefault="00CC568C" w:rsidP="00CC568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CC56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Organizador curricular 1:</w:t>
            </w:r>
          </w:p>
          <w:p w14:paraId="600E718E" w14:textId="77777777" w:rsidR="00CC568C" w:rsidRPr="00CC568C" w:rsidRDefault="00CC568C" w:rsidP="00CC568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CC568C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Número, álgebra y variación </w:t>
            </w:r>
          </w:p>
        </w:tc>
        <w:tc>
          <w:tcPr>
            <w:tcW w:w="6500" w:type="dxa"/>
          </w:tcPr>
          <w:p w14:paraId="25273D56" w14:textId="77777777" w:rsidR="00CC568C" w:rsidRPr="00CC568C" w:rsidRDefault="00CC568C" w:rsidP="00CC568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CC56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Organizador curricular 2: </w:t>
            </w:r>
          </w:p>
          <w:p w14:paraId="6D68E388" w14:textId="77777777" w:rsidR="00CC568C" w:rsidRPr="00CC568C" w:rsidRDefault="00CC568C" w:rsidP="00CC568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CC568C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Número</w:t>
            </w:r>
          </w:p>
        </w:tc>
      </w:tr>
      <w:tr w:rsidR="00CC568C" w:rsidRPr="00CC568C" w14:paraId="1C267B32" w14:textId="77777777" w:rsidTr="00CC568C">
        <w:trPr>
          <w:trHeight w:val="193"/>
        </w:trPr>
        <w:tc>
          <w:tcPr>
            <w:tcW w:w="13001" w:type="dxa"/>
            <w:gridSpan w:val="2"/>
          </w:tcPr>
          <w:p w14:paraId="1C5FA415" w14:textId="77777777" w:rsidR="00CC568C" w:rsidRPr="00CC568C" w:rsidRDefault="00CC568C" w:rsidP="00CC568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CC56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Aprendizaje esperado: </w:t>
            </w:r>
            <w:r w:rsidRPr="00CC568C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Identifica algunas relaciones de equivalencia entre monedas de $1, $2, $5 y $10 en situaciones reales o ficticias de compra y venta.</w:t>
            </w:r>
          </w:p>
        </w:tc>
      </w:tr>
      <w:tr w:rsidR="00CC568C" w:rsidRPr="00CC568C" w14:paraId="3867E985" w14:textId="77777777" w:rsidTr="00CC568C">
        <w:trPr>
          <w:trHeight w:val="193"/>
        </w:trPr>
        <w:tc>
          <w:tcPr>
            <w:tcW w:w="13001" w:type="dxa"/>
            <w:gridSpan w:val="2"/>
          </w:tcPr>
          <w:p w14:paraId="0B50DE2C" w14:textId="77777777" w:rsidR="00CC568C" w:rsidRPr="00CC568C" w:rsidRDefault="00CC568C" w:rsidP="00CC568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CC56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Grado de aplicación: </w:t>
            </w:r>
            <w:r w:rsidRPr="00CC568C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3°</w:t>
            </w:r>
          </w:p>
        </w:tc>
      </w:tr>
      <w:tr w:rsidR="00CC568C" w:rsidRPr="00CC568C" w14:paraId="2897681D" w14:textId="77777777" w:rsidTr="00CC568C">
        <w:trPr>
          <w:trHeight w:val="193"/>
        </w:trPr>
        <w:tc>
          <w:tcPr>
            <w:tcW w:w="13001" w:type="dxa"/>
            <w:gridSpan w:val="2"/>
          </w:tcPr>
          <w:p w14:paraId="05765B40" w14:textId="77777777" w:rsidR="00CC568C" w:rsidRPr="00CC568C" w:rsidRDefault="00CC568C" w:rsidP="00CC568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CC56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Dia de aplicación:  </w:t>
            </w:r>
            <w:r w:rsidRPr="00CC568C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jueves 23 de marzo del 2023</w:t>
            </w:r>
          </w:p>
        </w:tc>
      </w:tr>
    </w:tbl>
    <w:p w14:paraId="5381ED69" w14:textId="77777777" w:rsidR="00CC568C" w:rsidRPr="00CC568C" w:rsidRDefault="00CC568C" w:rsidP="00CC568C">
      <w:pPr>
        <w:rPr>
          <w:rFonts w:cs="Times New Roman"/>
          <w:color w:val="auto"/>
          <w:sz w:val="24"/>
          <w:szCs w:val="24"/>
          <w:lang w:bidi="ar-SA"/>
        </w:rPr>
      </w:pPr>
    </w:p>
    <w:tbl>
      <w:tblPr>
        <w:tblStyle w:val="Tablaconcuadrcula20"/>
        <w:tblW w:w="13024" w:type="dxa"/>
        <w:tblLook w:val="04A0" w:firstRow="1" w:lastRow="0" w:firstColumn="1" w:lastColumn="0" w:noHBand="0" w:noVBand="1"/>
      </w:tblPr>
      <w:tblGrid>
        <w:gridCol w:w="3974"/>
        <w:gridCol w:w="4260"/>
        <w:gridCol w:w="1420"/>
        <w:gridCol w:w="1705"/>
        <w:gridCol w:w="1665"/>
      </w:tblGrid>
      <w:tr w:rsidR="00CC568C" w:rsidRPr="00CC568C" w14:paraId="26457B96" w14:textId="77777777" w:rsidTr="00F80C61">
        <w:trPr>
          <w:trHeight w:val="329"/>
        </w:trPr>
        <w:tc>
          <w:tcPr>
            <w:tcW w:w="3966" w:type="dxa"/>
            <w:tcBorders>
              <w:bottom w:val="single" w:sz="4" w:space="0" w:color="auto"/>
            </w:tcBorders>
          </w:tcPr>
          <w:p w14:paraId="3A7DBCEC" w14:textId="77777777" w:rsidR="00CC568C" w:rsidRPr="00CC568C" w:rsidRDefault="00CC568C" w:rsidP="00CC568C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CC56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Secuencia didáctica</w:t>
            </w:r>
          </w:p>
        </w:tc>
        <w:tc>
          <w:tcPr>
            <w:tcW w:w="4251" w:type="dxa"/>
            <w:vMerge w:val="restart"/>
          </w:tcPr>
          <w:p w14:paraId="04C5732B" w14:textId="77777777" w:rsidR="00CC568C" w:rsidRPr="00CC568C" w:rsidRDefault="00CC568C" w:rsidP="00CC568C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CC56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Estrategia de aprendizaje </w:t>
            </w:r>
          </w:p>
          <w:p w14:paraId="25DFEC66" w14:textId="77777777" w:rsidR="00CC568C" w:rsidRPr="00CC568C" w:rsidRDefault="00CC568C" w:rsidP="00CC568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CC568C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Juego</w:t>
            </w:r>
          </w:p>
        </w:tc>
        <w:tc>
          <w:tcPr>
            <w:tcW w:w="1417" w:type="dxa"/>
            <w:vMerge w:val="restart"/>
          </w:tcPr>
          <w:p w14:paraId="1A7CCC3D" w14:textId="77777777" w:rsidR="00CC568C" w:rsidRPr="00CC568C" w:rsidRDefault="00CC568C" w:rsidP="00CC568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CC56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Lugar/ espacio </w:t>
            </w:r>
          </w:p>
        </w:tc>
        <w:tc>
          <w:tcPr>
            <w:tcW w:w="1701" w:type="dxa"/>
            <w:vMerge w:val="restart"/>
          </w:tcPr>
          <w:p w14:paraId="40B40911" w14:textId="77777777" w:rsidR="00CC568C" w:rsidRPr="00CC568C" w:rsidRDefault="00CC568C" w:rsidP="00CC568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CC56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Tiempo </w:t>
            </w:r>
          </w:p>
        </w:tc>
        <w:tc>
          <w:tcPr>
            <w:tcW w:w="1661" w:type="dxa"/>
            <w:vMerge w:val="restart"/>
          </w:tcPr>
          <w:p w14:paraId="55CCA0E6" w14:textId="77777777" w:rsidR="00CC568C" w:rsidRPr="00CC568C" w:rsidRDefault="00CC568C" w:rsidP="00CC568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CC56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Organización del grupo </w:t>
            </w:r>
          </w:p>
        </w:tc>
      </w:tr>
      <w:tr w:rsidR="00CC568C" w:rsidRPr="00CC568C" w14:paraId="1D3C401E" w14:textId="77777777" w:rsidTr="00F80C61">
        <w:trPr>
          <w:trHeight w:val="329"/>
        </w:trPr>
        <w:tc>
          <w:tcPr>
            <w:tcW w:w="3966" w:type="dxa"/>
            <w:tcBorders>
              <w:bottom w:val="single" w:sz="4" w:space="0" w:color="auto"/>
            </w:tcBorders>
          </w:tcPr>
          <w:p w14:paraId="52A2EFC6" w14:textId="77777777" w:rsidR="00CC568C" w:rsidRPr="00CC568C" w:rsidRDefault="00CC568C" w:rsidP="00CC568C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CC56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Actividades de aprendizaje </w:t>
            </w:r>
          </w:p>
        </w:tc>
        <w:tc>
          <w:tcPr>
            <w:tcW w:w="4251" w:type="dxa"/>
            <w:vMerge/>
            <w:tcBorders>
              <w:bottom w:val="single" w:sz="4" w:space="0" w:color="auto"/>
            </w:tcBorders>
          </w:tcPr>
          <w:p w14:paraId="4FD5674E" w14:textId="77777777" w:rsidR="00CC568C" w:rsidRPr="00CC568C" w:rsidRDefault="00CC568C" w:rsidP="00CC568C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48E8F626" w14:textId="77777777" w:rsidR="00CC568C" w:rsidRPr="00CC568C" w:rsidRDefault="00CC568C" w:rsidP="00CC568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C37EF57" w14:textId="77777777" w:rsidR="00CC568C" w:rsidRPr="00CC568C" w:rsidRDefault="00CC568C" w:rsidP="00CC568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  <w:tcBorders>
              <w:bottom w:val="single" w:sz="4" w:space="0" w:color="auto"/>
            </w:tcBorders>
          </w:tcPr>
          <w:p w14:paraId="78E5A6C8" w14:textId="77777777" w:rsidR="00CC568C" w:rsidRPr="00CC568C" w:rsidRDefault="00CC568C" w:rsidP="00CC568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</w:tr>
      <w:tr w:rsidR="00CC568C" w:rsidRPr="00CC568C" w14:paraId="4A68709E" w14:textId="77777777" w:rsidTr="00F80C61">
        <w:trPr>
          <w:trHeight w:val="320"/>
        </w:trPr>
        <w:tc>
          <w:tcPr>
            <w:tcW w:w="8217" w:type="dxa"/>
            <w:gridSpan w:val="2"/>
          </w:tcPr>
          <w:p w14:paraId="2B74834F" w14:textId="77777777" w:rsidR="00CC568C" w:rsidRPr="00CC568C" w:rsidRDefault="00CC568C" w:rsidP="00CC568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CC56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Inicio</w:t>
            </w:r>
          </w:p>
        </w:tc>
        <w:tc>
          <w:tcPr>
            <w:tcW w:w="1417" w:type="dxa"/>
            <w:vMerge w:val="restart"/>
            <w:vAlign w:val="center"/>
          </w:tcPr>
          <w:p w14:paraId="2FDE4152" w14:textId="77777777" w:rsidR="00CC568C" w:rsidRPr="00CC568C" w:rsidRDefault="00CC568C" w:rsidP="00CC568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CC568C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Salón de clases</w:t>
            </w:r>
          </w:p>
        </w:tc>
        <w:tc>
          <w:tcPr>
            <w:tcW w:w="1701" w:type="dxa"/>
            <w:vMerge w:val="restart"/>
            <w:vAlign w:val="center"/>
          </w:tcPr>
          <w:p w14:paraId="7C7CB589" w14:textId="77777777" w:rsidR="00CC568C" w:rsidRPr="00CC568C" w:rsidRDefault="00CC568C" w:rsidP="00CC568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CC568C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10 minutos</w:t>
            </w:r>
          </w:p>
        </w:tc>
        <w:tc>
          <w:tcPr>
            <w:tcW w:w="1661" w:type="dxa"/>
            <w:vMerge w:val="restart"/>
            <w:vAlign w:val="center"/>
          </w:tcPr>
          <w:p w14:paraId="574D454D" w14:textId="77777777" w:rsidR="00CC568C" w:rsidRPr="00CC568C" w:rsidRDefault="00CC568C" w:rsidP="00CC568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CC568C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Grupal</w:t>
            </w:r>
          </w:p>
        </w:tc>
      </w:tr>
      <w:tr w:rsidR="00CC568C" w:rsidRPr="00CC568C" w14:paraId="5275680F" w14:textId="77777777" w:rsidTr="00F80C61">
        <w:trPr>
          <w:trHeight w:val="412"/>
        </w:trPr>
        <w:tc>
          <w:tcPr>
            <w:tcW w:w="8217" w:type="dxa"/>
            <w:gridSpan w:val="2"/>
          </w:tcPr>
          <w:p w14:paraId="23B5287B" w14:textId="77777777" w:rsidR="00CC568C" w:rsidRPr="00CC568C" w:rsidRDefault="00CC568C" w:rsidP="00CC568C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CC568C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Responde a los siguientes cuestionamientos: ¿alguna vez has comprado en una tienda? ¿has utilizado monedas? ¿Qué monedas conoces? </w:t>
            </w:r>
          </w:p>
          <w:p w14:paraId="77DEAA4E" w14:textId="77777777" w:rsidR="00CC568C" w:rsidRPr="00CC568C" w:rsidRDefault="00CC568C" w:rsidP="00CC568C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CC568C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Recibe instrucciones de la educadora.</w:t>
            </w:r>
          </w:p>
        </w:tc>
        <w:tc>
          <w:tcPr>
            <w:tcW w:w="1417" w:type="dxa"/>
            <w:vMerge/>
            <w:vAlign w:val="center"/>
          </w:tcPr>
          <w:p w14:paraId="3438784F" w14:textId="77777777" w:rsidR="00CC568C" w:rsidRPr="00CC568C" w:rsidRDefault="00CC568C" w:rsidP="00CC568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  <w:vAlign w:val="center"/>
          </w:tcPr>
          <w:p w14:paraId="756C3FD8" w14:textId="77777777" w:rsidR="00CC568C" w:rsidRPr="00CC568C" w:rsidRDefault="00CC568C" w:rsidP="00CC568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  <w:vAlign w:val="center"/>
          </w:tcPr>
          <w:p w14:paraId="54DA36CE" w14:textId="77777777" w:rsidR="00CC568C" w:rsidRPr="00CC568C" w:rsidRDefault="00CC568C" w:rsidP="00CC568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</w:tr>
      <w:tr w:rsidR="00CC568C" w:rsidRPr="00CC568C" w14:paraId="412D4B5A" w14:textId="77777777" w:rsidTr="00F80C61">
        <w:trPr>
          <w:trHeight w:val="287"/>
        </w:trPr>
        <w:tc>
          <w:tcPr>
            <w:tcW w:w="8217" w:type="dxa"/>
            <w:gridSpan w:val="2"/>
          </w:tcPr>
          <w:p w14:paraId="7D25DE83" w14:textId="77777777" w:rsidR="00CC568C" w:rsidRPr="00CC568C" w:rsidRDefault="00CC568C" w:rsidP="00CC568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CC56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Desarrollo</w:t>
            </w:r>
          </w:p>
        </w:tc>
        <w:tc>
          <w:tcPr>
            <w:tcW w:w="1417" w:type="dxa"/>
            <w:vMerge w:val="restart"/>
            <w:vAlign w:val="center"/>
          </w:tcPr>
          <w:p w14:paraId="30D64A57" w14:textId="77777777" w:rsidR="00CC568C" w:rsidRPr="00CC568C" w:rsidRDefault="00CC568C" w:rsidP="00CC568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CC568C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Salón de usos múltiples </w:t>
            </w:r>
          </w:p>
        </w:tc>
        <w:tc>
          <w:tcPr>
            <w:tcW w:w="1701" w:type="dxa"/>
            <w:vMerge w:val="restart"/>
            <w:vAlign w:val="center"/>
          </w:tcPr>
          <w:p w14:paraId="27EEC419" w14:textId="77777777" w:rsidR="00CC568C" w:rsidRPr="00CC568C" w:rsidRDefault="00CC568C" w:rsidP="00CC568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CC568C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35 minutos</w:t>
            </w:r>
          </w:p>
        </w:tc>
        <w:tc>
          <w:tcPr>
            <w:tcW w:w="1661" w:type="dxa"/>
            <w:vMerge w:val="restart"/>
            <w:vAlign w:val="center"/>
          </w:tcPr>
          <w:p w14:paraId="0DE5BA6B" w14:textId="77777777" w:rsidR="00CC568C" w:rsidRPr="00CC568C" w:rsidRDefault="00CC568C" w:rsidP="00CC568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CC568C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Pares</w:t>
            </w:r>
          </w:p>
        </w:tc>
      </w:tr>
      <w:tr w:rsidR="00CC568C" w:rsidRPr="00CC568C" w14:paraId="6A9E5F15" w14:textId="77777777" w:rsidTr="00F80C61">
        <w:trPr>
          <w:trHeight w:val="412"/>
        </w:trPr>
        <w:tc>
          <w:tcPr>
            <w:tcW w:w="8217" w:type="dxa"/>
            <w:gridSpan w:val="2"/>
          </w:tcPr>
          <w:p w14:paraId="01B0832E" w14:textId="77777777" w:rsidR="00CC568C" w:rsidRPr="00CC568C" w:rsidRDefault="00CC568C" w:rsidP="00CC568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CC568C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Identifica las monedas que tiene ($1, $2, $5 y $10). </w:t>
            </w:r>
          </w:p>
          <w:p w14:paraId="6BA53A20" w14:textId="2B0A5905" w:rsidR="00CC568C" w:rsidRPr="00CC568C" w:rsidRDefault="00CC568C" w:rsidP="00CC568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CC568C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Compra las cosas necesarias para plantar</w:t>
            </w:r>
            <w:r w:rsidR="00832933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,</w:t>
            </w:r>
            <w:r w:rsidRPr="00CC568C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en parejas (uno vende y otra compra), con ayuda de una caja registradora y monedas.</w:t>
            </w:r>
            <w:r w:rsidR="00832933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417" w:type="dxa"/>
            <w:vMerge/>
            <w:vAlign w:val="center"/>
          </w:tcPr>
          <w:p w14:paraId="3CB3C33B" w14:textId="77777777" w:rsidR="00CC568C" w:rsidRPr="00CC568C" w:rsidRDefault="00CC568C" w:rsidP="00CC568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  <w:vAlign w:val="center"/>
          </w:tcPr>
          <w:p w14:paraId="575584AD" w14:textId="77777777" w:rsidR="00CC568C" w:rsidRPr="00CC568C" w:rsidRDefault="00CC568C" w:rsidP="00CC568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  <w:vAlign w:val="center"/>
          </w:tcPr>
          <w:p w14:paraId="06CFBD50" w14:textId="77777777" w:rsidR="00CC568C" w:rsidRPr="00CC568C" w:rsidRDefault="00CC568C" w:rsidP="00CC568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</w:tr>
      <w:tr w:rsidR="00CC568C" w:rsidRPr="00CC568C" w14:paraId="2F1188D7" w14:textId="77777777" w:rsidTr="00F80C61">
        <w:trPr>
          <w:trHeight w:val="270"/>
        </w:trPr>
        <w:tc>
          <w:tcPr>
            <w:tcW w:w="8217" w:type="dxa"/>
            <w:gridSpan w:val="2"/>
          </w:tcPr>
          <w:p w14:paraId="58B28B3C" w14:textId="77777777" w:rsidR="00CC568C" w:rsidRPr="00CC568C" w:rsidRDefault="00CC568C" w:rsidP="00CC568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CC56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Cierre</w:t>
            </w:r>
          </w:p>
        </w:tc>
        <w:tc>
          <w:tcPr>
            <w:tcW w:w="1417" w:type="dxa"/>
            <w:vMerge w:val="restart"/>
            <w:vAlign w:val="center"/>
          </w:tcPr>
          <w:p w14:paraId="54945822" w14:textId="77777777" w:rsidR="00CC568C" w:rsidRPr="00CC568C" w:rsidRDefault="00CC568C" w:rsidP="00CC568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CC568C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Salón de clases</w:t>
            </w:r>
          </w:p>
        </w:tc>
        <w:tc>
          <w:tcPr>
            <w:tcW w:w="1701" w:type="dxa"/>
            <w:vMerge w:val="restart"/>
            <w:vAlign w:val="center"/>
          </w:tcPr>
          <w:p w14:paraId="5A05FA4D" w14:textId="77777777" w:rsidR="00CC568C" w:rsidRPr="00CC568C" w:rsidRDefault="00CC568C" w:rsidP="00CC568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CC568C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5 minutos</w:t>
            </w:r>
          </w:p>
        </w:tc>
        <w:tc>
          <w:tcPr>
            <w:tcW w:w="1661" w:type="dxa"/>
            <w:vMerge w:val="restart"/>
            <w:vAlign w:val="center"/>
          </w:tcPr>
          <w:p w14:paraId="32602FAB" w14:textId="77777777" w:rsidR="00CC568C" w:rsidRPr="00CC568C" w:rsidRDefault="00CC568C" w:rsidP="00CC568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CC568C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Grupal</w:t>
            </w:r>
          </w:p>
        </w:tc>
      </w:tr>
      <w:tr w:rsidR="00CC568C" w:rsidRPr="00CC568C" w14:paraId="0B5BBCE5" w14:textId="77777777" w:rsidTr="00F80C61">
        <w:trPr>
          <w:trHeight w:val="412"/>
        </w:trPr>
        <w:tc>
          <w:tcPr>
            <w:tcW w:w="8217" w:type="dxa"/>
            <w:gridSpan w:val="2"/>
          </w:tcPr>
          <w:p w14:paraId="4EBB7227" w14:textId="77777777" w:rsidR="00CC568C" w:rsidRPr="00CC568C" w:rsidRDefault="00CC568C" w:rsidP="00CC568C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CC568C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Responde: ¿Qué compraste? ¿Cómo pagaste? ¿usaste todas tus monedas?</w:t>
            </w:r>
          </w:p>
        </w:tc>
        <w:tc>
          <w:tcPr>
            <w:tcW w:w="1417" w:type="dxa"/>
            <w:vMerge/>
          </w:tcPr>
          <w:p w14:paraId="0817180A" w14:textId="77777777" w:rsidR="00CC568C" w:rsidRPr="00CC568C" w:rsidRDefault="00CC568C" w:rsidP="00CC568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</w:tcPr>
          <w:p w14:paraId="7901F140" w14:textId="77777777" w:rsidR="00CC568C" w:rsidRPr="00CC568C" w:rsidRDefault="00CC568C" w:rsidP="00CC568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</w:tcPr>
          <w:p w14:paraId="5A91183D" w14:textId="77777777" w:rsidR="00CC568C" w:rsidRPr="00CC568C" w:rsidRDefault="00CC568C" w:rsidP="00CC568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</w:tr>
      <w:tr w:rsidR="00CC568C" w:rsidRPr="00CC568C" w14:paraId="151CDC9C" w14:textId="77777777" w:rsidTr="00F80C61">
        <w:tc>
          <w:tcPr>
            <w:tcW w:w="12996" w:type="dxa"/>
            <w:gridSpan w:val="5"/>
          </w:tcPr>
          <w:p w14:paraId="596A63C6" w14:textId="77777777" w:rsidR="00CC568C" w:rsidRPr="00CC568C" w:rsidRDefault="00CC568C" w:rsidP="00CC568C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CC56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Material y recursos:</w:t>
            </w:r>
          </w:p>
          <w:p w14:paraId="66949C41" w14:textId="77777777" w:rsidR="00CC568C" w:rsidRPr="00CC568C" w:rsidRDefault="00CC568C" w:rsidP="00CC568C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CC568C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Monedas </w:t>
            </w:r>
          </w:p>
          <w:p w14:paraId="6E3B4AA5" w14:textId="77777777" w:rsidR="00CC568C" w:rsidRPr="00CC568C" w:rsidRDefault="00CC568C" w:rsidP="00CC568C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CC568C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Semillas para plantar</w:t>
            </w:r>
          </w:p>
          <w:p w14:paraId="73AB7E65" w14:textId="77777777" w:rsidR="00CC568C" w:rsidRPr="00CC568C" w:rsidRDefault="00CC568C" w:rsidP="00CC568C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CC568C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Maceteros (hechos de material reciclado)</w:t>
            </w:r>
            <w:r w:rsidRPr="00CC56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 </w:t>
            </w:r>
          </w:p>
        </w:tc>
      </w:tr>
    </w:tbl>
    <w:tbl>
      <w:tblPr>
        <w:tblStyle w:val="Tablaconcuadrcula20"/>
        <w:tblpPr w:leftFromText="141" w:rightFromText="141" w:vertAnchor="text" w:tblpY="6"/>
        <w:tblW w:w="13024" w:type="dxa"/>
        <w:tblLook w:val="04A0" w:firstRow="1" w:lastRow="0" w:firstColumn="1" w:lastColumn="0" w:noHBand="0" w:noVBand="1"/>
      </w:tblPr>
      <w:tblGrid>
        <w:gridCol w:w="13024"/>
      </w:tblGrid>
      <w:tr w:rsidR="00CC568C" w:rsidRPr="00CC568C" w14:paraId="4A04EC58" w14:textId="77777777" w:rsidTr="00F80C61">
        <w:trPr>
          <w:trHeight w:val="340"/>
        </w:trPr>
        <w:tc>
          <w:tcPr>
            <w:tcW w:w="13024" w:type="dxa"/>
          </w:tcPr>
          <w:p w14:paraId="57D2B8B5" w14:textId="33FFD753" w:rsidR="00CC568C" w:rsidRPr="00CC568C" w:rsidRDefault="00CC568C" w:rsidP="00CC568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CC56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Observaciones/ variables:</w:t>
            </w:r>
          </w:p>
        </w:tc>
      </w:tr>
      <w:tr w:rsidR="00CC568C" w:rsidRPr="00CC568C" w14:paraId="22F40030" w14:textId="77777777" w:rsidTr="00F80C61">
        <w:trPr>
          <w:trHeight w:val="340"/>
        </w:trPr>
        <w:tc>
          <w:tcPr>
            <w:tcW w:w="13024" w:type="dxa"/>
          </w:tcPr>
          <w:p w14:paraId="39EBB7B9" w14:textId="77777777" w:rsidR="00CC568C" w:rsidRPr="00CC568C" w:rsidRDefault="00CC568C" w:rsidP="00CC568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CC56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Ajustes razonables: </w:t>
            </w:r>
          </w:p>
        </w:tc>
      </w:tr>
      <w:tr w:rsidR="00CC568C" w:rsidRPr="00CC568C" w14:paraId="7BE3EA85" w14:textId="77777777" w:rsidTr="00F80C61">
        <w:trPr>
          <w:trHeight w:val="340"/>
        </w:trPr>
        <w:tc>
          <w:tcPr>
            <w:tcW w:w="13024" w:type="dxa"/>
          </w:tcPr>
          <w:p w14:paraId="05B7EBF6" w14:textId="77777777" w:rsidR="00CC568C" w:rsidRPr="00CC568C" w:rsidRDefault="00CC568C" w:rsidP="00CC568C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CC56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Evaluación: </w:t>
            </w:r>
            <w:r w:rsidRPr="00CC568C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Rúbrica</w:t>
            </w:r>
          </w:p>
        </w:tc>
      </w:tr>
    </w:tbl>
    <w:p w14:paraId="6BC11D02" w14:textId="77777777" w:rsidR="001E31F0" w:rsidRPr="001E31F0" w:rsidRDefault="001E31F0" w:rsidP="001E31F0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1E31F0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lastRenderedPageBreak/>
        <w:t>Secuencia: Lenguaje y comunicación</w:t>
      </w:r>
    </w:p>
    <w:tbl>
      <w:tblPr>
        <w:tblStyle w:val="Tablaconcuadrcula21"/>
        <w:tblW w:w="13076" w:type="dxa"/>
        <w:tblLook w:val="04A0" w:firstRow="1" w:lastRow="0" w:firstColumn="1" w:lastColumn="0" w:noHBand="0" w:noVBand="1"/>
      </w:tblPr>
      <w:tblGrid>
        <w:gridCol w:w="6537"/>
        <w:gridCol w:w="6539"/>
      </w:tblGrid>
      <w:tr w:rsidR="001E31F0" w:rsidRPr="001E31F0" w14:paraId="34004F21" w14:textId="77777777" w:rsidTr="001E31F0">
        <w:trPr>
          <w:trHeight w:val="195"/>
        </w:trPr>
        <w:tc>
          <w:tcPr>
            <w:tcW w:w="13076" w:type="dxa"/>
            <w:gridSpan w:val="2"/>
          </w:tcPr>
          <w:p w14:paraId="6A82B901" w14:textId="77777777" w:rsidR="001E31F0" w:rsidRPr="001E31F0" w:rsidRDefault="001E31F0" w:rsidP="001E31F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1E31F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Nombre de la actividad: </w:t>
            </w:r>
            <w:r w:rsidRPr="001E31F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Mi proceso al plantar</w:t>
            </w:r>
          </w:p>
        </w:tc>
      </w:tr>
      <w:tr w:rsidR="001E31F0" w:rsidRPr="001E31F0" w14:paraId="123CD4E0" w14:textId="77777777" w:rsidTr="001E31F0">
        <w:trPr>
          <w:trHeight w:val="195"/>
        </w:trPr>
        <w:tc>
          <w:tcPr>
            <w:tcW w:w="13076" w:type="dxa"/>
            <w:gridSpan w:val="2"/>
          </w:tcPr>
          <w:p w14:paraId="0AE870D2" w14:textId="77777777" w:rsidR="001E31F0" w:rsidRPr="001E31F0" w:rsidRDefault="001E31F0" w:rsidP="001E31F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1E31F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Campo de formación académica: </w:t>
            </w:r>
            <w:r w:rsidRPr="001E31F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Lenguaje y comunicación</w:t>
            </w:r>
          </w:p>
        </w:tc>
      </w:tr>
      <w:tr w:rsidR="001E31F0" w:rsidRPr="001E31F0" w14:paraId="0F8F4E12" w14:textId="77777777" w:rsidTr="001E31F0">
        <w:trPr>
          <w:trHeight w:val="195"/>
        </w:trPr>
        <w:tc>
          <w:tcPr>
            <w:tcW w:w="6537" w:type="dxa"/>
          </w:tcPr>
          <w:p w14:paraId="42BF4BC6" w14:textId="77777777" w:rsidR="001E31F0" w:rsidRPr="001E31F0" w:rsidRDefault="001E31F0" w:rsidP="001E31F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1E31F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Organizador curricular 1:</w:t>
            </w:r>
          </w:p>
          <w:p w14:paraId="3FCABFD3" w14:textId="77777777" w:rsidR="001E31F0" w:rsidRPr="001E31F0" w:rsidRDefault="001E31F0" w:rsidP="001E31F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1E31F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Participación social</w:t>
            </w:r>
          </w:p>
        </w:tc>
        <w:tc>
          <w:tcPr>
            <w:tcW w:w="6538" w:type="dxa"/>
          </w:tcPr>
          <w:p w14:paraId="602DD3C6" w14:textId="77777777" w:rsidR="001E31F0" w:rsidRPr="001E31F0" w:rsidRDefault="001E31F0" w:rsidP="001E31F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1E31F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Organizador curricular 2: </w:t>
            </w:r>
          </w:p>
          <w:p w14:paraId="59222FC4" w14:textId="77777777" w:rsidR="001E31F0" w:rsidRPr="001E31F0" w:rsidRDefault="001E31F0" w:rsidP="001E31F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1E31F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Producción e interpretación de una diversidad de textos cotidianos</w:t>
            </w:r>
          </w:p>
        </w:tc>
      </w:tr>
      <w:tr w:rsidR="001E31F0" w:rsidRPr="001E31F0" w14:paraId="6D1D8B8E" w14:textId="77777777" w:rsidTr="001E31F0">
        <w:trPr>
          <w:trHeight w:val="195"/>
        </w:trPr>
        <w:tc>
          <w:tcPr>
            <w:tcW w:w="13076" w:type="dxa"/>
            <w:gridSpan w:val="2"/>
          </w:tcPr>
          <w:p w14:paraId="07B2B02E" w14:textId="77777777" w:rsidR="001E31F0" w:rsidRPr="001E31F0" w:rsidRDefault="001E31F0" w:rsidP="001E31F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1E31F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Aprendizaje esperado: </w:t>
            </w:r>
            <w:r w:rsidRPr="001E31F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Escribe instructivos, cartas, recados y señalamientos utilizando recursos propios.</w:t>
            </w:r>
          </w:p>
        </w:tc>
      </w:tr>
      <w:tr w:rsidR="001E31F0" w:rsidRPr="001E31F0" w14:paraId="3DC087B7" w14:textId="77777777" w:rsidTr="001E31F0">
        <w:trPr>
          <w:trHeight w:val="195"/>
        </w:trPr>
        <w:tc>
          <w:tcPr>
            <w:tcW w:w="13076" w:type="dxa"/>
            <w:gridSpan w:val="2"/>
          </w:tcPr>
          <w:p w14:paraId="217FC54B" w14:textId="77777777" w:rsidR="001E31F0" w:rsidRPr="001E31F0" w:rsidRDefault="001E31F0" w:rsidP="001E31F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1E31F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Grado de aplicación: </w:t>
            </w:r>
            <w:r w:rsidRPr="001E31F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3°</w:t>
            </w:r>
          </w:p>
        </w:tc>
      </w:tr>
      <w:tr w:rsidR="001E31F0" w:rsidRPr="001E31F0" w14:paraId="4DC81361" w14:textId="77777777" w:rsidTr="001E31F0">
        <w:trPr>
          <w:trHeight w:val="195"/>
        </w:trPr>
        <w:tc>
          <w:tcPr>
            <w:tcW w:w="13076" w:type="dxa"/>
            <w:gridSpan w:val="2"/>
          </w:tcPr>
          <w:p w14:paraId="1E235D89" w14:textId="77777777" w:rsidR="001E31F0" w:rsidRPr="001E31F0" w:rsidRDefault="001E31F0" w:rsidP="001E31F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1E31F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Dia de aplicación:  </w:t>
            </w:r>
            <w:r w:rsidRPr="001E31F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viernes 24 de marzo del 2023</w:t>
            </w:r>
          </w:p>
        </w:tc>
      </w:tr>
    </w:tbl>
    <w:p w14:paraId="0F9C5C70" w14:textId="77777777" w:rsidR="001E31F0" w:rsidRPr="001E31F0" w:rsidRDefault="001E31F0" w:rsidP="001E31F0">
      <w:pPr>
        <w:rPr>
          <w:rFonts w:cs="Times New Roman"/>
          <w:color w:val="auto"/>
          <w:sz w:val="24"/>
          <w:szCs w:val="24"/>
          <w:lang w:bidi="ar-SA"/>
        </w:rPr>
      </w:pPr>
    </w:p>
    <w:tbl>
      <w:tblPr>
        <w:tblStyle w:val="Tablaconcuadrcula21"/>
        <w:tblW w:w="13024" w:type="dxa"/>
        <w:tblLook w:val="04A0" w:firstRow="1" w:lastRow="0" w:firstColumn="1" w:lastColumn="0" w:noHBand="0" w:noVBand="1"/>
      </w:tblPr>
      <w:tblGrid>
        <w:gridCol w:w="3974"/>
        <w:gridCol w:w="4260"/>
        <w:gridCol w:w="1420"/>
        <w:gridCol w:w="1705"/>
        <w:gridCol w:w="1665"/>
      </w:tblGrid>
      <w:tr w:rsidR="001E31F0" w:rsidRPr="001E31F0" w14:paraId="7DE099F1" w14:textId="77777777" w:rsidTr="00F80C61">
        <w:trPr>
          <w:trHeight w:val="329"/>
        </w:trPr>
        <w:tc>
          <w:tcPr>
            <w:tcW w:w="3966" w:type="dxa"/>
            <w:tcBorders>
              <w:bottom w:val="single" w:sz="4" w:space="0" w:color="auto"/>
            </w:tcBorders>
          </w:tcPr>
          <w:p w14:paraId="7C92F340" w14:textId="77777777" w:rsidR="001E31F0" w:rsidRPr="001E31F0" w:rsidRDefault="001E31F0" w:rsidP="001E31F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1E31F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Secuencia didáctica</w:t>
            </w:r>
          </w:p>
        </w:tc>
        <w:tc>
          <w:tcPr>
            <w:tcW w:w="4251" w:type="dxa"/>
            <w:vMerge w:val="restart"/>
          </w:tcPr>
          <w:p w14:paraId="2C8AD1CA" w14:textId="77777777" w:rsidR="001E31F0" w:rsidRPr="001E31F0" w:rsidRDefault="001E31F0" w:rsidP="001E31F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1E31F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Estrategia de aprendizaje </w:t>
            </w:r>
          </w:p>
          <w:p w14:paraId="649F0FD1" w14:textId="77777777" w:rsidR="001E31F0" w:rsidRPr="001E31F0" w:rsidRDefault="001E31F0" w:rsidP="001E31F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1E31F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Juego</w:t>
            </w:r>
          </w:p>
        </w:tc>
        <w:tc>
          <w:tcPr>
            <w:tcW w:w="1417" w:type="dxa"/>
            <w:vMerge w:val="restart"/>
          </w:tcPr>
          <w:p w14:paraId="452EB22C" w14:textId="77777777" w:rsidR="001E31F0" w:rsidRPr="001E31F0" w:rsidRDefault="001E31F0" w:rsidP="001E31F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1E31F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Lugar/ espacio </w:t>
            </w:r>
          </w:p>
        </w:tc>
        <w:tc>
          <w:tcPr>
            <w:tcW w:w="1701" w:type="dxa"/>
            <w:vMerge w:val="restart"/>
          </w:tcPr>
          <w:p w14:paraId="2B761562" w14:textId="77777777" w:rsidR="001E31F0" w:rsidRPr="001E31F0" w:rsidRDefault="001E31F0" w:rsidP="001E31F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1E31F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Tiempo </w:t>
            </w:r>
          </w:p>
        </w:tc>
        <w:tc>
          <w:tcPr>
            <w:tcW w:w="1661" w:type="dxa"/>
            <w:vMerge w:val="restart"/>
          </w:tcPr>
          <w:p w14:paraId="6C1F0A72" w14:textId="77777777" w:rsidR="001E31F0" w:rsidRPr="001E31F0" w:rsidRDefault="001E31F0" w:rsidP="001E31F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1E31F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Organización del grupo </w:t>
            </w:r>
          </w:p>
        </w:tc>
      </w:tr>
      <w:tr w:rsidR="001E31F0" w:rsidRPr="001E31F0" w14:paraId="43FC13A8" w14:textId="77777777" w:rsidTr="00F80C61">
        <w:trPr>
          <w:trHeight w:val="329"/>
        </w:trPr>
        <w:tc>
          <w:tcPr>
            <w:tcW w:w="3966" w:type="dxa"/>
            <w:tcBorders>
              <w:bottom w:val="single" w:sz="4" w:space="0" w:color="auto"/>
            </w:tcBorders>
          </w:tcPr>
          <w:p w14:paraId="2C7EAD5C" w14:textId="77777777" w:rsidR="001E31F0" w:rsidRPr="001E31F0" w:rsidRDefault="001E31F0" w:rsidP="001E31F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1E31F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Actividades de aprendizaje </w:t>
            </w:r>
          </w:p>
        </w:tc>
        <w:tc>
          <w:tcPr>
            <w:tcW w:w="4251" w:type="dxa"/>
            <w:vMerge/>
            <w:tcBorders>
              <w:bottom w:val="single" w:sz="4" w:space="0" w:color="auto"/>
            </w:tcBorders>
          </w:tcPr>
          <w:p w14:paraId="12CD712D" w14:textId="77777777" w:rsidR="001E31F0" w:rsidRPr="001E31F0" w:rsidRDefault="001E31F0" w:rsidP="001E31F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E7B7B26" w14:textId="77777777" w:rsidR="001E31F0" w:rsidRPr="001E31F0" w:rsidRDefault="001E31F0" w:rsidP="001E31F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2305CAA" w14:textId="77777777" w:rsidR="001E31F0" w:rsidRPr="001E31F0" w:rsidRDefault="001E31F0" w:rsidP="001E31F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  <w:tcBorders>
              <w:bottom w:val="single" w:sz="4" w:space="0" w:color="auto"/>
            </w:tcBorders>
          </w:tcPr>
          <w:p w14:paraId="645FA2F9" w14:textId="77777777" w:rsidR="001E31F0" w:rsidRPr="001E31F0" w:rsidRDefault="001E31F0" w:rsidP="001E31F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</w:tr>
      <w:tr w:rsidR="001E31F0" w:rsidRPr="001E31F0" w14:paraId="125F5330" w14:textId="77777777" w:rsidTr="00F80C61">
        <w:trPr>
          <w:trHeight w:val="320"/>
        </w:trPr>
        <w:tc>
          <w:tcPr>
            <w:tcW w:w="8217" w:type="dxa"/>
            <w:gridSpan w:val="2"/>
          </w:tcPr>
          <w:p w14:paraId="388AEEC5" w14:textId="77777777" w:rsidR="001E31F0" w:rsidRPr="001E31F0" w:rsidRDefault="001E31F0" w:rsidP="001E31F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1E31F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Inicio</w:t>
            </w:r>
          </w:p>
        </w:tc>
        <w:tc>
          <w:tcPr>
            <w:tcW w:w="1417" w:type="dxa"/>
            <w:vMerge w:val="restart"/>
            <w:vAlign w:val="center"/>
          </w:tcPr>
          <w:p w14:paraId="44F6D422" w14:textId="77777777" w:rsidR="001E31F0" w:rsidRPr="001E31F0" w:rsidRDefault="001E31F0" w:rsidP="001E31F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1E31F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Salón de clases</w:t>
            </w:r>
          </w:p>
        </w:tc>
        <w:tc>
          <w:tcPr>
            <w:tcW w:w="1701" w:type="dxa"/>
            <w:vMerge w:val="restart"/>
            <w:vAlign w:val="center"/>
          </w:tcPr>
          <w:p w14:paraId="4C34EAA7" w14:textId="77777777" w:rsidR="001E31F0" w:rsidRPr="001E31F0" w:rsidRDefault="001E31F0" w:rsidP="001E31F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1E31F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5 minutos</w:t>
            </w:r>
          </w:p>
        </w:tc>
        <w:tc>
          <w:tcPr>
            <w:tcW w:w="1661" w:type="dxa"/>
            <w:vMerge w:val="restart"/>
            <w:vAlign w:val="center"/>
          </w:tcPr>
          <w:p w14:paraId="251ADB64" w14:textId="77777777" w:rsidR="001E31F0" w:rsidRPr="001E31F0" w:rsidRDefault="001E31F0" w:rsidP="001E31F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1E31F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Grupal</w:t>
            </w:r>
          </w:p>
        </w:tc>
      </w:tr>
      <w:tr w:rsidR="001E31F0" w:rsidRPr="001E31F0" w14:paraId="6C860493" w14:textId="77777777" w:rsidTr="00F80C61">
        <w:trPr>
          <w:trHeight w:val="412"/>
        </w:trPr>
        <w:tc>
          <w:tcPr>
            <w:tcW w:w="8217" w:type="dxa"/>
            <w:gridSpan w:val="2"/>
          </w:tcPr>
          <w:p w14:paraId="6E071354" w14:textId="77777777" w:rsidR="001E31F0" w:rsidRPr="001E31F0" w:rsidRDefault="001E31F0" w:rsidP="001E31F0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1E31F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Responde: ¿alguna vez has plantado? ¿sabes cómo se hace?</w:t>
            </w:r>
          </w:p>
          <w:p w14:paraId="207D74E1" w14:textId="77777777" w:rsidR="001E31F0" w:rsidRPr="001E31F0" w:rsidRDefault="001E31F0" w:rsidP="001E31F0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1E31F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Recibe instrucciones de la educadora para realizar un instructivo </w:t>
            </w:r>
          </w:p>
        </w:tc>
        <w:tc>
          <w:tcPr>
            <w:tcW w:w="1417" w:type="dxa"/>
            <w:vMerge/>
            <w:vAlign w:val="center"/>
          </w:tcPr>
          <w:p w14:paraId="07F99CDB" w14:textId="77777777" w:rsidR="001E31F0" w:rsidRPr="001E31F0" w:rsidRDefault="001E31F0" w:rsidP="001E31F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  <w:vAlign w:val="center"/>
          </w:tcPr>
          <w:p w14:paraId="0E032B1E" w14:textId="77777777" w:rsidR="001E31F0" w:rsidRPr="001E31F0" w:rsidRDefault="001E31F0" w:rsidP="001E31F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  <w:vAlign w:val="center"/>
          </w:tcPr>
          <w:p w14:paraId="2A99E229" w14:textId="77777777" w:rsidR="001E31F0" w:rsidRPr="001E31F0" w:rsidRDefault="001E31F0" w:rsidP="001E31F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</w:tr>
      <w:tr w:rsidR="001E31F0" w:rsidRPr="001E31F0" w14:paraId="39915750" w14:textId="77777777" w:rsidTr="00F80C61">
        <w:trPr>
          <w:trHeight w:val="287"/>
        </w:trPr>
        <w:tc>
          <w:tcPr>
            <w:tcW w:w="8217" w:type="dxa"/>
            <w:gridSpan w:val="2"/>
          </w:tcPr>
          <w:p w14:paraId="6C6A78C1" w14:textId="77777777" w:rsidR="001E31F0" w:rsidRPr="001E31F0" w:rsidRDefault="001E31F0" w:rsidP="001E31F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1E31F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Desarrollo</w:t>
            </w:r>
          </w:p>
        </w:tc>
        <w:tc>
          <w:tcPr>
            <w:tcW w:w="1417" w:type="dxa"/>
            <w:vMerge w:val="restart"/>
            <w:vAlign w:val="center"/>
          </w:tcPr>
          <w:p w14:paraId="4BA77FF8" w14:textId="77777777" w:rsidR="001E31F0" w:rsidRPr="001E31F0" w:rsidRDefault="001E31F0" w:rsidP="001E31F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1E31F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Salón de clases </w:t>
            </w:r>
          </w:p>
        </w:tc>
        <w:tc>
          <w:tcPr>
            <w:tcW w:w="1701" w:type="dxa"/>
            <w:vMerge w:val="restart"/>
            <w:vAlign w:val="center"/>
          </w:tcPr>
          <w:p w14:paraId="73E530AC" w14:textId="77777777" w:rsidR="001E31F0" w:rsidRPr="001E31F0" w:rsidRDefault="001E31F0" w:rsidP="001E31F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1E31F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20 minutos</w:t>
            </w:r>
          </w:p>
        </w:tc>
        <w:tc>
          <w:tcPr>
            <w:tcW w:w="1661" w:type="dxa"/>
            <w:vMerge w:val="restart"/>
            <w:vAlign w:val="center"/>
          </w:tcPr>
          <w:p w14:paraId="3A891FAF" w14:textId="77777777" w:rsidR="001E31F0" w:rsidRPr="001E31F0" w:rsidRDefault="001E31F0" w:rsidP="001E31F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1E31F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Individual</w:t>
            </w:r>
          </w:p>
        </w:tc>
      </w:tr>
      <w:tr w:rsidR="001E31F0" w:rsidRPr="001E31F0" w14:paraId="03459A74" w14:textId="77777777" w:rsidTr="00F80C61">
        <w:trPr>
          <w:trHeight w:val="412"/>
        </w:trPr>
        <w:tc>
          <w:tcPr>
            <w:tcW w:w="8217" w:type="dxa"/>
            <w:gridSpan w:val="2"/>
          </w:tcPr>
          <w:p w14:paraId="17CF70A1" w14:textId="77777777" w:rsidR="001E31F0" w:rsidRPr="001E31F0" w:rsidRDefault="001E31F0" w:rsidP="001E31F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1E31F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Recibe el material para hacer su instructivo. </w:t>
            </w:r>
          </w:p>
          <w:p w14:paraId="0C209ECB" w14:textId="77777777" w:rsidR="001E31F0" w:rsidRPr="001E31F0" w:rsidRDefault="001E31F0" w:rsidP="001E31F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1E31F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Escribe un instructivo sobre el proceso al plantar las semillas con ayuda de imágenes. </w:t>
            </w:r>
          </w:p>
        </w:tc>
        <w:tc>
          <w:tcPr>
            <w:tcW w:w="1417" w:type="dxa"/>
            <w:vMerge/>
            <w:vAlign w:val="center"/>
          </w:tcPr>
          <w:p w14:paraId="5A787E1A" w14:textId="77777777" w:rsidR="001E31F0" w:rsidRPr="001E31F0" w:rsidRDefault="001E31F0" w:rsidP="001E31F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  <w:vAlign w:val="center"/>
          </w:tcPr>
          <w:p w14:paraId="5B8A99AA" w14:textId="77777777" w:rsidR="001E31F0" w:rsidRPr="001E31F0" w:rsidRDefault="001E31F0" w:rsidP="001E31F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  <w:vAlign w:val="center"/>
          </w:tcPr>
          <w:p w14:paraId="6F35F003" w14:textId="77777777" w:rsidR="001E31F0" w:rsidRPr="001E31F0" w:rsidRDefault="001E31F0" w:rsidP="001E31F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</w:tr>
      <w:tr w:rsidR="001E31F0" w:rsidRPr="001E31F0" w14:paraId="76A83247" w14:textId="77777777" w:rsidTr="00F80C61">
        <w:trPr>
          <w:trHeight w:val="270"/>
        </w:trPr>
        <w:tc>
          <w:tcPr>
            <w:tcW w:w="8217" w:type="dxa"/>
            <w:gridSpan w:val="2"/>
          </w:tcPr>
          <w:p w14:paraId="20431541" w14:textId="77777777" w:rsidR="001E31F0" w:rsidRPr="001E31F0" w:rsidRDefault="001E31F0" w:rsidP="001E31F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1E31F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Cierre</w:t>
            </w:r>
          </w:p>
        </w:tc>
        <w:tc>
          <w:tcPr>
            <w:tcW w:w="1417" w:type="dxa"/>
            <w:vMerge w:val="restart"/>
            <w:vAlign w:val="center"/>
          </w:tcPr>
          <w:p w14:paraId="48933289" w14:textId="77777777" w:rsidR="001E31F0" w:rsidRPr="001E31F0" w:rsidRDefault="001E31F0" w:rsidP="001E31F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1E31F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Salón de clases</w:t>
            </w:r>
          </w:p>
        </w:tc>
        <w:tc>
          <w:tcPr>
            <w:tcW w:w="1701" w:type="dxa"/>
            <w:vMerge w:val="restart"/>
            <w:vAlign w:val="center"/>
          </w:tcPr>
          <w:p w14:paraId="52068D08" w14:textId="77777777" w:rsidR="001E31F0" w:rsidRPr="001E31F0" w:rsidRDefault="001E31F0" w:rsidP="001E31F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1E31F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5 minutos</w:t>
            </w:r>
          </w:p>
        </w:tc>
        <w:tc>
          <w:tcPr>
            <w:tcW w:w="1661" w:type="dxa"/>
            <w:vMerge w:val="restart"/>
            <w:vAlign w:val="center"/>
          </w:tcPr>
          <w:p w14:paraId="605D4EE3" w14:textId="77777777" w:rsidR="001E31F0" w:rsidRPr="001E31F0" w:rsidRDefault="001E31F0" w:rsidP="001E31F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1E31F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Grupal</w:t>
            </w:r>
          </w:p>
        </w:tc>
      </w:tr>
      <w:tr w:rsidR="001E31F0" w:rsidRPr="001E31F0" w14:paraId="7904EB04" w14:textId="77777777" w:rsidTr="00F80C61">
        <w:trPr>
          <w:trHeight w:val="412"/>
        </w:trPr>
        <w:tc>
          <w:tcPr>
            <w:tcW w:w="8217" w:type="dxa"/>
            <w:gridSpan w:val="2"/>
          </w:tcPr>
          <w:p w14:paraId="2D9DC980" w14:textId="77777777" w:rsidR="001E31F0" w:rsidRPr="001E31F0" w:rsidRDefault="001E31F0" w:rsidP="001E31F0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1E31F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Responde: ¿Cómo se planta? ¿Cómo hiciste tu instructivo?  </w:t>
            </w:r>
          </w:p>
        </w:tc>
        <w:tc>
          <w:tcPr>
            <w:tcW w:w="1417" w:type="dxa"/>
            <w:vMerge/>
          </w:tcPr>
          <w:p w14:paraId="19480925" w14:textId="77777777" w:rsidR="001E31F0" w:rsidRPr="001E31F0" w:rsidRDefault="001E31F0" w:rsidP="001E31F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</w:tcPr>
          <w:p w14:paraId="7B939B84" w14:textId="77777777" w:rsidR="001E31F0" w:rsidRPr="001E31F0" w:rsidRDefault="001E31F0" w:rsidP="001E31F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</w:tcPr>
          <w:p w14:paraId="68C2174E" w14:textId="77777777" w:rsidR="001E31F0" w:rsidRPr="001E31F0" w:rsidRDefault="001E31F0" w:rsidP="001E31F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</w:tr>
      <w:tr w:rsidR="001E31F0" w:rsidRPr="001E31F0" w14:paraId="3FF54E1C" w14:textId="77777777" w:rsidTr="00F80C61">
        <w:tc>
          <w:tcPr>
            <w:tcW w:w="12996" w:type="dxa"/>
            <w:gridSpan w:val="5"/>
          </w:tcPr>
          <w:p w14:paraId="4CB8F6EE" w14:textId="77777777" w:rsidR="001E31F0" w:rsidRPr="001E31F0" w:rsidRDefault="001E31F0" w:rsidP="001E31F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1E31F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Material y recursos:</w:t>
            </w:r>
          </w:p>
          <w:p w14:paraId="6EE5F9AD" w14:textId="77777777" w:rsidR="001E31F0" w:rsidRPr="001E31F0" w:rsidRDefault="001E31F0" w:rsidP="001E31F0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1E31F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Instructivo de ejemplo </w:t>
            </w:r>
          </w:p>
          <w:p w14:paraId="07A84D4C" w14:textId="77777777" w:rsidR="001E31F0" w:rsidRPr="001E31F0" w:rsidRDefault="001E31F0" w:rsidP="001E31F0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1E31F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Imágenes del proceso para plantar </w:t>
            </w:r>
          </w:p>
          <w:p w14:paraId="5EAA225E" w14:textId="77777777" w:rsidR="001E31F0" w:rsidRPr="001E31F0" w:rsidRDefault="001E31F0" w:rsidP="001E31F0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1E31F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Cartulinas</w:t>
            </w:r>
          </w:p>
        </w:tc>
      </w:tr>
    </w:tbl>
    <w:tbl>
      <w:tblPr>
        <w:tblStyle w:val="Tablaconcuadrcula21"/>
        <w:tblpPr w:leftFromText="141" w:rightFromText="141" w:vertAnchor="text" w:tblpY="6"/>
        <w:tblW w:w="13024" w:type="dxa"/>
        <w:tblLook w:val="04A0" w:firstRow="1" w:lastRow="0" w:firstColumn="1" w:lastColumn="0" w:noHBand="0" w:noVBand="1"/>
      </w:tblPr>
      <w:tblGrid>
        <w:gridCol w:w="13024"/>
      </w:tblGrid>
      <w:tr w:rsidR="001E31F0" w:rsidRPr="001E31F0" w14:paraId="6B08C69E" w14:textId="77777777" w:rsidTr="00F80C61">
        <w:trPr>
          <w:trHeight w:val="340"/>
        </w:trPr>
        <w:tc>
          <w:tcPr>
            <w:tcW w:w="13024" w:type="dxa"/>
          </w:tcPr>
          <w:p w14:paraId="40C25978" w14:textId="77777777" w:rsidR="001E31F0" w:rsidRPr="001E31F0" w:rsidRDefault="001E31F0" w:rsidP="001E31F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1E31F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Observaciones/ variables:</w:t>
            </w:r>
          </w:p>
          <w:p w14:paraId="44B190B2" w14:textId="77777777" w:rsidR="001E31F0" w:rsidRPr="001E31F0" w:rsidRDefault="001E31F0" w:rsidP="001E31F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</w:tr>
      <w:tr w:rsidR="001E31F0" w:rsidRPr="001E31F0" w14:paraId="2311847E" w14:textId="77777777" w:rsidTr="00F80C61">
        <w:trPr>
          <w:trHeight w:val="340"/>
        </w:trPr>
        <w:tc>
          <w:tcPr>
            <w:tcW w:w="13024" w:type="dxa"/>
          </w:tcPr>
          <w:p w14:paraId="4AB87FF4" w14:textId="77777777" w:rsidR="001E31F0" w:rsidRPr="001E31F0" w:rsidRDefault="001E31F0" w:rsidP="001E31F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1E31F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Ajustes razonables: </w:t>
            </w:r>
          </w:p>
        </w:tc>
      </w:tr>
      <w:tr w:rsidR="001E31F0" w:rsidRPr="001E31F0" w14:paraId="18D3CE92" w14:textId="77777777" w:rsidTr="00F80C61">
        <w:trPr>
          <w:trHeight w:val="340"/>
        </w:trPr>
        <w:tc>
          <w:tcPr>
            <w:tcW w:w="13024" w:type="dxa"/>
          </w:tcPr>
          <w:p w14:paraId="721488DF" w14:textId="77777777" w:rsidR="001E31F0" w:rsidRPr="001E31F0" w:rsidRDefault="001E31F0" w:rsidP="001E31F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1E31F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Evaluación: </w:t>
            </w:r>
            <w:r w:rsidRPr="001E31F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Rúbrica</w:t>
            </w:r>
          </w:p>
        </w:tc>
      </w:tr>
    </w:tbl>
    <w:p w14:paraId="25222886" w14:textId="77777777" w:rsidR="002408D0" w:rsidRPr="002408D0" w:rsidRDefault="002408D0" w:rsidP="002408D0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2408D0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lastRenderedPageBreak/>
        <w:t>Secuencia: Exploración y comprensión del mundo natural y social</w:t>
      </w:r>
    </w:p>
    <w:tbl>
      <w:tblPr>
        <w:tblStyle w:val="Tablaconcuadrcula22"/>
        <w:tblW w:w="12971" w:type="dxa"/>
        <w:tblLook w:val="04A0" w:firstRow="1" w:lastRow="0" w:firstColumn="1" w:lastColumn="0" w:noHBand="0" w:noVBand="1"/>
      </w:tblPr>
      <w:tblGrid>
        <w:gridCol w:w="6486"/>
        <w:gridCol w:w="6485"/>
      </w:tblGrid>
      <w:tr w:rsidR="002408D0" w:rsidRPr="002408D0" w14:paraId="10997FEE" w14:textId="77777777" w:rsidTr="002408D0">
        <w:trPr>
          <w:trHeight w:val="195"/>
        </w:trPr>
        <w:tc>
          <w:tcPr>
            <w:tcW w:w="12971" w:type="dxa"/>
            <w:gridSpan w:val="2"/>
          </w:tcPr>
          <w:p w14:paraId="2A797565" w14:textId="77777777" w:rsidR="002408D0" w:rsidRPr="002408D0" w:rsidRDefault="002408D0" w:rsidP="002408D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2408D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Nombre de la actividad: </w:t>
            </w:r>
            <w:r w:rsidRPr="002408D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¡Vamos a plantar!</w:t>
            </w:r>
          </w:p>
        </w:tc>
      </w:tr>
      <w:tr w:rsidR="002408D0" w:rsidRPr="002408D0" w14:paraId="494AC128" w14:textId="77777777" w:rsidTr="002408D0">
        <w:trPr>
          <w:trHeight w:val="195"/>
        </w:trPr>
        <w:tc>
          <w:tcPr>
            <w:tcW w:w="12971" w:type="dxa"/>
            <w:gridSpan w:val="2"/>
          </w:tcPr>
          <w:p w14:paraId="6BCD97F0" w14:textId="77777777" w:rsidR="002408D0" w:rsidRPr="002408D0" w:rsidRDefault="002408D0" w:rsidP="002408D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2408D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Campo de formación académica: </w:t>
            </w:r>
            <w:r w:rsidRPr="002408D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Exploración y comprensión del mundo natural y social</w:t>
            </w:r>
          </w:p>
        </w:tc>
      </w:tr>
      <w:tr w:rsidR="002408D0" w:rsidRPr="002408D0" w14:paraId="08DDC658" w14:textId="77777777" w:rsidTr="002408D0">
        <w:trPr>
          <w:trHeight w:val="195"/>
        </w:trPr>
        <w:tc>
          <w:tcPr>
            <w:tcW w:w="6486" w:type="dxa"/>
          </w:tcPr>
          <w:p w14:paraId="53E0F5D2" w14:textId="77777777" w:rsidR="002408D0" w:rsidRPr="002408D0" w:rsidRDefault="002408D0" w:rsidP="002408D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2408D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Organizador curricular 1:</w:t>
            </w:r>
          </w:p>
          <w:p w14:paraId="78434E68" w14:textId="77777777" w:rsidR="002408D0" w:rsidRPr="002408D0" w:rsidRDefault="002408D0" w:rsidP="002408D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2408D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Mundo natural</w:t>
            </w:r>
          </w:p>
        </w:tc>
        <w:tc>
          <w:tcPr>
            <w:tcW w:w="6485" w:type="dxa"/>
          </w:tcPr>
          <w:p w14:paraId="4923D2CF" w14:textId="77777777" w:rsidR="002408D0" w:rsidRPr="002408D0" w:rsidRDefault="002408D0" w:rsidP="002408D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2408D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Organizador curricular 2: </w:t>
            </w:r>
          </w:p>
          <w:p w14:paraId="7E5B1FBE" w14:textId="77777777" w:rsidR="002408D0" w:rsidRPr="002408D0" w:rsidRDefault="002408D0" w:rsidP="002408D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2408D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Cuidado del medio ambiente </w:t>
            </w:r>
          </w:p>
        </w:tc>
      </w:tr>
      <w:tr w:rsidR="002408D0" w:rsidRPr="002408D0" w14:paraId="3851BF65" w14:textId="77777777" w:rsidTr="002408D0">
        <w:trPr>
          <w:trHeight w:val="195"/>
        </w:trPr>
        <w:tc>
          <w:tcPr>
            <w:tcW w:w="12971" w:type="dxa"/>
            <w:gridSpan w:val="2"/>
          </w:tcPr>
          <w:p w14:paraId="3F0EDD6F" w14:textId="77777777" w:rsidR="002408D0" w:rsidRPr="002408D0" w:rsidRDefault="002408D0" w:rsidP="002408D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2408D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Aprendizaje esperado: </w:t>
            </w:r>
            <w:r w:rsidRPr="002408D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Identifica y explica algunos efectos favorables y desfavorables de la acción humana sobre el medioambiente.</w:t>
            </w:r>
          </w:p>
        </w:tc>
      </w:tr>
      <w:tr w:rsidR="002408D0" w:rsidRPr="002408D0" w14:paraId="2DC08345" w14:textId="77777777" w:rsidTr="002408D0">
        <w:trPr>
          <w:trHeight w:val="195"/>
        </w:trPr>
        <w:tc>
          <w:tcPr>
            <w:tcW w:w="12971" w:type="dxa"/>
            <w:gridSpan w:val="2"/>
          </w:tcPr>
          <w:p w14:paraId="332857E4" w14:textId="77777777" w:rsidR="002408D0" w:rsidRPr="002408D0" w:rsidRDefault="002408D0" w:rsidP="002408D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2408D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Grado de aplicación: </w:t>
            </w:r>
            <w:r w:rsidRPr="002408D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3°</w:t>
            </w:r>
          </w:p>
        </w:tc>
      </w:tr>
      <w:tr w:rsidR="002408D0" w:rsidRPr="002408D0" w14:paraId="2D496493" w14:textId="77777777" w:rsidTr="002408D0">
        <w:trPr>
          <w:trHeight w:val="195"/>
        </w:trPr>
        <w:tc>
          <w:tcPr>
            <w:tcW w:w="12971" w:type="dxa"/>
            <w:gridSpan w:val="2"/>
          </w:tcPr>
          <w:p w14:paraId="4D78C5CF" w14:textId="77777777" w:rsidR="002408D0" w:rsidRPr="002408D0" w:rsidRDefault="002408D0" w:rsidP="002408D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2408D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Dia de aplicación:  </w:t>
            </w:r>
            <w:r w:rsidRPr="002408D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viernes 24 de marzo del 2023</w:t>
            </w:r>
          </w:p>
        </w:tc>
      </w:tr>
    </w:tbl>
    <w:p w14:paraId="73A43517" w14:textId="77777777" w:rsidR="002408D0" w:rsidRPr="002408D0" w:rsidRDefault="002408D0" w:rsidP="002408D0">
      <w:pPr>
        <w:rPr>
          <w:rFonts w:cs="Times New Roman"/>
          <w:color w:val="auto"/>
          <w:sz w:val="24"/>
          <w:szCs w:val="24"/>
          <w:lang w:bidi="ar-SA"/>
        </w:rPr>
      </w:pPr>
    </w:p>
    <w:tbl>
      <w:tblPr>
        <w:tblStyle w:val="Tablaconcuadrcula22"/>
        <w:tblW w:w="13024" w:type="dxa"/>
        <w:tblLook w:val="04A0" w:firstRow="1" w:lastRow="0" w:firstColumn="1" w:lastColumn="0" w:noHBand="0" w:noVBand="1"/>
      </w:tblPr>
      <w:tblGrid>
        <w:gridCol w:w="3974"/>
        <w:gridCol w:w="4260"/>
        <w:gridCol w:w="1420"/>
        <w:gridCol w:w="1705"/>
        <w:gridCol w:w="1665"/>
      </w:tblGrid>
      <w:tr w:rsidR="002408D0" w:rsidRPr="002408D0" w14:paraId="03A47B39" w14:textId="77777777" w:rsidTr="00F80C61">
        <w:trPr>
          <w:trHeight w:val="329"/>
        </w:trPr>
        <w:tc>
          <w:tcPr>
            <w:tcW w:w="3966" w:type="dxa"/>
            <w:tcBorders>
              <w:bottom w:val="single" w:sz="4" w:space="0" w:color="auto"/>
            </w:tcBorders>
          </w:tcPr>
          <w:p w14:paraId="7D959D73" w14:textId="77777777" w:rsidR="002408D0" w:rsidRPr="002408D0" w:rsidRDefault="002408D0" w:rsidP="002408D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2408D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Secuencia didáctica</w:t>
            </w:r>
          </w:p>
        </w:tc>
        <w:tc>
          <w:tcPr>
            <w:tcW w:w="4251" w:type="dxa"/>
            <w:vMerge w:val="restart"/>
          </w:tcPr>
          <w:p w14:paraId="6FC64CC5" w14:textId="77777777" w:rsidR="002408D0" w:rsidRPr="002408D0" w:rsidRDefault="002408D0" w:rsidP="002408D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2408D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Estrategia de aprendizaje </w:t>
            </w:r>
          </w:p>
          <w:p w14:paraId="257C157C" w14:textId="77777777" w:rsidR="002408D0" w:rsidRPr="002408D0" w:rsidRDefault="002408D0" w:rsidP="002408D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2408D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Juego</w:t>
            </w:r>
          </w:p>
        </w:tc>
        <w:tc>
          <w:tcPr>
            <w:tcW w:w="1417" w:type="dxa"/>
            <w:vMerge w:val="restart"/>
          </w:tcPr>
          <w:p w14:paraId="2450E986" w14:textId="77777777" w:rsidR="002408D0" w:rsidRPr="002408D0" w:rsidRDefault="002408D0" w:rsidP="002408D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2408D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Lugar/ espacio </w:t>
            </w:r>
          </w:p>
        </w:tc>
        <w:tc>
          <w:tcPr>
            <w:tcW w:w="1701" w:type="dxa"/>
            <w:vMerge w:val="restart"/>
          </w:tcPr>
          <w:p w14:paraId="4F1B8B5A" w14:textId="77777777" w:rsidR="002408D0" w:rsidRPr="002408D0" w:rsidRDefault="002408D0" w:rsidP="002408D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2408D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Tiempo </w:t>
            </w:r>
          </w:p>
        </w:tc>
        <w:tc>
          <w:tcPr>
            <w:tcW w:w="1661" w:type="dxa"/>
            <w:vMerge w:val="restart"/>
          </w:tcPr>
          <w:p w14:paraId="6EBDD515" w14:textId="77777777" w:rsidR="002408D0" w:rsidRPr="002408D0" w:rsidRDefault="002408D0" w:rsidP="002408D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2408D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Organización del grupo </w:t>
            </w:r>
          </w:p>
        </w:tc>
      </w:tr>
      <w:tr w:rsidR="002408D0" w:rsidRPr="002408D0" w14:paraId="7789EB1A" w14:textId="77777777" w:rsidTr="00F80C61">
        <w:trPr>
          <w:trHeight w:val="329"/>
        </w:trPr>
        <w:tc>
          <w:tcPr>
            <w:tcW w:w="3966" w:type="dxa"/>
            <w:tcBorders>
              <w:bottom w:val="single" w:sz="4" w:space="0" w:color="auto"/>
            </w:tcBorders>
          </w:tcPr>
          <w:p w14:paraId="5817DF18" w14:textId="77777777" w:rsidR="002408D0" w:rsidRPr="002408D0" w:rsidRDefault="002408D0" w:rsidP="002408D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2408D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Actividades de aprendizaje </w:t>
            </w:r>
          </w:p>
        </w:tc>
        <w:tc>
          <w:tcPr>
            <w:tcW w:w="4251" w:type="dxa"/>
            <w:vMerge/>
            <w:tcBorders>
              <w:bottom w:val="single" w:sz="4" w:space="0" w:color="auto"/>
            </w:tcBorders>
          </w:tcPr>
          <w:p w14:paraId="26D68E10" w14:textId="77777777" w:rsidR="002408D0" w:rsidRPr="002408D0" w:rsidRDefault="002408D0" w:rsidP="002408D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014B656" w14:textId="77777777" w:rsidR="002408D0" w:rsidRPr="002408D0" w:rsidRDefault="002408D0" w:rsidP="002408D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5A3AF67" w14:textId="77777777" w:rsidR="002408D0" w:rsidRPr="002408D0" w:rsidRDefault="002408D0" w:rsidP="002408D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  <w:tcBorders>
              <w:bottom w:val="single" w:sz="4" w:space="0" w:color="auto"/>
            </w:tcBorders>
          </w:tcPr>
          <w:p w14:paraId="738CB1B2" w14:textId="77777777" w:rsidR="002408D0" w:rsidRPr="002408D0" w:rsidRDefault="002408D0" w:rsidP="002408D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</w:tr>
      <w:tr w:rsidR="002408D0" w:rsidRPr="002408D0" w14:paraId="6A127DFB" w14:textId="77777777" w:rsidTr="00F80C61">
        <w:trPr>
          <w:trHeight w:val="320"/>
        </w:trPr>
        <w:tc>
          <w:tcPr>
            <w:tcW w:w="8217" w:type="dxa"/>
            <w:gridSpan w:val="2"/>
          </w:tcPr>
          <w:p w14:paraId="010D44F4" w14:textId="77777777" w:rsidR="002408D0" w:rsidRPr="002408D0" w:rsidRDefault="002408D0" w:rsidP="002408D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2408D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Inicio</w:t>
            </w:r>
          </w:p>
        </w:tc>
        <w:tc>
          <w:tcPr>
            <w:tcW w:w="1417" w:type="dxa"/>
            <w:vMerge w:val="restart"/>
            <w:vAlign w:val="center"/>
          </w:tcPr>
          <w:p w14:paraId="751AE588" w14:textId="77777777" w:rsidR="002408D0" w:rsidRPr="002408D0" w:rsidRDefault="002408D0" w:rsidP="002408D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2408D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Salón de clases</w:t>
            </w:r>
          </w:p>
        </w:tc>
        <w:tc>
          <w:tcPr>
            <w:tcW w:w="1701" w:type="dxa"/>
            <w:vMerge w:val="restart"/>
            <w:vAlign w:val="center"/>
          </w:tcPr>
          <w:p w14:paraId="23E488A5" w14:textId="77777777" w:rsidR="002408D0" w:rsidRPr="002408D0" w:rsidRDefault="002408D0" w:rsidP="002408D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2408D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10 minutos</w:t>
            </w:r>
          </w:p>
        </w:tc>
        <w:tc>
          <w:tcPr>
            <w:tcW w:w="1661" w:type="dxa"/>
            <w:vMerge w:val="restart"/>
            <w:vAlign w:val="center"/>
          </w:tcPr>
          <w:p w14:paraId="115AF916" w14:textId="77777777" w:rsidR="002408D0" w:rsidRPr="002408D0" w:rsidRDefault="002408D0" w:rsidP="002408D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2408D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Grupal</w:t>
            </w:r>
          </w:p>
        </w:tc>
      </w:tr>
      <w:tr w:rsidR="002408D0" w:rsidRPr="002408D0" w14:paraId="702E6C5A" w14:textId="77777777" w:rsidTr="00F80C61">
        <w:trPr>
          <w:trHeight w:val="412"/>
        </w:trPr>
        <w:tc>
          <w:tcPr>
            <w:tcW w:w="8217" w:type="dxa"/>
            <w:gridSpan w:val="2"/>
          </w:tcPr>
          <w:p w14:paraId="154B0BB3" w14:textId="0A60FDC8" w:rsidR="002408D0" w:rsidRPr="0010122F" w:rsidRDefault="002408D0" w:rsidP="0010122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2408D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Responde: ¿recuerdas lo que compraste para plantar? </w:t>
            </w:r>
          </w:p>
        </w:tc>
        <w:tc>
          <w:tcPr>
            <w:tcW w:w="1417" w:type="dxa"/>
            <w:vMerge/>
            <w:vAlign w:val="center"/>
          </w:tcPr>
          <w:p w14:paraId="7B0C8487" w14:textId="77777777" w:rsidR="002408D0" w:rsidRPr="002408D0" w:rsidRDefault="002408D0" w:rsidP="002408D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  <w:vAlign w:val="center"/>
          </w:tcPr>
          <w:p w14:paraId="2A451938" w14:textId="77777777" w:rsidR="002408D0" w:rsidRPr="002408D0" w:rsidRDefault="002408D0" w:rsidP="002408D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  <w:vAlign w:val="center"/>
          </w:tcPr>
          <w:p w14:paraId="37E53BA8" w14:textId="77777777" w:rsidR="002408D0" w:rsidRPr="002408D0" w:rsidRDefault="002408D0" w:rsidP="002408D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</w:tr>
      <w:tr w:rsidR="002408D0" w:rsidRPr="002408D0" w14:paraId="2C11F78A" w14:textId="77777777" w:rsidTr="00F80C61">
        <w:trPr>
          <w:trHeight w:val="287"/>
        </w:trPr>
        <w:tc>
          <w:tcPr>
            <w:tcW w:w="8217" w:type="dxa"/>
            <w:gridSpan w:val="2"/>
          </w:tcPr>
          <w:p w14:paraId="3FFFAE1C" w14:textId="77777777" w:rsidR="002408D0" w:rsidRPr="002408D0" w:rsidRDefault="002408D0" w:rsidP="002408D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2408D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Desarrollo</w:t>
            </w:r>
          </w:p>
        </w:tc>
        <w:tc>
          <w:tcPr>
            <w:tcW w:w="1417" w:type="dxa"/>
            <w:vMerge w:val="restart"/>
            <w:vAlign w:val="center"/>
          </w:tcPr>
          <w:p w14:paraId="4EC733EC" w14:textId="77777777" w:rsidR="002408D0" w:rsidRPr="002408D0" w:rsidRDefault="002408D0" w:rsidP="002408D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2408D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Patio </w:t>
            </w:r>
          </w:p>
        </w:tc>
        <w:tc>
          <w:tcPr>
            <w:tcW w:w="1701" w:type="dxa"/>
            <w:vMerge w:val="restart"/>
            <w:vAlign w:val="center"/>
          </w:tcPr>
          <w:p w14:paraId="4B1FD713" w14:textId="77777777" w:rsidR="002408D0" w:rsidRPr="002408D0" w:rsidRDefault="002408D0" w:rsidP="002408D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2408D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25 minutos</w:t>
            </w:r>
          </w:p>
        </w:tc>
        <w:tc>
          <w:tcPr>
            <w:tcW w:w="1661" w:type="dxa"/>
            <w:vMerge w:val="restart"/>
            <w:vAlign w:val="center"/>
          </w:tcPr>
          <w:p w14:paraId="1F8AD4C9" w14:textId="77777777" w:rsidR="002408D0" w:rsidRPr="002408D0" w:rsidRDefault="002408D0" w:rsidP="002408D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2408D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Individual</w:t>
            </w:r>
          </w:p>
        </w:tc>
      </w:tr>
      <w:tr w:rsidR="002408D0" w:rsidRPr="002408D0" w14:paraId="22922EC4" w14:textId="77777777" w:rsidTr="00F80C61">
        <w:trPr>
          <w:trHeight w:val="412"/>
        </w:trPr>
        <w:tc>
          <w:tcPr>
            <w:tcW w:w="8217" w:type="dxa"/>
            <w:gridSpan w:val="2"/>
          </w:tcPr>
          <w:p w14:paraId="5C091BD5" w14:textId="77777777" w:rsidR="0010122F" w:rsidRPr="002408D0" w:rsidRDefault="0010122F" w:rsidP="0010122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2408D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Recibe instrucciones de la educadora para plantar las semillas. </w:t>
            </w:r>
          </w:p>
          <w:p w14:paraId="51F057B2" w14:textId="77777777" w:rsidR="0010122F" w:rsidRDefault="0010122F" w:rsidP="0010122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2408D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Repasa el instructivo que realizó con anterioridad. </w:t>
            </w:r>
            <w:r w:rsidR="002408D0" w:rsidRPr="002408D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</w:t>
            </w:r>
          </w:p>
          <w:p w14:paraId="48523EC7" w14:textId="45F48DCA" w:rsidR="002408D0" w:rsidRPr="002408D0" w:rsidRDefault="002408D0" w:rsidP="0010122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2408D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Recibe el material para comenzar a plantar sus semillas. </w:t>
            </w:r>
          </w:p>
          <w:p w14:paraId="163F2360" w14:textId="77777777" w:rsidR="002408D0" w:rsidRPr="002408D0" w:rsidRDefault="002408D0" w:rsidP="0010122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2408D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Identifica los efectos favorables sobre plantar. </w:t>
            </w:r>
          </w:p>
        </w:tc>
        <w:tc>
          <w:tcPr>
            <w:tcW w:w="1417" w:type="dxa"/>
            <w:vMerge/>
            <w:vAlign w:val="center"/>
          </w:tcPr>
          <w:p w14:paraId="0F3CCD81" w14:textId="77777777" w:rsidR="002408D0" w:rsidRPr="002408D0" w:rsidRDefault="002408D0" w:rsidP="002408D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  <w:vAlign w:val="center"/>
          </w:tcPr>
          <w:p w14:paraId="2AA4871C" w14:textId="77777777" w:rsidR="002408D0" w:rsidRPr="002408D0" w:rsidRDefault="002408D0" w:rsidP="002408D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  <w:vAlign w:val="center"/>
          </w:tcPr>
          <w:p w14:paraId="04E00E53" w14:textId="77777777" w:rsidR="002408D0" w:rsidRPr="002408D0" w:rsidRDefault="002408D0" w:rsidP="002408D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</w:tr>
      <w:tr w:rsidR="002408D0" w:rsidRPr="002408D0" w14:paraId="4B8FA5C5" w14:textId="77777777" w:rsidTr="00F80C61">
        <w:trPr>
          <w:trHeight w:val="270"/>
        </w:trPr>
        <w:tc>
          <w:tcPr>
            <w:tcW w:w="8217" w:type="dxa"/>
            <w:gridSpan w:val="2"/>
          </w:tcPr>
          <w:p w14:paraId="5D18D9E9" w14:textId="77777777" w:rsidR="002408D0" w:rsidRPr="002408D0" w:rsidRDefault="002408D0" w:rsidP="002408D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2408D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Cierre</w:t>
            </w:r>
          </w:p>
        </w:tc>
        <w:tc>
          <w:tcPr>
            <w:tcW w:w="1417" w:type="dxa"/>
            <w:vMerge w:val="restart"/>
            <w:vAlign w:val="center"/>
          </w:tcPr>
          <w:p w14:paraId="1D6CAF24" w14:textId="77777777" w:rsidR="002408D0" w:rsidRPr="002408D0" w:rsidRDefault="002408D0" w:rsidP="002408D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2408D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Patio</w:t>
            </w:r>
          </w:p>
        </w:tc>
        <w:tc>
          <w:tcPr>
            <w:tcW w:w="1701" w:type="dxa"/>
            <w:vMerge w:val="restart"/>
            <w:vAlign w:val="center"/>
          </w:tcPr>
          <w:p w14:paraId="6D87B657" w14:textId="77777777" w:rsidR="002408D0" w:rsidRPr="002408D0" w:rsidRDefault="002408D0" w:rsidP="002408D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2408D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15 minutos</w:t>
            </w:r>
          </w:p>
        </w:tc>
        <w:tc>
          <w:tcPr>
            <w:tcW w:w="1661" w:type="dxa"/>
            <w:vMerge w:val="restart"/>
            <w:vAlign w:val="center"/>
          </w:tcPr>
          <w:p w14:paraId="0A6B25A3" w14:textId="77777777" w:rsidR="002408D0" w:rsidRPr="002408D0" w:rsidRDefault="002408D0" w:rsidP="002408D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2408D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Equipos</w:t>
            </w:r>
          </w:p>
        </w:tc>
      </w:tr>
      <w:tr w:rsidR="002408D0" w:rsidRPr="002408D0" w14:paraId="49E63BED" w14:textId="77777777" w:rsidTr="00F80C61">
        <w:trPr>
          <w:trHeight w:val="412"/>
        </w:trPr>
        <w:tc>
          <w:tcPr>
            <w:tcW w:w="8217" w:type="dxa"/>
            <w:gridSpan w:val="2"/>
          </w:tcPr>
          <w:p w14:paraId="41E3788B" w14:textId="6FAC54C3" w:rsidR="002408D0" w:rsidRPr="0010122F" w:rsidRDefault="002408D0" w:rsidP="0010122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2408D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Responde: ¿Qué plantaste? ¿cómo lo hiciste? ¿Cómo ayuda al medioambiente? </w:t>
            </w:r>
          </w:p>
        </w:tc>
        <w:tc>
          <w:tcPr>
            <w:tcW w:w="1417" w:type="dxa"/>
            <w:vMerge/>
          </w:tcPr>
          <w:p w14:paraId="4E945266" w14:textId="77777777" w:rsidR="002408D0" w:rsidRPr="002408D0" w:rsidRDefault="002408D0" w:rsidP="002408D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</w:tcPr>
          <w:p w14:paraId="2B29EE18" w14:textId="77777777" w:rsidR="002408D0" w:rsidRPr="002408D0" w:rsidRDefault="002408D0" w:rsidP="002408D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</w:tcPr>
          <w:p w14:paraId="029FDCCC" w14:textId="77777777" w:rsidR="002408D0" w:rsidRPr="002408D0" w:rsidRDefault="002408D0" w:rsidP="002408D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</w:tr>
      <w:tr w:rsidR="002408D0" w:rsidRPr="002408D0" w14:paraId="0D37DC40" w14:textId="77777777" w:rsidTr="00F80C61">
        <w:tc>
          <w:tcPr>
            <w:tcW w:w="12996" w:type="dxa"/>
            <w:gridSpan w:val="5"/>
          </w:tcPr>
          <w:p w14:paraId="2095C752" w14:textId="77777777" w:rsidR="002408D0" w:rsidRPr="002408D0" w:rsidRDefault="002408D0" w:rsidP="002408D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2408D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Material y recursos:</w:t>
            </w:r>
          </w:p>
          <w:p w14:paraId="2D0C6590" w14:textId="6E66B14C" w:rsidR="002408D0" w:rsidRPr="002408D0" w:rsidRDefault="002408D0" w:rsidP="002408D0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2408D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Macetas (hechas con material reciclado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)</w:t>
            </w:r>
          </w:p>
          <w:p w14:paraId="4FA117CF" w14:textId="77777777" w:rsidR="002408D0" w:rsidRPr="002408D0" w:rsidRDefault="002408D0" w:rsidP="002408D0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2408D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Tierra para macetas</w:t>
            </w:r>
          </w:p>
          <w:p w14:paraId="721B3983" w14:textId="77777777" w:rsidR="002408D0" w:rsidRPr="002408D0" w:rsidRDefault="002408D0" w:rsidP="002408D0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2408D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Semillas </w:t>
            </w:r>
          </w:p>
          <w:p w14:paraId="02979B92" w14:textId="0A716FE0" w:rsidR="002408D0" w:rsidRPr="0010122F" w:rsidRDefault="002408D0" w:rsidP="0010122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2408D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Regadera o instrumento para regar las plantas</w:t>
            </w:r>
          </w:p>
        </w:tc>
      </w:tr>
    </w:tbl>
    <w:tbl>
      <w:tblPr>
        <w:tblStyle w:val="Tablaconcuadrcula22"/>
        <w:tblpPr w:leftFromText="141" w:rightFromText="141" w:vertAnchor="text" w:tblpY="6"/>
        <w:tblW w:w="13024" w:type="dxa"/>
        <w:tblLook w:val="04A0" w:firstRow="1" w:lastRow="0" w:firstColumn="1" w:lastColumn="0" w:noHBand="0" w:noVBand="1"/>
      </w:tblPr>
      <w:tblGrid>
        <w:gridCol w:w="13024"/>
      </w:tblGrid>
      <w:tr w:rsidR="002408D0" w:rsidRPr="002408D0" w14:paraId="27B619DB" w14:textId="77777777" w:rsidTr="00F80C61">
        <w:trPr>
          <w:trHeight w:val="340"/>
        </w:trPr>
        <w:tc>
          <w:tcPr>
            <w:tcW w:w="13024" w:type="dxa"/>
          </w:tcPr>
          <w:p w14:paraId="33093D2C" w14:textId="77777777" w:rsidR="002408D0" w:rsidRPr="002408D0" w:rsidRDefault="002408D0" w:rsidP="002408D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2408D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Observaciones/ variables:</w:t>
            </w:r>
          </w:p>
          <w:p w14:paraId="047C9B1E" w14:textId="77777777" w:rsidR="002408D0" w:rsidRPr="002408D0" w:rsidRDefault="002408D0" w:rsidP="002408D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  <w:p w14:paraId="3B5785D5" w14:textId="77777777" w:rsidR="002408D0" w:rsidRPr="002408D0" w:rsidRDefault="002408D0" w:rsidP="002408D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</w:tr>
      <w:tr w:rsidR="002408D0" w:rsidRPr="002408D0" w14:paraId="0250F69C" w14:textId="77777777" w:rsidTr="00F80C61">
        <w:trPr>
          <w:trHeight w:val="340"/>
        </w:trPr>
        <w:tc>
          <w:tcPr>
            <w:tcW w:w="13024" w:type="dxa"/>
          </w:tcPr>
          <w:p w14:paraId="100A9DB6" w14:textId="77777777" w:rsidR="002408D0" w:rsidRPr="002408D0" w:rsidRDefault="002408D0" w:rsidP="002408D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2408D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lastRenderedPageBreak/>
              <w:t xml:space="preserve">Ajustes razonables: </w:t>
            </w:r>
          </w:p>
        </w:tc>
      </w:tr>
      <w:tr w:rsidR="002408D0" w:rsidRPr="002408D0" w14:paraId="71BF9FB6" w14:textId="77777777" w:rsidTr="00F80C61">
        <w:trPr>
          <w:trHeight w:val="340"/>
        </w:trPr>
        <w:tc>
          <w:tcPr>
            <w:tcW w:w="13024" w:type="dxa"/>
          </w:tcPr>
          <w:p w14:paraId="77116794" w14:textId="77777777" w:rsidR="002408D0" w:rsidRPr="002408D0" w:rsidRDefault="002408D0" w:rsidP="002408D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2408D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Evaluación: </w:t>
            </w:r>
            <w:r w:rsidRPr="002408D0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Rúbrica</w:t>
            </w:r>
          </w:p>
        </w:tc>
      </w:tr>
    </w:tbl>
    <w:p w14:paraId="5478C19C" w14:textId="44E15AD4" w:rsidR="00FC7AB4" w:rsidRDefault="00FC7AB4"/>
    <w:p w14:paraId="51711FE8" w14:textId="77777777" w:rsidR="00FC7AB4" w:rsidRDefault="00FC7AB4"/>
    <w:p w14:paraId="1B2F9754" w14:textId="77777777" w:rsidR="00907EC2" w:rsidRDefault="00907EC2">
      <w:pPr>
        <w:spacing w:after="162"/>
      </w:pPr>
    </w:p>
    <w:p w14:paraId="4FF6B543" w14:textId="1D59BC6C" w:rsidR="002454AB" w:rsidRDefault="00257917" w:rsidP="00825B3B">
      <w:pPr>
        <w:spacing w:after="162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69E4A96" w14:textId="51A01DAE" w:rsidR="00825B3B" w:rsidRDefault="00825B3B" w:rsidP="00825B3B">
      <w:pPr>
        <w:spacing w:after="162"/>
      </w:pPr>
    </w:p>
    <w:p w14:paraId="069F771A" w14:textId="2EA8E096" w:rsidR="00825B3B" w:rsidRDefault="00825B3B" w:rsidP="00825B3B">
      <w:pPr>
        <w:spacing w:after="162"/>
      </w:pPr>
    </w:p>
    <w:p w14:paraId="1FBCA08D" w14:textId="226814B2" w:rsidR="00825B3B" w:rsidRDefault="00825B3B" w:rsidP="00825B3B">
      <w:pPr>
        <w:spacing w:after="162"/>
      </w:pPr>
    </w:p>
    <w:p w14:paraId="0DEEB17B" w14:textId="77777777" w:rsidR="00825B3B" w:rsidRPr="00825B3B" w:rsidRDefault="00825B3B" w:rsidP="00825B3B">
      <w:pPr>
        <w:spacing w:after="162"/>
      </w:pPr>
    </w:p>
    <w:p w14:paraId="0BCC70E4" w14:textId="77777777" w:rsidR="00907EC2" w:rsidRDefault="00907EC2">
      <w:pPr>
        <w:spacing w:after="0"/>
      </w:pPr>
    </w:p>
    <w:p w14:paraId="46949E49" w14:textId="77777777" w:rsidR="00907EC2" w:rsidRDefault="00257917">
      <w:pPr>
        <w:spacing w:after="3" w:line="260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___________________________                                                                        ________________________ </w:t>
      </w:r>
    </w:p>
    <w:p w14:paraId="4E893348" w14:textId="77777777" w:rsidR="00907EC2" w:rsidRDefault="00257917">
      <w:pPr>
        <w:spacing w:after="3" w:line="260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Firma del estudiante normalista                                                                           Firma del profesor titular </w:t>
      </w:r>
    </w:p>
    <w:p w14:paraId="0081260E" w14:textId="7174D79E" w:rsidR="00907EC2" w:rsidRDefault="00257917">
      <w:pPr>
        <w:spacing w:after="2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A80C8C1" w14:textId="29A24D6F" w:rsidR="00086658" w:rsidRDefault="00086658">
      <w:pPr>
        <w:spacing w:after="2"/>
        <w:rPr>
          <w:rFonts w:ascii="Arial" w:eastAsia="Arial" w:hAnsi="Arial" w:cs="Arial"/>
          <w:b/>
          <w:sz w:val="24"/>
        </w:rPr>
      </w:pPr>
    </w:p>
    <w:p w14:paraId="52817370" w14:textId="4B3680E7" w:rsidR="00086658" w:rsidRDefault="00086658">
      <w:pPr>
        <w:spacing w:after="2"/>
        <w:rPr>
          <w:rFonts w:ascii="Arial" w:eastAsia="Arial" w:hAnsi="Arial" w:cs="Arial"/>
          <w:b/>
          <w:sz w:val="24"/>
        </w:rPr>
      </w:pPr>
    </w:p>
    <w:p w14:paraId="04FC095E" w14:textId="540020C2" w:rsidR="00086658" w:rsidRDefault="00086658">
      <w:pPr>
        <w:spacing w:after="2"/>
        <w:rPr>
          <w:rFonts w:ascii="Arial" w:eastAsia="Arial" w:hAnsi="Arial" w:cs="Arial"/>
          <w:b/>
          <w:sz w:val="24"/>
        </w:rPr>
      </w:pPr>
    </w:p>
    <w:p w14:paraId="23F58281" w14:textId="77777777" w:rsidR="00086658" w:rsidRDefault="00086658">
      <w:pPr>
        <w:spacing w:after="2"/>
      </w:pPr>
    </w:p>
    <w:p w14:paraId="759D92D7" w14:textId="77777777" w:rsidR="00907EC2" w:rsidRDefault="00257917">
      <w:pPr>
        <w:spacing w:after="3" w:line="260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                                                               _____________________________                                               </w:t>
      </w:r>
    </w:p>
    <w:p w14:paraId="3917454F" w14:textId="77777777" w:rsidR="00907EC2" w:rsidRDefault="00257917">
      <w:pPr>
        <w:spacing w:after="3" w:line="260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                                                                 Firma del docente de la normal </w:t>
      </w:r>
    </w:p>
    <w:p w14:paraId="40A6A567" w14:textId="77777777" w:rsidR="00D636B3" w:rsidRDefault="00257917">
      <w:pPr>
        <w:spacing w:after="3" w:line="260" w:lineRule="auto"/>
        <w:ind w:left="-5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                                  Trayecto formativo de Práctica profesional              </w:t>
      </w:r>
    </w:p>
    <w:p w14:paraId="3B5B5EEA" w14:textId="1B930007" w:rsidR="00907EC2" w:rsidRDefault="00907EC2" w:rsidP="005E1915">
      <w:pPr>
        <w:rPr>
          <w:rFonts w:ascii="Arial" w:eastAsia="Arial" w:hAnsi="Arial" w:cs="Arial"/>
          <w:bCs/>
          <w:sz w:val="24"/>
        </w:rPr>
      </w:pPr>
    </w:p>
    <w:p w14:paraId="07DAAE4C" w14:textId="6B5D3C4D" w:rsidR="00CC516F" w:rsidRDefault="00CC516F">
      <w:pPr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br w:type="page"/>
      </w:r>
    </w:p>
    <w:p w14:paraId="69B052B8" w14:textId="614CBE26" w:rsidR="00CC516F" w:rsidRDefault="00CC516F" w:rsidP="00CC516F">
      <w:pPr>
        <w:spacing w:after="3" w:line="260" w:lineRule="auto"/>
        <w:ind w:left="-5" w:hanging="10"/>
        <w:jc w:val="center"/>
        <w:rPr>
          <w:rFonts w:ascii="Forte Forward" w:eastAsia="Arial" w:hAnsi="Forte Forward" w:cs="Forte Forward"/>
          <w:b/>
          <w:sz w:val="100"/>
          <w:szCs w:val="10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51B6EC7" wp14:editId="7F36281E">
            <wp:simplePos x="0" y="0"/>
            <wp:positionH relativeFrom="page">
              <wp:align>right</wp:align>
            </wp:positionH>
            <wp:positionV relativeFrom="paragraph">
              <wp:posOffset>-904875</wp:posOffset>
            </wp:positionV>
            <wp:extent cx="10057861" cy="7762875"/>
            <wp:effectExtent l="0" t="0" r="635" b="0"/>
            <wp:wrapNone/>
            <wp:docPr id="524443011" name="Imagen 1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443011" name="Imagen 1" descr="Patrón de fo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7861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106D">
        <w:rPr>
          <w:rFonts w:ascii="Forte Forward" w:eastAsia="Arial" w:hAnsi="Forte Forward" w:cs="Forte Forward"/>
          <w:b/>
          <w:sz w:val="100"/>
          <w:szCs w:val="100"/>
        </w:rPr>
        <w:t xml:space="preserve">Nombre de la </w:t>
      </w:r>
      <w:r>
        <w:rPr>
          <w:rFonts w:ascii="Forte Forward" w:eastAsia="Arial" w:hAnsi="Forte Forward" w:cs="Forte Forward"/>
          <w:b/>
          <w:sz w:val="100"/>
          <w:szCs w:val="100"/>
        </w:rPr>
        <w:t>situación</w:t>
      </w:r>
      <w:r w:rsidRPr="00B5106D">
        <w:rPr>
          <w:rFonts w:ascii="Forte Forward" w:eastAsia="Arial" w:hAnsi="Forte Forward" w:cs="Forte Forward"/>
          <w:b/>
          <w:sz w:val="100"/>
          <w:szCs w:val="100"/>
        </w:rPr>
        <w:t xml:space="preserve"> </w:t>
      </w:r>
      <w:r>
        <w:rPr>
          <w:rFonts w:ascii="Forte Forward" w:eastAsia="Arial" w:hAnsi="Forte Forward" w:cs="Forte Forward"/>
          <w:b/>
          <w:sz w:val="100"/>
          <w:szCs w:val="100"/>
        </w:rPr>
        <w:t>d</w:t>
      </w:r>
      <w:r w:rsidRPr="00B5106D">
        <w:rPr>
          <w:rFonts w:ascii="Forte Forward" w:eastAsia="Arial" w:hAnsi="Forte Forward" w:cs="Forte Forward"/>
          <w:b/>
          <w:sz w:val="100"/>
          <w:szCs w:val="100"/>
        </w:rPr>
        <w:t>idáctica:</w:t>
      </w:r>
    </w:p>
    <w:p w14:paraId="2C623E67" w14:textId="222025F3" w:rsidR="00CC516F" w:rsidRPr="00B5106D" w:rsidRDefault="00CC516F" w:rsidP="00CC516F">
      <w:pPr>
        <w:spacing w:after="3" w:line="260" w:lineRule="auto"/>
        <w:ind w:left="-5" w:hanging="10"/>
        <w:jc w:val="center"/>
        <w:rPr>
          <w:rFonts w:ascii="Forte Forward" w:hAnsi="Forte Forward" w:cs="Forte Forward"/>
          <w:sz w:val="100"/>
          <w:szCs w:val="100"/>
        </w:rPr>
      </w:pPr>
      <w:r w:rsidRPr="00B5106D">
        <w:rPr>
          <w:rFonts w:ascii="Forte Forward" w:eastAsia="Arial" w:hAnsi="Forte Forward" w:cs="Forte Forward"/>
          <w:sz w:val="100"/>
          <w:szCs w:val="100"/>
        </w:rPr>
        <w:t xml:space="preserve"> ¡</w:t>
      </w:r>
      <w:r>
        <w:rPr>
          <w:rFonts w:ascii="Forte Forward" w:eastAsia="Arial" w:hAnsi="Forte Forward" w:cs="Forte Forward"/>
          <w:sz w:val="100"/>
          <w:szCs w:val="100"/>
        </w:rPr>
        <w:t>Las abejas</w:t>
      </w:r>
      <w:r w:rsidRPr="00B5106D">
        <w:rPr>
          <w:rFonts w:ascii="Forte Forward" w:eastAsia="Arial" w:hAnsi="Forte Forward" w:cs="Forte Forward"/>
          <w:sz w:val="100"/>
          <w:szCs w:val="100"/>
        </w:rPr>
        <w:t>!</w:t>
      </w:r>
      <w:r w:rsidRPr="00B5106D">
        <w:t xml:space="preserve"> </w:t>
      </w:r>
    </w:p>
    <w:p w14:paraId="5000BBED" w14:textId="77777777" w:rsidR="00CC516F" w:rsidRDefault="00CC516F" w:rsidP="00CC516F">
      <w:pPr>
        <w:spacing w:after="10" w:line="249" w:lineRule="auto"/>
        <w:ind w:left="-5" w:hanging="10"/>
        <w:rPr>
          <w:rFonts w:ascii="Arial" w:eastAsia="Arial" w:hAnsi="Arial" w:cs="Arial"/>
          <w:b/>
          <w:sz w:val="24"/>
        </w:rPr>
      </w:pPr>
    </w:p>
    <w:p w14:paraId="47364A04" w14:textId="77777777" w:rsidR="00CC516F" w:rsidRDefault="00CC516F" w:rsidP="00CC516F">
      <w:pPr>
        <w:spacing w:after="10" w:line="249" w:lineRule="auto"/>
        <w:rPr>
          <w:rFonts w:ascii="Arial" w:eastAsia="Arial" w:hAnsi="Arial" w:cs="Arial"/>
          <w:b/>
          <w:sz w:val="24"/>
        </w:rPr>
      </w:pPr>
    </w:p>
    <w:p w14:paraId="08C249E8" w14:textId="1BA25583" w:rsidR="00CC516F" w:rsidRDefault="00CC516F" w:rsidP="00CC516F">
      <w:pPr>
        <w:spacing w:after="10" w:line="249" w:lineRule="auto"/>
        <w:ind w:left="-5" w:hanging="10"/>
        <w:rPr>
          <w:rFonts w:ascii="Arial" w:eastAsia="Arial" w:hAnsi="Arial" w:cs="Arial"/>
          <w:b/>
          <w:sz w:val="24"/>
        </w:rPr>
      </w:pPr>
    </w:p>
    <w:p w14:paraId="209A0394" w14:textId="77777777" w:rsidR="00CC516F" w:rsidRDefault="00CC516F" w:rsidP="00CC516F">
      <w:pPr>
        <w:spacing w:after="10" w:line="249" w:lineRule="auto"/>
        <w:ind w:left="-5" w:hanging="10"/>
        <w:rPr>
          <w:rFonts w:ascii="Arial" w:eastAsia="Arial" w:hAnsi="Arial" w:cs="Arial"/>
          <w:b/>
          <w:sz w:val="24"/>
        </w:rPr>
      </w:pPr>
    </w:p>
    <w:p w14:paraId="4F880461" w14:textId="77777777" w:rsidR="00CC516F" w:rsidRDefault="00CC516F" w:rsidP="00CC516F">
      <w:pPr>
        <w:spacing w:after="10" w:line="249" w:lineRule="auto"/>
        <w:ind w:left="-5" w:hanging="10"/>
        <w:rPr>
          <w:rFonts w:ascii="Arial" w:eastAsia="Arial" w:hAnsi="Arial" w:cs="Arial"/>
          <w:b/>
          <w:sz w:val="24"/>
        </w:rPr>
      </w:pPr>
    </w:p>
    <w:p w14:paraId="301CDF3F" w14:textId="77777777" w:rsidR="00CC516F" w:rsidRDefault="00CC516F" w:rsidP="00CC516F">
      <w:pPr>
        <w:spacing w:after="10" w:line="249" w:lineRule="auto"/>
        <w:ind w:left="-5" w:hanging="10"/>
        <w:rPr>
          <w:rFonts w:ascii="Cavolini" w:eastAsia="Arial" w:hAnsi="Cavolini" w:cs="Cavolini"/>
          <w:b/>
          <w:sz w:val="36"/>
          <w:szCs w:val="32"/>
        </w:rPr>
      </w:pPr>
    </w:p>
    <w:p w14:paraId="3CD21386" w14:textId="0A49311D" w:rsidR="00CC516F" w:rsidRDefault="00CC516F" w:rsidP="00CC516F">
      <w:pPr>
        <w:spacing w:after="10" w:line="249" w:lineRule="auto"/>
        <w:ind w:left="-5" w:hanging="10"/>
        <w:rPr>
          <w:rFonts w:ascii="Cavolini" w:eastAsia="Arial" w:hAnsi="Cavolini" w:cs="Cavolini"/>
          <w:b/>
          <w:sz w:val="36"/>
          <w:szCs w:val="32"/>
        </w:rPr>
      </w:pPr>
      <w:r>
        <w:rPr>
          <w:rFonts w:ascii="Cavolini" w:eastAsia="Arial" w:hAnsi="Cavolini" w:cs="Cavolini"/>
          <w:b/>
          <w:sz w:val="36"/>
          <w:szCs w:val="32"/>
        </w:rPr>
        <w:t>Segunda semana</w:t>
      </w:r>
    </w:p>
    <w:p w14:paraId="5EAD3DD7" w14:textId="5BADFD0F" w:rsidR="00CC516F" w:rsidRPr="00B5106D" w:rsidRDefault="00CC516F" w:rsidP="00CC516F">
      <w:pPr>
        <w:spacing w:after="10" w:line="249" w:lineRule="auto"/>
        <w:ind w:left="-5" w:hanging="10"/>
        <w:rPr>
          <w:rFonts w:ascii="Cavolini" w:eastAsia="Arial" w:hAnsi="Cavolini" w:cs="Cavolini"/>
          <w:sz w:val="36"/>
          <w:szCs w:val="32"/>
        </w:rPr>
      </w:pPr>
      <w:r w:rsidRPr="00B5106D">
        <w:rPr>
          <w:rFonts w:ascii="Cavolini" w:eastAsia="Arial" w:hAnsi="Cavolini" w:cs="Cavolini"/>
          <w:b/>
          <w:sz w:val="36"/>
          <w:szCs w:val="32"/>
        </w:rPr>
        <w:t>Fecha:</w:t>
      </w:r>
      <w:r w:rsidRPr="00B5106D">
        <w:rPr>
          <w:rFonts w:ascii="Cavolini" w:eastAsia="Arial" w:hAnsi="Cavolini" w:cs="Cavolini"/>
          <w:sz w:val="36"/>
          <w:szCs w:val="32"/>
        </w:rPr>
        <w:t xml:space="preserve"> 2</w:t>
      </w:r>
      <w:r>
        <w:rPr>
          <w:rFonts w:ascii="Cavolini" w:eastAsia="Arial" w:hAnsi="Cavolini" w:cs="Cavolini"/>
          <w:sz w:val="36"/>
          <w:szCs w:val="32"/>
        </w:rPr>
        <w:t>7</w:t>
      </w:r>
      <w:r w:rsidRPr="00B5106D">
        <w:rPr>
          <w:rFonts w:ascii="Cavolini" w:eastAsia="Arial" w:hAnsi="Cavolini" w:cs="Cavolini"/>
          <w:sz w:val="36"/>
          <w:szCs w:val="32"/>
        </w:rPr>
        <w:t xml:space="preserve"> al 31 de marzo del 2023 </w:t>
      </w:r>
    </w:p>
    <w:p w14:paraId="72DF33A1" w14:textId="7839ED2D" w:rsidR="00CC516F" w:rsidRDefault="00CC516F">
      <w:pPr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br w:type="page"/>
      </w:r>
    </w:p>
    <w:p w14:paraId="62371BF4" w14:textId="77777777" w:rsidR="00CC516F" w:rsidRDefault="00CC516F" w:rsidP="00CC516F">
      <w:pPr>
        <w:spacing w:after="0"/>
      </w:pPr>
      <w:r>
        <w:rPr>
          <w:rFonts w:ascii="Arial" w:eastAsia="Arial" w:hAnsi="Arial" w:cs="Arial"/>
          <w:b/>
          <w:sz w:val="24"/>
        </w:rPr>
        <w:lastRenderedPageBreak/>
        <w:t xml:space="preserve">Propósito de la Jornada de Práctica: </w:t>
      </w:r>
    </w:p>
    <w:p w14:paraId="77384A1C" w14:textId="77777777" w:rsidR="00CC516F" w:rsidRDefault="00CC516F" w:rsidP="00CC516F">
      <w:pPr>
        <w:spacing w:after="0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Poner en práctica lo aprendido durante las unidades acerca de los campos de formación académica y las áreas de desarrollo personal y social por medio de secuencias didácticas que serán aplicadas a los niños de tercer año en el jardín de niños para la adquisición de aprendizajes esperados. </w:t>
      </w:r>
    </w:p>
    <w:p w14:paraId="458018A5" w14:textId="77777777" w:rsidR="00CC516F" w:rsidRDefault="00CC516F" w:rsidP="00CC516F">
      <w:pPr>
        <w:spacing w:after="3" w:line="260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Propósito de la Secuencia Didáctica: </w:t>
      </w:r>
    </w:p>
    <w:p w14:paraId="5E3E512C" w14:textId="77777777" w:rsidR="00CC516F" w:rsidRDefault="00CC516F" w:rsidP="00CC516F">
      <w:pPr>
        <w:spacing w:after="0" w:line="249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Que los niños adquieran los aprendizajes esperados estipulados dentro de la planeación, enfocado a las abejas, mediante el diseño de secuencias didácticas de los campos de formación académica y áreas de desarrollo personal y social de acuerdo con lo observado con anterioridad en las jornadas de observación.</w:t>
      </w:r>
    </w:p>
    <w:p w14:paraId="17BD0005" w14:textId="77777777" w:rsidR="00CC516F" w:rsidRDefault="00CC516F" w:rsidP="00CC516F">
      <w:pPr>
        <w:spacing w:after="0"/>
      </w:pPr>
    </w:p>
    <w:tbl>
      <w:tblPr>
        <w:tblStyle w:val="TableGrid"/>
        <w:tblW w:w="12658" w:type="dxa"/>
        <w:tblInd w:w="-110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331"/>
        <w:gridCol w:w="4042"/>
        <w:gridCol w:w="4285"/>
      </w:tblGrid>
      <w:tr w:rsidR="00CC516F" w14:paraId="2DD1CEA7" w14:textId="77777777" w:rsidTr="002A0180">
        <w:trPr>
          <w:trHeight w:val="283"/>
        </w:trPr>
        <w:tc>
          <w:tcPr>
            <w:tcW w:w="4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7D08" w14:textId="77777777" w:rsidR="00CC516F" w:rsidRDefault="00CC516F" w:rsidP="002A0180">
            <w:pPr>
              <w:ind w:left="364" w:right="158" w:hanging="200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Campo de Formación Académica</w:t>
            </w:r>
          </w:p>
          <w:p w14:paraId="1BE7851C" w14:textId="77777777" w:rsidR="00CC516F" w:rsidRPr="000D35FA" w:rsidRDefault="00CC516F" w:rsidP="002A0180">
            <w:pPr>
              <w:pStyle w:val="Prrafodelista"/>
              <w:numPr>
                <w:ilvl w:val="0"/>
                <w:numId w:val="3"/>
              </w:numPr>
              <w:ind w:right="158"/>
              <w:rPr>
                <w:rFonts w:ascii="Arial" w:eastAsia="Arial" w:hAnsi="Arial" w:cs="Arial"/>
              </w:rPr>
            </w:pPr>
            <w:r w:rsidRPr="000D35FA">
              <w:rPr>
                <w:rFonts w:ascii="Arial" w:eastAsia="Arial" w:hAnsi="Arial" w:cs="Arial"/>
              </w:rPr>
              <w:t>Lenguaje y Comunicación</w:t>
            </w:r>
          </w:p>
          <w:p w14:paraId="1BEA378D" w14:textId="77777777" w:rsidR="00CC516F" w:rsidRPr="000D35FA" w:rsidRDefault="00CC516F" w:rsidP="002A0180">
            <w:pPr>
              <w:pStyle w:val="Prrafodelista"/>
              <w:numPr>
                <w:ilvl w:val="0"/>
                <w:numId w:val="3"/>
              </w:numPr>
              <w:ind w:right="158"/>
              <w:rPr>
                <w:rFonts w:ascii="Arial" w:eastAsia="Arial" w:hAnsi="Arial" w:cs="Arial"/>
              </w:rPr>
            </w:pPr>
            <w:r w:rsidRPr="000D35FA">
              <w:rPr>
                <w:rFonts w:ascii="Arial" w:eastAsia="Arial" w:hAnsi="Arial" w:cs="Arial"/>
              </w:rPr>
              <w:t>Pensamiento Matemático</w:t>
            </w:r>
          </w:p>
          <w:p w14:paraId="0361CE6E" w14:textId="77777777" w:rsidR="00CC516F" w:rsidRPr="000D35FA" w:rsidRDefault="00CC516F" w:rsidP="002A0180">
            <w:pPr>
              <w:pStyle w:val="Prrafodelista"/>
              <w:numPr>
                <w:ilvl w:val="0"/>
                <w:numId w:val="3"/>
              </w:numPr>
              <w:ind w:right="158"/>
              <w:rPr>
                <w:rFonts w:ascii="Arial" w:eastAsia="Arial" w:hAnsi="Arial" w:cs="Arial"/>
              </w:rPr>
            </w:pPr>
            <w:r w:rsidRPr="000D35FA">
              <w:rPr>
                <w:rFonts w:ascii="Arial" w:eastAsia="Arial" w:hAnsi="Arial" w:cs="Arial"/>
              </w:rPr>
              <w:t>Exploración y Comprensión del Mundo Natural y Social</w:t>
            </w:r>
            <w:r w:rsidRPr="000D35F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38F9E5" w14:textId="77777777" w:rsidR="00CC516F" w:rsidRPr="004B374D" w:rsidRDefault="00CC516F" w:rsidP="002A0180">
            <w:pPr>
              <w:ind w:lef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74D">
              <w:rPr>
                <w:rFonts w:ascii="Arial" w:eastAsia="Arial" w:hAnsi="Arial" w:cs="Arial"/>
                <w:sz w:val="24"/>
                <w:szCs w:val="24"/>
              </w:rPr>
              <w:t xml:space="preserve">Organizador Curricular 1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D7BF46" w14:textId="77777777" w:rsidR="00CC516F" w:rsidRDefault="00CC516F" w:rsidP="002A0180">
            <w:pPr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Aprendizaje esperado </w:t>
            </w:r>
          </w:p>
        </w:tc>
      </w:tr>
      <w:tr w:rsidR="00CC516F" w14:paraId="148B7300" w14:textId="77777777" w:rsidTr="002A0180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F1978F" w14:textId="77777777" w:rsidR="00CC516F" w:rsidRDefault="00CC516F" w:rsidP="002A0180"/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4050" w14:textId="77777777" w:rsidR="00CC516F" w:rsidRDefault="00CC516F" w:rsidP="002A018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Participación social </w:t>
            </w:r>
          </w:p>
          <w:p w14:paraId="58BFFE19" w14:textId="77777777" w:rsidR="00CC516F" w:rsidRPr="0099404B" w:rsidRDefault="00CC516F" w:rsidP="002A018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4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F865" w14:textId="77777777" w:rsidR="00CC516F" w:rsidRPr="0099404B" w:rsidRDefault="00CC516F" w:rsidP="002A018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9404B">
              <w:rPr>
                <w:rFonts w:ascii="Arial" w:hAnsi="Arial" w:cs="Arial"/>
                <w:sz w:val="24"/>
                <w:szCs w:val="24"/>
              </w:rPr>
              <w:t>Escribe instructivos, cartas, recados y señalamientos utilizando recursos propios.</w:t>
            </w:r>
          </w:p>
          <w:p w14:paraId="59DD296F" w14:textId="77777777" w:rsidR="00CC516F" w:rsidRPr="0099404B" w:rsidRDefault="00CC516F" w:rsidP="002A018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9404B">
              <w:rPr>
                <w:rFonts w:ascii="Arial" w:hAnsi="Arial" w:cs="Arial"/>
                <w:sz w:val="24"/>
                <w:szCs w:val="24"/>
              </w:rPr>
              <w:t>Identifica y explica algunos efectos favorables y desfavorables de la acción humana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404B">
              <w:rPr>
                <w:rFonts w:ascii="Arial" w:hAnsi="Arial" w:cs="Arial"/>
                <w:sz w:val="24"/>
                <w:szCs w:val="24"/>
              </w:rPr>
              <w:t>sobre el medioambiente.</w:t>
            </w:r>
          </w:p>
        </w:tc>
      </w:tr>
      <w:tr w:rsidR="00CC516F" w14:paraId="4DFEC1CF" w14:textId="77777777" w:rsidTr="002A0180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C77B26" w14:textId="77777777" w:rsidR="00CC516F" w:rsidRDefault="00CC516F" w:rsidP="002A0180"/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CC4AD4" w14:textId="77777777" w:rsidR="00CC516F" w:rsidRPr="004B374D" w:rsidRDefault="00CC516F" w:rsidP="002A0180">
            <w:pPr>
              <w:ind w:lef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74D">
              <w:rPr>
                <w:rFonts w:ascii="Arial" w:eastAsia="Arial" w:hAnsi="Arial" w:cs="Arial"/>
                <w:sz w:val="24"/>
                <w:szCs w:val="24"/>
              </w:rPr>
              <w:t xml:space="preserve">Organizador Curricular 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5F81AE" w14:textId="77777777" w:rsidR="00CC516F" w:rsidRDefault="00CC516F" w:rsidP="002A0180"/>
        </w:tc>
      </w:tr>
      <w:tr w:rsidR="00CC516F" w14:paraId="3FB5C286" w14:textId="77777777" w:rsidTr="002A0180">
        <w:trPr>
          <w:trHeight w:val="4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F49F" w14:textId="77777777" w:rsidR="00CC516F" w:rsidRDefault="00CC516F" w:rsidP="002A0180"/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4A1C" w14:textId="77777777" w:rsidR="00CC516F" w:rsidRDefault="00CC516F" w:rsidP="002A018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 e interpretación de una diversidad de textos cotidianos</w:t>
            </w:r>
          </w:p>
          <w:p w14:paraId="23EDDF8D" w14:textId="77777777" w:rsidR="00CC516F" w:rsidRDefault="00CC516F" w:rsidP="002A018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  <w:p w14:paraId="77A5F3B8" w14:textId="77777777" w:rsidR="00CC516F" w:rsidRPr="0099404B" w:rsidRDefault="00CC516F" w:rsidP="002A018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Cuidado del medio ambiente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CF55" w14:textId="77777777" w:rsidR="00CC516F" w:rsidRDefault="00CC516F" w:rsidP="002A0180"/>
        </w:tc>
      </w:tr>
    </w:tbl>
    <w:p w14:paraId="3AF475EE" w14:textId="77777777" w:rsidR="00CC516F" w:rsidRDefault="00CC516F" w:rsidP="00CC516F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F5D10D7" w14:textId="77777777" w:rsidR="00CC516F" w:rsidRDefault="00CC516F" w:rsidP="00CC516F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05BD8BB" w14:textId="77777777" w:rsidR="00CC516F" w:rsidRDefault="00CC516F" w:rsidP="00CC516F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br w:type="page"/>
      </w:r>
    </w:p>
    <w:p w14:paraId="1E96427F" w14:textId="77777777" w:rsidR="00CC516F" w:rsidRPr="00590103" w:rsidRDefault="00CC516F" w:rsidP="00CC516F">
      <w:pPr>
        <w:spacing w:after="16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 </w:t>
      </w:r>
    </w:p>
    <w:p w14:paraId="0581BD55" w14:textId="77777777" w:rsidR="00CC516F" w:rsidRDefault="00CC516F" w:rsidP="00CC516F">
      <w:pPr>
        <w:spacing w:after="10" w:line="249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Cronograma Semanal: </w:t>
      </w:r>
      <w:r>
        <w:rPr>
          <w:rFonts w:ascii="Arial" w:eastAsia="Arial" w:hAnsi="Arial" w:cs="Arial"/>
          <w:sz w:val="24"/>
        </w:rPr>
        <w:t xml:space="preserve">Escribir el nombre de todas las actividades (Incluyendo: honores a la bandera, RCYJ, educación física, inglés, computación, etc.) </w:t>
      </w:r>
    </w:p>
    <w:tbl>
      <w:tblPr>
        <w:tblStyle w:val="TableGrid"/>
        <w:tblW w:w="12429" w:type="dxa"/>
        <w:tblInd w:w="-106" w:type="dxa"/>
        <w:tblCellMar>
          <w:top w:w="12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519"/>
        <w:gridCol w:w="1984"/>
        <w:gridCol w:w="1985"/>
        <w:gridCol w:w="2410"/>
        <w:gridCol w:w="2126"/>
        <w:gridCol w:w="2405"/>
      </w:tblGrid>
      <w:tr w:rsidR="00CC516F" w14:paraId="640C5D7E" w14:textId="77777777" w:rsidTr="002A0180">
        <w:trPr>
          <w:trHeight w:val="28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492C63" w14:textId="77777777" w:rsidR="00CC516F" w:rsidRDefault="00CC516F" w:rsidP="002A0180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HORA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5B38A8E1" w14:textId="77777777" w:rsidR="00CC516F" w:rsidRDefault="00CC516F" w:rsidP="002A0180">
            <w:pPr>
              <w:ind w:left="5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LUNES </w:t>
            </w:r>
          </w:p>
          <w:p w14:paraId="27B3B48E" w14:textId="77777777" w:rsidR="00CC516F" w:rsidRDefault="00CC516F" w:rsidP="002A0180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</w:rPr>
              <w:t>(27 de marzo)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2265E2" w14:textId="77777777" w:rsidR="00CC516F" w:rsidRDefault="00CC516F" w:rsidP="002A0180">
            <w:pPr>
              <w:ind w:left="19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MARTES </w:t>
            </w:r>
          </w:p>
          <w:p w14:paraId="26AB4EB8" w14:textId="77777777" w:rsidR="00CC516F" w:rsidRDefault="00CC516F" w:rsidP="002A0180">
            <w:pPr>
              <w:ind w:left="19"/>
              <w:jc w:val="center"/>
            </w:pPr>
            <w:r>
              <w:rPr>
                <w:rFonts w:ascii="Arial" w:eastAsia="Arial" w:hAnsi="Arial" w:cs="Arial"/>
                <w:b/>
              </w:rPr>
              <w:t>(28 de marzo)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F7A47D" w14:textId="77777777" w:rsidR="00CC516F" w:rsidRDefault="00CC516F" w:rsidP="002A0180">
            <w:pPr>
              <w:ind w:left="15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MIERCOLES </w:t>
            </w:r>
          </w:p>
          <w:p w14:paraId="7B6E195C" w14:textId="77777777" w:rsidR="00CC516F" w:rsidRDefault="00CC516F" w:rsidP="002A0180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</w:rPr>
              <w:t>(29 de marzo)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CFE957" w14:textId="77777777" w:rsidR="00CC516F" w:rsidRDefault="00CC516F" w:rsidP="002A0180">
            <w:pPr>
              <w:ind w:left="15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JUEVES </w:t>
            </w:r>
          </w:p>
          <w:p w14:paraId="48377F74" w14:textId="77777777" w:rsidR="00CC516F" w:rsidRDefault="00CC516F" w:rsidP="002A0180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</w:rPr>
              <w:t>(30 de marzo)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215E9C" w14:textId="77777777" w:rsidR="00CC516F" w:rsidRDefault="00CC516F" w:rsidP="002A0180">
            <w:pPr>
              <w:ind w:left="6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VIERNES</w:t>
            </w:r>
          </w:p>
          <w:p w14:paraId="5F373580" w14:textId="77777777" w:rsidR="00CC516F" w:rsidRDefault="00CC516F" w:rsidP="002A0180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(31 de marzo) </w:t>
            </w:r>
          </w:p>
        </w:tc>
      </w:tr>
      <w:tr w:rsidR="00CC516F" w14:paraId="5982C3C1" w14:textId="77777777" w:rsidTr="002A0180">
        <w:trPr>
          <w:cantSplit/>
          <w:trHeight w:val="1134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6B9D7D" w14:textId="77777777" w:rsidR="00CC516F" w:rsidRDefault="00CC516F" w:rsidP="002A0180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9:00 a 9:30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A1C5" w14:textId="77777777" w:rsidR="00CC516F" w:rsidRPr="002A5474" w:rsidRDefault="00CC516F" w:rsidP="002A0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Honores a la bandera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19BE8D8" w14:textId="77777777" w:rsidR="00CC516F" w:rsidRPr="002A5474" w:rsidRDefault="00CC516F" w:rsidP="002A0180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Observación – practicante Universidad Vizcaya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07DFC" w14:textId="77777777" w:rsidR="00CC516F" w:rsidRDefault="00CC516F" w:rsidP="002A0180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Actividades de articulación USAER / Actividades permanentes </w:t>
            </w:r>
          </w:p>
          <w:p w14:paraId="062E0C62" w14:textId="77777777" w:rsidR="00CC516F" w:rsidRPr="00050CE2" w:rsidRDefault="00CC516F" w:rsidP="002A0180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(pase de lista, fecha, clima)</w:t>
            </w:r>
            <w:r w:rsidRPr="00050CE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9DCB4B" w14:textId="77777777" w:rsidR="00CC516F" w:rsidRPr="002A5474" w:rsidRDefault="00CC516F" w:rsidP="002A0180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Desfile y kermesse de los alumnos 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8CBEDB" w14:textId="77777777" w:rsidR="00CC516F" w:rsidRPr="002A5474" w:rsidRDefault="00CC516F" w:rsidP="002A0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Consejo Técnico Escolar</w:t>
            </w:r>
          </w:p>
        </w:tc>
      </w:tr>
      <w:tr w:rsidR="00CC516F" w14:paraId="68B40335" w14:textId="77777777" w:rsidTr="002A0180">
        <w:trPr>
          <w:cantSplit/>
          <w:trHeight w:val="1134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9CA80C" w14:textId="77777777" w:rsidR="00CC516F" w:rsidRDefault="00CC516F" w:rsidP="002A0180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9:30 a 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7B2B" w14:textId="77777777" w:rsidR="00CC516F" w:rsidRPr="00050CE2" w:rsidRDefault="00CC516F" w:rsidP="002A0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Actividades permanentes (pase de lista, fecha, clima)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6D2445" w14:textId="77777777" w:rsidR="00CC516F" w:rsidRPr="00050CE2" w:rsidRDefault="00CC516F" w:rsidP="002A0180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54A74" w14:textId="77777777" w:rsidR="00CC516F" w:rsidRPr="002A5474" w:rsidRDefault="00CC516F" w:rsidP="002A0180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Computación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D60061" w14:textId="77777777" w:rsidR="00CC516F" w:rsidRPr="00050CE2" w:rsidRDefault="00CC516F" w:rsidP="002A0180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D98AF0" w14:textId="77777777" w:rsidR="00CC516F" w:rsidRPr="00050CE2" w:rsidRDefault="00CC516F" w:rsidP="002A0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16F" w14:paraId="706C2D71" w14:textId="77777777" w:rsidTr="002A0180">
        <w:trPr>
          <w:cantSplit/>
          <w:trHeight w:val="1134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EC0947" w14:textId="77777777" w:rsidR="00CC516F" w:rsidRDefault="00CC516F" w:rsidP="002A0180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10:00 a 10:30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E0C0" w14:textId="77777777" w:rsidR="00CC516F" w:rsidRPr="002A5474" w:rsidRDefault="00CC516F" w:rsidP="002A0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R. C. J.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2B71E88" w14:textId="77777777" w:rsidR="00CC516F" w:rsidRPr="00050CE2" w:rsidRDefault="00CC516F" w:rsidP="002A0180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B401E" w14:textId="77777777" w:rsidR="00CC516F" w:rsidRPr="00050CE2" w:rsidRDefault="00CC516F" w:rsidP="002A0180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partes de una abeja (Lenguaje y comunicación)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778A46" w14:textId="77777777" w:rsidR="00CC516F" w:rsidRPr="00050CE2" w:rsidRDefault="00CC516F" w:rsidP="002A0180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00954B" w14:textId="77777777" w:rsidR="00CC516F" w:rsidRPr="00050CE2" w:rsidRDefault="00CC516F" w:rsidP="002A0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16F" w14:paraId="2420C5B1" w14:textId="77777777" w:rsidTr="002A0180">
        <w:trPr>
          <w:cantSplit/>
          <w:trHeight w:val="1134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184808" w14:textId="77777777" w:rsidR="00CC516F" w:rsidRDefault="00CC516F" w:rsidP="002A0180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10:30 a 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17AD" w14:textId="77777777" w:rsidR="00CC516F" w:rsidRPr="002A5474" w:rsidRDefault="00CC516F" w:rsidP="002A0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RECREO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E9073E" w14:textId="77777777" w:rsidR="00CC516F" w:rsidRPr="002A5474" w:rsidRDefault="00CC516F" w:rsidP="002A0180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787C3" w14:textId="77777777" w:rsidR="00CC516F" w:rsidRPr="002A5474" w:rsidRDefault="00CC516F" w:rsidP="002A0180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474">
              <w:rPr>
                <w:rFonts w:ascii="Arial" w:eastAsia="Arial" w:hAnsi="Arial" w:cs="Arial"/>
                <w:sz w:val="24"/>
                <w:szCs w:val="24"/>
              </w:rPr>
              <w:t>RECREO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B028CE" w14:textId="77777777" w:rsidR="00CC516F" w:rsidRPr="002A5474" w:rsidRDefault="00CC516F" w:rsidP="002A0180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1A61A5" w14:textId="77777777" w:rsidR="00CC516F" w:rsidRPr="002A5474" w:rsidRDefault="00CC516F" w:rsidP="002A0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16F" w14:paraId="77FF0D31" w14:textId="77777777" w:rsidTr="002A0180">
        <w:trPr>
          <w:cantSplit/>
          <w:trHeight w:val="1134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4CED79" w14:textId="77777777" w:rsidR="00CC516F" w:rsidRDefault="00CC516F" w:rsidP="002A0180">
            <w:pPr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>11:00 a 11:30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EA16" w14:textId="77777777" w:rsidR="00CC516F" w:rsidRPr="00050CE2" w:rsidRDefault="00CC516F" w:rsidP="002A0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polinización (Mundo Natural)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AA7317F" w14:textId="77777777" w:rsidR="00CC516F" w:rsidRPr="002A5474" w:rsidRDefault="00CC516F" w:rsidP="002A0180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2B75E" w14:textId="77777777" w:rsidR="00CC516F" w:rsidRPr="005B1C7A" w:rsidRDefault="00CC516F" w:rsidP="002A0180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C7A">
              <w:rPr>
                <w:rFonts w:ascii="Arial" w:hAnsi="Arial" w:cs="Arial"/>
                <w:sz w:val="24"/>
                <w:szCs w:val="24"/>
              </w:rPr>
              <w:t>Ciclo de vida de las abejas (Mundo Natural)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E17002" w14:textId="77777777" w:rsidR="00CC516F" w:rsidRPr="0038248F" w:rsidRDefault="00CC516F" w:rsidP="002A0180">
            <w:pPr>
              <w:ind w:left="5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92D4EC" w14:textId="77777777" w:rsidR="00CC516F" w:rsidRPr="002A5474" w:rsidRDefault="00CC516F" w:rsidP="002A0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16F" w14:paraId="134190F9" w14:textId="77777777" w:rsidTr="002A0180">
        <w:trPr>
          <w:cantSplit/>
          <w:trHeight w:val="1134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A9F821" w14:textId="77777777" w:rsidR="00CC516F" w:rsidRDefault="00CC516F" w:rsidP="002A0180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11:30 a 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D00C" w14:textId="77777777" w:rsidR="00CC516F" w:rsidRPr="00B9381E" w:rsidRDefault="00CC516F" w:rsidP="002A0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1E">
              <w:rPr>
                <w:rFonts w:ascii="Arial" w:hAnsi="Arial" w:cs="Arial"/>
                <w:sz w:val="24"/>
                <w:szCs w:val="24"/>
              </w:rPr>
              <w:t>¿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B9381E">
              <w:rPr>
                <w:rFonts w:ascii="Arial" w:hAnsi="Arial" w:cs="Arial"/>
                <w:sz w:val="24"/>
                <w:szCs w:val="24"/>
              </w:rPr>
              <w:t>ómo se hace la miel? (Lenguaje y comunicación)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5A2FD5" w14:textId="77777777" w:rsidR="00CC516F" w:rsidRPr="002A5474" w:rsidRDefault="00CC516F" w:rsidP="002A0180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9BF31" w14:textId="77777777" w:rsidR="00CC516F" w:rsidRPr="002A5474" w:rsidRDefault="00CC516F" w:rsidP="002A0180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R. C. J.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89936" w14:textId="77777777" w:rsidR="00CC516F" w:rsidRPr="002A5474" w:rsidRDefault="00CC516F" w:rsidP="002A0180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A815C" w14:textId="77777777" w:rsidR="00CC516F" w:rsidRPr="002A5474" w:rsidRDefault="00CC516F" w:rsidP="002A0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635F2C" w14:textId="77777777" w:rsidR="00CC516F" w:rsidRDefault="00CC516F" w:rsidP="00CC516F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046F618" w14:textId="77777777" w:rsidR="00CC516F" w:rsidRPr="00086658" w:rsidRDefault="00CC516F" w:rsidP="00CC516F">
      <w:pPr>
        <w:rPr>
          <w:rFonts w:ascii="Arial" w:eastAsia="Arial" w:hAnsi="Arial" w:cs="Arial"/>
          <w:b/>
          <w:sz w:val="24"/>
        </w:rPr>
      </w:pPr>
    </w:p>
    <w:p w14:paraId="1D5BF221" w14:textId="77777777" w:rsidR="00CC516F" w:rsidRPr="00B9381E" w:rsidRDefault="00CC516F" w:rsidP="00CC516F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Arial" w:eastAsia="Arial" w:hAnsi="Arial" w:cs="Arial"/>
          <w:b/>
          <w:sz w:val="24"/>
        </w:rPr>
        <w:t xml:space="preserve"> </w:t>
      </w:r>
      <w:bookmarkStart w:id="0" w:name="_Hlk129252967"/>
      <w:r w:rsidRPr="00B9381E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Secuencia: Exploración y comprensión del mundo natural y social</w:t>
      </w:r>
    </w:p>
    <w:tbl>
      <w:tblPr>
        <w:tblStyle w:val="Tablaconcuadrcula23"/>
        <w:tblW w:w="12956" w:type="dxa"/>
        <w:tblLook w:val="04A0" w:firstRow="1" w:lastRow="0" w:firstColumn="1" w:lastColumn="0" w:noHBand="0" w:noVBand="1"/>
      </w:tblPr>
      <w:tblGrid>
        <w:gridCol w:w="6478"/>
        <w:gridCol w:w="6478"/>
      </w:tblGrid>
      <w:tr w:rsidR="00CC516F" w:rsidRPr="00B9381E" w14:paraId="0CCF2F2C" w14:textId="77777777" w:rsidTr="002A0180">
        <w:trPr>
          <w:trHeight w:val="194"/>
        </w:trPr>
        <w:tc>
          <w:tcPr>
            <w:tcW w:w="12956" w:type="dxa"/>
            <w:gridSpan w:val="2"/>
          </w:tcPr>
          <w:p w14:paraId="6B6495AE" w14:textId="77777777" w:rsidR="00CC516F" w:rsidRPr="00B9381E" w:rsidRDefault="00CC516F" w:rsidP="002A018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Nombre de la actividad: </w:t>
            </w: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La polinización</w:t>
            </w:r>
          </w:p>
        </w:tc>
      </w:tr>
      <w:tr w:rsidR="00CC516F" w:rsidRPr="00B9381E" w14:paraId="640EE19F" w14:textId="77777777" w:rsidTr="002A0180">
        <w:trPr>
          <w:trHeight w:val="194"/>
        </w:trPr>
        <w:tc>
          <w:tcPr>
            <w:tcW w:w="12956" w:type="dxa"/>
            <w:gridSpan w:val="2"/>
          </w:tcPr>
          <w:p w14:paraId="03516150" w14:textId="77777777" w:rsidR="00CC516F" w:rsidRPr="00B9381E" w:rsidRDefault="00CC516F" w:rsidP="002A018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Campo de formación académica: </w:t>
            </w: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Exploración y comprensión del mundo natural y social</w:t>
            </w:r>
          </w:p>
        </w:tc>
      </w:tr>
      <w:tr w:rsidR="00CC516F" w:rsidRPr="00B9381E" w14:paraId="706BD5E3" w14:textId="77777777" w:rsidTr="002A0180">
        <w:trPr>
          <w:trHeight w:val="194"/>
        </w:trPr>
        <w:tc>
          <w:tcPr>
            <w:tcW w:w="6478" w:type="dxa"/>
          </w:tcPr>
          <w:p w14:paraId="29F28D5F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Organizador curricular 1:</w:t>
            </w:r>
          </w:p>
          <w:p w14:paraId="5926429D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Mundo natural</w:t>
            </w:r>
          </w:p>
        </w:tc>
        <w:tc>
          <w:tcPr>
            <w:tcW w:w="6477" w:type="dxa"/>
          </w:tcPr>
          <w:p w14:paraId="2BD6575B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Organizador curricular 2: </w:t>
            </w:r>
          </w:p>
          <w:p w14:paraId="58E1FB20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Cuidado del medio ambiente </w:t>
            </w:r>
          </w:p>
        </w:tc>
      </w:tr>
      <w:tr w:rsidR="00CC516F" w:rsidRPr="00B9381E" w14:paraId="3D5D154E" w14:textId="77777777" w:rsidTr="002A0180">
        <w:trPr>
          <w:trHeight w:val="194"/>
        </w:trPr>
        <w:tc>
          <w:tcPr>
            <w:tcW w:w="12956" w:type="dxa"/>
            <w:gridSpan w:val="2"/>
          </w:tcPr>
          <w:p w14:paraId="73F94871" w14:textId="77777777" w:rsidR="00CC516F" w:rsidRPr="00B9381E" w:rsidRDefault="00CC516F" w:rsidP="002A01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Aprendizaje esperado: </w:t>
            </w: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Identifica y explica algunos efectos favorables y desfavorables de la acción humana sobre el medioambiente.</w:t>
            </w:r>
          </w:p>
        </w:tc>
      </w:tr>
      <w:tr w:rsidR="00CC516F" w:rsidRPr="00B9381E" w14:paraId="2971EAA0" w14:textId="77777777" w:rsidTr="002A0180">
        <w:trPr>
          <w:trHeight w:val="194"/>
        </w:trPr>
        <w:tc>
          <w:tcPr>
            <w:tcW w:w="12956" w:type="dxa"/>
            <w:gridSpan w:val="2"/>
          </w:tcPr>
          <w:p w14:paraId="37072DB9" w14:textId="77777777" w:rsidR="00CC516F" w:rsidRPr="00B9381E" w:rsidRDefault="00CC516F" w:rsidP="002A018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Grado de aplicación: </w:t>
            </w: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3°</w:t>
            </w:r>
          </w:p>
        </w:tc>
      </w:tr>
      <w:tr w:rsidR="00CC516F" w:rsidRPr="00B9381E" w14:paraId="2545E260" w14:textId="77777777" w:rsidTr="002A0180">
        <w:trPr>
          <w:trHeight w:val="194"/>
        </w:trPr>
        <w:tc>
          <w:tcPr>
            <w:tcW w:w="12956" w:type="dxa"/>
            <w:gridSpan w:val="2"/>
          </w:tcPr>
          <w:p w14:paraId="1242BC7E" w14:textId="77777777" w:rsidR="00CC516F" w:rsidRPr="00B9381E" w:rsidRDefault="00CC516F" w:rsidP="002A018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Dia de aplicación:  </w:t>
            </w: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lunes 27 de marzo del 2023</w:t>
            </w:r>
          </w:p>
        </w:tc>
      </w:tr>
    </w:tbl>
    <w:p w14:paraId="050A43FC" w14:textId="77777777" w:rsidR="00CC516F" w:rsidRPr="00B9381E" w:rsidRDefault="00CC516F" w:rsidP="00CC516F">
      <w:pPr>
        <w:rPr>
          <w:rFonts w:cs="Times New Roman"/>
          <w:color w:val="auto"/>
          <w:sz w:val="24"/>
          <w:szCs w:val="24"/>
          <w:lang w:bidi="ar-SA"/>
        </w:rPr>
      </w:pPr>
    </w:p>
    <w:tbl>
      <w:tblPr>
        <w:tblStyle w:val="Tablaconcuadrcula23"/>
        <w:tblW w:w="13024" w:type="dxa"/>
        <w:tblLook w:val="04A0" w:firstRow="1" w:lastRow="0" w:firstColumn="1" w:lastColumn="0" w:noHBand="0" w:noVBand="1"/>
      </w:tblPr>
      <w:tblGrid>
        <w:gridCol w:w="3974"/>
        <w:gridCol w:w="4260"/>
        <w:gridCol w:w="1420"/>
        <w:gridCol w:w="1705"/>
        <w:gridCol w:w="1665"/>
      </w:tblGrid>
      <w:tr w:rsidR="00CC516F" w:rsidRPr="00B9381E" w14:paraId="16CEB872" w14:textId="77777777" w:rsidTr="002A0180">
        <w:trPr>
          <w:trHeight w:val="329"/>
        </w:trPr>
        <w:tc>
          <w:tcPr>
            <w:tcW w:w="3966" w:type="dxa"/>
            <w:tcBorders>
              <w:bottom w:val="single" w:sz="4" w:space="0" w:color="auto"/>
            </w:tcBorders>
          </w:tcPr>
          <w:p w14:paraId="75DEDC7B" w14:textId="77777777" w:rsidR="00CC516F" w:rsidRPr="00B9381E" w:rsidRDefault="00CC516F" w:rsidP="002A01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Secuencia didáctica</w:t>
            </w:r>
          </w:p>
        </w:tc>
        <w:tc>
          <w:tcPr>
            <w:tcW w:w="4251" w:type="dxa"/>
            <w:vMerge w:val="restart"/>
          </w:tcPr>
          <w:p w14:paraId="01BD54E5" w14:textId="77777777" w:rsidR="00CC516F" w:rsidRPr="00B9381E" w:rsidRDefault="00CC516F" w:rsidP="002A01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Estrategia de aprendizaje </w:t>
            </w:r>
          </w:p>
          <w:p w14:paraId="576E928E" w14:textId="77777777" w:rsidR="00CC516F" w:rsidRPr="00B9381E" w:rsidRDefault="00CC516F" w:rsidP="002A018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Juego</w:t>
            </w:r>
          </w:p>
        </w:tc>
        <w:tc>
          <w:tcPr>
            <w:tcW w:w="1417" w:type="dxa"/>
            <w:vMerge w:val="restart"/>
          </w:tcPr>
          <w:p w14:paraId="47F948B9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Lugar/ espacio </w:t>
            </w:r>
          </w:p>
        </w:tc>
        <w:tc>
          <w:tcPr>
            <w:tcW w:w="1701" w:type="dxa"/>
            <w:vMerge w:val="restart"/>
          </w:tcPr>
          <w:p w14:paraId="4167CAB5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Tiempo </w:t>
            </w:r>
          </w:p>
        </w:tc>
        <w:tc>
          <w:tcPr>
            <w:tcW w:w="1661" w:type="dxa"/>
            <w:vMerge w:val="restart"/>
          </w:tcPr>
          <w:p w14:paraId="45D85201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Organización del grupo </w:t>
            </w:r>
          </w:p>
        </w:tc>
      </w:tr>
      <w:tr w:rsidR="00CC516F" w:rsidRPr="00B9381E" w14:paraId="751D22B7" w14:textId="77777777" w:rsidTr="002A0180">
        <w:trPr>
          <w:trHeight w:val="329"/>
        </w:trPr>
        <w:tc>
          <w:tcPr>
            <w:tcW w:w="3966" w:type="dxa"/>
            <w:tcBorders>
              <w:bottom w:val="single" w:sz="4" w:space="0" w:color="auto"/>
            </w:tcBorders>
          </w:tcPr>
          <w:p w14:paraId="1386BD37" w14:textId="77777777" w:rsidR="00CC516F" w:rsidRPr="00B9381E" w:rsidRDefault="00CC516F" w:rsidP="002A01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Actividades de aprendizaje </w:t>
            </w:r>
          </w:p>
        </w:tc>
        <w:tc>
          <w:tcPr>
            <w:tcW w:w="4251" w:type="dxa"/>
            <w:vMerge/>
            <w:tcBorders>
              <w:bottom w:val="single" w:sz="4" w:space="0" w:color="auto"/>
            </w:tcBorders>
          </w:tcPr>
          <w:p w14:paraId="3315AB9E" w14:textId="77777777" w:rsidR="00CC516F" w:rsidRPr="00B9381E" w:rsidRDefault="00CC516F" w:rsidP="002A01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1658E8F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01AECB4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  <w:tcBorders>
              <w:bottom w:val="single" w:sz="4" w:space="0" w:color="auto"/>
            </w:tcBorders>
          </w:tcPr>
          <w:p w14:paraId="73F76651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</w:tr>
      <w:tr w:rsidR="00CC516F" w:rsidRPr="00B9381E" w14:paraId="0057DAC5" w14:textId="77777777" w:rsidTr="002A0180">
        <w:trPr>
          <w:trHeight w:val="320"/>
        </w:trPr>
        <w:tc>
          <w:tcPr>
            <w:tcW w:w="8217" w:type="dxa"/>
            <w:gridSpan w:val="2"/>
          </w:tcPr>
          <w:p w14:paraId="79C9B8E5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Inicio</w:t>
            </w:r>
          </w:p>
        </w:tc>
        <w:tc>
          <w:tcPr>
            <w:tcW w:w="1417" w:type="dxa"/>
            <w:vMerge w:val="restart"/>
            <w:vAlign w:val="center"/>
          </w:tcPr>
          <w:p w14:paraId="4AC7111E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Salón de clases</w:t>
            </w:r>
          </w:p>
        </w:tc>
        <w:tc>
          <w:tcPr>
            <w:tcW w:w="1701" w:type="dxa"/>
            <w:vMerge w:val="restart"/>
            <w:vAlign w:val="center"/>
          </w:tcPr>
          <w:p w14:paraId="51E88357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10 minutos</w:t>
            </w:r>
          </w:p>
        </w:tc>
        <w:tc>
          <w:tcPr>
            <w:tcW w:w="1661" w:type="dxa"/>
            <w:vMerge w:val="restart"/>
            <w:vAlign w:val="center"/>
          </w:tcPr>
          <w:p w14:paraId="60037978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Grupal</w:t>
            </w:r>
          </w:p>
        </w:tc>
      </w:tr>
      <w:tr w:rsidR="00CC516F" w:rsidRPr="00B9381E" w14:paraId="49A24661" w14:textId="77777777" w:rsidTr="002A0180">
        <w:trPr>
          <w:trHeight w:val="412"/>
        </w:trPr>
        <w:tc>
          <w:tcPr>
            <w:tcW w:w="8217" w:type="dxa"/>
            <w:gridSpan w:val="2"/>
          </w:tcPr>
          <w:p w14:paraId="457079CE" w14:textId="77777777" w:rsidR="00CC516F" w:rsidRPr="00B9381E" w:rsidRDefault="00CC516F" w:rsidP="002A0180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Escucha el cuento: Las abejas mágicas. </w:t>
            </w:r>
          </w:p>
        </w:tc>
        <w:tc>
          <w:tcPr>
            <w:tcW w:w="1417" w:type="dxa"/>
            <w:vMerge/>
            <w:vAlign w:val="center"/>
          </w:tcPr>
          <w:p w14:paraId="06FD9D32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  <w:vAlign w:val="center"/>
          </w:tcPr>
          <w:p w14:paraId="4A84425B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  <w:vAlign w:val="center"/>
          </w:tcPr>
          <w:p w14:paraId="4EF289EE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</w:tr>
      <w:tr w:rsidR="00CC516F" w:rsidRPr="00B9381E" w14:paraId="6ABCFFB8" w14:textId="77777777" w:rsidTr="002A0180">
        <w:trPr>
          <w:trHeight w:val="287"/>
        </w:trPr>
        <w:tc>
          <w:tcPr>
            <w:tcW w:w="8217" w:type="dxa"/>
            <w:gridSpan w:val="2"/>
          </w:tcPr>
          <w:p w14:paraId="7172C5AF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Desarrollo</w:t>
            </w:r>
          </w:p>
        </w:tc>
        <w:tc>
          <w:tcPr>
            <w:tcW w:w="1417" w:type="dxa"/>
            <w:vMerge w:val="restart"/>
            <w:vAlign w:val="center"/>
          </w:tcPr>
          <w:p w14:paraId="5B16D198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Patio </w:t>
            </w:r>
          </w:p>
        </w:tc>
        <w:tc>
          <w:tcPr>
            <w:tcW w:w="1701" w:type="dxa"/>
            <w:vMerge w:val="restart"/>
            <w:vAlign w:val="center"/>
          </w:tcPr>
          <w:p w14:paraId="15739A59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13 minutos</w:t>
            </w:r>
          </w:p>
        </w:tc>
        <w:tc>
          <w:tcPr>
            <w:tcW w:w="1661" w:type="dxa"/>
            <w:vMerge w:val="restart"/>
            <w:vAlign w:val="center"/>
          </w:tcPr>
          <w:p w14:paraId="0EF511EA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Equipos</w:t>
            </w:r>
          </w:p>
        </w:tc>
      </w:tr>
      <w:tr w:rsidR="00CC516F" w:rsidRPr="00B9381E" w14:paraId="40386F56" w14:textId="77777777" w:rsidTr="002A0180">
        <w:trPr>
          <w:trHeight w:val="412"/>
        </w:trPr>
        <w:tc>
          <w:tcPr>
            <w:tcW w:w="8217" w:type="dxa"/>
            <w:gridSpan w:val="2"/>
          </w:tcPr>
          <w:p w14:paraId="6FAB1B25" w14:textId="77777777" w:rsidR="00CC516F" w:rsidRPr="00B9381E" w:rsidRDefault="00CC516F" w:rsidP="002A018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Escucha instrucciones acerca de la polinización y su importancia en el medioambiente. </w:t>
            </w:r>
          </w:p>
          <w:p w14:paraId="123D4A76" w14:textId="77777777" w:rsidR="00CC516F" w:rsidRPr="00B9381E" w:rsidRDefault="00CC516F" w:rsidP="002A018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Recibe material para simular la polinización (en materiales y recursos). </w:t>
            </w:r>
          </w:p>
          <w:p w14:paraId="545E599F" w14:textId="77777777" w:rsidR="00CC516F" w:rsidRPr="00B9381E" w:rsidRDefault="00CC516F" w:rsidP="002A018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Simula realizar la polinización pasando el cereal de una flor a otra.</w:t>
            </w:r>
          </w:p>
        </w:tc>
        <w:tc>
          <w:tcPr>
            <w:tcW w:w="1417" w:type="dxa"/>
            <w:vMerge/>
            <w:vAlign w:val="center"/>
          </w:tcPr>
          <w:p w14:paraId="42A110EA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  <w:vAlign w:val="center"/>
          </w:tcPr>
          <w:p w14:paraId="3812A6EB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  <w:vAlign w:val="center"/>
          </w:tcPr>
          <w:p w14:paraId="3E9A4AE8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</w:tr>
      <w:tr w:rsidR="00CC516F" w:rsidRPr="00B9381E" w14:paraId="6A58CAA9" w14:textId="77777777" w:rsidTr="002A0180">
        <w:trPr>
          <w:trHeight w:val="270"/>
        </w:trPr>
        <w:tc>
          <w:tcPr>
            <w:tcW w:w="8217" w:type="dxa"/>
            <w:gridSpan w:val="2"/>
          </w:tcPr>
          <w:p w14:paraId="501413E7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Cierre</w:t>
            </w:r>
          </w:p>
        </w:tc>
        <w:tc>
          <w:tcPr>
            <w:tcW w:w="1417" w:type="dxa"/>
            <w:vMerge w:val="restart"/>
            <w:vAlign w:val="center"/>
          </w:tcPr>
          <w:p w14:paraId="2D4C60B5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Patio</w:t>
            </w:r>
          </w:p>
        </w:tc>
        <w:tc>
          <w:tcPr>
            <w:tcW w:w="1701" w:type="dxa"/>
            <w:vMerge w:val="restart"/>
            <w:vAlign w:val="center"/>
          </w:tcPr>
          <w:p w14:paraId="6626C6C9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7 minutos</w:t>
            </w:r>
          </w:p>
        </w:tc>
        <w:tc>
          <w:tcPr>
            <w:tcW w:w="1661" w:type="dxa"/>
            <w:vMerge w:val="restart"/>
            <w:vAlign w:val="center"/>
          </w:tcPr>
          <w:p w14:paraId="78A4EE59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Grupal</w:t>
            </w:r>
          </w:p>
        </w:tc>
      </w:tr>
      <w:tr w:rsidR="00CC516F" w:rsidRPr="00B9381E" w14:paraId="2DB5E5B2" w14:textId="77777777" w:rsidTr="002A0180">
        <w:trPr>
          <w:trHeight w:val="412"/>
        </w:trPr>
        <w:tc>
          <w:tcPr>
            <w:tcW w:w="8217" w:type="dxa"/>
            <w:gridSpan w:val="2"/>
          </w:tcPr>
          <w:p w14:paraId="6B6398D2" w14:textId="77777777" w:rsidR="00CC516F" w:rsidRPr="00B9381E" w:rsidRDefault="00CC516F" w:rsidP="002A0180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Responde: ¿Qué hiciste? ¿Cómo se llevó la abeja el polen? ¿Qué crees que pase después?  </w:t>
            </w:r>
          </w:p>
        </w:tc>
        <w:tc>
          <w:tcPr>
            <w:tcW w:w="1417" w:type="dxa"/>
            <w:vMerge/>
          </w:tcPr>
          <w:p w14:paraId="66EAB1EA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</w:tcPr>
          <w:p w14:paraId="54B84123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</w:tcPr>
          <w:p w14:paraId="3BA7C178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</w:tr>
      <w:tr w:rsidR="00CC516F" w:rsidRPr="00B9381E" w14:paraId="2F607BAC" w14:textId="77777777" w:rsidTr="002A0180">
        <w:tc>
          <w:tcPr>
            <w:tcW w:w="12996" w:type="dxa"/>
            <w:gridSpan w:val="5"/>
          </w:tcPr>
          <w:p w14:paraId="3639B3FB" w14:textId="77777777" w:rsidR="00CC516F" w:rsidRPr="00B9381E" w:rsidRDefault="00CC516F" w:rsidP="002A01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Material y recursos:</w:t>
            </w:r>
          </w:p>
          <w:p w14:paraId="5EBA879D" w14:textId="77777777" w:rsidR="00CC516F" w:rsidRPr="00B9381E" w:rsidRDefault="00CC516F" w:rsidP="002A0180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Cuento: las abejas mágicas.</w:t>
            </w:r>
          </w:p>
          <w:p w14:paraId="34F16D4C" w14:textId="77777777" w:rsidR="00CC516F" w:rsidRPr="00B9381E" w:rsidRDefault="00CC516F" w:rsidP="002A0180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Dos platos simulando flores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y cereal como el polen. </w:t>
            </w:r>
          </w:p>
          <w:p w14:paraId="2CFADF97" w14:textId="77777777" w:rsidR="00CC516F" w:rsidRPr="00B9381E" w:rsidRDefault="00CC516F" w:rsidP="002A0180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Abejas plastificadas para llevar el polen de un lado a otro. </w:t>
            </w:r>
          </w:p>
        </w:tc>
      </w:tr>
    </w:tbl>
    <w:tbl>
      <w:tblPr>
        <w:tblStyle w:val="Tablaconcuadrcula23"/>
        <w:tblpPr w:leftFromText="141" w:rightFromText="141" w:vertAnchor="text" w:tblpY="6"/>
        <w:tblW w:w="13024" w:type="dxa"/>
        <w:tblLook w:val="04A0" w:firstRow="1" w:lastRow="0" w:firstColumn="1" w:lastColumn="0" w:noHBand="0" w:noVBand="1"/>
      </w:tblPr>
      <w:tblGrid>
        <w:gridCol w:w="13024"/>
      </w:tblGrid>
      <w:tr w:rsidR="00CC516F" w:rsidRPr="00B9381E" w14:paraId="65C47C95" w14:textId="77777777" w:rsidTr="002A0180">
        <w:trPr>
          <w:trHeight w:val="340"/>
        </w:trPr>
        <w:tc>
          <w:tcPr>
            <w:tcW w:w="13024" w:type="dxa"/>
          </w:tcPr>
          <w:p w14:paraId="23754AD4" w14:textId="77777777" w:rsidR="00CC516F" w:rsidRPr="00B9381E" w:rsidRDefault="00CC516F" w:rsidP="002A018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Observaciones/ variables:</w:t>
            </w:r>
          </w:p>
        </w:tc>
      </w:tr>
      <w:tr w:rsidR="00CC516F" w:rsidRPr="00B9381E" w14:paraId="2CF6D40F" w14:textId="77777777" w:rsidTr="002A0180">
        <w:trPr>
          <w:trHeight w:val="340"/>
        </w:trPr>
        <w:tc>
          <w:tcPr>
            <w:tcW w:w="13024" w:type="dxa"/>
          </w:tcPr>
          <w:p w14:paraId="3DEC4A9A" w14:textId="77777777" w:rsidR="00CC516F" w:rsidRPr="00B9381E" w:rsidRDefault="00CC516F" w:rsidP="002A018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Ajustes razonables: </w:t>
            </w:r>
          </w:p>
        </w:tc>
      </w:tr>
      <w:tr w:rsidR="00CC516F" w:rsidRPr="00B9381E" w14:paraId="5CA9AA75" w14:textId="77777777" w:rsidTr="002A0180">
        <w:trPr>
          <w:trHeight w:val="340"/>
        </w:trPr>
        <w:tc>
          <w:tcPr>
            <w:tcW w:w="13024" w:type="dxa"/>
          </w:tcPr>
          <w:p w14:paraId="1431FC53" w14:textId="77777777" w:rsidR="00CC516F" w:rsidRPr="00B9381E" w:rsidRDefault="00CC516F" w:rsidP="002A01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lastRenderedPageBreak/>
              <w:t xml:space="preserve">Evaluación: </w:t>
            </w: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Rúbrica</w:t>
            </w:r>
          </w:p>
        </w:tc>
      </w:tr>
    </w:tbl>
    <w:bookmarkEnd w:id="0"/>
    <w:p w14:paraId="73FD2E15" w14:textId="77777777" w:rsidR="00CC516F" w:rsidRPr="00B9381E" w:rsidRDefault="00CC516F" w:rsidP="00CC516F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B9381E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Secuencia: Lenguaje y comunicación</w:t>
      </w:r>
    </w:p>
    <w:tbl>
      <w:tblPr>
        <w:tblStyle w:val="Tablaconcuadrcula24"/>
        <w:tblW w:w="13001" w:type="dxa"/>
        <w:tblLook w:val="04A0" w:firstRow="1" w:lastRow="0" w:firstColumn="1" w:lastColumn="0" w:noHBand="0" w:noVBand="1"/>
      </w:tblPr>
      <w:tblGrid>
        <w:gridCol w:w="6500"/>
        <w:gridCol w:w="6501"/>
      </w:tblGrid>
      <w:tr w:rsidR="00CC516F" w:rsidRPr="00B9381E" w14:paraId="20D4D3C2" w14:textId="77777777" w:rsidTr="002A0180">
        <w:trPr>
          <w:trHeight w:val="191"/>
        </w:trPr>
        <w:tc>
          <w:tcPr>
            <w:tcW w:w="13001" w:type="dxa"/>
            <w:gridSpan w:val="2"/>
          </w:tcPr>
          <w:p w14:paraId="52DDC4D4" w14:textId="77777777" w:rsidR="00CC516F" w:rsidRPr="00B9381E" w:rsidRDefault="00CC516F" w:rsidP="002A018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Nombre de la actividad: </w:t>
            </w: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¿Cómo se hace la miel?</w:t>
            </w:r>
          </w:p>
        </w:tc>
      </w:tr>
      <w:tr w:rsidR="00CC516F" w:rsidRPr="00B9381E" w14:paraId="004BC084" w14:textId="77777777" w:rsidTr="002A0180">
        <w:trPr>
          <w:trHeight w:val="191"/>
        </w:trPr>
        <w:tc>
          <w:tcPr>
            <w:tcW w:w="13001" w:type="dxa"/>
            <w:gridSpan w:val="2"/>
          </w:tcPr>
          <w:p w14:paraId="1FCC6BAE" w14:textId="77777777" w:rsidR="00CC516F" w:rsidRPr="00B9381E" w:rsidRDefault="00CC516F" w:rsidP="002A018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Campo de formación académica: </w:t>
            </w: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Lenguaje y comunicación</w:t>
            </w:r>
          </w:p>
        </w:tc>
      </w:tr>
      <w:tr w:rsidR="00CC516F" w:rsidRPr="00B9381E" w14:paraId="60C8FE58" w14:textId="77777777" w:rsidTr="002A0180">
        <w:trPr>
          <w:trHeight w:val="191"/>
        </w:trPr>
        <w:tc>
          <w:tcPr>
            <w:tcW w:w="6500" w:type="dxa"/>
          </w:tcPr>
          <w:p w14:paraId="7525344F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Organizador curricular 1:</w:t>
            </w:r>
          </w:p>
          <w:p w14:paraId="2F54A8EC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Participación social</w:t>
            </w:r>
          </w:p>
        </w:tc>
        <w:tc>
          <w:tcPr>
            <w:tcW w:w="6501" w:type="dxa"/>
          </w:tcPr>
          <w:p w14:paraId="5DE12F16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Organizador curricular 2: </w:t>
            </w:r>
          </w:p>
          <w:p w14:paraId="22D85887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Producción e interpretación de una diversidad de textos cotidianos</w:t>
            </w:r>
          </w:p>
        </w:tc>
      </w:tr>
      <w:tr w:rsidR="00CC516F" w:rsidRPr="00B9381E" w14:paraId="37744588" w14:textId="77777777" w:rsidTr="002A0180">
        <w:trPr>
          <w:trHeight w:val="191"/>
        </w:trPr>
        <w:tc>
          <w:tcPr>
            <w:tcW w:w="13001" w:type="dxa"/>
            <w:gridSpan w:val="2"/>
          </w:tcPr>
          <w:p w14:paraId="19D264DE" w14:textId="77777777" w:rsidR="00CC516F" w:rsidRPr="00B9381E" w:rsidRDefault="00CC516F" w:rsidP="002A01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Aprendizaje esperado: </w:t>
            </w: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Escribe instructivos, cartas, recados y señalamientos utilizando recursos propios.</w:t>
            </w:r>
          </w:p>
        </w:tc>
      </w:tr>
      <w:tr w:rsidR="00CC516F" w:rsidRPr="00B9381E" w14:paraId="40038B9F" w14:textId="77777777" w:rsidTr="002A0180">
        <w:trPr>
          <w:trHeight w:val="191"/>
        </w:trPr>
        <w:tc>
          <w:tcPr>
            <w:tcW w:w="13001" w:type="dxa"/>
            <w:gridSpan w:val="2"/>
          </w:tcPr>
          <w:p w14:paraId="029C44AE" w14:textId="77777777" w:rsidR="00CC516F" w:rsidRPr="00B9381E" w:rsidRDefault="00CC516F" w:rsidP="002A018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Grado de aplicación: </w:t>
            </w: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3°</w:t>
            </w:r>
          </w:p>
        </w:tc>
      </w:tr>
      <w:tr w:rsidR="00CC516F" w:rsidRPr="00B9381E" w14:paraId="7D9D635A" w14:textId="77777777" w:rsidTr="002A0180">
        <w:trPr>
          <w:trHeight w:val="191"/>
        </w:trPr>
        <w:tc>
          <w:tcPr>
            <w:tcW w:w="13001" w:type="dxa"/>
            <w:gridSpan w:val="2"/>
          </w:tcPr>
          <w:p w14:paraId="63102662" w14:textId="77777777" w:rsidR="00CC516F" w:rsidRPr="00B9381E" w:rsidRDefault="00CC516F" w:rsidP="002A018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Dia de aplicación:  </w:t>
            </w: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lunes 27 de marzo del 2023</w:t>
            </w:r>
          </w:p>
        </w:tc>
      </w:tr>
    </w:tbl>
    <w:p w14:paraId="19F9672A" w14:textId="77777777" w:rsidR="00CC516F" w:rsidRPr="00B9381E" w:rsidRDefault="00CC516F" w:rsidP="00CC516F">
      <w:pPr>
        <w:rPr>
          <w:rFonts w:cs="Times New Roman"/>
          <w:color w:val="auto"/>
          <w:sz w:val="24"/>
          <w:szCs w:val="24"/>
          <w:lang w:bidi="ar-SA"/>
        </w:rPr>
      </w:pPr>
    </w:p>
    <w:tbl>
      <w:tblPr>
        <w:tblStyle w:val="Tablaconcuadrcula24"/>
        <w:tblW w:w="13024" w:type="dxa"/>
        <w:tblLook w:val="04A0" w:firstRow="1" w:lastRow="0" w:firstColumn="1" w:lastColumn="0" w:noHBand="0" w:noVBand="1"/>
      </w:tblPr>
      <w:tblGrid>
        <w:gridCol w:w="3974"/>
        <w:gridCol w:w="4260"/>
        <w:gridCol w:w="1420"/>
        <w:gridCol w:w="1705"/>
        <w:gridCol w:w="1665"/>
      </w:tblGrid>
      <w:tr w:rsidR="00CC516F" w:rsidRPr="00B9381E" w14:paraId="61D69480" w14:textId="77777777" w:rsidTr="002A0180">
        <w:trPr>
          <w:trHeight w:val="329"/>
        </w:trPr>
        <w:tc>
          <w:tcPr>
            <w:tcW w:w="3966" w:type="dxa"/>
            <w:tcBorders>
              <w:bottom w:val="single" w:sz="4" w:space="0" w:color="auto"/>
            </w:tcBorders>
          </w:tcPr>
          <w:p w14:paraId="0FF7664A" w14:textId="77777777" w:rsidR="00CC516F" w:rsidRPr="00B9381E" w:rsidRDefault="00CC516F" w:rsidP="002A01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Secuencia didáctica</w:t>
            </w:r>
          </w:p>
        </w:tc>
        <w:tc>
          <w:tcPr>
            <w:tcW w:w="4251" w:type="dxa"/>
            <w:vMerge w:val="restart"/>
          </w:tcPr>
          <w:p w14:paraId="211BE8EB" w14:textId="77777777" w:rsidR="00CC516F" w:rsidRPr="00B9381E" w:rsidRDefault="00CC516F" w:rsidP="002A01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Estrategia de aprendizaje </w:t>
            </w:r>
          </w:p>
          <w:p w14:paraId="46C35683" w14:textId="77777777" w:rsidR="00CC516F" w:rsidRPr="00B9381E" w:rsidRDefault="00CC516F" w:rsidP="002A018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Trabajo con textos</w:t>
            </w:r>
          </w:p>
        </w:tc>
        <w:tc>
          <w:tcPr>
            <w:tcW w:w="1417" w:type="dxa"/>
            <w:vMerge w:val="restart"/>
          </w:tcPr>
          <w:p w14:paraId="4EDAC2F2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Lugar/ espacio </w:t>
            </w:r>
          </w:p>
        </w:tc>
        <w:tc>
          <w:tcPr>
            <w:tcW w:w="1701" w:type="dxa"/>
            <w:vMerge w:val="restart"/>
          </w:tcPr>
          <w:p w14:paraId="39759236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Tiempo </w:t>
            </w:r>
          </w:p>
        </w:tc>
        <w:tc>
          <w:tcPr>
            <w:tcW w:w="1661" w:type="dxa"/>
            <w:vMerge w:val="restart"/>
          </w:tcPr>
          <w:p w14:paraId="6E76E25A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Organización del grupo </w:t>
            </w:r>
          </w:p>
        </w:tc>
      </w:tr>
      <w:tr w:rsidR="00CC516F" w:rsidRPr="00B9381E" w14:paraId="0DBE2AC6" w14:textId="77777777" w:rsidTr="002A0180">
        <w:trPr>
          <w:trHeight w:val="329"/>
        </w:trPr>
        <w:tc>
          <w:tcPr>
            <w:tcW w:w="3966" w:type="dxa"/>
            <w:tcBorders>
              <w:bottom w:val="single" w:sz="4" w:space="0" w:color="auto"/>
            </w:tcBorders>
          </w:tcPr>
          <w:p w14:paraId="000BCB72" w14:textId="77777777" w:rsidR="00CC516F" w:rsidRPr="00B9381E" w:rsidRDefault="00CC516F" w:rsidP="002A01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Actividades de aprendizaje </w:t>
            </w:r>
          </w:p>
        </w:tc>
        <w:tc>
          <w:tcPr>
            <w:tcW w:w="4251" w:type="dxa"/>
            <w:vMerge/>
            <w:tcBorders>
              <w:bottom w:val="single" w:sz="4" w:space="0" w:color="auto"/>
            </w:tcBorders>
          </w:tcPr>
          <w:p w14:paraId="5F8878D4" w14:textId="77777777" w:rsidR="00CC516F" w:rsidRPr="00B9381E" w:rsidRDefault="00CC516F" w:rsidP="002A01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1904180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62D7C80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  <w:tcBorders>
              <w:bottom w:val="single" w:sz="4" w:space="0" w:color="auto"/>
            </w:tcBorders>
          </w:tcPr>
          <w:p w14:paraId="7A0E32C2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</w:tr>
      <w:tr w:rsidR="00CC516F" w:rsidRPr="00B9381E" w14:paraId="1FD57374" w14:textId="77777777" w:rsidTr="002A0180">
        <w:trPr>
          <w:trHeight w:val="320"/>
        </w:trPr>
        <w:tc>
          <w:tcPr>
            <w:tcW w:w="8217" w:type="dxa"/>
            <w:gridSpan w:val="2"/>
          </w:tcPr>
          <w:p w14:paraId="537BAFCA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Inicio</w:t>
            </w:r>
          </w:p>
        </w:tc>
        <w:tc>
          <w:tcPr>
            <w:tcW w:w="1417" w:type="dxa"/>
            <w:vMerge w:val="restart"/>
            <w:vAlign w:val="center"/>
          </w:tcPr>
          <w:p w14:paraId="4B13CB9F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Salón de clases</w:t>
            </w:r>
          </w:p>
        </w:tc>
        <w:tc>
          <w:tcPr>
            <w:tcW w:w="1701" w:type="dxa"/>
            <w:vMerge w:val="restart"/>
            <w:vAlign w:val="center"/>
          </w:tcPr>
          <w:p w14:paraId="51777A89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5 minutos</w:t>
            </w:r>
          </w:p>
        </w:tc>
        <w:tc>
          <w:tcPr>
            <w:tcW w:w="1661" w:type="dxa"/>
            <w:vMerge w:val="restart"/>
            <w:vAlign w:val="center"/>
          </w:tcPr>
          <w:p w14:paraId="6FA4C98F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Grupal</w:t>
            </w:r>
          </w:p>
        </w:tc>
      </w:tr>
      <w:tr w:rsidR="00CC516F" w:rsidRPr="00B9381E" w14:paraId="6A44171A" w14:textId="77777777" w:rsidTr="002A0180">
        <w:trPr>
          <w:trHeight w:val="412"/>
        </w:trPr>
        <w:tc>
          <w:tcPr>
            <w:tcW w:w="8217" w:type="dxa"/>
            <w:gridSpan w:val="2"/>
          </w:tcPr>
          <w:p w14:paraId="5ABAF065" w14:textId="77777777" w:rsidR="00CC516F" w:rsidRPr="00B9381E" w:rsidRDefault="00CC516F" w:rsidP="002A0180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Observa el video: Cómo se hace la miel.</w:t>
            </w:r>
          </w:p>
        </w:tc>
        <w:tc>
          <w:tcPr>
            <w:tcW w:w="1417" w:type="dxa"/>
            <w:vMerge/>
            <w:vAlign w:val="center"/>
          </w:tcPr>
          <w:p w14:paraId="50A548ED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  <w:vAlign w:val="center"/>
          </w:tcPr>
          <w:p w14:paraId="6FEB9E10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  <w:vAlign w:val="center"/>
          </w:tcPr>
          <w:p w14:paraId="3D1BB038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</w:tr>
      <w:tr w:rsidR="00CC516F" w:rsidRPr="00B9381E" w14:paraId="084EBB69" w14:textId="77777777" w:rsidTr="002A0180">
        <w:trPr>
          <w:trHeight w:val="287"/>
        </w:trPr>
        <w:tc>
          <w:tcPr>
            <w:tcW w:w="8217" w:type="dxa"/>
            <w:gridSpan w:val="2"/>
          </w:tcPr>
          <w:p w14:paraId="51373A94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Desarrollo</w:t>
            </w:r>
          </w:p>
        </w:tc>
        <w:tc>
          <w:tcPr>
            <w:tcW w:w="1417" w:type="dxa"/>
            <w:vMerge w:val="restart"/>
            <w:vAlign w:val="center"/>
          </w:tcPr>
          <w:p w14:paraId="4ECF1C74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Salón de clases </w:t>
            </w:r>
          </w:p>
        </w:tc>
        <w:tc>
          <w:tcPr>
            <w:tcW w:w="1701" w:type="dxa"/>
            <w:vMerge w:val="restart"/>
            <w:vAlign w:val="center"/>
          </w:tcPr>
          <w:p w14:paraId="7A835C10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20 minutos</w:t>
            </w:r>
          </w:p>
        </w:tc>
        <w:tc>
          <w:tcPr>
            <w:tcW w:w="1661" w:type="dxa"/>
            <w:vMerge w:val="restart"/>
            <w:vAlign w:val="center"/>
          </w:tcPr>
          <w:p w14:paraId="1C6FCE6C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Individual</w:t>
            </w:r>
          </w:p>
        </w:tc>
      </w:tr>
      <w:tr w:rsidR="00CC516F" w:rsidRPr="00B9381E" w14:paraId="3F0FF794" w14:textId="77777777" w:rsidTr="002A0180">
        <w:trPr>
          <w:trHeight w:val="412"/>
        </w:trPr>
        <w:tc>
          <w:tcPr>
            <w:tcW w:w="8217" w:type="dxa"/>
            <w:gridSpan w:val="2"/>
          </w:tcPr>
          <w:p w14:paraId="4F786B22" w14:textId="77777777" w:rsidR="00CC516F" w:rsidRDefault="00CC516F" w:rsidP="002A018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Recibe material para hacer un instructivo sobre el proceso de la miel. </w:t>
            </w:r>
          </w:p>
          <w:p w14:paraId="59B2D5D6" w14:textId="77777777" w:rsidR="00CC516F" w:rsidRPr="00B9381E" w:rsidRDefault="00CC516F" w:rsidP="002A018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Escribe su instructivo.</w:t>
            </w:r>
          </w:p>
        </w:tc>
        <w:tc>
          <w:tcPr>
            <w:tcW w:w="1417" w:type="dxa"/>
            <w:vMerge/>
            <w:vAlign w:val="center"/>
          </w:tcPr>
          <w:p w14:paraId="3CC24E74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  <w:vAlign w:val="center"/>
          </w:tcPr>
          <w:p w14:paraId="05489E92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  <w:vAlign w:val="center"/>
          </w:tcPr>
          <w:p w14:paraId="4DF80621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</w:tr>
      <w:tr w:rsidR="00CC516F" w:rsidRPr="00B9381E" w14:paraId="20BA1714" w14:textId="77777777" w:rsidTr="002A0180">
        <w:trPr>
          <w:trHeight w:val="270"/>
        </w:trPr>
        <w:tc>
          <w:tcPr>
            <w:tcW w:w="8217" w:type="dxa"/>
            <w:gridSpan w:val="2"/>
          </w:tcPr>
          <w:p w14:paraId="6299CF91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Cierre</w:t>
            </w:r>
          </w:p>
        </w:tc>
        <w:tc>
          <w:tcPr>
            <w:tcW w:w="1417" w:type="dxa"/>
            <w:vMerge w:val="restart"/>
            <w:vAlign w:val="center"/>
          </w:tcPr>
          <w:p w14:paraId="41BCCF9B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Salón de clases</w:t>
            </w:r>
          </w:p>
        </w:tc>
        <w:tc>
          <w:tcPr>
            <w:tcW w:w="1701" w:type="dxa"/>
            <w:vMerge w:val="restart"/>
            <w:vAlign w:val="center"/>
          </w:tcPr>
          <w:p w14:paraId="037556A9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5 minutos</w:t>
            </w:r>
          </w:p>
        </w:tc>
        <w:tc>
          <w:tcPr>
            <w:tcW w:w="1661" w:type="dxa"/>
            <w:vMerge w:val="restart"/>
            <w:vAlign w:val="center"/>
          </w:tcPr>
          <w:p w14:paraId="478A53B5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Grupal</w:t>
            </w:r>
          </w:p>
        </w:tc>
      </w:tr>
      <w:tr w:rsidR="00CC516F" w:rsidRPr="00B9381E" w14:paraId="2E30909B" w14:textId="77777777" w:rsidTr="002A0180">
        <w:trPr>
          <w:trHeight w:val="412"/>
        </w:trPr>
        <w:tc>
          <w:tcPr>
            <w:tcW w:w="8217" w:type="dxa"/>
            <w:gridSpan w:val="2"/>
          </w:tcPr>
          <w:p w14:paraId="1E142951" w14:textId="77777777" w:rsidR="00CC516F" w:rsidRPr="00B9381E" w:rsidRDefault="00CC516F" w:rsidP="002A0180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Responde: ¿Cómo hiciste tu instructivo? ¿Qué hace la abeja? ¿Cuál es el primer paso? ¿Qué pasa después? </w:t>
            </w:r>
          </w:p>
        </w:tc>
        <w:tc>
          <w:tcPr>
            <w:tcW w:w="1417" w:type="dxa"/>
            <w:vMerge/>
          </w:tcPr>
          <w:p w14:paraId="0681D41B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</w:tcPr>
          <w:p w14:paraId="3DB2D4D1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</w:tcPr>
          <w:p w14:paraId="109B3AEF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</w:tr>
      <w:tr w:rsidR="00CC516F" w:rsidRPr="00B9381E" w14:paraId="12D80E85" w14:textId="77777777" w:rsidTr="002A0180">
        <w:tc>
          <w:tcPr>
            <w:tcW w:w="12996" w:type="dxa"/>
            <w:gridSpan w:val="5"/>
          </w:tcPr>
          <w:p w14:paraId="1828637A" w14:textId="77777777" w:rsidR="00CC516F" w:rsidRPr="00B9381E" w:rsidRDefault="00CC516F" w:rsidP="002A01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Material y recursos:</w:t>
            </w:r>
          </w:p>
          <w:p w14:paraId="607CF8A4" w14:textId="77777777" w:rsidR="00CC516F" w:rsidRPr="00B9381E" w:rsidRDefault="00CC516F" w:rsidP="002A0180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Instructivo de ejemplo </w:t>
            </w:r>
          </w:p>
          <w:p w14:paraId="355B83B2" w14:textId="77777777" w:rsidR="00CC516F" w:rsidRPr="00B9381E" w:rsidRDefault="00CC516F" w:rsidP="002A0180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Instructivo individual </w:t>
            </w:r>
          </w:p>
        </w:tc>
      </w:tr>
    </w:tbl>
    <w:tbl>
      <w:tblPr>
        <w:tblStyle w:val="Tablaconcuadrcula24"/>
        <w:tblpPr w:leftFromText="141" w:rightFromText="141" w:vertAnchor="text" w:tblpY="6"/>
        <w:tblW w:w="13024" w:type="dxa"/>
        <w:tblLook w:val="04A0" w:firstRow="1" w:lastRow="0" w:firstColumn="1" w:lastColumn="0" w:noHBand="0" w:noVBand="1"/>
      </w:tblPr>
      <w:tblGrid>
        <w:gridCol w:w="13024"/>
      </w:tblGrid>
      <w:tr w:rsidR="00CC516F" w:rsidRPr="00B9381E" w14:paraId="519B0A37" w14:textId="77777777" w:rsidTr="002A0180">
        <w:trPr>
          <w:trHeight w:val="340"/>
        </w:trPr>
        <w:tc>
          <w:tcPr>
            <w:tcW w:w="13024" w:type="dxa"/>
          </w:tcPr>
          <w:p w14:paraId="05B1C967" w14:textId="77777777" w:rsidR="00CC516F" w:rsidRPr="00B9381E" w:rsidRDefault="00CC516F" w:rsidP="002A018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Observaciones/ variables:</w:t>
            </w:r>
          </w:p>
          <w:p w14:paraId="10883A08" w14:textId="77777777" w:rsidR="00CC516F" w:rsidRPr="00B9381E" w:rsidRDefault="00CC516F" w:rsidP="002A01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  <w:p w14:paraId="5526EE91" w14:textId="77777777" w:rsidR="00CC516F" w:rsidRPr="00B9381E" w:rsidRDefault="00CC516F" w:rsidP="002A01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</w:tr>
      <w:tr w:rsidR="00CC516F" w:rsidRPr="00B9381E" w14:paraId="12B59AF4" w14:textId="77777777" w:rsidTr="002A0180">
        <w:trPr>
          <w:trHeight w:val="340"/>
        </w:trPr>
        <w:tc>
          <w:tcPr>
            <w:tcW w:w="13024" w:type="dxa"/>
          </w:tcPr>
          <w:p w14:paraId="43E3BC24" w14:textId="77777777" w:rsidR="00CC516F" w:rsidRPr="00B9381E" w:rsidRDefault="00CC516F" w:rsidP="002A018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Ajustes razonables: </w:t>
            </w:r>
          </w:p>
        </w:tc>
      </w:tr>
      <w:tr w:rsidR="00CC516F" w:rsidRPr="00B9381E" w14:paraId="791FA2FC" w14:textId="77777777" w:rsidTr="002A0180">
        <w:trPr>
          <w:trHeight w:val="340"/>
        </w:trPr>
        <w:tc>
          <w:tcPr>
            <w:tcW w:w="13024" w:type="dxa"/>
          </w:tcPr>
          <w:p w14:paraId="5C064F5E" w14:textId="77777777" w:rsidR="00CC516F" w:rsidRPr="00B9381E" w:rsidRDefault="00CC516F" w:rsidP="002A01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Evaluación: </w:t>
            </w: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Rúbrica</w:t>
            </w:r>
          </w:p>
        </w:tc>
      </w:tr>
    </w:tbl>
    <w:p w14:paraId="4DBC9595" w14:textId="77777777" w:rsidR="00CC516F" w:rsidRPr="00B5106D" w:rsidRDefault="00CC516F" w:rsidP="00CC516F">
      <w:pPr>
        <w:spacing w:after="0"/>
      </w:pPr>
    </w:p>
    <w:p w14:paraId="56C34EAB" w14:textId="77777777" w:rsidR="00CC516F" w:rsidRPr="00B9381E" w:rsidRDefault="00CC516F" w:rsidP="00CC516F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B9381E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Secuencia: Lenguaje y comunicación</w:t>
      </w:r>
    </w:p>
    <w:tbl>
      <w:tblPr>
        <w:tblStyle w:val="Tablaconcuadrcula25"/>
        <w:tblW w:w="12986" w:type="dxa"/>
        <w:tblLook w:val="04A0" w:firstRow="1" w:lastRow="0" w:firstColumn="1" w:lastColumn="0" w:noHBand="0" w:noVBand="1"/>
      </w:tblPr>
      <w:tblGrid>
        <w:gridCol w:w="6492"/>
        <w:gridCol w:w="6494"/>
      </w:tblGrid>
      <w:tr w:rsidR="00CC516F" w:rsidRPr="00B9381E" w14:paraId="3068FE08" w14:textId="77777777" w:rsidTr="002A0180">
        <w:trPr>
          <w:trHeight w:val="187"/>
        </w:trPr>
        <w:tc>
          <w:tcPr>
            <w:tcW w:w="12986" w:type="dxa"/>
            <w:gridSpan w:val="2"/>
          </w:tcPr>
          <w:p w14:paraId="1DADD249" w14:textId="77777777" w:rsidR="00CC516F" w:rsidRPr="00B9381E" w:rsidRDefault="00CC516F" w:rsidP="002A018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Nombre de la actividad: </w:t>
            </w: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Las partes de una abeja </w:t>
            </w:r>
          </w:p>
        </w:tc>
      </w:tr>
      <w:tr w:rsidR="00CC516F" w:rsidRPr="00B9381E" w14:paraId="0B0A31B2" w14:textId="77777777" w:rsidTr="002A0180">
        <w:trPr>
          <w:trHeight w:val="187"/>
        </w:trPr>
        <w:tc>
          <w:tcPr>
            <w:tcW w:w="12986" w:type="dxa"/>
            <w:gridSpan w:val="2"/>
          </w:tcPr>
          <w:p w14:paraId="46E645A2" w14:textId="77777777" w:rsidR="00CC516F" w:rsidRPr="00B9381E" w:rsidRDefault="00CC516F" w:rsidP="002A018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Campo de formación académica: </w:t>
            </w: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Lenguaje y comunicación</w:t>
            </w:r>
          </w:p>
        </w:tc>
      </w:tr>
      <w:tr w:rsidR="00CC516F" w:rsidRPr="00B9381E" w14:paraId="4997F1DE" w14:textId="77777777" w:rsidTr="002A0180">
        <w:trPr>
          <w:trHeight w:val="187"/>
        </w:trPr>
        <w:tc>
          <w:tcPr>
            <w:tcW w:w="6492" w:type="dxa"/>
          </w:tcPr>
          <w:p w14:paraId="212124FA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Organizador curricular 1:</w:t>
            </w:r>
          </w:p>
          <w:p w14:paraId="0F943DDA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Participación social</w:t>
            </w:r>
          </w:p>
        </w:tc>
        <w:tc>
          <w:tcPr>
            <w:tcW w:w="6493" w:type="dxa"/>
          </w:tcPr>
          <w:p w14:paraId="45157C0F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Organizador curricular 2: </w:t>
            </w:r>
          </w:p>
          <w:p w14:paraId="64451733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Producción e interpretación de una diversidad de textos cotidianos</w:t>
            </w:r>
          </w:p>
        </w:tc>
      </w:tr>
      <w:tr w:rsidR="00CC516F" w:rsidRPr="00B9381E" w14:paraId="189BDFEE" w14:textId="77777777" w:rsidTr="002A0180">
        <w:trPr>
          <w:trHeight w:val="187"/>
        </w:trPr>
        <w:tc>
          <w:tcPr>
            <w:tcW w:w="12986" w:type="dxa"/>
            <w:gridSpan w:val="2"/>
          </w:tcPr>
          <w:p w14:paraId="6526B287" w14:textId="77777777" w:rsidR="00CC516F" w:rsidRPr="00B9381E" w:rsidRDefault="00CC516F" w:rsidP="002A01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Aprendizaje esperado: </w:t>
            </w: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Escribe instructivos, cartas, recados y señalamientos utilizando recursos propios.</w:t>
            </w:r>
          </w:p>
        </w:tc>
      </w:tr>
      <w:tr w:rsidR="00CC516F" w:rsidRPr="00B9381E" w14:paraId="6FF4B019" w14:textId="77777777" w:rsidTr="002A0180">
        <w:trPr>
          <w:trHeight w:val="187"/>
        </w:trPr>
        <w:tc>
          <w:tcPr>
            <w:tcW w:w="12986" w:type="dxa"/>
            <w:gridSpan w:val="2"/>
          </w:tcPr>
          <w:p w14:paraId="2EEA5CBE" w14:textId="77777777" w:rsidR="00CC516F" w:rsidRPr="00B9381E" w:rsidRDefault="00CC516F" w:rsidP="002A018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Grado de aplicación: </w:t>
            </w: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3°</w:t>
            </w:r>
          </w:p>
        </w:tc>
      </w:tr>
      <w:tr w:rsidR="00CC516F" w:rsidRPr="00B9381E" w14:paraId="499B1502" w14:textId="77777777" w:rsidTr="002A0180">
        <w:trPr>
          <w:trHeight w:val="187"/>
        </w:trPr>
        <w:tc>
          <w:tcPr>
            <w:tcW w:w="12986" w:type="dxa"/>
            <w:gridSpan w:val="2"/>
          </w:tcPr>
          <w:p w14:paraId="1914AF70" w14:textId="77777777" w:rsidR="00CC516F" w:rsidRPr="00B9381E" w:rsidRDefault="00CC516F" w:rsidP="002A018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Dia de aplicación:  </w:t>
            </w: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miércoles 29 de marzo del 2023</w:t>
            </w:r>
          </w:p>
        </w:tc>
      </w:tr>
    </w:tbl>
    <w:p w14:paraId="5D81C5D7" w14:textId="77777777" w:rsidR="00CC516F" w:rsidRPr="00B9381E" w:rsidRDefault="00CC516F" w:rsidP="00CC516F">
      <w:pPr>
        <w:rPr>
          <w:rFonts w:cs="Times New Roman"/>
          <w:color w:val="auto"/>
          <w:sz w:val="24"/>
          <w:szCs w:val="24"/>
          <w:lang w:bidi="ar-SA"/>
        </w:rPr>
      </w:pPr>
    </w:p>
    <w:tbl>
      <w:tblPr>
        <w:tblStyle w:val="Tablaconcuadrcula25"/>
        <w:tblW w:w="13024" w:type="dxa"/>
        <w:tblLook w:val="04A0" w:firstRow="1" w:lastRow="0" w:firstColumn="1" w:lastColumn="0" w:noHBand="0" w:noVBand="1"/>
      </w:tblPr>
      <w:tblGrid>
        <w:gridCol w:w="3974"/>
        <w:gridCol w:w="4260"/>
        <w:gridCol w:w="1420"/>
        <w:gridCol w:w="1705"/>
        <w:gridCol w:w="1665"/>
      </w:tblGrid>
      <w:tr w:rsidR="00CC516F" w:rsidRPr="00B9381E" w14:paraId="5542C211" w14:textId="77777777" w:rsidTr="002A0180">
        <w:trPr>
          <w:trHeight w:val="329"/>
        </w:trPr>
        <w:tc>
          <w:tcPr>
            <w:tcW w:w="3966" w:type="dxa"/>
            <w:tcBorders>
              <w:bottom w:val="single" w:sz="4" w:space="0" w:color="auto"/>
            </w:tcBorders>
          </w:tcPr>
          <w:p w14:paraId="568FBA52" w14:textId="77777777" w:rsidR="00CC516F" w:rsidRPr="00B9381E" w:rsidRDefault="00CC516F" w:rsidP="002A01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Secuencia didáctica</w:t>
            </w:r>
          </w:p>
        </w:tc>
        <w:tc>
          <w:tcPr>
            <w:tcW w:w="4251" w:type="dxa"/>
            <w:vMerge w:val="restart"/>
          </w:tcPr>
          <w:p w14:paraId="62EBC73C" w14:textId="77777777" w:rsidR="00CC516F" w:rsidRPr="00B9381E" w:rsidRDefault="00CC516F" w:rsidP="002A01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Estrategia de aprendizaje </w:t>
            </w:r>
          </w:p>
          <w:p w14:paraId="0A4734C6" w14:textId="77777777" w:rsidR="00CC516F" w:rsidRPr="00B9381E" w:rsidRDefault="00CC516F" w:rsidP="002A018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Juego</w:t>
            </w:r>
          </w:p>
        </w:tc>
        <w:tc>
          <w:tcPr>
            <w:tcW w:w="1417" w:type="dxa"/>
            <w:vMerge w:val="restart"/>
          </w:tcPr>
          <w:p w14:paraId="68C03996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Lugar/ espacio </w:t>
            </w:r>
          </w:p>
        </w:tc>
        <w:tc>
          <w:tcPr>
            <w:tcW w:w="1701" w:type="dxa"/>
            <w:vMerge w:val="restart"/>
          </w:tcPr>
          <w:p w14:paraId="316E2F65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Tiempo </w:t>
            </w:r>
          </w:p>
        </w:tc>
        <w:tc>
          <w:tcPr>
            <w:tcW w:w="1661" w:type="dxa"/>
            <w:vMerge w:val="restart"/>
          </w:tcPr>
          <w:p w14:paraId="6B1D11DA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Organización del grupo </w:t>
            </w:r>
          </w:p>
        </w:tc>
      </w:tr>
      <w:tr w:rsidR="00CC516F" w:rsidRPr="00B9381E" w14:paraId="066F5ED4" w14:textId="77777777" w:rsidTr="002A0180">
        <w:trPr>
          <w:trHeight w:val="329"/>
        </w:trPr>
        <w:tc>
          <w:tcPr>
            <w:tcW w:w="3966" w:type="dxa"/>
            <w:tcBorders>
              <w:bottom w:val="single" w:sz="4" w:space="0" w:color="auto"/>
            </w:tcBorders>
          </w:tcPr>
          <w:p w14:paraId="7D1BF956" w14:textId="77777777" w:rsidR="00CC516F" w:rsidRPr="00B9381E" w:rsidRDefault="00CC516F" w:rsidP="002A01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Actividades de aprendizaje </w:t>
            </w:r>
          </w:p>
        </w:tc>
        <w:tc>
          <w:tcPr>
            <w:tcW w:w="4251" w:type="dxa"/>
            <w:vMerge/>
            <w:tcBorders>
              <w:bottom w:val="single" w:sz="4" w:space="0" w:color="auto"/>
            </w:tcBorders>
          </w:tcPr>
          <w:p w14:paraId="35395F6A" w14:textId="77777777" w:rsidR="00CC516F" w:rsidRPr="00B9381E" w:rsidRDefault="00CC516F" w:rsidP="002A01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750E330E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CC9A037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  <w:tcBorders>
              <w:bottom w:val="single" w:sz="4" w:space="0" w:color="auto"/>
            </w:tcBorders>
          </w:tcPr>
          <w:p w14:paraId="1E1428D6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</w:tr>
      <w:tr w:rsidR="00CC516F" w:rsidRPr="00B9381E" w14:paraId="390DDCBC" w14:textId="77777777" w:rsidTr="002A0180">
        <w:trPr>
          <w:trHeight w:val="320"/>
        </w:trPr>
        <w:tc>
          <w:tcPr>
            <w:tcW w:w="8217" w:type="dxa"/>
            <w:gridSpan w:val="2"/>
          </w:tcPr>
          <w:p w14:paraId="7995B09F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Inicio</w:t>
            </w:r>
          </w:p>
        </w:tc>
        <w:tc>
          <w:tcPr>
            <w:tcW w:w="1417" w:type="dxa"/>
            <w:vMerge w:val="restart"/>
            <w:vAlign w:val="center"/>
          </w:tcPr>
          <w:p w14:paraId="7EA5BA25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Salón de clases</w:t>
            </w:r>
          </w:p>
        </w:tc>
        <w:tc>
          <w:tcPr>
            <w:tcW w:w="1701" w:type="dxa"/>
            <w:vMerge w:val="restart"/>
            <w:vAlign w:val="center"/>
          </w:tcPr>
          <w:p w14:paraId="36E31D58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5 minutos</w:t>
            </w:r>
          </w:p>
        </w:tc>
        <w:tc>
          <w:tcPr>
            <w:tcW w:w="1661" w:type="dxa"/>
            <w:vMerge w:val="restart"/>
            <w:vAlign w:val="center"/>
          </w:tcPr>
          <w:p w14:paraId="41E99535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Grupal</w:t>
            </w:r>
          </w:p>
        </w:tc>
      </w:tr>
      <w:tr w:rsidR="00CC516F" w:rsidRPr="00B9381E" w14:paraId="46DCB6ED" w14:textId="77777777" w:rsidTr="002A0180">
        <w:trPr>
          <w:trHeight w:val="412"/>
        </w:trPr>
        <w:tc>
          <w:tcPr>
            <w:tcW w:w="8217" w:type="dxa"/>
            <w:gridSpan w:val="2"/>
          </w:tcPr>
          <w:p w14:paraId="63D9E0E7" w14:textId="77777777" w:rsidR="00CC516F" w:rsidRPr="00B9381E" w:rsidRDefault="00CC516F" w:rsidP="002A0180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Responde: ¿alguna vez has visto una abeja? ¿sabes cómo son? </w:t>
            </w:r>
          </w:p>
          <w:p w14:paraId="3895D822" w14:textId="77777777" w:rsidR="00CC516F" w:rsidRPr="00B9381E" w:rsidRDefault="00CC516F" w:rsidP="002A0180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Escucha las indicaciones sobre las partes de las abejas.</w:t>
            </w:r>
          </w:p>
        </w:tc>
        <w:tc>
          <w:tcPr>
            <w:tcW w:w="1417" w:type="dxa"/>
            <w:vMerge/>
            <w:vAlign w:val="center"/>
          </w:tcPr>
          <w:p w14:paraId="67915E80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  <w:vAlign w:val="center"/>
          </w:tcPr>
          <w:p w14:paraId="4EE33FA6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  <w:vAlign w:val="center"/>
          </w:tcPr>
          <w:p w14:paraId="7F0D9366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</w:tr>
      <w:tr w:rsidR="00CC516F" w:rsidRPr="00B9381E" w14:paraId="4384DCC8" w14:textId="77777777" w:rsidTr="002A0180">
        <w:trPr>
          <w:trHeight w:val="287"/>
        </w:trPr>
        <w:tc>
          <w:tcPr>
            <w:tcW w:w="8217" w:type="dxa"/>
            <w:gridSpan w:val="2"/>
          </w:tcPr>
          <w:p w14:paraId="1C627A24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Desarrollo</w:t>
            </w:r>
          </w:p>
        </w:tc>
        <w:tc>
          <w:tcPr>
            <w:tcW w:w="1417" w:type="dxa"/>
            <w:vMerge w:val="restart"/>
            <w:vAlign w:val="center"/>
          </w:tcPr>
          <w:p w14:paraId="08F47AF8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Salón de clases </w:t>
            </w:r>
          </w:p>
        </w:tc>
        <w:tc>
          <w:tcPr>
            <w:tcW w:w="1701" w:type="dxa"/>
            <w:vMerge w:val="restart"/>
            <w:vAlign w:val="center"/>
          </w:tcPr>
          <w:p w14:paraId="261E1EF0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20 minutos</w:t>
            </w:r>
          </w:p>
        </w:tc>
        <w:tc>
          <w:tcPr>
            <w:tcW w:w="1661" w:type="dxa"/>
            <w:vMerge w:val="restart"/>
            <w:vAlign w:val="center"/>
          </w:tcPr>
          <w:p w14:paraId="6C95A26B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Individual</w:t>
            </w:r>
          </w:p>
        </w:tc>
      </w:tr>
      <w:tr w:rsidR="00CC516F" w:rsidRPr="00B9381E" w14:paraId="3EC2DB09" w14:textId="77777777" w:rsidTr="002A0180">
        <w:trPr>
          <w:trHeight w:val="412"/>
        </w:trPr>
        <w:tc>
          <w:tcPr>
            <w:tcW w:w="8217" w:type="dxa"/>
            <w:gridSpan w:val="2"/>
          </w:tcPr>
          <w:p w14:paraId="5B16AC83" w14:textId="77777777" w:rsidR="00CC516F" w:rsidRPr="00B9381E" w:rsidRDefault="00CC516F" w:rsidP="002A018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Recibe el material para formar las partes de una abeja. </w:t>
            </w:r>
          </w:p>
          <w:p w14:paraId="0FE4FEDA" w14:textId="77777777" w:rsidR="00CC516F" w:rsidRPr="00B9381E" w:rsidRDefault="00CC516F" w:rsidP="002A018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Señala y escribe cada parte de la abeja. </w:t>
            </w:r>
          </w:p>
        </w:tc>
        <w:tc>
          <w:tcPr>
            <w:tcW w:w="1417" w:type="dxa"/>
            <w:vMerge/>
            <w:vAlign w:val="center"/>
          </w:tcPr>
          <w:p w14:paraId="5F119BD4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  <w:vAlign w:val="center"/>
          </w:tcPr>
          <w:p w14:paraId="4193FB6B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  <w:vAlign w:val="center"/>
          </w:tcPr>
          <w:p w14:paraId="652104D2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</w:tr>
      <w:tr w:rsidR="00CC516F" w:rsidRPr="00B9381E" w14:paraId="740E8873" w14:textId="77777777" w:rsidTr="002A0180">
        <w:trPr>
          <w:trHeight w:val="270"/>
        </w:trPr>
        <w:tc>
          <w:tcPr>
            <w:tcW w:w="8217" w:type="dxa"/>
            <w:gridSpan w:val="2"/>
          </w:tcPr>
          <w:p w14:paraId="5459AD94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Cierre</w:t>
            </w:r>
          </w:p>
        </w:tc>
        <w:tc>
          <w:tcPr>
            <w:tcW w:w="1417" w:type="dxa"/>
            <w:vMerge w:val="restart"/>
            <w:vAlign w:val="center"/>
          </w:tcPr>
          <w:p w14:paraId="0F64E148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Salón de clases</w:t>
            </w:r>
          </w:p>
        </w:tc>
        <w:tc>
          <w:tcPr>
            <w:tcW w:w="1701" w:type="dxa"/>
            <w:vMerge w:val="restart"/>
            <w:vAlign w:val="center"/>
          </w:tcPr>
          <w:p w14:paraId="2C234AD1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5 minutos</w:t>
            </w:r>
          </w:p>
        </w:tc>
        <w:tc>
          <w:tcPr>
            <w:tcW w:w="1661" w:type="dxa"/>
            <w:vMerge w:val="restart"/>
            <w:vAlign w:val="center"/>
          </w:tcPr>
          <w:p w14:paraId="60FA0E96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Grupal</w:t>
            </w:r>
          </w:p>
        </w:tc>
      </w:tr>
      <w:tr w:rsidR="00CC516F" w:rsidRPr="00B9381E" w14:paraId="5E6C4BF9" w14:textId="77777777" w:rsidTr="002A0180">
        <w:trPr>
          <w:trHeight w:val="412"/>
        </w:trPr>
        <w:tc>
          <w:tcPr>
            <w:tcW w:w="8217" w:type="dxa"/>
            <w:gridSpan w:val="2"/>
          </w:tcPr>
          <w:p w14:paraId="6C959C8F" w14:textId="77777777" w:rsidR="00CC516F" w:rsidRPr="00B9381E" w:rsidRDefault="00CC516F" w:rsidP="002A0180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Responde: ¿cuál es la parte más grande de la abeja? ¿cómo es el aguijón? </w:t>
            </w:r>
          </w:p>
        </w:tc>
        <w:tc>
          <w:tcPr>
            <w:tcW w:w="1417" w:type="dxa"/>
            <w:vMerge/>
          </w:tcPr>
          <w:p w14:paraId="42A412A9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</w:tcPr>
          <w:p w14:paraId="2B6CA8D9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</w:tcPr>
          <w:p w14:paraId="0296634E" w14:textId="77777777" w:rsidR="00CC516F" w:rsidRPr="00B9381E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</w:tr>
      <w:tr w:rsidR="00CC516F" w:rsidRPr="00B9381E" w14:paraId="2F644BB3" w14:textId="77777777" w:rsidTr="002A0180">
        <w:tc>
          <w:tcPr>
            <w:tcW w:w="12996" w:type="dxa"/>
            <w:gridSpan w:val="5"/>
          </w:tcPr>
          <w:p w14:paraId="7BAB88D7" w14:textId="77777777" w:rsidR="00CC516F" w:rsidRPr="00B9381E" w:rsidRDefault="00CC516F" w:rsidP="002A01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Material y recursos:</w:t>
            </w:r>
          </w:p>
          <w:p w14:paraId="7EAD9AD6" w14:textId="77777777" w:rsidR="00CC516F" w:rsidRPr="00B9381E" w:rsidRDefault="00CC516F" w:rsidP="002A0180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Abeja de ejemplo. </w:t>
            </w:r>
          </w:p>
          <w:p w14:paraId="6519F1F6" w14:textId="77777777" w:rsidR="00CC516F" w:rsidRPr="00B9381E" w:rsidRDefault="00CC516F" w:rsidP="002A0180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Partes de la abeja para formar.</w:t>
            </w:r>
          </w:p>
        </w:tc>
      </w:tr>
    </w:tbl>
    <w:tbl>
      <w:tblPr>
        <w:tblStyle w:val="Tablaconcuadrcula25"/>
        <w:tblpPr w:leftFromText="141" w:rightFromText="141" w:vertAnchor="text" w:tblpY="6"/>
        <w:tblW w:w="13024" w:type="dxa"/>
        <w:tblLook w:val="04A0" w:firstRow="1" w:lastRow="0" w:firstColumn="1" w:lastColumn="0" w:noHBand="0" w:noVBand="1"/>
      </w:tblPr>
      <w:tblGrid>
        <w:gridCol w:w="13024"/>
      </w:tblGrid>
      <w:tr w:rsidR="00CC516F" w:rsidRPr="00B9381E" w14:paraId="589571DE" w14:textId="77777777" w:rsidTr="002A0180">
        <w:trPr>
          <w:trHeight w:val="340"/>
        </w:trPr>
        <w:tc>
          <w:tcPr>
            <w:tcW w:w="13024" w:type="dxa"/>
          </w:tcPr>
          <w:p w14:paraId="35B8E9FE" w14:textId="77777777" w:rsidR="00CC516F" w:rsidRPr="00B9381E" w:rsidRDefault="00CC516F" w:rsidP="002A018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Observaciones/ variables:</w:t>
            </w:r>
          </w:p>
          <w:p w14:paraId="11F5988E" w14:textId="77777777" w:rsidR="00CC516F" w:rsidRPr="00B9381E" w:rsidRDefault="00CC516F" w:rsidP="002A01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  <w:p w14:paraId="15EA4CEA" w14:textId="77777777" w:rsidR="00CC516F" w:rsidRPr="00B9381E" w:rsidRDefault="00CC516F" w:rsidP="002A01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</w:tr>
      <w:tr w:rsidR="00CC516F" w:rsidRPr="00B9381E" w14:paraId="03ACD0DF" w14:textId="77777777" w:rsidTr="002A0180">
        <w:trPr>
          <w:trHeight w:val="340"/>
        </w:trPr>
        <w:tc>
          <w:tcPr>
            <w:tcW w:w="13024" w:type="dxa"/>
          </w:tcPr>
          <w:p w14:paraId="783E28B6" w14:textId="77777777" w:rsidR="00CC516F" w:rsidRPr="00B9381E" w:rsidRDefault="00CC516F" w:rsidP="002A018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Ajustes razonables: </w:t>
            </w:r>
          </w:p>
        </w:tc>
      </w:tr>
      <w:tr w:rsidR="00CC516F" w:rsidRPr="00B9381E" w14:paraId="7B600568" w14:textId="77777777" w:rsidTr="002A0180">
        <w:trPr>
          <w:trHeight w:val="340"/>
        </w:trPr>
        <w:tc>
          <w:tcPr>
            <w:tcW w:w="13024" w:type="dxa"/>
          </w:tcPr>
          <w:p w14:paraId="17D5AD24" w14:textId="77777777" w:rsidR="00CC516F" w:rsidRPr="00B9381E" w:rsidRDefault="00CC516F" w:rsidP="002A01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938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Evaluación: </w:t>
            </w:r>
            <w:r w:rsidRPr="00B9381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Rúbrica</w:t>
            </w:r>
          </w:p>
        </w:tc>
      </w:tr>
    </w:tbl>
    <w:p w14:paraId="2DBC63FD" w14:textId="77777777" w:rsidR="00CC516F" w:rsidRDefault="00CC516F" w:rsidP="00CC516F">
      <w:pPr>
        <w:spacing w:after="3" w:line="260" w:lineRule="auto"/>
        <w:ind w:left="-5" w:hanging="10"/>
        <w:rPr>
          <w:rFonts w:ascii="Arial" w:eastAsia="Arial" w:hAnsi="Arial" w:cs="Arial"/>
          <w:b/>
          <w:sz w:val="24"/>
        </w:rPr>
      </w:pPr>
    </w:p>
    <w:p w14:paraId="2F54A878" w14:textId="77777777" w:rsidR="00CC516F" w:rsidRPr="00B17DF7" w:rsidRDefault="00CC516F" w:rsidP="00CC516F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B17DF7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Secuencia: Exploración y comprensión del mundo natural y social</w:t>
      </w:r>
    </w:p>
    <w:tbl>
      <w:tblPr>
        <w:tblStyle w:val="Tablaconcuadrcula26"/>
        <w:tblW w:w="12926" w:type="dxa"/>
        <w:tblLook w:val="04A0" w:firstRow="1" w:lastRow="0" w:firstColumn="1" w:lastColumn="0" w:noHBand="0" w:noVBand="1"/>
      </w:tblPr>
      <w:tblGrid>
        <w:gridCol w:w="6463"/>
        <w:gridCol w:w="6463"/>
      </w:tblGrid>
      <w:tr w:rsidR="00CC516F" w:rsidRPr="00B17DF7" w14:paraId="075E004E" w14:textId="77777777" w:rsidTr="002A0180">
        <w:trPr>
          <w:trHeight w:val="187"/>
        </w:trPr>
        <w:tc>
          <w:tcPr>
            <w:tcW w:w="12926" w:type="dxa"/>
            <w:gridSpan w:val="2"/>
          </w:tcPr>
          <w:p w14:paraId="5DCFC8FA" w14:textId="77777777" w:rsidR="00CC516F" w:rsidRPr="00B17DF7" w:rsidRDefault="00CC516F" w:rsidP="002A018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17DF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Nombre de la actividad: </w:t>
            </w:r>
            <w:r w:rsidRPr="00B17DF7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¿Cómo viven las abejas?</w:t>
            </w:r>
          </w:p>
        </w:tc>
      </w:tr>
      <w:tr w:rsidR="00CC516F" w:rsidRPr="00B17DF7" w14:paraId="4256BF6A" w14:textId="77777777" w:rsidTr="002A0180">
        <w:trPr>
          <w:trHeight w:val="187"/>
        </w:trPr>
        <w:tc>
          <w:tcPr>
            <w:tcW w:w="12926" w:type="dxa"/>
            <w:gridSpan w:val="2"/>
          </w:tcPr>
          <w:p w14:paraId="3C3E6FE0" w14:textId="77777777" w:rsidR="00CC516F" w:rsidRPr="00B17DF7" w:rsidRDefault="00CC516F" w:rsidP="002A018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17DF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Campo de formación académica: </w:t>
            </w:r>
            <w:r w:rsidRPr="00B17DF7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Exploración y comprensión del mundo natural y social</w:t>
            </w:r>
          </w:p>
        </w:tc>
      </w:tr>
      <w:tr w:rsidR="00CC516F" w:rsidRPr="00B17DF7" w14:paraId="4220A080" w14:textId="77777777" w:rsidTr="002A0180">
        <w:trPr>
          <w:trHeight w:val="187"/>
        </w:trPr>
        <w:tc>
          <w:tcPr>
            <w:tcW w:w="6463" w:type="dxa"/>
          </w:tcPr>
          <w:p w14:paraId="14FA1396" w14:textId="77777777" w:rsidR="00CC516F" w:rsidRPr="00B17DF7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17DF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Organizador curricular 1:</w:t>
            </w:r>
          </w:p>
          <w:p w14:paraId="58CE1F4F" w14:textId="77777777" w:rsidR="00CC516F" w:rsidRPr="00B17DF7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17DF7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Mundo natural</w:t>
            </w:r>
          </w:p>
        </w:tc>
        <w:tc>
          <w:tcPr>
            <w:tcW w:w="6462" w:type="dxa"/>
          </w:tcPr>
          <w:p w14:paraId="7693EDEA" w14:textId="77777777" w:rsidR="00CC516F" w:rsidRPr="00B17DF7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17DF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Organizador curricular 2: </w:t>
            </w:r>
          </w:p>
          <w:p w14:paraId="241B3082" w14:textId="77777777" w:rsidR="00CC516F" w:rsidRPr="00B17DF7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17DF7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Cuidado del medio ambiente </w:t>
            </w:r>
          </w:p>
        </w:tc>
      </w:tr>
      <w:tr w:rsidR="00CC516F" w:rsidRPr="00B17DF7" w14:paraId="1981F995" w14:textId="77777777" w:rsidTr="002A0180">
        <w:trPr>
          <w:trHeight w:val="187"/>
        </w:trPr>
        <w:tc>
          <w:tcPr>
            <w:tcW w:w="12926" w:type="dxa"/>
            <w:gridSpan w:val="2"/>
          </w:tcPr>
          <w:p w14:paraId="78BA2DF5" w14:textId="77777777" w:rsidR="00CC516F" w:rsidRPr="00B17DF7" w:rsidRDefault="00CC516F" w:rsidP="002A01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17DF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Aprendizaje esperado: </w:t>
            </w:r>
            <w:r w:rsidRPr="00B17DF7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Identifica y explica algunos efectos favorables y desfavorables de la acción humana sobre el medioambiente.</w:t>
            </w:r>
          </w:p>
        </w:tc>
      </w:tr>
      <w:tr w:rsidR="00CC516F" w:rsidRPr="00B17DF7" w14:paraId="6C675C60" w14:textId="77777777" w:rsidTr="002A0180">
        <w:trPr>
          <w:trHeight w:val="187"/>
        </w:trPr>
        <w:tc>
          <w:tcPr>
            <w:tcW w:w="12926" w:type="dxa"/>
            <w:gridSpan w:val="2"/>
          </w:tcPr>
          <w:p w14:paraId="2A507A0F" w14:textId="77777777" w:rsidR="00CC516F" w:rsidRPr="00B17DF7" w:rsidRDefault="00CC516F" w:rsidP="002A018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17DF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Grado de aplicación: </w:t>
            </w:r>
            <w:r w:rsidRPr="00B17DF7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3°</w:t>
            </w:r>
          </w:p>
        </w:tc>
      </w:tr>
      <w:tr w:rsidR="00CC516F" w:rsidRPr="00B17DF7" w14:paraId="12B71BD0" w14:textId="77777777" w:rsidTr="002A0180">
        <w:trPr>
          <w:trHeight w:val="187"/>
        </w:trPr>
        <w:tc>
          <w:tcPr>
            <w:tcW w:w="12926" w:type="dxa"/>
            <w:gridSpan w:val="2"/>
          </w:tcPr>
          <w:p w14:paraId="544FC14A" w14:textId="77777777" w:rsidR="00CC516F" w:rsidRPr="00B17DF7" w:rsidRDefault="00CC516F" w:rsidP="002A018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17DF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Dia de aplicación:  </w:t>
            </w:r>
            <w:r w:rsidRPr="00B17DF7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miércoles 29 de marzo del 2023</w:t>
            </w:r>
          </w:p>
        </w:tc>
      </w:tr>
    </w:tbl>
    <w:p w14:paraId="15B2AB92" w14:textId="77777777" w:rsidR="00CC516F" w:rsidRPr="00B17DF7" w:rsidRDefault="00CC516F" w:rsidP="00CC516F">
      <w:pPr>
        <w:rPr>
          <w:rFonts w:cs="Times New Roman"/>
          <w:color w:val="auto"/>
          <w:sz w:val="24"/>
          <w:szCs w:val="24"/>
          <w:lang w:bidi="ar-SA"/>
        </w:rPr>
      </w:pPr>
    </w:p>
    <w:tbl>
      <w:tblPr>
        <w:tblStyle w:val="Tablaconcuadrcula26"/>
        <w:tblW w:w="13024" w:type="dxa"/>
        <w:tblLook w:val="04A0" w:firstRow="1" w:lastRow="0" w:firstColumn="1" w:lastColumn="0" w:noHBand="0" w:noVBand="1"/>
      </w:tblPr>
      <w:tblGrid>
        <w:gridCol w:w="3974"/>
        <w:gridCol w:w="4260"/>
        <w:gridCol w:w="1420"/>
        <w:gridCol w:w="1705"/>
        <w:gridCol w:w="1665"/>
      </w:tblGrid>
      <w:tr w:rsidR="00CC516F" w:rsidRPr="00B17DF7" w14:paraId="2BCC6E04" w14:textId="77777777" w:rsidTr="002A0180">
        <w:trPr>
          <w:trHeight w:val="329"/>
        </w:trPr>
        <w:tc>
          <w:tcPr>
            <w:tcW w:w="3966" w:type="dxa"/>
            <w:tcBorders>
              <w:bottom w:val="single" w:sz="4" w:space="0" w:color="auto"/>
            </w:tcBorders>
          </w:tcPr>
          <w:p w14:paraId="026CAB94" w14:textId="77777777" w:rsidR="00CC516F" w:rsidRPr="00B17DF7" w:rsidRDefault="00CC516F" w:rsidP="002A01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17DF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Secuencia didáctica</w:t>
            </w:r>
          </w:p>
        </w:tc>
        <w:tc>
          <w:tcPr>
            <w:tcW w:w="4251" w:type="dxa"/>
            <w:vMerge w:val="restart"/>
          </w:tcPr>
          <w:p w14:paraId="1DFEEE56" w14:textId="77777777" w:rsidR="00CC516F" w:rsidRPr="00B17DF7" w:rsidRDefault="00CC516F" w:rsidP="002A01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17DF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Estrategia de aprendizaje </w:t>
            </w:r>
          </w:p>
          <w:p w14:paraId="580A1B1B" w14:textId="77777777" w:rsidR="00CC516F" w:rsidRPr="00B17DF7" w:rsidRDefault="00CC516F" w:rsidP="002A018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17DF7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Juego</w:t>
            </w:r>
          </w:p>
        </w:tc>
        <w:tc>
          <w:tcPr>
            <w:tcW w:w="1417" w:type="dxa"/>
            <w:vMerge w:val="restart"/>
          </w:tcPr>
          <w:p w14:paraId="16BEBEB1" w14:textId="77777777" w:rsidR="00CC516F" w:rsidRPr="00B17DF7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17DF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Lugar/ espacio </w:t>
            </w:r>
          </w:p>
        </w:tc>
        <w:tc>
          <w:tcPr>
            <w:tcW w:w="1701" w:type="dxa"/>
            <w:vMerge w:val="restart"/>
          </w:tcPr>
          <w:p w14:paraId="2EA644A6" w14:textId="77777777" w:rsidR="00CC516F" w:rsidRPr="00B17DF7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17DF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Tiempo </w:t>
            </w:r>
          </w:p>
        </w:tc>
        <w:tc>
          <w:tcPr>
            <w:tcW w:w="1661" w:type="dxa"/>
            <w:vMerge w:val="restart"/>
          </w:tcPr>
          <w:p w14:paraId="3BA45E8F" w14:textId="77777777" w:rsidR="00CC516F" w:rsidRPr="00B17DF7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17DF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Organización del grupo </w:t>
            </w:r>
          </w:p>
        </w:tc>
      </w:tr>
      <w:tr w:rsidR="00CC516F" w:rsidRPr="00B17DF7" w14:paraId="7F2E216F" w14:textId="77777777" w:rsidTr="002A0180">
        <w:trPr>
          <w:trHeight w:val="329"/>
        </w:trPr>
        <w:tc>
          <w:tcPr>
            <w:tcW w:w="3966" w:type="dxa"/>
            <w:tcBorders>
              <w:bottom w:val="single" w:sz="4" w:space="0" w:color="auto"/>
            </w:tcBorders>
          </w:tcPr>
          <w:p w14:paraId="5CA54FAA" w14:textId="77777777" w:rsidR="00CC516F" w:rsidRPr="00B17DF7" w:rsidRDefault="00CC516F" w:rsidP="002A01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17DF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Actividades de aprendizaje </w:t>
            </w:r>
          </w:p>
        </w:tc>
        <w:tc>
          <w:tcPr>
            <w:tcW w:w="4251" w:type="dxa"/>
            <w:vMerge/>
            <w:tcBorders>
              <w:bottom w:val="single" w:sz="4" w:space="0" w:color="auto"/>
            </w:tcBorders>
          </w:tcPr>
          <w:p w14:paraId="4CEE2026" w14:textId="77777777" w:rsidR="00CC516F" w:rsidRPr="00B17DF7" w:rsidRDefault="00CC516F" w:rsidP="002A01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6542127" w14:textId="77777777" w:rsidR="00CC516F" w:rsidRPr="00B17DF7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488BCB8" w14:textId="77777777" w:rsidR="00CC516F" w:rsidRPr="00B17DF7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  <w:tcBorders>
              <w:bottom w:val="single" w:sz="4" w:space="0" w:color="auto"/>
            </w:tcBorders>
          </w:tcPr>
          <w:p w14:paraId="4CBCB9BB" w14:textId="77777777" w:rsidR="00CC516F" w:rsidRPr="00B17DF7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</w:tr>
      <w:tr w:rsidR="00CC516F" w:rsidRPr="00B17DF7" w14:paraId="25A913B4" w14:textId="77777777" w:rsidTr="002A0180">
        <w:trPr>
          <w:trHeight w:val="320"/>
        </w:trPr>
        <w:tc>
          <w:tcPr>
            <w:tcW w:w="8217" w:type="dxa"/>
            <w:gridSpan w:val="2"/>
          </w:tcPr>
          <w:p w14:paraId="27C58BBF" w14:textId="77777777" w:rsidR="00CC516F" w:rsidRPr="00B17DF7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17DF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Inicio</w:t>
            </w:r>
          </w:p>
        </w:tc>
        <w:tc>
          <w:tcPr>
            <w:tcW w:w="1417" w:type="dxa"/>
            <w:vMerge w:val="restart"/>
            <w:vAlign w:val="center"/>
          </w:tcPr>
          <w:p w14:paraId="608EF1EE" w14:textId="77777777" w:rsidR="00CC516F" w:rsidRPr="00B17DF7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17DF7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Salón de clases</w:t>
            </w:r>
          </w:p>
        </w:tc>
        <w:tc>
          <w:tcPr>
            <w:tcW w:w="1701" w:type="dxa"/>
            <w:vMerge w:val="restart"/>
            <w:vAlign w:val="center"/>
          </w:tcPr>
          <w:p w14:paraId="66E4259A" w14:textId="77777777" w:rsidR="00CC516F" w:rsidRPr="00B17DF7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17DF7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5 minutos</w:t>
            </w:r>
          </w:p>
        </w:tc>
        <w:tc>
          <w:tcPr>
            <w:tcW w:w="1661" w:type="dxa"/>
            <w:vMerge w:val="restart"/>
            <w:vAlign w:val="center"/>
          </w:tcPr>
          <w:p w14:paraId="59838599" w14:textId="77777777" w:rsidR="00CC516F" w:rsidRPr="00B17DF7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17DF7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Grupal</w:t>
            </w:r>
          </w:p>
        </w:tc>
      </w:tr>
      <w:tr w:rsidR="00CC516F" w:rsidRPr="00B17DF7" w14:paraId="1D1749C2" w14:textId="77777777" w:rsidTr="002A0180">
        <w:trPr>
          <w:trHeight w:val="412"/>
        </w:trPr>
        <w:tc>
          <w:tcPr>
            <w:tcW w:w="8217" w:type="dxa"/>
            <w:gridSpan w:val="2"/>
          </w:tcPr>
          <w:p w14:paraId="6265A10D" w14:textId="77777777" w:rsidR="00CC516F" w:rsidRPr="00B17DF7" w:rsidRDefault="00CC516F" w:rsidP="002A0180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17DF7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Responde: ¿sabes cómo nace una abeja? ¿dónde viven las abejas? ¿has visto las colmenas? ¿sabes cómo son? </w:t>
            </w:r>
          </w:p>
        </w:tc>
        <w:tc>
          <w:tcPr>
            <w:tcW w:w="1417" w:type="dxa"/>
            <w:vMerge/>
            <w:vAlign w:val="center"/>
          </w:tcPr>
          <w:p w14:paraId="6FE0668E" w14:textId="77777777" w:rsidR="00CC516F" w:rsidRPr="00B17DF7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  <w:vAlign w:val="center"/>
          </w:tcPr>
          <w:p w14:paraId="0ECB58F0" w14:textId="77777777" w:rsidR="00CC516F" w:rsidRPr="00B17DF7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  <w:vAlign w:val="center"/>
          </w:tcPr>
          <w:p w14:paraId="2A1FB2B3" w14:textId="77777777" w:rsidR="00CC516F" w:rsidRPr="00B17DF7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</w:tr>
      <w:tr w:rsidR="00CC516F" w:rsidRPr="00B17DF7" w14:paraId="5ABEABE6" w14:textId="77777777" w:rsidTr="002A0180">
        <w:trPr>
          <w:trHeight w:val="287"/>
        </w:trPr>
        <w:tc>
          <w:tcPr>
            <w:tcW w:w="8217" w:type="dxa"/>
            <w:gridSpan w:val="2"/>
          </w:tcPr>
          <w:p w14:paraId="21754AF4" w14:textId="77777777" w:rsidR="00CC516F" w:rsidRPr="00B17DF7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17DF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Desarrollo</w:t>
            </w:r>
          </w:p>
        </w:tc>
        <w:tc>
          <w:tcPr>
            <w:tcW w:w="1417" w:type="dxa"/>
            <w:vMerge w:val="restart"/>
            <w:vAlign w:val="center"/>
          </w:tcPr>
          <w:p w14:paraId="2BC94450" w14:textId="77777777" w:rsidR="00CC516F" w:rsidRPr="00B17DF7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17DF7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Patio </w:t>
            </w:r>
          </w:p>
        </w:tc>
        <w:tc>
          <w:tcPr>
            <w:tcW w:w="1701" w:type="dxa"/>
            <w:vMerge w:val="restart"/>
            <w:vAlign w:val="center"/>
          </w:tcPr>
          <w:p w14:paraId="634E8A73" w14:textId="77777777" w:rsidR="00CC516F" w:rsidRPr="00B17DF7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17DF7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15 minutos</w:t>
            </w:r>
          </w:p>
        </w:tc>
        <w:tc>
          <w:tcPr>
            <w:tcW w:w="1661" w:type="dxa"/>
            <w:vMerge w:val="restart"/>
            <w:vAlign w:val="center"/>
          </w:tcPr>
          <w:p w14:paraId="5722525D" w14:textId="77777777" w:rsidR="00CC516F" w:rsidRPr="00B17DF7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17DF7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Equipos</w:t>
            </w:r>
          </w:p>
        </w:tc>
      </w:tr>
      <w:tr w:rsidR="00CC516F" w:rsidRPr="00B17DF7" w14:paraId="0AF784B2" w14:textId="77777777" w:rsidTr="002A0180">
        <w:trPr>
          <w:trHeight w:val="412"/>
        </w:trPr>
        <w:tc>
          <w:tcPr>
            <w:tcW w:w="8217" w:type="dxa"/>
            <w:gridSpan w:val="2"/>
          </w:tcPr>
          <w:p w14:paraId="5FD588E5" w14:textId="77777777" w:rsidR="00CC516F" w:rsidRPr="00B17DF7" w:rsidRDefault="00CC516F" w:rsidP="002A018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17DF7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Escucha la información acerca de las colmenas y el ciclo de vida de las abejas. </w:t>
            </w:r>
          </w:p>
          <w:p w14:paraId="1DF19A13" w14:textId="77777777" w:rsidR="00CC516F" w:rsidRPr="00B17DF7" w:rsidRDefault="00CC516F" w:rsidP="002A018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17DF7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Moldea en plastilina el ciclo de vida de las abejas </w:t>
            </w:r>
          </w:p>
          <w:p w14:paraId="58B09F6C" w14:textId="77777777" w:rsidR="00CC516F" w:rsidRPr="00B17DF7" w:rsidRDefault="00CC516F" w:rsidP="002A018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17DF7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Identifica algunos efectos favorables y desfavorables de las abejas y su colmena.</w:t>
            </w:r>
          </w:p>
        </w:tc>
        <w:tc>
          <w:tcPr>
            <w:tcW w:w="1417" w:type="dxa"/>
            <w:vMerge/>
            <w:vAlign w:val="center"/>
          </w:tcPr>
          <w:p w14:paraId="0AE0C7E2" w14:textId="77777777" w:rsidR="00CC516F" w:rsidRPr="00B17DF7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  <w:vAlign w:val="center"/>
          </w:tcPr>
          <w:p w14:paraId="6C60CDD0" w14:textId="77777777" w:rsidR="00CC516F" w:rsidRPr="00B17DF7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  <w:vAlign w:val="center"/>
          </w:tcPr>
          <w:p w14:paraId="58C4A4EA" w14:textId="77777777" w:rsidR="00CC516F" w:rsidRPr="00B17DF7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</w:tr>
      <w:tr w:rsidR="00CC516F" w:rsidRPr="00B17DF7" w14:paraId="254A229A" w14:textId="77777777" w:rsidTr="002A0180">
        <w:trPr>
          <w:trHeight w:val="270"/>
        </w:trPr>
        <w:tc>
          <w:tcPr>
            <w:tcW w:w="8217" w:type="dxa"/>
            <w:gridSpan w:val="2"/>
          </w:tcPr>
          <w:p w14:paraId="54AA526A" w14:textId="77777777" w:rsidR="00CC516F" w:rsidRPr="00B17DF7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17DF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Cierre</w:t>
            </w:r>
          </w:p>
        </w:tc>
        <w:tc>
          <w:tcPr>
            <w:tcW w:w="1417" w:type="dxa"/>
            <w:vMerge w:val="restart"/>
            <w:vAlign w:val="center"/>
          </w:tcPr>
          <w:p w14:paraId="25289DBA" w14:textId="77777777" w:rsidR="00CC516F" w:rsidRPr="00B17DF7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17DF7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Patio</w:t>
            </w:r>
          </w:p>
        </w:tc>
        <w:tc>
          <w:tcPr>
            <w:tcW w:w="1701" w:type="dxa"/>
            <w:vMerge w:val="restart"/>
            <w:vAlign w:val="center"/>
          </w:tcPr>
          <w:p w14:paraId="2237ADA8" w14:textId="77777777" w:rsidR="00CC516F" w:rsidRPr="00B17DF7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17DF7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5 minutos</w:t>
            </w:r>
          </w:p>
        </w:tc>
        <w:tc>
          <w:tcPr>
            <w:tcW w:w="1661" w:type="dxa"/>
            <w:vMerge w:val="restart"/>
            <w:vAlign w:val="center"/>
          </w:tcPr>
          <w:p w14:paraId="4D0DCBA4" w14:textId="77777777" w:rsidR="00CC516F" w:rsidRPr="00B17DF7" w:rsidRDefault="00CC516F" w:rsidP="002A01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17DF7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Equipos</w:t>
            </w:r>
          </w:p>
        </w:tc>
      </w:tr>
      <w:tr w:rsidR="00CC516F" w:rsidRPr="00B17DF7" w14:paraId="7020FA75" w14:textId="77777777" w:rsidTr="002A0180">
        <w:trPr>
          <w:trHeight w:val="412"/>
        </w:trPr>
        <w:tc>
          <w:tcPr>
            <w:tcW w:w="8217" w:type="dxa"/>
            <w:gridSpan w:val="2"/>
          </w:tcPr>
          <w:p w14:paraId="281E477D" w14:textId="77777777" w:rsidR="00CC516F" w:rsidRPr="00B17DF7" w:rsidRDefault="00CC516F" w:rsidP="002A0180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17DF7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Observa la colmena ficticia y coloca una abeja en ella. </w:t>
            </w:r>
          </w:p>
          <w:p w14:paraId="2CA93C36" w14:textId="77777777" w:rsidR="00CC516F" w:rsidRPr="00B17DF7" w:rsidRDefault="00CC516F" w:rsidP="002A0180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17DF7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Explica la importancia de las abejas. </w:t>
            </w:r>
          </w:p>
        </w:tc>
        <w:tc>
          <w:tcPr>
            <w:tcW w:w="1417" w:type="dxa"/>
            <w:vMerge/>
          </w:tcPr>
          <w:p w14:paraId="7377A720" w14:textId="77777777" w:rsidR="00CC516F" w:rsidRPr="00B17DF7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</w:tcPr>
          <w:p w14:paraId="505369B7" w14:textId="77777777" w:rsidR="00CC516F" w:rsidRPr="00B17DF7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vMerge/>
          </w:tcPr>
          <w:p w14:paraId="2B0B6B52" w14:textId="77777777" w:rsidR="00CC516F" w:rsidRPr="00B17DF7" w:rsidRDefault="00CC516F" w:rsidP="002A01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</w:tr>
      <w:tr w:rsidR="00CC516F" w:rsidRPr="00B17DF7" w14:paraId="399F2081" w14:textId="77777777" w:rsidTr="002A0180">
        <w:tc>
          <w:tcPr>
            <w:tcW w:w="12996" w:type="dxa"/>
            <w:gridSpan w:val="5"/>
          </w:tcPr>
          <w:p w14:paraId="3C355A42" w14:textId="77777777" w:rsidR="00CC516F" w:rsidRPr="00B17DF7" w:rsidRDefault="00CC516F" w:rsidP="002A01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17DF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>Material y recursos:</w:t>
            </w:r>
          </w:p>
          <w:p w14:paraId="65D46446" w14:textId="77777777" w:rsidR="00CC516F" w:rsidRPr="00B17DF7" w:rsidRDefault="00CC516F" w:rsidP="002A0180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17DF7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Ciclo de vida de las abejas de ejemplo. </w:t>
            </w:r>
          </w:p>
          <w:p w14:paraId="2017CA84" w14:textId="77777777" w:rsidR="00CC516F" w:rsidRPr="00B17DF7" w:rsidRDefault="00CC516F" w:rsidP="002A0180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17DF7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Plastilina.</w:t>
            </w:r>
          </w:p>
          <w:p w14:paraId="4BC0F1CF" w14:textId="77777777" w:rsidR="00CC516F" w:rsidRPr="0005276E" w:rsidRDefault="00CC516F" w:rsidP="002A0180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17DF7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Colmena.</w:t>
            </w:r>
          </w:p>
          <w:p w14:paraId="44097375" w14:textId="77777777" w:rsidR="00CC516F" w:rsidRPr="00B17DF7" w:rsidRDefault="00CC516F" w:rsidP="002A0180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05276E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Abejas plastificadas para pegar en la colmena</w:t>
            </w:r>
          </w:p>
        </w:tc>
      </w:tr>
    </w:tbl>
    <w:tbl>
      <w:tblPr>
        <w:tblStyle w:val="Tablaconcuadrcula26"/>
        <w:tblpPr w:leftFromText="141" w:rightFromText="141" w:vertAnchor="text" w:tblpY="6"/>
        <w:tblW w:w="13024" w:type="dxa"/>
        <w:tblLook w:val="04A0" w:firstRow="1" w:lastRow="0" w:firstColumn="1" w:lastColumn="0" w:noHBand="0" w:noVBand="1"/>
      </w:tblPr>
      <w:tblGrid>
        <w:gridCol w:w="13024"/>
      </w:tblGrid>
      <w:tr w:rsidR="00CC516F" w:rsidRPr="00B17DF7" w14:paraId="3DC43200" w14:textId="77777777" w:rsidTr="002A0180">
        <w:trPr>
          <w:trHeight w:val="340"/>
        </w:trPr>
        <w:tc>
          <w:tcPr>
            <w:tcW w:w="13024" w:type="dxa"/>
          </w:tcPr>
          <w:p w14:paraId="28AEB5E7" w14:textId="77777777" w:rsidR="00CC516F" w:rsidRPr="00B17DF7" w:rsidRDefault="00CC516F" w:rsidP="002A018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17DF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lastRenderedPageBreak/>
              <w:t>Observaciones/ variables:</w:t>
            </w:r>
          </w:p>
          <w:p w14:paraId="51852BDE" w14:textId="77777777" w:rsidR="00CC516F" w:rsidRPr="00B17DF7" w:rsidRDefault="00CC516F" w:rsidP="002A01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  <w:p w14:paraId="7CF0D264" w14:textId="77777777" w:rsidR="00CC516F" w:rsidRPr="00B17DF7" w:rsidRDefault="00CC516F" w:rsidP="002A01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</w:p>
        </w:tc>
      </w:tr>
      <w:tr w:rsidR="00CC516F" w:rsidRPr="00B17DF7" w14:paraId="7D1FDF7B" w14:textId="77777777" w:rsidTr="002A0180">
        <w:trPr>
          <w:trHeight w:val="340"/>
        </w:trPr>
        <w:tc>
          <w:tcPr>
            <w:tcW w:w="13024" w:type="dxa"/>
          </w:tcPr>
          <w:p w14:paraId="2ABF0497" w14:textId="77777777" w:rsidR="00CC516F" w:rsidRPr="00B17DF7" w:rsidRDefault="00CC516F" w:rsidP="002A018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17DF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Ajustes razonables: </w:t>
            </w:r>
          </w:p>
        </w:tc>
      </w:tr>
      <w:tr w:rsidR="00CC516F" w:rsidRPr="00B17DF7" w14:paraId="461868E7" w14:textId="77777777" w:rsidTr="002A0180">
        <w:trPr>
          <w:trHeight w:val="340"/>
        </w:trPr>
        <w:tc>
          <w:tcPr>
            <w:tcW w:w="13024" w:type="dxa"/>
          </w:tcPr>
          <w:p w14:paraId="4ACD6E97" w14:textId="77777777" w:rsidR="00CC516F" w:rsidRPr="00B17DF7" w:rsidRDefault="00CC516F" w:rsidP="002A01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B17DF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  <w:t xml:space="preserve">Evaluación: </w:t>
            </w:r>
            <w:r w:rsidRPr="00B17DF7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Rúbrica</w:t>
            </w:r>
          </w:p>
        </w:tc>
      </w:tr>
    </w:tbl>
    <w:p w14:paraId="317D3BC9" w14:textId="77777777" w:rsidR="00CC516F" w:rsidRPr="00B17DF7" w:rsidRDefault="00CC516F" w:rsidP="00CC516F">
      <w:pPr>
        <w:rPr>
          <w:rFonts w:ascii="Times New Roman" w:hAnsi="Times New Roman" w:cs="Times New Roman"/>
          <w:color w:val="auto"/>
          <w:sz w:val="24"/>
          <w:szCs w:val="24"/>
          <w:lang w:bidi="ar-SA"/>
        </w:rPr>
      </w:pPr>
    </w:p>
    <w:p w14:paraId="2C6B6E01" w14:textId="77777777" w:rsidR="00CC516F" w:rsidRDefault="00CC516F" w:rsidP="00CC516F">
      <w:pPr>
        <w:spacing w:after="3" w:line="260" w:lineRule="auto"/>
      </w:pPr>
    </w:p>
    <w:p w14:paraId="3067E9FE" w14:textId="77777777" w:rsidR="00CC516F" w:rsidRDefault="00CC516F" w:rsidP="00CC516F"/>
    <w:p w14:paraId="1D886FA5" w14:textId="77777777" w:rsidR="00CC516F" w:rsidRDefault="00CC516F" w:rsidP="00CC516F"/>
    <w:p w14:paraId="162FD387" w14:textId="77777777" w:rsidR="00CC516F" w:rsidRDefault="00CC516F" w:rsidP="00CC516F">
      <w:pPr>
        <w:spacing w:after="162"/>
      </w:pPr>
    </w:p>
    <w:p w14:paraId="43D29991" w14:textId="77777777" w:rsidR="00CC516F" w:rsidRDefault="00CC516F" w:rsidP="00CC516F">
      <w:pPr>
        <w:spacing w:after="162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15A1A02" w14:textId="77777777" w:rsidR="00CC516F" w:rsidRDefault="00CC516F" w:rsidP="00CC516F">
      <w:pPr>
        <w:spacing w:after="162"/>
      </w:pPr>
    </w:p>
    <w:p w14:paraId="78A47964" w14:textId="77777777" w:rsidR="00CC516F" w:rsidRDefault="00CC516F" w:rsidP="00CC516F">
      <w:pPr>
        <w:spacing w:after="162"/>
      </w:pPr>
    </w:p>
    <w:p w14:paraId="58D1FA26" w14:textId="77777777" w:rsidR="00CC516F" w:rsidRDefault="00CC516F" w:rsidP="00CC516F">
      <w:pPr>
        <w:spacing w:after="162"/>
      </w:pPr>
    </w:p>
    <w:p w14:paraId="0A765CC0" w14:textId="77777777" w:rsidR="00CC516F" w:rsidRPr="00825B3B" w:rsidRDefault="00CC516F" w:rsidP="00CC516F">
      <w:pPr>
        <w:spacing w:after="162"/>
      </w:pPr>
    </w:p>
    <w:p w14:paraId="79D0D629" w14:textId="77777777" w:rsidR="00CC516F" w:rsidRDefault="00CC516F" w:rsidP="00CC516F">
      <w:pPr>
        <w:spacing w:after="0"/>
      </w:pPr>
    </w:p>
    <w:p w14:paraId="5BB4EDBC" w14:textId="77777777" w:rsidR="00CC516F" w:rsidRDefault="00CC516F" w:rsidP="00CC516F">
      <w:pPr>
        <w:spacing w:after="3" w:line="260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___________________________                                                                        ________________________ </w:t>
      </w:r>
    </w:p>
    <w:p w14:paraId="47113577" w14:textId="77777777" w:rsidR="00CC516F" w:rsidRDefault="00CC516F" w:rsidP="00CC516F">
      <w:pPr>
        <w:spacing w:after="3" w:line="260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Firma del estudiante normalista                                                                           Firma del profesor titular </w:t>
      </w:r>
    </w:p>
    <w:p w14:paraId="7A3CECD8" w14:textId="77777777" w:rsidR="00CC516F" w:rsidRDefault="00CC516F" w:rsidP="00CC516F">
      <w:pPr>
        <w:spacing w:after="2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E5719C6" w14:textId="77777777" w:rsidR="00CC516F" w:rsidRDefault="00CC516F" w:rsidP="00CC516F">
      <w:pPr>
        <w:spacing w:after="2"/>
        <w:rPr>
          <w:rFonts w:ascii="Arial" w:eastAsia="Arial" w:hAnsi="Arial" w:cs="Arial"/>
          <w:b/>
          <w:sz w:val="24"/>
        </w:rPr>
      </w:pPr>
    </w:p>
    <w:p w14:paraId="3E848BC9" w14:textId="77777777" w:rsidR="00CC516F" w:rsidRDefault="00CC516F" w:rsidP="00CC516F">
      <w:pPr>
        <w:spacing w:after="2"/>
        <w:rPr>
          <w:rFonts w:ascii="Arial" w:eastAsia="Arial" w:hAnsi="Arial" w:cs="Arial"/>
          <w:b/>
          <w:sz w:val="24"/>
        </w:rPr>
      </w:pPr>
    </w:p>
    <w:p w14:paraId="7DF3631A" w14:textId="77777777" w:rsidR="00CC516F" w:rsidRDefault="00CC516F" w:rsidP="00CC516F">
      <w:pPr>
        <w:spacing w:after="2"/>
        <w:rPr>
          <w:rFonts w:ascii="Arial" w:eastAsia="Arial" w:hAnsi="Arial" w:cs="Arial"/>
          <w:b/>
          <w:sz w:val="24"/>
        </w:rPr>
      </w:pPr>
    </w:p>
    <w:p w14:paraId="7D2DC86A" w14:textId="77777777" w:rsidR="00CC516F" w:rsidRDefault="00CC516F" w:rsidP="00CC516F">
      <w:pPr>
        <w:spacing w:after="2"/>
      </w:pPr>
    </w:p>
    <w:p w14:paraId="606E80F8" w14:textId="77777777" w:rsidR="00CC516F" w:rsidRDefault="00CC516F" w:rsidP="00CC516F">
      <w:pPr>
        <w:spacing w:after="3" w:line="260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                                                               _____________________________                                               </w:t>
      </w:r>
    </w:p>
    <w:p w14:paraId="0A568AAE" w14:textId="77777777" w:rsidR="00CC516F" w:rsidRDefault="00CC516F" w:rsidP="00CC516F">
      <w:pPr>
        <w:spacing w:after="3" w:line="260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                                                                 Firma del docente de la normal </w:t>
      </w:r>
    </w:p>
    <w:p w14:paraId="5187F131" w14:textId="63690BFE" w:rsidR="005F3C21" w:rsidRPr="005F3C21" w:rsidRDefault="00CC516F" w:rsidP="005F3C21">
      <w:pPr>
        <w:spacing w:after="3" w:line="260" w:lineRule="auto"/>
        <w:ind w:left="-5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                                  Trayecto formativo de Práctica profesional          </w:t>
      </w:r>
    </w:p>
    <w:p w14:paraId="4FFE0BE1" w14:textId="77777777" w:rsidR="005F3C21" w:rsidRDefault="005F3C21" w:rsidP="005F3C21">
      <w:pPr>
        <w:spacing w:after="0"/>
        <w:jc w:val="center"/>
        <w:rPr>
          <w:rFonts w:asciiTheme="minorHAnsi" w:eastAsiaTheme="minorHAnsi" w:hAnsiTheme="minorHAnsi" w:cstheme="minorHAnsi"/>
          <w:b/>
          <w:color w:val="auto"/>
          <w:szCs w:val="24"/>
          <w:lang w:bidi="ar-SA"/>
        </w:rPr>
        <w:sectPr w:rsidR="005F3C21">
          <w:footerReference w:type="even" r:id="rId10"/>
          <w:footerReference w:type="default" r:id="rId11"/>
          <w:footerReference w:type="first" r:id="rId12"/>
          <w:pgSz w:w="15840" w:h="12240" w:orient="landscape"/>
          <w:pgMar w:top="1423" w:right="1742" w:bottom="1430" w:left="1701" w:header="720" w:footer="706" w:gutter="0"/>
          <w:cols w:space="720"/>
        </w:sectPr>
      </w:pPr>
    </w:p>
    <w:p w14:paraId="673CD45E" w14:textId="25A08101" w:rsidR="005F3C21" w:rsidRPr="005F3C21" w:rsidRDefault="005F3C21" w:rsidP="005F3C21">
      <w:pPr>
        <w:spacing w:after="0"/>
        <w:jc w:val="center"/>
        <w:rPr>
          <w:rFonts w:asciiTheme="minorHAnsi" w:eastAsiaTheme="minorHAnsi" w:hAnsiTheme="minorHAnsi" w:cstheme="minorHAnsi"/>
          <w:b/>
          <w:color w:val="auto"/>
          <w:szCs w:val="24"/>
          <w:lang w:bidi="ar-SA"/>
        </w:rPr>
      </w:pPr>
      <w:r w:rsidRPr="005F3C21">
        <w:rPr>
          <w:rFonts w:asciiTheme="minorHAnsi" w:eastAsiaTheme="minorHAnsi" w:hAnsiTheme="minorHAnsi" w:cstheme="minorHAnsi"/>
          <w:b/>
          <w:noProof/>
          <w:color w:val="auto"/>
          <w:szCs w:val="24"/>
          <w:lang w:eastAsia="es-MX" w:bidi="ar-S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F3A0BA" wp14:editId="1981BF15">
                <wp:simplePos x="0" y="0"/>
                <wp:positionH relativeFrom="margin">
                  <wp:align>center</wp:align>
                </wp:positionH>
                <wp:positionV relativeFrom="paragraph">
                  <wp:posOffset>179070</wp:posOffset>
                </wp:positionV>
                <wp:extent cx="4295775" cy="260985"/>
                <wp:effectExtent l="0" t="0" r="0" b="0"/>
                <wp:wrapNone/>
                <wp:docPr id="3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AC695A-510E-4BED-A8D6-3B9AB18AFF1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6F7104" w14:textId="77777777" w:rsidR="005F3C21" w:rsidRDefault="005F3C21" w:rsidP="005F3C21">
                            <w:pPr>
                              <w:pStyle w:val="Normal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ESCUELA NORMAL DE EDUCACI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 PREESCOLAR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F3A0BA" id="Rectangle 3" o:spid="_x0000_s1026" style="position:absolute;left:0;text-align:left;margin-left:0;margin-top:14.1pt;width:338.25pt;height:20.55p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" filled="f" fillcolor="#4472c4 [3204]" stroked="f" strokecolor="black [3213]">
                <v:shadow color="#e7e6e6 [3214]"/>
                <v:textbox style="mso-fit-shape-to-text:t">
                  <w:txbxContent>
                    <w:p w14:paraId="486F7104" w14:textId="77777777" w:rsidR="005F3C21" w:rsidRDefault="005F3C21" w:rsidP="005F3C21">
                      <w:pPr>
                        <w:pStyle w:val="Normal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ESCUELA NORMAL DE EDUCACI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Ó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 PREESCOLAR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D6892">
        <w:rPr>
          <w:rFonts w:cstheme="minorHAnsi"/>
          <w:b/>
          <w:noProof/>
          <w:szCs w:val="24"/>
          <w:lang w:eastAsia="es-MX"/>
        </w:rPr>
        <w:drawing>
          <wp:anchor distT="0" distB="0" distL="114300" distR="114300" simplePos="0" relativeHeight="251666432" behindDoc="0" locked="0" layoutInCell="1" allowOverlap="1" wp14:anchorId="6AAD5570" wp14:editId="13751591">
            <wp:simplePos x="0" y="0"/>
            <wp:positionH relativeFrom="column">
              <wp:posOffset>466725</wp:posOffset>
            </wp:positionH>
            <wp:positionV relativeFrom="paragraph">
              <wp:posOffset>0</wp:posOffset>
            </wp:positionV>
            <wp:extent cx="723900" cy="551815"/>
            <wp:effectExtent l="0" t="0" r="0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AC05BF" w14:textId="77777777" w:rsidR="005F3C21" w:rsidRPr="005F3C21" w:rsidRDefault="005F3C21" w:rsidP="005F3C21">
      <w:pPr>
        <w:spacing w:after="0"/>
        <w:jc w:val="center"/>
        <w:rPr>
          <w:rFonts w:asciiTheme="minorHAnsi" w:eastAsiaTheme="minorHAnsi" w:hAnsiTheme="minorHAnsi" w:cstheme="minorHAnsi"/>
          <w:b/>
          <w:color w:val="auto"/>
          <w:szCs w:val="24"/>
          <w:lang w:bidi="ar-SA"/>
        </w:rPr>
      </w:pPr>
      <w:r w:rsidRPr="005F3C21">
        <w:rPr>
          <w:rFonts w:asciiTheme="minorHAnsi" w:eastAsiaTheme="minorHAnsi" w:hAnsiTheme="minorHAnsi" w:cstheme="minorHAnsi"/>
          <w:b/>
          <w:color w:val="auto"/>
          <w:szCs w:val="24"/>
          <w:lang w:bidi="ar-SA"/>
        </w:rPr>
        <w:t xml:space="preserve">  </w:t>
      </w:r>
    </w:p>
    <w:p w14:paraId="196543EF" w14:textId="77777777" w:rsidR="005F3C21" w:rsidRPr="005F3C21" w:rsidRDefault="005F3C21" w:rsidP="005F3C21">
      <w:pPr>
        <w:spacing w:after="0"/>
        <w:jc w:val="center"/>
        <w:rPr>
          <w:rFonts w:asciiTheme="minorHAnsi" w:eastAsiaTheme="minorHAnsi" w:hAnsiTheme="minorHAnsi" w:cstheme="minorHAnsi"/>
          <w:b/>
          <w:color w:val="auto"/>
          <w:szCs w:val="24"/>
          <w:lang w:bidi="ar-SA"/>
        </w:rPr>
      </w:pPr>
    </w:p>
    <w:tbl>
      <w:tblPr>
        <w:tblStyle w:val="Tablaconcuadrcula27"/>
        <w:tblW w:w="0" w:type="auto"/>
        <w:tblLook w:val="04A0" w:firstRow="1" w:lastRow="0" w:firstColumn="1" w:lastColumn="0" w:noHBand="0" w:noVBand="1"/>
      </w:tblPr>
      <w:tblGrid>
        <w:gridCol w:w="9378"/>
      </w:tblGrid>
      <w:tr w:rsidR="005F3C21" w:rsidRPr="005F3C21" w14:paraId="6253E798" w14:textId="77777777" w:rsidTr="002A0180">
        <w:tc>
          <w:tcPr>
            <w:tcW w:w="10790" w:type="dxa"/>
            <w:shd w:val="clear" w:color="auto" w:fill="E7E6E6" w:themeFill="background2"/>
          </w:tcPr>
          <w:p w14:paraId="5CEBEF9B" w14:textId="77777777" w:rsidR="005F3C21" w:rsidRPr="005F3C21" w:rsidRDefault="005F3C21" w:rsidP="005F3C21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lang w:bidi="ar-SA"/>
              </w:rPr>
            </w:pPr>
            <w:r w:rsidRPr="005F3C21">
              <w:rPr>
                <w:rFonts w:asciiTheme="minorHAnsi" w:eastAsiaTheme="minorHAnsi" w:hAnsiTheme="minorHAnsi" w:cstheme="minorBidi"/>
                <w:b/>
                <w:bCs/>
                <w:color w:val="auto"/>
                <w:lang w:bidi="ar-SA"/>
              </w:rPr>
              <w:t>LISTA DE COTEJO PARA REVISIÓN DE LA PLANEACIÓN 2022-2023</w:t>
            </w:r>
          </w:p>
        </w:tc>
      </w:tr>
    </w:tbl>
    <w:p w14:paraId="47E8ADB3" w14:textId="77777777" w:rsidR="005F3C21" w:rsidRPr="005F3C21" w:rsidRDefault="005F3C21" w:rsidP="005F3C21">
      <w:pPr>
        <w:spacing w:after="0"/>
        <w:jc w:val="center"/>
        <w:rPr>
          <w:rFonts w:asciiTheme="minorHAnsi" w:eastAsiaTheme="minorHAnsi" w:hAnsiTheme="minorHAnsi" w:cstheme="minorHAnsi"/>
          <w:b/>
          <w:color w:val="auto"/>
          <w:szCs w:val="24"/>
          <w:lang w:bidi="ar-SA"/>
        </w:rPr>
      </w:pPr>
    </w:p>
    <w:p w14:paraId="445C930E" w14:textId="09DAB153" w:rsidR="005F3C21" w:rsidRPr="005F3C21" w:rsidRDefault="005F3C21" w:rsidP="005F3C21">
      <w:pPr>
        <w:spacing w:after="0"/>
        <w:rPr>
          <w:rFonts w:asciiTheme="minorHAnsi" w:eastAsiaTheme="minorHAnsi" w:hAnsiTheme="minorHAnsi" w:cstheme="minorHAnsi"/>
          <w:color w:val="auto"/>
          <w:szCs w:val="24"/>
          <w:lang w:bidi="ar-SA"/>
        </w:rPr>
      </w:pPr>
      <w:r w:rsidRPr="005F3C21">
        <w:rPr>
          <w:rFonts w:asciiTheme="minorHAnsi" w:eastAsiaTheme="minorHAnsi" w:hAnsiTheme="minorHAnsi" w:cstheme="minorHAnsi"/>
          <w:color w:val="auto"/>
          <w:szCs w:val="24"/>
          <w:lang w:bidi="ar-SA"/>
        </w:rPr>
        <w:t>Nombre del estudiante normalista</w:t>
      </w:r>
      <w:r>
        <w:rPr>
          <w:rFonts w:asciiTheme="minorHAnsi" w:eastAsiaTheme="minorHAnsi" w:hAnsiTheme="minorHAnsi" w:cstheme="minorHAnsi"/>
          <w:color w:val="auto"/>
          <w:szCs w:val="24"/>
          <w:lang w:bidi="ar-SA"/>
        </w:rPr>
        <w:t>: Dulce Monserrat Palomo Uribe</w:t>
      </w:r>
    </w:p>
    <w:p w14:paraId="2E82508F" w14:textId="5D403957" w:rsidR="005F3C21" w:rsidRPr="005F3C21" w:rsidRDefault="005F3C21" w:rsidP="005F3C21">
      <w:pPr>
        <w:spacing w:after="0"/>
        <w:jc w:val="both"/>
        <w:rPr>
          <w:rFonts w:asciiTheme="minorHAnsi" w:eastAsiaTheme="minorHAnsi" w:hAnsiTheme="minorHAnsi" w:cstheme="minorHAnsi"/>
          <w:color w:val="auto"/>
          <w:szCs w:val="24"/>
          <w:lang w:bidi="ar-SA"/>
        </w:rPr>
      </w:pPr>
      <w:r w:rsidRPr="005F3C21">
        <w:rPr>
          <w:rFonts w:asciiTheme="minorHAnsi" w:eastAsiaTheme="minorHAnsi" w:hAnsiTheme="minorHAnsi" w:cstheme="minorHAnsi"/>
          <w:color w:val="auto"/>
          <w:szCs w:val="24"/>
          <w:lang w:bidi="ar-SA"/>
        </w:rPr>
        <w:t xml:space="preserve">Semestre: </w:t>
      </w:r>
      <w:r>
        <w:rPr>
          <w:rFonts w:asciiTheme="minorHAnsi" w:eastAsiaTheme="minorHAnsi" w:hAnsiTheme="minorHAnsi" w:cstheme="minorHAnsi"/>
          <w:color w:val="auto"/>
          <w:szCs w:val="24"/>
          <w:lang w:bidi="ar-SA"/>
        </w:rPr>
        <w:t>Cuarto</w:t>
      </w:r>
      <w:r w:rsidRPr="005F3C21">
        <w:rPr>
          <w:rFonts w:asciiTheme="minorHAnsi" w:eastAsiaTheme="minorHAnsi" w:hAnsiTheme="minorHAnsi" w:cstheme="minorHAnsi"/>
          <w:color w:val="auto"/>
          <w:szCs w:val="24"/>
          <w:lang w:bidi="ar-SA"/>
        </w:rPr>
        <w:tab/>
      </w:r>
      <w:r w:rsidRPr="005F3C21">
        <w:rPr>
          <w:rFonts w:asciiTheme="minorHAnsi" w:eastAsiaTheme="minorHAnsi" w:hAnsiTheme="minorHAnsi" w:cstheme="minorHAnsi"/>
          <w:color w:val="auto"/>
          <w:szCs w:val="24"/>
          <w:lang w:bidi="ar-SA"/>
        </w:rPr>
        <w:tab/>
        <w:t>Fecha de revisión: ________________________</w:t>
      </w:r>
    </w:p>
    <w:p w14:paraId="58595AEF" w14:textId="77777777" w:rsidR="005F3C21" w:rsidRPr="005F3C21" w:rsidRDefault="005F3C21" w:rsidP="005F3C21">
      <w:pPr>
        <w:spacing w:after="0"/>
        <w:jc w:val="both"/>
        <w:rPr>
          <w:rFonts w:asciiTheme="minorHAnsi" w:eastAsiaTheme="minorHAnsi" w:hAnsiTheme="minorHAnsi" w:cstheme="minorHAnsi"/>
          <w:b/>
          <w:color w:val="auto"/>
          <w:szCs w:val="24"/>
          <w:lang w:bidi="ar-SA"/>
        </w:rPr>
      </w:pPr>
    </w:p>
    <w:p w14:paraId="77026C9F" w14:textId="77777777" w:rsidR="005F3C21" w:rsidRPr="005F3C21" w:rsidRDefault="005F3C21" w:rsidP="005F3C21">
      <w:pPr>
        <w:spacing w:after="0"/>
        <w:jc w:val="both"/>
        <w:rPr>
          <w:rFonts w:asciiTheme="minorHAnsi" w:eastAsiaTheme="minorHAnsi" w:hAnsiTheme="minorHAnsi" w:cstheme="minorHAnsi"/>
          <w:color w:val="auto"/>
          <w:szCs w:val="24"/>
          <w:lang w:bidi="ar-SA"/>
        </w:rPr>
      </w:pPr>
      <w:r w:rsidRPr="005F3C21">
        <w:rPr>
          <w:rFonts w:asciiTheme="minorHAnsi" w:eastAsiaTheme="minorHAnsi" w:hAnsiTheme="minorHAnsi" w:cstheme="minorHAnsi"/>
          <w:b/>
          <w:color w:val="auto"/>
          <w:szCs w:val="24"/>
          <w:lang w:bidi="ar-SA"/>
        </w:rPr>
        <w:t xml:space="preserve">Indicaciones: </w:t>
      </w:r>
      <w:r w:rsidRPr="005F3C21">
        <w:rPr>
          <w:rFonts w:asciiTheme="minorHAnsi" w:eastAsiaTheme="minorHAnsi" w:hAnsiTheme="minorHAnsi" w:cstheme="minorHAnsi"/>
          <w:color w:val="auto"/>
          <w:szCs w:val="24"/>
          <w:lang w:bidi="ar-SA"/>
        </w:rPr>
        <w:t>señalar con un ángulo los elementos que contenga el plan de trabajo</w:t>
      </w:r>
    </w:p>
    <w:p w14:paraId="330DFBE2" w14:textId="77777777" w:rsidR="005F3C21" w:rsidRPr="005F3C21" w:rsidRDefault="005F3C21" w:rsidP="005F3C21">
      <w:pPr>
        <w:spacing w:after="0"/>
        <w:jc w:val="both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u w:val="single"/>
          <w:lang w:bidi="ar-SA"/>
        </w:rPr>
      </w:pPr>
      <w:r w:rsidRPr="005F3C21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u w:val="single"/>
          <w:lang w:bidi="ar-SA"/>
        </w:rPr>
        <w:t>Elementos de la portada</w:t>
      </w:r>
    </w:p>
    <w:tbl>
      <w:tblPr>
        <w:tblStyle w:val="Tablaconcuadrcula27"/>
        <w:tblW w:w="0" w:type="auto"/>
        <w:tblLook w:val="04A0" w:firstRow="1" w:lastRow="0" w:firstColumn="1" w:lastColumn="0" w:noHBand="0" w:noVBand="1"/>
      </w:tblPr>
      <w:tblGrid>
        <w:gridCol w:w="4209"/>
        <w:gridCol w:w="416"/>
        <w:gridCol w:w="555"/>
        <w:gridCol w:w="4198"/>
      </w:tblGrid>
      <w:tr w:rsidR="005F3C21" w:rsidRPr="005F3C21" w14:paraId="418EED1E" w14:textId="77777777" w:rsidTr="002A0180">
        <w:tc>
          <w:tcPr>
            <w:tcW w:w="4957" w:type="dxa"/>
          </w:tcPr>
          <w:p w14:paraId="3A84EB23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b/>
                <w:bCs/>
                <w:color w:val="auto"/>
                <w:lang w:bidi="ar-SA"/>
              </w:rPr>
            </w:pPr>
            <w:r w:rsidRPr="005F3C21">
              <w:rPr>
                <w:rFonts w:asciiTheme="minorHAnsi" w:eastAsiaTheme="minorHAnsi" w:hAnsiTheme="minorHAnsi" w:cstheme="minorBidi"/>
                <w:b/>
                <w:bCs/>
                <w:color w:val="auto"/>
                <w:lang w:bidi="ar-SA"/>
              </w:rPr>
              <w:t>INDICADOR</w:t>
            </w:r>
          </w:p>
        </w:tc>
        <w:tc>
          <w:tcPr>
            <w:tcW w:w="425" w:type="dxa"/>
          </w:tcPr>
          <w:p w14:paraId="183D75FC" w14:textId="77777777" w:rsidR="005F3C21" w:rsidRPr="005F3C21" w:rsidRDefault="005F3C21" w:rsidP="005F3C21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lang w:bidi="ar-SA"/>
              </w:rPr>
            </w:pPr>
            <w:r w:rsidRPr="005F3C21">
              <w:rPr>
                <w:rFonts w:asciiTheme="minorHAnsi" w:eastAsiaTheme="minorHAnsi" w:hAnsiTheme="minorHAnsi" w:cstheme="minorBidi"/>
                <w:b/>
                <w:bCs/>
                <w:color w:val="auto"/>
                <w:lang w:bidi="ar-SA"/>
              </w:rPr>
              <w:t>SI</w:t>
            </w:r>
          </w:p>
        </w:tc>
        <w:tc>
          <w:tcPr>
            <w:tcW w:w="567" w:type="dxa"/>
          </w:tcPr>
          <w:p w14:paraId="08E3F6FA" w14:textId="77777777" w:rsidR="005F3C21" w:rsidRPr="005F3C21" w:rsidRDefault="005F3C21" w:rsidP="005F3C21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lang w:bidi="ar-SA"/>
              </w:rPr>
            </w:pPr>
            <w:r w:rsidRPr="005F3C21">
              <w:rPr>
                <w:rFonts w:asciiTheme="minorHAnsi" w:eastAsiaTheme="minorHAnsi" w:hAnsiTheme="minorHAnsi" w:cstheme="minorBidi"/>
                <w:b/>
                <w:bCs/>
                <w:color w:val="auto"/>
                <w:lang w:bidi="ar-SA"/>
              </w:rPr>
              <w:t>NO</w:t>
            </w:r>
          </w:p>
        </w:tc>
        <w:tc>
          <w:tcPr>
            <w:tcW w:w="4819" w:type="dxa"/>
          </w:tcPr>
          <w:p w14:paraId="2C8691AA" w14:textId="77777777" w:rsidR="005F3C21" w:rsidRPr="005F3C21" w:rsidRDefault="005F3C21" w:rsidP="005F3C21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lang w:bidi="ar-SA"/>
              </w:rPr>
            </w:pPr>
            <w:r w:rsidRPr="005F3C21">
              <w:rPr>
                <w:rFonts w:asciiTheme="minorHAnsi" w:eastAsiaTheme="minorHAnsi" w:hAnsiTheme="minorHAnsi" w:cstheme="minorBidi"/>
                <w:b/>
                <w:bCs/>
                <w:color w:val="auto"/>
                <w:lang w:bidi="ar-SA"/>
              </w:rPr>
              <w:t>OBSERVACIONES</w:t>
            </w:r>
          </w:p>
        </w:tc>
      </w:tr>
      <w:tr w:rsidR="005F3C21" w:rsidRPr="005F3C21" w14:paraId="4C51EAF9" w14:textId="77777777" w:rsidTr="002A0180">
        <w:tc>
          <w:tcPr>
            <w:tcW w:w="4957" w:type="dxa"/>
          </w:tcPr>
          <w:p w14:paraId="232B60E1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  <w:r w:rsidRPr="005F3C21">
              <w:rPr>
                <w:rFonts w:asciiTheme="minorHAnsi" w:eastAsiaTheme="minorHAnsi" w:hAnsiTheme="minorHAnsi" w:cstheme="minorBidi"/>
                <w:color w:val="auto"/>
                <w:lang w:bidi="ar-SA"/>
              </w:rPr>
              <w:t>Escuela Normal de Educación Preescolar</w:t>
            </w:r>
          </w:p>
        </w:tc>
        <w:tc>
          <w:tcPr>
            <w:tcW w:w="425" w:type="dxa"/>
          </w:tcPr>
          <w:p w14:paraId="52306E6E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567" w:type="dxa"/>
          </w:tcPr>
          <w:p w14:paraId="270951DF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4819" w:type="dxa"/>
          </w:tcPr>
          <w:p w14:paraId="2B969EAC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</w:tr>
      <w:tr w:rsidR="005F3C21" w:rsidRPr="005F3C21" w14:paraId="67903EDD" w14:textId="77777777" w:rsidTr="002A0180">
        <w:tc>
          <w:tcPr>
            <w:tcW w:w="4957" w:type="dxa"/>
          </w:tcPr>
          <w:p w14:paraId="7DB03F06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  <w:r w:rsidRPr="005F3C21">
              <w:rPr>
                <w:rFonts w:asciiTheme="minorHAnsi" w:eastAsiaTheme="minorHAnsi" w:hAnsiTheme="minorHAnsi" w:cstheme="minorBidi"/>
                <w:color w:val="auto"/>
                <w:lang w:bidi="ar-SA"/>
              </w:rPr>
              <w:t>Escudo de la institución</w:t>
            </w:r>
          </w:p>
        </w:tc>
        <w:tc>
          <w:tcPr>
            <w:tcW w:w="425" w:type="dxa"/>
          </w:tcPr>
          <w:p w14:paraId="6D6ED0F3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567" w:type="dxa"/>
          </w:tcPr>
          <w:p w14:paraId="4F52D936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4819" w:type="dxa"/>
          </w:tcPr>
          <w:p w14:paraId="3863CBDA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</w:tr>
      <w:tr w:rsidR="005F3C21" w:rsidRPr="005F3C21" w14:paraId="336F84CB" w14:textId="77777777" w:rsidTr="002A0180">
        <w:tc>
          <w:tcPr>
            <w:tcW w:w="4957" w:type="dxa"/>
          </w:tcPr>
          <w:p w14:paraId="23C887DE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  <w:r w:rsidRPr="005F3C21">
              <w:rPr>
                <w:rFonts w:asciiTheme="minorHAnsi" w:eastAsiaTheme="minorHAnsi" w:hAnsiTheme="minorHAnsi" w:cstheme="minorBidi"/>
                <w:color w:val="auto"/>
                <w:lang w:bidi="ar-SA"/>
              </w:rPr>
              <w:t>Nombre del estudiante normalista</w:t>
            </w:r>
          </w:p>
        </w:tc>
        <w:tc>
          <w:tcPr>
            <w:tcW w:w="425" w:type="dxa"/>
          </w:tcPr>
          <w:p w14:paraId="5F11127C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567" w:type="dxa"/>
          </w:tcPr>
          <w:p w14:paraId="2CFEF9C9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4819" w:type="dxa"/>
          </w:tcPr>
          <w:p w14:paraId="4CC16C96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</w:tr>
      <w:tr w:rsidR="005F3C21" w:rsidRPr="005F3C21" w14:paraId="0AE4C02F" w14:textId="77777777" w:rsidTr="002A0180">
        <w:tc>
          <w:tcPr>
            <w:tcW w:w="4957" w:type="dxa"/>
          </w:tcPr>
          <w:p w14:paraId="58463277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  <w:r w:rsidRPr="005F3C21">
              <w:rPr>
                <w:rFonts w:asciiTheme="minorHAnsi" w:eastAsiaTheme="minorHAnsi" w:hAnsiTheme="minorHAnsi" w:cstheme="minorBidi"/>
                <w:color w:val="auto"/>
                <w:lang w:bidi="ar-SA"/>
              </w:rPr>
              <w:t>Grado, sección y número de lista del alumno</w:t>
            </w:r>
          </w:p>
        </w:tc>
        <w:tc>
          <w:tcPr>
            <w:tcW w:w="425" w:type="dxa"/>
          </w:tcPr>
          <w:p w14:paraId="180AED74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567" w:type="dxa"/>
          </w:tcPr>
          <w:p w14:paraId="76443608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4819" w:type="dxa"/>
          </w:tcPr>
          <w:p w14:paraId="31D9C845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</w:tr>
      <w:tr w:rsidR="005F3C21" w:rsidRPr="005F3C21" w14:paraId="0460E4AA" w14:textId="77777777" w:rsidTr="002A0180">
        <w:tc>
          <w:tcPr>
            <w:tcW w:w="4957" w:type="dxa"/>
          </w:tcPr>
          <w:p w14:paraId="04AD78A2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  <w:r w:rsidRPr="005F3C21">
              <w:rPr>
                <w:rFonts w:asciiTheme="minorHAnsi" w:eastAsiaTheme="minorHAnsi" w:hAnsiTheme="minorHAnsi" w:cstheme="minorBidi"/>
                <w:color w:val="auto"/>
                <w:lang w:bidi="ar-SA"/>
              </w:rPr>
              <w:t>Institución de práctica</w:t>
            </w:r>
          </w:p>
        </w:tc>
        <w:tc>
          <w:tcPr>
            <w:tcW w:w="425" w:type="dxa"/>
          </w:tcPr>
          <w:p w14:paraId="0DF9A31D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567" w:type="dxa"/>
          </w:tcPr>
          <w:p w14:paraId="3CF35538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4819" w:type="dxa"/>
          </w:tcPr>
          <w:p w14:paraId="5E191C56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</w:tr>
      <w:tr w:rsidR="005F3C21" w:rsidRPr="005F3C21" w14:paraId="27F3BDF8" w14:textId="77777777" w:rsidTr="002A0180">
        <w:tc>
          <w:tcPr>
            <w:tcW w:w="4957" w:type="dxa"/>
          </w:tcPr>
          <w:p w14:paraId="143103EF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  <w:r w:rsidRPr="005F3C21">
              <w:rPr>
                <w:rFonts w:asciiTheme="minorHAnsi" w:eastAsiaTheme="minorHAnsi" w:hAnsiTheme="minorHAnsi" w:cstheme="minorBidi"/>
                <w:color w:val="auto"/>
                <w:lang w:bidi="ar-SA"/>
              </w:rPr>
              <w:t xml:space="preserve">Dirección </w:t>
            </w:r>
          </w:p>
        </w:tc>
        <w:tc>
          <w:tcPr>
            <w:tcW w:w="425" w:type="dxa"/>
          </w:tcPr>
          <w:p w14:paraId="3770A7D0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567" w:type="dxa"/>
          </w:tcPr>
          <w:p w14:paraId="77E2B50B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4819" w:type="dxa"/>
          </w:tcPr>
          <w:p w14:paraId="4F486912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</w:tr>
      <w:tr w:rsidR="005F3C21" w:rsidRPr="005F3C21" w14:paraId="04445017" w14:textId="77777777" w:rsidTr="002A0180">
        <w:tc>
          <w:tcPr>
            <w:tcW w:w="4957" w:type="dxa"/>
          </w:tcPr>
          <w:p w14:paraId="4CCB922F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  <w:r w:rsidRPr="005F3C21">
              <w:rPr>
                <w:rFonts w:asciiTheme="minorHAnsi" w:eastAsiaTheme="minorHAnsi" w:hAnsiTheme="minorHAnsi" w:cstheme="minorBidi"/>
                <w:color w:val="auto"/>
                <w:lang w:bidi="ar-SA"/>
              </w:rPr>
              <w:t>Clave del jardín de niños</w:t>
            </w:r>
          </w:p>
        </w:tc>
        <w:tc>
          <w:tcPr>
            <w:tcW w:w="425" w:type="dxa"/>
          </w:tcPr>
          <w:p w14:paraId="38B3ECAB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567" w:type="dxa"/>
          </w:tcPr>
          <w:p w14:paraId="698B1C8F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4819" w:type="dxa"/>
          </w:tcPr>
          <w:p w14:paraId="18D37BE2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</w:tr>
      <w:tr w:rsidR="005F3C21" w:rsidRPr="005F3C21" w14:paraId="734087A7" w14:textId="77777777" w:rsidTr="002A0180">
        <w:tc>
          <w:tcPr>
            <w:tcW w:w="4957" w:type="dxa"/>
          </w:tcPr>
          <w:p w14:paraId="4BC144AB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  <w:r w:rsidRPr="005F3C21">
              <w:rPr>
                <w:rFonts w:asciiTheme="minorHAnsi" w:eastAsiaTheme="minorHAnsi" w:hAnsiTheme="minorHAnsi" w:cstheme="minorBidi"/>
                <w:color w:val="auto"/>
                <w:lang w:bidi="ar-SA"/>
              </w:rPr>
              <w:t>Zona escolar</w:t>
            </w:r>
          </w:p>
        </w:tc>
        <w:tc>
          <w:tcPr>
            <w:tcW w:w="425" w:type="dxa"/>
          </w:tcPr>
          <w:p w14:paraId="50742472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567" w:type="dxa"/>
          </w:tcPr>
          <w:p w14:paraId="12A6F877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4819" w:type="dxa"/>
          </w:tcPr>
          <w:p w14:paraId="2A96B8E9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</w:tr>
      <w:tr w:rsidR="005F3C21" w:rsidRPr="005F3C21" w14:paraId="3C58FB8E" w14:textId="77777777" w:rsidTr="002A0180">
        <w:tc>
          <w:tcPr>
            <w:tcW w:w="4957" w:type="dxa"/>
          </w:tcPr>
          <w:p w14:paraId="0DA0F6AD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  <w:r w:rsidRPr="005F3C21">
              <w:rPr>
                <w:rFonts w:asciiTheme="minorHAnsi" w:eastAsiaTheme="minorHAnsi" w:hAnsiTheme="minorHAnsi" w:cstheme="minorBidi"/>
                <w:color w:val="auto"/>
                <w:lang w:bidi="ar-SA"/>
              </w:rPr>
              <w:t>Grado en el que realiza la práctica</w:t>
            </w:r>
          </w:p>
        </w:tc>
        <w:tc>
          <w:tcPr>
            <w:tcW w:w="425" w:type="dxa"/>
          </w:tcPr>
          <w:p w14:paraId="7323F8A0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567" w:type="dxa"/>
          </w:tcPr>
          <w:p w14:paraId="460611A7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4819" w:type="dxa"/>
          </w:tcPr>
          <w:p w14:paraId="71E01380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</w:tr>
      <w:tr w:rsidR="005F3C21" w:rsidRPr="005F3C21" w14:paraId="75F5B508" w14:textId="77777777" w:rsidTr="002A0180">
        <w:tc>
          <w:tcPr>
            <w:tcW w:w="4957" w:type="dxa"/>
          </w:tcPr>
          <w:p w14:paraId="3CB73959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  <w:r w:rsidRPr="005F3C21">
              <w:rPr>
                <w:rFonts w:asciiTheme="minorHAnsi" w:eastAsiaTheme="minorHAnsi" w:hAnsiTheme="minorHAnsi" w:cstheme="minorBidi"/>
                <w:color w:val="auto"/>
                <w:lang w:bidi="ar-SA"/>
              </w:rPr>
              <w:t>Nombre del profesor(a) titular</w:t>
            </w:r>
          </w:p>
        </w:tc>
        <w:tc>
          <w:tcPr>
            <w:tcW w:w="425" w:type="dxa"/>
          </w:tcPr>
          <w:p w14:paraId="5C1FDF1A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567" w:type="dxa"/>
          </w:tcPr>
          <w:p w14:paraId="4DBEC522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4819" w:type="dxa"/>
          </w:tcPr>
          <w:p w14:paraId="2A9D7747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</w:tr>
      <w:tr w:rsidR="005F3C21" w:rsidRPr="005F3C21" w14:paraId="073D59C6" w14:textId="77777777" w:rsidTr="002A0180">
        <w:tc>
          <w:tcPr>
            <w:tcW w:w="4957" w:type="dxa"/>
          </w:tcPr>
          <w:p w14:paraId="6E2EF6BB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  <w:proofErr w:type="gramStart"/>
            <w:r w:rsidRPr="005F3C21">
              <w:rPr>
                <w:rFonts w:asciiTheme="minorHAnsi" w:eastAsiaTheme="minorHAnsi" w:hAnsiTheme="minorHAnsi" w:cstheme="minorBidi"/>
                <w:color w:val="auto"/>
                <w:lang w:bidi="ar-SA"/>
              </w:rPr>
              <w:t>Total</w:t>
            </w:r>
            <w:proofErr w:type="gramEnd"/>
            <w:r w:rsidRPr="005F3C21">
              <w:rPr>
                <w:rFonts w:asciiTheme="minorHAnsi" w:eastAsiaTheme="minorHAnsi" w:hAnsiTheme="minorHAnsi" w:cstheme="minorBidi"/>
                <w:color w:val="auto"/>
                <w:lang w:bidi="ar-SA"/>
              </w:rPr>
              <w:t xml:space="preserve"> de alumnos</w:t>
            </w:r>
          </w:p>
        </w:tc>
        <w:tc>
          <w:tcPr>
            <w:tcW w:w="425" w:type="dxa"/>
          </w:tcPr>
          <w:p w14:paraId="1ABC4378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567" w:type="dxa"/>
          </w:tcPr>
          <w:p w14:paraId="43751CD9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4819" w:type="dxa"/>
          </w:tcPr>
          <w:p w14:paraId="7EE08AE4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</w:tr>
      <w:tr w:rsidR="005F3C21" w:rsidRPr="005F3C21" w14:paraId="13A76AE1" w14:textId="77777777" w:rsidTr="002A0180">
        <w:tc>
          <w:tcPr>
            <w:tcW w:w="4957" w:type="dxa"/>
          </w:tcPr>
          <w:p w14:paraId="57A9A7AB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  <w:r w:rsidRPr="005F3C21">
              <w:rPr>
                <w:rFonts w:asciiTheme="minorHAnsi" w:eastAsiaTheme="minorHAnsi" w:hAnsiTheme="minorHAnsi" w:cstheme="minorBidi"/>
                <w:color w:val="auto"/>
                <w:lang w:bidi="ar-SA"/>
              </w:rPr>
              <w:t xml:space="preserve">Número de </w:t>
            </w:r>
            <w:proofErr w:type="gramStart"/>
            <w:r w:rsidRPr="005F3C21">
              <w:rPr>
                <w:rFonts w:asciiTheme="minorHAnsi" w:eastAsiaTheme="minorHAnsi" w:hAnsiTheme="minorHAnsi" w:cstheme="minorBidi"/>
                <w:color w:val="auto"/>
                <w:lang w:bidi="ar-SA"/>
              </w:rPr>
              <w:t>alumnos y alumnas</w:t>
            </w:r>
            <w:proofErr w:type="gramEnd"/>
          </w:p>
        </w:tc>
        <w:tc>
          <w:tcPr>
            <w:tcW w:w="425" w:type="dxa"/>
          </w:tcPr>
          <w:p w14:paraId="22922171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567" w:type="dxa"/>
          </w:tcPr>
          <w:p w14:paraId="5B19A91E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4819" w:type="dxa"/>
          </w:tcPr>
          <w:p w14:paraId="0279BF2A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</w:tr>
      <w:tr w:rsidR="005F3C21" w:rsidRPr="005F3C21" w14:paraId="1A2270D6" w14:textId="77777777" w:rsidTr="002A0180">
        <w:tc>
          <w:tcPr>
            <w:tcW w:w="4957" w:type="dxa"/>
          </w:tcPr>
          <w:p w14:paraId="18BBEB32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  <w:r w:rsidRPr="005F3C21">
              <w:rPr>
                <w:rFonts w:asciiTheme="minorHAnsi" w:eastAsiaTheme="minorHAnsi" w:hAnsiTheme="minorHAnsi" w:cstheme="minorBidi"/>
                <w:color w:val="auto"/>
                <w:lang w:bidi="ar-SA"/>
              </w:rPr>
              <w:t>Período de práctica</w:t>
            </w:r>
          </w:p>
        </w:tc>
        <w:tc>
          <w:tcPr>
            <w:tcW w:w="425" w:type="dxa"/>
          </w:tcPr>
          <w:p w14:paraId="7C3AA325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567" w:type="dxa"/>
          </w:tcPr>
          <w:p w14:paraId="7091B54E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4819" w:type="dxa"/>
          </w:tcPr>
          <w:p w14:paraId="20E55CB6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</w:tr>
    </w:tbl>
    <w:p w14:paraId="364F767E" w14:textId="77777777" w:rsidR="005F3C21" w:rsidRPr="005F3C21" w:rsidRDefault="005F3C21" w:rsidP="005F3C21">
      <w:pPr>
        <w:spacing w:after="0"/>
        <w:jc w:val="both"/>
        <w:rPr>
          <w:rFonts w:asciiTheme="minorHAnsi" w:eastAsiaTheme="minorHAnsi" w:hAnsiTheme="minorHAnsi" w:cstheme="minorBidi"/>
          <w:color w:val="auto"/>
          <w:lang w:bidi="ar-SA"/>
        </w:rPr>
      </w:pPr>
    </w:p>
    <w:p w14:paraId="218194D2" w14:textId="77777777" w:rsidR="005F3C21" w:rsidRPr="005F3C21" w:rsidRDefault="005F3C21" w:rsidP="005F3C21">
      <w:pPr>
        <w:spacing w:after="0"/>
        <w:jc w:val="both"/>
        <w:rPr>
          <w:rFonts w:asciiTheme="minorHAnsi" w:eastAsiaTheme="minorHAnsi" w:hAnsiTheme="minorHAnsi" w:cstheme="minorBidi"/>
          <w:color w:val="auto"/>
          <w:lang w:bidi="ar-SA"/>
        </w:rPr>
      </w:pPr>
      <w:r w:rsidRPr="005F3C21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u w:val="single"/>
          <w:lang w:bidi="ar-SA"/>
        </w:rPr>
        <w:t>Cronograma semanal</w:t>
      </w:r>
    </w:p>
    <w:tbl>
      <w:tblPr>
        <w:tblStyle w:val="Tablaconcuadrcula27"/>
        <w:tblW w:w="0" w:type="auto"/>
        <w:tblLook w:val="04A0" w:firstRow="1" w:lastRow="0" w:firstColumn="1" w:lastColumn="0" w:noHBand="0" w:noVBand="1"/>
      </w:tblPr>
      <w:tblGrid>
        <w:gridCol w:w="4209"/>
        <w:gridCol w:w="416"/>
        <w:gridCol w:w="555"/>
        <w:gridCol w:w="4198"/>
      </w:tblGrid>
      <w:tr w:rsidR="005F3C21" w:rsidRPr="005F3C21" w14:paraId="3EC11582" w14:textId="77777777" w:rsidTr="002A0180">
        <w:tc>
          <w:tcPr>
            <w:tcW w:w="4957" w:type="dxa"/>
          </w:tcPr>
          <w:p w14:paraId="0336F5FD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b/>
                <w:bCs/>
                <w:color w:val="auto"/>
                <w:lang w:bidi="ar-SA"/>
              </w:rPr>
            </w:pPr>
            <w:r w:rsidRPr="005F3C21">
              <w:rPr>
                <w:rFonts w:asciiTheme="minorHAnsi" w:eastAsiaTheme="minorHAnsi" w:hAnsiTheme="minorHAnsi" w:cstheme="minorBidi"/>
                <w:b/>
                <w:bCs/>
                <w:color w:val="auto"/>
                <w:lang w:bidi="ar-SA"/>
              </w:rPr>
              <w:t>INDICADOR</w:t>
            </w:r>
          </w:p>
        </w:tc>
        <w:tc>
          <w:tcPr>
            <w:tcW w:w="425" w:type="dxa"/>
          </w:tcPr>
          <w:p w14:paraId="6E879923" w14:textId="77777777" w:rsidR="005F3C21" w:rsidRPr="005F3C21" w:rsidRDefault="005F3C21" w:rsidP="005F3C21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lang w:bidi="ar-SA"/>
              </w:rPr>
            </w:pPr>
            <w:r w:rsidRPr="005F3C21">
              <w:rPr>
                <w:rFonts w:asciiTheme="minorHAnsi" w:eastAsiaTheme="minorHAnsi" w:hAnsiTheme="minorHAnsi" w:cstheme="minorBidi"/>
                <w:b/>
                <w:bCs/>
                <w:color w:val="auto"/>
                <w:lang w:bidi="ar-SA"/>
              </w:rPr>
              <w:t>SI</w:t>
            </w:r>
          </w:p>
        </w:tc>
        <w:tc>
          <w:tcPr>
            <w:tcW w:w="567" w:type="dxa"/>
          </w:tcPr>
          <w:p w14:paraId="630AD6B1" w14:textId="77777777" w:rsidR="005F3C21" w:rsidRPr="005F3C21" w:rsidRDefault="005F3C21" w:rsidP="005F3C21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lang w:bidi="ar-SA"/>
              </w:rPr>
            </w:pPr>
            <w:r w:rsidRPr="005F3C21">
              <w:rPr>
                <w:rFonts w:asciiTheme="minorHAnsi" w:eastAsiaTheme="minorHAnsi" w:hAnsiTheme="minorHAnsi" w:cstheme="minorBidi"/>
                <w:b/>
                <w:bCs/>
                <w:color w:val="auto"/>
                <w:lang w:bidi="ar-SA"/>
              </w:rPr>
              <w:t>NO</w:t>
            </w:r>
          </w:p>
        </w:tc>
        <w:tc>
          <w:tcPr>
            <w:tcW w:w="4819" w:type="dxa"/>
          </w:tcPr>
          <w:p w14:paraId="31DB2256" w14:textId="77777777" w:rsidR="005F3C21" w:rsidRPr="005F3C21" w:rsidRDefault="005F3C21" w:rsidP="005F3C21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lang w:bidi="ar-SA"/>
              </w:rPr>
            </w:pPr>
            <w:r w:rsidRPr="005F3C21">
              <w:rPr>
                <w:rFonts w:asciiTheme="minorHAnsi" w:eastAsiaTheme="minorHAnsi" w:hAnsiTheme="minorHAnsi" w:cstheme="minorBidi"/>
                <w:b/>
                <w:bCs/>
                <w:color w:val="auto"/>
                <w:lang w:bidi="ar-SA"/>
              </w:rPr>
              <w:t>OBSERVACIONES</w:t>
            </w:r>
          </w:p>
        </w:tc>
      </w:tr>
      <w:tr w:rsidR="005F3C21" w:rsidRPr="005F3C21" w14:paraId="57F44269" w14:textId="77777777" w:rsidTr="002A0180">
        <w:tc>
          <w:tcPr>
            <w:tcW w:w="4957" w:type="dxa"/>
          </w:tcPr>
          <w:p w14:paraId="1062F505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  <w:r w:rsidRPr="005F3C21">
              <w:rPr>
                <w:rFonts w:asciiTheme="minorHAnsi" w:eastAsiaTheme="minorHAnsi" w:hAnsiTheme="minorHAnsi" w:cstheme="minorBidi"/>
                <w:color w:val="auto"/>
                <w:lang w:bidi="ar-SA"/>
              </w:rPr>
              <w:t>Incluye los 5 días de la semana</w:t>
            </w:r>
          </w:p>
        </w:tc>
        <w:tc>
          <w:tcPr>
            <w:tcW w:w="425" w:type="dxa"/>
          </w:tcPr>
          <w:p w14:paraId="3F5E7DA9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567" w:type="dxa"/>
          </w:tcPr>
          <w:p w14:paraId="270782C1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4819" w:type="dxa"/>
          </w:tcPr>
          <w:p w14:paraId="662FEF17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</w:tr>
      <w:tr w:rsidR="005F3C21" w:rsidRPr="005F3C21" w14:paraId="63006452" w14:textId="77777777" w:rsidTr="002A0180">
        <w:tc>
          <w:tcPr>
            <w:tcW w:w="4957" w:type="dxa"/>
          </w:tcPr>
          <w:p w14:paraId="50A4960D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  <w:r w:rsidRPr="005F3C21">
              <w:rPr>
                <w:rFonts w:asciiTheme="minorHAnsi" w:eastAsiaTheme="minorHAnsi" w:hAnsiTheme="minorHAnsi" w:cstheme="minorBidi"/>
                <w:color w:val="auto"/>
                <w:lang w:bidi="ar-SA"/>
              </w:rPr>
              <w:t>Especifica la hora</w:t>
            </w:r>
          </w:p>
        </w:tc>
        <w:tc>
          <w:tcPr>
            <w:tcW w:w="425" w:type="dxa"/>
          </w:tcPr>
          <w:p w14:paraId="551D5DBE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567" w:type="dxa"/>
          </w:tcPr>
          <w:p w14:paraId="62A226E0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4819" w:type="dxa"/>
          </w:tcPr>
          <w:p w14:paraId="01BA4BF3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</w:tr>
      <w:tr w:rsidR="005F3C21" w:rsidRPr="005F3C21" w14:paraId="59DA237B" w14:textId="77777777" w:rsidTr="002A0180">
        <w:tc>
          <w:tcPr>
            <w:tcW w:w="4957" w:type="dxa"/>
          </w:tcPr>
          <w:p w14:paraId="21157CBA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  <w:r w:rsidRPr="005F3C21">
              <w:rPr>
                <w:rFonts w:asciiTheme="minorHAnsi" w:eastAsiaTheme="minorHAnsi" w:hAnsiTheme="minorHAnsi" w:cstheme="minorBidi"/>
                <w:color w:val="auto"/>
                <w:lang w:bidi="ar-SA"/>
              </w:rPr>
              <w:t>Distribuye todas las actividades cumpliendo con el horario establecido</w:t>
            </w:r>
          </w:p>
        </w:tc>
        <w:tc>
          <w:tcPr>
            <w:tcW w:w="425" w:type="dxa"/>
          </w:tcPr>
          <w:p w14:paraId="505EBB5E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567" w:type="dxa"/>
          </w:tcPr>
          <w:p w14:paraId="5D46F025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4819" w:type="dxa"/>
          </w:tcPr>
          <w:p w14:paraId="0577A3F8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</w:tr>
      <w:tr w:rsidR="005F3C21" w:rsidRPr="005F3C21" w14:paraId="08163A8E" w14:textId="77777777" w:rsidTr="002A0180">
        <w:tc>
          <w:tcPr>
            <w:tcW w:w="4957" w:type="dxa"/>
          </w:tcPr>
          <w:p w14:paraId="208FFCFA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  <w:r w:rsidRPr="005F3C21">
              <w:rPr>
                <w:rFonts w:asciiTheme="minorHAnsi" w:eastAsiaTheme="minorHAnsi" w:hAnsiTheme="minorHAnsi" w:cstheme="minorBidi"/>
                <w:color w:val="auto"/>
                <w:lang w:bidi="ar-SA"/>
              </w:rPr>
              <w:t>Incluye los Honores a la Bandera</w:t>
            </w:r>
          </w:p>
        </w:tc>
        <w:tc>
          <w:tcPr>
            <w:tcW w:w="425" w:type="dxa"/>
          </w:tcPr>
          <w:p w14:paraId="4EE8CDBF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567" w:type="dxa"/>
          </w:tcPr>
          <w:p w14:paraId="542A0ACD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4819" w:type="dxa"/>
          </w:tcPr>
          <w:p w14:paraId="6BED4252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</w:tr>
      <w:tr w:rsidR="005F3C21" w:rsidRPr="005F3C21" w14:paraId="4CD7584F" w14:textId="77777777" w:rsidTr="002A0180">
        <w:tc>
          <w:tcPr>
            <w:tcW w:w="4957" w:type="dxa"/>
          </w:tcPr>
          <w:p w14:paraId="57D10950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  <w:r w:rsidRPr="005F3C21">
              <w:rPr>
                <w:rFonts w:asciiTheme="minorHAnsi" w:eastAsiaTheme="minorHAnsi" w:hAnsiTheme="minorHAnsi" w:cstheme="minorBidi"/>
                <w:color w:val="auto"/>
                <w:lang w:bidi="ar-SA"/>
              </w:rPr>
              <w:t>Incluye las clases de música</w:t>
            </w:r>
          </w:p>
        </w:tc>
        <w:tc>
          <w:tcPr>
            <w:tcW w:w="425" w:type="dxa"/>
          </w:tcPr>
          <w:p w14:paraId="095F36F4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567" w:type="dxa"/>
          </w:tcPr>
          <w:p w14:paraId="24CBEFE8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4819" w:type="dxa"/>
          </w:tcPr>
          <w:p w14:paraId="3EBF52C6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</w:tr>
      <w:tr w:rsidR="005F3C21" w:rsidRPr="005F3C21" w14:paraId="07FBAF9D" w14:textId="77777777" w:rsidTr="002A0180">
        <w:tc>
          <w:tcPr>
            <w:tcW w:w="4957" w:type="dxa"/>
          </w:tcPr>
          <w:p w14:paraId="7C63BB7E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  <w:r w:rsidRPr="005F3C21">
              <w:rPr>
                <w:rFonts w:asciiTheme="minorHAnsi" w:eastAsiaTheme="minorHAnsi" w:hAnsiTheme="minorHAnsi" w:cstheme="minorBidi"/>
                <w:color w:val="auto"/>
                <w:lang w:bidi="ar-SA"/>
              </w:rPr>
              <w:t>Incluye las clases de educación física</w:t>
            </w:r>
          </w:p>
        </w:tc>
        <w:tc>
          <w:tcPr>
            <w:tcW w:w="425" w:type="dxa"/>
          </w:tcPr>
          <w:p w14:paraId="191CC717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567" w:type="dxa"/>
          </w:tcPr>
          <w:p w14:paraId="000E69A4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4819" w:type="dxa"/>
          </w:tcPr>
          <w:p w14:paraId="43F77977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</w:tr>
      <w:tr w:rsidR="005F3C21" w:rsidRPr="005F3C21" w14:paraId="67E96E6A" w14:textId="77777777" w:rsidTr="002A0180">
        <w:tc>
          <w:tcPr>
            <w:tcW w:w="4957" w:type="dxa"/>
          </w:tcPr>
          <w:p w14:paraId="5D8CD1EE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  <w:r w:rsidRPr="005F3C21">
              <w:rPr>
                <w:rFonts w:asciiTheme="minorHAnsi" w:eastAsiaTheme="minorHAnsi" w:hAnsiTheme="minorHAnsi" w:cstheme="minorBidi"/>
                <w:color w:val="auto"/>
                <w:lang w:bidi="ar-SA"/>
              </w:rPr>
              <w:t>Otro(s)</w:t>
            </w:r>
          </w:p>
        </w:tc>
        <w:tc>
          <w:tcPr>
            <w:tcW w:w="425" w:type="dxa"/>
          </w:tcPr>
          <w:p w14:paraId="7E5E84A1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567" w:type="dxa"/>
          </w:tcPr>
          <w:p w14:paraId="0B130748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4819" w:type="dxa"/>
          </w:tcPr>
          <w:p w14:paraId="740B131E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</w:tr>
    </w:tbl>
    <w:p w14:paraId="013DD6EA" w14:textId="77777777" w:rsidR="005F3C21" w:rsidRPr="005F3C21" w:rsidRDefault="005F3C21" w:rsidP="005F3C21">
      <w:pPr>
        <w:spacing w:after="0"/>
        <w:jc w:val="both"/>
        <w:rPr>
          <w:rFonts w:asciiTheme="minorHAnsi" w:eastAsiaTheme="minorHAnsi" w:hAnsiTheme="minorHAnsi" w:cstheme="minorHAnsi"/>
          <w:color w:val="auto"/>
          <w:sz w:val="20"/>
          <w:szCs w:val="24"/>
          <w:lang w:bidi="ar-SA"/>
        </w:rPr>
      </w:pPr>
    </w:p>
    <w:p w14:paraId="3C6A92E5" w14:textId="77777777" w:rsidR="005F3C21" w:rsidRPr="005F3C21" w:rsidRDefault="005F3C21" w:rsidP="005F3C21">
      <w:pPr>
        <w:spacing w:after="0"/>
        <w:jc w:val="both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u w:val="single"/>
          <w:lang w:bidi="ar-SA"/>
        </w:rPr>
      </w:pPr>
      <w:r w:rsidRPr="005F3C21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u w:val="single"/>
          <w:lang w:bidi="ar-SA"/>
        </w:rPr>
        <w:t>Plan de trabajo</w:t>
      </w:r>
    </w:p>
    <w:tbl>
      <w:tblPr>
        <w:tblStyle w:val="Tablaconcuadrcula27"/>
        <w:tblW w:w="0" w:type="auto"/>
        <w:tblLook w:val="04A0" w:firstRow="1" w:lastRow="0" w:firstColumn="1" w:lastColumn="0" w:noHBand="0" w:noVBand="1"/>
      </w:tblPr>
      <w:tblGrid>
        <w:gridCol w:w="4209"/>
        <w:gridCol w:w="416"/>
        <w:gridCol w:w="555"/>
        <w:gridCol w:w="4198"/>
      </w:tblGrid>
      <w:tr w:rsidR="005F3C21" w:rsidRPr="005F3C21" w14:paraId="1828FD57" w14:textId="77777777" w:rsidTr="002A0180">
        <w:tc>
          <w:tcPr>
            <w:tcW w:w="4957" w:type="dxa"/>
          </w:tcPr>
          <w:p w14:paraId="5F922465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b/>
                <w:bCs/>
                <w:color w:val="auto"/>
                <w:lang w:bidi="ar-SA"/>
              </w:rPr>
            </w:pPr>
            <w:r w:rsidRPr="005F3C21">
              <w:rPr>
                <w:rFonts w:asciiTheme="minorHAnsi" w:eastAsiaTheme="minorHAnsi" w:hAnsiTheme="minorHAnsi" w:cstheme="minorBidi"/>
                <w:b/>
                <w:bCs/>
                <w:color w:val="auto"/>
                <w:lang w:bidi="ar-SA"/>
              </w:rPr>
              <w:t>INDICADOR</w:t>
            </w:r>
          </w:p>
        </w:tc>
        <w:tc>
          <w:tcPr>
            <w:tcW w:w="425" w:type="dxa"/>
          </w:tcPr>
          <w:p w14:paraId="048B2DC2" w14:textId="77777777" w:rsidR="005F3C21" w:rsidRPr="005F3C21" w:rsidRDefault="005F3C21" w:rsidP="005F3C21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lang w:bidi="ar-SA"/>
              </w:rPr>
            </w:pPr>
            <w:r w:rsidRPr="005F3C21">
              <w:rPr>
                <w:rFonts w:asciiTheme="minorHAnsi" w:eastAsiaTheme="minorHAnsi" w:hAnsiTheme="minorHAnsi" w:cstheme="minorBidi"/>
                <w:b/>
                <w:bCs/>
                <w:color w:val="auto"/>
                <w:lang w:bidi="ar-SA"/>
              </w:rPr>
              <w:t>SI</w:t>
            </w:r>
          </w:p>
        </w:tc>
        <w:tc>
          <w:tcPr>
            <w:tcW w:w="567" w:type="dxa"/>
          </w:tcPr>
          <w:p w14:paraId="6A6710A4" w14:textId="77777777" w:rsidR="005F3C21" w:rsidRPr="005F3C21" w:rsidRDefault="005F3C21" w:rsidP="005F3C21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lang w:bidi="ar-SA"/>
              </w:rPr>
            </w:pPr>
            <w:r w:rsidRPr="005F3C21">
              <w:rPr>
                <w:rFonts w:asciiTheme="minorHAnsi" w:eastAsiaTheme="minorHAnsi" w:hAnsiTheme="minorHAnsi" w:cstheme="minorBidi"/>
                <w:b/>
                <w:bCs/>
                <w:color w:val="auto"/>
                <w:lang w:bidi="ar-SA"/>
              </w:rPr>
              <w:t>NO</w:t>
            </w:r>
          </w:p>
        </w:tc>
        <w:tc>
          <w:tcPr>
            <w:tcW w:w="4819" w:type="dxa"/>
          </w:tcPr>
          <w:p w14:paraId="0EF64104" w14:textId="77777777" w:rsidR="005F3C21" w:rsidRPr="005F3C21" w:rsidRDefault="005F3C21" w:rsidP="005F3C21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lang w:bidi="ar-SA"/>
              </w:rPr>
            </w:pPr>
            <w:r w:rsidRPr="005F3C21">
              <w:rPr>
                <w:rFonts w:asciiTheme="minorHAnsi" w:eastAsiaTheme="minorHAnsi" w:hAnsiTheme="minorHAnsi" w:cstheme="minorBidi"/>
                <w:b/>
                <w:bCs/>
                <w:color w:val="auto"/>
                <w:lang w:bidi="ar-SA"/>
              </w:rPr>
              <w:t>OBSERVACIONES</w:t>
            </w:r>
          </w:p>
        </w:tc>
      </w:tr>
      <w:tr w:rsidR="005F3C21" w:rsidRPr="005F3C21" w14:paraId="7440FF1B" w14:textId="77777777" w:rsidTr="002A0180">
        <w:tc>
          <w:tcPr>
            <w:tcW w:w="4957" w:type="dxa"/>
          </w:tcPr>
          <w:p w14:paraId="778B9FA2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  <w:r w:rsidRPr="005F3C21">
              <w:rPr>
                <w:rFonts w:asciiTheme="minorHAnsi" w:eastAsiaTheme="minorHAnsi" w:hAnsiTheme="minorHAnsi" w:cstheme="minorBidi"/>
                <w:color w:val="auto"/>
                <w:lang w:bidi="ar-SA"/>
              </w:rPr>
              <w:t>Menciona el nombre de la situación didáctica</w:t>
            </w:r>
          </w:p>
        </w:tc>
        <w:tc>
          <w:tcPr>
            <w:tcW w:w="425" w:type="dxa"/>
          </w:tcPr>
          <w:p w14:paraId="4278106C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567" w:type="dxa"/>
          </w:tcPr>
          <w:p w14:paraId="131AE1C5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4819" w:type="dxa"/>
          </w:tcPr>
          <w:p w14:paraId="0953F093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  <w:r w:rsidRPr="005F3C21">
              <w:rPr>
                <w:rFonts w:asciiTheme="minorHAnsi" w:eastAsiaTheme="minorHAnsi" w:hAnsiTheme="minorHAnsi" w:cstheme="minorBidi"/>
                <w:color w:val="auto"/>
                <w:lang w:bidi="ar-SA"/>
              </w:rPr>
              <w:t>No aplica</w:t>
            </w:r>
          </w:p>
        </w:tc>
      </w:tr>
    </w:tbl>
    <w:p w14:paraId="7C87A87D" w14:textId="77777777" w:rsidR="005F3C21" w:rsidRPr="005F3C21" w:rsidRDefault="005F3C21" w:rsidP="005F3C21">
      <w:pPr>
        <w:spacing w:after="0"/>
        <w:jc w:val="both"/>
        <w:rPr>
          <w:rFonts w:asciiTheme="minorHAnsi" w:eastAsiaTheme="minorHAnsi" w:hAnsiTheme="minorHAnsi" w:cstheme="minorHAnsi"/>
          <w:color w:val="auto"/>
          <w:sz w:val="20"/>
          <w:szCs w:val="24"/>
          <w:lang w:bidi="ar-SA"/>
        </w:rPr>
      </w:pPr>
    </w:p>
    <w:p w14:paraId="7B57C302" w14:textId="77777777" w:rsidR="005F3C21" w:rsidRPr="005F3C21" w:rsidRDefault="005F3C21" w:rsidP="005F3C21">
      <w:pPr>
        <w:spacing w:after="0"/>
        <w:jc w:val="both"/>
        <w:rPr>
          <w:rFonts w:asciiTheme="minorHAnsi" w:eastAsiaTheme="minorHAnsi" w:hAnsiTheme="minorHAnsi" w:cstheme="minorHAnsi"/>
          <w:b/>
          <w:color w:val="auto"/>
          <w:sz w:val="28"/>
          <w:szCs w:val="24"/>
          <w:u w:val="single"/>
          <w:lang w:bidi="ar-SA"/>
        </w:rPr>
      </w:pPr>
      <w:r w:rsidRPr="005F3C21">
        <w:rPr>
          <w:rFonts w:asciiTheme="minorHAnsi" w:eastAsiaTheme="minorHAnsi" w:hAnsiTheme="minorHAnsi" w:cstheme="minorHAnsi"/>
          <w:b/>
          <w:color w:val="auto"/>
          <w:sz w:val="24"/>
          <w:szCs w:val="24"/>
          <w:u w:val="single"/>
          <w:lang w:bidi="ar-SA"/>
        </w:rPr>
        <w:t>Secuencia de la situación didáctica</w:t>
      </w:r>
    </w:p>
    <w:tbl>
      <w:tblPr>
        <w:tblStyle w:val="Tablaconcuadrcula27"/>
        <w:tblW w:w="0" w:type="auto"/>
        <w:tblLook w:val="04A0" w:firstRow="1" w:lastRow="0" w:firstColumn="1" w:lastColumn="0" w:noHBand="0" w:noVBand="1"/>
      </w:tblPr>
      <w:tblGrid>
        <w:gridCol w:w="4162"/>
        <w:gridCol w:w="415"/>
        <w:gridCol w:w="554"/>
        <w:gridCol w:w="3692"/>
        <w:gridCol w:w="555"/>
      </w:tblGrid>
      <w:tr w:rsidR="005F3C21" w:rsidRPr="005F3C21" w14:paraId="3C931BD2" w14:textId="77777777" w:rsidTr="002A0180">
        <w:tc>
          <w:tcPr>
            <w:tcW w:w="4957" w:type="dxa"/>
          </w:tcPr>
          <w:p w14:paraId="70E130D0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  <w:t>INDICADOR</w:t>
            </w:r>
          </w:p>
        </w:tc>
        <w:tc>
          <w:tcPr>
            <w:tcW w:w="425" w:type="dxa"/>
          </w:tcPr>
          <w:p w14:paraId="0A1A9CF8" w14:textId="77777777" w:rsidR="005F3C21" w:rsidRPr="005F3C21" w:rsidRDefault="005F3C21" w:rsidP="005F3C21">
            <w:pPr>
              <w:jc w:val="center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  <w:t>SI</w:t>
            </w:r>
          </w:p>
        </w:tc>
        <w:tc>
          <w:tcPr>
            <w:tcW w:w="567" w:type="dxa"/>
          </w:tcPr>
          <w:p w14:paraId="3A047DE2" w14:textId="77777777" w:rsidR="005F3C21" w:rsidRPr="005F3C21" w:rsidRDefault="005F3C21" w:rsidP="005F3C21">
            <w:pPr>
              <w:jc w:val="center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  <w:t>NO</w:t>
            </w:r>
          </w:p>
        </w:tc>
        <w:tc>
          <w:tcPr>
            <w:tcW w:w="4252" w:type="dxa"/>
          </w:tcPr>
          <w:p w14:paraId="595E0BE2" w14:textId="77777777" w:rsidR="005F3C21" w:rsidRPr="005F3C21" w:rsidRDefault="005F3C21" w:rsidP="005F3C21">
            <w:pPr>
              <w:jc w:val="center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  <w:t>OBSERVACIONES</w:t>
            </w:r>
          </w:p>
        </w:tc>
        <w:tc>
          <w:tcPr>
            <w:tcW w:w="589" w:type="dxa"/>
          </w:tcPr>
          <w:p w14:paraId="07FAD391" w14:textId="77777777" w:rsidR="005F3C21" w:rsidRPr="005F3C21" w:rsidRDefault="005F3C21" w:rsidP="005F3C21">
            <w:pPr>
              <w:jc w:val="center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</w:p>
        </w:tc>
      </w:tr>
      <w:tr w:rsidR="005F3C21" w:rsidRPr="005F3C21" w14:paraId="79723747" w14:textId="77777777" w:rsidTr="002A0180">
        <w:tc>
          <w:tcPr>
            <w:tcW w:w="4957" w:type="dxa"/>
          </w:tcPr>
          <w:p w14:paraId="729F1F54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bCs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bCs/>
                <w:color w:val="auto"/>
                <w:szCs w:val="24"/>
                <w:lang w:bidi="ar-SA"/>
              </w:rPr>
              <w:t>Menciona el nombre de la actividad</w:t>
            </w:r>
          </w:p>
        </w:tc>
        <w:tc>
          <w:tcPr>
            <w:tcW w:w="425" w:type="dxa"/>
          </w:tcPr>
          <w:p w14:paraId="5D81C3C3" w14:textId="77777777" w:rsidR="005F3C21" w:rsidRPr="005F3C21" w:rsidRDefault="005F3C21" w:rsidP="005F3C21">
            <w:pPr>
              <w:jc w:val="center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563FFF8F" w14:textId="77777777" w:rsidR="005F3C21" w:rsidRPr="005F3C21" w:rsidRDefault="005F3C21" w:rsidP="005F3C21">
            <w:pPr>
              <w:jc w:val="center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</w:p>
        </w:tc>
        <w:tc>
          <w:tcPr>
            <w:tcW w:w="4252" w:type="dxa"/>
          </w:tcPr>
          <w:p w14:paraId="703BE41E" w14:textId="77777777" w:rsidR="005F3C21" w:rsidRPr="005F3C21" w:rsidRDefault="005F3C21" w:rsidP="005F3C21">
            <w:pPr>
              <w:jc w:val="center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</w:p>
        </w:tc>
        <w:tc>
          <w:tcPr>
            <w:tcW w:w="589" w:type="dxa"/>
          </w:tcPr>
          <w:p w14:paraId="44AB4491" w14:textId="77777777" w:rsidR="005F3C21" w:rsidRPr="005F3C21" w:rsidRDefault="005F3C21" w:rsidP="005F3C21">
            <w:pPr>
              <w:jc w:val="center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  <w:t>2</w:t>
            </w:r>
          </w:p>
        </w:tc>
      </w:tr>
      <w:tr w:rsidR="005F3C21" w:rsidRPr="005F3C21" w14:paraId="2AD9998F" w14:textId="77777777" w:rsidTr="002A0180">
        <w:tc>
          <w:tcPr>
            <w:tcW w:w="4957" w:type="dxa"/>
          </w:tcPr>
          <w:p w14:paraId="2DBF9F5F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lastRenderedPageBreak/>
              <w:t>Menciona el Campo de Formación Académica o las Áreas de Desarrollo Personal y Social</w:t>
            </w:r>
          </w:p>
        </w:tc>
        <w:tc>
          <w:tcPr>
            <w:tcW w:w="425" w:type="dxa"/>
          </w:tcPr>
          <w:p w14:paraId="2B51CDAA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7C4BB78A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</w:p>
        </w:tc>
        <w:tc>
          <w:tcPr>
            <w:tcW w:w="4252" w:type="dxa"/>
          </w:tcPr>
          <w:p w14:paraId="7FCD1F97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</w:p>
        </w:tc>
        <w:tc>
          <w:tcPr>
            <w:tcW w:w="589" w:type="dxa"/>
          </w:tcPr>
          <w:p w14:paraId="7B41EACC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  <w:t>2</w:t>
            </w:r>
          </w:p>
        </w:tc>
      </w:tr>
      <w:tr w:rsidR="005F3C21" w:rsidRPr="005F3C21" w14:paraId="6D7ECAD5" w14:textId="77777777" w:rsidTr="002A0180">
        <w:tc>
          <w:tcPr>
            <w:tcW w:w="4957" w:type="dxa"/>
          </w:tcPr>
          <w:p w14:paraId="78E4C9C1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Incluye el organizador curricular 1</w:t>
            </w:r>
          </w:p>
          <w:p w14:paraId="7C1CE3E6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</w:p>
        </w:tc>
        <w:tc>
          <w:tcPr>
            <w:tcW w:w="425" w:type="dxa"/>
          </w:tcPr>
          <w:p w14:paraId="7B5FF93E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2BE9C81F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</w:p>
        </w:tc>
        <w:tc>
          <w:tcPr>
            <w:tcW w:w="4252" w:type="dxa"/>
          </w:tcPr>
          <w:p w14:paraId="42AF05D5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</w:p>
        </w:tc>
        <w:tc>
          <w:tcPr>
            <w:tcW w:w="589" w:type="dxa"/>
          </w:tcPr>
          <w:p w14:paraId="4F7F9B8A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  <w:t>2</w:t>
            </w:r>
          </w:p>
        </w:tc>
      </w:tr>
      <w:tr w:rsidR="005F3C21" w:rsidRPr="005F3C21" w14:paraId="5DDBD9B1" w14:textId="77777777" w:rsidTr="002A0180">
        <w:tc>
          <w:tcPr>
            <w:tcW w:w="4957" w:type="dxa"/>
          </w:tcPr>
          <w:p w14:paraId="34383515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Incluye el organizador curricular 2</w:t>
            </w:r>
          </w:p>
          <w:p w14:paraId="6B592917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</w:p>
        </w:tc>
        <w:tc>
          <w:tcPr>
            <w:tcW w:w="425" w:type="dxa"/>
          </w:tcPr>
          <w:p w14:paraId="568A359D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0F37B55C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</w:p>
        </w:tc>
        <w:tc>
          <w:tcPr>
            <w:tcW w:w="4252" w:type="dxa"/>
          </w:tcPr>
          <w:p w14:paraId="67353E6C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</w:p>
        </w:tc>
        <w:tc>
          <w:tcPr>
            <w:tcW w:w="589" w:type="dxa"/>
          </w:tcPr>
          <w:p w14:paraId="00A89153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  <w:t>2</w:t>
            </w:r>
          </w:p>
        </w:tc>
      </w:tr>
      <w:tr w:rsidR="005F3C21" w:rsidRPr="005F3C21" w14:paraId="29A71BE3" w14:textId="77777777" w:rsidTr="002A0180">
        <w:tc>
          <w:tcPr>
            <w:tcW w:w="4957" w:type="dxa"/>
          </w:tcPr>
          <w:p w14:paraId="563B5283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Menciona el aprendizaje esperado</w:t>
            </w:r>
          </w:p>
          <w:p w14:paraId="3CD95085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425" w:type="dxa"/>
          </w:tcPr>
          <w:p w14:paraId="77F2CB7D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38757E0F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</w:p>
        </w:tc>
        <w:tc>
          <w:tcPr>
            <w:tcW w:w="4252" w:type="dxa"/>
          </w:tcPr>
          <w:p w14:paraId="0E71E4D6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</w:p>
        </w:tc>
        <w:tc>
          <w:tcPr>
            <w:tcW w:w="589" w:type="dxa"/>
          </w:tcPr>
          <w:p w14:paraId="4264A1FC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  <w:t>2</w:t>
            </w:r>
          </w:p>
        </w:tc>
      </w:tr>
      <w:tr w:rsidR="005F3C21" w:rsidRPr="005F3C21" w14:paraId="2F12D8A5" w14:textId="77777777" w:rsidTr="002A0180">
        <w:tc>
          <w:tcPr>
            <w:tcW w:w="4957" w:type="dxa"/>
          </w:tcPr>
          <w:p w14:paraId="0AE5970E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 xml:space="preserve">Menciona los 3 momentos: </w:t>
            </w:r>
          </w:p>
          <w:p w14:paraId="24E0A16B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 xml:space="preserve">Inicio: rescata aprendizajes previos, motiva y estimula la participación, presenta la actividad a realizar. </w:t>
            </w:r>
          </w:p>
          <w:p w14:paraId="589D5B96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425" w:type="dxa"/>
          </w:tcPr>
          <w:p w14:paraId="27CF81E7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5EB750C9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4252" w:type="dxa"/>
          </w:tcPr>
          <w:p w14:paraId="39A30F01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589" w:type="dxa"/>
          </w:tcPr>
          <w:p w14:paraId="3F8366FD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20</w:t>
            </w:r>
          </w:p>
        </w:tc>
      </w:tr>
      <w:tr w:rsidR="005F3C21" w:rsidRPr="005F3C21" w14:paraId="5919DE34" w14:textId="77777777" w:rsidTr="002A0180">
        <w:tc>
          <w:tcPr>
            <w:tcW w:w="4957" w:type="dxa"/>
          </w:tcPr>
          <w:p w14:paraId="010DF887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Desarrollo: describe la actividad y establece coherencia con el aprendizaje esperado.</w:t>
            </w:r>
          </w:p>
          <w:p w14:paraId="10040A91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425" w:type="dxa"/>
          </w:tcPr>
          <w:p w14:paraId="06162702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1AE33DE6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4252" w:type="dxa"/>
          </w:tcPr>
          <w:p w14:paraId="1ACA6B4C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589" w:type="dxa"/>
          </w:tcPr>
          <w:p w14:paraId="6283106C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25</w:t>
            </w:r>
          </w:p>
        </w:tc>
      </w:tr>
      <w:tr w:rsidR="005F3C21" w:rsidRPr="005F3C21" w14:paraId="3DF9A803" w14:textId="77777777" w:rsidTr="002A0180">
        <w:tc>
          <w:tcPr>
            <w:tcW w:w="4957" w:type="dxa"/>
          </w:tcPr>
          <w:p w14:paraId="506E66AD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Cierre: evalúa y hace uso de un instrumento para evidenciar el logro del aprendizaje esperado.</w:t>
            </w:r>
          </w:p>
          <w:p w14:paraId="3665E95E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425" w:type="dxa"/>
          </w:tcPr>
          <w:p w14:paraId="7EB691E9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3D08A4E3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4252" w:type="dxa"/>
          </w:tcPr>
          <w:p w14:paraId="0FAA5B14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589" w:type="dxa"/>
          </w:tcPr>
          <w:p w14:paraId="1574D41A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15</w:t>
            </w:r>
          </w:p>
        </w:tc>
      </w:tr>
      <w:tr w:rsidR="005F3C21" w:rsidRPr="005F3C21" w14:paraId="1DE6D976" w14:textId="77777777" w:rsidTr="002A0180">
        <w:tc>
          <w:tcPr>
            <w:tcW w:w="4957" w:type="dxa"/>
          </w:tcPr>
          <w:p w14:paraId="2DAF4844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  <w:r w:rsidRPr="005F3C21">
              <w:rPr>
                <w:rFonts w:asciiTheme="minorHAnsi" w:eastAsiaTheme="minorHAnsi" w:hAnsiTheme="minorHAnsi" w:cstheme="minorBidi"/>
                <w:color w:val="auto"/>
                <w:lang w:bidi="ar-SA"/>
              </w:rPr>
              <w:t>En la evaluación Incluye lo que va a evaluar y</w:t>
            </w:r>
          </w:p>
          <w:p w14:paraId="387435FD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especifica el instrumento que va a utilizar</w:t>
            </w:r>
          </w:p>
        </w:tc>
        <w:tc>
          <w:tcPr>
            <w:tcW w:w="425" w:type="dxa"/>
          </w:tcPr>
          <w:p w14:paraId="5D480A38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2FBCE1FB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4252" w:type="dxa"/>
          </w:tcPr>
          <w:p w14:paraId="7C3639A4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589" w:type="dxa"/>
          </w:tcPr>
          <w:p w14:paraId="474E3227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5</w:t>
            </w:r>
          </w:p>
        </w:tc>
      </w:tr>
      <w:tr w:rsidR="005F3C21" w:rsidRPr="005F3C21" w14:paraId="36689F31" w14:textId="77777777" w:rsidTr="002A0180">
        <w:tc>
          <w:tcPr>
            <w:tcW w:w="4957" w:type="dxa"/>
          </w:tcPr>
          <w:p w14:paraId="3C314ECC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Tiene relación la actividad con el aprendizaje esperado</w:t>
            </w:r>
          </w:p>
        </w:tc>
        <w:tc>
          <w:tcPr>
            <w:tcW w:w="425" w:type="dxa"/>
          </w:tcPr>
          <w:p w14:paraId="4AA8B429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451470BF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4252" w:type="dxa"/>
          </w:tcPr>
          <w:p w14:paraId="3C361FC9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589" w:type="dxa"/>
          </w:tcPr>
          <w:p w14:paraId="036E380B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4</w:t>
            </w:r>
          </w:p>
        </w:tc>
      </w:tr>
      <w:tr w:rsidR="005F3C21" w:rsidRPr="005F3C21" w14:paraId="2020AC23" w14:textId="77777777" w:rsidTr="002A0180">
        <w:tc>
          <w:tcPr>
            <w:tcW w:w="4957" w:type="dxa"/>
          </w:tcPr>
          <w:p w14:paraId="66AFE02F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Incluye la organización</w:t>
            </w:r>
          </w:p>
          <w:p w14:paraId="04384C8F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425" w:type="dxa"/>
          </w:tcPr>
          <w:p w14:paraId="7EDDC97C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1D879B73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4252" w:type="dxa"/>
          </w:tcPr>
          <w:p w14:paraId="766358ED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589" w:type="dxa"/>
          </w:tcPr>
          <w:p w14:paraId="5C57673E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2</w:t>
            </w:r>
          </w:p>
        </w:tc>
      </w:tr>
      <w:tr w:rsidR="005F3C21" w:rsidRPr="005F3C21" w14:paraId="33DD0582" w14:textId="77777777" w:rsidTr="002A0180">
        <w:tc>
          <w:tcPr>
            <w:tcW w:w="4957" w:type="dxa"/>
          </w:tcPr>
          <w:p w14:paraId="207882CC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Incluye el material y recursos</w:t>
            </w:r>
          </w:p>
          <w:p w14:paraId="4A3E9BE8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425" w:type="dxa"/>
          </w:tcPr>
          <w:p w14:paraId="5EEFFE47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37FAD252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4252" w:type="dxa"/>
          </w:tcPr>
          <w:p w14:paraId="2C63562D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589" w:type="dxa"/>
          </w:tcPr>
          <w:p w14:paraId="79EDD3A3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5</w:t>
            </w:r>
          </w:p>
        </w:tc>
      </w:tr>
      <w:tr w:rsidR="005F3C21" w:rsidRPr="005F3C21" w14:paraId="53B0737C" w14:textId="77777777" w:rsidTr="002A0180">
        <w:tc>
          <w:tcPr>
            <w:tcW w:w="4957" w:type="dxa"/>
          </w:tcPr>
          <w:p w14:paraId="41291847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  <w:r w:rsidRPr="005F3C21">
              <w:rPr>
                <w:rFonts w:asciiTheme="minorHAnsi" w:eastAsiaTheme="minorHAnsi" w:hAnsiTheme="minorHAnsi" w:cstheme="minorBidi"/>
                <w:color w:val="auto"/>
                <w:lang w:bidi="ar-SA"/>
              </w:rPr>
              <w:t>Incluye el tiempo (duración)</w:t>
            </w:r>
          </w:p>
          <w:p w14:paraId="609543A4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425" w:type="dxa"/>
          </w:tcPr>
          <w:p w14:paraId="5950E157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567" w:type="dxa"/>
          </w:tcPr>
          <w:p w14:paraId="0EE19CA0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4252" w:type="dxa"/>
          </w:tcPr>
          <w:p w14:paraId="00426DB0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589" w:type="dxa"/>
          </w:tcPr>
          <w:p w14:paraId="0F7697F6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  <w:r w:rsidRPr="005F3C21">
              <w:rPr>
                <w:rFonts w:asciiTheme="minorHAnsi" w:eastAsiaTheme="minorHAnsi" w:hAnsiTheme="minorHAnsi" w:cstheme="minorBidi"/>
                <w:color w:val="auto"/>
                <w:lang w:bidi="ar-SA"/>
              </w:rPr>
              <w:t>2</w:t>
            </w:r>
          </w:p>
        </w:tc>
      </w:tr>
      <w:tr w:rsidR="005F3C21" w:rsidRPr="005F3C21" w14:paraId="0BB0DD24" w14:textId="77777777" w:rsidTr="002A0180">
        <w:trPr>
          <w:trHeight w:val="548"/>
        </w:trPr>
        <w:tc>
          <w:tcPr>
            <w:tcW w:w="4957" w:type="dxa"/>
          </w:tcPr>
          <w:p w14:paraId="334B5051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Incluye el espacio físico donde se realiza la actividad</w:t>
            </w:r>
          </w:p>
        </w:tc>
        <w:tc>
          <w:tcPr>
            <w:tcW w:w="425" w:type="dxa"/>
          </w:tcPr>
          <w:p w14:paraId="6B551189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398E9401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4252" w:type="dxa"/>
          </w:tcPr>
          <w:p w14:paraId="2DD0BF1C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589" w:type="dxa"/>
          </w:tcPr>
          <w:p w14:paraId="3C40595B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2</w:t>
            </w:r>
          </w:p>
        </w:tc>
      </w:tr>
      <w:tr w:rsidR="005F3C21" w:rsidRPr="005F3C21" w14:paraId="12AFFB81" w14:textId="77777777" w:rsidTr="002A0180">
        <w:tc>
          <w:tcPr>
            <w:tcW w:w="4957" w:type="dxa"/>
          </w:tcPr>
          <w:p w14:paraId="1B2062D5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Especifica el día que se realizará la actividad</w:t>
            </w:r>
          </w:p>
          <w:p w14:paraId="447C340F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425" w:type="dxa"/>
          </w:tcPr>
          <w:p w14:paraId="6BE60381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722166D1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4252" w:type="dxa"/>
          </w:tcPr>
          <w:p w14:paraId="067262FB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589" w:type="dxa"/>
          </w:tcPr>
          <w:p w14:paraId="6D4BDED1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2</w:t>
            </w:r>
          </w:p>
        </w:tc>
      </w:tr>
      <w:tr w:rsidR="005F3C21" w:rsidRPr="005F3C21" w14:paraId="5067DA6B" w14:textId="77777777" w:rsidTr="002A0180">
        <w:tc>
          <w:tcPr>
            <w:tcW w:w="4957" w:type="dxa"/>
          </w:tcPr>
          <w:p w14:paraId="045035D8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Menciona los ajustes razonables (adecuación curricular)</w:t>
            </w:r>
          </w:p>
        </w:tc>
        <w:tc>
          <w:tcPr>
            <w:tcW w:w="425" w:type="dxa"/>
          </w:tcPr>
          <w:p w14:paraId="142E58DE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5113F55E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4252" w:type="dxa"/>
          </w:tcPr>
          <w:p w14:paraId="05B9043F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589" w:type="dxa"/>
          </w:tcPr>
          <w:p w14:paraId="25E4AA59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2</w:t>
            </w:r>
          </w:p>
        </w:tc>
      </w:tr>
      <w:tr w:rsidR="005F3C21" w:rsidRPr="005F3C21" w14:paraId="35C97E64" w14:textId="77777777" w:rsidTr="002A0180">
        <w:tc>
          <w:tcPr>
            <w:tcW w:w="4957" w:type="dxa"/>
          </w:tcPr>
          <w:p w14:paraId="3B331CA7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La redacción está en presente en función del alumno</w:t>
            </w:r>
          </w:p>
          <w:p w14:paraId="32DF0E15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425" w:type="dxa"/>
          </w:tcPr>
          <w:p w14:paraId="322C062F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5DF608A6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4252" w:type="dxa"/>
          </w:tcPr>
          <w:p w14:paraId="42B69E66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589" w:type="dxa"/>
          </w:tcPr>
          <w:p w14:paraId="72E77D94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3</w:t>
            </w:r>
          </w:p>
        </w:tc>
      </w:tr>
      <w:tr w:rsidR="005F3C21" w:rsidRPr="005F3C21" w14:paraId="7C0F491F" w14:textId="77777777" w:rsidTr="002A0180">
        <w:tc>
          <w:tcPr>
            <w:tcW w:w="4957" w:type="dxa"/>
          </w:tcPr>
          <w:p w14:paraId="0E02A443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La redacción inicia con un verbo</w:t>
            </w:r>
          </w:p>
          <w:p w14:paraId="16646154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425" w:type="dxa"/>
          </w:tcPr>
          <w:p w14:paraId="23F695D4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45DEB657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4252" w:type="dxa"/>
          </w:tcPr>
          <w:p w14:paraId="0C05F6A9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589" w:type="dxa"/>
          </w:tcPr>
          <w:p w14:paraId="5BD456B5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3</w:t>
            </w:r>
          </w:p>
        </w:tc>
      </w:tr>
      <w:tr w:rsidR="005F3C21" w:rsidRPr="005F3C21" w14:paraId="1BF16118" w14:textId="77777777" w:rsidTr="002A0180">
        <w:tc>
          <w:tcPr>
            <w:tcW w:w="10201" w:type="dxa"/>
            <w:gridSpan w:val="4"/>
          </w:tcPr>
          <w:p w14:paraId="717535A0" w14:textId="77777777" w:rsidR="005F3C21" w:rsidRPr="005F3C21" w:rsidRDefault="005F3C21" w:rsidP="005F3C21">
            <w:pPr>
              <w:jc w:val="right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TOTAL 100</w:t>
            </w:r>
          </w:p>
        </w:tc>
        <w:tc>
          <w:tcPr>
            <w:tcW w:w="589" w:type="dxa"/>
          </w:tcPr>
          <w:p w14:paraId="389735A2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</w:tr>
    </w:tbl>
    <w:p w14:paraId="16269603" w14:textId="77777777" w:rsidR="005F3C21" w:rsidRPr="005F3C21" w:rsidRDefault="005F3C21" w:rsidP="005F3C21">
      <w:pPr>
        <w:spacing w:after="0"/>
        <w:jc w:val="both"/>
        <w:rPr>
          <w:rFonts w:asciiTheme="minorHAnsi" w:eastAsiaTheme="minorHAnsi" w:hAnsiTheme="minorHAnsi" w:cstheme="minorBidi"/>
          <w:color w:val="auto"/>
          <w:lang w:bidi="ar-SA"/>
        </w:rPr>
      </w:pPr>
    </w:p>
    <w:p w14:paraId="61559EB8" w14:textId="77777777" w:rsidR="005F3C21" w:rsidRPr="005F3C21" w:rsidRDefault="005F3C21" w:rsidP="005F3C21">
      <w:pPr>
        <w:spacing w:after="0"/>
        <w:jc w:val="both"/>
        <w:rPr>
          <w:rFonts w:asciiTheme="minorHAnsi" w:eastAsiaTheme="minorHAnsi" w:hAnsiTheme="minorHAnsi" w:cstheme="minorBidi"/>
          <w:color w:val="auto"/>
          <w:lang w:bidi="ar-SA"/>
        </w:rPr>
      </w:pPr>
    </w:p>
    <w:tbl>
      <w:tblPr>
        <w:tblStyle w:val="Tablaconcuadrcula27"/>
        <w:tblW w:w="0" w:type="auto"/>
        <w:tblLook w:val="04A0" w:firstRow="1" w:lastRow="0" w:firstColumn="1" w:lastColumn="0" w:noHBand="0" w:noVBand="1"/>
      </w:tblPr>
      <w:tblGrid>
        <w:gridCol w:w="4301"/>
        <w:gridCol w:w="379"/>
        <w:gridCol w:w="554"/>
        <w:gridCol w:w="4144"/>
      </w:tblGrid>
      <w:tr w:rsidR="005F3C21" w:rsidRPr="005F3C21" w14:paraId="7AE576E8" w14:textId="77777777" w:rsidTr="002A0180">
        <w:tc>
          <w:tcPr>
            <w:tcW w:w="5098" w:type="dxa"/>
          </w:tcPr>
          <w:p w14:paraId="2CB6EA70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b/>
                <w:bCs/>
                <w:color w:val="auto"/>
                <w:lang w:bidi="ar-SA"/>
              </w:rPr>
            </w:pPr>
            <w:r w:rsidRPr="005F3C21">
              <w:rPr>
                <w:rFonts w:asciiTheme="minorHAnsi" w:eastAsiaTheme="minorHAnsi" w:hAnsiTheme="minorHAnsi" w:cstheme="minorBidi"/>
                <w:b/>
                <w:bCs/>
                <w:color w:val="auto"/>
                <w:lang w:bidi="ar-SA"/>
              </w:rPr>
              <w:t>INDICADOR</w:t>
            </w:r>
          </w:p>
        </w:tc>
        <w:tc>
          <w:tcPr>
            <w:tcW w:w="284" w:type="dxa"/>
          </w:tcPr>
          <w:p w14:paraId="004C8C41" w14:textId="77777777" w:rsidR="005F3C21" w:rsidRPr="005F3C21" w:rsidRDefault="005F3C21" w:rsidP="005F3C21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lang w:bidi="ar-SA"/>
              </w:rPr>
            </w:pPr>
            <w:r w:rsidRPr="005F3C21">
              <w:rPr>
                <w:rFonts w:asciiTheme="minorHAnsi" w:eastAsiaTheme="minorHAnsi" w:hAnsiTheme="minorHAnsi" w:cstheme="minorBidi"/>
                <w:b/>
                <w:bCs/>
                <w:color w:val="auto"/>
                <w:lang w:bidi="ar-SA"/>
              </w:rPr>
              <w:t>SI</w:t>
            </w:r>
          </w:p>
        </w:tc>
        <w:tc>
          <w:tcPr>
            <w:tcW w:w="567" w:type="dxa"/>
          </w:tcPr>
          <w:p w14:paraId="13AD4A9F" w14:textId="77777777" w:rsidR="005F3C21" w:rsidRPr="005F3C21" w:rsidRDefault="005F3C21" w:rsidP="005F3C21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lang w:bidi="ar-SA"/>
              </w:rPr>
            </w:pPr>
            <w:r w:rsidRPr="005F3C21">
              <w:rPr>
                <w:rFonts w:asciiTheme="minorHAnsi" w:eastAsiaTheme="minorHAnsi" w:hAnsiTheme="minorHAnsi" w:cstheme="minorBidi"/>
                <w:b/>
                <w:bCs/>
                <w:color w:val="auto"/>
                <w:lang w:bidi="ar-SA"/>
              </w:rPr>
              <w:t>NO</w:t>
            </w:r>
          </w:p>
        </w:tc>
        <w:tc>
          <w:tcPr>
            <w:tcW w:w="4819" w:type="dxa"/>
          </w:tcPr>
          <w:p w14:paraId="7A14614B" w14:textId="77777777" w:rsidR="005F3C21" w:rsidRPr="005F3C21" w:rsidRDefault="005F3C21" w:rsidP="005F3C21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lang w:bidi="ar-SA"/>
              </w:rPr>
            </w:pPr>
            <w:r w:rsidRPr="005F3C21">
              <w:rPr>
                <w:rFonts w:asciiTheme="minorHAnsi" w:eastAsiaTheme="minorHAnsi" w:hAnsiTheme="minorHAnsi" w:cstheme="minorBidi"/>
                <w:b/>
                <w:bCs/>
                <w:color w:val="auto"/>
                <w:lang w:bidi="ar-SA"/>
              </w:rPr>
              <w:t>OBSERVACIONES</w:t>
            </w:r>
          </w:p>
        </w:tc>
      </w:tr>
      <w:tr w:rsidR="005F3C21" w:rsidRPr="005F3C21" w14:paraId="4B04A12E" w14:textId="77777777" w:rsidTr="002A0180">
        <w:tc>
          <w:tcPr>
            <w:tcW w:w="5098" w:type="dxa"/>
          </w:tcPr>
          <w:p w14:paraId="500F8DA7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  <w:r w:rsidRPr="005F3C21">
              <w:rPr>
                <w:rFonts w:asciiTheme="minorHAnsi" w:eastAsiaTheme="minorHAnsi" w:hAnsiTheme="minorHAnsi" w:cstheme="minorBidi"/>
                <w:color w:val="auto"/>
                <w:lang w:bidi="ar-SA"/>
              </w:rPr>
              <w:t>Incluye un apartado de observaciones</w:t>
            </w:r>
          </w:p>
          <w:p w14:paraId="7FBA24BE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284" w:type="dxa"/>
          </w:tcPr>
          <w:p w14:paraId="23208E80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567" w:type="dxa"/>
          </w:tcPr>
          <w:p w14:paraId="3307998B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4819" w:type="dxa"/>
          </w:tcPr>
          <w:p w14:paraId="459A498E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</w:tr>
      <w:tr w:rsidR="005F3C21" w:rsidRPr="005F3C21" w14:paraId="3A01C877" w14:textId="77777777" w:rsidTr="002A0180">
        <w:tc>
          <w:tcPr>
            <w:tcW w:w="5098" w:type="dxa"/>
          </w:tcPr>
          <w:p w14:paraId="0BA83E53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  <w:r w:rsidRPr="005F3C21">
              <w:rPr>
                <w:rFonts w:asciiTheme="minorHAnsi" w:eastAsiaTheme="minorHAnsi" w:hAnsiTheme="minorHAnsi" w:cstheme="minorBidi"/>
                <w:color w:val="auto"/>
                <w:lang w:bidi="ar-SA"/>
              </w:rPr>
              <w:t>Incluye la firma del Estudiante Normalista (se ubica del lado izquierdo)</w:t>
            </w:r>
          </w:p>
        </w:tc>
        <w:tc>
          <w:tcPr>
            <w:tcW w:w="284" w:type="dxa"/>
          </w:tcPr>
          <w:p w14:paraId="506BBD1C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567" w:type="dxa"/>
          </w:tcPr>
          <w:p w14:paraId="5042B589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4819" w:type="dxa"/>
          </w:tcPr>
          <w:p w14:paraId="2A3B24DC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</w:tr>
      <w:tr w:rsidR="005F3C21" w:rsidRPr="005F3C21" w14:paraId="6BBF820B" w14:textId="77777777" w:rsidTr="002A0180">
        <w:tc>
          <w:tcPr>
            <w:tcW w:w="5098" w:type="dxa"/>
          </w:tcPr>
          <w:p w14:paraId="71744E13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  <w:r w:rsidRPr="005F3C21">
              <w:rPr>
                <w:rFonts w:asciiTheme="minorHAnsi" w:eastAsiaTheme="minorHAnsi" w:hAnsiTheme="minorHAnsi" w:cstheme="minorBidi"/>
                <w:color w:val="auto"/>
                <w:lang w:bidi="ar-SA"/>
              </w:rPr>
              <w:t>Incluye la firma del docente del Trayecto de Práctica Profesional (se ubica al centro)</w:t>
            </w:r>
          </w:p>
        </w:tc>
        <w:tc>
          <w:tcPr>
            <w:tcW w:w="284" w:type="dxa"/>
          </w:tcPr>
          <w:p w14:paraId="15E42EBC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567" w:type="dxa"/>
          </w:tcPr>
          <w:p w14:paraId="6DE19146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4819" w:type="dxa"/>
          </w:tcPr>
          <w:p w14:paraId="018F265D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</w:tr>
      <w:tr w:rsidR="005F3C21" w:rsidRPr="005F3C21" w14:paraId="08B1CE4E" w14:textId="77777777" w:rsidTr="002A0180">
        <w:tc>
          <w:tcPr>
            <w:tcW w:w="5098" w:type="dxa"/>
          </w:tcPr>
          <w:p w14:paraId="2CECCC0C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  <w:r w:rsidRPr="005F3C21">
              <w:rPr>
                <w:rFonts w:asciiTheme="minorHAnsi" w:eastAsiaTheme="minorHAnsi" w:hAnsiTheme="minorHAnsi" w:cstheme="minorBidi"/>
                <w:color w:val="auto"/>
                <w:lang w:bidi="ar-SA"/>
              </w:rPr>
              <w:t>Incluye la firma del Profesor Titular (se ubica del lado derecho)</w:t>
            </w:r>
          </w:p>
        </w:tc>
        <w:tc>
          <w:tcPr>
            <w:tcW w:w="284" w:type="dxa"/>
          </w:tcPr>
          <w:p w14:paraId="135CA488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567" w:type="dxa"/>
          </w:tcPr>
          <w:p w14:paraId="6420A369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4819" w:type="dxa"/>
          </w:tcPr>
          <w:p w14:paraId="5329E137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</w:tr>
    </w:tbl>
    <w:p w14:paraId="28443937" w14:textId="77777777" w:rsidR="005F3C21" w:rsidRPr="005F3C21" w:rsidRDefault="005F3C21" w:rsidP="005F3C21">
      <w:pPr>
        <w:spacing w:after="0"/>
        <w:jc w:val="both"/>
        <w:rPr>
          <w:rFonts w:asciiTheme="minorHAnsi" w:eastAsiaTheme="minorHAnsi" w:hAnsiTheme="minorHAnsi" w:cstheme="minorBidi"/>
          <w:color w:val="auto"/>
          <w:lang w:bidi="ar-SA"/>
        </w:rPr>
      </w:pPr>
    </w:p>
    <w:p w14:paraId="5C53B344" w14:textId="77777777" w:rsidR="005F3C21" w:rsidRPr="005F3C21" w:rsidRDefault="005F3C21" w:rsidP="005F3C21">
      <w:pPr>
        <w:spacing w:after="0"/>
        <w:jc w:val="both"/>
        <w:rPr>
          <w:rFonts w:asciiTheme="minorHAnsi" w:eastAsiaTheme="minorHAnsi" w:hAnsiTheme="minorHAnsi" w:cstheme="minorBidi"/>
          <w:color w:val="auto"/>
          <w:lang w:bidi="ar-SA"/>
        </w:rPr>
      </w:pPr>
    </w:p>
    <w:p w14:paraId="12113210" w14:textId="77777777" w:rsidR="005F3C21" w:rsidRPr="005F3C21" w:rsidRDefault="005F3C21" w:rsidP="005F3C21">
      <w:pPr>
        <w:spacing w:after="0"/>
        <w:jc w:val="both"/>
        <w:rPr>
          <w:rFonts w:asciiTheme="minorHAnsi" w:eastAsiaTheme="minorHAnsi" w:hAnsiTheme="minorHAnsi" w:cstheme="minorBidi"/>
          <w:color w:val="auto"/>
          <w:lang w:bidi="ar-SA"/>
        </w:rPr>
      </w:pPr>
    </w:p>
    <w:p w14:paraId="38BA5B0B" w14:textId="77777777" w:rsidR="005F3C21" w:rsidRPr="005F3C21" w:rsidRDefault="005F3C21" w:rsidP="005F3C21">
      <w:pPr>
        <w:spacing w:after="0"/>
        <w:jc w:val="both"/>
        <w:rPr>
          <w:rFonts w:asciiTheme="minorHAnsi" w:eastAsiaTheme="minorHAnsi" w:hAnsiTheme="minorHAnsi" w:cstheme="minorBidi"/>
          <w:color w:val="auto"/>
          <w:lang w:bidi="ar-SA"/>
        </w:rPr>
      </w:pPr>
    </w:p>
    <w:p w14:paraId="6043768F" w14:textId="77777777" w:rsidR="005F3C21" w:rsidRPr="005F3C21" w:rsidRDefault="005F3C21" w:rsidP="005F3C21">
      <w:pPr>
        <w:spacing w:after="0"/>
        <w:jc w:val="both"/>
        <w:rPr>
          <w:rFonts w:asciiTheme="minorHAnsi" w:eastAsiaTheme="minorHAnsi" w:hAnsiTheme="minorHAnsi" w:cstheme="minorBidi"/>
          <w:color w:val="auto"/>
          <w:lang w:bidi="ar-SA"/>
        </w:rPr>
      </w:pPr>
    </w:p>
    <w:p w14:paraId="17282352" w14:textId="77777777" w:rsidR="005F3C21" w:rsidRPr="005F3C21" w:rsidRDefault="005F3C21" w:rsidP="005F3C21">
      <w:pPr>
        <w:spacing w:after="0"/>
        <w:jc w:val="both"/>
        <w:rPr>
          <w:rFonts w:asciiTheme="minorHAnsi" w:eastAsiaTheme="minorHAnsi" w:hAnsiTheme="minorHAnsi" w:cstheme="minorBidi"/>
          <w:color w:val="auto"/>
          <w:lang w:bidi="ar-SA"/>
        </w:rPr>
      </w:pPr>
      <w:r w:rsidRPr="005F3C21">
        <w:rPr>
          <w:rFonts w:asciiTheme="minorHAnsi" w:eastAsiaTheme="minorHAnsi" w:hAnsiTheme="minorHAnsi" w:cstheme="minorHAnsi"/>
          <w:color w:val="auto"/>
          <w:szCs w:val="24"/>
          <w:lang w:bidi="ar-SA"/>
        </w:rPr>
        <w:tab/>
      </w:r>
      <w:r w:rsidRPr="005F3C21">
        <w:rPr>
          <w:rFonts w:asciiTheme="minorHAnsi" w:eastAsiaTheme="minorHAnsi" w:hAnsiTheme="minorHAnsi" w:cstheme="minorHAnsi"/>
          <w:color w:val="auto"/>
          <w:szCs w:val="24"/>
          <w:lang w:bidi="ar-SA"/>
        </w:rPr>
        <w:tab/>
      </w:r>
      <w:r w:rsidRPr="005F3C21">
        <w:rPr>
          <w:rFonts w:asciiTheme="minorHAnsi" w:eastAsiaTheme="minorHAnsi" w:hAnsiTheme="minorHAnsi" w:cstheme="minorHAnsi"/>
          <w:color w:val="auto"/>
          <w:szCs w:val="24"/>
          <w:lang w:bidi="ar-SA"/>
        </w:rPr>
        <w:tab/>
      </w:r>
      <w:r w:rsidRPr="005F3C21">
        <w:rPr>
          <w:rFonts w:asciiTheme="minorHAnsi" w:eastAsiaTheme="minorHAnsi" w:hAnsiTheme="minorHAnsi" w:cstheme="minorHAnsi"/>
          <w:color w:val="auto"/>
          <w:szCs w:val="24"/>
          <w:lang w:bidi="ar-SA"/>
        </w:rPr>
        <w:tab/>
      </w:r>
      <w:r w:rsidRPr="005F3C21">
        <w:rPr>
          <w:rFonts w:asciiTheme="minorHAnsi" w:eastAsiaTheme="minorHAnsi" w:hAnsiTheme="minorHAnsi" w:cstheme="minorHAnsi"/>
          <w:color w:val="auto"/>
          <w:szCs w:val="24"/>
          <w:lang w:bidi="ar-SA"/>
        </w:rPr>
        <w:tab/>
      </w:r>
      <w:r w:rsidRPr="005F3C21">
        <w:rPr>
          <w:rFonts w:asciiTheme="minorHAnsi" w:eastAsiaTheme="minorHAnsi" w:hAnsiTheme="minorHAnsi" w:cstheme="minorHAnsi"/>
          <w:color w:val="auto"/>
          <w:szCs w:val="24"/>
          <w:lang w:bidi="ar-SA"/>
        </w:rPr>
        <w:tab/>
      </w:r>
      <w:r w:rsidRPr="005F3C21">
        <w:rPr>
          <w:rFonts w:asciiTheme="minorHAnsi" w:eastAsiaTheme="minorHAnsi" w:hAnsiTheme="minorHAnsi" w:cstheme="minorHAnsi"/>
          <w:color w:val="auto"/>
          <w:szCs w:val="24"/>
          <w:lang w:bidi="ar-SA"/>
        </w:rPr>
        <w:tab/>
      </w:r>
      <w:r w:rsidRPr="005F3C21">
        <w:rPr>
          <w:rFonts w:asciiTheme="minorHAnsi" w:eastAsiaTheme="minorHAnsi" w:hAnsiTheme="minorHAnsi" w:cstheme="minorBidi"/>
          <w:color w:val="auto"/>
          <w:lang w:bidi="ar-SA"/>
        </w:rPr>
        <w:t xml:space="preserve">    ______________________________________</w:t>
      </w:r>
    </w:p>
    <w:p w14:paraId="79DFAC52" w14:textId="77777777" w:rsidR="005F3C21" w:rsidRPr="005F3C21" w:rsidRDefault="005F3C21" w:rsidP="005F3C21">
      <w:pPr>
        <w:spacing w:after="0"/>
        <w:jc w:val="both"/>
        <w:rPr>
          <w:rFonts w:asciiTheme="minorHAnsi" w:eastAsiaTheme="minorHAnsi" w:hAnsiTheme="minorHAnsi" w:cstheme="minorBidi"/>
          <w:color w:val="auto"/>
          <w:lang w:bidi="ar-SA"/>
        </w:rPr>
      </w:pPr>
      <w:r w:rsidRPr="005F3C21">
        <w:rPr>
          <w:rFonts w:asciiTheme="minorHAnsi" w:eastAsiaTheme="minorHAnsi" w:hAnsiTheme="minorHAnsi" w:cstheme="minorBidi"/>
          <w:color w:val="auto"/>
          <w:lang w:bidi="ar-SA"/>
        </w:rPr>
        <w:t xml:space="preserve">                                                                                                               Mtra. Samantha Reyna Ramos </w:t>
      </w:r>
    </w:p>
    <w:p w14:paraId="14E2B416" w14:textId="77777777" w:rsidR="005F3C21" w:rsidRPr="005F3C21" w:rsidRDefault="005F3C21" w:rsidP="005F3C21">
      <w:pPr>
        <w:spacing w:after="0"/>
        <w:jc w:val="both"/>
        <w:rPr>
          <w:rFonts w:asciiTheme="minorHAnsi" w:eastAsiaTheme="minorHAnsi" w:hAnsiTheme="minorHAnsi" w:cstheme="minorBidi"/>
          <w:color w:val="auto"/>
          <w:lang w:bidi="ar-SA"/>
        </w:rPr>
      </w:pPr>
    </w:p>
    <w:p w14:paraId="582371DA" w14:textId="77777777" w:rsidR="005F3C21" w:rsidRPr="005F3C21" w:rsidRDefault="005F3C21" w:rsidP="005F3C21">
      <w:pPr>
        <w:spacing w:after="0"/>
        <w:jc w:val="center"/>
        <w:rPr>
          <w:rFonts w:asciiTheme="minorHAnsi" w:eastAsiaTheme="minorHAnsi" w:hAnsiTheme="minorHAnsi" w:cstheme="minorHAnsi"/>
          <w:b/>
          <w:color w:val="auto"/>
          <w:szCs w:val="24"/>
          <w:lang w:bidi="ar-SA"/>
        </w:rPr>
      </w:pPr>
      <w:r w:rsidRPr="005F3C21">
        <w:rPr>
          <w:rFonts w:asciiTheme="minorHAnsi" w:eastAsiaTheme="minorHAnsi" w:hAnsiTheme="minorHAnsi" w:cstheme="minorHAnsi"/>
          <w:b/>
          <w:noProof/>
          <w:color w:val="auto"/>
          <w:szCs w:val="24"/>
          <w:lang w:eastAsia="es-MX" w:bidi="ar-SA"/>
        </w:rPr>
        <w:drawing>
          <wp:anchor distT="0" distB="0" distL="114300" distR="114300" simplePos="0" relativeHeight="251663360" behindDoc="0" locked="0" layoutInCell="1" allowOverlap="1" wp14:anchorId="2AD18B48" wp14:editId="43D90D6B">
            <wp:simplePos x="0" y="0"/>
            <wp:positionH relativeFrom="column">
              <wp:posOffset>381000</wp:posOffset>
            </wp:positionH>
            <wp:positionV relativeFrom="paragraph">
              <wp:posOffset>76200</wp:posOffset>
            </wp:positionV>
            <wp:extent cx="638175" cy="371475"/>
            <wp:effectExtent l="0" t="0" r="9525" b="9525"/>
            <wp:wrapNone/>
            <wp:docPr id="2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D3AB6F" w14:textId="77777777" w:rsidR="005F3C21" w:rsidRPr="005F3C21" w:rsidRDefault="005F3C21" w:rsidP="005F3C21">
      <w:pPr>
        <w:spacing w:after="0"/>
        <w:jc w:val="center"/>
        <w:rPr>
          <w:rFonts w:asciiTheme="minorHAnsi" w:eastAsiaTheme="minorHAnsi" w:hAnsiTheme="minorHAnsi" w:cstheme="minorHAnsi"/>
          <w:b/>
          <w:color w:val="auto"/>
          <w:szCs w:val="24"/>
          <w:lang w:bidi="ar-SA"/>
        </w:rPr>
      </w:pPr>
      <w:r w:rsidRPr="005F3C21">
        <w:rPr>
          <w:rFonts w:asciiTheme="minorHAnsi" w:eastAsiaTheme="minorHAnsi" w:hAnsiTheme="minorHAnsi" w:cstheme="minorHAnsi"/>
          <w:b/>
          <w:noProof/>
          <w:color w:val="auto"/>
          <w:szCs w:val="24"/>
          <w:lang w:eastAsia="es-MX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E4878D" wp14:editId="72312993">
                <wp:simplePos x="0" y="0"/>
                <wp:positionH relativeFrom="column">
                  <wp:posOffset>1219200</wp:posOffset>
                </wp:positionH>
                <wp:positionV relativeFrom="paragraph">
                  <wp:posOffset>93345</wp:posOffset>
                </wp:positionV>
                <wp:extent cx="4295775" cy="260985"/>
                <wp:effectExtent l="0" t="0" r="0" b="4445"/>
                <wp:wrapNone/>
                <wp:docPr id="76482326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8BFCCF" w14:textId="77777777" w:rsidR="005F3C21" w:rsidRDefault="005F3C21" w:rsidP="005F3C21">
                            <w:pPr>
                              <w:pStyle w:val="Normal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ESCUELA NORMAL DE EDUCACI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 PREESCOLAR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E4878D" id="_x0000_s1027" style="position:absolute;left:0;text-align:left;margin-left:96pt;margin-top:7.35pt;width:338.25pt;height:20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" filled="f" fillcolor="#4472c4 [3204]" stroked="f" strokecolor="black [3213]">
                <v:shadow color="#e7e6e6 [3214]"/>
                <v:textbox style="mso-fit-shape-to-text:t">
                  <w:txbxContent>
                    <w:p w14:paraId="648BFCCF" w14:textId="77777777" w:rsidR="005F3C21" w:rsidRDefault="005F3C21" w:rsidP="005F3C21">
                      <w:pPr>
                        <w:pStyle w:val="Normal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ESCUELA NORMAL DE EDUCACI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Ó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 PREESCOLAR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aconcuadrcula27"/>
        <w:tblpPr w:leftFromText="141" w:rightFromText="141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9378"/>
      </w:tblGrid>
      <w:tr w:rsidR="005F3C21" w:rsidRPr="005F3C21" w14:paraId="49B813E0" w14:textId="77777777" w:rsidTr="002A0180">
        <w:tc>
          <w:tcPr>
            <w:tcW w:w="10790" w:type="dxa"/>
            <w:shd w:val="clear" w:color="auto" w:fill="E7E6E6" w:themeFill="background2"/>
          </w:tcPr>
          <w:p w14:paraId="6D64A919" w14:textId="77777777" w:rsidR="005F3C21" w:rsidRPr="005F3C21" w:rsidRDefault="005F3C21" w:rsidP="005F3C21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lang w:bidi="ar-SA"/>
              </w:rPr>
            </w:pPr>
            <w:r w:rsidRPr="005F3C21">
              <w:rPr>
                <w:rFonts w:asciiTheme="minorHAnsi" w:eastAsiaTheme="minorHAnsi" w:hAnsiTheme="minorHAnsi" w:cstheme="minorBidi"/>
                <w:b/>
                <w:bCs/>
                <w:color w:val="auto"/>
                <w:lang w:bidi="ar-SA"/>
              </w:rPr>
              <w:t>LISTA DE COTEJO PARA REVISIÓN DE LA SITUACIÓN DIDÁCTICA 2022-2023</w:t>
            </w:r>
          </w:p>
        </w:tc>
      </w:tr>
    </w:tbl>
    <w:p w14:paraId="35DF5284" w14:textId="77777777" w:rsidR="005F3C21" w:rsidRPr="005F3C21" w:rsidRDefault="005F3C21" w:rsidP="005F3C21">
      <w:pPr>
        <w:spacing w:after="0"/>
        <w:jc w:val="center"/>
        <w:rPr>
          <w:rFonts w:asciiTheme="minorHAnsi" w:eastAsiaTheme="minorHAnsi" w:hAnsiTheme="minorHAnsi" w:cstheme="minorHAnsi"/>
          <w:b/>
          <w:color w:val="auto"/>
          <w:szCs w:val="24"/>
          <w:lang w:bidi="ar-SA"/>
        </w:rPr>
      </w:pPr>
      <w:r w:rsidRPr="005F3C21">
        <w:rPr>
          <w:rFonts w:asciiTheme="minorHAnsi" w:eastAsiaTheme="minorHAnsi" w:hAnsiTheme="minorHAnsi" w:cstheme="minorHAnsi"/>
          <w:b/>
          <w:color w:val="auto"/>
          <w:szCs w:val="24"/>
          <w:lang w:bidi="ar-SA"/>
        </w:rPr>
        <w:t xml:space="preserve">  </w:t>
      </w:r>
    </w:p>
    <w:p w14:paraId="536D5922" w14:textId="77777777" w:rsidR="005F3C21" w:rsidRPr="005F3C21" w:rsidRDefault="005F3C21" w:rsidP="005F3C21">
      <w:pPr>
        <w:spacing w:after="0"/>
        <w:jc w:val="both"/>
        <w:rPr>
          <w:rFonts w:asciiTheme="minorHAnsi" w:eastAsiaTheme="minorHAnsi" w:hAnsiTheme="minorHAnsi" w:cstheme="minorHAnsi"/>
          <w:color w:val="auto"/>
          <w:szCs w:val="24"/>
          <w:lang w:bidi="ar-SA"/>
        </w:rPr>
      </w:pPr>
      <w:r w:rsidRPr="005F3C21">
        <w:rPr>
          <w:rFonts w:asciiTheme="minorHAnsi" w:eastAsiaTheme="minorHAnsi" w:hAnsiTheme="minorHAnsi" w:cstheme="minorHAnsi"/>
          <w:color w:val="auto"/>
          <w:szCs w:val="24"/>
          <w:lang w:bidi="ar-SA"/>
        </w:rPr>
        <w:t>Nombre del estudiante normalista: __________________________________________________________________</w:t>
      </w:r>
    </w:p>
    <w:p w14:paraId="25015C9F" w14:textId="77777777" w:rsidR="005F3C21" w:rsidRPr="005F3C21" w:rsidRDefault="005F3C21" w:rsidP="005F3C21">
      <w:pPr>
        <w:spacing w:after="0"/>
        <w:jc w:val="both"/>
        <w:rPr>
          <w:rFonts w:asciiTheme="minorHAnsi" w:eastAsiaTheme="minorHAnsi" w:hAnsiTheme="minorHAnsi" w:cstheme="minorHAnsi"/>
          <w:color w:val="auto"/>
          <w:szCs w:val="24"/>
          <w:lang w:bidi="ar-SA"/>
        </w:rPr>
      </w:pPr>
      <w:r w:rsidRPr="005F3C21">
        <w:rPr>
          <w:rFonts w:asciiTheme="minorHAnsi" w:eastAsiaTheme="minorHAnsi" w:hAnsiTheme="minorHAnsi" w:cstheme="minorHAnsi"/>
          <w:color w:val="auto"/>
          <w:szCs w:val="24"/>
          <w:lang w:bidi="ar-SA"/>
        </w:rPr>
        <w:t>Semestre: ___________________</w:t>
      </w:r>
      <w:r w:rsidRPr="005F3C21">
        <w:rPr>
          <w:rFonts w:asciiTheme="minorHAnsi" w:eastAsiaTheme="minorHAnsi" w:hAnsiTheme="minorHAnsi" w:cstheme="minorHAnsi"/>
          <w:color w:val="auto"/>
          <w:szCs w:val="24"/>
          <w:lang w:bidi="ar-SA"/>
        </w:rPr>
        <w:tab/>
      </w:r>
      <w:r w:rsidRPr="005F3C21">
        <w:rPr>
          <w:rFonts w:asciiTheme="minorHAnsi" w:eastAsiaTheme="minorHAnsi" w:hAnsiTheme="minorHAnsi" w:cstheme="minorHAnsi"/>
          <w:color w:val="auto"/>
          <w:szCs w:val="24"/>
          <w:lang w:bidi="ar-SA"/>
        </w:rPr>
        <w:tab/>
        <w:t>Fecha de revisión: ________________________</w:t>
      </w:r>
    </w:p>
    <w:p w14:paraId="404B0F7C" w14:textId="77777777" w:rsidR="005F3C21" w:rsidRPr="005F3C21" w:rsidRDefault="005F3C21" w:rsidP="005F3C21">
      <w:pPr>
        <w:spacing w:after="0"/>
        <w:jc w:val="both"/>
        <w:rPr>
          <w:rFonts w:asciiTheme="minorHAnsi" w:eastAsiaTheme="minorHAnsi" w:hAnsiTheme="minorHAnsi" w:cstheme="minorHAnsi"/>
          <w:b/>
          <w:color w:val="auto"/>
          <w:szCs w:val="24"/>
          <w:lang w:bidi="ar-SA"/>
        </w:rPr>
      </w:pPr>
    </w:p>
    <w:p w14:paraId="1A9DEC14" w14:textId="77777777" w:rsidR="005F3C21" w:rsidRPr="005F3C21" w:rsidRDefault="005F3C21" w:rsidP="005F3C21">
      <w:pPr>
        <w:spacing w:after="0"/>
        <w:jc w:val="both"/>
        <w:rPr>
          <w:rFonts w:asciiTheme="minorHAnsi" w:eastAsiaTheme="minorHAnsi" w:hAnsiTheme="minorHAnsi" w:cstheme="minorBidi"/>
          <w:color w:val="auto"/>
          <w:lang w:bidi="ar-SA"/>
        </w:rPr>
      </w:pPr>
      <w:r w:rsidRPr="005F3C21">
        <w:rPr>
          <w:rFonts w:asciiTheme="minorHAnsi" w:eastAsiaTheme="minorHAnsi" w:hAnsiTheme="minorHAnsi" w:cstheme="minorHAnsi"/>
          <w:b/>
          <w:color w:val="auto"/>
          <w:szCs w:val="24"/>
          <w:lang w:bidi="ar-SA"/>
        </w:rPr>
        <w:t xml:space="preserve">Indicaciones: </w:t>
      </w:r>
      <w:r w:rsidRPr="005F3C21">
        <w:rPr>
          <w:rFonts w:asciiTheme="minorHAnsi" w:eastAsiaTheme="minorHAnsi" w:hAnsiTheme="minorHAnsi" w:cstheme="minorHAnsi"/>
          <w:color w:val="auto"/>
          <w:szCs w:val="24"/>
          <w:lang w:bidi="ar-SA"/>
        </w:rPr>
        <w:t>señalar con un ángulo los elementos que contenga el plan de trabajo y en la columna de puntaje escribir el valor obtenido</w:t>
      </w:r>
    </w:p>
    <w:p w14:paraId="3776818D" w14:textId="77777777" w:rsidR="005F3C21" w:rsidRPr="005F3C21" w:rsidRDefault="005F3C21" w:rsidP="005F3C21">
      <w:pPr>
        <w:spacing w:after="0"/>
        <w:jc w:val="both"/>
        <w:rPr>
          <w:rFonts w:asciiTheme="minorHAnsi" w:eastAsiaTheme="minorHAnsi" w:hAnsiTheme="minorHAnsi" w:cstheme="minorHAnsi"/>
          <w:b/>
          <w:color w:val="auto"/>
          <w:sz w:val="28"/>
          <w:szCs w:val="24"/>
          <w:u w:val="single"/>
          <w:lang w:bidi="ar-SA"/>
        </w:rPr>
      </w:pPr>
      <w:r w:rsidRPr="005F3C21">
        <w:rPr>
          <w:rFonts w:asciiTheme="minorHAnsi" w:eastAsiaTheme="minorHAnsi" w:hAnsiTheme="minorHAnsi" w:cstheme="minorHAnsi"/>
          <w:b/>
          <w:color w:val="auto"/>
          <w:sz w:val="24"/>
          <w:szCs w:val="24"/>
          <w:u w:val="single"/>
          <w:lang w:bidi="ar-SA"/>
        </w:rPr>
        <w:t>Secuencia de la situación didáctica</w:t>
      </w:r>
    </w:p>
    <w:tbl>
      <w:tblPr>
        <w:tblStyle w:val="Tablaconcuadrcula27"/>
        <w:tblW w:w="0" w:type="auto"/>
        <w:tblLook w:val="04A0" w:firstRow="1" w:lastRow="0" w:firstColumn="1" w:lastColumn="0" w:noHBand="0" w:noVBand="1"/>
      </w:tblPr>
      <w:tblGrid>
        <w:gridCol w:w="5981"/>
        <w:gridCol w:w="527"/>
        <w:gridCol w:w="577"/>
        <w:gridCol w:w="849"/>
        <w:gridCol w:w="1444"/>
      </w:tblGrid>
      <w:tr w:rsidR="005F3C21" w:rsidRPr="005F3C21" w14:paraId="6E6C9F91" w14:textId="77777777" w:rsidTr="002A0180">
        <w:tc>
          <w:tcPr>
            <w:tcW w:w="7225" w:type="dxa"/>
          </w:tcPr>
          <w:p w14:paraId="5854C03C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  <w:t>INDICADOR</w:t>
            </w:r>
          </w:p>
        </w:tc>
        <w:tc>
          <w:tcPr>
            <w:tcW w:w="567" w:type="dxa"/>
          </w:tcPr>
          <w:p w14:paraId="465F989C" w14:textId="77777777" w:rsidR="005F3C21" w:rsidRPr="005F3C21" w:rsidRDefault="005F3C21" w:rsidP="005F3C21">
            <w:pPr>
              <w:jc w:val="center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  <w:t>SI</w:t>
            </w:r>
          </w:p>
        </w:tc>
        <w:tc>
          <w:tcPr>
            <w:tcW w:w="595" w:type="dxa"/>
          </w:tcPr>
          <w:p w14:paraId="5C6E7834" w14:textId="77777777" w:rsidR="005F3C21" w:rsidRPr="005F3C21" w:rsidRDefault="005F3C21" w:rsidP="005F3C21">
            <w:pPr>
              <w:jc w:val="center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  <w:t>NO</w:t>
            </w:r>
          </w:p>
        </w:tc>
        <w:tc>
          <w:tcPr>
            <w:tcW w:w="850" w:type="dxa"/>
          </w:tcPr>
          <w:p w14:paraId="15065370" w14:textId="77777777" w:rsidR="005F3C21" w:rsidRPr="005F3C21" w:rsidRDefault="005F3C21" w:rsidP="005F3C21">
            <w:pPr>
              <w:jc w:val="center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  <w:t>VALOR</w:t>
            </w:r>
          </w:p>
        </w:tc>
        <w:tc>
          <w:tcPr>
            <w:tcW w:w="1553" w:type="dxa"/>
          </w:tcPr>
          <w:p w14:paraId="2EBB9C6C" w14:textId="77777777" w:rsidR="005F3C21" w:rsidRPr="005F3C21" w:rsidRDefault="005F3C21" w:rsidP="005F3C21">
            <w:pPr>
              <w:jc w:val="center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  <w:t>PUNTAJE</w:t>
            </w:r>
          </w:p>
        </w:tc>
      </w:tr>
      <w:tr w:rsidR="005F3C21" w:rsidRPr="005F3C21" w14:paraId="2B0F4AF1" w14:textId="77777777" w:rsidTr="002A0180">
        <w:tc>
          <w:tcPr>
            <w:tcW w:w="7225" w:type="dxa"/>
          </w:tcPr>
          <w:p w14:paraId="583270B1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bCs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bCs/>
                <w:color w:val="auto"/>
                <w:szCs w:val="24"/>
                <w:lang w:bidi="ar-SA"/>
              </w:rPr>
              <w:t>Menciona el nombre de la actividad</w:t>
            </w:r>
          </w:p>
          <w:p w14:paraId="221A0940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bCs/>
                <w:color w:val="auto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5BE192A6" w14:textId="77777777" w:rsidR="005F3C21" w:rsidRPr="005F3C21" w:rsidRDefault="005F3C21" w:rsidP="005F3C21">
            <w:pPr>
              <w:jc w:val="center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</w:p>
        </w:tc>
        <w:tc>
          <w:tcPr>
            <w:tcW w:w="595" w:type="dxa"/>
          </w:tcPr>
          <w:p w14:paraId="77C3BF32" w14:textId="77777777" w:rsidR="005F3C21" w:rsidRPr="005F3C21" w:rsidRDefault="005F3C21" w:rsidP="005F3C21">
            <w:pPr>
              <w:jc w:val="center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</w:p>
        </w:tc>
        <w:tc>
          <w:tcPr>
            <w:tcW w:w="850" w:type="dxa"/>
          </w:tcPr>
          <w:p w14:paraId="2B8AD9A6" w14:textId="77777777" w:rsidR="005F3C21" w:rsidRPr="005F3C21" w:rsidRDefault="005F3C21" w:rsidP="005F3C21">
            <w:pPr>
              <w:jc w:val="center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1553" w:type="dxa"/>
          </w:tcPr>
          <w:p w14:paraId="08CC9225" w14:textId="77777777" w:rsidR="005F3C21" w:rsidRPr="005F3C21" w:rsidRDefault="005F3C21" w:rsidP="005F3C21">
            <w:pPr>
              <w:jc w:val="center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</w:p>
        </w:tc>
      </w:tr>
      <w:tr w:rsidR="005F3C21" w:rsidRPr="005F3C21" w14:paraId="6CD75B5D" w14:textId="77777777" w:rsidTr="002A0180">
        <w:tc>
          <w:tcPr>
            <w:tcW w:w="7225" w:type="dxa"/>
          </w:tcPr>
          <w:p w14:paraId="04BACD8E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Menciona el Campo de Formación Académica o las Áreas de Desarrollo Personal y Social</w:t>
            </w:r>
          </w:p>
        </w:tc>
        <w:tc>
          <w:tcPr>
            <w:tcW w:w="567" w:type="dxa"/>
          </w:tcPr>
          <w:p w14:paraId="0D6C7770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</w:p>
        </w:tc>
        <w:tc>
          <w:tcPr>
            <w:tcW w:w="595" w:type="dxa"/>
          </w:tcPr>
          <w:p w14:paraId="152EB5AB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</w:p>
        </w:tc>
        <w:tc>
          <w:tcPr>
            <w:tcW w:w="850" w:type="dxa"/>
          </w:tcPr>
          <w:p w14:paraId="3BFC1A84" w14:textId="77777777" w:rsidR="005F3C21" w:rsidRPr="005F3C21" w:rsidRDefault="005F3C21" w:rsidP="005F3C21">
            <w:pPr>
              <w:jc w:val="center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1553" w:type="dxa"/>
          </w:tcPr>
          <w:p w14:paraId="51921909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</w:p>
        </w:tc>
      </w:tr>
      <w:tr w:rsidR="005F3C21" w:rsidRPr="005F3C21" w14:paraId="63FC97D8" w14:textId="77777777" w:rsidTr="002A0180">
        <w:tc>
          <w:tcPr>
            <w:tcW w:w="7225" w:type="dxa"/>
          </w:tcPr>
          <w:p w14:paraId="1CD8EA9C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Incluye el organizador curricular 1</w:t>
            </w:r>
          </w:p>
          <w:p w14:paraId="48AD24D5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356AE821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</w:p>
        </w:tc>
        <w:tc>
          <w:tcPr>
            <w:tcW w:w="595" w:type="dxa"/>
          </w:tcPr>
          <w:p w14:paraId="61581147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</w:p>
        </w:tc>
        <w:tc>
          <w:tcPr>
            <w:tcW w:w="850" w:type="dxa"/>
          </w:tcPr>
          <w:p w14:paraId="0A9BC217" w14:textId="77777777" w:rsidR="005F3C21" w:rsidRPr="005F3C21" w:rsidRDefault="005F3C21" w:rsidP="005F3C21">
            <w:pPr>
              <w:jc w:val="center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1553" w:type="dxa"/>
          </w:tcPr>
          <w:p w14:paraId="1471920C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</w:p>
        </w:tc>
      </w:tr>
      <w:tr w:rsidR="005F3C21" w:rsidRPr="005F3C21" w14:paraId="01A3D696" w14:textId="77777777" w:rsidTr="002A0180">
        <w:tc>
          <w:tcPr>
            <w:tcW w:w="7225" w:type="dxa"/>
          </w:tcPr>
          <w:p w14:paraId="6C5A303A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Incluye el organizador curricular 2</w:t>
            </w:r>
          </w:p>
          <w:p w14:paraId="5AF91D73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21EBB2B3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</w:p>
        </w:tc>
        <w:tc>
          <w:tcPr>
            <w:tcW w:w="595" w:type="dxa"/>
          </w:tcPr>
          <w:p w14:paraId="6A334269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</w:p>
        </w:tc>
        <w:tc>
          <w:tcPr>
            <w:tcW w:w="850" w:type="dxa"/>
          </w:tcPr>
          <w:p w14:paraId="4B8797A0" w14:textId="77777777" w:rsidR="005F3C21" w:rsidRPr="005F3C21" w:rsidRDefault="005F3C21" w:rsidP="005F3C21">
            <w:pPr>
              <w:jc w:val="center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1553" w:type="dxa"/>
          </w:tcPr>
          <w:p w14:paraId="2BD0BB07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</w:p>
        </w:tc>
      </w:tr>
      <w:tr w:rsidR="005F3C21" w:rsidRPr="005F3C21" w14:paraId="50714DE0" w14:textId="77777777" w:rsidTr="002A0180">
        <w:tc>
          <w:tcPr>
            <w:tcW w:w="7225" w:type="dxa"/>
          </w:tcPr>
          <w:p w14:paraId="056BE035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Menciona el aprendizaje esperado</w:t>
            </w:r>
          </w:p>
          <w:p w14:paraId="16850F13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09A00542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</w:p>
        </w:tc>
        <w:tc>
          <w:tcPr>
            <w:tcW w:w="595" w:type="dxa"/>
          </w:tcPr>
          <w:p w14:paraId="5AF675C5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</w:p>
        </w:tc>
        <w:tc>
          <w:tcPr>
            <w:tcW w:w="850" w:type="dxa"/>
          </w:tcPr>
          <w:p w14:paraId="3C10ECD3" w14:textId="77777777" w:rsidR="005F3C21" w:rsidRPr="005F3C21" w:rsidRDefault="005F3C21" w:rsidP="005F3C21">
            <w:pPr>
              <w:jc w:val="center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1553" w:type="dxa"/>
          </w:tcPr>
          <w:p w14:paraId="705A3A09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bidi="ar-SA"/>
              </w:rPr>
            </w:pPr>
          </w:p>
        </w:tc>
      </w:tr>
      <w:tr w:rsidR="005F3C21" w:rsidRPr="005F3C21" w14:paraId="3FB884B5" w14:textId="77777777" w:rsidTr="002A0180">
        <w:tc>
          <w:tcPr>
            <w:tcW w:w="7225" w:type="dxa"/>
          </w:tcPr>
          <w:p w14:paraId="25C565B7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 xml:space="preserve">Menciona los 3 momentos: </w:t>
            </w:r>
          </w:p>
          <w:p w14:paraId="20DBE111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 xml:space="preserve">Inicio: rescata aprendizajes previos, motiva y estimula la participación, presenta la actividad a realizar. </w:t>
            </w:r>
          </w:p>
        </w:tc>
        <w:tc>
          <w:tcPr>
            <w:tcW w:w="567" w:type="dxa"/>
          </w:tcPr>
          <w:p w14:paraId="2E561CDF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595" w:type="dxa"/>
          </w:tcPr>
          <w:p w14:paraId="389E6CBB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850" w:type="dxa"/>
          </w:tcPr>
          <w:p w14:paraId="30BE13FB" w14:textId="77777777" w:rsidR="005F3C21" w:rsidRPr="005F3C21" w:rsidRDefault="005F3C21" w:rsidP="005F3C21">
            <w:pPr>
              <w:jc w:val="center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20</w:t>
            </w:r>
          </w:p>
        </w:tc>
        <w:tc>
          <w:tcPr>
            <w:tcW w:w="1553" w:type="dxa"/>
          </w:tcPr>
          <w:p w14:paraId="07115A0E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</w:tr>
      <w:tr w:rsidR="005F3C21" w:rsidRPr="005F3C21" w14:paraId="3921F0F9" w14:textId="77777777" w:rsidTr="002A0180">
        <w:tc>
          <w:tcPr>
            <w:tcW w:w="7225" w:type="dxa"/>
          </w:tcPr>
          <w:p w14:paraId="24C7E162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lastRenderedPageBreak/>
              <w:t>Desarrollo: describe la actividad y establece coherencia con el aprendizaje esperado.</w:t>
            </w:r>
          </w:p>
        </w:tc>
        <w:tc>
          <w:tcPr>
            <w:tcW w:w="567" w:type="dxa"/>
          </w:tcPr>
          <w:p w14:paraId="231E26F9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595" w:type="dxa"/>
          </w:tcPr>
          <w:p w14:paraId="56C9E50A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850" w:type="dxa"/>
          </w:tcPr>
          <w:p w14:paraId="1A648E85" w14:textId="77777777" w:rsidR="005F3C21" w:rsidRPr="005F3C21" w:rsidRDefault="005F3C21" w:rsidP="005F3C21">
            <w:pPr>
              <w:jc w:val="center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25</w:t>
            </w:r>
          </w:p>
        </w:tc>
        <w:tc>
          <w:tcPr>
            <w:tcW w:w="1553" w:type="dxa"/>
          </w:tcPr>
          <w:p w14:paraId="1EBC4EA6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</w:tr>
      <w:tr w:rsidR="005F3C21" w:rsidRPr="005F3C21" w14:paraId="4AC56B9B" w14:textId="77777777" w:rsidTr="002A0180">
        <w:tc>
          <w:tcPr>
            <w:tcW w:w="7225" w:type="dxa"/>
          </w:tcPr>
          <w:p w14:paraId="662662E9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Cierre: evalúa y hace uso de un instrumento para evidenciar el logro del aprendizaje esperado.</w:t>
            </w:r>
          </w:p>
        </w:tc>
        <w:tc>
          <w:tcPr>
            <w:tcW w:w="567" w:type="dxa"/>
          </w:tcPr>
          <w:p w14:paraId="69AD7868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595" w:type="dxa"/>
          </w:tcPr>
          <w:p w14:paraId="3EF11FF9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850" w:type="dxa"/>
          </w:tcPr>
          <w:p w14:paraId="43646667" w14:textId="77777777" w:rsidR="005F3C21" w:rsidRPr="005F3C21" w:rsidRDefault="005F3C21" w:rsidP="005F3C21">
            <w:pPr>
              <w:jc w:val="center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15</w:t>
            </w:r>
          </w:p>
        </w:tc>
        <w:tc>
          <w:tcPr>
            <w:tcW w:w="1553" w:type="dxa"/>
          </w:tcPr>
          <w:p w14:paraId="7DB95A2D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</w:tr>
      <w:tr w:rsidR="005F3C21" w:rsidRPr="005F3C21" w14:paraId="6825A327" w14:textId="77777777" w:rsidTr="002A0180">
        <w:tc>
          <w:tcPr>
            <w:tcW w:w="7225" w:type="dxa"/>
          </w:tcPr>
          <w:p w14:paraId="12BDEB82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  <w:r w:rsidRPr="005F3C21">
              <w:rPr>
                <w:rFonts w:asciiTheme="minorHAnsi" w:eastAsiaTheme="minorHAnsi" w:hAnsiTheme="minorHAnsi" w:cstheme="minorBidi"/>
                <w:color w:val="auto"/>
                <w:lang w:bidi="ar-SA"/>
              </w:rPr>
              <w:t>En la evaluación Incluye lo que va a evaluar y</w:t>
            </w:r>
          </w:p>
          <w:p w14:paraId="1B0097AC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especifica el instrumento que va a utilizar</w:t>
            </w:r>
          </w:p>
        </w:tc>
        <w:tc>
          <w:tcPr>
            <w:tcW w:w="567" w:type="dxa"/>
          </w:tcPr>
          <w:p w14:paraId="00C752DE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595" w:type="dxa"/>
          </w:tcPr>
          <w:p w14:paraId="79C2B6A8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850" w:type="dxa"/>
          </w:tcPr>
          <w:p w14:paraId="3DE64B16" w14:textId="77777777" w:rsidR="005F3C21" w:rsidRPr="005F3C21" w:rsidRDefault="005F3C21" w:rsidP="005F3C21">
            <w:pPr>
              <w:jc w:val="center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5</w:t>
            </w:r>
          </w:p>
        </w:tc>
        <w:tc>
          <w:tcPr>
            <w:tcW w:w="1553" w:type="dxa"/>
          </w:tcPr>
          <w:p w14:paraId="46DB5A57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</w:tr>
      <w:tr w:rsidR="005F3C21" w:rsidRPr="005F3C21" w14:paraId="21583AB0" w14:textId="77777777" w:rsidTr="002A0180">
        <w:tc>
          <w:tcPr>
            <w:tcW w:w="7225" w:type="dxa"/>
          </w:tcPr>
          <w:p w14:paraId="06F1106C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Tiene relación la actividad con el aprendizaje esperado</w:t>
            </w:r>
          </w:p>
          <w:p w14:paraId="690FBF5F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1C2D8BEF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595" w:type="dxa"/>
          </w:tcPr>
          <w:p w14:paraId="1A5E234C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850" w:type="dxa"/>
          </w:tcPr>
          <w:p w14:paraId="287CDB6D" w14:textId="77777777" w:rsidR="005F3C21" w:rsidRPr="005F3C21" w:rsidRDefault="005F3C21" w:rsidP="005F3C21">
            <w:pPr>
              <w:jc w:val="center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4</w:t>
            </w:r>
          </w:p>
        </w:tc>
        <w:tc>
          <w:tcPr>
            <w:tcW w:w="1553" w:type="dxa"/>
          </w:tcPr>
          <w:p w14:paraId="58FA9CA5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</w:tr>
      <w:tr w:rsidR="005F3C21" w:rsidRPr="005F3C21" w14:paraId="4FDA1949" w14:textId="77777777" w:rsidTr="002A0180">
        <w:tc>
          <w:tcPr>
            <w:tcW w:w="7225" w:type="dxa"/>
          </w:tcPr>
          <w:p w14:paraId="50D0361F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Incluye la organización</w:t>
            </w:r>
          </w:p>
          <w:p w14:paraId="5EB92857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004D6CB9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595" w:type="dxa"/>
          </w:tcPr>
          <w:p w14:paraId="3550A3E3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850" w:type="dxa"/>
          </w:tcPr>
          <w:p w14:paraId="71AC1B86" w14:textId="77777777" w:rsidR="005F3C21" w:rsidRPr="005F3C21" w:rsidRDefault="005F3C21" w:rsidP="005F3C21">
            <w:pPr>
              <w:jc w:val="center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1553" w:type="dxa"/>
          </w:tcPr>
          <w:p w14:paraId="72A8C6A8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</w:tr>
      <w:tr w:rsidR="005F3C21" w:rsidRPr="005F3C21" w14:paraId="4AB91D7B" w14:textId="77777777" w:rsidTr="002A0180">
        <w:tc>
          <w:tcPr>
            <w:tcW w:w="7225" w:type="dxa"/>
          </w:tcPr>
          <w:p w14:paraId="7D08E1E7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Incluye el material y recursos</w:t>
            </w:r>
          </w:p>
          <w:p w14:paraId="58CF59B2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25B0E865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595" w:type="dxa"/>
          </w:tcPr>
          <w:p w14:paraId="0ED01F4B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850" w:type="dxa"/>
          </w:tcPr>
          <w:p w14:paraId="614D475A" w14:textId="77777777" w:rsidR="005F3C21" w:rsidRPr="005F3C21" w:rsidRDefault="005F3C21" w:rsidP="005F3C21">
            <w:pPr>
              <w:jc w:val="center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5</w:t>
            </w:r>
          </w:p>
        </w:tc>
        <w:tc>
          <w:tcPr>
            <w:tcW w:w="1553" w:type="dxa"/>
          </w:tcPr>
          <w:p w14:paraId="6CB72FFE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</w:tr>
      <w:tr w:rsidR="005F3C21" w:rsidRPr="005F3C21" w14:paraId="6A4172DE" w14:textId="77777777" w:rsidTr="002A0180">
        <w:tc>
          <w:tcPr>
            <w:tcW w:w="7225" w:type="dxa"/>
          </w:tcPr>
          <w:p w14:paraId="3AACDB6A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  <w:r w:rsidRPr="005F3C21">
              <w:rPr>
                <w:rFonts w:asciiTheme="minorHAnsi" w:eastAsiaTheme="minorHAnsi" w:hAnsiTheme="minorHAnsi" w:cstheme="minorBidi"/>
                <w:color w:val="auto"/>
                <w:lang w:bidi="ar-SA"/>
              </w:rPr>
              <w:t>Incluye el tiempo (duración)</w:t>
            </w:r>
          </w:p>
          <w:p w14:paraId="146A4249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567" w:type="dxa"/>
          </w:tcPr>
          <w:p w14:paraId="4B7D96A7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595" w:type="dxa"/>
          </w:tcPr>
          <w:p w14:paraId="2C095DFC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  <w:tc>
          <w:tcPr>
            <w:tcW w:w="850" w:type="dxa"/>
          </w:tcPr>
          <w:p w14:paraId="7E6753CD" w14:textId="77777777" w:rsidR="005F3C21" w:rsidRPr="005F3C21" w:rsidRDefault="005F3C21" w:rsidP="005F3C21">
            <w:pPr>
              <w:jc w:val="center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  <w:r w:rsidRPr="005F3C21">
              <w:rPr>
                <w:rFonts w:asciiTheme="minorHAnsi" w:eastAsiaTheme="minorHAnsi" w:hAnsiTheme="minorHAnsi" w:cstheme="minorBidi"/>
                <w:color w:val="auto"/>
                <w:lang w:bidi="ar-SA"/>
              </w:rPr>
              <w:t>2</w:t>
            </w:r>
          </w:p>
        </w:tc>
        <w:tc>
          <w:tcPr>
            <w:tcW w:w="1553" w:type="dxa"/>
          </w:tcPr>
          <w:p w14:paraId="5D06D5B5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Bidi"/>
                <w:color w:val="auto"/>
                <w:lang w:bidi="ar-SA"/>
              </w:rPr>
            </w:pPr>
          </w:p>
        </w:tc>
      </w:tr>
      <w:tr w:rsidR="005F3C21" w:rsidRPr="005F3C21" w14:paraId="2057E36A" w14:textId="77777777" w:rsidTr="002A0180">
        <w:trPr>
          <w:trHeight w:val="548"/>
        </w:trPr>
        <w:tc>
          <w:tcPr>
            <w:tcW w:w="7225" w:type="dxa"/>
          </w:tcPr>
          <w:p w14:paraId="6BE0A0FD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Incluye el espacio físico donde se realiza la actividad</w:t>
            </w:r>
          </w:p>
        </w:tc>
        <w:tc>
          <w:tcPr>
            <w:tcW w:w="567" w:type="dxa"/>
          </w:tcPr>
          <w:p w14:paraId="238CEACB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595" w:type="dxa"/>
          </w:tcPr>
          <w:p w14:paraId="70184256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850" w:type="dxa"/>
          </w:tcPr>
          <w:p w14:paraId="6DB5E037" w14:textId="77777777" w:rsidR="005F3C21" w:rsidRPr="005F3C21" w:rsidRDefault="005F3C21" w:rsidP="005F3C21">
            <w:pPr>
              <w:jc w:val="center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1553" w:type="dxa"/>
          </w:tcPr>
          <w:p w14:paraId="75678B4C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</w:tr>
      <w:tr w:rsidR="005F3C21" w:rsidRPr="005F3C21" w14:paraId="2BB62002" w14:textId="77777777" w:rsidTr="002A0180">
        <w:tc>
          <w:tcPr>
            <w:tcW w:w="7225" w:type="dxa"/>
          </w:tcPr>
          <w:p w14:paraId="66BC1646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Especifica el día que se realizará la actividad</w:t>
            </w:r>
          </w:p>
          <w:p w14:paraId="58AF612E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5B30152D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595" w:type="dxa"/>
          </w:tcPr>
          <w:p w14:paraId="5EA935AA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850" w:type="dxa"/>
          </w:tcPr>
          <w:p w14:paraId="1C7C9E31" w14:textId="77777777" w:rsidR="005F3C21" w:rsidRPr="005F3C21" w:rsidRDefault="005F3C21" w:rsidP="005F3C21">
            <w:pPr>
              <w:jc w:val="center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1553" w:type="dxa"/>
          </w:tcPr>
          <w:p w14:paraId="73CD72B3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</w:tr>
      <w:tr w:rsidR="005F3C21" w:rsidRPr="005F3C21" w14:paraId="5E7BB863" w14:textId="77777777" w:rsidTr="002A0180">
        <w:tc>
          <w:tcPr>
            <w:tcW w:w="7225" w:type="dxa"/>
          </w:tcPr>
          <w:p w14:paraId="04F6C49F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Menciona los ajustes razonables (adecuación curricular)</w:t>
            </w:r>
          </w:p>
          <w:p w14:paraId="09E1BDB7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3437C091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595" w:type="dxa"/>
          </w:tcPr>
          <w:p w14:paraId="59E33F29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850" w:type="dxa"/>
          </w:tcPr>
          <w:p w14:paraId="7DFAE27B" w14:textId="77777777" w:rsidR="005F3C21" w:rsidRPr="005F3C21" w:rsidRDefault="005F3C21" w:rsidP="005F3C21">
            <w:pPr>
              <w:jc w:val="center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1553" w:type="dxa"/>
          </w:tcPr>
          <w:p w14:paraId="1CCF79AE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</w:tr>
      <w:tr w:rsidR="005F3C21" w:rsidRPr="005F3C21" w14:paraId="6A502A39" w14:textId="77777777" w:rsidTr="002A0180">
        <w:tc>
          <w:tcPr>
            <w:tcW w:w="7225" w:type="dxa"/>
          </w:tcPr>
          <w:p w14:paraId="4B5DA64D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La redacción está en presente en función del alumno</w:t>
            </w:r>
          </w:p>
          <w:p w14:paraId="62C1A6DF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3A2B9D1E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595" w:type="dxa"/>
          </w:tcPr>
          <w:p w14:paraId="36375527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850" w:type="dxa"/>
          </w:tcPr>
          <w:p w14:paraId="03CA7710" w14:textId="77777777" w:rsidR="005F3C21" w:rsidRPr="005F3C21" w:rsidRDefault="005F3C21" w:rsidP="005F3C21">
            <w:pPr>
              <w:jc w:val="center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3</w:t>
            </w:r>
          </w:p>
        </w:tc>
        <w:tc>
          <w:tcPr>
            <w:tcW w:w="1553" w:type="dxa"/>
          </w:tcPr>
          <w:p w14:paraId="094655A4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</w:tr>
      <w:tr w:rsidR="005F3C21" w:rsidRPr="005F3C21" w14:paraId="14A65F54" w14:textId="77777777" w:rsidTr="002A0180">
        <w:tc>
          <w:tcPr>
            <w:tcW w:w="7225" w:type="dxa"/>
          </w:tcPr>
          <w:p w14:paraId="2070CF02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La redacción inicia con un verbo</w:t>
            </w:r>
          </w:p>
          <w:p w14:paraId="22C254B3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143809C2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595" w:type="dxa"/>
          </w:tcPr>
          <w:p w14:paraId="44DB09D4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  <w:tc>
          <w:tcPr>
            <w:tcW w:w="850" w:type="dxa"/>
          </w:tcPr>
          <w:p w14:paraId="2214E641" w14:textId="77777777" w:rsidR="005F3C21" w:rsidRPr="005F3C21" w:rsidRDefault="005F3C21" w:rsidP="005F3C21">
            <w:pPr>
              <w:jc w:val="center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3</w:t>
            </w:r>
          </w:p>
        </w:tc>
        <w:tc>
          <w:tcPr>
            <w:tcW w:w="1553" w:type="dxa"/>
          </w:tcPr>
          <w:p w14:paraId="16D21618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</w:tr>
      <w:tr w:rsidR="005F3C21" w:rsidRPr="005F3C21" w14:paraId="405E3D93" w14:textId="77777777" w:rsidTr="002A0180">
        <w:trPr>
          <w:trHeight w:val="70"/>
        </w:trPr>
        <w:tc>
          <w:tcPr>
            <w:tcW w:w="8387" w:type="dxa"/>
            <w:gridSpan w:val="3"/>
          </w:tcPr>
          <w:p w14:paraId="4DA3CD5E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TOTAL</w:t>
            </w:r>
          </w:p>
        </w:tc>
        <w:tc>
          <w:tcPr>
            <w:tcW w:w="850" w:type="dxa"/>
          </w:tcPr>
          <w:p w14:paraId="200A5D4D" w14:textId="77777777" w:rsidR="005F3C21" w:rsidRPr="005F3C21" w:rsidRDefault="005F3C21" w:rsidP="005F3C21">
            <w:pPr>
              <w:jc w:val="center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  <w:r w:rsidRPr="005F3C21"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  <w:t>100</w:t>
            </w:r>
          </w:p>
        </w:tc>
        <w:tc>
          <w:tcPr>
            <w:tcW w:w="1553" w:type="dxa"/>
          </w:tcPr>
          <w:p w14:paraId="48AA17C2" w14:textId="77777777" w:rsidR="005F3C21" w:rsidRPr="005F3C21" w:rsidRDefault="005F3C21" w:rsidP="005F3C21">
            <w:pPr>
              <w:jc w:val="both"/>
              <w:rPr>
                <w:rFonts w:asciiTheme="minorHAnsi" w:eastAsiaTheme="minorHAnsi" w:hAnsiTheme="minorHAnsi" w:cstheme="minorHAnsi"/>
                <w:color w:val="auto"/>
                <w:szCs w:val="24"/>
                <w:lang w:bidi="ar-SA"/>
              </w:rPr>
            </w:pPr>
          </w:p>
        </w:tc>
      </w:tr>
    </w:tbl>
    <w:p w14:paraId="7A6D10E8" w14:textId="77777777" w:rsidR="005F3C21" w:rsidRPr="005F3C21" w:rsidRDefault="005F3C21" w:rsidP="005F3C21">
      <w:pPr>
        <w:spacing w:after="0"/>
        <w:jc w:val="both"/>
        <w:rPr>
          <w:rFonts w:asciiTheme="minorHAnsi" w:eastAsiaTheme="minorHAnsi" w:hAnsiTheme="minorHAnsi" w:cstheme="minorBidi"/>
          <w:color w:val="auto"/>
          <w:lang w:bidi="ar-SA"/>
        </w:rPr>
      </w:pPr>
    </w:p>
    <w:p w14:paraId="452E92AF" w14:textId="77777777" w:rsidR="005F3C21" w:rsidRPr="005F3C21" w:rsidRDefault="005F3C21" w:rsidP="005F3C21">
      <w:pPr>
        <w:rPr>
          <w:rFonts w:asciiTheme="minorHAnsi" w:eastAsiaTheme="minorHAnsi" w:hAnsiTheme="minorHAnsi" w:cstheme="minorBidi"/>
          <w:color w:val="auto"/>
          <w:lang w:bidi="ar-SA"/>
        </w:rPr>
      </w:pPr>
    </w:p>
    <w:p w14:paraId="286150D7" w14:textId="26BE2DE6" w:rsidR="00CC516F" w:rsidRPr="00CC516F" w:rsidRDefault="00CC516F" w:rsidP="00CC516F">
      <w:pPr>
        <w:spacing w:after="3" w:line="260" w:lineRule="auto"/>
        <w:ind w:left="-5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</w:t>
      </w:r>
    </w:p>
    <w:sectPr w:rsidR="00CC516F" w:rsidRPr="00CC516F" w:rsidSect="005F3C21">
      <w:pgSz w:w="12240" w:h="15840"/>
      <w:pgMar w:top="1701" w:right="1423" w:bottom="1741" w:left="1429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4A902" w14:textId="77777777" w:rsidR="003B591B" w:rsidRDefault="003B591B">
      <w:pPr>
        <w:spacing w:after="0" w:line="240" w:lineRule="auto"/>
      </w:pPr>
      <w:r>
        <w:separator/>
      </w:r>
    </w:p>
  </w:endnote>
  <w:endnote w:type="continuationSeparator" w:id="0">
    <w:p w14:paraId="4459C5F9" w14:textId="77777777" w:rsidR="003B591B" w:rsidRDefault="003B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 Forward">
    <w:altName w:val="Forte Forward"/>
    <w:charset w:val="00"/>
    <w:family w:val="auto"/>
    <w:pitch w:val="variable"/>
    <w:sig w:usb0="A00000FF" w:usb1="5000604B" w:usb2="00000008" w:usb3="00000000" w:csb0="00000093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124B1" w14:textId="77777777" w:rsidR="00907EC2" w:rsidRDefault="00257917">
    <w:pPr>
      <w:spacing w:after="0"/>
      <w:ind w:right="-4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3495725" w14:textId="77777777" w:rsidR="00907EC2" w:rsidRDefault="00257917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93D73" w14:textId="77777777" w:rsidR="00907EC2" w:rsidRDefault="00257917">
    <w:pPr>
      <w:spacing w:after="0"/>
      <w:ind w:right="-4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6A761D6" w14:textId="77777777" w:rsidR="00907EC2" w:rsidRDefault="00257917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AA569" w14:textId="77777777" w:rsidR="00907EC2" w:rsidRDefault="00257917">
    <w:pPr>
      <w:spacing w:after="0"/>
      <w:ind w:right="-4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0F88DE1" w14:textId="77777777" w:rsidR="00907EC2" w:rsidRDefault="00257917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15A49" w14:textId="77777777" w:rsidR="003B591B" w:rsidRDefault="003B591B">
      <w:pPr>
        <w:spacing w:after="0" w:line="240" w:lineRule="auto"/>
      </w:pPr>
      <w:r>
        <w:separator/>
      </w:r>
    </w:p>
  </w:footnote>
  <w:footnote w:type="continuationSeparator" w:id="0">
    <w:p w14:paraId="69E9FD22" w14:textId="77777777" w:rsidR="003B591B" w:rsidRDefault="003B5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9EF"/>
    <w:multiLevelType w:val="hybridMultilevel"/>
    <w:tmpl w:val="02F25618"/>
    <w:lvl w:ilvl="0" w:tplc="080A0003">
      <w:start w:val="1"/>
      <w:numFmt w:val="bullet"/>
      <w:lvlText w:val="o"/>
      <w:lvlJc w:val="left"/>
      <w:pPr>
        <w:ind w:left="884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" w15:restartNumberingAfterBreak="0">
    <w:nsid w:val="08A2680A"/>
    <w:multiLevelType w:val="hybridMultilevel"/>
    <w:tmpl w:val="4C642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E5610"/>
    <w:multiLevelType w:val="hybridMultilevel"/>
    <w:tmpl w:val="C7327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A5149"/>
    <w:multiLevelType w:val="hybridMultilevel"/>
    <w:tmpl w:val="345031E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8C1896"/>
    <w:multiLevelType w:val="hybridMultilevel"/>
    <w:tmpl w:val="AC48E9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07187"/>
    <w:multiLevelType w:val="hybridMultilevel"/>
    <w:tmpl w:val="4506664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732CD"/>
    <w:multiLevelType w:val="hybridMultilevel"/>
    <w:tmpl w:val="53CC2A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65214"/>
    <w:multiLevelType w:val="hybridMultilevel"/>
    <w:tmpl w:val="3328FDD0"/>
    <w:lvl w:ilvl="0" w:tplc="08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2FF75EF0"/>
    <w:multiLevelType w:val="hybridMultilevel"/>
    <w:tmpl w:val="CA105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F103A"/>
    <w:multiLevelType w:val="hybridMultilevel"/>
    <w:tmpl w:val="5B2C12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B7AAF"/>
    <w:multiLevelType w:val="hybridMultilevel"/>
    <w:tmpl w:val="FFFFFFFF"/>
    <w:lvl w:ilvl="0" w:tplc="C8F6FC40">
      <w:start w:val="1"/>
      <w:numFmt w:val="bullet"/>
      <w:lvlText w:val="o"/>
      <w:lvlJc w:val="left"/>
      <w:pPr>
        <w:ind w:left="72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56D3D2">
      <w:start w:val="1"/>
      <w:numFmt w:val="bullet"/>
      <w:lvlText w:val="o"/>
      <w:lvlJc w:val="left"/>
      <w:pPr>
        <w:ind w:left="15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FE6134">
      <w:start w:val="1"/>
      <w:numFmt w:val="bullet"/>
      <w:lvlText w:val="▪"/>
      <w:lvlJc w:val="left"/>
      <w:pPr>
        <w:ind w:left="22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86A04E">
      <w:start w:val="1"/>
      <w:numFmt w:val="bullet"/>
      <w:lvlText w:val="•"/>
      <w:lvlJc w:val="left"/>
      <w:pPr>
        <w:ind w:left="29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84903E">
      <w:start w:val="1"/>
      <w:numFmt w:val="bullet"/>
      <w:lvlText w:val="o"/>
      <w:lvlJc w:val="left"/>
      <w:pPr>
        <w:ind w:left="37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F6DDAC">
      <w:start w:val="1"/>
      <w:numFmt w:val="bullet"/>
      <w:lvlText w:val="▪"/>
      <w:lvlJc w:val="left"/>
      <w:pPr>
        <w:ind w:left="44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901376">
      <w:start w:val="1"/>
      <w:numFmt w:val="bullet"/>
      <w:lvlText w:val="•"/>
      <w:lvlJc w:val="left"/>
      <w:pPr>
        <w:ind w:left="51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C008F0">
      <w:start w:val="1"/>
      <w:numFmt w:val="bullet"/>
      <w:lvlText w:val="o"/>
      <w:lvlJc w:val="left"/>
      <w:pPr>
        <w:ind w:left="58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850B8">
      <w:start w:val="1"/>
      <w:numFmt w:val="bullet"/>
      <w:lvlText w:val="▪"/>
      <w:lvlJc w:val="left"/>
      <w:pPr>
        <w:ind w:left="65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426161"/>
    <w:multiLevelType w:val="hybridMultilevel"/>
    <w:tmpl w:val="3D5666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30D1D"/>
    <w:multiLevelType w:val="hybridMultilevel"/>
    <w:tmpl w:val="8A1AAD0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43380"/>
    <w:multiLevelType w:val="hybridMultilevel"/>
    <w:tmpl w:val="E56869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339216">
    <w:abstractNumId w:val="10"/>
  </w:num>
  <w:num w:numId="2" w16cid:durableId="1213469927">
    <w:abstractNumId w:val="3"/>
  </w:num>
  <w:num w:numId="3" w16cid:durableId="835846607">
    <w:abstractNumId w:val="0"/>
  </w:num>
  <w:num w:numId="4" w16cid:durableId="241990017">
    <w:abstractNumId w:val="7"/>
  </w:num>
  <w:num w:numId="5" w16cid:durableId="543714912">
    <w:abstractNumId w:val="13"/>
  </w:num>
  <w:num w:numId="6" w16cid:durableId="578290066">
    <w:abstractNumId w:val="6"/>
  </w:num>
  <w:num w:numId="7" w16cid:durableId="1731077109">
    <w:abstractNumId w:val="9"/>
  </w:num>
  <w:num w:numId="8" w16cid:durableId="955982481">
    <w:abstractNumId w:val="5"/>
  </w:num>
  <w:num w:numId="9" w16cid:durableId="941569404">
    <w:abstractNumId w:val="1"/>
  </w:num>
  <w:num w:numId="10" w16cid:durableId="1288312698">
    <w:abstractNumId w:val="8"/>
  </w:num>
  <w:num w:numId="11" w16cid:durableId="1531528597">
    <w:abstractNumId w:val="12"/>
  </w:num>
  <w:num w:numId="12" w16cid:durableId="556669994">
    <w:abstractNumId w:val="4"/>
  </w:num>
  <w:num w:numId="13" w16cid:durableId="793791695">
    <w:abstractNumId w:val="11"/>
  </w:num>
  <w:num w:numId="14" w16cid:durableId="134446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EC2"/>
    <w:rsid w:val="00000189"/>
    <w:rsid w:val="00002572"/>
    <w:rsid w:val="000463CA"/>
    <w:rsid w:val="00050CE2"/>
    <w:rsid w:val="00052BF8"/>
    <w:rsid w:val="00060E55"/>
    <w:rsid w:val="00062313"/>
    <w:rsid w:val="00070255"/>
    <w:rsid w:val="00071CB5"/>
    <w:rsid w:val="00086658"/>
    <w:rsid w:val="00091901"/>
    <w:rsid w:val="000A1A76"/>
    <w:rsid w:val="000C3934"/>
    <w:rsid w:val="000D35FA"/>
    <w:rsid w:val="000D37C9"/>
    <w:rsid w:val="000D6BEC"/>
    <w:rsid w:val="000E5B87"/>
    <w:rsid w:val="000E5C01"/>
    <w:rsid w:val="0010122F"/>
    <w:rsid w:val="00105382"/>
    <w:rsid w:val="001202C8"/>
    <w:rsid w:val="001426A9"/>
    <w:rsid w:val="001454D2"/>
    <w:rsid w:val="00161558"/>
    <w:rsid w:val="00171BA3"/>
    <w:rsid w:val="00184652"/>
    <w:rsid w:val="001A7556"/>
    <w:rsid w:val="001E31F0"/>
    <w:rsid w:val="00201636"/>
    <w:rsid w:val="00215E8A"/>
    <w:rsid w:val="00237363"/>
    <w:rsid w:val="002408D0"/>
    <w:rsid w:val="002454AB"/>
    <w:rsid w:val="00257917"/>
    <w:rsid w:val="002650CF"/>
    <w:rsid w:val="0027321E"/>
    <w:rsid w:val="00285EF9"/>
    <w:rsid w:val="00291A8C"/>
    <w:rsid w:val="002A0875"/>
    <w:rsid w:val="002A5474"/>
    <w:rsid w:val="002A77BB"/>
    <w:rsid w:val="002B2E6C"/>
    <w:rsid w:val="002C47A2"/>
    <w:rsid w:val="002C7F93"/>
    <w:rsid w:val="002E2628"/>
    <w:rsid w:val="002F3DA7"/>
    <w:rsid w:val="00305012"/>
    <w:rsid w:val="00305B68"/>
    <w:rsid w:val="00333B77"/>
    <w:rsid w:val="00367C50"/>
    <w:rsid w:val="0038248F"/>
    <w:rsid w:val="003B19E2"/>
    <w:rsid w:val="003B2711"/>
    <w:rsid w:val="003B3058"/>
    <w:rsid w:val="003B591B"/>
    <w:rsid w:val="003C0743"/>
    <w:rsid w:val="003D59A7"/>
    <w:rsid w:val="003F0EEE"/>
    <w:rsid w:val="00451294"/>
    <w:rsid w:val="0045627F"/>
    <w:rsid w:val="0047739D"/>
    <w:rsid w:val="00482806"/>
    <w:rsid w:val="00485A46"/>
    <w:rsid w:val="004B374D"/>
    <w:rsid w:val="004D20A5"/>
    <w:rsid w:val="00511053"/>
    <w:rsid w:val="00513584"/>
    <w:rsid w:val="00521BFD"/>
    <w:rsid w:val="00576E6E"/>
    <w:rsid w:val="00590103"/>
    <w:rsid w:val="00592C8C"/>
    <w:rsid w:val="005D7312"/>
    <w:rsid w:val="005E02AB"/>
    <w:rsid w:val="005E1915"/>
    <w:rsid w:val="005F2EE6"/>
    <w:rsid w:val="005F3C21"/>
    <w:rsid w:val="006161C4"/>
    <w:rsid w:val="00655FD0"/>
    <w:rsid w:val="006A1BDD"/>
    <w:rsid w:val="006A3116"/>
    <w:rsid w:val="006A5380"/>
    <w:rsid w:val="006B5F48"/>
    <w:rsid w:val="006D2BA1"/>
    <w:rsid w:val="006E68A4"/>
    <w:rsid w:val="006F6983"/>
    <w:rsid w:val="00703EB2"/>
    <w:rsid w:val="00731E24"/>
    <w:rsid w:val="007474B7"/>
    <w:rsid w:val="00764888"/>
    <w:rsid w:val="00785645"/>
    <w:rsid w:val="007A5EFF"/>
    <w:rsid w:val="007C0082"/>
    <w:rsid w:val="007C7517"/>
    <w:rsid w:val="007E7A75"/>
    <w:rsid w:val="007F54A8"/>
    <w:rsid w:val="00825B3B"/>
    <w:rsid w:val="00832933"/>
    <w:rsid w:val="008330E0"/>
    <w:rsid w:val="008A02B0"/>
    <w:rsid w:val="008B4175"/>
    <w:rsid w:val="008E5B30"/>
    <w:rsid w:val="00906928"/>
    <w:rsid w:val="00907EC2"/>
    <w:rsid w:val="00914E7C"/>
    <w:rsid w:val="00933BA7"/>
    <w:rsid w:val="009377AF"/>
    <w:rsid w:val="00940821"/>
    <w:rsid w:val="00951D43"/>
    <w:rsid w:val="00953BCA"/>
    <w:rsid w:val="00957413"/>
    <w:rsid w:val="009631BE"/>
    <w:rsid w:val="00990750"/>
    <w:rsid w:val="00990D05"/>
    <w:rsid w:val="0099404B"/>
    <w:rsid w:val="009A079D"/>
    <w:rsid w:val="009A2335"/>
    <w:rsid w:val="00A01E1D"/>
    <w:rsid w:val="00A029B8"/>
    <w:rsid w:val="00A1398F"/>
    <w:rsid w:val="00A36E64"/>
    <w:rsid w:val="00A45087"/>
    <w:rsid w:val="00A52873"/>
    <w:rsid w:val="00A6192B"/>
    <w:rsid w:val="00A67C4F"/>
    <w:rsid w:val="00A74AD8"/>
    <w:rsid w:val="00A752A5"/>
    <w:rsid w:val="00A75846"/>
    <w:rsid w:val="00A81CD3"/>
    <w:rsid w:val="00AB3295"/>
    <w:rsid w:val="00AF2F04"/>
    <w:rsid w:val="00B0220C"/>
    <w:rsid w:val="00B37F30"/>
    <w:rsid w:val="00B44DC8"/>
    <w:rsid w:val="00B5106D"/>
    <w:rsid w:val="00B558A2"/>
    <w:rsid w:val="00B60AED"/>
    <w:rsid w:val="00B73F57"/>
    <w:rsid w:val="00B92070"/>
    <w:rsid w:val="00BC0E0D"/>
    <w:rsid w:val="00C12303"/>
    <w:rsid w:val="00C3130D"/>
    <w:rsid w:val="00C405B2"/>
    <w:rsid w:val="00C86FDE"/>
    <w:rsid w:val="00C94C24"/>
    <w:rsid w:val="00CC516F"/>
    <w:rsid w:val="00CC568C"/>
    <w:rsid w:val="00CC799C"/>
    <w:rsid w:val="00CF0227"/>
    <w:rsid w:val="00D01506"/>
    <w:rsid w:val="00D021E0"/>
    <w:rsid w:val="00D119D1"/>
    <w:rsid w:val="00D12126"/>
    <w:rsid w:val="00D21A8E"/>
    <w:rsid w:val="00D636B3"/>
    <w:rsid w:val="00D64E47"/>
    <w:rsid w:val="00D65C0C"/>
    <w:rsid w:val="00D943B4"/>
    <w:rsid w:val="00DB48CC"/>
    <w:rsid w:val="00DE4C52"/>
    <w:rsid w:val="00DE7EFC"/>
    <w:rsid w:val="00DF6A8D"/>
    <w:rsid w:val="00E13C21"/>
    <w:rsid w:val="00E426B9"/>
    <w:rsid w:val="00E730CC"/>
    <w:rsid w:val="00E75BAF"/>
    <w:rsid w:val="00E778B4"/>
    <w:rsid w:val="00E82491"/>
    <w:rsid w:val="00E94389"/>
    <w:rsid w:val="00E97A6C"/>
    <w:rsid w:val="00EC004B"/>
    <w:rsid w:val="00EC15A0"/>
    <w:rsid w:val="00EF19A4"/>
    <w:rsid w:val="00F11E2C"/>
    <w:rsid w:val="00F20980"/>
    <w:rsid w:val="00F260F7"/>
    <w:rsid w:val="00F7268D"/>
    <w:rsid w:val="00F9532B"/>
    <w:rsid w:val="00FC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4F50B"/>
  <w15:docId w15:val="{D1B87C3C-B611-354D-ACC7-9F974A6C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s-MX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B73F57"/>
    <w:pPr>
      <w:ind w:left="720"/>
      <w:contextualSpacing/>
    </w:pPr>
  </w:style>
  <w:style w:type="table" w:styleId="Tablaconcuadrcula">
    <w:name w:val="Table Grid"/>
    <w:basedOn w:val="Tablanormal"/>
    <w:uiPriority w:val="39"/>
    <w:rsid w:val="00215E8A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052BF8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1CB5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1CB5"/>
    <w:rPr>
      <w:rFonts w:eastAsiaTheme="minorHAnsi"/>
      <w:sz w:val="20"/>
      <w:szCs w:val="20"/>
      <w:lang w:val="es-MX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71CB5"/>
    <w:rPr>
      <w:sz w:val="16"/>
      <w:szCs w:val="16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3C0743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3C0743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6A1BDD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D65C0C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2F3DA7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1A7556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39"/>
    <w:rsid w:val="00485A46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451294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39"/>
    <w:rsid w:val="00451294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C94C24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E82491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A36E64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">
    <w:name w:val="Tabla con cuadrícula14"/>
    <w:basedOn w:val="Tablanormal"/>
    <w:next w:val="Tablaconcuadrcula"/>
    <w:uiPriority w:val="39"/>
    <w:rsid w:val="00A36E64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A36E64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A36E64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FC7AB4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">
    <w:name w:val="Tabla con cuadrícula18"/>
    <w:basedOn w:val="Tablanormal"/>
    <w:next w:val="Tablaconcuadrcula"/>
    <w:uiPriority w:val="39"/>
    <w:rsid w:val="00FC7AB4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FC7AB4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CC568C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1E31F0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2408D0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C516F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CC516F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CC516F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CC516F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F3C21"/>
    <w:rPr>
      <w:rFonts w:ascii="Times New Roman" w:hAnsi="Times New Roman" w:cs="Times New Roman"/>
      <w:sz w:val="24"/>
      <w:szCs w:val="24"/>
    </w:rPr>
  </w:style>
  <w:style w:type="table" w:customStyle="1" w:styleId="Tablaconcuadrcula27">
    <w:name w:val="Tabla con cuadrícula27"/>
    <w:basedOn w:val="Tablanormal"/>
    <w:next w:val="Tablaconcuadrcula"/>
    <w:uiPriority w:val="39"/>
    <w:rsid w:val="005F3C21"/>
    <w:pPr>
      <w:spacing w:after="0" w:line="240" w:lineRule="auto"/>
    </w:pPr>
    <w:rPr>
      <w:rFonts w:eastAsiaTheme="minorHAns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2403</TotalTime>
  <Pages>27</Pages>
  <Words>4450</Words>
  <Characters>24481</Characters>
  <Application>Microsoft Office Word</Application>
  <DocSecurity>0</DocSecurity>
  <Lines>204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DULCE MONSERRAT PALOMO URIBE</cp:lastModifiedBy>
  <cp:revision>40</cp:revision>
  <cp:lastPrinted>2023-03-17T04:56:00Z</cp:lastPrinted>
  <dcterms:created xsi:type="dcterms:W3CDTF">2023-03-08T04:08:00Z</dcterms:created>
  <dcterms:modified xsi:type="dcterms:W3CDTF">2023-04-25T03:33:00Z</dcterms:modified>
</cp:coreProperties>
</file>