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43B26">
        <w:rPr>
          <w:rFonts w:ascii="Times New Roman" w:eastAsia="Calibri" w:hAnsi="Times New Roman" w:cs="Times New Roman"/>
          <w:b/>
          <w:noProof/>
          <w:sz w:val="32"/>
          <w:szCs w:val="24"/>
          <w:lang w:eastAsia="es-MX"/>
        </w:rPr>
        <w:drawing>
          <wp:anchor distT="0" distB="0" distL="114300" distR="114300" simplePos="0" relativeHeight="251675648" behindDoc="1" locked="0" layoutInCell="1" allowOverlap="1" wp14:anchorId="0BFEEA78" wp14:editId="4D75A215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352550" cy="1005742"/>
            <wp:effectExtent l="0" t="0" r="0" b="4445"/>
            <wp:wrapNone/>
            <wp:docPr id="16" name="Imagen 16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B26">
        <w:rPr>
          <w:rFonts w:ascii="Times New Roman" w:eastAsia="Calibri" w:hAnsi="Times New Roman" w:cs="Times New Roman"/>
          <w:b/>
          <w:sz w:val="32"/>
          <w:szCs w:val="24"/>
        </w:rPr>
        <w:t xml:space="preserve">          Escuela Normal de Educación Preescolar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43B26">
        <w:rPr>
          <w:rFonts w:ascii="Times New Roman" w:eastAsia="Calibri" w:hAnsi="Times New Roman" w:cs="Times New Roman"/>
          <w:b/>
          <w:sz w:val="32"/>
          <w:szCs w:val="24"/>
        </w:rPr>
        <w:t xml:space="preserve">         Licenciatura en Educación Preescolar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Ciclo escolar 2022 – 2023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2°A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Cuarto semestre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Curso: Estrategias de trabajo docente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 xml:space="preserve">Titular: </w:t>
      </w:r>
      <w:proofErr w:type="spellStart"/>
      <w:r w:rsidRPr="00443B26">
        <w:rPr>
          <w:rFonts w:ascii="Times New Roman" w:eastAsia="Calibri" w:hAnsi="Times New Roman" w:cs="Times New Roman"/>
          <w:bCs/>
          <w:sz w:val="24"/>
          <w:szCs w:val="24"/>
        </w:rPr>
        <w:t>Samantha</w:t>
      </w:r>
      <w:proofErr w:type="spellEnd"/>
      <w:r w:rsidRPr="00443B26">
        <w:rPr>
          <w:rFonts w:ascii="Times New Roman" w:eastAsia="Calibri" w:hAnsi="Times New Roman" w:cs="Times New Roman"/>
          <w:bCs/>
          <w:sz w:val="24"/>
          <w:szCs w:val="24"/>
        </w:rPr>
        <w:t xml:space="preserve"> Reyna Ramos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Alumna: Vanessa Michelle Anguiano Sánchez #4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43B2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Evidencia de unidad 1</w:t>
      </w:r>
    </w:p>
    <w:p w:rsidR="00443B26" w:rsidRPr="00443B26" w:rsidRDefault="00443B26" w:rsidP="00443B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B26">
        <w:rPr>
          <w:rFonts w:ascii="Times New Roman" w:eastAsia="Calibri" w:hAnsi="Times New Roman" w:cs="Times New Roman"/>
          <w:b/>
          <w:sz w:val="24"/>
          <w:szCs w:val="24"/>
        </w:rPr>
        <w:t>Competencias de la unidad:</w:t>
      </w:r>
    </w:p>
    <w:p w:rsidR="00443B26" w:rsidRPr="00443B26" w:rsidRDefault="00443B26" w:rsidP="00443B2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Detecta los procesos de aprendizaje de sus alumnos para favorecer su desarrollo cognitivo y socioemocional.</w:t>
      </w:r>
    </w:p>
    <w:p w:rsidR="00443B26" w:rsidRPr="00443B26" w:rsidRDefault="00443B26" w:rsidP="00443B2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443B26" w:rsidRPr="00443B26" w:rsidRDefault="00443B26" w:rsidP="00443B2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43B26" w:rsidRPr="00443B26" w:rsidRDefault="00443B26" w:rsidP="00443B2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Actúa de manera ética ante la diversidad de situaciones que se presentan en la práctica profesional.</w:t>
      </w:r>
    </w:p>
    <w:p w:rsidR="00443B26" w:rsidRPr="00443B26" w:rsidRDefault="00443B26" w:rsidP="00443B26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2168" w:rsidRDefault="00443B26" w:rsidP="00443B26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443B26">
        <w:rPr>
          <w:rFonts w:ascii="Times New Roman" w:eastAsia="Calibri" w:hAnsi="Times New Roman" w:cs="Times New Roman"/>
          <w:bCs/>
          <w:sz w:val="24"/>
          <w:szCs w:val="24"/>
        </w:rPr>
        <w:t>Saltillo, Coahuila de Zaragoza                                                                abril del 2023</w:t>
      </w:r>
    </w:p>
    <w:p w:rsidR="004A16DF" w:rsidRPr="00FE5D35" w:rsidRDefault="004A16DF" w:rsidP="004A16D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5D35">
        <w:rPr>
          <w:rFonts w:ascii="Arial" w:eastAsia="Calibri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4A16DF" w:rsidRPr="00FE5D35" w:rsidRDefault="004A16DF" w:rsidP="004A16D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E5D35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5DC6237" wp14:editId="72B09A70">
            <wp:extent cx="2166620" cy="16002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Nombre del estudiante normalista: </w:t>
      </w:r>
      <w:r w:rsidRPr="00FE5D35">
        <w:rPr>
          <w:rFonts w:ascii="Arial" w:eastAsia="Calibri" w:hAnsi="Arial" w:cs="Arial"/>
          <w:sz w:val="24"/>
          <w:szCs w:val="24"/>
          <w:u w:val="single"/>
        </w:rPr>
        <w:t>_Vanessa Michelle Anguiano Sánchez                                           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Grado: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___2______</w:t>
      </w:r>
      <w:r w:rsidRPr="00FE5D35">
        <w:rPr>
          <w:rFonts w:ascii="Arial" w:eastAsia="Calibri" w:hAnsi="Arial" w:cs="Arial"/>
          <w:sz w:val="24"/>
          <w:szCs w:val="24"/>
        </w:rPr>
        <w:t xml:space="preserve">          Sección: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____A______</w:t>
      </w:r>
      <w:r w:rsidRPr="00FE5D35">
        <w:rPr>
          <w:rFonts w:ascii="Arial" w:eastAsia="Calibri" w:hAnsi="Arial" w:cs="Arial"/>
          <w:sz w:val="24"/>
          <w:szCs w:val="24"/>
        </w:rPr>
        <w:t xml:space="preserve">           Número de Lista: </w:t>
      </w:r>
      <w:r>
        <w:rPr>
          <w:rFonts w:ascii="Arial" w:eastAsia="Calibri" w:hAnsi="Arial" w:cs="Arial"/>
          <w:sz w:val="24"/>
          <w:szCs w:val="24"/>
          <w:u w:val="single"/>
        </w:rPr>
        <w:t>_____3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_____</w:t>
      </w:r>
      <w:r w:rsidRPr="00FE5D35">
        <w:rPr>
          <w:rFonts w:ascii="Arial" w:eastAsia="Calibri" w:hAnsi="Arial" w:cs="Arial"/>
          <w:sz w:val="24"/>
          <w:szCs w:val="24"/>
        </w:rPr>
        <w:t xml:space="preserve"> 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Institución de Práctica: </w:t>
      </w:r>
      <w:r w:rsidRPr="00FE5D35">
        <w:rPr>
          <w:rFonts w:ascii="Arial" w:eastAsia="Calibri" w:hAnsi="Arial" w:cs="Arial"/>
          <w:sz w:val="24"/>
          <w:szCs w:val="24"/>
          <w:u w:val="single"/>
        </w:rPr>
        <w:t xml:space="preserve">_Jardín de niños “Héroes de la </w:t>
      </w:r>
      <w:proofErr w:type="gramStart"/>
      <w:r w:rsidRPr="00FE5D35">
        <w:rPr>
          <w:rFonts w:ascii="Arial" w:eastAsia="Calibri" w:hAnsi="Arial" w:cs="Arial"/>
          <w:sz w:val="24"/>
          <w:szCs w:val="24"/>
          <w:u w:val="single"/>
        </w:rPr>
        <w:t xml:space="preserve">libertad”   </w:t>
      </w:r>
      <w:proofErr w:type="gramEnd"/>
      <w:r w:rsidRPr="00FE5D35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                         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Clave: </w:t>
      </w:r>
      <w:r w:rsidRPr="00FE5D35">
        <w:rPr>
          <w:rFonts w:ascii="Arial" w:eastAsia="Calibri" w:hAnsi="Arial" w:cs="Arial"/>
          <w:sz w:val="24"/>
          <w:szCs w:val="24"/>
          <w:u w:val="single"/>
        </w:rPr>
        <w:t>05DJN0206U_</w:t>
      </w:r>
      <w:r w:rsidRPr="00FE5D35">
        <w:rPr>
          <w:rFonts w:ascii="Arial" w:eastAsia="Calibri" w:hAnsi="Arial" w:cs="Arial"/>
          <w:sz w:val="24"/>
          <w:szCs w:val="24"/>
        </w:rPr>
        <w:t xml:space="preserve">        Zona Escolar: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Sector</w:t>
      </w:r>
      <w:r w:rsidRPr="00FE5D35">
        <w:rPr>
          <w:rFonts w:ascii="Arial" w:eastAsia="Calibri" w:hAnsi="Arial" w:cs="Arial"/>
          <w:sz w:val="24"/>
          <w:szCs w:val="24"/>
        </w:rPr>
        <w:t xml:space="preserve">______ Grado en el que realiza su práctica: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___1___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  <w:u w:val="single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Nombre del Profesor(a) Titular: </w:t>
      </w:r>
      <w:r w:rsidRPr="00FE5D35">
        <w:rPr>
          <w:rFonts w:ascii="Arial" w:eastAsia="Calibri" w:hAnsi="Arial" w:cs="Arial"/>
          <w:sz w:val="24"/>
          <w:szCs w:val="24"/>
          <w:u w:val="single"/>
        </w:rPr>
        <w:t>Yesenia Jazmín Cardona Acosta_                                                        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 xml:space="preserve">Total, de alumnos: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___33___</w:t>
      </w:r>
      <w:r w:rsidRPr="00FE5D35">
        <w:rPr>
          <w:rFonts w:ascii="Arial" w:eastAsia="Calibri" w:hAnsi="Arial" w:cs="Arial"/>
          <w:sz w:val="24"/>
          <w:szCs w:val="24"/>
        </w:rPr>
        <w:t xml:space="preserve"> Niños: </w:t>
      </w:r>
      <w:r w:rsidRPr="00B14A97">
        <w:rPr>
          <w:rFonts w:ascii="Arial" w:eastAsia="Calibri" w:hAnsi="Arial" w:cs="Arial"/>
          <w:sz w:val="24"/>
          <w:szCs w:val="24"/>
          <w:u w:val="single"/>
        </w:rPr>
        <w:t>___22___</w:t>
      </w:r>
      <w:r w:rsidRPr="00FE5D35">
        <w:rPr>
          <w:rFonts w:ascii="Arial" w:eastAsia="Calibri" w:hAnsi="Arial" w:cs="Arial"/>
          <w:sz w:val="24"/>
          <w:szCs w:val="24"/>
        </w:rPr>
        <w:t xml:space="preserve"> Niñas: __</w:t>
      </w:r>
      <w:r w:rsidRPr="00B14A97">
        <w:rPr>
          <w:rFonts w:ascii="Arial" w:eastAsia="Calibri" w:hAnsi="Arial" w:cs="Arial"/>
          <w:sz w:val="24"/>
          <w:szCs w:val="24"/>
          <w:u w:val="single"/>
        </w:rPr>
        <w:t>11_____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  <w:r w:rsidRPr="00FE5D35">
        <w:rPr>
          <w:rFonts w:ascii="Arial" w:eastAsia="Calibri" w:hAnsi="Arial" w:cs="Arial"/>
          <w:sz w:val="24"/>
          <w:szCs w:val="24"/>
        </w:rPr>
        <w:t>Periodo de Práctica: ___</w:t>
      </w:r>
      <w:r w:rsidR="00B401A6">
        <w:rPr>
          <w:rFonts w:ascii="Arial" w:eastAsia="Calibri" w:hAnsi="Arial" w:cs="Arial"/>
          <w:sz w:val="24"/>
          <w:szCs w:val="24"/>
          <w:u w:val="single"/>
        </w:rPr>
        <w:t>20 al 31 de marzo del 2023</w:t>
      </w:r>
      <w:r w:rsidRPr="00FE5D35">
        <w:rPr>
          <w:rFonts w:ascii="Arial" w:eastAsia="Calibri" w:hAnsi="Arial" w:cs="Arial"/>
          <w:sz w:val="24"/>
          <w:szCs w:val="24"/>
        </w:rPr>
        <w:t>_______________________</w:t>
      </w: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</w:p>
    <w:p w:rsidR="004A16DF" w:rsidRPr="00FE5D35" w:rsidRDefault="004A16DF" w:rsidP="004A16DF">
      <w:pPr>
        <w:rPr>
          <w:rFonts w:ascii="Arial" w:eastAsia="Calibri" w:hAnsi="Arial" w:cs="Arial"/>
          <w:sz w:val="24"/>
          <w:szCs w:val="24"/>
        </w:rPr>
      </w:pPr>
    </w:p>
    <w:p w:rsidR="004A16DF" w:rsidRDefault="004A16DF" w:rsidP="004A16DF">
      <w:pPr>
        <w:rPr>
          <w:rFonts w:ascii="Arial" w:eastAsia="Calibri" w:hAnsi="Arial" w:cs="Arial"/>
          <w:sz w:val="24"/>
          <w:szCs w:val="24"/>
        </w:rPr>
      </w:pPr>
    </w:p>
    <w:p w:rsidR="004A16DF" w:rsidRDefault="004A16DF" w:rsidP="004A16DF">
      <w:pPr>
        <w:rPr>
          <w:rFonts w:ascii="Arial" w:eastAsia="Calibri" w:hAnsi="Arial" w:cs="Arial"/>
          <w:sz w:val="24"/>
          <w:szCs w:val="24"/>
        </w:rPr>
      </w:pPr>
    </w:p>
    <w:p w:rsidR="004A16DF" w:rsidRDefault="004A16DF" w:rsidP="004A16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A16DF" w:rsidRDefault="004A16DF" w:rsidP="004A16D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A16DF" w:rsidRPr="00FE5D35" w:rsidRDefault="00B13E60" w:rsidP="004A16D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Cronograma Semana 1</w:t>
      </w:r>
      <w:r w:rsidR="004A16DF" w:rsidRPr="00FE5D35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986"/>
        <w:gridCol w:w="1559"/>
        <w:gridCol w:w="2977"/>
        <w:gridCol w:w="2693"/>
        <w:gridCol w:w="2977"/>
        <w:gridCol w:w="2976"/>
      </w:tblGrid>
      <w:tr w:rsidR="00450C9D" w:rsidRPr="00FE5D35" w:rsidTr="001C3243">
        <w:tc>
          <w:tcPr>
            <w:tcW w:w="1986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977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693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977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976" w:type="dxa"/>
            <w:shd w:val="clear" w:color="auto" w:fill="D9D9D9"/>
          </w:tcPr>
          <w:p w:rsidR="004A16DF" w:rsidRPr="00FE5D35" w:rsidRDefault="004A16DF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</w:tr>
      <w:tr w:rsidR="00450C9D" w:rsidRPr="00FE5D35" w:rsidTr="001C3243">
        <w:tc>
          <w:tcPr>
            <w:tcW w:w="1986" w:type="dxa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9:00-9:2</w:t>
            </w:r>
            <w:r w:rsidR="004A16DF">
              <w:rPr>
                <w:rFonts w:ascii="Arial" w:eastAsia="Calibri" w:hAnsi="Arial" w:cs="Arial"/>
                <w:sz w:val="24"/>
                <w:szCs w:val="24"/>
              </w:rPr>
              <w:t>0 AM</w:t>
            </w:r>
          </w:p>
        </w:tc>
        <w:tc>
          <w:tcPr>
            <w:tcW w:w="1559" w:type="dxa"/>
            <w:shd w:val="clear" w:color="auto" w:fill="FFFF0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  <w:shd w:val="clear" w:color="auto" w:fill="00B0F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693" w:type="dxa"/>
            <w:shd w:val="clear" w:color="auto" w:fill="00B0F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977" w:type="dxa"/>
            <w:shd w:val="clear" w:color="auto" w:fill="00B0F0"/>
          </w:tcPr>
          <w:p w:rsidR="004A16DF" w:rsidRPr="00FE5D35" w:rsidRDefault="00B13E60" w:rsidP="00B13E6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976" w:type="dxa"/>
            <w:shd w:val="clear" w:color="auto" w:fill="00B0F0"/>
          </w:tcPr>
          <w:p w:rsidR="004A16DF" w:rsidRPr="00FE5D35" w:rsidRDefault="00B13E60" w:rsidP="00B13E6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</w:tr>
      <w:tr w:rsidR="001C3243" w:rsidRPr="00FE5D35" w:rsidTr="001C3243">
        <w:tc>
          <w:tcPr>
            <w:tcW w:w="1986" w:type="dxa"/>
          </w:tcPr>
          <w:p w:rsidR="00450C9D" w:rsidRPr="00FE5D35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9:20-9:30</w:t>
            </w:r>
          </w:p>
        </w:tc>
        <w:tc>
          <w:tcPr>
            <w:tcW w:w="1559" w:type="dxa"/>
            <w:shd w:val="clear" w:color="auto" w:fill="FFFF00"/>
          </w:tcPr>
          <w:p w:rsidR="00450C9D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INHABIL </w:t>
            </w:r>
          </w:p>
        </w:tc>
        <w:tc>
          <w:tcPr>
            <w:tcW w:w="2977" w:type="dxa"/>
            <w:shd w:val="clear" w:color="auto" w:fill="FF6629"/>
          </w:tcPr>
          <w:p w:rsidR="00450C9D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Actividades permanentes: Entrega de gafete, pase de lista, clima</w:t>
            </w:r>
          </w:p>
        </w:tc>
        <w:tc>
          <w:tcPr>
            <w:tcW w:w="2693" w:type="dxa"/>
            <w:shd w:val="clear" w:color="auto" w:fill="FF6629"/>
          </w:tcPr>
          <w:p w:rsidR="00450C9D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  <w:tc>
          <w:tcPr>
            <w:tcW w:w="2977" w:type="dxa"/>
            <w:shd w:val="clear" w:color="auto" w:fill="FF6629"/>
          </w:tcPr>
          <w:p w:rsidR="00450C9D" w:rsidRDefault="00450C9D" w:rsidP="00B13E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50C9D"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  <w:tc>
          <w:tcPr>
            <w:tcW w:w="2976" w:type="dxa"/>
            <w:shd w:val="clear" w:color="auto" w:fill="FF6629"/>
          </w:tcPr>
          <w:p w:rsidR="00450C9D" w:rsidRDefault="00450C9D" w:rsidP="00B13E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50C9D"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</w:tr>
      <w:tr w:rsidR="001C3243" w:rsidRPr="00FE5D35" w:rsidTr="001C3243">
        <w:tc>
          <w:tcPr>
            <w:tcW w:w="1986" w:type="dxa"/>
          </w:tcPr>
          <w:p w:rsidR="004A16DF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9:30-10:00 AM</w:t>
            </w:r>
          </w:p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="004C3BB1">
              <w:rPr>
                <w:rFonts w:ascii="Arial" w:eastAsia="Calibri" w:hAnsi="Arial" w:cs="Arial"/>
                <w:sz w:val="24"/>
                <w:szCs w:val="24"/>
              </w:rPr>
              <w:t>uento c</w:t>
            </w:r>
            <w:r>
              <w:rPr>
                <w:rFonts w:ascii="Arial" w:eastAsia="Calibri" w:hAnsi="Arial" w:cs="Arial"/>
                <w:sz w:val="24"/>
                <w:szCs w:val="24"/>
              </w:rPr>
              <w:t>onociendo a las abejas</w:t>
            </w:r>
          </w:p>
        </w:tc>
        <w:tc>
          <w:tcPr>
            <w:tcW w:w="2693" w:type="dxa"/>
          </w:tcPr>
          <w:p w:rsidR="00480B18" w:rsidRPr="00FE5D35" w:rsidRDefault="00480B18" w:rsidP="00BE395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Ciclo de vida de las abejas</w:t>
            </w:r>
          </w:p>
        </w:tc>
        <w:tc>
          <w:tcPr>
            <w:tcW w:w="2977" w:type="dxa"/>
          </w:tcPr>
          <w:p w:rsidR="004A16DF" w:rsidRPr="00FE5D35" w:rsidRDefault="00526C54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Partes del cuerpo de la abeja</w:t>
            </w:r>
          </w:p>
        </w:tc>
        <w:tc>
          <w:tcPr>
            <w:tcW w:w="2976" w:type="dxa"/>
          </w:tcPr>
          <w:p w:rsidR="004A16DF" w:rsidRPr="00FE5D35" w:rsidRDefault="00480B18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Polinización </w:t>
            </w:r>
          </w:p>
        </w:tc>
      </w:tr>
      <w:tr w:rsidR="001C3243" w:rsidRPr="00FE5D35" w:rsidTr="001C3243">
        <w:tc>
          <w:tcPr>
            <w:tcW w:w="1986" w:type="dxa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10:00-10:30 AM</w:t>
            </w:r>
          </w:p>
        </w:tc>
        <w:tc>
          <w:tcPr>
            <w:tcW w:w="1559" w:type="dxa"/>
            <w:shd w:val="clear" w:color="auto" w:fill="FFFF0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  <w:shd w:val="clear" w:color="auto" w:fill="FD77F3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CLASE DE MUSICA </w:t>
            </w:r>
          </w:p>
        </w:tc>
        <w:tc>
          <w:tcPr>
            <w:tcW w:w="2693" w:type="dxa"/>
          </w:tcPr>
          <w:p w:rsidR="004A16DF" w:rsidRPr="00FE5D35" w:rsidRDefault="00480B18" w:rsidP="00480B1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se comunican las abejas?</w:t>
            </w:r>
          </w:p>
        </w:tc>
        <w:tc>
          <w:tcPr>
            <w:tcW w:w="2977" w:type="dxa"/>
          </w:tcPr>
          <w:p w:rsidR="004A16DF" w:rsidRPr="00FE5D35" w:rsidRDefault="00C2385C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Miel </w:t>
            </w:r>
          </w:p>
        </w:tc>
        <w:tc>
          <w:tcPr>
            <w:tcW w:w="2976" w:type="dxa"/>
          </w:tcPr>
          <w:p w:rsidR="004A16DF" w:rsidRPr="00FE5D35" w:rsidRDefault="00FF03CC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Apicultor </w:t>
            </w:r>
          </w:p>
        </w:tc>
      </w:tr>
      <w:tr w:rsidR="001C3243" w:rsidRPr="00FE5D35" w:rsidTr="001C3243">
        <w:tc>
          <w:tcPr>
            <w:tcW w:w="1986" w:type="dxa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10:30-11:00 AM</w:t>
            </w:r>
          </w:p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2977" w:type="dxa"/>
            <w:shd w:val="clear" w:color="auto" w:fill="FF7575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2693" w:type="dxa"/>
            <w:shd w:val="clear" w:color="auto" w:fill="FF7575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RECESO </w:t>
            </w:r>
          </w:p>
        </w:tc>
        <w:tc>
          <w:tcPr>
            <w:tcW w:w="2977" w:type="dxa"/>
            <w:shd w:val="clear" w:color="auto" w:fill="FF7575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2976" w:type="dxa"/>
            <w:shd w:val="clear" w:color="auto" w:fill="FF7575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</w:tr>
      <w:tr w:rsidR="001C3243" w:rsidRPr="00FE5D35" w:rsidTr="001C3243">
        <w:tc>
          <w:tcPr>
            <w:tcW w:w="1986" w:type="dxa"/>
          </w:tcPr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11:00-11:30 AM</w:t>
            </w:r>
          </w:p>
          <w:p w:rsidR="004A16DF" w:rsidRPr="00FE5D35" w:rsidRDefault="004A16D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</w:tcPr>
          <w:p w:rsidR="004A16DF" w:rsidRPr="00FE5D35" w:rsidRDefault="00480B18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Tipos de abejas</w:t>
            </w:r>
          </w:p>
        </w:tc>
        <w:tc>
          <w:tcPr>
            <w:tcW w:w="2693" w:type="dxa"/>
            <w:shd w:val="clear" w:color="auto" w:fill="75FF75"/>
          </w:tcPr>
          <w:p w:rsidR="004A16DF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FESTIVAL PRIMAVERA</w:t>
            </w:r>
          </w:p>
        </w:tc>
        <w:tc>
          <w:tcPr>
            <w:tcW w:w="2977" w:type="dxa"/>
          </w:tcPr>
          <w:p w:rsidR="004A16DF" w:rsidRPr="00FE5D35" w:rsidRDefault="007B125A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¿Dónde viven las abejas?</w:t>
            </w:r>
          </w:p>
        </w:tc>
        <w:tc>
          <w:tcPr>
            <w:tcW w:w="2976" w:type="dxa"/>
          </w:tcPr>
          <w:p w:rsidR="004A16DF" w:rsidRPr="00FE5D35" w:rsidRDefault="00FF03CC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La importancia de las abejas </w:t>
            </w:r>
          </w:p>
        </w:tc>
      </w:tr>
      <w:tr w:rsidR="001C3243" w:rsidRPr="00FE5D35" w:rsidTr="001C3243">
        <w:tc>
          <w:tcPr>
            <w:tcW w:w="1986" w:type="dxa"/>
          </w:tcPr>
          <w:p w:rsidR="001C3243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11:30-11:50 AM</w:t>
            </w:r>
          </w:p>
        </w:tc>
        <w:tc>
          <w:tcPr>
            <w:tcW w:w="1559" w:type="dxa"/>
            <w:shd w:val="clear" w:color="auto" w:fill="FFFF00"/>
          </w:tcPr>
          <w:p w:rsidR="001C3243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</w:tcPr>
          <w:p w:rsidR="001C3243" w:rsidRDefault="00680712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Antifaz </w:t>
            </w:r>
            <w:r w:rsidR="00480B18">
              <w:rPr>
                <w:rFonts w:ascii="Arial" w:eastAsia="Calibri" w:hAnsi="Arial" w:cs="Arial"/>
                <w:sz w:val="24"/>
                <w:szCs w:val="24"/>
              </w:rPr>
              <w:t>de abejas</w:t>
            </w:r>
          </w:p>
        </w:tc>
        <w:tc>
          <w:tcPr>
            <w:tcW w:w="2693" w:type="dxa"/>
            <w:shd w:val="clear" w:color="auto" w:fill="75FF75"/>
          </w:tcPr>
          <w:p w:rsidR="001C3243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FESTIVAL PRIMAVERA</w:t>
            </w:r>
          </w:p>
        </w:tc>
        <w:tc>
          <w:tcPr>
            <w:tcW w:w="2977" w:type="dxa"/>
          </w:tcPr>
          <w:p w:rsidR="001C3243" w:rsidRDefault="0097322C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322C">
              <w:rPr>
                <w:rFonts w:ascii="Arial" w:eastAsia="Calibri" w:hAnsi="Arial" w:cs="Arial"/>
                <w:sz w:val="24"/>
                <w:szCs w:val="24"/>
              </w:rPr>
              <w:t>Pictograma “Juan y el panal”</w:t>
            </w:r>
          </w:p>
        </w:tc>
        <w:tc>
          <w:tcPr>
            <w:tcW w:w="2976" w:type="dxa"/>
          </w:tcPr>
          <w:p w:rsidR="001C3243" w:rsidRDefault="00743BFF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Fabula motora “la abejita soñadora”</w:t>
            </w:r>
          </w:p>
        </w:tc>
      </w:tr>
      <w:tr w:rsidR="00450C9D" w:rsidRPr="00FE5D35" w:rsidTr="001C3243">
        <w:tc>
          <w:tcPr>
            <w:tcW w:w="1986" w:type="dxa"/>
          </w:tcPr>
          <w:p w:rsidR="00450C9D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11:5</w:t>
            </w:r>
            <w:r w:rsidR="00450C9D">
              <w:rPr>
                <w:rFonts w:ascii="Arial" w:eastAsia="Calibri" w:hAnsi="Arial" w:cs="Arial"/>
                <w:sz w:val="24"/>
                <w:szCs w:val="24"/>
              </w:rPr>
              <w:t>0-12:00 PM</w:t>
            </w:r>
          </w:p>
        </w:tc>
        <w:tc>
          <w:tcPr>
            <w:tcW w:w="1559" w:type="dxa"/>
            <w:shd w:val="clear" w:color="auto" w:fill="FFFF00"/>
          </w:tcPr>
          <w:p w:rsidR="00450C9D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INHABIL</w:t>
            </w:r>
          </w:p>
        </w:tc>
        <w:tc>
          <w:tcPr>
            <w:tcW w:w="2977" w:type="dxa"/>
            <w:shd w:val="clear" w:color="auto" w:fill="6EFEFE"/>
          </w:tcPr>
          <w:p w:rsidR="00450C9D" w:rsidRDefault="00450C9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Actividades permanentes: </w:t>
            </w:r>
            <w:r w:rsidR="00743BFF">
              <w:rPr>
                <w:rFonts w:ascii="Arial" w:eastAsia="Calibri" w:hAnsi="Arial" w:cs="Arial"/>
                <w:sz w:val="24"/>
                <w:szCs w:val="24"/>
              </w:rPr>
              <w:t xml:space="preserve">registro de información en el diario, </w:t>
            </w:r>
            <w:r w:rsidR="001C3243">
              <w:rPr>
                <w:rFonts w:ascii="Arial" w:eastAsia="Calibri" w:hAnsi="Arial" w:cs="Arial"/>
                <w:sz w:val="24"/>
                <w:szCs w:val="24"/>
              </w:rPr>
              <w:t>canción de despedida, recordar lo aprendido</w:t>
            </w:r>
          </w:p>
        </w:tc>
        <w:tc>
          <w:tcPr>
            <w:tcW w:w="2693" w:type="dxa"/>
            <w:shd w:val="clear" w:color="auto" w:fill="75FF75"/>
          </w:tcPr>
          <w:p w:rsidR="00450C9D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FESTIVAL PRIMAVERA</w:t>
            </w:r>
          </w:p>
        </w:tc>
        <w:tc>
          <w:tcPr>
            <w:tcW w:w="2977" w:type="dxa"/>
            <w:shd w:val="clear" w:color="auto" w:fill="6EFEFE"/>
          </w:tcPr>
          <w:p w:rsidR="00450C9D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3243">
              <w:rPr>
                <w:rFonts w:ascii="Arial" w:eastAsia="Calibri" w:hAnsi="Arial" w:cs="Arial"/>
                <w:sz w:val="24"/>
                <w:szCs w:val="24"/>
              </w:rPr>
              <w:t>Actividades permanentes:</w:t>
            </w:r>
            <w:r w:rsidR="00743BFF">
              <w:rPr>
                <w:rFonts w:ascii="Arial" w:eastAsia="Calibri" w:hAnsi="Arial" w:cs="Arial"/>
                <w:sz w:val="24"/>
                <w:szCs w:val="24"/>
              </w:rPr>
              <w:t xml:space="preserve"> registro de información en el diario,</w:t>
            </w:r>
            <w:r w:rsidRPr="001C3243">
              <w:rPr>
                <w:rFonts w:ascii="Arial" w:eastAsia="Calibri" w:hAnsi="Arial" w:cs="Arial"/>
                <w:sz w:val="24"/>
                <w:szCs w:val="24"/>
              </w:rPr>
              <w:t xml:space="preserve"> canción de despedida, recordar lo aprendido</w:t>
            </w:r>
          </w:p>
        </w:tc>
        <w:tc>
          <w:tcPr>
            <w:tcW w:w="2976" w:type="dxa"/>
            <w:shd w:val="clear" w:color="auto" w:fill="6EFEFE"/>
          </w:tcPr>
          <w:p w:rsidR="00450C9D" w:rsidRDefault="001C3243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3243">
              <w:rPr>
                <w:rFonts w:ascii="Arial" w:eastAsia="Calibri" w:hAnsi="Arial" w:cs="Arial"/>
                <w:sz w:val="24"/>
                <w:szCs w:val="24"/>
              </w:rPr>
              <w:t>Actividades permanentes:</w:t>
            </w:r>
            <w:r w:rsidR="00743BFF">
              <w:rPr>
                <w:rFonts w:ascii="Arial" w:eastAsia="Calibri" w:hAnsi="Arial" w:cs="Arial"/>
                <w:sz w:val="24"/>
                <w:szCs w:val="24"/>
              </w:rPr>
              <w:t xml:space="preserve"> registro de información en el diario.</w:t>
            </w:r>
            <w:r w:rsidRPr="001C3243">
              <w:rPr>
                <w:rFonts w:ascii="Arial" w:eastAsia="Calibri" w:hAnsi="Arial" w:cs="Arial"/>
                <w:sz w:val="24"/>
                <w:szCs w:val="24"/>
              </w:rPr>
              <w:t xml:space="preserve"> canción de despedida, recordar lo aprendido</w:t>
            </w:r>
          </w:p>
        </w:tc>
      </w:tr>
    </w:tbl>
    <w:p w:rsidR="004A16DF" w:rsidRDefault="004A16DF" w:rsidP="00E9347F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4A16DF" w:rsidRDefault="004A16DF" w:rsidP="004A16D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401A6" w:rsidRDefault="00B401A6"/>
    <w:p w:rsidR="00B13E60" w:rsidRDefault="00B13E60" w:rsidP="00B401A6">
      <w:pPr>
        <w:jc w:val="center"/>
        <w:rPr>
          <w:rFonts w:ascii="Times New Roman" w:hAnsi="Times New Roman" w:cs="Times New Roman"/>
          <w:sz w:val="28"/>
        </w:rPr>
      </w:pPr>
    </w:p>
    <w:p w:rsidR="00B401A6" w:rsidRDefault="00B401A6" w:rsidP="00B401A6">
      <w:pPr>
        <w:jc w:val="center"/>
        <w:rPr>
          <w:rFonts w:ascii="Times New Roman" w:hAnsi="Times New Roman" w:cs="Times New Roman"/>
          <w:sz w:val="28"/>
        </w:rPr>
      </w:pPr>
      <w:r w:rsidRPr="00B401A6">
        <w:rPr>
          <w:rFonts w:ascii="Times New Roman" w:hAnsi="Times New Roman" w:cs="Times New Roman"/>
          <w:sz w:val="28"/>
        </w:rPr>
        <w:lastRenderedPageBreak/>
        <w:t>Situación didáctica</w:t>
      </w:r>
      <w:r w:rsidR="0039347C">
        <w:rPr>
          <w:rFonts w:ascii="Times New Roman" w:hAnsi="Times New Roman" w:cs="Times New Roman"/>
          <w:sz w:val="28"/>
        </w:rPr>
        <w:t xml:space="preserve"> “Las abejas”</w:t>
      </w:r>
    </w:p>
    <w:p w:rsidR="00E9347F" w:rsidRDefault="00E9347F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1: Conociendo a las abejas</w:t>
      </w:r>
    </w:p>
    <w:p w:rsidR="00B401A6" w:rsidRDefault="00B401A6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Martes</w:t>
      </w:r>
      <w:proofErr w:type="gramEnd"/>
      <w:r>
        <w:rPr>
          <w:rFonts w:ascii="Times New Roman" w:hAnsi="Times New Roman" w:cs="Times New Roman"/>
          <w:sz w:val="24"/>
        </w:rPr>
        <w:t xml:space="preserve"> 21 de marzo de 2023</w:t>
      </w:r>
    </w:p>
    <w:p w:rsidR="00E9347F" w:rsidRDefault="00E9347F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E9347F" w:rsidRDefault="00E9347F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Organizador curricular 1: Mundo natural</w:t>
      </w:r>
    </w:p>
    <w:p w:rsidR="00E9347F" w:rsidRDefault="00E9347F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E9347F" w:rsidRDefault="00E9347F" w:rsidP="00E93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Aprendizaje esperado: </w:t>
      </w:r>
      <w:r w:rsidRPr="00E9347F">
        <w:rPr>
          <w:rFonts w:ascii="Times New Roman" w:hAnsi="Times New Roman" w:cs="Times New Roman"/>
          <w:sz w:val="24"/>
        </w:rPr>
        <w:t>Comunica sus hallazgos al observar seres vivos, fe</w:t>
      </w:r>
      <w:r>
        <w:rPr>
          <w:rFonts w:ascii="Times New Roman" w:hAnsi="Times New Roman" w:cs="Times New Roman"/>
          <w:sz w:val="24"/>
        </w:rPr>
        <w:t xml:space="preserve">nómenos y elementos naturales, utilizando registros propios </w:t>
      </w:r>
      <w:r w:rsidRPr="00E9347F">
        <w:rPr>
          <w:rFonts w:ascii="Times New Roman" w:hAnsi="Times New Roman" w:cs="Times New Roman"/>
          <w:sz w:val="24"/>
        </w:rPr>
        <w:t>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B13E60" w:rsidRPr="00FE5D35" w:rsidTr="00B13E60">
        <w:tc>
          <w:tcPr>
            <w:tcW w:w="1416" w:type="dxa"/>
          </w:tcPr>
          <w:p w:rsidR="00B13E60" w:rsidRPr="00FE5D35" w:rsidRDefault="00B13E6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B13E60" w:rsidRPr="00FE5D35" w:rsidRDefault="00B13E6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B13E60" w:rsidRPr="00FE5D35" w:rsidRDefault="00B13E6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B13E60" w:rsidRPr="00FE5D35" w:rsidRDefault="00B13E6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13E60" w:rsidRPr="00FE5D35" w:rsidRDefault="00B13E6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B13E60" w:rsidRPr="00FE5D35" w:rsidTr="00B13E60">
        <w:trPr>
          <w:cantSplit/>
          <w:trHeight w:val="1134"/>
        </w:trPr>
        <w:tc>
          <w:tcPr>
            <w:tcW w:w="1416" w:type="dxa"/>
            <w:textDirection w:val="btLr"/>
          </w:tcPr>
          <w:p w:rsidR="00B13E60" w:rsidRPr="00FE5D35" w:rsidRDefault="00B13E6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B13E60" w:rsidRPr="00FE5D35" w:rsidRDefault="00B13E60" w:rsidP="00A40FF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A40FF2">
              <w:rPr>
                <w:rFonts w:ascii="Arial" w:eastAsia="Calibri" w:hAnsi="Arial" w:cs="Arial"/>
                <w:sz w:val="24"/>
                <w:szCs w:val="24"/>
              </w:rPr>
              <w:t>Escucha el cuento “las abejas”</w:t>
            </w:r>
          </w:p>
        </w:tc>
        <w:tc>
          <w:tcPr>
            <w:tcW w:w="2397" w:type="dxa"/>
          </w:tcPr>
          <w:p w:rsidR="00B13E60" w:rsidRPr="00FE5D35" w:rsidRDefault="00A40FF2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Cuento</w:t>
            </w:r>
          </w:p>
          <w:p w:rsidR="00B13E60" w:rsidRPr="00FE5D35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E60" w:rsidRPr="00FE5D35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475A19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B13E60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B13E60" w:rsidRPr="00FE5D35" w:rsidTr="00B13E60">
        <w:trPr>
          <w:cantSplit/>
          <w:trHeight w:val="2032"/>
        </w:trPr>
        <w:tc>
          <w:tcPr>
            <w:tcW w:w="1416" w:type="dxa"/>
            <w:textDirection w:val="btLr"/>
          </w:tcPr>
          <w:p w:rsidR="00B13E60" w:rsidRPr="00FE5D35" w:rsidRDefault="00B13E6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B13E60" w:rsidRDefault="00B13E60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Comunica que observa en las imágenes </w:t>
            </w:r>
            <w:r w:rsidR="00A40FF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="00A40FF2">
              <w:rPr>
                <w:rFonts w:ascii="Arial" w:eastAsia="Calibri" w:hAnsi="Arial" w:cs="Arial"/>
                <w:sz w:val="24"/>
                <w:szCs w:val="24"/>
              </w:rPr>
              <w:t>dif</w:t>
            </w:r>
            <w:proofErr w:type="spellEnd"/>
            <w:r w:rsidR="00A40FF2">
              <w:rPr>
                <w:rFonts w:ascii="Arial" w:eastAsia="Calibri" w:hAnsi="Arial" w:cs="Arial"/>
                <w:sz w:val="24"/>
                <w:szCs w:val="24"/>
              </w:rPr>
              <w:t xml:space="preserve"> tipos de abejas, miel, panal) </w:t>
            </w:r>
            <w:r>
              <w:rPr>
                <w:rFonts w:ascii="Arial" w:eastAsia="Calibri" w:hAnsi="Arial" w:cs="Arial"/>
                <w:sz w:val="24"/>
                <w:szCs w:val="24"/>
              </w:rPr>
              <w:t>respondiendo a cuestionamien</w:t>
            </w:r>
            <w:r w:rsidR="00A40FF2">
              <w:rPr>
                <w:rFonts w:ascii="Arial" w:eastAsia="Calibri" w:hAnsi="Arial" w:cs="Arial"/>
                <w:sz w:val="24"/>
                <w:szCs w:val="24"/>
              </w:rPr>
              <w:t xml:space="preserve">tos hechos por la practicante: </w:t>
            </w:r>
          </w:p>
          <w:p w:rsidR="00B13E60" w:rsidRDefault="00B13E60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¿Conocían a las abejas?</w:t>
            </w:r>
          </w:p>
          <w:p w:rsidR="00A40FF2" w:rsidRDefault="00A40FF2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son las abejas?</w:t>
            </w:r>
          </w:p>
          <w:p w:rsidR="00B13E60" w:rsidRDefault="0071201B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hacen las abejas?</w:t>
            </w:r>
          </w:p>
          <w:p w:rsidR="000421AE" w:rsidRDefault="00783814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¿Dónde viven las abejas?</w:t>
            </w:r>
          </w:p>
          <w:p w:rsidR="00B13E60" w:rsidRDefault="000421AE" w:rsidP="004C6B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Escucha explicación sobre l</w:t>
            </w:r>
            <w:r w:rsidR="0071201B">
              <w:rPr>
                <w:rFonts w:ascii="Arial" w:eastAsia="Calibri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eastAsia="Calibri" w:hAnsi="Arial" w:cs="Arial"/>
                <w:sz w:val="24"/>
                <w:szCs w:val="24"/>
              </w:rPr>
              <w:t>características</w:t>
            </w:r>
            <w:r w:rsidR="0071201B">
              <w:rPr>
                <w:rFonts w:ascii="Arial" w:eastAsia="Calibri" w:hAnsi="Arial" w:cs="Arial"/>
                <w:sz w:val="24"/>
                <w:szCs w:val="24"/>
              </w:rPr>
              <w:t xml:space="preserve"> de las abejas de manera general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13E60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B13E60" w:rsidRPr="00FE5D35" w:rsidRDefault="00475A19" w:rsidP="00475A1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</w:tc>
        <w:tc>
          <w:tcPr>
            <w:tcW w:w="1559" w:type="dxa"/>
          </w:tcPr>
          <w:p w:rsidR="00B13E60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475A19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B13E60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743C7B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</w:t>
            </w:r>
            <w:r w:rsidR="00475A19">
              <w:rPr>
                <w:rFonts w:ascii="Arial" w:eastAsia="Calibri" w:hAnsi="Arial" w:cs="Arial"/>
                <w:b/>
                <w:sz w:val="24"/>
                <w:szCs w:val="24"/>
              </w:rPr>
              <w:t>, 15</w:t>
            </w:r>
            <w:r w:rsidR="00B13E60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</w:t>
            </w:r>
          </w:p>
        </w:tc>
      </w:tr>
      <w:tr w:rsidR="00B13E60" w:rsidRPr="00FE5D35" w:rsidTr="00B13E60">
        <w:trPr>
          <w:cantSplit/>
          <w:trHeight w:val="1134"/>
        </w:trPr>
        <w:tc>
          <w:tcPr>
            <w:tcW w:w="1416" w:type="dxa"/>
            <w:textDirection w:val="btLr"/>
          </w:tcPr>
          <w:p w:rsidR="00B13E60" w:rsidRPr="00FE5D35" w:rsidRDefault="00B13E6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B13E60" w:rsidRPr="00FE5D35" w:rsidRDefault="00AE002A" w:rsidP="00AE00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Moldea una abeja con plastilina </w:t>
            </w:r>
            <w:r w:rsidR="00D34C20">
              <w:rPr>
                <w:rFonts w:ascii="Arial" w:eastAsia="Calibri" w:hAnsi="Arial" w:cs="Arial"/>
                <w:sz w:val="24"/>
                <w:szCs w:val="24"/>
              </w:rPr>
              <w:t xml:space="preserve">siguiendo indicaciones de manera grupal </w:t>
            </w:r>
          </w:p>
        </w:tc>
        <w:tc>
          <w:tcPr>
            <w:tcW w:w="2397" w:type="dxa"/>
          </w:tcPr>
          <w:p w:rsidR="00B13E60" w:rsidRPr="003C7819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Default="00AE002A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Plastilina amarilla </w:t>
            </w:r>
          </w:p>
          <w:p w:rsidR="00AE002A" w:rsidRPr="00FE5D35" w:rsidRDefault="00AE002A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Plastilina negra</w:t>
            </w:r>
          </w:p>
          <w:p w:rsidR="00B13E60" w:rsidRPr="00FE5D35" w:rsidRDefault="00B13E60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E60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B13E60" w:rsidRDefault="00B13E6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13E60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8-10</w:t>
            </w:r>
            <w:r w:rsidR="00B13E60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</w:t>
            </w:r>
          </w:p>
        </w:tc>
      </w:tr>
    </w:tbl>
    <w:p w:rsidR="00E9347F" w:rsidRPr="00E9347F" w:rsidRDefault="00E9347F" w:rsidP="00E9347F">
      <w:pPr>
        <w:rPr>
          <w:rFonts w:ascii="Times New Roman" w:hAnsi="Times New Roman" w:cs="Times New Roman"/>
          <w:sz w:val="24"/>
        </w:rPr>
      </w:pPr>
    </w:p>
    <w:p w:rsidR="00A40FF2" w:rsidRPr="0071201B" w:rsidRDefault="00335430" w:rsidP="00A40F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2</w:t>
      </w:r>
      <w:r w:rsidR="00A40FF2">
        <w:rPr>
          <w:rFonts w:ascii="Times New Roman" w:hAnsi="Times New Roman" w:cs="Times New Roman"/>
          <w:sz w:val="24"/>
        </w:rPr>
        <w:t>: Tipos de abejas</w:t>
      </w:r>
    </w:p>
    <w:p w:rsidR="00A40FF2" w:rsidRPr="0071201B" w:rsidRDefault="00A40FF2" w:rsidP="00A40FF2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 w:rsidRPr="0071201B">
        <w:rPr>
          <w:rFonts w:ascii="Times New Roman" w:hAnsi="Times New Roman" w:cs="Times New Roman"/>
          <w:sz w:val="24"/>
        </w:rPr>
        <w:t>Martes</w:t>
      </w:r>
      <w:proofErr w:type="gramEnd"/>
      <w:r w:rsidRPr="0071201B">
        <w:rPr>
          <w:rFonts w:ascii="Times New Roman" w:hAnsi="Times New Roman" w:cs="Times New Roman"/>
          <w:sz w:val="24"/>
        </w:rPr>
        <w:t xml:space="preserve"> 21 de marzo de 2023</w:t>
      </w:r>
    </w:p>
    <w:p w:rsidR="00A40FF2" w:rsidRPr="0071201B" w:rsidRDefault="00A40FF2" w:rsidP="00A40FF2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A40FF2" w:rsidRPr="0071201B" w:rsidRDefault="00A40FF2" w:rsidP="00A40FF2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Organizador curricular 1: Mundo natural</w:t>
      </w:r>
    </w:p>
    <w:p w:rsidR="00A40FF2" w:rsidRPr="0071201B" w:rsidRDefault="00A40FF2" w:rsidP="00A40FF2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A40FF2" w:rsidRPr="0071201B" w:rsidRDefault="00A40FF2" w:rsidP="00A40FF2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A40FF2" w:rsidRPr="00FE5D35" w:rsidTr="00515501">
        <w:tc>
          <w:tcPr>
            <w:tcW w:w="1416" w:type="dxa"/>
          </w:tcPr>
          <w:p w:rsidR="00A40FF2" w:rsidRPr="00FE5D35" w:rsidRDefault="00A40FF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A40FF2" w:rsidRPr="00FE5D35" w:rsidRDefault="00A40FF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A40FF2" w:rsidRPr="00FE5D35" w:rsidRDefault="00A40FF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A40FF2" w:rsidRPr="00FE5D35" w:rsidRDefault="00A40FF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40FF2" w:rsidRPr="00FE5D35" w:rsidRDefault="00A40FF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A40FF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A40FF2" w:rsidRPr="00FE5D35" w:rsidRDefault="00A40FF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3837" w:type="dxa"/>
          </w:tcPr>
          <w:p w:rsidR="00A40FF2" w:rsidRPr="00FE5D35" w:rsidRDefault="00A40FF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Observa imágenes de los diferentes tipos de abejas, retomando lo aprendido previamente sobre las abejas</w:t>
            </w:r>
          </w:p>
        </w:tc>
        <w:tc>
          <w:tcPr>
            <w:tcW w:w="2397" w:type="dxa"/>
          </w:tcPr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A40FF2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A40FF2" w:rsidRPr="00FE5D35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A40FF2" w:rsidRPr="00FE5D35" w:rsidRDefault="00A40FF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A40FF2" w:rsidRDefault="00A40FF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Escucha explicación sobre los diferentes tipos de abejas, sus características y función en el panal (reina, zángano y obrera)</w:t>
            </w:r>
          </w:p>
          <w:p w:rsidR="00A40FF2" w:rsidRPr="00FE5D35" w:rsidRDefault="00A40FF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</w:tc>
        <w:tc>
          <w:tcPr>
            <w:tcW w:w="1559" w:type="dxa"/>
          </w:tcPr>
          <w:p w:rsidR="00A40FF2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A40FF2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15 min, salón de clases</w:t>
            </w:r>
          </w:p>
        </w:tc>
      </w:tr>
      <w:tr w:rsidR="00A40FF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A40FF2" w:rsidRPr="00FE5D35" w:rsidRDefault="00A40FF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A40FF2" w:rsidRPr="00FE5D35" w:rsidRDefault="00E8216F" w:rsidP="00A40F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1.- Realiza una abeja con el material proporcionado siguiendo las indicaciones  </w:t>
            </w:r>
          </w:p>
        </w:tc>
        <w:tc>
          <w:tcPr>
            <w:tcW w:w="2397" w:type="dxa"/>
          </w:tcPr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Platos desechables </w:t>
            </w:r>
          </w:p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Papel chino amarillo</w:t>
            </w:r>
          </w:p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Papel chino negro</w:t>
            </w:r>
          </w:p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Pegamento </w:t>
            </w:r>
          </w:p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Limpiapipas </w:t>
            </w:r>
          </w:p>
          <w:p w:rsidR="00E8216F" w:rsidRPr="00E8216F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Ojos móviles  </w:t>
            </w:r>
          </w:p>
          <w:p w:rsidR="00E8216F" w:rsidRPr="00FE5D35" w:rsidRDefault="00E8216F" w:rsidP="00E8216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F2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A40FF2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40FF2" w:rsidRPr="00FE5D35" w:rsidRDefault="00A40FF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8-10 min, salón de clases</w:t>
            </w:r>
          </w:p>
        </w:tc>
      </w:tr>
    </w:tbl>
    <w:p w:rsidR="00E9347F" w:rsidRDefault="00E9347F" w:rsidP="00B401A6">
      <w:pPr>
        <w:rPr>
          <w:rFonts w:ascii="Times New Roman" w:hAnsi="Times New Roman" w:cs="Times New Roman"/>
          <w:sz w:val="24"/>
        </w:rPr>
      </w:pPr>
    </w:p>
    <w:p w:rsidR="00B401A6" w:rsidRDefault="005B2F96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corta: Antifaz de abeja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80712" w:rsidRPr="00FE5D35" w:rsidTr="00515501">
        <w:tc>
          <w:tcPr>
            <w:tcW w:w="1416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8071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80712" w:rsidRPr="00FE5D35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Recuerda lo aprendido sobre las abejas a manera de reflexión</w:t>
            </w:r>
          </w:p>
        </w:tc>
        <w:tc>
          <w:tcPr>
            <w:tcW w:w="2397" w:type="dxa"/>
          </w:tcPr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80712" w:rsidRPr="00FE5D35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80712" w:rsidRPr="00FE5D35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Realiza su antifaz de abeja siguiendo las indicaciones (pre armadas)</w:t>
            </w:r>
          </w:p>
        </w:tc>
        <w:tc>
          <w:tcPr>
            <w:tcW w:w="2397" w:type="dxa"/>
          </w:tcPr>
          <w:p w:rsidR="00680712" w:rsidRDefault="00680712" w:rsidP="0068071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Tijeras</w:t>
            </w:r>
          </w:p>
          <w:p w:rsidR="00680712" w:rsidRDefault="00680712" w:rsidP="0068071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Prit</w:t>
            </w:r>
          </w:p>
          <w:p w:rsidR="00680712" w:rsidRDefault="00680712" w:rsidP="0068071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Abatelenguas</w:t>
            </w:r>
            <w:proofErr w:type="spellEnd"/>
          </w:p>
          <w:p w:rsidR="00680712" w:rsidRDefault="00680712" w:rsidP="0068071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Pistola de silicón </w:t>
            </w:r>
          </w:p>
          <w:p w:rsidR="00680712" w:rsidRPr="00FE5D35" w:rsidRDefault="00680712" w:rsidP="0068071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Barras de silicón  </w:t>
            </w:r>
          </w:p>
        </w:tc>
        <w:tc>
          <w:tcPr>
            <w:tcW w:w="1559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10 min, salón de clases</w:t>
            </w:r>
          </w:p>
        </w:tc>
      </w:tr>
      <w:tr w:rsidR="0068071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80712" w:rsidRPr="00FE5D35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>
              <w:rPr>
                <w:rFonts w:ascii="Arial" w:eastAsia="Calibri" w:hAnsi="Arial" w:cs="Arial"/>
                <w:sz w:val="24"/>
                <w:szCs w:val="24"/>
              </w:rPr>
              <w:t>Decora libremente su antifaz de abeja</w:t>
            </w:r>
          </w:p>
        </w:tc>
        <w:tc>
          <w:tcPr>
            <w:tcW w:w="2397" w:type="dxa"/>
          </w:tcPr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Platos desechables </w:t>
            </w:r>
          </w:p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Papel chino amarillo</w:t>
            </w:r>
          </w:p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Papel chino negro</w:t>
            </w:r>
          </w:p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Pegamento </w:t>
            </w:r>
          </w:p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Limpiapipas </w:t>
            </w:r>
          </w:p>
          <w:p w:rsidR="00680712" w:rsidRPr="00E8216F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Ojos móviles  </w:t>
            </w:r>
          </w:p>
          <w:p w:rsidR="00680712" w:rsidRPr="00FE5D35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5 min, salón de clases</w:t>
            </w:r>
          </w:p>
        </w:tc>
      </w:tr>
    </w:tbl>
    <w:p w:rsidR="005B2F96" w:rsidRDefault="005B2F96" w:rsidP="00B401A6">
      <w:pPr>
        <w:rPr>
          <w:rFonts w:ascii="Times New Roman" w:hAnsi="Times New Roman" w:cs="Times New Roman"/>
          <w:sz w:val="24"/>
        </w:rPr>
      </w:pPr>
    </w:p>
    <w:p w:rsidR="005B2F96" w:rsidRDefault="005B2F96" w:rsidP="00B401A6">
      <w:pPr>
        <w:rPr>
          <w:rFonts w:ascii="Times New Roman" w:hAnsi="Times New Roman" w:cs="Times New Roman"/>
          <w:sz w:val="24"/>
        </w:rPr>
      </w:pPr>
    </w:p>
    <w:p w:rsidR="00B401A6" w:rsidRDefault="00B401A6" w:rsidP="00B401A6">
      <w:pPr>
        <w:rPr>
          <w:rFonts w:ascii="Times New Roman" w:hAnsi="Times New Roman" w:cs="Times New Roman"/>
          <w:sz w:val="24"/>
        </w:rPr>
      </w:pP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</w:p>
    <w:p w:rsidR="0071201B" w:rsidRDefault="0071201B" w:rsidP="00B401A6">
      <w:pPr>
        <w:rPr>
          <w:rFonts w:ascii="Times New Roman" w:hAnsi="Times New Roman" w:cs="Times New Roman"/>
          <w:sz w:val="24"/>
        </w:rPr>
      </w:pPr>
    </w:p>
    <w:p w:rsidR="00680712" w:rsidRDefault="00680712" w:rsidP="00B401A6">
      <w:pPr>
        <w:rPr>
          <w:rFonts w:ascii="Times New Roman" w:hAnsi="Times New Roman" w:cs="Times New Roman"/>
          <w:sz w:val="24"/>
        </w:rPr>
      </w:pPr>
    </w:p>
    <w:p w:rsidR="00680712" w:rsidRDefault="00680712" w:rsidP="00B401A6">
      <w:pPr>
        <w:rPr>
          <w:rFonts w:ascii="Times New Roman" w:hAnsi="Times New Roman" w:cs="Times New Roman"/>
          <w:sz w:val="24"/>
        </w:rPr>
      </w:pP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</w:p>
    <w:p w:rsidR="001C5BD3" w:rsidRDefault="00335430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3</w:t>
      </w:r>
      <w:r w:rsidR="001C5BD3">
        <w:rPr>
          <w:rFonts w:ascii="Times New Roman" w:hAnsi="Times New Roman" w:cs="Times New Roman"/>
          <w:sz w:val="24"/>
        </w:rPr>
        <w:t xml:space="preserve">: </w:t>
      </w:r>
      <w:r w:rsidR="00AE002A">
        <w:rPr>
          <w:rFonts w:ascii="Times New Roman" w:hAnsi="Times New Roman" w:cs="Times New Roman"/>
          <w:sz w:val="24"/>
        </w:rPr>
        <w:t xml:space="preserve">ciclo de vida de la abeja </w:t>
      </w:r>
      <w:r w:rsidR="001C5BD3">
        <w:rPr>
          <w:rFonts w:ascii="Times New Roman" w:hAnsi="Times New Roman" w:cs="Times New Roman"/>
          <w:sz w:val="24"/>
        </w:rPr>
        <w:t xml:space="preserve"> </w:t>
      </w:r>
    </w:p>
    <w:p w:rsidR="00AE002A" w:rsidRPr="00AE002A" w:rsidRDefault="00AE002A" w:rsidP="00AE002A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 w:rsidRPr="00AE002A">
        <w:rPr>
          <w:rFonts w:ascii="Times New Roman" w:hAnsi="Times New Roman" w:cs="Times New Roman"/>
          <w:sz w:val="24"/>
        </w:rPr>
        <w:t>Martes</w:t>
      </w:r>
      <w:proofErr w:type="gramEnd"/>
      <w:r w:rsidRPr="00AE002A">
        <w:rPr>
          <w:rFonts w:ascii="Times New Roman" w:hAnsi="Times New Roman" w:cs="Times New Roman"/>
          <w:sz w:val="24"/>
        </w:rPr>
        <w:t xml:space="preserve"> 21 de marzo de 2023</w:t>
      </w:r>
    </w:p>
    <w:p w:rsidR="00AE002A" w:rsidRPr="00AE002A" w:rsidRDefault="00AE002A" w:rsidP="00AE002A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AE002A" w:rsidRPr="00AE002A" w:rsidRDefault="00AE002A" w:rsidP="00AE002A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Organizador curricular 1: Mundo natural</w:t>
      </w:r>
    </w:p>
    <w:p w:rsidR="00AE002A" w:rsidRPr="00AE002A" w:rsidRDefault="00AE002A" w:rsidP="00AE002A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AE002A" w:rsidRPr="00AE002A" w:rsidRDefault="00AE002A" w:rsidP="00AE002A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Campo de formación académica: pensamiento matemático </w:t>
      </w: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1: Forma, espacio y medida </w:t>
      </w:r>
    </w:p>
    <w:p w:rsidR="00AE002A" w:rsidRDefault="00AE002A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2: Magnitudes y medidas </w:t>
      </w:r>
    </w:p>
    <w:p w:rsidR="001C5BD3" w:rsidRDefault="00AE002A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Aprendizaje esperado: Usa expresiones temporales y representaciones gráficas para explicar la sucesión de eventos 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AE002A" w:rsidRPr="00FE5D35" w:rsidTr="004E3332">
        <w:tc>
          <w:tcPr>
            <w:tcW w:w="1416" w:type="dxa"/>
          </w:tcPr>
          <w:p w:rsidR="00AE002A" w:rsidRPr="00FE5D35" w:rsidRDefault="00AE002A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AE002A" w:rsidRPr="00FE5D35" w:rsidRDefault="00AE002A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AE002A" w:rsidRPr="00FE5D35" w:rsidRDefault="00AE002A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AE002A" w:rsidRPr="00FE5D35" w:rsidRDefault="00AE002A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E002A" w:rsidRPr="00FE5D35" w:rsidRDefault="00AE002A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AE002A" w:rsidRPr="00FE5D35" w:rsidTr="004E3332">
        <w:trPr>
          <w:cantSplit/>
          <w:trHeight w:val="1134"/>
        </w:trPr>
        <w:tc>
          <w:tcPr>
            <w:tcW w:w="1416" w:type="dxa"/>
            <w:textDirection w:val="btLr"/>
          </w:tcPr>
          <w:p w:rsidR="00AE002A" w:rsidRPr="00FE5D35" w:rsidRDefault="00AE002A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AE002A" w:rsidRPr="00FE5D35" w:rsidRDefault="00AE002A" w:rsidP="00AE00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Escucha y observa imágenes del ciclo de vida de la abeja (huevo, larva, pupa, adulto)</w:t>
            </w:r>
          </w:p>
        </w:tc>
        <w:tc>
          <w:tcPr>
            <w:tcW w:w="2397" w:type="dxa"/>
          </w:tcPr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E8216F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AE002A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AE002A" w:rsidRPr="00FE5D35" w:rsidTr="004E3332">
        <w:trPr>
          <w:cantSplit/>
          <w:trHeight w:val="2032"/>
        </w:trPr>
        <w:tc>
          <w:tcPr>
            <w:tcW w:w="1416" w:type="dxa"/>
            <w:textDirection w:val="btLr"/>
          </w:tcPr>
          <w:p w:rsidR="00AE002A" w:rsidRPr="00FE5D35" w:rsidRDefault="00AE002A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AE002A" w:rsidRDefault="00AE002A" w:rsidP="00AE00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7448A8">
              <w:rPr>
                <w:rFonts w:ascii="Arial" w:eastAsia="Calibri" w:hAnsi="Arial" w:cs="Arial"/>
                <w:sz w:val="24"/>
                <w:szCs w:val="24"/>
              </w:rPr>
              <w:t>Menciona lo que observa del ciclo de vida de la abeja</w:t>
            </w:r>
          </w:p>
          <w:p w:rsidR="007448A8" w:rsidRDefault="007448A8" w:rsidP="00AE00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</w:t>
            </w:r>
            <w:r w:rsidR="00946373">
              <w:rPr>
                <w:rFonts w:ascii="Arial" w:eastAsia="Calibri" w:hAnsi="Arial" w:cs="Arial"/>
                <w:sz w:val="24"/>
                <w:szCs w:val="24"/>
              </w:rPr>
              <w:t xml:space="preserve">Usa expresiones temporales al participar en la elaboración de un cartel del ciclo de vida de la abeja ordenando las imágenes </w:t>
            </w:r>
          </w:p>
          <w:p w:rsidR="00946373" w:rsidRPr="00FE5D35" w:rsidRDefault="00946373" w:rsidP="00450C9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</w:t>
            </w:r>
            <w:r w:rsidR="00E8216F">
              <w:rPr>
                <w:rFonts w:ascii="Arial" w:eastAsia="Calibri" w:hAnsi="Arial" w:cs="Arial"/>
                <w:sz w:val="24"/>
                <w:szCs w:val="24"/>
              </w:rPr>
              <w:t>Realiza el ejercicio ciclo de vida de la abeja (anexo 1)</w:t>
            </w:r>
          </w:p>
        </w:tc>
        <w:tc>
          <w:tcPr>
            <w:tcW w:w="2397" w:type="dxa"/>
          </w:tcPr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</w:tc>
        <w:tc>
          <w:tcPr>
            <w:tcW w:w="1559" w:type="dxa"/>
          </w:tcPr>
          <w:p w:rsidR="00AE002A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E8216F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AE002A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</w:t>
            </w:r>
            <w:r w:rsidR="00946373">
              <w:rPr>
                <w:rFonts w:ascii="Arial" w:eastAsia="Calibri" w:hAnsi="Arial" w:cs="Arial"/>
                <w:b/>
                <w:sz w:val="24"/>
                <w:szCs w:val="24"/>
              </w:rPr>
              <w:t xml:space="preserve"> y en parejas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, 15 min, salón de clases</w:t>
            </w:r>
          </w:p>
        </w:tc>
      </w:tr>
      <w:tr w:rsidR="00AE002A" w:rsidRPr="00FE5D35" w:rsidTr="004E3332">
        <w:trPr>
          <w:cantSplit/>
          <w:trHeight w:val="1134"/>
        </w:trPr>
        <w:tc>
          <w:tcPr>
            <w:tcW w:w="1416" w:type="dxa"/>
            <w:textDirection w:val="btLr"/>
          </w:tcPr>
          <w:p w:rsidR="00AE002A" w:rsidRPr="00FE5D35" w:rsidRDefault="00AE002A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AE002A" w:rsidRPr="00FE5D35" w:rsidRDefault="00AE002A" w:rsidP="00450C9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450C9D">
              <w:rPr>
                <w:rFonts w:ascii="Arial" w:eastAsia="Calibri" w:hAnsi="Arial" w:cs="Arial"/>
                <w:sz w:val="24"/>
                <w:szCs w:val="24"/>
              </w:rPr>
              <w:t xml:space="preserve"> Jue</w:t>
            </w:r>
            <w:r w:rsidR="00335430">
              <w:rPr>
                <w:rFonts w:ascii="Arial" w:eastAsia="Calibri" w:hAnsi="Arial" w:cs="Arial"/>
                <w:sz w:val="24"/>
                <w:szCs w:val="24"/>
              </w:rPr>
              <w:t>ga con el memorada de las abejas</w:t>
            </w:r>
          </w:p>
        </w:tc>
        <w:tc>
          <w:tcPr>
            <w:tcW w:w="2397" w:type="dxa"/>
          </w:tcPr>
          <w:p w:rsidR="00AE002A" w:rsidRPr="003C7819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46373" w:rsidRPr="00FE5D35" w:rsidRDefault="00946373" w:rsidP="0094637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E8216F">
              <w:rPr>
                <w:rFonts w:ascii="Arial" w:eastAsia="Calibri" w:hAnsi="Arial" w:cs="Arial"/>
                <w:sz w:val="24"/>
                <w:szCs w:val="24"/>
              </w:rPr>
              <w:t>Memoramas</w:t>
            </w:r>
            <w:proofErr w:type="spellEnd"/>
            <w:r w:rsidR="00E8216F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335430">
              <w:rPr>
                <w:rFonts w:ascii="Arial" w:eastAsia="Calibri" w:hAnsi="Arial" w:cs="Arial"/>
                <w:sz w:val="24"/>
                <w:szCs w:val="24"/>
              </w:rPr>
              <w:t>35 juegos)</w:t>
            </w:r>
          </w:p>
        </w:tc>
        <w:tc>
          <w:tcPr>
            <w:tcW w:w="1559" w:type="dxa"/>
          </w:tcPr>
          <w:p w:rsidR="00AE002A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E8216F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AE002A" w:rsidRDefault="00AE002A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002A" w:rsidRPr="00FE5D35" w:rsidRDefault="00946373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Individual, </w:t>
            </w:r>
            <w:r w:rsidR="00AE002A">
              <w:rPr>
                <w:rFonts w:ascii="Arial" w:eastAsia="Calibri" w:hAnsi="Arial" w:cs="Arial"/>
                <w:b/>
                <w:sz w:val="24"/>
                <w:szCs w:val="24"/>
              </w:rPr>
              <w:t>10 min, salón de clases</w:t>
            </w:r>
          </w:p>
        </w:tc>
      </w:tr>
    </w:tbl>
    <w:p w:rsidR="00820650" w:rsidRDefault="00820650" w:rsidP="00B401A6">
      <w:pPr>
        <w:rPr>
          <w:rFonts w:ascii="Times New Roman" w:hAnsi="Times New Roman" w:cs="Times New Roman"/>
          <w:sz w:val="24"/>
        </w:rPr>
      </w:pPr>
    </w:p>
    <w:p w:rsidR="00820650" w:rsidRDefault="008206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E002A" w:rsidRDefault="00335430" w:rsidP="00B40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4</w:t>
      </w:r>
      <w:r w:rsidR="00820650">
        <w:rPr>
          <w:rFonts w:ascii="Times New Roman" w:hAnsi="Times New Roman" w:cs="Times New Roman"/>
          <w:sz w:val="24"/>
        </w:rPr>
        <w:t>: ¿Cómo se comunican las abejas?</w:t>
      </w:r>
    </w:p>
    <w:p w:rsidR="00820650" w:rsidRPr="00820650" w:rsidRDefault="00820650" w:rsidP="00820650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Miércoles</w:t>
      </w:r>
      <w:proofErr w:type="gramEnd"/>
      <w:r>
        <w:rPr>
          <w:rFonts w:ascii="Times New Roman" w:hAnsi="Times New Roman" w:cs="Times New Roman"/>
          <w:sz w:val="24"/>
        </w:rPr>
        <w:t xml:space="preserve"> 22 </w:t>
      </w:r>
      <w:r w:rsidRPr="00820650">
        <w:rPr>
          <w:rFonts w:ascii="Times New Roman" w:hAnsi="Times New Roman" w:cs="Times New Roman"/>
          <w:sz w:val="24"/>
        </w:rPr>
        <w:t>de marzo de 2023</w:t>
      </w:r>
    </w:p>
    <w:p w:rsidR="00820650" w:rsidRPr="00820650" w:rsidRDefault="00820650" w:rsidP="008206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Área de desarrollo: Artes</w:t>
      </w:r>
    </w:p>
    <w:p w:rsidR="00820650" w:rsidRPr="00820650" w:rsidRDefault="00820650" w:rsidP="00820650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Organizador curricular 1: </w:t>
      </w:r>
      <w:r>
        <w:rPr>
          <w:rFonts w:ascii="Times New Roman" w:hAnsi="Times New Roman" w:cs="Times New Roman"/>
          <w:sz w:val="24"/>
        </w:rPr>
        <w:t xml:space="preserve">Expresión artística  </w:t>
      </w:r>
    </w:p>
    <w:p w:rsidR="00820650" w:rsidRPr="00820650" w:rsidRDefault="00820650" w:rsidP="00820650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>Organizador curricular 2</w:t>
      </w:r>
      <w:r>
        <w:rPr>
          <w:rFonts w:ascii="Times New Roman" w:hAnsi="Times New Roman" w:cs="Times New Roman"/>
          <w:sz w:val="24"/>
        </w:rPr>
        <w:t xml:space="preserve">: Familiarización con los elementos básicos de las artes </w:t>
      </w:r>
    </w:p>
    <w:p w:rsidR="00820650" w:rsidRPr="00820650" w:rsidRDefault="00820650" w:rsidP="00820650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>Aprendizaje esperado: Crea y reproduce secuencias de movimientos, gestos y posturas corporales con y sin música, individualmente y en coordinación con otros.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6659"/>
        <w:gridCol w:w="1516"/>
        <w:gridCol w:w="1384"/>
        <w:gridCol w:w="2345"/>
      </w:tblGrid>
      <w:tr w:rsidR="00820650" w:rsidRPr="00FE5D35" w:rsidTr="00D93266">
        <w:tc>
          <w:tcPr>
            <w:tcW w:w="1416" w:type="dxa"/>
          </w:tcPr>
          <w:p w:rsidR="00820650" w:rsidRPr="00FE5D35" w:rsidRDefault="0082065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659" w:type="dxa"/>
          </w:tcPr>
          <w:p w:rsidR="00820650" w:rsidRPr="00FE5D35" w:rsidRDefault="0082065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16" w:type="dxa"/>
          </w:tcPr>
          <w:p w:rsidR="00820650" w:rsidRPr="00FE5D35" w:rsidRDefault="0082065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84" w:type="dxa"/>
          </w:tcPr>
          <w:p w:rsidR="00820650" w:rsidRPr="00FE5D35" w:rsidRDefault="0082065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820650" w:rsidRPr="00FE5D35" w:rsidRDefault="00820650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820650" w:rsidRPr="00FE5D35" w:rsidTr="00D93266">
        <w:trPr>
          <w:cantSplit/>
          <w:trHeight w:val="1134"/>
        </w:trPr>
        <w:tc>
          <w:tcPr>
            <w:tcW w:w="1416" w:type="dxa"/>
            <w:textDirection w:val="btLr"/>
          </w:tcPr>
          <w:p w:rsidR="00820650" w:rsidRPr="00FE5D35" w:rsidRDefault="0082065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659" w:type="dxa"/>
          </w:tcPr>
          <w:p w:rsidR="00820650" w:rsidRDefault="00820650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Responde cuestionamientos que le hará la practicante</w:t>
            </w:r>
          </w:p>
          <w:p w:rsidR="00BC34E3" w:rsidRDefault="00820650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</w:t>
            </w:r>
            <w:r w:rsidR="00BC34E3">
              <w:rPr>
                <w:rFonts w:ascii="Arial" w:eastAsia="Calibri" w:hAnsi="Arial" w:cs="Arial"/>
                <w:sz w:val="24"/>
                <w:szCs w:val="24"/>
              </w:rPr>
              <w:t>Creen que las abejas hablan?</w:t>
            </w:r>
          </w:p>
          <w:p w:rsidR="00BC34E3" w:rsidRDefault="00BC34E3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¿Hacen sonidos?</w:t>
            </w:r>
          </w:p>
          <w:p w:rsidR="00BC34E3" w:rsidRDefault="00BC34E3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¿Cómo creen que comuniquen? </w:t>
            </w:r>
          </w:p>
          <w:p w:rsidR="00C6140D" w:rsidRDefault="00C6140D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20650" w:rsidRPr="00FE5D35" w:rsidRDefault="00820650" w:rsidP="008206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820650" w:rsidRPr="00FE5D35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820650" w:rsidRPr="00FE5D35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20650" w:rsidRPr="00FE5D35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C6140D" w:rsidP="00C6140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2345" w:type="dxa"/>
          </w:tcPr>
          <w:p w:rsidR="00820650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820650" w:rsidRPr="00FE5D35" w:rsidTr="00D93266">
        <w:trPr>
          <w:cantSplit/>
          <w:trHeight w:val="2032"/>
        </w:trPr>
        <w:tc>
          <w:tcPr>
            <w:tcW w:w="1416" w:type="dxa"/>
            <w:textDirection w:val="btLr"/>
          </w:tcPr>
          <w:p w:rsidR="00820650" w:rsidRPr="00FE5D35" w:rsidRDefault="0082065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659" w:type="dxa"/>
          </w:tcPr>
          <w:p w:rsidR="00820650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Observa el video, comunicación de las abejas </w:t>
            </w:r>
          </w:p>
          <w:p w:rsidR="00C6140D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Participa en la creación del cuento motor retomando lo aprendido sobre las abejas, con apoyo de la practicante </w:t>
            </w:r>
          </w:p>
          <w:p w:rsidR="00D93266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Realiza el baile de las abejas en el patio con ayuda de las figuras marcadas </w:t>
            </w:r>
          </w:p>
          <w:p w:rsidR="00C6140D" w:rsidRDefault="00D93266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93266">
              <w:rPr>
                <w:rFonts w:ascii="Arial" w:eastAsia="Calibri" w:hAnsi="Arial" w:cs="Arial"/>
                <w:sz w:val="24"/>
                <w:szCs w:val="24"/>
              </w:rPr>
              <w:t>https://youtube.com/watch?v=359aJeasx3Q&amp;feature=share</w:t>
            </w:r>
          </w:p>
          <w:p w:rsidR="00C6140D" w:rsidRPr="00FE5D35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4.- Crea su propio baile, cada alumno proponiendo pasos</w:t>
            </w:r>
          </w:p>
        </w:tc>
        <w:tc>
          <w:tcPr>
            <w:tcW w:w="1516" w:type="dxa"/>
          </w:tcPr>
          <w:p w:rsidR="00820650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Laptop </w:t>
            </w:r>
          </w:p>
          <w:p w:rsidR="00C6140D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Proyector</w:t>
            </w:r>
          </w:p>
          <w:p w:rsidR="00C6140D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Bocina</w:t>
            </w:r>
          </w:p>
          <w:p w:rsidR="00C6140D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Memoria USB</w:t>
            </w:r>
          </w:p>
          <w:p w:rsidR="00C6140D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Gises</w:t>
            </w:r>
          </w:p>
          <w:p w:rsidR="00C6140D" w:rsidRPr="00FE5D35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Cinta</w:t>
            </w:r>
          </w:p>
        </w:tc>
        <w:tc>
          <w:tcPr>
            <w:tcW w:w="1384" w:type="dxa"/>
          </w:tcPr>
          <w:p w:rsidR="00820650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2345" w:type="dxa"/>
          </w:tcPr>
          <w:p w:rsidR="00820650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820650" w:rsidP="00C6140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</w:t>
            </w:r>
            <w:r w:rsidR="00C6140D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15 min, salón de clases</w:t>
            </w:r>
            <w:r w:rsidR="00C614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y patio</w:t>
            </w:r>
          </w:p>
        </w:tc>
      </w:tr>
      <w:tr w:rsidR="00820650" w:rsidRPr="00FE5D35" w:rsidTr="00D93266">
        <w:trPr>
          <w:cantSplit/>
          <w:trHeight w:val="1134"/>
        </w:trPr>
        <w:tc>
          <w:tcPr>
            <w:tcW w:w="1416" w:type="dxa"/>
            <w:textDirection w:val="btLr"/>
          </w:tcPr>
          <w:p w:rsidR="00820650" w:rsidRPr="00FE5D35" w:rsidRDefault="00820650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659" w:type="dxa"/>
          </w:tcPr>
          <w:p w:rsidR="00820650" w:rsidRPr="00FE5D35" w:rsidRDefault="00820650" w:rsidP="00C6140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C6140D">
              <w:rPr>
                <w:rFonts w:ascii="Arial" w:eastAsia="Calibri" w:hAnsi="Arial" w:cs="Arial"/>
                <w:sz w:val="24"/>
                <w:szCs w:val="24"/>
              </w:rPr>
              <w:t xml:space="preserve">Reproduce el baile que creo con música </w:t>
            </w:r>
          </w:p>
        </w:tc>
        <w:tc>
          <w:tcPr>
            <w:tcW w:w="1516" w:type="dxa"/>
          </w:tcPr>
          <w:p w:rsidR="00820650" w:rsidRPr="003C7819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6140D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</w:t>
            </w:r>
          </w:p>
          <w:p w:rsidR="00820650" w:rsidRPr="00FE5D35" w:rsidRDefault="00C6140D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Música </w:t>
            </w:r>
            <w:r w:rsidR="008206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820650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345" w:type="dxa"/>
          </w:tcPr>
          <w:p w:rsidR="00820650" w:rsidRDefault="0082065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20650" w:rsidRPr="00FE5D35" w:rsidRDefault="00C6140D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patio</w:t>
            </w:r>
          </w:p>
        </w:tc>
      </w:tr>
    </w:tbl>
    <w:p w:rsidR="00820650" w:rsidRDefault="00820650" w:rsidP="00B401A6">
      <w:pPr>
        <w:rPr>
          <w:rFonts w:ascii="Times New Roman" w:hAnsi="Times New Roman" w:cs="Times New Roman"/>
          <w:sz w:val="24"/>
        </w:rPr>
      </w:pP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5: Partes del cuerpo de la abeja</w:t>
      </w: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 xml:space="preserve">Fecha de ejecución: </w:t>
      </w:r>
      <w:r>
        <w:rPr>
          <w:rFonts w:ascii="Times New Roman" w:hAnsi="Times New Roman" w:cs="Times New Roman"/>
          <w:sz w:val="24"/>
        </w:rPr>
        <w:t>jueves 23</w:t>
      </w:r>
      <w:r w:rsidRPr="00526C54">
        <w:rPr>
          <w:rFonts w:ascii="Times New Roman" w:hAnsi="Times New Roman" w:cs="Times New Roman"/>
          <w:sz w:val="24"/>
        </w:rPr>
        <w:t xml:space="preserve"> de marzo de 2023</w:t>
      </w: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Organizador curricular 1: Mundo natural</w:t>
      </w: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335430" w:rsidRPr="00526C54" w:rsidRDefault="00335430" w:rsidP="00335430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335430" w:rsidRPr="00FE5D35" w:rsidTr="00515501">
        <w:tc>
          <w:tcPr>
            <w:tcW w:w="1416" w:type="dxa"/>
          </w:tcPr>
          <w:p w:rsidR="00335430" w:rsidRPr="00FE5D35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335430" w:rsidRPr="00FE5D35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335430" w:rsidRPr="00FE5D35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335430" w:rsidRPr="00FE5D35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35430" w:rsidRPr="00FE5D35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335430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5D35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Retoma lo aprendido y observado de la actividad “conociendo a las abejas”</w:t>
            </w:r>
          </w:p>
        </w:tc>
        <w:tc>
          <w:tcPr>
            <w:tcW w:w="2397" w:type="dxa"/>
          </w:tcPr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335430" w:rsidRPr="00FE5D35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335430" w:rsidRPr="00FE5D35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335430" w:rsidRDefault="00335430" w:rsidP="0051550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Observa las partes del cuerpo de la abeja (sin nombres) </w:t>
            </w:r>
          </w:p>
          <w:p w:rsidR="00335430" w:rsidRDefault="00335430" w:rsidP="0051550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Nombra las partes del cuerpo de la abeja  </w:t>
            </w:r>
          </w:p>
          <w:p w:rsidR="00335430" w:rsidRPr="006C2E3F" w:rsidRDefault="00335430" w:rsidP="0051550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Escucha explicación sobre las partes del cuerpo de la abeja </w:t>
            </w:r>
          </w:p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335430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5D35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1.- Realiza pintura de una abeja intentando identificar las partes del cuerpo de la abeja</w:t>
            </w:r>
          </w:p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35430" w:rsidRPr="00E8216F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Cartulina blanca </w:t>
            </w:r>
          </w:p>
          <w:p w:rsidR="00335430" w:rsidRPr="00E8216F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Pintura amarilla</w:t>
            </w:r>
          </w:p>
          <w:p w:rsidR="00335430" w:rsidRPr="00E8216F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Pintura negra</w:t>
            </w:r>
          </w:p>
          <w:p w:rsidR="00335430" w:rsidRPr="00E8216F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Pinceles </w:t>
            </w:r>
          </w:p>
          <w:p w:rsidR="00335430" w:rsidRPr="00E8216F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Toallitas húmedas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Agua</w:t>
            </w:r>
          </w:p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5D35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335430" w:rsidRDefault="00335430" w:rsidP="00F75E0E">
      <w:pPr>
        <w:rPr>
          <w:rFonts w:ascii="Times New Roman" w:hAnsi="Times New Roman" w:cs="Times New Roman"/>
          <w:sz w:val="24"/>
        </w:rPr>
      </w:pP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6</w:t>
      </w:r>
      <w:r w:rsidRPr="00C2385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Miel</w:t>
      </w: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 w:rsidRPr="00C2385C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Jueves</w:t>
      </w:r>
      <w:proofErr w:type="gramEnd"/>
      <w:r>
        <w:rPr>
          <w:rFonts w:ascii="Times New Roman" w:hAnsi="Times New Roman" w:cs="Times New Roman"/>
          <w:sz w:val="24"/>
        </w:rPr>
        <w:t xml:space="preserve"> 23</w:t>
      </w:r>
      <w:r w:rsidRPr="00C2385C">
        <w:rPr>
          <w:rFonts w:ascii="Times New Roman" w:hAnsi="Times New Roman" w:cs="Times New Roman"/>
          <w:sz w:val="24"/>
        </w:rPr>
        <w:t xml:space="preserve"> de marzo de 2023</w:t>
      </w: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 w:rsidRPr="00C2385C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 w:rsidRPr="00C2385C">
        <w:rPr>
          <w:rFonts w:ascii="Times New Roman" w:hAnsi="Times New Roman" w:cs="Times New Roman"/>
          <w:sz w:val="24"/>
        </w:rPr>
        <w:t>Organizador curricular 1: Mundo natural</w:t>
      </w: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 w:rsidRPr="00C2385C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335430" w:rsidRPr="00C2385C" w:rsidRDefault="00335430" w:rsidP="00335430">
      <w:pPr>
        <w:rPr>
          <w:rFonts w:ascii="Times New Roman" w:hAnsi="Times New Roman" w:cs="Times New Roman"/>
          <w:sz w:val="24"/>
        </w:rPr>
      </w:pPr>
      <w:r w:rsidRPr="00C2385C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335430" w:rsidRPr="00FE7351" w:rsidTr="00515501">
        <w:tc>
          <w:tcPr>
            <w:tcW w:w="1416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Responde a la adivinanza 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D2BF09E" wp14:editId="39BAA5EE">
                  <wp:extent cx="1408890" cy="966655"/>
                  <wp:effectExtent l="0" t="0" r="127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3-09 at 10.25.28 A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854" cy="97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(anexo 2)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335430" w:rsidRPr="00FE7351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Pr="00C2385C">
              <w:rPr>
                <w:rFonts w:ascii="Arial" w:eastAsia="Calibri" w:hAnsi="Arial" w:cs="Arial"/>
                <w:sz w:val="24"/>
                <w:szCs w:val="24"/>
              </w:rPr>
              <w:t>Responde cuestionamientos para rescatar saberes previos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son las abejas?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hacen las abejas?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es la miel?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se hace la miel?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Observa el tarro de miel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Menciona las características de la miel respondiendo a cuestionamientos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¿de qué color es?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se siente?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¿a que huele?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4.- Escucha explicación sobre como las abejas hacen la miel</w:t>
            </w:r>
          </w:p>
          <w:p w:rsidR="00335430" w:rsidRPr="00C2385C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38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Tarro de miel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Preguntas 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y patio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Crea su propia miel siguiendo las indicaciones </w:t>
            </w: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Pegamento transparente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Colorante amarillo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Diamantina amarilla 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</w:t>
            </w:r>
          </w:p>
        </w:tc>
      </w:tr>
    </w:tbl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 w:rsidRPr="007B125A">
        <w:rPr>
          <w:rFonts w:ascii="Times New Roman" w:hAnsi="Times New Roman" w:cs="Times New Roman"/>
          <w:sz w:val="24"/>
        </w:rPr>
        <w:lastRenderedPageBreak/>
        <w:t>Acti</w:t>
      </w:r>
      <w:r>
        <w:rPr>
          <w:rFonts w:ascii="Times New Roman" w:hAnsi="Times New Roman" w:cs="Times New Roman"/>
          <w:sz w:val="24"/>
        </w:rPr>
        <w:t>vidad 7: ¿Dónde viven las abejas?</w:t>
      </w: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Fecha de ejecución: jueves 23</w:t>
      </w:r>
      <w:r w:rsidRPr="007B125A">
        <w:rPr>
          <w:rFonts w:ascii="Times New Roman" w:hAnsi="Times New Roman" w:cs="Times New Roman"/>
          <w:sz w:val="24"/>
        </w:rPr>
        <w:t xml:space="preserve"> de marzo de 2023</w:t>
      </w: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 w:rsidRPr="007B125A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 w:rsidRPr="007B125A">
        <w:rPr>
          <w:rFonts w:ascii="Times New Roman" w:hAnsi="Times New Roman" w:cs="Times New Roman"/>
          <w:sz w:val="24"/>
        </w:rPr>
        <w:t>Organizador curricular 1: Mundo natural</w:t>
      </w: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 w:rsidRPr="007B125A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335430" w:rsidRPr="007B125A" w:rsidRDefault="00335430" w:rsidP="00335430">
      <w:pPr>
        <w:rPr>
          <w:rFonts w:ascii="Times New Roman" w:hAnsi="Times New Roman" w:cs="Times New Roman"/>
          <w:sz w:val="24"/>
        </w:rPr>
      </w:pPr>
      <w:r w:rsidRPr="007B125A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335430" w:rsidRPr="00FE7351" w:rsidTr="00515501">
        <w:tc>
          <w:tcPr>
            <w:tcW w:w="1416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Responde cuestionamientos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¿Dónde viven las abejas?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creen que construyen su panal?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es?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color es?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tamaño es?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335430" w:rsidRPr="00FE7351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Observa el pedazo de panal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2.-Comunica lo que observa al observar el panal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sienten?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¿Es pegajoso?</w:t>
            </w:r>
          </w:p>
          <w:p w:rsidR="00335430" w:rsidRPr="00C2385C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figuras observan?</w:t>
            </w: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Tarro de miel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Preguntas 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y patio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Decora su propio panal </w:t>
            </w: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Imágenes de abejas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Pintura café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Cascara de huevo de cartón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Pinceles  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</w:t>
            </w:r>
          </w:p>
        </w:tc>
      </w:tr>
    </w:tbl>
    <w:p w:rsidR="00335430" w:rsidRPr="00B401A6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Default="00335430" w:rsidP="00335430">
      <w:pPr>
        <w:rPr>
          <w:rFonts w:ascii="Times New Roman" w:hAnsi="Times New Roman" w:cs="Times New Roman"/>
          <w:sz w:val="24"/>
        </w:rPr>
      </w:pP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lastRenderedPageBreak/>
        <w:t>Activ</w:t>
      </w:r>
      <w:r>
        <w:rPr>
          <w:rFonts w:ascii="Times New Roman" w:hAnsi="Times New Roman" w:cs="Times New Roman"/>
          <w:sz w:val="24"/>
        </w:rPr>
        <w:t>idad 8</w:t>
      </w:r>
      <w:r w:rsidRPr="00FE735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Pictograma “Juan y el panal”</w:t>
      </w: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Jueves</w:t>
      </w:r>
      <w:proofErr w:type="gramEnd"/>
      <w:r>
        <w:rPr>
          <w:rFonts w:ascii="Times New Roman" w:hAnsi="Times New Roman" w:cs="Times New Roman"/>
          <w:sz w:val="24"/>
        </w:rPr>
        <w:t xml:space="preserve"> 24</w:t>
      </w:r>
      <w:r w:rsidRPr="00FE7351">
        <w:rPr>
          <w:rFonts w:ascii="Times New Roman" w:hAnsi="Times New Roman" w:cs="Times New Roman"/>
          <w:sz w:val="24"/>
        </w:rPr>
        <w:t xml:space="preserve"> de marzo de 2023</w:t>
      </w: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t>Campo de formación académica: Lenguaje y comunicación</w:t>
      </w: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t>Organizador curricular 1: Oralidad</w:t>
      </w: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t>Organizador curricular 2: Explicación</w:t>
      </w:r>
    </w:p>
    <w:p w:rsidR="00335430" w:rsidRPr="00FE7351" w:rsidRDefault="00335430" w:rsidP="00335430">
      <w:pPr>
        <w:rPr>
          <w:rFonts w:ascii="Times New Roman" w:hAnsi="Times New Roman" w:cs="Times New Roman"/>
          <w:sz w:val="24"/>
        </w:rPr>
      </w:pPr>
      <w:r w:rsidRPr="00FE7351">
        <w:rPr>
          <w:rFonts w:ascii="Times New Roman" w:hAnsi="Times New Roman" w:cs="Times New Roman"/>
          <w:sz w:val="24"/>
        </w:rPr>
        <w:t xml:space="preserve">Aprendizaje esperado: Responde a por qué o cómo sucedió algo en relación con experiencias y hechos que comenta </w:t>
      </w:r>
    </w:p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335430" w:rsidRPr="00FE7351" w:rsidTr="00515501">
        <w:tc>
          <w:tcPr>
            <w:tcW w:w="1416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>
              <w:rPr>
                <w:rFonts w:ascii="Arial" w:eastAsia="Calibri" w:hAnsi="Arial" w:cs="Arial"/>
                <w:sz w:val="24"/>
                <w:szCs w:val="24"/>
              </w:rPr>
              <w:t>Observa el pictograma sin imágenes y escucha las indicaciones de lo que harán en el pictograma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335430" w:rsidRPr="00FE7351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Participa activamente en el pictograma de manera grupal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35430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Pictograma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Grupal,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y patio</w:t>
            </w:r>
          </w:p>
        </w:tc>
      </w:tr>
      <w:tr w:rsidR="00335430" w:rsidRPr="00FE7351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335430" w:rsidRPr="00FE7351" w:rsidRDefault="00335430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FE7351">
              <w:rPr>
                <w:rFonts w:ascii="Arial" w:eastAsia="Calibri" w:hAnsi="Arial" w:cs="Arial"/>
                <w:sz w:val="24"/>
                <w:szCs w:val="24"/>
              </w:rPr>
              <w:t>.- Re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sponde cuestionamientos 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fue lo que vio Juan en el árbol?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tamaño era el panal?</w:t>
            </w:r>
          </w:p>
          <w:p w:rsidR="00335430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¿Creen que deberíamos respetar a las abejas? ¿por qué?</w:t>
            </w:r>
          </w:p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735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Pictograma</w:t>
            </w:r>
          </w:p>
        </w:tc>
        <w:tc>
          <w:tcPr>
            <w:tcW w:w="1559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35430" w:rsidRPr="00FE7351" w:rsidRDefault="00335430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</w:t>
            </w:r>
            <w:r w:rsidRPr="00FE73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</w:t>
            </w:r>
          </w:p>
        </w:tc>
      </w:tr>
    </w:tbl>
    <w:p w:rsidR="00680712" w:rsidRDefault="00680712" w:rsidP="00F75E0E">
      <w:pPr>
        <w:rPr>
          <w:rFonts w:ascii="Times New Roman" w:hAnsi="Times New Roman" w:cs="Times New Roman"/>
          <w:sz w:val="24"/>
        </w:rPr>
      </w:pPr>
    </w:p>
    <w:p w:rsidR="00F75E0E" w:rsidRDefault="00335430" w:rsidP="00F75E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9</w:t>
      </w:r>
      <w:r w:rsidR="00F75E0E">
        <w:rPr>
          <w:rFonts w:ascii="Times New Roman" w:hAnsi="Times New Roman" w:cs="Times New Roman"/>
          <w:sz w:val="24"/>
        </w:rPr>
        <w:t>: Polinización</w:t>
      </w:r>
    </w:p>
    <w:p w:rsidR="00F75E0E" w:rsidRPr="00820650" w:rsidRDefault="00F75E0E" w:rsidP="00F75E0E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 w:rsidR="00335430">
        <w:rPr>
          <w:rFonts w:ascii="Times New Roman" w:hAnsi="Times New Roman" w:cs="Times New Roman"/>
          <w:sz w:val="24"/>
        </w:rPr>
        <w:t>Viernes</w:t>
      </w:r>
      <w:proofErr w:type="gramEnd"/>
      <w:r w:rsidR="00335430">
        <w:rPr>
          <w:rFonts w:ascii="Times New Roman" w:hAnsi="Times New Roman" w:cs="Times New Roman"/>
          <w:sz w:val="24"/>
        </w:rPr>
        <w:t xml:space="preserve"> 25</w:t>
      </w:r>
      <w:r>
        <w:rPr>
          <w:rFonts w:ascii="Times New Roman" w:hAnsi="Times New Roman" w:cs="Times New Roman"/>
          <w:sz w:val="24"/>
        </w:rPr>
        <w:t xml:space="preserve"> </w:t>
      </w:r>
      <w:r w:rsidRPr="00820650">
        <w:rPr>
          <w:rFonts w:ascii="Times New Roman" w:hAnsi="Times New Roman" w:cs="Times New Roman"/>
          <w:sz w:val="24"/>
        </w:rPr>
        <w:t>de marzo de 2023</w:t>
      </w:r>
    </w:p>
    <w:p w:rsidR="00F75E0E" w:rsidRPr="00820650" w:rsidRDefault="00F75E0E" w:rsidP="00F75E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Campo de formación académica: Lenguaje y comunicación</w:t>
      </w:r>
    </w:p>
    <w:p w:rsidR="00F75E0E" w:rsidRPr="00820650" w:rsidRDefault="00F75E0E" w:rsidP="00F75E0E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Organizador curricular 1: </w:t>
      </w:r>
      <w:r>
        <w:rPr>
          <w:rFonts w:ascii="Times New Roman" w:hAnsi="Times New Roman" w:cs="Times New Roman"/>
          <w:sz w:val="24"/>
        </w:rPr>
        <w:t>Oralidad</w:t>
      </w:r>
    </w:p>
    <w:p w:rsidR="00F75E0E" w:rsidRPr="00820650" w:rsidRDefault="00F75E0E" w:rsidP="00F75E0E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>Organizador curricular 2</w:t>
      </w:r>
      <w:r>
        <w:rPr>
          <w:rFonts w:ascii="Times New Roman" w:hAnsi="Times New Roman" w:cs="Times New Roman"/>
          <w:sz w:val="24"/>
        </w:rPr>
        <w:t>: Explicación</w:t>
      </w:r>
    </w:p>
    <w:p w:rsidR="00F75E0E" w:rsidRDefault="00F75E0E" w:rsidP="00F75E0E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Aprendizaje esperado: </w:t>
      </w:r>
      <w:r>
        <w:rPr>
          <w:rFonts w:ascii="Times New Roman" w:hAnsi="Times New Roman" w:cs="Times New Roman"/>
          <w:sz w:val="24"/>
        </w:rPr>
        <w:t xml:space="preserve">Responde a por qué o cómo sucedió algo en relación con experiencias y hechos que comenta 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F75E0E" w:rsidRPr="00FE5D35" w:rsidTr="004E3332">
        <w:tc>
          <w:tcPr>
            <w:tcW w:w="1416" w:type="dxa"/>
          </w:tcPr>
          <w:p w:rsidR="00F75E0E" w:rsidRPr="00FE5D35" w:rsidRDefault="00F75E0E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F75E0E" w:rsidRPr="00FE5D35" w:rsidRDefault="00F75E0E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F75E0E" w:rsidRPr="00FE5D35" w:rsidRDefault="00F75E0E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F75E0E" w:rsidRPr="00FE5D35" w:rsidRDefault="00F75E0E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75E0E" w:rsidRPr="00FE5D35" w:rsidRDefault="00F75E0E" w:rsidP="004E33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F75E0E" w:rsidRPr="00FE5D35" w:rsidTr="004E3332">
        <w:trPr>
          <w:cantSplit/>
          <w:trHeight w:val="1134"/>
        </w:trPr>
        <w:tc>
          <w:tcPr>
            <w:tcW w:w="1416" w:type="dxa"/>
            <w:textDirection w:val="btLr"/>
          </w:tcPr>
          <w:p w:rsidR="00F75E0E" w:rsidRPr="00FE5D35" w:rsidRDefault="00F75E0E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F75E0E" w:rsidRPr="00FE5D35" w:rsidRDefault="00F75E0E" w:rsidP="001C324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1C3243">
              <w:rPr>
                <w:rFonts w:ascii="Arial" w:eastAsia="Calibri" w:hAnsi="Arial" w:cs="Arial"/>
                <w:sz w:val="24"/>
                <w:szCs w:val="24"/>
              </w:rPr>
              <w:t>Escucha y observa el cuento “La abeja Teja y la polinización”</w:t>
            </w:r>
          </w:p>
        </w:tc>
        <w:tc>
          <w:tcPr>
            <w:tcW w:w="2397" w:type="dxa"/>
          </w:tcPr>
          <w:p w:rsidR="00F75E0E" w:rsidRPr="00FE5D35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D65565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Cuento</w:t>
            </w:r>
          </w:p>
          <w:p w:rsidR="00F75E0E" w:rsidRPr="00FE5D35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E0E" w:rsidRPr="00FE5D35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33543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F75E0E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F75E0E" w:rsidRPr="00FE5D35" w:rsidTr="004E3332">
        <w:trPr>
          <w:cantSplit/>
          <w:trHeight w:val="2032"/>
        </w:trPr>
        <w:tc>
          <w:tcPr>
            <w:tcW w:w="1416" w:type="dxa"/>
            <w:textDirection w:val="btLr"/>
          </w:tcPr>
          <w:p w:rsidR="00F75E0E" w:rsidRPr="00FE5D35" w:rsidRDefault="00F75E0E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D65565" w:rsidRDefault="001C3243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65565">
              <w:rPr>
                <w:rFonts w:ascii="Arial" w:eastAsia="Calibri" w:hAnsi="Arial" w:cs="Arial"/>
                <w:sz w:val="24"/>
                <w:szCs w:val="24"/>
              </w:rPr>
              <w:t>.- Responde cuestionamientos que le hará la practicante</w:t>
            </w:r>
          </w:p>
          <w:p w:rsidR="00D65565" w:rsidRDefault="00D65565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le pasaba a la flor?</w:t>
            </w:r>
          </w:p>
          <w:p w:rsidR="00D65565" w:rsidRDefault="00D65565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¿Por qué estaba triste?</w:t>
            </w:r>
          </w:p>
          <w:p w:rsidR="00D65565" w:rsidRDefault="00D65565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fue lo que hizo la abeja Teja?</w:t>
            </w:r>
          </w:p>
          <w:p w:rsidR="00D65565" w:rsidRDefault="00D65565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creen que es la polinización?</w:t>
            </w:r>
          </w:p>
          <w:p w:rsidR="00D65565" w:rsidRDefault="001C3243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5565">
              <w:rPr>
                <w:rFonts w:ascii="Arial" w:eastAsia="Calibri" w:hAnsi="Arial" w:cs="Arial"/>
                <w:sz w:val="24"/>
                <w:szCs w:val="24"/>
              </w:rPr>
              <w:t>.- Escucha y observa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 explicación </w:t>
            </w:r>
            <w:r w:rsidR="00D65565">
              <w:rPr>
                <w:rFonts w:ascii="Arial" w:eastAsia="Calibri" w:hAnsi="Arial" w:cs="Arial"/>
                <w:sz w:val="24"/>
                <w:szCs w:val="24"/>
              </w:rPr>
              <w:t>sobre la polinización</w:t>
            </w:r>
          </w:p>
          <w:p w:rsidR="00D65565" w:rsidRPr="00FE5D35" w:rsidRDefault="00D65565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75E0E" w:rsidRPr="00FE5D35" w:rsidRDefault="00F75E0E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F75E0E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815958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815958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815958" w:rsidRPr="00FE5D35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E0E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33543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  <w:r w:rsidR="00F75E0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75E0E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F75E0E" w:rsidP="001C32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</w:t>
            </w:r>
            <w:r w:rsidR="001C3243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min, salón de clases </w:t>
            </w:r>
          </w:p>
        </w:tc>
      </w:tr>
      <w:tr w:rsidR="00F75E0E" w:rsidRPr="00FE5D35" w:rsidTr="004E3332">
        <w:trPr>
          <w:cantSplit/>
          <w:trHeight w:val="1134"/>
        </w:trPr>
        <w:tc>
          <w:tcPr>
            <w:tcW w:w="1416" w:type="dxa"/>
            <w:textDirection w:val="btLr"/>
          </w:tcPr>
          <w:p w:rsidR="00F75E0E" w:rsidRPr="00FE5D35" w:rsidRDefault="00F75E0E" w:rsidP="004E3332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F75E0E" w:rsidRDefault="00F75E0E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815958">
              <w:rPr>
                <w:rFonts w:ascii="Arial" w:eastAsia="Calibri" w:hAnsi="Arial" w:cs="Arial"/>
                <w:sz w:val="24"/>
                <w:szCs w:val="24"/>
              </w:rPr>
              <w:t xml:space="preserve">Realiza polinización con ayuda del material proporcionado por la practicante </w:t>
            </w:r>
          </w:p>
          <w:p w:rsidR="00815958" w:rsidRPr="00FE5D35" w:rsidRDefault="00815958" w:rsidP="00D6556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Retoma lo aprendido y comenta cómo es el proceso de polinización </w:t>
            </w:r>
          </w:p>
        </w:tc>
        <w:tc>
          <w:tcPr>
            <w:tcW w:w="2397" w:type="dxa"/>
          </w:tcPr>
          <w:p w:rsidR="00F75E0E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Polvo de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chetos</w:t>
            </w:r>
            <w:proofErr w:type="spellEnd"/>
          </w:p>
          <w:p w:rsidR="00815958" w:rsidRDefault="00815958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Flores</w:t>
            </w:r>
          </w:p>
          <w:p w:rsidR="00815958" w:rsidRPr="00FE5D35" w:rsidRDefault="00815958" w:rsidP="004E33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Abejas de papel</w:t>
            </w:r>
          </w:p>
        </w:tc>
        <w:tc>
          <w:tcPr>
            <w:tcW w:w="1559" w:type="dxa"/>
          </w:tcPr>
          <w:p w:rsidR="00F75E0E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335430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F75E0E" w:rsidRDefault="00F75E0E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75E0E" w:rsidRPr="00FE5D35" w:rsidRDefault="001C3243" w:rsidP="004E33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5-8 min, salón de clases</w:t>
            </w:r>
          </w:p>
        </w:tc>
      </w:tr>
    </w:tbl>
    <w:p w:rsidR="00526C54" w:rsidRDefault="00526C54" w:rsidP="00526C54">
      <w:pPr>
        <w:rPr>
          <w:rFonts w:ascii="Times New Roman" w:hAnsi="Times New Roman" w:cs="Times New Roman"/>
          <w:sz w:val="24"/>
        </w:rPr>
      </w:pPr>
    </w:p>
    <w:p w:rsidR="00D93266" w:rsidRDefault="00680712" w:rsidP="00526C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Actividad 10: Apicultor </w:t>
      </w:r>
    </w:p>
    <w:p w:rsidR="00680712" w:rsidRPr="00680712" w:rsidRDefault="00680712" w:rsidP="00680712">
      <w:pPr>
        <w:rPr>
          <w:rFonts w:ascii="Times New Roman" w:hAnsi="Times New Roman" w:cs="Times New Roman"/>
          <w:sz w:val="24"/>
        </w:rPr>
      </w:pPr>
      <w:r w:rsidRPr="00680712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 w:rsidRPr="00680712">
        <w:rPr>
          <w:rFonts w:ascii="Times New Roman" w:hAnsi="Times New Roman" w:cs="Times New Roman"/>
          <w:sz w:val="24"/>
        </w:rPr>
        <w:t>Viernes</w:t>
      </w:r>
      <w:proofErr w:type="gramEnd"/>
      <w:r w:rsidRPr="00680712">
        <w:rPr>
          <w:rFonts w:ascii="Times New Roman" w:hAnsi="Times New Roman" w:cs="Times New Roman"/>
          <w:sz w:val="24"/>
        </w:rPr>
        <w:t xml:space="preserve"> 25 de marzo de 2023</w:t>
      </w:r>
    </w:p>
    <w:p w:rsidR="00680712" w:rsidRPr="00680712" w:rsidRDefault="00680712" w:rsidP="00680712">
      <w:pPr>
        <w:rPr>
          <w:rFonts w:ascii="Times New Roman" w:hAnsi="Times New Roman" w:cs="Times New Roman"/>
          <w:sz w:val="24"/>
        </w:rPr>
      </w:pPr>
      <w:r w:rsidRPr="00680712">
        <w:rPr>
          <w:rFonts w:ascii="Times New Roman" w:hAnsi="Times New Roman" w:cs="Times New Roman"/>
          <w:sz w:val="24"/>
        </w:rPr>
        <w:t>Campo de formación académica: Lenguaje y comunicación</w:t>
      </w:r>
    </w:p>
    <w:p w:rsidR="00680712" w:rsidRPr="00680712" w:rsidRDefault="00680712" w:rsidP="00680712">
      <w:pPr>
        <w:rPr>
          <w:rFonts w:ascii="Times New Roman" w:hAnsi="Times New Roman" w:cs="Times New Roman"/>
          <w:sz w:val="24"/>
        </w:rPr>
      </w:pPr>
      <w:r w:rsidRPr="00680712">
        <w:rPr>
          <w:rFonts w:ascii="Times New Roman" w:hAnsi="Times New Roman" w:cs="Times New Roman"/>
          <w:sz w:val="24"/>
        </w:rPr>
        <w:t>Organizador curricular 1: Oralidad</w:t>
      </w:r>
    </w:p>
    <w:p w:rsidR="00680712" w:rsidRPr="00680712" w:rsidRDefault="00680712" w:rsidP="00680712">
      <w:pPr>
        <w:rPr>
          <w:rFonts w:ascii="Times New Roman" w:hAnsi="Times New Roman" w:cs="Times New Roman"/>
          <w:sz w:val="24"/>
        </w:rPr>
      </w:pPr>
      <w:r w:rsidRPr="00680712">
        <w:rPr>
          <w:rFonts w:ascii="Times New Roman" w:hAnsi="Times New Roman" w:cs="Times New Roman"/>
          <w:sz w:val="24"/>
        </w:rPr>
        <w:t>Organizador curricular 2: Explicación</w:t>
      </w:r>
    </w:p>
    <w:p w:rsidR="00680712" w:rsidRPr="00680712" w:rsidRDefault="00680712" w:rsidP="00680712">
      <w:pPr>
        <w:rPr>
          <w:rFonts w:ascii="Times New Roman" w:hAnsi="Times New Roman" w:cs="Times New Roman"/>
          <w:sz w:val="24"/>
        </w:rPr>
      </w:pPr>
      <w:r w:rsidRPr="00680712">
        <w:rPr>
          <w:rFonts w:ascii="Times New Roman" w:hAnsi="Times New Roman" w:cs="Times New Roman"/>
          <w:sz w:val="24"/>
        </w:rPr>
        <w:t xml:space="preserve">Aprendizaje esperado: Responde a por qué o cómo sucedió algo en relación con experiencias y hechos que comenta 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80712" w:rsidRPr="00FE5D35" w:rsidTr="00515501">
        <w:tc>
          <w:tcPr>
            <w:tcW w:w="1416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80712" w:rsidRPr="00FE5D35" w:rsidRDefault="00680712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8071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Observa imágenes del apicultor responde cuestionamientos: 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¿Saben quién cuida a las abejas?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creen que hace?</w:t>
            </w:r>
          </w:p>
          <w:p w:rsidR="00680712" w:rsidRPr="00FE5D35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¿Creen que su trabajo es peligroso?</w:t>
            </w:r>
          </w:p>
        </w:tc>
        <w:tc>
          <w:tcPr>
            <w:tcW w:w="2397" w:type="dxa"/>
          </w:tcPr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Cuento</w:t>
            </w: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80712" w:rsidRPr="00FE5D35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Observa la vestimenta del apicultor y sus instrumentos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Responde cuestionamientos: 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¿Para qué creen que usa el traje?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¿Para qué es el sombrero? 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Escucha explicación sobre el traje e instrumentos del apicultor </w:t>
            </w:r>
          </w:p>
          <w:p w:rsidR="00680712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Grupal,10 min, salón de clases </w:t>
            </w:r>
          </w:p>
        </w:tc>
      </w:tr>
      <w:tr w:rsidR="00680712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680712" w:rsidRPr="00FE5D35" w:rsidRDefault="00680712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80712" w:rsidRPr="00FE5D35" w:rsidRDefault="00680712" w:rsidP="0068071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Juega a ser apicultor con el material realizado previamente (panal, miel, sombrero) </w:t>
            </w:r>
          </w:p>
        </w:tc>
        <w:tc>
          <w:tcPr>
            <w:tcW w:w="2397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Mampara de apicultor </w:t>
            </w:r>
          </w:p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Sombreros de apicultor</w:t>
            </w:r>
          </w:p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Instrumentos de apicultor </w:t>
            </w:r>
          </w:p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Miel (hecho por los alumnos)</w:t>
            </w:r>
          </w:p>
          <w:p w:rsidR="00680712" w:rsidRPr="00FE5D35" w:rsidRDefault="00680712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Panal (hecho por los alumnos)</w:t>
            </w:r>
          </w:p>
        </w:tc>
        <w:tc>
          <w:tcPr>
            <w:tcW w:w="1559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680712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0712" w:rsidRPr="00FE5D35" w:rsidRDefault="00680712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5-8 min, salón de clases</w:t>
            </w:r>
          </w:p>
        </w:tc>
      </w:tr>
    </w:tbl>
    <w:p w:rsidR="00680712" w:rsidRDefault="00680712" w:rsidP="00526C54">
      <w:pPr>
        <w:rPr>
          <w:rFonts w:ascii="Times New Roman" w:hAnsi="Times New Roman" w:cs="Times New Roman"/>
          <w:sz w:val="24"/>
        </w:rPr>
      </w:pPr>
    </w:p>
    <w:p w:rsidR="00D93266" w:rsidRDefault="00D93266" w:rsidP="00526C54">
      <w:pPr>
        <w:rPr>
          <w:rFonts w:ascii="Times New Roman" w:hAnsi="Times New Roman" w:cs="Times New Roman"/>
          <w:sz w:val="24"/>
        </w:rPr>
      </w:pPr>
    </w:p>
    <w:p w:rsidR="00D93266" w:rsidRDefault="00D93266" w:rsidP="00526C54">
      <w:pPr>
        <w:rPr>
          <w:rFonts w:ascii="Times New Roman" w:hAnsi="Times New Roman" w:cs="Times New Roman"/>
          <w:sz w:val="24"/>
        </w:rPr>
      </w:pPr>
    </w:p>
    <w:p w:rsidR="00D93266" w:rsidRDefault="00D93266" w:rsidP="00526C54">
      <w:pPr>
        <w:rPr>
          <w:rFonts w:ascii="Times New Roman" w:hAnsi="Times New Roman" w:cs="Times New Roman"/>
          <w:sz w:val="24"/>
        </w:rPr>
      </w:pPr>
    </w:p>
    <w:p w:rsidR="00D93266" w:rsidRDefault="00D93266" w:rsidP="00526C54">
      <w:pPr>
        <w:rPr>
          <w:rFonts w:ascii="Times New Roman" w:hAnsi="Times New Roman" w:cs="Times New Roman"/>
          <w:sz w:val="24"/>
        </w:rPr>
      </w:pPr>
    </w:p>
    <w:p w:rsidR="00D93266" w:rsidRDefault="00D93266" w:rsidP="00526C54">
      <w:pPr>
        <w:rPr>
          <w:rFonts w:ascii="Times New Roman" w:hAnsi="Times New Roman" w:cs="Times New Roman"/>
          <w:sz w:val="24"/>
        </w:rPr>
      </w:pPr>
    </w:p>
    <w:p w:rsidR="00335430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Actividad 11: Importancia de las abejas</w:t>
      </w:r>
    </w:p>
    <w:p w:rsidR="00743BFF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Viernes</w:t>
      </w:r>
      <w:proofErr w:type="gramEnd"/>
      <w:r>
        <w:rPr>
          <w:rFonts w:ascii="Times New Roman" w:hAnsi="Times New Roman" w:cs="Times New Roman"/>
          <w:sz w:val="24"/>
        </w:rPr>
        <w:t xml:space="preserve"> 25 de marzo del 2023</w:t>
      </w:r>
    </w:p>
    <w:p w:rsidR="00743BFF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Campo de formación académica: Lenguaje y comunicación</w:t>
      </w:r>
    </w:p>
    <w:p w:rsidR="00743BFF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1: Estudio </w:t>
      </w:r>
    </w:p>
    <w:p w:rsidR="00743BFF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2: Búsqueda, análisis y registro de información  </w:t>
      </w:r>
    </w:p>
    <w:p w:rsidR="00743BFF" w:rsidRDefault="00743BFF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Aprendizaje esperado: </w:t>
      </w:r>
      <w:r w:rsidRPr="00743BFF">
        <w:rPr>
          <w:rFonts w:ascii="Times New Roman" w:hAnsi="Times New Roman" w:cs="Times New Roman"/>
          <w:sz w:val="24"/>
        </w:rPr>
        <w:t>Expresa ideas para construir textos informativos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743BFF" w:rsidRPr="00FE5D35" w:rsidTr="00515501">
        <w:tc>
          <w:tcPr>
            <w:tcW w:w="1416" w:type="dxa"/>
          </w:tcPr>
          <w:p w:rsidR="00743BFF" w:rsidRPr="00FE5D35" w:rsidRDefault="00743BFF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743BFF" w:rsidRPr="00FE5D35" w:rsidRDefault="00743BFF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743BFF" w:rsidRPr="00FE5D35" w:rsidRDefault="00743BFF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743BFF" w:rsidRPr="00FE5D35" w:rsidRDefault="00743BFF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43BFF" w:rsidRPr="00FE5D35" w:rsidRDefault="00743BFF" w:rsidP="005155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743BFF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743BFF" w:rsidRPr="00FE5D35" w:rsidRDefault="00743BFF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743BFF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Responde cuestionamientos: </w:t>
            </w:r>
          </w:p>
          <w:p w:rsidR="00743BFF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¿Creen que las abejas son importantes? ¿Por qué?</w:t>
            </w:r>
          </w:p>
          <w:p w:rsidR="00743BFF" w:rsidRPr="00FE5D35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¿Deberíamos cuidar a las abejas?</w:t>
            </w:r>
          </w:p>
        </w:tc>
        <w:tc>
          <w:tcPr>
            <w:tcW w:w="2397" w:type="dxa"/>
          </w:tcPr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Cuento</w:t>
            </w: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743BFF" w:rsidRPr="00FE5D35" w:rsidTr="00515501">
        <w:trPr>
          <w:cantSplit/>
          <w:trHeight w:val="2032"/>
        </w:trPr>
        <w:tc>
          <w:tcPr>
            <w:tcW w:w="1416" w:type="dxa"/>
            <w:textDirection w:val="btLr"/>
          </w:tcPr>
          <w:p w:rsidR="00743BFF" w:rsidRPr="00FE5D35" w:rsidRDefault="00743BFF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743BFF" w:rsidRDefault="00743BFF" w:rsidP="00822FD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822FD4">
              <w:rPr>
                <w:rFonts w:ascii="Arial" w:eastAsia="Calibri" w:hAnsi="Arial" w:cs="Arial"/>
                <w:sz w:val="24"/>
                <w:szCs w:val="24"/>
              </w:rPr>
              <w:t>Retoma lo que se le encargo consultar previamente (por qué son importantes las abejas)</w:t>
            </w:r>
          </w:p>
          <w:p w:rsidR="00822FD4" w:rsidRDefault="00822FD4" w:rsidP="00822FD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Expresa ideas sobre por qué son importantes las abejas </w:t>
            </w:r>
          </w:p>
          <w:p w:rsidR="00743BFF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4111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Grupal,10 min, salón de clases </w:t>
            </w:r>
          </w:p>
        </w:tc>
      </w:tr>
      <w:tr w:rsidR="00743BFF" w:rsidRPr="00FE5D35" w:rsidTr="00515501">
        <w:trPr>
          <w:cantSplit/>
          <w:trHeight w:val="1134"/>
        </w:trPr>
        <w:tc>
          <w:tcPr>
            <w:tcW w:w="1416" w:type="dxa"/>
            <w:textDirection w:val="btLr"/>
          </w:tcPr>
          <w:p w:rsidR="00743BFF" w:rsidRPr="00FE5D35" w:rsidRDefault="00743BFF" w:rsidP="00515501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743BFF" w:rsidRPr="00FE5D35" w:rsidRDefault="00743BFF" w:rsidP="00822FD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  <w:r w:rsidR="00822FD4">
              <w:rPr>
                <w:rFonts w:ascii="Arial" w:eastAsia="Calibri" w:hAnsi="Arial" w:cs="Arial"/>
                <w:sz w:val="24"/>
                <w:szCs w:val="24"/>
              </w:rPr>
              <w:t>Realiza mural sobre las abejas</w:t>
            </w:r>
          </w:p>
        </w:tc>
        <w:tc>
          <w:tcPr>
            <w:tcW w:w="2397" w:type="dxa"/>
          </w:tcPr>
          <w:p w:rsidR="00743BFF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Papel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kraft</w:t>
            </w:r>
            <w:proofErr w:type="spellEnd"/>
          </w:p>
          <w:p w:rsidR="00822FD4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Imágenes</w:t>
            </w:r>
          </w:p>
          <w:p w:rsidR="00822FD4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Marcador </w:t>
            </w:r>
          </w:p>
          <w:p w:rsidR="00822FD4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Pintura </w:t>
            </w:r>
          </w:p>
          <w:p w:rsidR="00822FD4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Prit </w:t>
            </w:r>
          </w:p>
          <w:p w:rsidR="00822FD4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Tijeras</w:t>
            </w:r>
          </w:p>
          <w:p w:rsidR="00822FD4" w:rsidRPr="00FE5D35" w:rsidRDefault="00822FD4" w:rsidP="0051550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Cinta scotch</w:t>
            </w:r>
          </w:p>
        </w:tc>
        <w:tc>
          <w:tcPr>
            <w:tcW w:w="1559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4111" w:type="dxa"/>
          </w:tcPr>
          <w:p w:rsidR="00743BFF" w:rsidRDefault="00743BFF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43BFF" w:rsidRPr="00FE5D35" w:rsidRDefault="00822FD4" w:rsidP="005155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5-8 min, patio</w:t>
            </w:r>
          </w:p>
        </w:tc>
      </w:tr>
    </w:tbl>
    <w:p w:rsidR="00743BFF" w:rsidRDefault="00743BFF" w:rsidP="00FE7351">
      <w:pPr>
        <w:rPr>
          <w:rFonts w:ascii="Times New Roman" w:hAnsi="Times New Roman" w:cs="Times New Roman"/>
          <w:sz w:val="24"/>
        </w:rPr>
      </w:pPr>
    </w:p>
    <w:p w:rsidR="00822FD4" w:rsidRDefault="00822FD4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corta cierre de semana: Fabula motora</w:t>
      </w:r>
    </w:p>
    <w:p w:rsidR="00822FD4" w:rsidRDefault="00822FD4" w:rsidP="00FE7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Usando su antifaz de abeja elaborado por el mismo escucha y participa en la fábula motora “la abejita soñadora”. Tiempo estimado </w:t>
      </w:r>
      <w:proofErr w:type="spellStart"/>
      <w:r>
        <w:rPr>
          <w:rFonts w:ascii="Times New Roman" w:hAnsi="Times New Roman" w:cs="Times New Roman"/>
          <w:sz w:val="24"/>
        </w:rPr>
        <w:t>act</w:t>
      </w:r>
      <w:proofErr w:type="spellEnd"/>
      <w:r>
        <w:rPr>
          <w:rFonts w:ascii="Times New Roman" w:hAnsi="Times New Roman" w:cs="Times New Roman"/>
          <w:sz w:val="24"/>
        </w:rPr>
        <w:t>: 10 min, patio de la escuela</w:t>
      </w:r>
    </w:p>
    <w:p w:rsidR="00822FD4" w:rsidRDefault="00822FD4" w:rsidP="00FE7351">
      <w:pPr>
        <w:rPr>
          <w:rFonts w:ascii="Times New Roman" w:hAnsi="Times New Roman" w:cs="Times New Roman"/>
          <w:sz w:val="24"/>
        </w:rPr>
      </w:pPr>
    </w:p>
    <w:p w:rsidR="00822FD4" w:rsidRDefault="00822FD4" w:rsidP="00822F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DA26" wp14:editId="6A3ECF8D">
                <wp:simplePos x="0" y="0"/>
                <wp:positionH relativeFrom="column">
                  <wp:posOffset>-118745</wp:posOffset>
                </wp:positionH>
                <wp:positionV relativeFrom="paragraph">
                  <wp:posOffset>262255</wp:posOffset>
                </wp:positionV>
                <wp:extent cx="8963025" cy="35433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3543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06778" id="Rectángulo 6" o:spid="_x0000_s1026" style="position:absolute;margin-left:-9.35pt;margin-top:20.65pt;width:705.75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" fillcolor="white [3201]" strokecolor="black [3213]" strokeweight="1pt"/>
            </w:pict>
          </mc:Fallback>
        </mc:AlternateContent>
      </w:r>
      <w:r w:rsidRPr="00822FD4">
        <w:rPr>
          <w:rFonts w:ascii="Times New Roman" w:hAnsi="Times New Roman" w:cs="Times New Roman"/>
          <w:sz w:val="28"/>
        </w:rPr>
        <w:t>AJUSTES RAZONABLES</w:t>
      </w:r>
    </w:p>
    <w:p w:rsidR="00822FD4" w:rsidRDefault="00822FD4" w:rsidP="00822FD4">
      <w:pPr>
        <w:rPr>
          <w:rFonts w:ascii="Times New Roman" w:hAnsi="Times New Roman" w:cs="Times New Roman"/>
          <w:sz w:val="28"/>
        </w:rPr>
      </w:pPr>
    </w:p>
    <w:p w:rsidR="00822FD4" w:rsidRDefault="00822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22FD4" w:rsidRDefault="00822FD4" w:rsidP="00822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243840</wp:posOffset>
                </wp:positionV>
                <wp:extent cx="23050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D0563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19.2pt" to="16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22FD4" w:rsidRDefault="0039347C" w:rsidP="00822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150495</wp:posOffset>
                </wp:positionV>
                <wp:extent cx="2533650" cy="4572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501" w:rsidRPr="0039347C" w:rsidRDefault="005155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39347C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Firma del docente de la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54.15pt;margin-top:11.85pt;width:199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" filled="f" stroked="f" strokeweight=".5pt">
                <v:textbox>
                  <w:txbxContent>
                    <w:p w:rsidR="00515501" w:rsidRPr="0039347C" w:rsidRDefault="00515501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39347C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Firma del docente de la normal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58461" wp14:editId="35F46ED5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2305050" cy="190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74626" id="Conector rec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.75pt" to="63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822FD4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65CF3" wp14:editId="0088B451">
                <wp:simplePos x="0" y="0"/>
                <wp:positionH relativeFrom="column">
                  <wp:posOffset>2681605</wp:posOffset>
                </wp:positionH>
                <wp:positionV relativeFrom="paragraph">
                  <wp:posOffset>560070</wp:posOffset>
                </wp:positionV>
                <wp:extent cx="2571750" cy="3619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501" w:rsidRPr="00822FD4" w:rsidRDefault="005155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822FD4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Firma del estudiante normalista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65CF3" id="Cuadro de texto 10" o:spid="_x0000_s1027" type="#_x0000_t202" style="position:absolute;margin-left:211.15pt;margin-top:44.1pt;width:202.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" filled="f" stroked="f" strokeweight=".5pt">
                <v:textbox>
                  <w:txbxContent>
                    <w:p w:rsidR="00515501" w:rsidRPr="00822FD4" w:rsidRDefault="00515501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822FD4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Firma del estudiante normalista</w:t>
                      </w:r>
                    </w:p>
                  </w:txbxContent>
                </v:textbox>
              </v:shape>
            </w:pict>
          </mc:Fallback>
        </mc:AlternateContent>
      </w:r>
      <w:r w:rsidR="00822FD4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A3955" wp14:editId="46F6244F">
                <wp:simplePos x="0" y="0"/>
                <wp:positionH relativeFrom="column">
                  <wp:posOffset>2705100</wp:posOffset>
                </wp:positionH>
                <wp:positionV relativeFrom="paragraph">
                  <wp:posOffset>457200</wp:posOffset>
                </wp:positionV>
                <wp:extent cx="230505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5A98F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36pt" to="394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" strokecolor="windowText" strokeweight="1.5pt">
                <v:stroke joinstyle="miter"/>
              </v:line>
            </w:pict>
          </mc:Fallback>
        </mc:AlternateContent>
      </w:r>
      <w:r w:rsidR="00822FD4">
        <w:rPr>
          <w:rFonts w:ascii="Times New Roman" w:hAnsi="Times New Roman" w:cs="Times New Roman"/>
          <w:sz w:val="28"/>
        </w:rPr>
        <w:t>Firma de la maestra titular</w:t>
      </w: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515501" w:rsidRDefault="005155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2168" w:rsidRPr="00FE5D35" w:rsidRDefault="006E2168" w:rsidP="006E216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Cronograma Semana 2</w:t>
      </w:r>
      <w:r w:rsidRPr="00FE5D35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986"/>
        <w:gridCol w:w="2409"/>
        <w:gridCol w:w="2694"/>
        <w:gridCol w:w="3118"/>
        <w:gridCol w:w="2977"/>
        <w:gridCol w:w="1984"/>
      </w:tblGrid>
      <w:tr w:rsidR="006E2168" w:rsidRPr="00FE5D35" w:rsidTr="007A33BA">
        <w:tc>
          <w:tcPr>
            <w:tcW w:w="1986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09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694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3118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977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84" w:type="dxa"/>
            <w:shd w:val="clear" w:color="auto" w:fill="D9D9D9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9:00-9:20 AM</w:t>
            </w:r>
          </w:p>
        </w:tc>
        <w:tc>
          <w:tcPr>
            <w:tcW w:w="2409" w:type="dxa"/>
            <w:shd w:val="clear" w:color="auto" w:fill="00B0F0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694" w:type="dxa"/>
            <w:shd w:val="clear" w:color="auto" w:fill="00B0F0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3118" w:type="dxa"/>
            <w:shd w:val="clear" w:color="auto" w:fill="00B0F0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977" w:type="dxa"/>
            <w:shd w:val="clear" w:color="auto" w:fill="00B0F0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1984" w:type="dxa"/>
            <w:shd w:val="clear" w:color="auto" w:fill="FFFF00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9:20-9:30</w:t>
            </w:r>
          </w:p>
        </w:tc>
        <w:tc>
          <w:tcPr>
            <w:tcW w:w="2409" w:type="dxa"/>
            <w:shd w:val="clear" w:color="auto" w:fill="C994FE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Actividades permanentes: Pase de lista, clima, bienvenida a los alumnos</w:t>
            </w:r>
          </w:p>
        </w:tc>
        <w:tc>
          <w:tcPr>
            <w:tcW w:w="2694" w:type="dxa"/>
            <w:shd w:val="clear" w:color="auto" w:fill="C994FE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  <w:tc>
          <w:tcPr>
            <w:tcW w:w="3118" w:type="dxa"/>
            <w:shd w:val="clear" w:color="auto" w:fill="C994FE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  <w:tc>
          <w:tcPr>
            <w:tcW w:w="2977" w:type="dxa"/>
            <w:shd w:val="clear" w:color="auto" w:fill="C994FE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50C9D">
              <w:rPr>
                <w:rFonts w:ascii="Arial" w:eastAsia="Calibri" w:hAnsi="Arial" w:cs="Arial"/>
                <w:sz w:val="24"/>
                <w:szCs w:val="24"/>
              </w:rPr>
              <w:t>Actividades permanentes: pase de lista, clima</w:t>
            </w:r>
          </w:p>
        </w:tc>
        <w:tc>
          <w:tcPr>
            <w:tcW w:w="1984" w:type="dxa"/>
            <w:shd w:val="clear" w:color="auto" w:fill="FFFF00"/>
          </w:tcPr>
          <w:p w:rsidR="006E2168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9:30-10:00 AM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¿Conocen a las plantas?</w:t>
            </w:r>
          </w:p>
        </w:tc>
        <w:tc>
          <w:tcPr>
            <w:tcW w:w="2694" w:type="dxa"/>
            <w:shd w:val="clear" w:color="auto" w:fill="77FF57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CLASE DE MUSICA</w:t>
            </w:r>
          </w:p>
        </w:tc>
        <w:tc>
          <w:tcPr>
            <w:tcW w:w="3118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Partes de las plantas</w:t>
            </w:r>
          </w:p>
        </w:tc>
        <w:tc>
          <w:tcPr>
            <w:tcW w:w="297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Arboles </w:t>
            </w:r>
          </w:p>
        </w:tc>
        <w:tc>
          <w:tcPr>
            <w:tcW w:w="1984" w:type="dxa"/>
            <w:shd w:val="clear" w:color="auto" w:fill="FFFF00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10:00-10:30 AM</w:t>
            </w:r>
          </w:p>
        </w:tc>
        <w:tc>
          <w:tcPr>
            <w:tcW w:w="2409" w:type="dxa"/>
            <w:shd w:val="clear" w:color="auto" w:fill="auto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Ciclo de vida de las plantas</w:t>
            </w:r>
          </w:p>
        </w:tc>
        <w:tc>
          <w:tcPr>
            <w:tcW w:w="2694" w:type="dxa"/>
            <w:shd w:val="clear" w:color="auto" w:fill="auto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necesitan las plantas para vivir?</w:t>
            </w:r>
          </w:p>
        </w:tc>
        <w:tc>
          <w:tcPr>
            <w:tcW w:w="3118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Plantas medicinales</w:t>
            </w:r>
          </w:p>
        </w:tc>
        <w:tc>
          <w:tcPr>
            <w:tcW w:w="297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Plantas frutales</w:t>
            </w:r>
          </w:p>
        </w:tc>
        <w:tc>
          <w:tcPr>
            <w:tcW w:w="1984" w:type="dxa"/>
            <w:shd w:val="clear" w:color="auto" w:fill="FFFF00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10:30-11:00 AM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E585C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2694" w:type="dxa"/>
            <w:shd w:val="clear" w:color="auto" w:fill="FE585C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3118" w:type="dxa"/>
            <w:shd w:val="clear" w:color="auto" w:fill="FE585C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RECESO </w:t>
            </w:r>
          </w:p>
        </w:tc>
        <w:tc>
          <w:tcPr>
            <w:tcW w:w="2977" w:type="dxa"/>
            <w:shd w:val="clear" w:color="auto" w:fill="FE585C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RECESO</w:t>
            </w:r>
          </w:p>
        </w:tc>
        <w:tc>
          <w:tcPr>
            <w:tcW w:w="1984" w:type="dxa"/>
            <w:shd w:val="clear" w:color="auto" w:fill="FFFF00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11:00-11:30 AM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Experimento “germinación”</w:t>
            </w:r>
          </w:p>
        </w:tc>
        <w:tc>
          <w:tcPr>
            <w:tcW w:w="2694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observan?</w:t>
            </w:r>
          </w:p>
        </w:tc>
        <w:tc>
          <w:tcPr>
            <w:tcW w:w="3118" w:type="dxa"/>
            <w:shd w:val="clear" w:color="auto" w:fill="auto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Flores</w:t>
            </w:r>
          </w:p>
        </w:tc>
        <w:tc>
          <w:tcPr>
            <w:tcW w:w="297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¿Por qué es importante cuidar a los arboles? </w:t>
            </w:r>
          </w:p>
        </w:tc>
        <w:tc>
          <w:tcPr>
            <w:tcW w:w="1984" w:type="dxa"/>
            <w:shd w:val="clear" w:color="auto" w:fill="FFFF00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11:30-11:50 AM</w:t>
            </w:r>
          </w:p>
        </w:tc>
        <w:tc>
          <w:tcPr>
            <w:tcW w:w="2409" w:type="dxa"/>
            <w:shd w:val="clear" w:color="auto" w:fill="auto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C72898">
              <w:rPr>
                <w:rFonts w:ascii="Arial" w:eastAsia="Calibri" w:hAnsi="Arial" w:cs="Arial"/>
                <w:sz w:val="24"/>
                <w:szCs w:val="24"/>
              </w:rPr>
              <w:t>egis</w:t>
            </w:r>
            <w:r>
              <w:rPr>
                <w:rFonts w:ascii="Arial" w:eastAsia="Calibri" w:hAnsi="Arial" w:cs="Arial"/>
                <w:sz w:val="24"/>
                <w:szCs w:val="24"/>
              </w:rPr>
              <w:t>tro de información en el diario</w:t>
            </w:r>
          </w:p>
        </w:tc>
        <w:tc>
          <w:tcPr>
            <w:tcW w:w="2694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C72898">
              <w:rPr>
                <w:rFonts w:ascii="Arial" w:eastAsia="Calibri" w:hAnsi="Arial" w:cs="Arial"/>
                <w:sz w:val="24"/>
                <w:szCs w:val="24"/>
              </w:rPr>
              <w:t>egis</w:t>
            </w:r>
            <w:r>
              <w:rPr>
                <w:rFonts w:ascii="Arial" w:eastAsia="Calibri" w:hAnsi="Arial" w:cs="Arial"/>
                <w:sz w:val="24"/>
                <w:szCs w:val="24"/>
              </w:rPr>
              <w:t>tro de información en el diario</w:t>
            </w:r>
          </w:p>
        </w:tc>
        <w:tc>
          <w:tcPr>
            <w:tcW w:w="3118" w:type="dxa"/>
            <w:shd w:val="clear" w:color="auto" w:fill="auto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Registro de información en el diario</w:t>
            </w:r>
          </w:p>
        </w:tc>
        <w:tc>
          <w:tcPr>
            <w:tcW w:w="297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Registro de información en el diario </w:t>
            </w:r>
          </w:p>
        </w:tc>
        <w:tc>
          <w:tcPr>
            <w:tcW w:w="1984" w:type="dxa"/>
            <w:shd w:val="clear" w:color="auto" w:fill="FFFF00"/>
          </w:tcPr>
          <w:p w:rsidR="006E2168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  <w:tr w:rsidR="006E2168" w:rsidRPr="00FE5D35" w:rsidTr="007A33BA">
        <w:tc>
          <w:tcPr>
            <w:tcW w:w="1986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11:50-12:00 PM</w:t>
            </w:r>
          </w:p>
        </w:tc>
        <w:tc>
          <w:tcPr>
            <w:tcW w:w="2409" w:type="dxa"/>
            <w:shd w:val="clear" w:color="auto" w:fill="AFFFFF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50C54">
              <w:rPr>
                <w:rFonts w:ascii="Arial" w:eastAsia="Calibri" w:hAnsi="Arial" w:cs="Arial"/>
                <w:sz w:val="24"/>
                <w:szCs w:val="24"/>
              </w:rPr>
              <w:t>Actividades permanentes: canción de despedida, recordar lo aprendido</w:t>
            </w:r>
          </w:p>
        </w:tc>
        <w:tc>
          <w:tcPr>
            <w:tcW w:w="2694" w:type="dxa"/>
            <w:shd w:val="clear" w:color="auto" w:fill="AFFFFF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Actividades </w:t>
            </w:r>
            <w:r w:rsidRPr="00550C54">
              <w:rPr>
                <w:rFonts w:ascii="Arial" w:eastAsia="Calibri" w:hAnsi="Arial" w:cs="Arial"/>
                <w:sz w:val="24"/>
                <w:szCs w:val="24"/>
              </w:rPr>
              <w:t>permanentes: canción de despedida, recordar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lo aprendido</w:t>
            </w:r>
          </w:p>
        </w:tc>
        <w:tc>
          <w:tcPr>
            <w:tcW w:w="3118" w:type="dxa"/>
            <w:shd w:val="clear" w:color="auto" w:fill="AFFFFF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31EF9">
              <w:rPr>
                <w:rFonts w:ascii="Arial" w:eastAsia="Calibri" w:hAnsi="Arial" w:cs="Arial"/>
                <w:sz w:val="24"/>
                <w:szCs w:val="24"/>
              </w:rPr>
              <w:t>Actividades permanentes: canción de despedida, recordar lo aprendido</w:t>
            </w:r>
          </w:p>
        </w:tc>
        <w:tc>
          <w:tcPr>
            <w:tcW w:w="2977" w:type="dxa"/>
            <w:shd w:val="clear" w:color="auto" w:fill="AFFFFF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3243">
              <w:rPr>
                <w:rFonts w:ascii="Arial" w:eastAsia="Calibri" w:hAnsi="Arial" w:cs="Arial"/>
                <w:sz w:val="24"/>
                <w:szCs w:val="24"/>
              </w:rPr>
              <w:t>Actividades permanentes: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C3243">
              <w:rPr>
                <w:rFonts w:ascii="Arial" w:eastAsia="Calibri" w:hAnsi="Arial" w:cs="Arial"/>
                <w:sz w:val="24"/>
                <w:szCs w:val="24"/>
              </w:rPr>
              <w:t>canción de despedida, recordar lo aprendido</w:t>
            </w:r>
          </w:p>
        </w:tc>
        <w:tc>
          <w:tcPr>
            <w:tcW w:w="1984" w:type="dxa"/>
            <w:shd w:val="clear" w:color="auto" w:fill="FFFF00"/>
          </w:tcPr>
          <w:p w:rsidR="006E2168" w:rsidRDefault="006E2168" w:rsidP="007A33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CTE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8"/>
        </w:rPr>
      </w:pPr>
    </w:p>
    <w:p w:rsidR="006E2168" w:rsidRDefault="006E2168" w:rsidP="006E2168">
      <w:pPr>
        <w:jc w:val="center"/>
        <w:rPr>
          <w:rFonts w:ascii="Times New Roman" w:hAnsi="Times New Roman" w:cs="Times New Roman"/>
          <w:sz w:val="28"/>
        </w:rPr>
      </w:pPr>
    </w:p>
    <w:p w:rsidR="006E2168" w:rsidRDefault="006E2168" w:rsidP="006E2168">
      <w:pPr>
        <w:jc w:val="center"/>
        <w:rPr>
          <w:rFonts w:ascii="Times New Roman" w:hAnsi="Times New Roman" w:cs="Times New Roman"/>
          <w:sz w:val="28"/>
        </w:rPr>
      </w:pPr>
    </w:p>
    <w:p w:rsidR="006E2168" w:rsidRDefault="006E2168" w:rsidP="006E2168">
      <w:pPr>
        <w:jc w:val="center"/>
        <w:rPr>
          <w:rFonts w:ascii="Times New Roman" w:hAnsi="Times New Roman" w:cs="Times New Roman"/>
          <w:sz w:val="28"/>
        </w:rPr>
      </w:pPr>
      <w:r w:rsidRPr="00B401A6">
        <w:rPr>
          <w:rFonts w:ascii="Times New Roman" w:hAnsi="Times New Roman" w:cs="Times New Roman"/>
          <w:sz w:val="28"/>
        </w:rPr>
        <w:lastRenderedPageBreak/>
        <w:t>Situación didáctica</w:t>
      </w:r>
      <w:r>
        <w:rPr>
          <w:rFonts w:ascii="Times New Roman" w:hAnsi="Times New Roman" w:cs="Times New Roman"/>
          <w:sz w:val="28"/>
        </w:rPr>
        <w:t xml:space="preserve"> “Las plantas”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1: ¿Conocen a las plantas?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Lunes</w:t>
      </w:r>
      <w:proofErr w:type="gramEnd"/>
      <w:r>
        <w:rPr>
          <w:rFonts w:ascii="Times New Roman" w:hAnsi="Times New Roman" w:cs="Times New Roman"/>
          <w:sz w:val="24"/>
        </w:rPr>
        <w:t xml:space="preserve"> 27 de marzo de 2023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Organizador curricular 1: Mundo natural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Aprendizaje esperado: </w:t>
      </w:r>
      <w:r w:rsidRPr="00E9347F">
        <w:rPr>
          <w:rFonts w:ascii="Times New Roman" w:hAnsi="Times New Roman" w:cs="Times New Roman"/>
          <w:sz w:val="24"/>
        </w:rPr>
        <w:t>Comunica sus hallazgos al observar seres vivos, fe</w:t>
      </w:r>
      <w:r>
        <w:rPr>
          <w:rFonts w:ascii="Times New Roman" w:hAnsi="Times New Roman" w:cs="Times New Roman"/>
          <w:sz w:val="24"/>
        </w:rPr>
        <w:t xml:space="preserve">nómenos y elementos naturales, utilizando registros propios </w:t>
      </w:r>
      <w:r w:rsidRPr="00E9347F">
        <w:rPr>
          <w:rFonts w:ascii="Times New Roman" w:hAnsi="Times New Roman" w:cs="Times New Roman"/>
          <w:sz w:val="24"/>
        </w:rPr>
        <w:t>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Responde cuestionamientos ¿Cómo son las plantas?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tamaño son?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¿Todas tiene flores?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Menciona que plantas conoce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Observa imágenes de diferentes tipos de plantas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 Explora las plantas que hay en el jardín, tomando lo que más haya llamado su atención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4.- </w:t>
            </w:r>
            <w:r w:rsidRPr="004A6C4A">
              <w:rPr>
                <w:rFonts w:ascii="Arial" w:eastAsia="Calibri" w:hAnsi="Arial" w:cs="Arial"/>
                <w:sz w:val="24"/>
                <w:szCs w:val="24"/>
              </w:rPr>
              <w:t>Menciona lo que observó en el patio respondiendo a cuestionamientos ¿Qué encontraron?, ¿De qué tamaño eran?, ¿Algunas tenían flores? ¿tenían espinas? ¿de qué color eran las hojas?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Realiza un dibujo sobre lo que encontró en el patio</w:t>
            </w:r>
          </w:p>
        </w:tc>
        <w:tc>
          <w:tcPr>
            <w:tcW w:w="2397" w:type="dxa"/>
          </w:tcPr>
          <w:p w:rsidR="006E2168" w:rsidRPr="003C7819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Hojas, ramas, encontradas 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Patio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8-10 min, salón de clases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2: Ciclo de vida de las plantas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0650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Lunes</w:t>
      </w:r>
      <w:proofErr w:type="gramEnd"/>
      <w:r>
        <w:rPr>
          <w:rFonts w:ascii="Times New Roman" w:hAnsi="Times New Roman" w:cs="Times New Roman"/>
          <w:sz w:val="24"/>
        </w:rPr>
        <w:t xml:space="preserve"> 27 </w:t>
      </w:r>
      <w:r w:rsidRPr="00820650">
        <w:rPr>
          <w:rFonts w:ascii="Times New Roman" w:hAnsi="Times New Roman" w:cs="Times New Roman"/>
          <w:sz w:val="24"/>
        </w:rPr>
        <w:t>de marzo de 2023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 xml:space="preserve">Campo de formación académica: pensamiento matemático 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 xml:space="preserve">Organizador curricular 1: Forma, espacio y medida 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 xml:space="preserve">Organizador curricular 2: Magnitudes y medidas 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>Aprendizaje esperado: Usa expresiones temporales y representaciones gráficas para explicar la sucesión de eventos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lastRenderedPageBreak/>
        <w:t xml:space="preserve">Organizador curricular 2: Exploración de la naturaleza </w:t>
      </w:r>
    </w:p>
    <w:p w:rsidR="006E2168" w:rsidRPr="00826B86" w:rsidRDefault="006E2168" w:rsidP="006E2168">
      <w:pPr>
        <w:rPr>
          <w:rFonts w:ascii="Times New Roman" w:hAnsi="Times New Roman" w:cs="Times New Roman"/>
          <w:sz w:val="24"/>
        </w:rPr>
      </w:pPr>
      <w:r w:rsidRPr="00826B86">
        <w:rPr>
          <w:rFonts w:ascii="Times New Roman" w:hAnsi="Times New Roman" w:cs="Times New Roman"/>
          <w:sz w:val="24"/>
        </w:rPr>
        <w:t xml:space="preserve">Aprendizaje esperado: Comunica sus hallazgos al observar seres vivos, fenómenos y elementos naturales, utilizando registros propios y recursos impresos. </w:t>
      </w:r>
    </w:p>
    <w:p w:rsidR="006E2168" w:rsidRPr="00820650" w:rsidRDefault="006E2168" w:rsidP="006E2168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6469"/>
        <w:gridCol w:w="1751"/>
        <w:gridCol w:w="1365"/>
        <w:gridCol w:w="2319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6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84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659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Responde cuestionamientos: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creen que nace una planta?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necesita una planta para crecer?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¿Cuánto tiempo creen que tarda en crecer?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5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659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Observa imágenes sobre el ciclo de vida de las plantas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Ordena las imágenes del ciclo de vida de las plantas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 Escucha explicación sobre el ciclo de vida de las plantas</w:t>
            </w:r>
          </w:p>
        </w:tc>
        <w:tc>
          <w:tcPr>
            <w:tcW w:w="1516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Laptop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Proyector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Bocina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Memoria USB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Gises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Cinta</w:t>
            </w:r>
          </w:p>
        </w:tc>
        <w:tc>
          <w:tcPr>
            <w:tcW w:w="1384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2345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6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Realiza el experimento “germinación de semillas” </w:t>
            </w:r>
          </w:p>
        </w:tc>
        <w:tc>
          <w:tcPr>
            <w:tcW w:w="1516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Frasco de vidrio</w:t>
            </w:r>
          </w:p>
          <w:p w:rsidR="006E2168" w:rsidRPr="001F63C9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63C9">
              <w:rPr>
                <w:rFonts w:ascii="Arial" w:eastAsia="Calibri" w:hAnsi="Arial" w:cs="Arial"/>
                <w:sz w:val="24"/>
                <w:szCs w:val="24"/>
              </w:rPr>
              <w:t xml:space="preserve">Algodón </w:t>
            </w:r>
          </w:p>
          <w:p w:rsidR="006E2168" w:rsidRPr="001F63C9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63C9">
              <w:rPr>
                <w:rFonts w:ascii="Arial" w:eastAsia="Calibri" w:hAnsi="Arial" w:cs="Arial"/>
                <w:sz w:val="24"/>
                <w:szCs w:val="24"/>
              </w:rPr>
              <w:t>Agua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63C9">
              <w:rPr>
                <w:rFonts w:ascii="Arial" w:eastAsia="Calibri" w:hAnsi="Arial" w:cs="Arial"/>
                <w:sz w:val="24"/>
                <w:szCs w:val="24"/>
              </w:rPr>
              <w:t>Semillas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Procedimiento en grande</w:t>
            </w:r>
          </w:p>
        </w:tc>
        <w:tc>
          <w:tcPr>
            <w:tcW w:w="1384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5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patio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E9347F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3: ¿Qué observan?</w:t>
      </w: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Martes</w:t>
      </w:r>
      <w:proofErr w:type="gramEnd"/>
      <w:r>
        <w:rPr>
          <w:rFonts w:ascii="Times New Roman" w:hAnsi="Times New Roman" w:cs="Times New Roman"/>
          <w:sz w:val="24"/>
        </w:rPr>
        <w:t xml:space="preserve"> 28</w:t>
      </w:r>
      <w:r w:rsidRPr="0071201B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71201B" w:rsidRDefault="006E2168" w:rsidP="006E2168">
      <w:pPr>
        <w:rPr>
          <w:rFonts w:ascii="Times New Roman" w:hAnsi="Times New Roman" w:cs="Times New Roman"/>
          <w:sz w:val="24"/>
        </w:rPr>
      </w:pPr>
      <w:r w:rsidRPr="0071201B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Observa con ayuda de una lupa las plantas que encontraron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Plantas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Menciona que observa con apoyo de las lupas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Responde cuestionamientos: ¿qué ven diferente?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se ve con la lupa?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¿ven algo que no habían visto antes?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 participa activamente en la elaboración de un cuadro comparativo de manera grupal respondiendo qué observaron sin lupa y que lograron observar con lupa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Lupa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Planta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Marcadores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Pizarrón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Borrador 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15 min, salón de clases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Realiza</w:t>
            </w: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un dibujo de lo que observó en las plantas</w:t>
            </w: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lantas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Lupa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Crayones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Hoja de maquina 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8-10 min, salón de clases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4: ¿Qué necesitan las plantas para vivir?</w:t>
      </w:r>
    </w:p>
    <w:p w:rsidR="006E2168" w:rsidRPr="00AE002A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Martes</w:t>
      </w:r>
      <w:proofErr w:type="gramEnd"/>
      <w:r>
        <w:rPr>
          <w:rFonts w:ascii="Times New Roman" w:hAnsi="Times New Roman" w:cs="Times New Roman"/>
          <w:sz w:val="24"/>
        </w:rPr>
        <w:t xml:space="preserve"> 28</w:t>
      </w:r>
      <w:r w:rsidRPr="00AE002A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AE002A" w:rsidRDefault="006E2168" w:rsidP="006E2168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AE002A" w:rsidRDefault="006E2168" w:rsidP="006E2168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AE002A" w:rsidRDefault="006E2168" w:rsidP="006E2168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 w:rsidRPr="00AE002A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C7289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Escucha el cuento “la flor más bella”</w:t>
            </w:r>
            <w:r w:rsidRPr="00C728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Retoma lo aprendido sobre las plantas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(de tarea se les encarga investigar sobre el cuidado de las plantas y traer imágenes) Participa activamente en la lluvia de ideas sobre el cuidado de las pantas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Responde cuestionamientos ¿qué creen que necesitan las plantas para vivir?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¿creen que es importante el agua o el sol?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06629D">
              <w:rPr>
                <w:rFonts w:ascii="Arial" w:eastAsia="Calibri" w:hAnsi="Arial" w:cs="Arial"/>
                <w:sz w:val="24"/>
                <w:szCs w:val="24"/>
              </w:rPr>
              <w:t>.-  Realiza experimento “clavel” y registra los cambios a la flor después del colorante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6629D">
              <w:rPr>
                <w:rFonts w:ascii="Arial" w:eastAsia="Calibri" w:hAnsi="Arial" w:cs="Arial"/>
                <w:sz w:val="24"/>
                <w:szCs w:val="24"/>
              </w:rPr>
              <w:t xml:space="preserve">.- Responde cuestionamientos: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sz w:val="24"/>
                <w:szCs w:val="24"/>
              </w:rPr>
              <w:t>¿Qué creen que pasará con la flor?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sz w:val="24"/>
                <w:szCs w:val="24"/>
              </w:rPr>
              <w:t>¿Por qué creen que pasará eso?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Claveles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>Agua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Colorantes alimenticios de diferentes colores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Vasos de plástico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>Tijeras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 y en parejas, 15 min, salón de clases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Realiza mural sobre el cuidado de las plantas</w:t>
            </w:r>
          </w:p>
        </w:tc>
        <w:tc>
          <w:tcPr>
            <w:tcW w:w="2397" w:type="dxa"/>
          </w:tcPr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Papel </w:t>
            </w:r>
            <w:proofErr w:type="spellStart"/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>kraft</w:t>
            </w:r>
            <w:proofErr w:type="spellEnd"/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>Pritt</w:t>
            </w:r>
            <w:proofErr w:type="spellEnd"/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629D"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Pr="0006629D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Individual, 10 min, salón de clases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5: Partes de las plantas</w:t>
      </w: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Miércoles</w:t>
      </w:r>
      <w:proofErr w:type="gramEnd"/>
      <w:r>
        <w:rPr>
          <w:rFonts w:ascii="Times New Roman" w:hAnsi="Times New Roman" w:cs="Times New Roman"/>
          <w:sz w:val="24"/>
        </w:rPr>
        <w:t xml:space="preserve"> 29 </w:t>
      </w:r>
      <w:r w:rsidRPr="00526C54">
        <w:rPr>
          <w:rFonts w:ascii="Times New Roman" w:hAnsi="Times New Roman" w:cs="Times New Roman"/>
          <w:sz w:val="24"/>
        </w:rPr>
        <w:t>de marzo de 2023</w:t>
      </w: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526C54" w:rsidRDefault="006E2168" w:rsidP="006E2168">
      <w:pPr>
        <w:rPr>
          <w:rFonts w:ascii="Times New Roman" w:hAnsi="Times New Roman" w:cs="Times New Roman"/>
          <w:sz w:val="24"/>
        </w:rPr>
      </w:pPr>
      <w:r w:rsidRPr="00526C54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4746"/>
        <w:gridCol w:w="2144"/>
        <w:gridCol w:w="1500"/>
        <w:gridCol w:w="3514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Observa las partes de las pantas en desorden y sin nombre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Ordena las partes de la planta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Escucha explicación sobre las partes de la planta</w:t>
            </w: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 xml:space="preserve">1.- Realiza </w:t>
            </w:r>
            <w:r>
              <w:rPr>
                <w:rFonts w:ascii="Arial" w:eastAsia="Calibri" w:hAnsi="Arial" w:cs="Arial"/>
                <w:sz w:val="24"/>
                <w:szCs w:val="24"/>
              </w:rPr>
              <w:t>manualidad “tarrito”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D578D"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209CFBC" wp14:editId="1D730A02">
                  <wp:extent cx="2867025" cy="3810000"/>
                  <wp:effectExtent l="0" t="0" r="9525" b="0"/>
                  <wp:docPr id="15" name="Imagen 15" descr="https://2.bp.blogspot.com/-H4MvE0Or8OI/U9dr-y7OeRI/AAAAAAAAhrw/DEQsbite-qs/s400/Flor+collage+en+tarro+recicl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H4MvE0Or8OI/U9dr-y7OeRI/AAAAAAAAhrw/DEQsbite-qs/s400/Flor+collage+en+tarro+recicl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Tarro de yogurt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Papel crepé de diferentes colores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Resistol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Palito de madera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Flor de cartulina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C2385C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6</w:t>
      </w:r>
      <w:r w:rsidRPr="0085555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Plantas medicinales</w:t>
      </w: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 w:rsidRPr="00855551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Miércoles</w:t>
      </w:r>
      <w:proofErr w:type="gramEnd"/>
      <w:r>
        <w:rPr>
          <w:rFonts w:ascii="Times New Roman" w:hAnsi="Times New Roman" w:cs="Times New Roman"/>
          <w:sz w:val="24"/>
        </w:rPr>
        <w:t xml:space="preserve"> 29</w:t>
      </w:r>
      <w:r w:rsidRPr="00855551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 w:rsidRPr="00855551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 w:rsidRPr="00855551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 w:rsidRPr="00855551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855551" w:rsidRDefault="006E2168" w:rsidP="006E2168">
      <w:pPr>
        <w:rPr>
          <w:rFonts w:ascii="Times New Roman" w:hAnsi="Times New Roman" w:cs="Times New Roman"/>
          <w:sz w:val="24"/>
        </w:rPr>
      </w:pPr>
      <w:r w:rsidRPr="00855551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(previamente investiga de tarea sobre alguna planta medicinal y sus usos, anotarlo en su diario y traer una imagen) Responde cuestionamientos: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investigaron?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es la planta que investigaron?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¿Para qué se puede utilizar?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Investigación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Observa imagen de algunas plantas medicinales </w:t>
            </w:r>
          </w:p>
          <w:p w:rsidR="006E2168" w:rsidRPr="00853292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Escucha características de las plantas medicinales y sus usos</w:t>
            </w:r>
          </w:p>
          <w:p w:rsidR="006E2168" w:rsidRPr="001D2410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Cinta 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.- Realiza rompecabezas de plantas medicinales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Rompecabezas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7</w:t>
      </w:r>
      <w:r w:rsidRPr="0085329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Flores</w:t>
      </w: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 w:rsidRPr="00853292">
        <w:rPr>
          <w:rFonts w:ascii="Times New Roman" w:hAnsi="Times New Roman" w:cs="Times New Roman"/>
          <w:sz w:val="24"/>
        </w:rPr>
        <w:t xml:space="preserve">Fecha de ejecución: </w:t>
      </w:r>
      <w:proofErr w:type="gramStart"/>
      <w:r>
        <w:rPr>
          <w:rFonts w:ascii="Times New Roman" w:hAnsi="Times New Roman" w:cs="Times New Roman"/>
          <w:sz w:val="24"/>
        </w:rPr>
        <w:t>Miércoles</w:t>
      </w:r>
      <w:proofErr w:type="gramEnd"/>
      <w:r>
        <w:rPr>
          <w:rFonts w:ascii="Times New Roman" w:hAnsi="Times New Roman" w:cs="Times New Roman"/>
          <w:sz w:val="24"/>
        </w:rPr>
        <w:t xml:space="preserve"> 29</w:t>
      </w:r>
      <w:r w:rsidRPr="00853292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 w:rsidRPr="00853292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 w:rsidRPr="00853292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 w:rsidRPr="00853292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853292" w:rsidRDefault="006E2168" w:rsidP="006E2168">
      <w:pPr>
        <w:rPr>
          <w:rFonts w:ascii="Times New Roman" w:hAnsi="Times New Roman" w:cs="Times New Roman"/>
          <w:sz w:val="24"/>
        </w:rPr>
      </w:pPr>
      <w:r w:rsidRPr="00853292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Responde cuestionamientos: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¿conocen las flores?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son?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color?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¿De qué tamaño?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</w:t>
            </w:r>
            <w:r w:rsidRPr="001D2410">
              <w:rPr>
                <w:rFonts w:ascii="Arial" w:eastAsia="Calibri" w:hAnsi="Arial" w:cs="Arial"/>
                <w:sz w:val="24"/>
                <w:szCs w:val="24"/>
              </w:rPr>
              <w:t>Observa y explora las flores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Menciona sus hallazgos al explorar las flores </w:t>
            </w:r>
            <w:r w:rsidRPr="001D2410">
              <w:rPr>
                <w:rFonts w:ascii="Arial" w:eastAsia="Calibri" w:hAnsi="Arial" w:cs="Arial"/>
                <w:sz w:val="24"/>
                <w:szCs w:val="24"/>
              </w:rPr>
              <w:t>(tacto, olfato, vista)</w:t>
            </w:r>
          </w:p>
          <w:p w:rsidR="006E2168" w:rsidRPr="001D2410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Cuento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Preguntas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.- Realiza pintura de una flor utilizando sus manos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Pintura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Hojas opalinas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Toallitas húmedas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Periódico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B401A6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8</w:t>
      </w:r>
      <w:r w:rsidRPr="00784F4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Plantas frutales</w:t>
      </w: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 w:rsidRPr="00784F4D">
        <w:rPr>
          <w:rFonts w:ascii="Times New Roman" w:hAnsi="Times New Roman" w:cs="Times New Roman"/>
          <w:sz w:val="24"/>
        </w:rPr>
        <w:t xml:space="preserve">Fecha de ejecución: </w:t>
      </w:r>
      <w:r>
        <w:rPr>
          <w:rFonts w:ascii="Times New Roman" w:hAnsi="Times New Roman" w:cs="Times New Roman"/>
          <w:sz w:val="24"/>
        </w:rPr>
        <w:t>jueves 30</w:t>
      </w:r>
      <w:r w:rsidRPr="00784F4D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 w:rsidRPr="00784F4D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 w:rsidRPr="00784F4D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 w:rsidRPr="00784F4D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784F4D" w:rsidRDefault="006E2168" w:rsidP="006E2168">
      <w:pPr>
        <w:rPr>
          <w:rFonts w:ascii="Times New Roman" w:hAnsi="Times New Roman" w:cs="Times New Roman"/>
          <w:sz w:val="24"/>
        </w:rPr>
      </w:pPr>
      <w:r w:rsidRPr="00784F4D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(investiga de tarea su fruta favorita y cómo es la planta en la que crece, lleva una imagen) menciona su fruta favorita y describe la planta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Investigación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</w:t>
            </w:r>
            <w:r w:rsidRPr="001D2410">
              <w:rPr>
                <w:rFonts w:ascii="Arial" w:eastAsia="Calibri" w:hAnsi="Arial" w:cs="Arial"/>
                <w:sz w:val="24"/>
                <w:szCs w:val="24"/>
              </w:rPr>
              <w:t xml:space="preserve">Observa y explora </w:t>
            </w:r>
            <w:r>
              <w:rPr>
                <w:rFonts w:ascii="Arial" w:eastAsia="Calibri" w:hAnsi="Arial" w:cs="Arial"/>
                <w:sz w:val="24"/>
                <w:szCs w:val="24"/>
              </w:rPr>
              <w:t>algunas frutas con lupa (melón, sandía, uva, plátano, papaya, naranja)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Responde cuestionamientos ¿De qué color son?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¿Cómo son sus semillas?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¿Todas tienen jugo?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 Observa las imágenes de las diferentes plantas frutales y escucha explicación de las mismas</w:t>
            </w:r>
          </w:p>
          <w:p w:rsidR="006E2168" w:rsidRPr="001D2410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Frutas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Lupa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.- Degusta un pequeño coctel de frutas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Coctel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Vasos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Tenedores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Servilletas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Actividad 9</w:t>
      </w:r>
      <w:r w:rsidRPr="000B7F6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Arboles</w:t>
      </w: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 w:rsidRPr="000B7F69">
        <w:rPr>
          <w:rFonts w:ascii="Times New Roman" w:hAnsi="Times New Roman" w:cs="Times New Roman"/>
          <w:sz w:val="24"/>
        </w:rPr>
        <w:t xml:space="preserve">Fecha de ejecución: </w:t>
      </w:r>
      <w:r>
        <w:rPr>
          <w:rFonts w:ascii="Times New Roman" w:hAnsi="Times New Roman" w:cs="Times New Roman"/>
          <w:sz w:val="24"/>
        </w:rPr>
        <w:t>jueves 30</w:t>
      </w:r>
      <w:r w:rsidRPr="000B7F69">
        <w:rPr>
          <w:rFonts w:ascii="Times New Roman" w:hAnsi="Times New Roman" w:cs="Times New Roman"/>
          <w:sz w:val="24"/>
        </w:rPr>
        <w:t xml:space="preserve"> de marzo de 2023</w:t>
      </w: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 w:rsidRPr="000B7F69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 w:rsidRPr="000B7F69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 w:rsidRPr="000B7F69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Pr="000B7F69" w:rsidRDefault="006E2168" w:rsidP="006E2168">
      <w:pPr>
        <w:rPr>
          <w:rFonts w:ascii="Times New Roman" w:hAnsi="Times New Roman" w:cs="Times New Roman"/>
          <w:sz w:val="24"/>
        </w:rPr>
      </w:pPr>
      <w:r w:rsidRPr="000B7F69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Observa los arboles de la escuela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Arboles de la escuela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1.-Menciona lo que observó en la exploración a los arboles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Observa imágenes de árboles y escucha sus características </w:t>
            </w:r>
          </w:p>
          <w:p w:rsidR="006E2168" w:rsidRPr="001D2410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Frutas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Imágenes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Lupa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.- Realiza árbol de papel crepé </w:t>
            </w: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Papel crepe café y verde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Resistol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Hoja blanca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Pr="007B0257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lastRenderedPageBreak/>
        <w:t>Actividad 9: Arboles</w:t>
      </w:r>
    </w:p>
    <w:p w:rsidR="006E2168" w:rsidRPr="007B0257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t>Fecha de ejecución: jueves 30 de marzo de 2023</w:t>
      </w:r>
    </w:p>
    <w:p w:rsidR="006E2168" w:rsidRPr="007B0257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t>Campo de formación académica: exploración y comprensión del mundo natural y social</w:t>
      </w:r>
    </w:p>
    <w:p w:rsidR="006E2168" w:rsidRPr="007B0257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t>Organizador curricular 1: Mundo natural</w:t>
      </w:r>
    </w:p>
    <w:p w:rsidR="006E2168" w:rsidRPr="007B0257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t xml:space="preserve">Organizador curricular 2: Exploración de la naturaleza 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</w:rPr>
        <w:t>Aprendizaje esperado: Comunica sus hallazgos al observar seres vivos, fenómenos y elementos naturales, utilizando registros propios y recursos impresos.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837"/>
        <w:gridCol w:w="2397"/>
        <w:gridCol w:w="1559"/>
        <w:gridCol w:w="4111"/>
      </w:tblGrid>
      <w:tr w:rsidR="006E2168" w:rsidRPr="00FE5D35" w:rsidTr="007A33BA">
        <w:tc>
          <w:tcPr>
            <w:tcW w:w="1416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97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2168" w:rsidRPr="00FE5D35" w:rsidRDefault="006E2168" w:rsidP="007A33B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Organización y tiempo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3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 Retoma lo aprendido sobre los árboles y el cuidado de las plantas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Arboles de la escuela</w:t>
            </w:r>
          </w:p>
        </w:tc>
        <w:tc>
          <w:tcPr>
            <w:tcW w:w="1559" w:type="dxa"/>
          </w:tcPr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 5 min, salón de clases</w:t>
            </w:r>
          </w:p>
        </w:tc>
      </w:tr>
      <w:tr w:rsidR="006E2168" w:rsidRPr="00FE5D35" w:rsidTr="007A33BA">
        <w:trPr>
          <w:cantSplit/>
          <w:trHeight w:val="2032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Responde cuestionamientos ¿Creen que es importante cuidar a los arboles? 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¿por qué?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Escucha explicación sobre por qué son importantes los arboles</w:t>
            </w:r>
          </w:p>
          <w:p w:rsidR="006E2168" w:rsidRPr="007B0257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B0257">
              <w:rPr>
                <w:rFonts w:ascii="Arial" w:eastAsia="Calibri" w:hAnsi="Arial" w:cs="Arial"/>
                <w:sz w:val="24"/>
                <w:szCs w:val="24"/>
              </w:rPr>
              <w:t>.- Realiza actividad “cuidando a los arboles” regando los arboles de la escuela</w:t>
            </w:r>
          </w:p>
          <w:p w:rsidR="006E2168" w:rsidRPr="001D2410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Preguntas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Arboles 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Agua</w:t>
            </w:r>
          </w:p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Tinas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Vasos de plástico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Grupal,15 min, salón de clases y patio</w:t>
            </w:r>
          </w:p>
        </w:tc>
      </w:tr>
      <w:tr w:rsidR="006E2168" w:rsidRPr="00FE5D35" w:rsidTr="007A33BA">
        <w:trPr>
          <w:cantSplit/>
          <w:trHeight w:val="1134"/>
        </w:trPr>
        <w:tc>
          <w:tcPr>
            <w:tcW w:w="1416" w:type="dxa"/>
            <w:textDirection w:val="btLr"/>
          </w:tcPr>
          <w:p w:rsidR="006E2168" w:rsidRPr="00FE5D35" w:rsidRDefault="006E2168" w:rsidP="007A33BA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E5D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83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8216F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.- Responde cuestionamientos: ¿Les gustó la actividad?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¿Qué más pueden hacer los niños para cuidar a los árboles?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¿Es importante hacerlo? ¿Por qué?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Papel crepe café y verde</w:t>
            </w:r>
          </w:p>
          <w:p w:rsidR="006E2168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Resistol </w:t>
            </w:r>
          </w:p>
          <w:p w:rsidR="006E2168" w:rsidRPr="00FE5D35" w:rsidRDefault="006E2168" w:rsidP="007A33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Hoja blanca</w:t>
            </w:r>
          </w:p>
        </w:tc>
        <w:tc>
          <w:tcPr>
            <w:tcW w:w="1559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4111" w:type="dxa"/>
          </w:tcPr>
          <w:p w:rsidR="006E2168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E2168" w:rsidRPr="00FE5D35" w:rsidRDefault="006E2168" w:rsidP="007A33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Grupal, 10 min, salón de clases </w:t>
            </w:r>
          </w:p>
        </w:tc>
      </w:tr>
    </w:tbl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  <w:r w:rsidRPr="007B0257">
        <w:rPr>
          <w:rFonts w:ascii="Times New Roman" w:hAnsi="Times New Roman" w:cs="Times New Roman"/>
          <w:sz w:val="24"/>
          <w:highlight w:val="yellow"/>
        </w:rPr>
        <w:t>Actividad corta extra: Cuento motor “Jack y las semillas mágicas”</w:t>
      </w: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rPr>
          <w:rFonts w:ascii="Times New Roman" w:hAnsi="Times New Roman" w:cs="Times New Roman"/>
          <w:sz w:val="24"/>
        </w:rPr>
      </w:pPr>
    </w:p>
    <w:p w:rsidR="006E2168" w:rsidRDefault="006E2168" w:rsidP="006E21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3B6BB" wp14:editId="63961320">
                <wp:simplePos x="0" y="0"/>
                <wp:positionH relativeFrom="column">
                  <wp:posOffset>-118745</wp:posOffset>
                </wp:positionH>
                <wp:positionV relativeFrom="paragraph">
                  <wp:posOffset>262255</wp:posOffset>
                </wp:positionV>
                <wp:extent cx="8963025" cy="3543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4A674" id="Rectángulo 2" o:spid="_x0000_s1026" style="position:absolute;margin-left:-9.35pt;margin-top:20.65pt;width:705.75pt;height:27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" fillcolor="window" strokecolor="windowText" strokeweight="1pt"/>
            </w:pict>
          </mc:Fallback>
        </mc:AlternateContent>
      </w:r>
      <w:r w:rsidRPr="00822FD4">
        <w:rPr>
          <w:rFonts w:ascii="Times New Roman" w:hAnsi="Times New Roman" w:cs="Times New Roman"/>
          <w:sz w:val="28"/>
        </w:rPr>
        <w:t>AJUSTES RAZONABLES</w:t>
      </w:r>
    </w:p>
    <w:p w:rsidR="006E2168" w:rsidRDefault="006E2168" w:rsidP="006E2168">
      <w:pPr>
        <w:rPr>
          <w:rFonts w:ascii="Times New Roman" w:hAnsi="Times New Roman" w:cs="Times New Roman"/>
          <w:sz w:val="28"/>
        </w:rPr>
      </w:pPr>
    </w:p>
    <w:p w:rsidR="006E2168" w:rsidRDefault="006E2168" w:rsidP="006E21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2168" w:rsidRDefault="006E2168" w:rsidP="006E21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8A1BF" wp14:editId="3C11DE2D">
                <wp:simplePos x="0" y="0"/>
                <wp:positionH relativeFrom="column">
                  <wp:posOffset>-252095</wp:posOffset>
                </wp:positionH>
                <wp:positionV relativeFrom="paragraph">
                  <wp:posOffset>243840</wp:posOffset>
                </wp:positionV>
                <wp:extent cx="230505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C9F13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19.2pt" to="16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" strokecolor="windowText" strokeweight="1.5pt">
                <v:stroke joinstyle="miter"/>
              </v:line>
            </w:pict>
          </mc:Fallback>
        </mc:AlternateContent>
      </w:r>
    </w:p>
    <w:p w:rsidR="006E2168" w:rsidRPr="00822FD4" w:rsidRDefault="006E2168" w:rsidP="006E21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52A42" wp14:editId="53B2EB82">
                <wp:simplePos x="0" y="0"/>
                <wp:positionH relativeFrom="column">
                  <wp:posOffset>5767705</wp:posOffset>
                </wp:positionH>
                <wp:positionV relativeFrom="paragraph">
                  <wp:posOffset>150495</wp:posOffset>
                </wp:positionV>
                <wp:extent cx="2533650" cy="457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2168" w:rsidRPr="0039347C" w:rsidRDefault="006E2168" w:rsidP="006E21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39347C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Firma del docente de la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52A42" id="Cuadro de texto 5" o:spid="_x0000_s1028" type="#_x0000_t202" style="position:absolute;margin-left:454.15pt;margin-top:11.85pt;width:199.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" filled="f" stroked="f" strokeweight=".5pt">
                <v:textbox>
                  <w:txbxContent>
                    <w:p w:rsidR="006E2168" w:rsidRPr="0039347C" w:rsidRDefault="006E2168" w:rsidP="006E2168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39347C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Firma del docente de la normal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1C9A6" wp14:editId="69A19C99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2305050" cy="190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6CA50" id="Conector rec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.75pt" to="63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19BBB" wp14:editId="70C04254">
                <wp:simplePos x="0" y="0"/>
                <wp:positionH relativeFrom="column">
                  <wp:posOffset>2681605</wp:posOffset>
                </wp:positionH>
                <wp:positionV relativeFrom="paragraph">
                  <wp:posOffset>560070</wp:posOffset>
                </wp:positionV>
                <wp:extent cx="2571750" cy="3619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2168" w:rsidRPr="00822FD4" w:rsidRDefault="006E2168" w:rsidP="006E21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822FD4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Firma del estudiante normalista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19BBB" id="Cuadro de texto 13" o:spid="_x0000_s1029" type="#_x0000_t202" style="position:absolute;margin-left:211.15pt;margin-top:44.1pt;width:202.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" filled="f" stroked="f" strokeweight=".5pt">
                <v:textbox>
                  <w:txbxContent>
                    <w:p w:rsidR="006E2168" w:rsidRPr="00822FD4" w:rsidRDefault="006E2168" w:rsidP="006E2168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822FD4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Firma del estudiante normalista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D71DA" wp14:editId="70C569DF">
                <wp:simplePos x="0" y="0"/>
                <wp:positionH relativeFrom="column">
                  <wp:posOffset>2705100</wp:posOffset>
                </wp:positionH>
                <wp:positionV relativeFrom="paragraph">
                  <wp:posOffset>457200</wp:posOffset>
                </wp:positionV>
                <wp:extent cx="230505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6CB9B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36pt" to="394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>Firma de la maestra titular</w:t>
      </w:r>
    </w:p>
    <w:p w:rsidR="00515501" w:rsidRDefault="00515501" w:rsidP="00822FD4">
      <w:pPr>
        <w:rPr>
          <w:rFonts w:ascii="Times New Roman" w:hAnsi="Times New Roman" w:cs="Times New Roman"/>
          <w:sz w:val="28"/>
        </w:rPr>
      </w:pPr>
    </w:p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p w:rsidR="00847497" w:rsidRDefault="00847497" w:rsidP="00822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Rubrica</w:t>
      </w:r>
      <w:r w:rsidR="00DD1266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de evaluación: 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2116"/>
        <w:gridCol w:w="2237"/>
        <w:gridCol w:w="1899"/>
      </w:tblGrid>
      <w:tr w:rsidR="00847497" w:rsidRPr="00847497" w:rsidTr="00847497">
        <w:trPr>
          <w:jc w:val="center"/>
        </w:trPr>
        <w:tc>
          <w:tcPr>
            <w:tcW w:w="2576" w:type="dxa"/>
            <w:shd w:val="clear" w:color="auto" w:fill="45CEF9"/>
          </w:tcPr>
          <w:p w:rsidR="00847497" w:rsidRPr="00847497" w:rsidRDefault="00847497" w:rsidP="00847497">
            <w:pPr>
              <w:rPr>
                <w:rFonts w:ascii="Arial" w:hAnsi="Arial" w:cs="Arial"/>
                <w:sz w:val="28"/>
              </w:rPr>
            </w:pPr>
            <w:r w:rsidRPr="00847497">
              <w:rPr>
                <w:rFonts w:ascii="Arial" w:hAnsi="Arial" w:cs="Arial"/>
                <w:sz w:val="28"/>
              </w:rPr>
              <w:t xml:space="preserve">Niveles de desempeño </w:t>
            </w:r>
          </w:p>
        </w:tc>
        <w:tc>
          <w:tcPr>
            <w:tcW w:w="2116" w:type="dxa"/>
            <w:shd w:val="clear" w:color="auto" w:fill="42FC9B"/>
          </w:tcPr>
          <w:p w:rsidR="00847497" w:rsidRPr="00847497" w:rsidRDefault="00FD237A" w:rsidP="0084749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Requiere apoyo</w:t>
            </w:r>
          </w:p>
        </w:tc>
        <w:tc>
          <w:tcPr>
            <w:tcW w:w="2237" w:type="dxa"/>
            <w:shd w:val="clear" w:color="auto" w:fill="FFFF00"/>
          </w:tcPr>
          <w:p w:rsidR="00847497" w:rsidRPr="00847497" w:rsidRDefault="00847497" w:rsidP="00847497">
            <w:pPr>
              <w:rPr>
                <w:rFonts w:ascii="Arial" w:hAnsi="Arial" w:cs="Arial"/>
                <w:sz w:val="28"/>
              </w:rPr>
            </w:pPr>
            <w:r w:rsidRPr="00847497">
              <w:rPr>
                <w:rFonts w:ascii="Arial" w:hAnsi="Arial" w:cs="Arial"/>
                <w:sz w:val="28"/>
              </w:rPr>
              <w:t>Suficiente</w:t>
            </w:r>
          </w:p>
        </w:tc>
        <w:tc>
          <w:tcPr>
            <w:tcW w:w="1899" w:type="dxa"/>
            <w:shd w:val="clear" w:color="auto" w:fill="D751ED"/>
          </w:tcPr>
          <w:p w:rsidR="00847497" w:rsidRPr="00847497" w:rsidRDefault="00847497" w:rsidP="00847497">
            <w:pPr>
              <w:rPr>
                <w:rFonts w:ascii="Arial" w:hAnsi="Arial" w:cs="Arial"/>
                <w:sz w:val="28"/>
              </w:rPr>
            </w:pPr>
            <w:r w:rsidRPr="00847497">
              <w:rPr>
                <w:rFonts w:ascii="Arial" w:hAnsi="Arial" w:cs="Arial"/>
                <w:sz w:val="28"/>
              </w:rPr>
              <w:t xml:space="preserve">Satisfactorio </w:t>
            </w:r>
          </w:p>
        </w:tc>
      </w:tr>
      <w:tr w:rsidR="00847497" w:rsidRPr="00847497" w:rsidTr="00847497">
        <w:trPr>
          <w:jc w:val="center"/>
        </w:trPr>
        <w:tc>
          <w:tcPr>
            <w:tcW w:w="2576" w:type="dxa"/>
          </w:tcPr>
          <w:p w:rsidR="00847497" w:rsidRPr="00847497" w:rsidRDefault="00847497" w:rsidP="00847497">
            <w:pPr>
              <w:rPr>
                <w:rFonts w:ascii="Arial" w:hAnsi="Arial" w:cs="Arial"/>
              </w:rPr>
            </w:pPr>
            <w:r w:rsidRPr="00847497">
              <w:rPr>
                <w:rFonts w:ascii="Arial" w:hAnsi="Arial" w:cs="Arial"/>
              </w:rPr>
              <w:t xml:space="preserve">Aprendizaje esperado: Responde a por qué o cómo sucedió algo en relación con experiencias y hechos que comenta </w:t>
            </w:r>
          </w:p>
        </w:tc>
        <w:tc>
          <w:tcPr>
            <w:tcW w:w="2116" w:type="dxa"/>
          </w:tcPr>
          <w:p w:rsidR="00847497" w:rsidRPr="00847497" w:rsidRDefault="00847497" w:rsidP="00847497">
            <w:pPr>
              <w:rPr>
                <w:rFonts w:ascii="Arial" w:hAnsi="Arial" w:cs="Arial"/>
              </w:rPr>
            </w:pPr>
            <w:r w:rsidRPr="00847497">
              <w:rPr>
                <w:rFonts w:ascii="Arial" w:hAnsi="Arial" w:cs="Arial"/>
              </w:rPr>
              <w:t>Responde incoherencias a por qué o como sucedió algo en relación a experiencias y hechos que comenta</w:t>
            </w:r>
          </w:p>
        </w:tc>
        <w:tc>
          <w:tcPr>
            <w:tcW w:w="2237" w:type="dxa"/>
          </w:tcPr>
          <w:p w:rsidR="00847497" w:rsidRPr="00847497" w:rsidRDefault="00847497" w:rsidP="00847497">
            <w:pPr>
              <w:rPr>
                <w:rFonts w:ascii="Arial" w:hAnsi="Arial" w:cs="Arial"/>
              </w:rPr>
            </w:pPr>
            <w:r w:rsidRPr="00847497">
              <w:rPr>
                <w:rFonts w:ascii="Arial" w:hAnsi="Arial" w:cs="Arial"/>
              </w:rPr>
              <w:t xml:space="preserve">Responde con un vocabulario básico y con coherencia manteniéndose en el tema de conversación a por qué o cómo sucedió algo en relación a experiencias y hechos que comenta </w:t>
            </w:r>
          </w:p>
        </w:tc>
        <w:tc>
          <w:tcPr>
            <w:tcW w:w="1899" w:type="dxa"/>
          </w:tcPr>
          <w:p w:rsidR="00847497" w:rsidRPr="00847497" w:rsidRDefault="00847497" w:rsidP="00847497">
            <w:pPr>
              <w:rPr>
                <w:rFonts w:ascii="Arial" w:hAnsi="Arial" w:cs="Arial"/>
              </w:rPr>
            </w:pPr>
            <w:r w:rsidRPr="00847497">
              <w:rPr>
                <w:rFonts w:ascii="Arial" w:hAnsi="Arial" w:cs="Arial"/>
              </w:rPr>
              <w:t>Responde con un vocabulario más extenso y estructurado, con coherencia siendo capaz de sostener una conversación a por qué o cómo sucedió algo en relación a experiencias y hechos que comenta</w:t>
            </w:r>
          </w:p>
        </w:tc>
      </w:tr>
    </w:tbl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403"/>
        <w:gridCol w:w="2983"/>
        <w:gridCol w:w="3515"/>
        <w:gridCol w:w="2864"/>
      </w:tblGrid>
      <w:tr w:rsidR="00847497" w:rsidTr="00DD1266">
        <w:tc>
          <w:tcPr>
            <w:tcW w:w="2403" w:type="dxa"/>
            <w:shd w:val="clear" w:color="auto" w:fill="45CEF9"/>
          </w:tcPr>
          <w:p w:rsidR="00847497" w:rsidRPr="00DD1266" w:rsidRDefault="00847497" w:rsidP="00847497">
            <w:pPr>
              <w:jc w:val="center"/>
              <w:rPr>
                <w:rFonts w:ascii="Arial" w:hAnsi="Arial" w:cs="Arial"/>
                <w:sz w:val="28"/>
              </w:rPr>
            </w:pPr>
            <w:r w:rsidRPr="00DD1266">
              <w:rPr>
                <w:rFonts w:ascii="Arial" w:hAnsi="Arial" w:cs="Arial"/>
                <w:sz w:val="28"/>
              </w:rPr>
              <w:lastRenderedPageBreak/>
              <w:t>Nivel de desempeño</w:t>
            </w:r>
          </w:p>
        </w:tc>
        <w:tc>
          <w:tcPr>
            <w:tcW w:w="2983" w:type="dxa"/>
            <w:shd w:val="clear" w:color="auto" w:fill="F67A48"/>
          </w:tcPr>
          <w:p w:rsidR="00847497" w:rsidRPr="00DD1266" w:rsidRDefault="00FD237A" w:rsidP="00847497">
            <w:pPr>
              <w:jc w:val="center"/>
              <w:rPr>
                <w:rFonts w:ascii="Arial" w:hAnsi="Arial" w:cs="Arial"/>
                <w:sz w:val="28"/>
              </w:rPr>
            </w:pPr>
            <w:r w:rsidRPr="00DD1266">
              <w:rPr>
                <w:rFonts w:ascii="Arial" w:hAnsi="Arial" w:cs="Arial"/>
                <w:sz w:val="28"/>
              </w:rPr>
              <w:t>Requiere apoyo</w:t>
            </w:r>
          </w:p>
        </w:tc>
        <w:tc>
          <w:tcPr>
            <w:tcW w:w="3515" w:type="dxa"/>
            <w:shd w:val="clear" w:color="auto" w:fill="61F968"/>
          </w:tcPr>
          <w:p w:rsidR="00847497" w:rsidRPr="00DD1266" w:rsidRDefault="00847497" w:rsidP="00847497">
            <w:pPr>
              <w:jc w:val="center"/>
              <w:rPr>
                <w:rFonts w:ascii="Arial" w:hAnsi="Arial" w:cs="Arial"/>
                <w:sz w:val="28"/>
              </w:rPr>
            </w:pPr>
            <w:r w:rsidRPr="00DD1266">
              <w:rPr>
                <w:rFonts w:ascii="Arial" w:hAnsi="Arial" w:cs="Arial"/>
                <w:sz w:val="28"/>
              </w:rPr>
              <w:t>Suficiente</w:t>
            </w:r>
          </w:p>
        </w:tc>
        <w:tc>
          <w:tcPr>
            <w:tcW w:w="2864" w:type="dxa"/>
            <w:shd w:val="clear" w:color="auto" w:fill="D751ED"/>
          </w:tcPr>
          <w:p w:rsidR="00847497" w:rsidRPr="00DD1266" w:rsidRDefault="00847497" w:rsidP="00847497">
            <w:pPr>
              <w:jc w:val="center"/>
              <w:rPr>
                <w:rFonts w:ascii="Arial" w:hAnsi="Arial" w:cs="Arial"/>
                <w:sz w:val="28"/>
              </w:rPr>
            </w:pPr>
            <w:r w:rsidRPr="00DD1266">
              <w:rPr>
                <w:rFonts w:ascii="Arial" w:hAnsi="Arial" w:cs="Arial"/>
                <w:sz w:val="28"/>
              </w:rPr>
              <w:t>Satisfactorio</w:t>
            </w:r>
          </w:p>
        </w:tc>
      </w:tr>
      <w:tr w:rsidR="00847497" w:rsidTr="00DD1266">
        <w:tc>
          <w:tcPr>
            <w:tcW w:w="2403" w:type="dxa"/>
          </w:tcPr>
          <w:p w:rsidR="00847497" w:rsidRPr="00DD1266" w:rsidRDefault="00847497" w:rsidP="00822FD4">
            <w:pPr>
              <w:rPr>
                <w:rFonts w:ascii="Arial" w:hAnsi="Arial" w:cs="Arial"/>
              </w:rPr>
            </w:pPr>
            <w:r w:rsidRPr="00DD1266">
              <w:rPr>
                <w:rFonts w:ascii="Arial" w:hAnsi="Arial" w:cs="Arial"/>
              </w:rPr>
              <w:t>Aprendizaje esperado: Comunica sus hallazgos al observar seres vivos, fenómenos y elementos naturales, utilizando recursos propios y recursos impresos</w:t>
            </w:r>
          </w:p>
        </w:tc>
        <w:tc>
          <w:tcPr>
            <w:tcW w:w="2983" w:type="dxa"/>
          </w:tcPr>
          <w:p w:rsidR="00847497" w:rsidRPr="00DD1266" w:rsidRDefault="00FD237A" w:rsidP="00822FD4">
            <w:pPr>
              <w:rPr>
                <w:rFonts w:ascii="Arial" w:hAnsi="Arial" w:cs="Arial"/>
              </w:rPr>
            </w:pPr>
            <w:r w:rsidRPr="00DD1266">
              <w:rPr>
                <w:rFonts w:ascii="Arial" w:hAnsi="Arial" w:cs="Arial"/>
              </w:rPr>
              <w:t>Requiere apoyo para identificar y comunicar sus hallazgos al observar seres vivos, fenómenos y elementos naturales, utilizando registros propios e impresos</w:t>
            </w:r>
          </w:p>
        </w:tc>
        <w:tc>
          <w:tcPr>
            <w:tcW w:w="3515" w:type="dxa"/>
          </w:tcPr>
          <w:p w:rsidR="00847497" w:rsidRPr="00DD1266" w:rsidRDefault="00FD237A" w:rsidP="00822FD4">
            <w:pPr>
              <w:rPr>
                <w:rFonts w:ascii="Arial" w:hAnsi="Arial" w:cs="Arial"/>
              </w:rPr>
            </w:pPr>
            <w:r w:rsidRPr="00DD1266">
              <w:rPr>
                <w:rFonts w:ascii="Arial" w:hAnsi="Arial" w:cs="Arial"/>
              </w:rPr>
              <w:t xml:space="preserve">Logra identificar y comunicar sus hallazgos al observar seres vivos, fenómenos y elementos naturales, utilizando registros propios e impresos </w:t>
            </w:r>
          </w:p>
        </w:tc>
        <w:tc>
          <w:tcPr>
            <w:tcW w:w="2864" w:type="dxa"/>
          </w:tcPr>
          <w:p w:rsidR="00847497" w:rsidRPr="00DD1266" w:rsidRDefault="00FD237A" w:rsidP="00822FD4">
            <w:pPr>
              <w:rPr>
                <w:rFonts w:ascii="Arial" w:hAnsi="Arial" w:cs="Arial"/>
              </w:rPr>
            </w:pPr>
            <w:r w:rsidRPr="00DD1266">
              <w:rPr>
                <w:rFonts w:ascii="Arial" w:hAnsi="Arial" w:cs="Arial"/>
              </w:rPr>
              <w:t>Muestra interés en la observación de fenómenos y seres vivos, i</w:t>
            </w:r>
            <w:r w:rsidR="00847497" w:rsidRPr="00DD1266">
              <w:rPr>
                <w:rFonts w:ascii="Arial" w:hAnsi="Arial" w:cs="Arial"/>
              </w:rPr>
              <w:t>dentifica y comunica</w:t>
            </w:r>
            <w:r w:rsidRPr="00DD1266">
              <w:rPr>
                <w:rFonts w:ascii="Arial" w:hAnsi="Arial" w:cs="Arial"/>
              </w:rPr>
              <w:t xml:space="preserve"> de manera clara y precisa</w:t>
            </w:r>
            <w:r w:rsidR="00847497" w:rsidRPr="00DD1266">
              <w:rPr>
                <w:rFonts w:ascii="Arial" w:hAnsi="Arial" w:cs="Arial"/>
              </w:rPr>
              <w:t xml:space="preserve"> </w:t>
            </w:r>
            <w:r w:rsidRPr="00DD1266">
              <w:rPr>
                <w:rFonts w:ascii="Arial" w:hAnsi="Arial" w:cs="Arial"/>
              </w:rPr>
              <w:t xml:space="preserve">la información obtenida a través de la observación realizada a ciertos fenómenos naturales, realiza registros propios con apoyo de su investigación  </w:t>
            </w:r>
          </w:p>
        </w:tc>
      </w:tr>
    </w:tbl>
    <w:p w:rsidR="00847497" w:rsidRDefault="00847497" w:rsidP="00822FD4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403"/>
        <w:gridCol w:w="3249"/>
        <w:gridCol w:w="3249"/>
        <w:gridCol w:w="2864"/>
      </w:tblGrid>
      <w:tr w:rsidR="00DD1266" w:rsidRPr="003813D0" w:rsidTr="00E07E77">
        <w:tc>
          <w:tcPr>
            <w:tcW w:w="2403" w:type="dxa"/>
            <w:shd w:val="clear" w:color="auto" w:fill="44FA8E"/>
          </w:tcPr>
          <w:p w:rsidR="00DD1266" w:rsidRPr="003813D0" w:rsidRDefault="00DD1266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3813D0">
              <w:rPr>
                <w:rFonts w:ascii="Arial" w:hAnsi="Arial" w:cs="Arial"/>
                <w:sz w:val="28"/>
              </w:rPr>
              <w:t>Nivel de desempeño</w:t>
            </w:r>
          </w:p>
        </w:tc>
        <w:tc>
          <w:tcPr>
            <w:tcW w:w="3249" w:type="dxa"/>
            <w:shd w:val="clear" w:color="auto" w:fill="F67A48"/>
          </w:tcPr>
          <w:p w:rsidR="00DD1266" w:rsidRPr="003813D0" w:rsidRDefault="00DD1266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3813D0">
              <w:rPr>
                <w:rFonts w:ascii="Arial" w:hAnsi="Arial" w:cs="Arial"/>
                <w:sz w:val="28"/>
              </w:rPr>
              <w:t>Requiere apoyo</w:t>
            </w:r>
          </w:p>
        </w:tc>
        <w:tc>
          <w:tcPr>
            <w:tcW w:w="3249" w:type="dxa"/>
            <w:shd w:val="clear" w:color="auto" w:fill="FFC000"/>
          </w:tcPr>
          <w:p w:rsidR="00DD1266" w:rsidRPr="003813D0" w:rsidRDefault="00DD1266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3813D0">
              <w:rPr>
                <w:rFonts w:ascii="Arial" w:hAnsi="Arial" w:cs="Arial"/>
                <w:sz w:val="28"/>
              </w:rPr>
              <w:t>Suficiente</w:t>
            </w:r>
          </w:p>
        </w:tc>
        <w:tc>
          <w:tcPr>
            <w:tcW w:w="2864" w:type="dxa"/>
            <w:shd w:val="clear" w:color="auto" w:fill="FFFF00"/>
          </w:tcPr>
          <w:p w:rsidR="00DD1266" w:rsidRPr="003813D0" w:rsidRDefault="00DD1266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3813D0">
              <w:rPr>
                <w:rFonts w:ascii="Arial" w:hAnsi="Arial" w:cs="Arial"/>
                <w:sz w:val="28"/>
              </w:rPr>
              <w:t>Satisfactorio</w:t>
            </w:r>
          </w:p>
        </w:tc>
      </w:tr>
      <w:tr w:rsidR="00DD1266" w:rsidRPr="003813D0" w:rsidTr="00E07E77">
        <w:tc>
          <w:tcPr>
            <w:tcW w:w="2403" w:type="dxa"/>
          </w:tcPr>
          <w:p w:rsidR="00DD1266" w:rsidRPr="003813D0" w:rsidRDefault="003813D0" w:rsidP="00822FD4">
            <w:pPr>
              <w:rPr>
                <w:rFonts w:ascii="Arial" w:hAnsi="Arial" w:cs="Arial"/>
              </w:rPr>
            </w:pPr>
            <w:r w:rsidRPr="003813D0">
              <w:rPr>
                <w:rFonts w:ascii="Arial" w:hAnsi="Arial" w:cs="Arial"/>
              </w:rPr>
              <w:t xml:space="preserve">Aprendizaje esperado: Expresa ideas para construir textos informativos </w:t>
            </w:r>
          </w:p>
        </w:tc>
        <w:tc>
          <w:tcPr>
            <w:tcW w:w="3249" w:type="dxa"/>
          </w:tcPr>
          <w:p w:rsidR="00DD1266" w:rsidRPr="003813D0" w:rsidRDefault="003813D0" w:rsidP="00822FD4">
            <w:pPr>
              <w:rPr>
                <w:rFonts w:ascii="Arial" w:hAnsi="Arial" w:cs="Arial"/>
              </w:rPr>
            </w:pPr>
            <w:r w:rsidRPr="003813D0">
              <w:rPr>
                <w:rFonts w:ascii="Arial" w:hAnsi="Arial" w:cs="Arial"/>
              </w:rPr>
              <w:t>Presenta dificultad para explicar un tema o ideas apoyándose de materiales consultados</w:t>
            </w:r>
          </w:p>
        </w:tc>
        <w:tc>
          <w:tcPr>
            <w:tcW w:w="3249" w:type="dxa"/>
          </w:tcPr>
          <w:p w:rsidR="00DD1266" w:rsidRPr="003813D0" w:rsidRDefault="003813D0" w:rsidP="00822FD4">
            <w:pPr>
              <w:rPr>
                <w:rFonts w:ascii="Arial" w:hAnsi="Arial" w:cs="Arial"/>
              </w:rPr>
            </w:pPr>
            <w:r w:rsidRPr="003813D0">
              <w:rPr>
                <w:rFonts w:ascii="Arial" w:hAnsi="Arial" w:cs="Arial"/>
              </w:rPr>
              <w:t xml:space="preserve">Expresa sus ideas de manera coherente, organiza las ideas y da secuencia lógica al construir textos informativos </w:t>
            </w:r>
          </w:p>
        </w:tc>
        <w:tc>
          <w:tcPr>
            <w:tcW w:w="2864" w:type="dxa"/>
          </w:tcPr>
          <w:p w:rsidR="00DD1266" w:rsidRPr="003813D0" w:rsidRDefault="003813D0" w:rsidP="00822FD4">
            <w:pPr>
              <w:rPr>
                <w:rFonts w:ascii="Arial" w:hAnsi="Arial" w:cs="Arial"/>
              </w:rPr>
            </w:pPr>
            <w:r w:rsidRPr="003813D0">
              <w:rPr>
                <w:rFonts w:ascii="Arial" w:hAnsi="Arial" w:cs="Arial"/>
              </w:rPr>
              <w:t xml:space="preserve">Expresa sus ideas de manera clara y precisa, da secuencia y organiza sus ideas en función de lo que quiere explicar en la construcción de textos informativos </w:t>
            </w:r>
          </w:p>
        </w:tc>
      </w:tr>
    </w:tbl>
    <w:p w:rsidR="00DD1266" w:rsidRDefault="00DD1266" w:rsidP="00822FD4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07E77" w:rsidTr="00443B26">
        <w:tc>
          <w:tcPr>
            <w:tcW w:w="3249" w:type="dxa"/>
            <w:shd w:val="clear" w:color="auto" w:fill="42FC9B"/>
          </w:tcPr>
          <w:p w:rsidR="00E07E77" w:rsidRPr="00443B26" w:rsidRDefault="00E07E77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443B26">
              <w:rPr>
                <w:rFonts w:ascii="Arial" w:hAnsi="Arial" w:cs="Arial"/>
                <w:sz w:val="28"/>
              </w:rPr>
              <w:t>Nivel de desempeño</w:t>
            </w:r>
          </w:p>
        </w:tc>
        <w:tc>
          <w:tcPr>
            <w:tcW w:w="3249" w:type="dxa"/>
            <w:shd w:val="clear" w:color="auto" w:fill="F67A48"/>
          </w:tcPr>
          <w:p w:rsidR="00E07E77" w:rsidRPr="00443B26" w:rsidRDefault="00E07E77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443B26">
              <w:rPr>
                <w:rFonts w:ascii="Arial" w:hAnsi="Arial" w:cs="Arial"/>
                <w:sz w:val="28"/>
              </w:rPr>
              <w:t>Requiere apoyo</w:t>
            </w:r>
          </w:p>
        </w:tc>
        <w:tc>
          <w:tcPr>
            <w:tcW w:w="3249" w:type="dxa"/>
            <w:shd w:val="clear" w:color="auto" w:fill="45CEF9"/>
          </w:tcPr>
          <w:p w:rsidR="00E07E77" w:rsidRPr="00443B26" w:rsidRDefault="00E07E77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443B26">
              <w:rPr>
                <w:rFonts w:ascii="Arial" w:hAnsi="Arial" w:cs="Arial"/>
                <w:sz w:val="28"/>
              </w:rPr>
              <w:t>Suficiente</w:t>
            </w:r>
          </w:p>
        </w:tc>
        <w:tc>
          <w:tcPr>
            <w:tcW w:w="3249" w:type="dxa"/>
            <w:shd w:val="clear" w:color="auto" w:fill="FFFF00"/>
          </w:tcPr>
          <w:p w:rsidR="00E07E77" w:rsidRPr="00443B26" w:rsidRDefault="00E07E77" w:rsidP="00E07E77">
            <w:pPr>
              <w:jc w:val="center"/>
              <w:rPr>
                <w:rFonts w:ascii="Arial" w:hAnsi="Arial" w:cs="Arial"/>
                <w:sz w:val="28"/>
              </w:rPr>
            </w:pPr>
            <w:r w:rsidRPr="00443B26">
              <w:rPr>
                <w:rFonts w:ascii="Arial" w:hAnsi="Arial" w:cs="Arial"/>
                <w:sz w:val="28"/>
              </w:rPr>
              <w:t>Satisfactorio</w:t>
            </w:r>
          </w:p>
        </w:tc>
      </w:tr>
      <w:tr w:rsidR="00E07E77" w:rsidTr="00E07E77">
        <w:tc>
          <w:tcPr>
            <w:tcW w:w="3249" w:type="dxa"/>
          </w:tcPr>
          <w:p w:rsidR="00E07E77" w:rsidRPr="00443B26" w:rsidRDefault="00E07E77" w:rsidP="00822FD4">
            <w:pPr>
              <w:rPr>
                <w:rFonts w:ascii="Arial" w:hAnsi="Arial" w:cs="Arial"/>
              </w:rPr>
            </w:pPr>
            <w:r w:rsidRPr="00443B26">
              <w:rPr>
                <w:rFonts w:ascii="Arial" w:hAnsi="Arial" w:cs="Arial"/>
              </w:rPr>
              <w:t>Aprendizaje esperado: Usa expresiones temporales y representaciones gráficas para explicar la sucesión de eventos</w:t>
            </w:r>
          </w:p>
        </w:tc>
        <w:tc>
          <w:tcPr>
            <w:tcW w:w="3249" w:type="dxa"/>
          </w:tcPr>
          <w:p w:rsidR="00E07E77" w:rsidRPr="00443B26" w:rsidRDefault="00E07E77" w:rsidP="00822FD4">
            <w:pPr>
              <w:rPr>
                <w:rFonts w:ascii="Arial" w:hAnsi="Arial" w:cs="Arial"/>
              </w:rPr>
            </w:pPr>
            <w:r w:rsidRPr="00443B26">
              <w:rPr>
                <w:rFonts w:ascii="Arial" w:hAnsi="Arial" w:cs="Arial"/>
              </w:rPr>
              <w:t xml:space="preserve">Usa expresiones temporales básicas como día, tarde y noche, ayer, hoy y mañana. Denota dificultad al utilizar representaciones gráficas para </w:t>
            </w:r>
            <w:r w:rsidRPr="00443B26">
              <w:rPr>
                <w:rFonts w:ascii="Arial" w:hAnsi="Arial" w:cs="Arial"/>
              </w:rPr>
              <w:lastRenderedPageBreak/>
              <w:t xml:space="preserve">explicar la sucesión de eventos. </w:t>
            </w:r>
          </w:p>
        </w:tc>
        <w:tc>
          <w:tcPr>
            <w:tcW w:w="3249" w:type="dxa"/>
          </w:tcPr>
          <w:p w:rsidR="00E07E77" w:rsidRPr="00443B26" w:rsidRDefault="009C2187" w:rsidP="00822FD4">
            <w:pPr>
              <w:rPr>
                <w:rFonts w:ascii="Arial" w:hAnsi="Arial" w:cs="Arial"/>
              </w:rPr>
            </w:pPr>
            <w:r w:rsidRPr="00443B26">
              <w:rPr>
                <w:rFonts w:ascii="Arial" w:hAnsi="Arial" w:cs="Arial"/>
              </w:rPr>
              <w:lastRenderedPageBreak/>
              <w:t xml:space="preserve">Menciona y explica la sucesión de eventos </w:t>
            </w:r>
            <w:r w:rsidR="00443B26" w:rsidRPr="00443B26">
              <w:rPr>
                <w:rFonts w:ascii="Arial" w:hAnsi="Arial" w:cs="Arial"/>
              </w:rPr>
              <w:t xml:space="preserve">usando expresiones temporales como ahora, después, antes, hoy, mañana, entre otras. Utiliza representaciones gráficas para </w:t>
            </w:r>
            <w:r w:rsidR="00443B26" w:rsidRPr="00443B26">
              <w:rPr>
                <w:rFonts w:ascii="Arial" w:hAnsi="Arial" w:cs="Arial"/>
              </w:rPr>
              <w:lastRenderedPageBreak/>
              <w:t xml:space="preserve">explicar la sucesión de eventos. </w:t>
            </w:r>
          </w:p>
        </w:tc>
        <w:tc>
          <w:tcPr>
            <w:tcW w:w="3249" w:type="dxa"/>
          </w:tcPr>
          <w:p w:rsidR="00E07E77" w:rsidRPr="00443B26" w:rsidRDefault="00443B26" w:rsidP="00822FD4">
            <w:pPr>
              <w:rPr>
                <w:rFonts w:ascii="Arial" w:hAnsi="Arial" w:cs="Arial"/>
              </w:rPr>
            </w:pPr>
            <w:r w:rsidRPr="00443B26">
              <w:rPr>
                <w:rFonts w:ascii="Arial" w:hAnsi="Arial" w:cs="Arial"/>
              </w:rPr>
              <w:lastRenderedPageBreak/>
              <w:t xml:space="preserve">Menciona y explica la sucesión de eventos usando expresiones temporales como mañana, tarde, noche, día, mes, semana, antes, después, entre otras. Usa </w:t>
            </w:r>
            <w:r w:rsidRPr="00443B26">
              <w:rPr>
                <w:rFonts w:ascii="Arial" w:hAnsi="Arial" w:cs="Arial"/>
              </w:rPr>
              <w:lastRenderedPageBreak/>
              <w:t xml:space="preserve">representaciones graficas como el calendario y horario para explicar la sucesión de eventos.  </w:t>
            </w:r>
          </w:p>
        </w:tc>
      </w:tr>
    </w:tbl>
    <w:p w:rsidR="00E07E77" w:rsidRDefault="00E07E77" w:rsidP="00822FD4">
      <w:pPr>
        <w:rPr>
          <w:rFonts w:ascii="Times New Roman" w:hAnsi="Times New Roman" w:cs="Times New Roman"/>
          <w:sz w:val="28"/>
        </w:rPr>
      </w:pPr>
    </w:p>
    <w:p w:rsidR="004A0474" w:rsidRDefault="004A0474" w:rsidP="004A04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Rubrica para evaluar la evidencia:</w:t>
      </w:r>
    </w:p>
    <w:p w:rsidR="00443B26" w:rsidRPr="00443B26" w:rsidRDefault="00443B26" w:rsidP="00443B26">
      <w:pPr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center"/>
        <w:rPr>
          <w:rFonts w:ascii="Calibri" w:eastAsia="Calibri" w:hAnsi="Calibri" w:cs="Calibri"/>
          <w:b/>
          <w:szCs w:val="24"/>
        </w:rPr>
      </w:pPr>
      <w:r w:rsidRPr="00443B26">
        <w:rPr>
          <w:rFonts w:ascii="Calibri" w:eastAsia="Calibri" w:hAnsi="Calibri" w:cs="Calibr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AEA9D" wp14:editId="09477144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2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3B26" w:rsidRDefault="00443B26" w:rsidP="00443B26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 w:rsidRPr="00443B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 w:rsidRPr="00443B2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Pr="00443B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AEA9D" id="Rectangle 3" o:spid="_x0000_s1030" style="position:absolute;left:0;text-align:left;margin-left:96pt;margin-top:7.35pt;width:338.25pt;height:20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Q+pgMAABA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" filled="f" fillcolor="#5b9bd5 [3204]" stroked="f" strokecolor="black [3213]">
                <v:shadow color="#e7e6e6 [3214]"/>
                <v:textbox style="mso-fit-shape-to-text:t">
                  <w:txbxContent>
                    <w:p w:rsidR="00443B26" w:rsidRDefault="00443B26" w:rsidP="00443B26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 w:rsidRPr="00443B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 w:rsidRPr="00443B26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Ó</w:t>
                      </w:r>
                      <w:r w:rsidRPr="00443B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:rsidR="00443B26" w:rsidRPr="00443B26" w:rsidRDefault="00443B26" w:rsidP="00443B26">
      <w:pPr>
        <w:spacing w:after="0"/>
        <w:jc w:val="center"/>
        <w:rPr>
          <w:rFonts w:ascii="Calibri" w:eastAsia="Calibri" w:hAnsi="Calibri" w:cs="Calibri"/>
          <w:b/>
          <w:szCs w:val="24"/>
        </w:rPr>
      </w:pPr>
      <w:r w:rsidRPr="00443B26">
        <w:rPr>
          <w:rFonts w:ascii="Calibri" w:eastAsia="Calibri" w:hAnsi="Calibri" w:cs="Calibri"/>
          <w:b/>
          <w:szCs w:val="24"/>
        </w:rPr>
        <w:t xml:space="preserve">  </w:t>
      </w:r>
    </w:p>
    <w:p w:rsidR="00443B26" w:rsidRPr="00443B26" w:rsidRDefault="00443B26" w:rsidP="00443B26">
      <w:pPr>
        <w:spacing w:after="0"/>
        <w:jc w:val="center"/>
        <w:rPr>
          <w:rFonts w:ascii="Calibri" w:eastAsia="Calibri" w:hAnsi="Calibri" w:cs="Calibri"/>
          <w:b/>
          <w:szCs w:val="24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43B26" w:rsidRPr="00443B26" w:rsidTr="004A0474">
        <w:trPr>
          <w:jc w:val="center"/>
        </w:trPr>
        <w:tc>
          <w:tcPr>
            <w:tcW w:w="10790" w:type="dxa"/>
            <w:shd w:val="clear" w:color="auto" w:fill="E7E6E6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LISTA DE COTEJO PARA REVISIÓN DE LA PLANEACIÓN 2022-2023</w:t>
            </w:r>
          </w:p>
        </w:tc>
      </w:tr>
    </w:tbl>
    <w:p w:rsidR="00443B26" w:rsidRPr="00443B26" w:rsidRDefault="00443B26" w:rsidP="00443B26">
      <w:pPr>
        <w:spacing w:after="0"/>
        <w:jc w:val="center"/>
        <w:rPr>
          <w:rFonts w:ascii="Calibri" w:eastAsia="Calibri" w:hAnsi="Calibri" w:cs="Calibri"/>
          <w:b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szCs w:val="24"/>
        </w:rPr>
      </w:pPr>
      <w:r w:rsidRPr="00443B26">
        <w:rPr>
          <w:rFonts w:ascii="Calibri" w:eastAsia="Calibri" w:hAnsi="Calibri" w:cs="Calibri"/>
          <w:szCs w:val="24"/>
        </w:rPr>
        <w:t>Nombre del estudiante normalista: __________________________________________________________________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szCs w:val="24"/>
        </w:rPr>
      </w:pPr>
      <w:r w:rsidRPr="00443B26">
        <w:rPr>
          <w:rFonts w:ascii="Calibri" w:eastAsia="Calibri" w:hAnsi="Calibri" w:cs="Calibri"/>
          <w:szCs w:val="24"/>
        </w:rPr>
        <w:t>Semestre: ___________________</w:t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  <w:t>Fecha de revisión: ________________________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b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szCs w:val="24"/>
        </w:rPr>
      </w:pPr>
      <w:r w:rsidRPr="00443B26">
        <w:rPr>
          <w:rFonts w:ascii="Calibri" w:eastAsia="Calibri" w:hAnsi="Calibri" w:cs="Calibri"/>
          <w:b/>
          <w:szCs w:val="24"/>
        </w:rPr>
        <w:t xml:space="preserve">Indicaciones: </w:t>
      </w:r>
      <w:r w:rsidRPr="00443B26">
        <w:rPr>
          <w:rFonts w:ascii="Calibri" w:eastAsia="Calibri" w:hAnsi="Calibri" w:cs="Calibri"/>
          <w:szCs w:val="24"/>
        </w:rPr>
        <w:t>señalar con un ángulo los elementos que contenga el plan de trabajo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443B26">
        <w:rPr>
          <w:rFonts w:ascii="Calibri" w:eastAsia="Calibri" w:hAnsi="Calibri" w:cs="Times New Roman"/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SI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NO</w:t>
            </w: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OBSERVACIONES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Escuela Normal de Educación Preescolar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Escudo de la institución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Nombre del estudiante normalista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Grado, sección y número de lista del alumno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Institución de práctica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 xml:space="preserve">Dirección 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Clave del jardín de niños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Zona escolar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Grado en el que realiza la práctica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Nombre del profesor(a) titular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Total de alumnos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lastRenderedPageBreak/>
              <w:t>Número de alumnos y alumnas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Período de práctica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Times New Roman"/>
        </w:rPr>
      </w:pPr>
      <w:r w:rsidRPr="00443B26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SI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NO</w:t>
            </w: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OBSERVACIONES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los 5 días de la semana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Especifica la hora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los Honores a la Bandera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las clases de música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las clases de educación física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Otro(s)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Calibri"/>
          <w:sz w:val="20"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443B26">
        <w:rPr>
          <w:rFonts w:ascii="Calibri" w:eastAsia="Calibri" w:hAnsi="Calibri" w:cs="Times New Roman"/>
          <w:b/>
          <w:bCs/>
          <w:sz w:val="24"/>
          <w:szCs w:val="24"/>
          <w:u w:val="single"/>
        </w:rPr>
        <w:t>Plan de trabajo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INDICADOR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SI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NO</w:t>
            </w: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OBSERVACIONES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Menciona el nombre de la situación didáctica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No aplica</w:t>
            </w: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Calibri"/>
          <w:sz w:val="20"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b/>
          <w:sz w:val="28"/>
          <w:szCs w:val="24"/>
          <w:u w:val="single"/>
        </w:rPr>
      </w:pPr>
      <w:r w:rsidRPr="00443B26">
        <w:rPr>
          <w:rFonts w:ascii="Calibri" w:eastAsia="Calibri" w:hAnsi="Calibri" w:cs="Calibr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252"/>
        <w:gridCol w:w="589"/>
      </w:tblGrid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443B26">
              <w:rPr>
                <w:rFonts w:ascii="Calibri" w:eastAsia="Calibri" w:hAnsi="Calibri" w:cs="Calibr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organizador curricular 1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organizador curricular 2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el aprendizaje esperado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 xml:space="preserve">Menciona los 3 momentos: 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lastRenderedPageBreak/>
              <w:t xml:space="preserve">Inicio: rescata aprendizajes previos, motiva y estimula la participación, presenta la actividad a realizar. 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20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lastRenderedPageBreak/>
              <w:t>Desarrollo: describe la actividad y establece coherencia con el aprendizaje esperado.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25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Cierre: evalúa y hace uso de un instrumento para evidenciar el logro del aprendizaje esperado.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15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En la evaluación Incluye lo que va a evaluar y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5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4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la organización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material y recursos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5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el tiempo (duración)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2</w:t>
            </w:r>
          </w:p>
        </w:tc>
      </w:tr>
      <w:tr w:rsidR="00443B26" w:rsidRPr="00443B26" w:rsidTr="004A0474">
        <w:trPr>
          <w:trHeight w:val="548"/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Especifica el día que se realizará la actividad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La redacción está en presente en función del alumno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3</w:t>
            </w:r>
          </w:p>
        </w:tc>
      </w:tr>
      <w:tr w:rsidR="00443B26" w:rsidRPr="00443B26" w:rsidTr="004A0474">
        <w:trPr>
          <w:jc w:val="center"/>
        </w:trPr>
        <w:tc>
          <w:tcPr>
            <w:tcW w:w="495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La redacción inicia con un verbo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2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3</w:t>
            </w:r>
          </w:p>
        </w:tc>
      </w:tr>
      <w:tr w:rsidR="00443B26" w:rsidRPr="00443B26" w:rsidTr="004A0474">
        <w:trPr>
          <w:jc w:val="center"/>
        </w:trPr>
        <w:tc>
          <w:tcPr>
            <w:tcW w:w="10201" w:type="dxa"/>
            <w:gridSpan w:val="4"/>
          </w:tcPr>
          <w:p w:rsidR="00443B26" w:rsidRPr="00443B26" w:rsidRDefault="00443B26" w:rsidP="00443B26">
            <w:pPr>
              <w:jc w:val="right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TOTAL 100</w:t>
            </w:r>
          </w:p>
        </w:tc>
        <w:tc>
          <w:tcPr>
            <w:tcW w:w="58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79"/>
        <w:gridCol w:w="567"/>
        <w:gridCol w:w="4819"/>
      </w:tblGrid>
      <w:tr w:rsidR="00443B26" w:rsidRPr="00443B26" w:rsidTr="004A0474">
        <w:trPr>
          <w:jc w:val="center"/>
        </w:trPr>
        <w:tc>
          <w:tcPr>
            <w:tcW w:w="5098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lastRenderedPageBreak/>
              <w:t>INDICADOR</w:t>
            </w:r>
          </w:p>
        </w:tc>
        <w:tc>
          <w:tcPr>
            <w:tcW w:w="284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SI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NO</w:t>
            </w: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OBSERVACIONES</w:t>
            </w:r>
          </w:p>
        </w:tc>
      </w:tr>
      <w:tr w:rsidR="00443B26" w:rsidRPr="00443B26" w:rsidTr="004A0474">
        <w:trPr>
          <w:jc w:val="center"/>
        </w:trPr>
        <w:tc>
          <w:tcPr>
            <w:tcW w:w="5098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un apartado de observaciones</w:t>
            </w:r>
          </w:p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5098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la firma del Estudiante Normalista (se ubica del lado izquierdo)</w:t>
            </w:r>
          </w:p>
        </w:tc>
        <w:tc>
          <w:tcPr>
            <w:tcW w:w="284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5098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5098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la firma del Profesor Titular (se ubica del lado derecho)</w:t>
            </w:r>
          </w:p>
        </w:tc>
        <w:tc>
          <w:tcPr>
            <w:tcW w:w="284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Times New Roman"/>
        </w:rPr>
        <w:t xml:space="preserve">    ______________________________________</w:t>
      </w: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  <w:r w:rsidRPr="00443B2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Mtra. </w:t>
      </w:r>
      <w:proofErr w:type="spellStart"/>
      <w:r w:rsidRPr="00443B26">
        <w:rPr>
          <w:rFonts w:ascii="Calibri" w:eastAsia="Calibri" w:hAnsi="Calibri" w:cs="Times New Roman"/>
        </w:rPr>
        <w:t>Samantha</w:t>
      </w:r>
      <w:proofErr w:type="spellEnd"/>
      <w:r w:rsidRPr="00443B26">
        <w:rPr>
          <w:rFonts w:ascii="Calibri" w:eastAsia="Calibri" w:hAnsi="Calibri" w:cs="Times New Roman"/>
        </w:rPr>
        <w:t xml:space="preserve"> Reyna Ramos </w:t>
      </w:r>
    </w:p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A0474" w:rsidRDefault="00443B26" w:rsidP="004A0474">
      <w:pPr>
        <w:spacing w:after="0"/>
        <w:jc w:val="center"/>
        <w:rPr>
          <w:rFonts w:ascii="Calibri" w:eastAsia="Calibri" w:hAnsi="Calibri" w:cs="Calibri"/>
          <w:b/>
          <w:szCs w:val="24"/>
        </w:rPr>
      </w:pPr>
      <w:r w:rsidRPr="00443B26">
        <w:rPr>
          <w:rFonts w:ascii="Calibri" w:eastAsia="Calibri" w:hAnsi="Calibri" w:cs="Calibri"/>
          <w:b/>
          <w:noProof/>
          <w:szCs w:val="24"/>
          <w:lang w:eastAsia="es-MX"/>
        </w:rPr>
        <w:drawing>
          <wp:anchor distT="0" distB="0" distL="114300" distR="114300" simplePos="0" relativeHeight="251678720" behindDoc="0" locked="0" layoutInCell="1" allowOverlap="1" wp14:anchorId="14EE9460" wp14:editId="1FBEEB5D">
            <wp:simplePos x="0" y="0"/>
            <wp:positionH relativeFrom="column">
              <wp:posOffset>866775</wp:posOffset>
            </wp:positionH>
            <wp:positionV relativeFrom="paragraph">
              <wp:posOffset>66675</wp:posOffset>
            </wp:positionV>
            <wp:extent cx="638175" cy="371475"/>
            <wp:effectExtent l="0" t="0" r="9525" b="9525"/>
            <wp:wrapNone/>
            <wp:docPr id="2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B26" w:rsidRPr="00443B26" w:rsidRDefault="004A0474" w:rsidP="004A0474">
      <w:pPr>
        <w:spacing w:after="0"/>
        <w:jc w:val="center"/>
        <w:rPr>
          <w:rFonts w:ascii="Calibri" w:eastAsia="Calibri" w:hAnsi="Calibri" w:cs="Calibri"/>
          <w:b/>
          <w:szCs w:val="24"/>
        </w:rPr>
      </w:pPr>
      <w:bookmarkStart w:id="0" w:name="_GoBack"/>
      <w:bookmarkEnd w:id="0"/>
      <w:r w:rsidRPr="00443B26">
        <w:rPr>
          <w:rFonts w:ascii="Calibri" w:eastAsia="Calibri" w:hAnsi="Calibri" w:cs="Calibr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80302" wp14:editId="1D7854B9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4295775" cy="260985"/>
                <wp:effectExtent l="0" t="0" r="0" b="444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3B26" w:rsidRDefault="00443B26" w:rsidP="00443B26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 w:rsidRPr="00443B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 w:rsidRPr="00443B2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Pr="00443B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80302" id="_x0000_s1031" style="position:absolute;left:0;text-align:left;margin-left:132pt;margin-top:.6pt;width:338.25pt;height:2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zsSAMAADU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443B26" w:rsidRDefault="00443B26" w:rsidP="00443B26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 w:rsidRPr="00443B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 w:rsidRPr="00443B26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Ó</w:t>
                      </w:r>
                      <w:r w:rsidRPr="00443B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3"/>
        <w:tblpPr w:leftFromText="141" w:rightFromText="141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3B26" w:rsidRPr="00443B26" w:rsidTr="004A0474">
        <w:tc>
          <w:tcPr>
            <w:tcW w:w="10790" w:type="dxa"/>
            <w:shd w:val="clear" w:color="auto" w:fill="E7E6E6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3B26">
              <w:rPr>
                <w:rFonts w:ascii="Calibri" w:eastAsia="Calibri" w:hAnsi="Calibri" w:cs="Times New Roman"/>
                <w:b/>
                <w:bCs/>
              </w:rPr>
              <w:t>LISTA DE COTEJO PARA REVISIÓN DE LA SITUACIÓN DIDÁCTICA 2022-2023</w:t>
            </w:r>
          </w:p>
        </w:tc>
      </w:tr>
    </w:tbl>
    <w:p w:rsidR="00443B26" w:rsidRPr="00443B26" w:rsidRDefault="00443B26" w:rsidP="00443B26">
      <w:pPr>
        <w:spacing w:after="0"/>
        <w:jc w:val="center"/>
        <w:rPr>
          <w:rFonts w:ascii="Calibri" w:eastAsia="Calibri" w:hAnsi="Calibri" w:cs="Calibri"/>
          <w:b/>
          <w:szCs w:val="24"/>
        </w:rPr>
      </w:pPr>
      <w:r w:rsidRPr="00443B26">
        <w:rPr>
          <w:rFonts w:ascii="Calibri" w:eastAsia="Calibri" w:hAnsi="Calibri" w:cs="Calibri"/>
          <w:b/>
          <w:szCs w:val="24"/>
        </w:rPr>
        <w:t xml:space="preserve">  </w:t>
      </w:r>
    </w:p>
    <w:p w:rsidR="004A0474" w:rsidRDefault="004A0474" w:rsidP="00443B26">
      <w:pPr>
        <w:spacing w:after="0"/>
        <w:jc w:val="both"/>
        <w:rPr>
          <w:rFonts w:ascii="Calibri" w:eastAsia="Calibri" w:hAnsi="Calibri" w:cs="Calibri"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szCs w:val="24"/>
        </w:rPr>
      </w:pPr>
      <w:r w:rsidRPr="00443B26">
        <w:rPr>
          <w:rFonts w:ascii="Calibri" w:eastAsia="Calibri" w:hAnsi="Calibri" w:cs="Calibri"/>
          <w:szCs w:val="24"/>
        </w:rPr>
        <w:t>Nombre del estudiante normalista: __________________________________________________________________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szCs w:val="24"/>
        </w:rPr>
      </w:pPr>
      <w:r w:rsidRPr="00443B26">
        <w:rPr>
          <w:rFonts w:ascii="Calibri" w:eastAsia="Calibri" w:hAnsi="Calibri" w:cs="Calibri"/>
          <w:szCs w:val="24"/>
        </w:rPr>
        <w:t>Semestre: ___________________</w:t>
      </w:r>
      <w:r w:rsidRPr="00443B26">
        <w:rPr>
          <w:rFonts w:ascii="Calibri" w:eastAsia="Calibri" w:hAnsi="Calibri" w:cs="Calibri"/>
          <w:szCs w:val="24"/>
        </w:rPr>
        <w:tab/>
      </w:r>
      <w:r w:rsidRPr="00443B26">
        <w:rPr>
          <w:rFonts w:ascii="Calibri" w:eastAsia="Calibri" w:hAnsi="Calibri" w:cs="Calibri"/>
          <w:szCs w:val="24"/>
        </w:rPr>
        <w:tab/>
        <w:t>Fecha de revisión: ________________________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b/>
          <w:szCs w:val="24"/>
        </w:rPr>
      </w:pP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Times New Roman"/>
        </w:rPr>
      </w:pPr>
      <w:r w:rsidRPr="00443B26">
        <w:rPr>
          <w:rFonts w:ascii="Calibri" w:eastAsia="Calibri" w:hAnsi="Calibri" w:cs="Calibri"/>
          <w:b/>
          <w:szCs w:val="24"/>
        </w:rPr>
        <w:t xml:space="preserve">Indicaciones: </w:t>
      </w:r>
      <w:r w:rsidRPr="00443B26">
        <w:rPr>
          <w:rFonts w:ascii="Calibri" w:eastAsia="Calibri" w:hAnsi="Calibri" w:cs="Calibri"/>
          <w:szCs w:val="24"/>
        </w:rPr>
        <w:t>señalar con un ángulo los elementos que contenga el plan de trabajo y en la columna de puntaje escribir el valor obtenido</w:t>
      </w:r>
    </w:p>
    <w:p w:rsidR="00443B26" w:rsidRPr="00443B26" w:rsidRDefault="00443B26" w:rsidP="004A0474">
      <w:pPr>
        <w:spacing w:after="0"/>
        <w:jc w:val="center"/>
        <w:rPr>
          <w:rFonts w:ascii="Calibri" w:eastAsia="Calibri" w:hAnsi="Calibri" w:cs="Calibri"/>
          <w:b/>
          <w:sz w:val="28"/>
          <w:szCs w:val="24"/>
          <w:u w:val="single"/>
        </w:rPr>
      </w:pPr>
      <w:r w:rsidRPr="00443B26">
        <w:rPr>
          <w:rFonts w:ascii="Calibri" w:eastAsia="Calibri" w:hAnsi="Calibri" w:cs="Calibr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PUNTAJE</w:t>
            </w: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443B26">
              <w:rPr>
                <w:rFonts w:ascii="Calibri" w:eastAsia="Calibri" w:hAnsi="Calibri" w:cs="Calibri"/>
                <w:bCs/>
                <w:szCs w:val="24"/>
              </w:rPr>
              <w:t>Menciona el nombre de la actividad</w:t>
            </w:r>
          </w:p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A0474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lastRenderedPageBreak/>
              <w:t>Incluye el organizador curricular 1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organizador curricular 2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el aprendizaje esperado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43B26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los 3 momentos: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Inicio: rescata aprendizajes previos, motiva y estimula la participación, presenta la actividad a realizar.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20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25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15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En la evaluación Incluye lo que va a evaluar y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5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Tiene relación la actividad con el aprendizaje esperado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4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la organización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material y recursos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5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Incluye el tiempo (duración)</w:t>
            </w:r>
          </w:p>
          <w:p w:rsidR="00443B26" w:rsidRPr="00443B26" w:rsidRDefault="00443B26" w:rsidP="004A04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Times New Roman"/>
              </w:rPr>
            </w:pPr>
            <w:r w:rsidRPr="00443B2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43B26" w:rsidRPr="00443B26" w:rsidTr="004A0474">
        <w:trPr>
          <w:trHeight w:val="548"/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Especifica el día que se realizará la actividad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Menciona los ajustes razonables (adecuación curricular)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La redacción está en presente en función del alumno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3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jc w:val="center"/>
        </w:trPr>
        <w:tc>
          <w:tcPr>
            <w:tcW w:w="7225" w:type="dxa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La redacción inicia con un verbo</w:t>
            </w:r>
          </w:p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67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5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3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443B26" w:rsidRPr="00443B26" w:rsidTr="004A0474">
        <w:trPr>
          <w:trHeight w:val="70"/>
          <w:jc w:val="center"/>
        </w:trPr>
        <w:tc>
          <w:tcPr>
            <w:tcW w:w="8387" w:type="dxa"/>
            <w:gridSpan w:val="3"/>
          </w:tcPr>
          <w:p w:rsidR="00443B26" w:rsidRPr="00443B26" w:rsidRDefault="00443B26" w:rsidP="004A0474">
            <w:pPr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lastRenderedPageBreak/>
              <w:t>TOTAL</w:t>
            </w:r>
          </w:p>
        </w:tc>
        <w:tc>
          <w:tcPr>
            <w:tcW w:w="850" w:type="dxa"/>
          </w:tcPr>
          <w:p w:rsidR="00443B26" w:rsidRPr="00443B26" w:rsidRDefault="00443B26" w:rsidP="00443B26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443B26">
              <w:rPr>
                <w:rFonts w:ascii="Calibri" w:eastAsia="Calibri" w:hAnsi="Calibri" w:cs="Calibri"/>
                <w:szCs w:val="24"/>
              </w:rPr>
              <w:t>100</w:t>
            </w:r>
          </w:p>
        </w:tc>
        <w:tc>
          <w:tcPr>
            <w:tcW w:w="1553" w:type="dxa"/>
          </w:tcPr>
          <w:p w:rsidR="00443B26" w:rsidRPr="00443B26" w:rsidRDefault="00443B26" w:rsidP="00443B26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443B26" w:rsidRPr="00443B26" w:rsidRDefault="00443B26" w:rsidP="00443B26">
      <w:pPr>
        <w:spacing w:after="0"/>
        <w:jc w:val="both"/>
        <w:rPr>
          <w:rFonts w:ascii="Calibri" w:eastAsia="Calibri" w:hAnsi="Calibri" w:cs="Times New Roman"/>
        </w:rPr>
      </w:pPr>
    </w:p>
    <w:p w:rsidR="00443B26" w:rsidRPr="00443B26" w:rsidRDefault="00443B26" w:rsidP="00443B26">
      <w:pPr>
        <w:rPr>
          <w:rFonts w:ascii="Calibri" w:eastAsia="Calibri" w:hAnsi="Calibri" w:cs="Times New Roman"/>
        </w:rPr>
      </w:pPr>
    </w:p>
    <w:p w:rsidR="00443B26" w:rsidRPr="00822FD4" w:rsidRDefault="00443B26" w:rsidP="00822FD4">
      <w:pPr>
        <w:rPr>
          <w:rFonts w:ascii="Times New Roman" w:hAnsi="Times New Roman" w:cs="Times New Roman"/>
          <w:sz w:val="28"/>
        </w:rPr>
      </w:pPr>
    </w:p>
    <w:sectPr w:rsidR="00443B26" w:rsidRPr="00822FD4" w:rsidSect="004A16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EDA"/>
    <w:multiLevelType w:val="hybridMultilevel"/>
    <w:tmpl w:val="A8BE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58E"/>
    <w:multiLevelType w:val="hybridMultilevel"/>
    <w:tmpl w:val="BB868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AD7"/>
    <w:multiLevelType w:val="hybridMultilevel"/>
    <w:tmpl w:val="BB868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C481B"/>
    <w:multiLevelType w:val="hybridMultilevel"/>
    <w:tmpl w:val="064CE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DF"/>
    <w:rsid w:val="00040042"/>
    <w:rsid w:val="000421AE"/>
    <w:rsid w:val="001475C7"/>
    <w:rsid w:val="001C3243"/>
    <w:rsid w:val="001C5BD3"/>
    <w:rsid w:val="00324D6C"/>
    <w:rsid w:val="00335430"/>
    <w:rsid w:val="00352811"/>
    <w:rsid w:val="003813D0"/>
    <w:rsid w:val="0039347C"/>
    <w:rsid w:val="00443B26"/>
    <w:rsid w:val="00450C9D"/>
    <w:rsid w:val="00475A19"/>
    <w:rsid w:val="00480B18"/>
    <w:rsid w:val="004A0474"/>
    <w:rsid w:val="004A16DF"/>
    <w:rsid w:val="004C3BB1"/>
    <w:rsid w:val="004C6B94"/>
    <w:rsid w:val="004E3332"/>
    <w:rsid w:val="00515501"/>
    <w:rsid w:val="00526C54"/>
    <w:rsid w:val="00542DCD"/>
    <w:rsid w:val="005B2F96"/>
    <w:rsid w:val="00680712"/>
    <w:rsid w:val="006C2E3F"/>
    <w:rsid w:val="006E2168"/>
    <w:rsid w:val="0071201B"/>
    <w:rsid w:val="00743BFF"/>
    <w:rsid w:val="00743C7B"/>
    <w:rsid w:val="007448A8"/>
    <w:rsid w:val="00777956"/>
    <w:rsid w:val="00783814"/>
    <w:rsid w:val="007A3B7B"/>
    <w:rsid w:val="007B125A"/>
    <w:rsid w:val="00815958"/>
    <w:rsid w:val="00820650"/>
    <w:rsid w:val="00822FD4"/>
    <w:rsid w:val="00847497"/>
    <w:rsid w:val="00946373"/>
    <w:rsid w:val="0097322C"/>
    <w:rsid w:val="009747E9"/>
    <w:rsid w:val="009C2187"/>
    <w:rsid w:val="00A40FF2"/>
    <w:rsid w:val="00A52877"/>
    <w:rsid w:val="00AC08A5"/>
    <w:rsid w:val="00AE002A"/>
    <w:rsid w:val="00B13E60"/>
    <w:rsid w:val="00B401A6"/>
    <w:rsid w:val="00BC34E3"/>
    <w:rsid w:val="00BE395C"/>
    <w:rsid w:val="00C2385C"/>
    <w:rsid w:val="00C6140D"/>
    <w:rsid w:val="00C63DF6"/>
    <w:rsid w:val="00D34C20"/>
    <w:rsid w:val="00D65565"/>
    <w:rsid w:val="00D93266"/>
    <w:rsid w:val="00DD1266"/>
    <w:rsid w:val="00E07E77"/>
    <w:rsid w:val="00E8216F"/>
    <w:rsid w:val="00E87B60"/>
    <w:rsid w:val="00E9347F"/>
    <w:rsid w:val="00F75E0E"/>
    <w:rsid w:val="00FD237A"/>
    <w:rsid w:val="00FE7351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E6C8"/>
  <w15:chartTrackingRefBased/>
  <w15:docId w15:val="{12A36BBA-ADA2-424B-BDE9-C591871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E3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E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7497"/>
    <w:pPr>
      <w:spacing w:after="0" w:line="240" w:lineRule="auto"/>
    </w:pPr>
    <w:rPr>
      <w:rFonts w:eastAsia="Times New Roman"/>
      <w:kern w:val="2"/>
      <w:lang w:val="es-US" w:eastAsia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3B26"/>
    <w:rPr>
      <w:rFonts w:ascii="Times New Roman" w:hAnsi="Times New Roman" w:cs="Times New Roman"/>
      <w:sz w:val="24"/>
      <w:szCs w:val="24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4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5669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2</cp:revision>
  <dcterms:created xsi:type="dcterms:W3CDTF">2023-04-25T17:49:00Z</dcterms:created>
  <dcterms:modified xsi:type="dcterms:W3CDTF">2023-04-25T17:49:00Z</dcterms:modified>
</cp:coreProperties>
</file>