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A19C" w14:textId="2DE0D906" w:rsidR="009D6DDE" w:rsidRDefault="009D6DDE" w:rsidP="00E96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149C24D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5AFDBA3" w14:textId="4F3C5868" w:rsidR="009D6DDE" w:rsidRDefault="00333BA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2689E9FD" w14:textId="59187242" w:rsidR="009D6DDE" w:rsidRDefault="00CC23A0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F8028" wp14:editId="37B5B0BC">
                <wp:simplePos x="0" y="0"/>
                <wp:positionH relativeFrom="column">
                  <wp:posOffset>38735</wp:posOffset>
                </wp:positionH>
                <wp:positionV relativeFrom="paragraph">
                  <wp:posOffset>78740</wp:posOffset>
                </wp:positionV>
                <wp:extent cx="7849583" cy="1428067"/>
                <wp:effectExtent l="0" t="2540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583" cy="1428067"/>
                          <a:chOff x="0" y="0"/>
                          <a:chExt cx="4419830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441554" y="40019"/>
                            <a:ext cx="2978276" cy="8505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9B1A6" w14:textId="54FCF67F" w:rsidR="00CC23A0" w:rsidRPr="00CC23A0" w:rsidRDefault="00CC23A0" w:rsidP="00CC23A0">
                              <w:pPr>
                                <w:pStyle w:val="Sinespaciado"/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</w:pPr>
                              <w:r w:rsidRPr="00CC23A0"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  <w:t>ANÁLISIS DE PRÁCTICAS</w:t>
                              </w:r>
                            </w:p>
                            <w:p w14:paraId="3AD7C3EB" w14:textId="65A91BB3" w:rsidR="00CC23A0" w:rsidRDefault="00CC23A0" w:rsidP="00CC23A0">
                              <w:pPr>
                                <w:spacing w:before="30" w:after="30" w:line="240" w:lineRule="auto"/>
                                <w:ind w:left="60"/>
                                <w:outlineLvl w:val="2"/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</w:pPr>
                              <w:r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  <w:t xml:space="preserve">                     </w:t>
                              </w:r>
                              <w:r w:rsidRPr="00CC23A0"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  <w:t>Y</w:t>
                              </w:r>
                            </w:p>
                            <w:p w14:paraId="484E99A6" w14:textId="078956E8" w:rsidR="00CC23A0" w:rsidRPr="00CC23A0" w:rsidRDefault="00CC23A0" w:rsidP="00CC23A0">
                              <w:pPr>
                                <w:spacing w:before="30" w:after="30" w:line="240" w:lineRule="auto"/>
                                <w:ind w:left="60"/>
                                <w:outlineLvl w:val="2"/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</w:pPr>
                              <w:r w:rsidRPr="00CC23A0">
                                <w:rPr>
                                  <w:rFonts w:ascii="Algerian" w:eastAsia="Times New Roman" w:hAnsi="Algerian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40"/>
                                  <w:szCs w:val="40"/>
                                  <w:lang w:eastAsia="es-MX"/>
                                </w:rPr>
                                <w:t>CONTEXTOS ESCOLARES</w:t>
                              </w:r>
                            </w:p>
                            <w:p w14:paraId="1511656C" w14:textId="77777777" w:rsidR="00CC23A0" w:rsidRPr="00333BAE" w:rsidRDefault="00CC23A0" w:rsidP="00CC23A0">
                              <w:pPr>
                                <w:pStyle w:val="Sinespaciado"/>
                                <w:jc w:val="center"/>
                                <w:rPr>
                                  <w:rFonts w:ascii="Amasis MT Pro Medium" w:hAnsi="Amasis MT Pro Mediu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F8028" id="Grupo 2" o:spid="_x0000_s1026" style="position:absolute;left:0;text-align:left;margin-left:3.05pt;margin-top:6.2pt;width:618.1pt;height:112.45pt;z-index:251658240;mso-width-relative:margin;mso-height-relative:margin" coordsize="44198,909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lEMYMkDAACSCQAADgAAAGRycy9lMm9Eb2MueG1svFZNb9s4EL0v&#13;&#10;sP+B4L3Rh2VbFkwXXWcbFAhSI+lizzRFSUQokktSlvzvC5KS3CQN0hbF+iCTImfmzZs3FLfvh5aD&#13;&#10;E9WGSYFgchVDQAWRJRM1gv98+fguh8BYLErMpaAInqmB73d//rHtVUFT2UheUg2GlgtT9ArBxlpV&#13;&#10;RJEhDW2xuZKKiqHlldQttuZK6joqNe6ZqFsepXG8inqpS6UlocYwUV+HRbjz/quKEvu5qgy1gCMY&#13;&#10;Q2D9U/vn0T+j3RYXtcaqYWTEgX8BRouZgN+4usYWg06zF65aRrQ0srJXRLaRrCpGqE8iSuMkfpbO&#13;&#10;jZad8snURV+rmaf697kld6cbrR7UQYPIsVYXdZi6ZIZKt+5fVhUYPF3nC2l0sIAMCK7zbLPMFxCQ&#13;&#10;M4JJlubxag2dM1yQ5vP3LEnz92ibZckmX8TBdhNv1nHiTaMpdvQEkWKkUHOdFCMveHhbMIoR22kK&#13;&#10;RzLbH/LRYv3YqXdEtgpbdmSc2bPXH9xtHShxOjBy0GFC7k4HDViJ4AICgVuKYAo+tbimwifnDNye&#13;&#10;YIFdRreSPBog5L7BoqYfjKLEIjhy8XR/9CLekTP1kXHuGHfjMTP9I+QEAV5L0rVU2NBSmnJsmRSm&#13;&#10;YcpAoAvaHmmJoP5UJhAQY7GlCCrNhB3rbKymljQOQMU4v6fEOgFEuJhXPOwLUpeEUY6xqdJvqCxZ&#13;&#10;bFaLLH9dKbhQ2tgbKlvgBghqSqxvSXy6NROeac9u6wEFCH6oGHH6N0VvJgZ7ZV5w+FP9+9BgRX3/&#13;&#10;Gl/xoIrlpIoE7DtcavmFDlZ6Kl18cnfy7WiHv+QwicAtvMJXkmXJcplBcEYwi+NkMxZl6s90s87T&#13;&#10;9Sowly/jZRrac+6xn2UOF0I6vfkSX4C5kR2OQzhHTHGU5fmgQa+xQtD812HXdNryvfRnsau8kB86&#13;&#10;KysWquMcBKPdNnKT3qj/qSSruSQp2EtBiZUaOAE9KcteTKfk68VwMs3HYjwrxHjM5Yv1arPwa6+X&#13;&#10;gDPhhIOL74sXF1yAHsFkEy/jKYz/3N0a68xkZ6l+aMoeHHmn73GJ4DLO4xiCkrnmWORJmGgE03Xs&#13;&#10;fhBgXgsELYdAS/svs43XrzvxnUvXOnuuwQlzBI8ck8cAkKsGh5dZcBM6f9zuT4EZjZ/RC1Bf5qBr&#13;&#10;LyR75tTF4uKeVoCVXv/uhb8Q0Dl8+Th/J/xWtyWcPKNVgPy61bjZ2QU4c7y3LOftPqYUdrZsmZDa&#13;&#10;c/Isrh1mtFUwGAVuQr4X4c8t5aXvP359rTxr4x3FXSy+nXtPl6vU7isAAAD//wMAUEsDBAoAAAAA&#13;&#10;AAAAIQCTh0Kg2sgAANrIAAAUAAAAZHJzL21lZGlhL2ltYWdlMS5wbmeJUE5HDQoaCgAAAA1JSERS&#13;&#10;AAABwAAAANsIBgAAAPpDQZ8AAAABc1JHQgCuzhzpAAAABGdBTUEAALGPC/xhBQAAAAlwSFlzAAAh&#13;&#10;1QAAIdUBBJy0nQAAyG9JREFUeF7svQecFOWa739w/3t399zdu+Fuuvece87eve6eXfeoMF3dE8g5&#13;&#10;ikoQFFGCBEGCBEFUEBXJQVCUnFGMJBMgOecwOffMdE/q6Z7Uk4fn/3veruqp7qlOMz04SD36+zBd&#13;&#10;9aZ6q/v91vPWG36lm2666aabbrrppptuuummm2666aabbrrppptuuummm2666aabbrrppptuuumm&#13;&#10;m2666aabbrrppptuuummm2666aabbrrppptuuummm273jf0UHR2TF2Gab9Olq4VUGGHqKn/ddNNN&#13;&#10;N91ah61v3zlqX3SngoKISCrSpavFZHpP/srppptuurUO+6RD5xX7YjqRDkBdLSsdgLrpptvPbEOH&#13;&#10;Dv0Tg8Hwp507d/5z1voOHdeoAZg9+iWqOvydLl3NVun4l3UA6qabbq3G2gjwPd75byIjI/+pY0TE&#13;&#10;//qgQ6eP1QDM+OgTunv3ri5dzVb5u+/rANRNN91ajT1kMpn+R1RU1G9iJOkP+PuRle07bdMBqKsl&#13;&#10;pANQN910azXG3Z9Go/F/xkRE/L+oCPxnMJiWx3TcowNQV0tIB6BuuunWakwNwMiISENkRETkPQdg&#13;&#10;fT0VJCaR5eZtstyJJWe5UzucrNqqKrLeQliEdxQWaoZRVFlS4koXyk/PoDrkpRVOUYnF6gofl0DV&#13;&#10;1TWNzpfbbHI546jCWeE+Xpqb5zoeG09VKF9tdTXl3o515+2tguxsj3QVlRUUNAqbi7opLS6heq+y&#13;&#10;VyH/3KvXKevAIcr64QjlpaRSVWWVRxh7Rmbj9BISyY58amtqPcLeC+kAbF32yCOP/Df53f//Jx/S&#13;&#10;7Rdu3ObzPe/zcJ8/w8c2rqPhN4PB8OuYmJi/evjhhzmf1mmtAYC1RUVU2Kk7FRpjKK9jN7LeuKUZ&#13;&#10;TlFdTg4VRncS4bNPndYMo6hs+04RjpUxZTpVVlRqhlNUvvZDETZz2AgArjGIK77eL87n9B1Ijrx8&#13;&#10;93Hnpi3ieNaQ4VRWXEx1OGfr3MOdt7cyN2/1SNedzu5PG4UtiOpIGS+9TPnmLHe4Uvyd9dIEcV4B&#13;&#10;Si7yS/vgQyorLW0I9/qbmunlPDGIMo4cpbq6OnfYe6GWACA33tyQN1VIosUagdZuJkk6ZDJI+SbJ&#13;&#10;NF8+dM+MB95x/TcVvsp953TkQ7oFYcYI49N8zyMN0k3U4d/Ih8NukQbjQeRThH/flA+1PmsNAKz4&#13;&#10;8YjIx2aIcuW3aavfhrkuO4eKTO1F2OyTpzTDsOprasgxbqI77dxuvalQBREtOdesFeGzhj6rCcDK&#13;&#10;r74R5629+nsAsGLDJnE85+lnBADri+xUOmEylbw41q2iHn1FGJH+lu0e6brT2blHnC/k63tpIpW+&#13;&#10;Mo3sMZ3FsfRlK6mmtpbqKiqoAOeUtOx9BpBjwFNUhGu0AXBp23ZSLcJxemVz5okw+R26UvGrs6hs&#13;&#10;9lyy9+onjmUPfY6K8fDhXYaWVEsAED+w5fgx5zZRcTz4S07qgTOTwXguUjIS6nCZfOieWaQkfSPu&#13;&#10;gSRdbco94DJzfFzDAR2CwZvJYHqW7znglBMVFfV38uGwG+7PSfm7tUg+1PqspQDI3XUV8La8u+0a&#13;&#10;CedL3npb5JP+ynQBNvO4l8mp6l70VrAArMmxUFGnbmTp3pssABBD0Hz4O79lChcAxXGGkKwKi5Xy&#13;&#10;Bg8TYfLgPbIHp8RVSwGgpc8TVMzpI275kuXimHnUS1SJMlVcvERFAJ0ox9vvUR0Dt6yMyvG3KAO8&#13;&#10;O7vNBTYFgJmo0+qqKlHflYcOC1jmwtsuTE1rVIaWVEsAED/kjeKH1jQVRkRE/C85qQfOfmYAnlbd&#13;&#10;h09w6CHXmeCM43Bck2Q8qwMweNMBqLKmALAKjXD+zduUc+w4WS5fpRK73Q0VbmRtSclk3rCZktd8&#13;&#10;6PZEfKmutJSK+j8lPBfr9RvkABzyuvaifD8Nc7AAdB50NfSZL0+h8v0HXdfy5ttUXV2tGZ4VVgDK&#13;&#10;4neWeXPfQFng2bXvQgXHT3icV8sNQNRDSaGN6uEJlyxa7CrTiBcFAMs3bhafc7v0JIc11x23Ji6e&#13;&#10;7JEdRDen5ep1ccwNwPGTqBLlqIFXbHfH70F2s9kdP1jxe1XrtRvBKSHJw5tvSQCaJCkzymh8Bj/w&#13;&#10;p4JVpMHQj9+HyEk9cNZaAAiIVaEd6iOfCsoQTwdgEwzfex2AioUKwNrycrLMeI0KojsJaPH7JPPY&#13;&#10;CWIAhu3GTcqaNpPyOnUX8TJnzgkIwKpr1wWksvs9Sc6ycipF2jYpmsxff+PTUwsWgMXc+CPtrE82&#13;&#10;Ul1WNhUBDpYnh5Ajv0AzPCvcAORrKNixS9QVX5cVdemve1cBoLV7H0r/+gBlbdpKBXJ9mrk+ATAF&#13;&#10;IubhI8WAGyVuXX4+2QE1cc3wdPmYAsCcAU9RJjzJTIA4H56fOIYHg+pK/+9EtVR1/iIVoC6DUfqr&#13;&#10;s0S3rRK3hQF4Gz/ov5AP6xaEtSIPkJXw+OOPB/1OCuF1ADbBdACqLFQAVsNLU7rf7AyBgYPE3ylT&#13;&#10;Z1Be7/5ywwZ16EoFgEJdnf8u0NK1H4rwmTPmCDBU7v5UfM5Aw+3LUwsGgLUOB9n7PiHepeWeu0B3&#13;&#10;kbbjycGiUc4+d14zDivcAHTAQy6A18fnLKijao001VIA6C1bTGcqPOsqd/lCV1dnxqiXPEaq1gHs&#13;&#10;dniFfC7rmwPimAJAIWO0+JfrJH/Kq1QR4H2oL1WjPt1pArZueR/D35lTX9UB2IqtdQBQisW/Dvke&#13;&#10;rlzwqwVBdYUivA7AJpgOQJWFCsCqU2fEseyRo6myyE53Aanioc8J74YbPQfAUQ6Pp1bVNedL9ZVV&#13;&#10;5HjuBREvZc06yk1OIQvicvrWvgOpSAUYtYIBYCU30ihTbtdelH75ClmTkimf8+LrWb3Wp2caCIBV&#13;&#10;cleqAGBunvu4c/0GcTxnUAMAnXl5lCc/IOQCvmUotxLelxQAsmdd9Nbb5Fz7ETnhBVbeiRXv7ziM&#13;&#10;c91HIoz5mREe70pr4IUXsWeO+sz58ag4pgAwC/fIeeUqFaMO8vBwwvVdXlbmjhuKFADmwkstOXiY&#13;&#10;ai5cpPL3XN202dNnUvX5C+4HAh2ArdtaAwBx//YZDcY35L8r0Qp1kYP4NYTXAdgE0wGospABePK0&#13;&#10;q2FDg8ceG3fxlaLR4y6+vK07qL6qShxTpMTTUk1qGhVxQ4/02CsphHdWaHJ5l/w5+/hJzXhqAGad&#13;&#10;OCnKoRaHKV2+UpxnGIh0IWWUKb9LKyspaZQuSw3A8rJyj3T5emouXRbA5m5Ea2yc6zrRwNt5AA/H&#13;&#10;4wcDgLOmooLyps0Ux3gEpu3iJc38vOX9DlArTPWx4w1lwEODUtfFcly+1vy4BBFW/Q6wuqaGqlFf&#13;&#10;HLcwsj1lHvo24LxILSkAzALsy4td9Vixc7c4Zt68jerxuerEKVe+9zcA26iG2Yc8VUIZpo8/7/U0&#13;&#10;izZc5mCmF4QIQJGuXB8hDVjRsgYAGj977LHH/jvu4xVXWaSbHTp0+Fs5mE9D2FAB2IbbO/nvJtmC&#13;&#10;BQse4nu6IMjrl/ML9v43p3zqe+M3v3ADkMssf8896iQEAIqyN/feNMk406YAMAMNqnnvZ5S55zPK&#13;&#10;6/ME5cd0prQNm8UxRZk/nXADSUvle1zdnQxP7kotRoPKsnfuIY6nL1kBT61xfDUA06fPogzAWFHK&#13;&#10;p59TbWUl2eURl0WdurvTdTw5RHiFDI5c9qi80mUpALR2703p77zvTjd90VLKTUiiekcxObr1FmG4&#13;&#10;cc8CjMzr1pNNATLC8jUX7/vS5RXjWDIglA1oWM5fbFBsvGbdBAPAeruDHE/hWrgME1+hrOMnKOvT&#13;&#10;fZQvlysbnmElAMxhvQHIDyjFg1x1Yx430WPOYLD6JQOwT58+f4aGua/JYNiAfy+gcU0QXXQG6TTS&#13;&#10;X4/G4yleOlAO7m1t2rVr93uEn4ZG/QDC30L8eG6goyRpJa+yhDCikehhMPw1yr0d5f5GkqQYPubP&#13;&#10;oiXpjwj/NdL9FI3Fr+XDauMlDR/nxgb5nUC6cQh/C2X5GuUYgzh/LYfzsEAA5AFCxnbG7gizCmHR&#13;&#10;oElxfE0Ifxl1sg/19Ary/a0cPCRDWm4Ais+GyA4ocyWO3UWZF+OQX8ggXEAAcgOPfEZzvcllvonP&#13;&#10;x5H+ErR7EoI0ygPX/JfGCGkH4hzAvTHi0EN87xBnLfK6BCWIf/G94zQQbhfK8U1ku3aPIWwbXk4S&#13;&#10;Yefj+FHOD39fRN5bTBGm/jIo3Magx/mROL/TFc5dvneR9n8hiE+Y8fcQYQdDmyH+ruK+SHHQecTH&#13;&#10;d0t6/tFHH230IBEOAPJ14N4/hTz24Dqvc51wGfh7hHL/O4fB3z4ByNwBbyJxbjnKekYu+80ofBeQ&#13;&#10;7rNI/y/loC1rTQWgEHtUslfl8VmW30Ew7LFMmiLimSdPoxo0xPUAF6ti4xZxnLvtSksaN9BqAHor&#13;&#10;Y9ZcqoiLh2fJ3mR7sn7/ozvd+uJiKh7wtPAEM3bs1gSQAkBvibTOXxBhKribVn4PyiMuFc8yv0tP&#13;&#10;ssMrFOmsXNMQF2GEh6tS+utvadZNMABkVR09Rnb53aIogwzbQjyIFBw55g7nDUA+VrkLeaDM/NCS&#13;&#10;A49WCRusfqkARNzf4Ef4A9KqET9cbogNUh3SrZM/c6NRhx/8Hf7xy9GEMTiNBuMMnM/jeEp4r7+d&#13;&#10;XNbo6Oh/7NC27T8gr1wcq0daQ+RkfFqkwdCF80acEm+Y8TVHGo0Lcb5UzkeUm9OWP9cj3o0oQxQD&#13;&#10;2MNwLT4ByA0wGqYjOF8tp+NKyyXlugArowWN33BECcorUgxxPAAIa4O6/sCVplRqiojoKB/XNITz&#13;&#10;C0DUWU9cdxzCiHrgOoFqOX05XhnyWcvepxxFGEMB4fg+EgA4MMpgepXLw5/VQhg7Hg46IQ8bPqOO&#13;&#10;DT0ByteQrt07rKwaXOun3N5yPri+rjjmLp+3OB18N17V8IzauB5KAFfXfVbiKPem4TO+q94PWM0F&#13;&#10;YFv+7kqmz+W6VPJyC8fzUbbBqJdT4pgXABncXO8455TjeHxfxd+AeGS7yP+Uo7SchQrAGnhO3OUZ&#13;&#10;jPK3bPfpAdaVlFDpq7OoZMx4yvt6v8c5zqNk7ARywLuxZTUeqFGfX0Al414Wcb2V+9HH5AQA+O+i&#13;&#10;V6ZTieo9Hcu5Zp0rHLw2BQhqVX7+hUd6ioqRX6HiNVZXU+U+hHtxDDn6DSRHnwFUPOolKj11xt3t&#13;&#10;W/nZ55rpKMr9eKNm3VT9cEScL5w1B3DxnE7hIeTD795Kp0wXk+AdfZ+gYtRZKTxSnjqhhHN+vMGV&#13;&#10;nzyJno/VFRRS6aSp4rgVnmOtj3vkSwKAAGgWvGwFgFXffk/FI0dT7oFDLgCiLuw8QnjG7PsCgLxk&#13;&#10;ExqcM+IHCcjgR7sFP+Jh+EV0EQ2p0fgyGq8DyKsU4fADNc6Vo4quTlOEtEL+Ed/FuTT+jPjPi6dk&#13;&#10;o3Eq4p7EedH4opwLwgVAzhv5LUOZkA6nLx2OijC+CG+jG3scOLcQ58yiftDgwZNsJ0cV5geAD+H4&#13;&#10;XjleKcJ9xXVgjDAOQB59kcdziLMaaeeI+AwTk8kvsLwN6XgD8FdyvSSJ4+xl+fa2/QJQ3DMFRAYp&#13;&#10;Hffjda5DXH8MrmMU4rCXzA0uGl/jVjVk1ABEPHj9UgXXoUkyrcS9egEAgYxrxPU/+uhvkb4LgMIb&#13;&#10;wj0wSNl8HnX1Iu41e3fwyqVkzkvO70u+P/ibB/7U49wtlO1trlP8PQb6GMcLIL62ai6vXDRhwvOT&#13;&#10;u4txHuHgAbaTRiONfiyRhtG4FWFKOAxff3S7dr+XozcLgPz7Qn7fyPFRduMZrlu53LO5XnEcD40M&#13;&#10;bwah+G65ASg8R0nahuP8O6jiujBGRDyH+sDDgDQQYV2LWriuLQXX+n/lqC1joQIwWHHj7iwvdwPh&#13;&#10;FylcYz1fIw8mCREiYRPqt97pFOW4V2Wot9up+vRZqrh6TUzL0AyDOqlNSaFqi8XjO9BaAYgf33jx&#13;&#10;Y5WMxdxQ4pBW19ND3M2FfOajwXV3QyLuMMTD073wDjcoT/hqc3UZmV5A2P0MsHABEI1sbxznbsNq&#13;&#10;eB9TNLwFbjC5kZYbTOmEuo5QXp8eIML9BmnvlrtuNbviItBuIM1UkYZk3I9DQb/HQV00AiAbjg/C&#13;&#10;cfY6xcOCfLiR4bwmAHkqBTf6fM6IPPj65VNu4zpAw83eJpcb98Dk9uhxrgGA4p5K30c9HvUb+bTb&#13;&#10;uK5j2rX738iLASg8Geg4yvI7OYjb+DuBc/vlNBm8xRAAYloS84eYv5KDuQ3h/wv3JE2El4wZ3g8C&#13;&#10;OC/hvx2RkZH/Ih9qZFGS1Bl5uTxXPAjJh5sFQPHwwODjawC05fVE3cb3AfU6H+cbPFMVAKOMxhE4&#13;&#10;V4v7WoZrGMHvVOVTbos2RP8H4iTK8b9Q39uwW7gAyI1cZWUlFWRkUvY3BynzjfmUJN7h+egC1XXf&#13;&#10;iu81T6gPVvcOgMZC/HA+RIO6JpDQMK7q3PCe4SFA6ID8g+MVSYIdtOB6InZ1s3FD/qX3Ox5vUwAV&#13;&#10;DgAKz9MgHQum3Oz5IQx3wbKX2Fc+7BeAsgWsC6Q3idNA2iE1qL4AyHWEhnanKJdkLOd2ST7lYTin&#13;&#10;CUA0rrPkuIUAxL/JhxsZd32iPl0DbyTpR65PPq4GIOolq7PR+M8igoZ5ABD3E22pz7CSJP0fhLO6&#13;&#10;8kO5jcbPlDy1jBd1QDiGZR28pAHy4ZAMcTe78pNO46O4l00FYOff//7PUdeXXOkZf9R62GIT90+S&#13;&#10;Dsvh3ADk1wSIf1s+xkD2+d0C8LsiLIO2ytf9D4s1FYDcqPEcNHtePlmOn6TM5avI/NwLlM/vpeR3&#13;&#10;YsFMhNd1/6kiIZEyePBREEpev+GedYGGIsSpjX7ssX/k+OKpVZJE9yf+nScSDdLYA0M8fk9YhsaW&#13;&#10;B0EEZeEAoKmtGGxRjjTK4Yk9KgL6tjZoUPh9Hl8/w1JYEAAMaPAQ2yMN9n7K0KA28pR8mS8Aspke&#13;&#10;Nf0W15vhKpt0AaBotFoPzjUCIP+L8Iq3+wEO+QV4ZIRxnJxGKb/b4mNqACKNFSKgD1MDEA9VS+XD&#13;&#10;Pg3p8cAn/v7VxRiNbeXDmoZr+XvUUbYIHyHNkg+HZIDdKxwfZUxSgNVUAIIT/4U4FVx2lO1J+bCm&#13;&#10;mSIi+nM4V94uAIIuHVDP7P0V8MOACOjb/gRhb8nx35aPhd9CBSCvHJJ37TqZt2wn86SplNujrxjF&#13;&#10;KRo0GXw88btk0RIqv3zF4+lf1y9DyiCYYHRPB8EYpCJoGxqNTYFl/CTmD39Qup7aAEJfijQAwlBW&#13;&#10;I4mKkJaIH6kkGumgdzUIBwD5XR/i38Wx2GC2nOGGxHWNxosNjWFYAGgS5WAPM4QRoagznwBkw/nh&#13;&#10;uGbXoBWjcQ4OecAMxxsBMPqx6H/EPaziOFGS1EME9GORbdv+G6fBQjsYzcfUAOQuOxHQh6kAeBeN&#13;&#10;+iD5sE8zSabZcn6Fyj3wZXwedXBVhDcYmgQBwG4Cx0cdpTYbgBHCI+UBK6XGR3x7umzsCcv14gZg&#13;&#10;lMH0mvgsGY8H81vB92KDq5zGg/gY0gCroC1UAPIEc14GjWFni2xPjkHPiC13KvZ+RhU8uhDhzc+P&#13;&#10;okqvfelY1eXlYo88XfeZ4hM9llxzA5C/A08PpZKXJvpU7gcfegyyacXvAAe7G1tudHjQi8n0OD+F&#13;&#10;y92amp4E/zjlH+kG+VBQFhYPUJLek/M+yuUMJISfLtdTilJPiBsUALmd6APIsifmLR6tiTTCDkDX&#13;&#10;e1Pjp64yG+1REZ5eLo43AqBow0SaUm3U448H9Ea5Gxzhy1xxXPdBDUBA7QkR0IepAFhvbNeuu3zY&#13;&#10;p6HuJ8vlS8ZHv94pG9I+z+H9ALAN7sH/531PFCkeYDgAiO/IXFdaUkagBy4+j/srXg0oAMTfSnfs&#13;&#10;Hu/vppaQz2JXfOkCPrfMe8BQAahMg8iDlxf/6mwy83B3a65YNcV59pw4Zx45Gg1m42XMqm/dEvDU&#13;&#10;dX8pc/BwKnc0jEhVAMir1eTFxbtWqPEn1XegtQIQjQWP5JyPdJSh2dxA8OASK36wN9EQf4kf8gz8&#13;&#10;VniOk/tplH+cIrxqkEEwFiYA8mhBVTkDSlluLEMZ+h8AgA+hPTDAk/pAhDOIOYA8B85TSldlmAHI&#13;&#10;hmv9HcJY5PQPc6Mun9IEIHt9IizqqcOjgSfT8/dFvg/cMI+WjzUJgHgQ6CYf9mmoewFAxEnCxyYD&#13;&#10;kK8X+fVCObcjzBWky/NNG90b5drwd7MBiDxWyGW/qaTlzxBW+W3IAHSNHoW4217r++khlE8ewCNd&#13;&#10;DfRuvckWKgBrMzKpbO4bYug/ry3Jc9osvQeILYwyx4wX4TNHvEgOHinotaN6zY2b4rz1vcVUdehb&#13;&#10;Kp02g/I7dSf7th3iMw/lz3nmWXJ+9Y1rXpkxhqyzXxfnWrPK5i8Uc/HyV64Rn0unz6IC1J9t/Sfi&#13;&#10;c8no8ZTXuQc5+DoPHKbioc+StWc/Kvt0n0c6rVHFL46l7IGDfQIwPyXV4x4HUmsFoGxtuMHnHzoa&#13;&#10;5ctIsxASoxHFD9H1Y+QpEsvQAIlRoDgmuqhMkimkd4fhAKBRTIAW5XLieHbQksQTtSi/LwDy6Dzk&#13;&#10;OQfnuLHixpIHY/DfPHrRQ2hchQcFhR2AbGJahzLyUIYUG+I2BqDR2MeVplQUTFe28JLkqRy4h2P4&#13;&#10;WGsHIN87pLMRZeQeC77WWohh0fjeGKQK/BsuAPLcPU7rWjAr4Sj3VwVAMTBGfF+0vpc+hO/Hd8r9&#13;&#10;DbuFCkBFPLG85vYdqtiynUomTCa7vMMAi6HIk6RTPtnsMQhGAWCOvOM7r2lpeWIQlcpzyYqfeY4y&#13;&#10;578jplDU5uSQLbID5Xz/ozt+a1XlF1/JMHBt4eT88GOxTqZdXg+17K2FlPP0UCpjiODaSl9+hTJf&#13;&#10;GOPRrdhaxd3bDxAAPYy7x3iYP3sVSPt1/uEjH4Yhv19ajyBt3I24a+WSoC0cAETD8qHIG94p/45D&#13;&#10;kUgU5guAaBOexnFeEICnd2xDnu1501peucRbstcV9i5Qxbi8CCemECBONsoiphngcyMAyvPrhJcR&#13;&#10;TOOOeL9GWH7Q4fd9z/Cx1g5ApLEAx7i+yxku3FXP3yetewPYvcrxwwFA/o64yiLFco+JfNiX4QFK&#13;&#10;WdrOBUD+norPknGd+rsYSFpTJcJmnEGoAOSBLR6DW9Co8/Jc1afPkHP5Kip5diTZozs2GgXaFACm&#13;&#10;btpG1qvXWrVy3343ZACah42gHF6kWyO9VqMrVykP3vyDCkBvc3kLohuIBwJUoHH8Iz7vEXm7GvGA&#13;&#10;DZpiagDy4AL5sE8TEPYGoNH4luu6jSfwMei81eYDgDxi9Kw4LkmruI2Qj2taSw2CURvq+l/l+uKy&#13;&#10;7uQy4e9GAERb1taVplTPbZqI7Md45KeoV44T4ZrI35oByGXD5xwuM9Jij9VvGoBd2AbBID9leomV&#13;&#10;Hxzkw5rmmmLimseoABD/yg9shk/xsUnf17BbqAB0Zpopc/M2yti+i+y+9tWDZ1NnzqLS6zc9VjsJ&#13;&#10;FYDcBSqWDkND25plM0aHDEBeukwrrdYl1wLi3gCsKyqi6pOnqer0WaoqK3cfD0b3MwDZOkZE/C/k&#13;&#10;xytcoMGXnsePeobrRy0l82oycrCAhgbk7xGP33UwZCbJh30aIPmSyFMNQLEOpFjuKks5FqppAZDT&#13;&#10;4nxwvIbbBPmwT7sXAGRD+PGoZ+72q2Iw4d9GAOQHC4QRS7cF41lHtXN3mVbC2/9f4lgrBiAgHYXP&#13;&#10;NTjOcw4bLbjgbeEEoNwrIB7+8LdY79OX8Xnk6eoab+gCFfNF8e8N9bvcn9VCBaAyCIYXlC7ws2u7&#13;&#10;lkIGIOBnnTdfrHvZmsWNeqgAtPTuT2Vf79dMrzWpZMy4RgBsju53APLACuTFS4vxKiVj8Nv5L/wt&#13;&#10;JpijYQnY4CrWs2fP/44GIsHVIBj3yoc1jbub0OAdEmFVAOTlrZAvT/2ojVatZBKK+QDg36NsVUi3&#13;&#10;iucayod9mjwXssUB2Mc1slDUA+o+HuXb5/q7AYBDXSNH7/BxhOV69ee9PoSwW5U00BaKgRatHIC8&#13;&#10;figvn5aD70XABaNxX+WRm80HYAdADfEYandxz6fKhzUN5eMRx/ydcAOQR/Eiz0qUpZLnjoqAP7c1&#13;&#10;B4A5cfFiTzlf8l4KTX8H2ADA+/kdYHPUGgHIjSe8hQnBDJuPNoqdEdjDqImMjOyAQ23QiLrebRiM&#13;&#10;iQCAz7ULRReqyQ0UXvhZTIqGyr3X6FQbGvJBCMsjPbnhdAMQxg0470TAjf1NXmRbPq5lbbwXfWZT&#13;&#10;IBQpmT6WD4kVP3CMR17iad8wQT6saQxnlI3XduTraFEAsonJ/7IHzo2piK8CIBvuw/tyecpxvzrJ&#13;&#10;hxsZ2j2J65PDRhmME+XDrRuA+P7gMz9wVeJvv2uvPvLII3+JuuXBXB4AlOfz8e+lQPF6gzF+uEDd&#13;&#10;Kjs8pPE7YfmUh/HvCGkrI4M5rAAg54/j8mIM0vEAg5R4iyS/3axhsaYCkLvwsgc9Q9lDn/OplKWe&#13;&#10;S6E1BYDJm7ZS9pWrrVqW+QtDB+CwEWS+dFkzvdairEtXKO+5F+4bAOJHFcsQQMPwP4IVd1tGRkiT&#13;&#10;kEYdfqhZaAin8GRqJOvx4l009Pz03bA+4yVlaDavWo8ftmgwoTg0ur29hm0/hIb0j2iMvkO8/ChD&#13;&#10;lHj65a5DxBOjLDldY0REb3l+FTeMogFAGceibOzlaQEQQGj7CKcp530B4R/HYbXX0wa/7382Sab3&#13;&#10;GBQoh8cKHCiTPM9OymBvVm4kGc7KFIs8HB+gBoxsbbgBRJ2vEnXnyr/FAcgGD4bntrm8C1F2TwC2&#13;&#10;Nxh+x3Umn8sEPHry/ZNPuxpiwAN1Lq83Kd1UPxy0ZgDydfL18jHUG+/0wA9O3oNEHhJrtBqMvLyf&#13;&#10;qCfEcQOQHwpwjNc4RZmlWbxEGcfhc4EMdTUI8VyjT1EO9urkuhV7GfJvAWEuyN8JXpDADUA2lDcG&#13;&#10;53jE6l18J3/A5z/gsLoeHuKeDcRZjWs/FoqH2iRrKgCDUXMHwShbDt0PChWAWmm0Vt03HiAPDDBI&#13;&#10;vAo9AyM48Yrzri1sFIgIyHDjLE8zWCX/exXhlWHnmd7LnsmDVJQ0eEeIRDRAX+Fv3leOd4IQw9Gh&#13;&#10;ajSC0+VovAINN+bK9ks81D8Zef8A/YgyKbs45KMBfJPPc9nUAGRD2IEII3Y+QJwqhHHtXSiGrZt+&#13;&#10;cF2PK/1Io+eyUoirLADA58sRn/cQHC4adnndRpznwTc3UNatuM6VOM/v3n5syLPl5gFqGXvSiPuj&#13;&#10;nKdoiL0BDUgOxTllCgdf3yXU4RYh13qWSp1nenfztmYAskVLklEpn7jfkhH1yPdEWsXXh2O8rB/P&#13;&#10;Z2UvWdwbHHMDkGGPz0r3O3+n0nEPvsSpgBAUAI6Q1nPacrqcP2/LdAx/X8O//KB2F2FW4jegdK+7&#13;&#10;AciGco7GcdeDH5dT7Jto/FBIMh5XziEtQDTw+/FmWVMByIMk8nd/SjXXb/hUZVp6s7pA+R2gZcE7&#13;&#10;VH3qTKtW+eJlob8D7PMElX37vWZ6rUklL03wCUB+uCmxO6iyotJ9jO93TU2tOOcxUlhWy3qATVIh&#13;&#10;dwOh0fsNGvd38SNkr0BpHNXiH7wDP8gdaOQ1uzn5aRZh9qJBUYCjFg9cOI0GynunCfYOeUCH995u&#13;&#10;rGo0TEe5e1Se36YJQDb8htviHL8fc0/kV8TponECzKTR3hOK+ffPQEa4zIb8pWl8jusF53jZODGB&#13;&#10;3kvcuLKXxQ1vX/4M3RMAsuEBBJ6GMrG/MQBhbbiucT+5EW58P/keGYw7o6Oj3dsEKdbaAcjGnhce&#13;&#10;bg6hnK6eAZVwjB+kcowG4xt44JkqjqkAyIb79Djq/zjC8YMZD67i8gTlBYoHEIPxTaTpve8hvDoe&#13;&#10;2CVN4/uBML42xMW9ieyAPI9plR/i38oVpDNYXeYWsaYC8F4MgtHfAf788vUO0JGSSpmvvyXme+Yn&#13;&#10;JoljFQ4HZW3aSpmz54rd/HOu4UGoxnMxhJYAYLTB8B/4Dndvojqpt3Thp2M0en/kOWHweF5FAzIX&#13;&#10;DckUY4RxAEMy0A9SAAUQQNwneSNV/PjnREqRo+FlPC53b2oaGoxfI98Y5POyK440GuD7owIslPN/&#13;&#10;It1ugDTaH+05WHyc4YywT3MjxOnAExqLzxKnLwfTsjb8PgaNagTPo0M53N2kfD38GfXxtLge1AfS&#13;&#10;noQ0e0O8HiTvRP8/8Hd3Bo7cnRaUoa0xcDyub/lQSMaLSXN8Yzvtnd3ZOv++858jTFuUe5SoV6Nx&#13;&#10;Jso/iLtJfd1LbrxxTR05bfz99/JhTRMbIeM7xPeG593Jh30awv1WlFledzSQ8bVxeNTRv8qH3Mbl&#13;&#10;xLl/l/cRnCWuL8I4jjfplcvShr+zcnzeFNcDuPzd4nYf5zvJ5QkIZJXxzve/Fb8TzjvCOJN/I/KC&#13;&#10;4iId/j5x3pwHf/Y2zj+ybeS/4fc7FGWfweVHGi8i3ccZsnKwlrVQAVh95RoVD3+eikaPI3tWtkfj&#13;&#10;5i1vDyBkAMIDTEXeOafPtGpZ5r4ZMgCzhj5LWSdOaabXaoSHnbxhIxoBsKa4mPJw3/he8go41mvX&#13;&#10;qQ4wz3t1tntBdFZur36UfeGSx/egJQCom2666dYkCxWAd+vqqR6NXVVZmQCXs9zZaEfxmuoaKkrP&#13;&#10;pIxTZ5r9DpAH2/BuE61aKGPI7wB5IWmttFqZuJzeAKw8+pO4j4Xw0IsXvkfO/AJynr9ARagHcfzJ&#13;&#10;wVQ27y2y43z6rLkeS+LpANRNN91ajYUKQH6az/32ezK/9DJlDxpG5lEvUdrefWLaQ1VFBVmOHCPz&#13;&#10;9Fli7ctmD4Lhd4BoMGsuXgpJlV99Q3bE5cY7bfI0csKbEce376IiNMpcBp7gbVnwrjhesX2nCGtZ&#13;&#10;tIRq4LFUbNoiwlhWrBafnes3CMhZV38gwjtXrxVwyAXoxOflq0IGYE6/gVQOkHD8UFQydoJIu/jg&#13;&#10;YVG2khfGinVFS7/7Hp8vCu+c12Yt+/GY6/OQ4VTQvjMVz5pDZVDJ86PIjnsjPDWun6efITOuvxIA&#13;&#10;08qPVYn7pt75vWLHblE/WUuWU518f0sWLhLHeOGC/NuxdBfHOe/sIc9SOR6SlLg6AHXTTbdWYyF3&#13;&#10;gaamko03vXU3Yq4pEclbtlE2wMd/K8fNr81rFgCb+g6wNilZeB8MOYaF+ex5kSbvTFCxbYfbs8w+&#13;&#10;+K0IX41GXnwGkMTnU673nDlnzonPVYA6N+xWAEV8PnCICpB+7vUb4vO9fAdYOnuuK61il0dWOm0m&#13;&#10;ZaHenHgA4esrGT+JMp8d6Uobn4vxgGIePY4qKlUDVRCWwVb+ziIBw+ynhlD6gYMAVXCrulTu+UzU&#13;&#10;T+ann4t6rbLZyAagi3uOsvCDUEkKvidde1LOU0M90tUBqJtuurUaCxWAVfKWR/nde1PZ/oNi/U97&#13;&#10;l55k7dzdBT/IMWwEObfuoFqvpdLuNQDTFr5HJRNfIUu/Jynn1m0XBAFkxYNL37pdDNL4xQMQeeVm&#13;&#10;ZZPDVkQVgJP7oQTn61DGcnhy/FCT/ubbVGixao7eVKvm+nXhPebAw8v87HPKwoOPC2jwCtesIyfg&#13;&#10;Zx04WHzORHlaekNc3XTTTbcmWcgAlEeBZr71tgsoOFb6ynRxrGDMeKoEJOrRyCrh1brXADTDU6kD&#13;&#10;hEtGjhZdcblomLlx550syha8Q3ndelMmrqcCHuIvGYA8mCgfDyn8IMBbVqUDUjlXrlJ5mbxSD8pU&#13;&#10;ff4COQY8Jba1yveavuKt+upq9z1nL5v/ZYmtrRC3Ni6eilAfNijv8HcecXUA6qabbq3GmgrAdICq&#13;&#10;KMdCRRYLFb4wWmyQaz53gezwIBQ5Cgo8GtKfA4D8uS4rixxPDSEzGv/CrBwXBEtLqXTqDLL2fYJS&#13;&#10;3l38iwZgLr8j3LFLvOssB/gdTz8jYJU5dSZlX76KsK7Ni+vS08U9ML80kQqzczzy9Va9w0HOZSsB&#13;&#10;zafJ3rUXOYY+S44jR8W5urw8KntvsXj3Wq/y/lg6AHXTrXUYT8vxNaXmgbGmAjAfwOPBFyweCs8A&#13;&#10;sfbo4z7GSlvw7s/6DjD9vSViPVJxLCGR7ChTxvRZ7l0s6ovsVAIQMczErge/UABmjR5HlZUNedWX&#13;&#10;O6n69FkqAejYC07bsl14g3yuFhB04J6kv/4mleEhQYmjVm1NrYCm60GijOoKCn16/d7SAaibbq3D&#13;&#10;TJK0mCej85xRMODfeV6hfOrBsZABeOqMGGEZjH7uQTC8Wk0aPJ9KGTQ88KOocw94rwupRAZIXW4u&#13;&#10;FcM7ZACafzgijv3iADhsBGXiWqyolxKUQbknPJ2lcudusnXoSqkrVouRvHycR4/aOnWj9H1fNpri&#13;&#10;wqq4eYsyXn+LMg5/RwU5FsC10m+XqVo6AIMynkjME7t9STfdmmUdOnT4BwBQ7ITPEiuyGKTzJsk0&#13;&#10;jxcmeGBgGCoA+f1ZncUSlGqKijwav3sPwA5iCkDa1wfcK5JUHzlKRWjw05avavB6UlLJ0ecJynx5&#13;&#10;ChXl5v/iAChgA8DzNWQhbhrqvSAr2w3C6p+OUxE8+tRNW93xnACipe9AKrBYPfIX4eUNcVm5XXpS&#13;&#10;xivTKWP3p2RNTqFyp1PcP+84inQABjbeVglP5XFaMhmM1+XVNnTTrcmG79J4gM+9oLhagGEdr1Er&#13;&#10;B/1lW6gAZJCUAFilpaXup35u8FjK5/LSMtFw2vJ/3neAaR98SGXvLBJzEjN+OuFq8FGeqs+/FKMe&#13;&#10;0zZuEd4Lx6m5dp3sgFb6nHlk3b3XVc5fCADFVASUlT1g59qPyNFvIOU8OZgyfzrpnqRe+ek+yofX&#13;&#10;l3XuorhndXn55OjRl9I3bEK9eQKtNj1DvD/l+nLDDIAtQJ1mjh5H6Z9sIgvy4++JegQoq4UA+BB/&#13;&#10;j38OyfmH1SKNxnFaDROL127kNTrloLr9skzsqOBLcphmG7/3g7d3Vev7xeKHrGCWdftFGFesFgA/&#13;&#10;8wFA58XLlDNwEKUAVLzocV15OWW+t5hS139CTqfrPVDZjl2Uz12Nbyxodheo+fB3It1QVHrlqphE&#13;&#10;z4Ng6uHllc58jay9+lHW5asu7wRlqtiwmQo6AIKAYXV1NWABz+b4SdFFmtX3CVc5WxiADAit8vsS&#13;&#10;Tyi3T54aMgD5HWCFasFqfmdX/tbblIcyZh79yQU4PNiUTnyFzOMnI23cD8QtX7ZSrPVZbHe447qF&#13;&#10;66jc94WoJ36PWIx8HX0GuFaDYRjGdBZdr6m7drf4NAiTWMRaSvo5pLVGY3NNB+CDaeK+a3zHWPiO&#13;&#10;3w5XtySvJ4vvkbIDSKPvF3jQXQ76yzd/AMxHI2WDtAbBZL4yXQCw3m4XsMlGY6es+OGUV1IJx0ow&#13;&#10;2Wjss54fFZKynxwi8jHv+VR4MzxisWTseAEOa2w81eHYXUCvfMkyMRoyg1dN4S5SHK/8Zj/ZATNR&#13;&#10;zhYEYF5HeFsaZQ+kfIAlZA9wwNPw5DZT1qnT4h2g8Morq6js7XdF/efJi5rXXLpMhR26UvbpsyJM&#13;&#10;za07Yr4kr+fJ571V+c0BUU8Z8EprkF89QFl97QYV8so48AbFd2Dqqy0PwObtBtEsoVH6D7kYYTMd&#13;&#10;gA+micWsNe45C/e90nsnjyYab+Asb6KskU+E9AHCtOwODK3JWjUA0fgW9hso5pyFopIx44UXkjFr&#13;&#10;LhUX2UXa3KXHS3MJiKRluCBQUUFls18X0wSyzl90lRV5V2zdLjyZtK07BEhaAoBiHc2XJmqW3594&#13;&#10;JGuoALRJUaK7kuHG7zlzU9NdDwa2InI8OZjSFi9zPQDgoYDvQcbCReIzj+x0wHPm+y/qC/mppQag&#13;&#10;LSubcuBBZ65YTZlcx9GdXN8BHYAhmw7AB9PuBQB5t3akV+advhA8zc4Bdr/4xZk/AOahkSrkBs4H&#13;&#10;AKvQYNYUFLgBWIZGmOFV9vEGV5hmApC7QLO8JlIHI+UdIE/NSFuyomGwS1q6eP9lnjiZbDKceFkw&#13;&#10;3vOOy2G5HYu80dCjzOXwYnjLp4zvfqDSb78POwAzRo52v38MRU0aBfrcC+QsKKTaW7dddQzwFssD&#13;&#10;lCo2byVLr/5UhPP8mef25SBMaYmrG5S7RTNfneXqJpbLwF2mttw8ssrrf+Z26UG5XXuKhw4X2CAA&#13;&#10;kAFf8v0PHvDUARjYdAA+mHYvAIg85vpIv84UYeovB3twrKkAzOn/pHjHlz55qvicy/PJ5s3Hsflk&#13;&#10;GfCUOBYOAJoPfy+W7wpFJZdd7wDzuvYiGxri1PUb3Gth1t6+Q/YefSgDZeOlwfhYXWEhFQMa2chf&#13;&#10;WS2G34mVvf6WuK4UeE0t8g6wpFSz/L7EO28UTZoSOgBV8wBrk1PEKi2Zh74T11kbG+fq5oQHLK7l&#13;&#10;q28AM9Rbpll8Ll/4LplHvOhKH59ZFdduUB68SRfEGsTripaiXisPHhYr8Cjh1dIBGNh0AD6Y1tIA&#13;&#10;7PzII39pcm34rJG+cSuChLIf4C/D/AEwF40UD4TxBiB3i6obPl8KRxdoNi/PNfTZkJQNOHM+6Zu3&#13;&#10;kXPLdiqM6Uxpez8DFFxeTPWZc2KwC68VWipP9q5Dg+9eLUZeBUUMoIGny3MEw/4OEADRKrtfDXmW&#13;&#10;CgD05gCQvVvHU0Mp8/2lop7rLFbhrWV9c1Ccr/rpOOWhvgriE13XAk+Y38OWy/mx3NMgUC/2AU9T&#13;&#10;Geqx6vhJqmOvkT1oOZyWdAAGNh2AD6a1NABNBtNTSKvR1AeknfHAfqeCAWC6CoC15iyqAFSCUfGx&#13;&#10;4x7dX00BYAGgVAaQhqLSiZPFOzwxCrS6WnTr5QM43J2pDHapOvStmADOUyWcTte7yxp4Q/Y+AygD&#13;&#10;ULHLXYL1hTYqeXGsAGAWGnm+nnAAkEFWPHmaZvn9iUdaNgeA9bhWe4++ZAaIRD3jfoou7K/2u67l&#13;&#10;hyMCgIXxCeJz+eJllA1gOuV7xKqJjafylWuo+up1sRIM56OcCyQdgIFNB+CDaVEG4xSTZCzQEuCY&#13;&#10;he9ak0eBiqkPknRY4ztVg+PD5GAPnvkDoFUDgIq48eT3Qiyt1UK01JQu0GyASp1GMFLeASprgdai&#13;&#10;Med8GUrm02cbBrvs2uPyDnfuoSoZEDXnL4rdLdLmL3SXqy4r2zWA5oUxYgJ55f6Dze8CfX4UVVYE&#13;&#10;t3yYWs1ZCo3hXfT1fvFwkPPlNyJ+5YmTrmXszrpGvPIuHvxOzy53gZbOmUdZSK9CtaURvwPUmqah&#13;&#10;Je66VT8E/UwA3GEyGCa0hB5//PG/kYsRNtMB+GDaY4899t/RFv+zliIjI/8JQZrcRYnvzKP4/ji9&#13;&#10;v0/Q3uaA9b63QADkkaDeALTFxVPm0hWuFUDQAKejwc9LTRfgUofzVlMAmAlvq6ykJCQ5zl8gO7xH&#13;&#10;NwATEl0NriFKvJ/MuX7TVVaA0LlmHRXwYJcDhxu8Q3hBRQzG1Wvde9nVJiaJ1WIy4LVlr1jdfACO&#13;&#10;HC3eQWqV36cQvwjebagANMODzQfQslHOfMDNOuRZciLvepTFMe8tymPg5eUjPO7BrDlkgcfH+d0F&#13;&#10;6BzDnyczrlnUDfJjVdy6Q1kjxwSlFHjfP/coUJNkGiMHvS9MB6Bu4bboCOMAeJIZ+P7Uub9P8Co7&#13;&#10;tMA81vvK/AHQgkaKB8KoAVgFMOX26i8Gxyjid4JZ8JAKzVnucFpqShdoTr8nKWswvK8QxEt4cT7e&#13;&#10;AExf+C4VPzeSsoc+K5btEp4JD3bhSeHdelHmyVMu7xDHeWWUwuhOlLZtp3u0plgtplN3skLNBSAv&#13;&#10;Jp41eFijsvvXMJFPqADksloBOfb0bLj2MnjIIu6t22Tr0IXMc99EnddTTZGdithLnvuG6x7w5+iO&#13;&#10;lLX6Aw8vTr0UWiC1hmkQOgB10032MCMiBpgMxs8iDVJJpCSNlk89uBYqACvPnBXdorz9UTGOVx05&#13;&#10;Sg7AjyGY+bXrPZIvNQWA+YOGUdkb80MSL9OlvAPkdBUAZn31DdUh3eKnnxGbxHJ3Jp/n+W4MEmvv&#13;&#10;AQ2rxaDBd67/REzoTv/ia/c0gGpA0g4wCqhcawYAUb/Fr87WLL8/iWXMQgQgl6WU1/k8d57q5YFA&#13;&#10;ZTkWykW8/K69yC4DsXjPp2JEqFXeFcN5+FvhNVtPnRWfFSkAFNeAui57bR45AGdxDGnyZ54+wfdA&#13;&#10;B2DopgNQt5Y2k8n0P7jtlz8+uOYPgDlopHggTJoagCdPu7pF0cjVyQ2bGGmJY5nbd7rDaakpXaA5&#13;&#10;334vGvJQxN2VHu8AVQDkz9WnzgCuaJwnTaMiZWsku921WsxTQ8kaFy88nnp4h+WLllBel56U+ePR&#13;&#10;Bu8Q6djgGaV99LF4x9XULtAqXp5MVe5g1Jx3gByeFy/Iv3yFLEOfEx5uwX7X6M9K1EMBHgBynnuB&#13;&#10;KkpKxbUX8W76fZ6gci43wihSAMj7Blbxe0zk41y3XniYFpzjzzzdhAfX6AAM3XQA6qbbPTJfAPw0&#13;&#10;AABTp7xKWfAUso8dp2w0wgzA1IXvuT4runrd5U3JcZsCwPSDh8mBxj4U2eDpsPfoC4DclckAZO8m&#13;&#10;/fW3xPJgfJx3sCgeNoKynnuR8jMyXRB0OuHRvE7WXv3FajHieiCeQM7vDtP3fkb2bTtCBiBPhC+0&#13;&#10;2TTL70t2h4NsE0J/B5g1/HnKBvSzAGrz9FnCq7X16EsOeHj8HrAGcMwFWHl1mvyfTrjKfOUq6r89&#13;&#10;Za1c49H9yeLd4wUAx06kSnmN0bLlq8R0kSx8Pzi8kx8ypCgdgJ7WxmAw/DoqKurvWJ07d/5z+biH&#13;&#10;/ZIByO0N1wF3x7XU4IsFCxY8hPr9i57Ig/+9l54Oj7bk62O1ts1meRoFD9ri9r4z/g3HxPqmGN8P&#13;&#10;vv98b/Dx593eyx8As9FI8UAYbwByt2geGrs8PPGz8vE3d4sW8L/4rCh91txmzwPM7dWPrE88HZJy&#13;&#10;e/Z1NdB+ARhDliHDxdZI6bw1Eg/n57ApKeQY8BRlAjRFuXniGK8lWsrgGTiIcu7EuoBQXU3ly1eK&#13;&#10;ASQZgGaoAORpEFpl96sBTwtIhQpA9swK4bHylkcOpFOK663m97U4X+2soJylK10jQfFvHTy/mnIn&#13;&#10;Fbw0QSwk4NB4r1sLD5nrkx8Ksi9dpnx4ewXK+qvjXqbMnXvIAujy58xpMzy+Aw8aAPlHLhYflqSV&#13;&#10;Jsl4FkpFeXNYYqFjMTRdmhbdLvr3CC5G+YUCQN7VO9JgXGgyGD/SUnSEsbccNCiLadfuf2ul41Zb&#13;&#10;0yNy0GCsTfRjj/2jKSKivylCWow6+BbXfwv/poh6kIzx0IlIg+FD1MFw1NVvOI4ranDG9Yv267+Q&#13;&#10;5hjUzzroR6R5G/WUjL+5rpNR7jucD/7dGmUwvIrw0dwFKCfRHHtIkqT/YzKYhuIerMb9PIb8YuXr&#13;&#10;S8Fn/G08gmtfgTwHAIq8zJjP60M99PSoa0+tQZCQgIr8/hrfvR6uujceQX0k8MAX/G3hf8VnSfoB&#13;&#10;5X3XFGHqyNCWowY0Do/4ezVlMOyUr1Wxh5gvqPspuI4vUUf4DrjvzXXkvy/KYHoFdfTvQ+/1OqR+&#13;&#10;AWhAIwepAVh19RrZ0LixilSyq8QjB1kWeA/N8QDFO0AcK4dnGYp4vpyvd4CiHACgzdSezF8doMov&#13;&#10;v3ZNhdi4RXRnivM3b5EdjX/6nDfcS4bV5eWJ1WKyho+gvHTVWqLz3hJph/wOsH1nKp4zT7P8/sRw&#13;&#10;DhWADO5yeMW8FFy9PKqVy1+cbaHs1+YJ+OWiLDXwdvl4PuqC3wXmbNwswnqrvqSU7PJKMHwd+R26&#13;&#10;CG86B3lxt6cLbi5lrfD0IB8gALZB4xiDRvAUyqe58r5aCFME8L3PjVYoAOTVPdCYpWmFZeHa58lB&#13;&#10;g7KoiCgeLq+ZFitIoLYBYB6R74vVOw0/KkScbZHtIh9DGn49g+jo6H9Ewznb1YAaqzTS8iceCZlg&#13;&#10;NBjf8Gqog7U/QWPeHmX9HPfX5pW2L91l6BglaZXpMdP/RRqNQIjzYZkIz+050pqLOPwQUO+dlpZQ&#13;&#10;h3UIf4MfJIIBoclgeEErHRbSqEIav0OwNijLfwHAe1BPJVph1UL+pbifuyIjI//Nlcs9MH8AzEKj&#13;&#10;ZmEArm8AYHPUlC7Q7O9+8EgjGDWaB+gDgNkHvxWQ4PdXvH0P74DuHuxy+qxrKsT7S6lM9g7rzGZy&#13;&#10;9B8o1tJ0ryWKc+wdhvwOkPcDvFdrgXq8A6yhIpTLvGU7Wfs+IUBXyFMV5LLk/3BEPBDkvPQyVanm&#13;&#10;/nmrctceD9jl9+5PJfAWKz//QkwX4dVliqbOoAqeXqGK96AAEE/Wk5B3uXdZAgtehCS9rn1ONBKt&#13;&#10;GoDceKI8ixBWe8Hl4OREHazU8tLEhO4I4zict2jEC10GKR2tXk85+YAGj/PvkPd23IeADzW+hLhF&#13;&#10;SGO2dxdpGADIDx79AbMUrTSC1F3EP8MPMHKamhYIgJGPP/4vxgjjy0jLoRUmgArApKflrFrWAgMw&#13;&#10;qhEA+YneAc9I2S2cPxcAMpmffk7pO/eQ+dwFjw1zFTEAebRoSINgmrEhblAAxOfqi5eEByMWv/6W&#13;&#10;V4txddlVHjpMNoYgAKmsFsNpObr1pozps8hRaHOFa8ogGAYgQwrnQ1FTAMgeIG9Sm7FkBWUAbGId&#13;&#10;T1yvHWDk/R05Hb5Xud9+L1bMyRv0DJWh/tX5aqkOnnDl1/vFwgA1cnexW7hOj8+yHgAAtkEDMB35&#13;&#10;BvXk7UNaE5aFWjMAeacBPMGf1IrXJLFHomqIOzz66N/iAWEfzmnuZN4MVXMXLLLw2/0aLUl/RF1r&#13;&#10;rqXZNEk/sicrJ98sAHI7HmkwvIGwNd5xmyJ8hxlCPvcF9AdAqAae7g6UuWHOYeiqliRpkJxdy5k/&#13;&#10;AJrRSOZ4AbAWHpIZQDD37EspK13zw6yf7iNLhy7ivSC/D8yLbE+pk6ZSoQxIRa0dgLzcGYPLfOac&#13;&#10;a3UbXFvl9l1iGyGxWowMrOrzF8VaoukL3hUDaFo7APna7d17k2PgYCqB91q+ei1V37wllonjNCrK&#13;&#10;yil7/QYxKjR/yDAqk/cH9CW+57waTLBSx/2lAxC/pd546q3UKkc41FoBiOv+ZwDrilac5gh1aY56&#13;&#10;XLwb/JUpQpqFY815sPAtg1QCwBnFxWgYww9lydSM2yxJF/gech7NASDfZ4RpslfqQ4W4r5KchYcF&#13;&#10;ACArHA8pBVHtoh6Ws2wZCwaAvNu70oCVnT5DFlMMWXmE34pVVJmfT9aOXcVo0dz2Xcj+2jyyj5vo&#13;&#10;Gim6bBUawIYBENUAII8WbY0A5Pdg6Zu3UunkqWTp/xRlAxBi49yaGnKuWUv5nbtTxoFDVF3Nq8Xc&#13;&#10;parvvqeiTt0obdUHlA94tGYA8lJmTkuu6/2f7N2yKp0VlIv7mQ1PUHSFvjKdKi0W93lfqgAgM99b&#13;&#10;HJRSd+99YEaBdujQ4W/RiN3RKkO41BoByA0zPL+DWuGbKcBOWmeQR4vi378Oq4fpJQDuhDwy0cOQ&#13;&#10;79/j/FXv8M2VAFaEcSqyEO87mwpAeH79WuqhC+ne1uqKDgKAYRE80U3IruVGigYCYLYXAEu3bBPd&#13;&#10;ouYly6kOnkPJ3s9c8OOw8JLq6+qpzuFwTSB/fhRVyJvksrQAmNOKAJh99CeqKyigkudHi9VilK2R&#13;&#10;6isrqWzBO5TXrTeZT552QR1lrNzzqfAOs/oNbN0ABODKcK94RZsy3JvCxGTK2ruPssZOEF5fUa/+&#13;&#10;VIJrqZMHAQXSfbcSDI/Ok6S14ZDRYJwhZ9vITAbTK8gvqCdflIkHHVRCIT21I3yrAyAa8ZdxLhjP&#13;&#10;rB4Nqh0y87s3XEu+n+vnQSM7vYEUI0l/QHwtTwzhpRKklwJonoYO4/MhhD2DYxn4N+BAGYTjPfG6&#13;&#10;yVkpxl3aa3E+4H3l+MjThvC85FgG/43jvuqlPtJofJvbXzmfJgEw5g9/+CvEC6ZbFnUv5SMsDxo6&#13;&#10;i795gIzPrna1EHa2nJ3bmgDAu7iGCqiMr4U/e533pUKlB6BFzB8AM7UAuGsPZTNcjp+kKsAtFw0s&#13;&#10;T5XI5EY0N08AoxjeUx48ioxhzzcCIE+XUABY3goBKD4f+0mEN48ZJ7ZGEhAEYErRmFv7DKBs9Vqi&#13;&#10;69aLEaetGYC5vP/h1Bli4jpP9OdVfIpQP45Bz1D51u1UAy/eOx9/UgDI8/7svfuLqRV23hCXjwGo&#13;&#10;/NkhT0VpDQAMp9AYXESWjd4V8ZwzNHg3tOKohbImc4PCUyOiJamdGE0oSZPRMLHnGEwj26oAGPnH&#13;&#10;yH9Cg+p3QArKXIsG8zvejqd9+/a/4zIz2HiBZ3gvPPT/M29A4dgBLc+DLaqdsQ/CKAOMGKrXeORs&#13;&#10;VLt2D2tBguecIa0olGM3l0XJQ0umCOkDOZqwKFQ2jvsdzMT3hNPmKQd8b3ggEF8f9Bu+Ztxfnh7h&#13;&#10;zhflrcc9+1ANPzYcCxmAuO6pWuHVQn5mPBCM525qRBHfXU6Lrw3fj+0I4/+9Ib5fMTExf8XxFAsB&#13;&#10;gNXQfoQfivwejWwb+W8xRmNblGc40uVeg4DvLKOMxmfkbMNvgQDIA2FSVACsun2HLDwwZPAwSuGV&#13;&#10;QqQoMVUi473F4v0ge4HmvgOFV5g+47VGXaDeAMxWAdDRWgB4yrXpLytj2gyyF8pbIwFgJSPhHQJA&#13;&#10;VuTBYOT5gLxEWWsGIL/bdODf0ldni+2NKj//kmriE8RqL97pByMFgFkDB1MpPGY+VrFzt6u+8EDA&#13;&#10;9VJ14pT4/KAAUB4W779xNUg/cDepHMXDuIFBmC+843gLabQqAKI+5mmFU8TlRWM32rux97I20UZj&#13;&#10;dzTULs/OIJ0CPP5OPqdl7JXx+8Byfnh4+OGH/0w+HsjaoCF+DfF8D84wSOc5nCu4+G7t1gwnC+fz&#13;&#10;0UD3kYNrGk/MBwhfQFi7HGe3VplDBSCDFtcfrxXeLR5I5Jp2oWlctsgIaRrCBvDgpb5yFGHBABBl&#13;&#10;LopsJwayaA4uWvCrX6FeDGMRLlAvyCo5SvjNHwAzNADIKtv7GVm79BTvB7k7NOfFMeTk/fPQ8NnG&#13;&#10;jBfwszIAAEt1PAYgvxtUAFimAcCMVgRAM68p2rm72OXevVoMvCX2nLJGjBI7LHBj39oHwZihCnnF&#13;&#10;lnDIDUD2IOV7pwDQvHkb1ePzgwZAeA7vaIVXxA0Vj2KUg2sav+NCI3hdK74iXGurASB7aGhgk7TC&#13;&#10;ybobZTCNlYMHNKT3W1zLTp48Lx/yaTyFgD0++WPQxvGMBummRlmFAOFUhBGDUlyLAjDAtcNCTrSd&#13;&#10;PkdKepuxnVHC92A9e6TyIQ8LFYDyZHSfvQbIy47y/bsc3KeJqSUGMbpWMx2XpHVycGFBAJBHcQ6U&#13;&#10;g/s1XPeHGvEbZDQeRDBNiDbbAgGQ3wN6A5Ab1roiu5gUXxUbR3Wqhrz8mwNU/vV+qpGnCKilBcAs&#13;&#10;FQDtrQyA2afPUDWO2Tp2o7RlK8V7NJFeSio5+j9JmS9PoaLc3FYPQPU8wHBIB6AGAA3Go1rhWShf&#13;&#10;HTyAZ+Wgfs0YYXwGcXw+jbcqAEZEdEV5fJdVMp7wnusWyAJ4imEx3Ks1WuUVMkjZivdpNBgn4pif&#13;&#10;bmnpYwQLaYAGe1zyn40sVAAi/NtaYd0yGBbJQQMaGCAhjk/PGPfyIh7Q3EvXBQHA/cHe+2iD4T/4&#13;&#10;e62RhqKz6rzDav4AmK4BQJ5IXYyGvJQXTEYDy8e4m5OlfObdw21Z2WIpMeUYiwHIy6gFC0Be9iv7&#13;&#10;ZwRgzplzAiIVG7eIsqRt2EwV6q2RevQVq8XkLFulA/ABBiA/0fuDEM5lBbtxLn7of8/hNdOBWhcA&#13;&#10;/Xq9AIeYW9fqLDLC+JZGeYXQ0Fv4HiBYG5TfZ5c07kMtPJx2rhTDY7iPoQDwIX5PqhWWxeVjsMhh&#13;&#10;A9rQX/E8QilOKy0hg5Sr7pYOBEA8yI2QgwY02QP1l/cVb/iHzQIBkN8DqgFYdvkKpT41lOLffldM&#13;&#10;GK8tL6eURUso8eON5JRHETp276XMHn0oaf7CRu8AvQFobu0AxOeqI8fEZ16/M/1z1Woxx0+K+YDc&#13;&#10;HfwgAZDrjwe6WCe+Qk5lDdXkFDEpvjQxyRUG97pk/MuUt/Yj15xKOe4vEYBoMH+HhrNYK7ysbxAs&#13;&#10;qC4c8V5EMn6rkYZQKwKg33Ki0SpBu8KDLlqdob7e1CwzpACQG1z87XtFFTTYCBf02pnBWCgABIz+&#13;&#10;AmXwOegKZU8N1ZtG/lu00mLx9y6ybVv3EmUBAHiX503KQYMy5O17Go1BunrPAbgXAEyTAZisAqAT&#13;&#10;cOD3gklT8GQPANbZ7ZQD2KQOf57K5RGfJZu2iHeDKbPmNAIgvx+8LwGI6ykA6PI7dadMhBPXBcBU&#13;&#10;fXNA5PUgAZDT5fmR9ap7G6zUACw0RAbdRePPggDgXp5vFQ5pjUjj0ZzIw/doNoPxfTloUAbPg4fd&#13;&#10;a6bVWgD429/+9i/QyPocgAHv5A6Ctcx7G09rwzDg93XiPhgMHUwmU0d/Qv1u0iozSwEgwv0PfPZ5&#13;&#10;T3Ef9nHeriKEx0IBoFgVxyBla4Vlof75vVlIFmk0ztVKS9Zd5oMcNBAAq6PbtePF3YM2XJ/vwUY/&#13;&#10;JwD5PaAHAE+foSxjDCVNmyG6tursDsqBZ5T67AvkVAC4eRtZESb1tdcbe4AATc5NGYAfrqesJ4dQ&#13;&#10;aYkMQEA0A56lC4AWMUct54cj7vjBir0RB+JmfbrP9Zn3B2TAyRv21l6/QUUAVs6h78Tn6kuXxbqW&#13;&#10;OUePuz6fOiPC55w9Lz5X8XtAhM/+8SiVvzaX8nr1E7sgcDkZaM7VH4j1MwvkFVQqUF95PfuRXV4e&#13;&#10;rHzBO2QZNIzKGVoIXzZpqhiYoniSoYg3m7UMHgYAuuqs9NVZlI16q5AByBvRmp97AQBE2gzEMeMp&#13;&#10;e+yEsAKQ0y4oKAxKNluRRze4c9ESUbesImNMSGDwZYEACAi06ER4U4Spq1a+DZKmyUGDMjSEvKSV&#13;&#10;RjqiIWwVAGRI4LPPha65e04k2ELGuwagXvtCewCtTCiYeYgBpQCQF2TWOq/IJEmL5aKEzUIBYEd8&#13;&#10;B3DcT6+DtFYOGrQhzmjttGQZDF3koH4BiLpRFsMO2hBvh3c6bv0sAGwPqEmNAVjO+8oBFknwPKrQ&#13;&#10;gFfl5VM2Gv9UNLq8aDQDz/7JRrIgTCMAAny5phgA8Lb4XAZPKespFQDhuWS8/Z4bgLxANUNHiR+s&#13;&#10;BAAR1wOAAHL21wdcnxmADFc1AOHF5RyTAQjIc/iccyoAInwuPEXeH5AXv7YOHEyW23dco0B5R4n2&#13;&#10;XVQA3CAg6QHAwcMbADh5GgA4rmkAnAMADhmuAuBsyka9uQH48hQyj3jRE4AvTQzvO0DUV2GHLkEp&#13;&#10;w6sXQAAQdctCnf8iABgpRQ7UyleRMcL4ohw0KDMaDFO00mG1FgDCQ/otPvtZ6FjaLBJsAXPNnTRe&#13;&#10;Qj7BTqYOWgoA4U0atc67FWGcKRcnbBYKANtzt7tB8jm532gwvikHDdrkAVia6bF4nqMc9MEBYDrk&#13;&#10;CcDTlImn9xR4bsmAVdJ0NMCAR3rvAZSEhj55wbuUAW9HdIuisW4EwEh4WgoAP/qYzIOGugFYBIhm&#13;&#10;vLOoAYBoQJsMQMTN+vRz12exQ3x7yv5GBiA80aL2nSnn8PfiswBgdEeyqAHI5VQAeAwARPhceeHo&#13;&#10;qgOHyB4FYI54gfJSUqmCAdixawMAPwYA+wwghwJAeLWWoc82APAVAHBMEwE49w2yIi03AGei/nkX&#13;&#10;dwWAk6ZQ1shRDQB8aQJlj3uZKpvQ3epLNRcuifoJRmZ4qB4AfH+p+1xRTJewPEX//ACUBmvlqwi/&#13;&#10;r5Am8qJxmaCVDqu1ADA6Ovr3aOhKtcKw4AF+JBIMr7WJMhpf8pdvc6XyADtonVckSdJkuUxhs1AA&#13;&#10;iPL9C475nD/HD1Fy0KAt0PeY52rKQX/5ANwDAKYAfmlQkjcA4RVm4gneHNWRsrirUVa2StwtmjL3&#13;&#10;TS8A3iYrQJNzywXA0o8+IfPgYWJEKX8ugufiBqAFAOzYjTK//xHeS2VIKgfg7PDIzHv3ic9lV68B&#13;&#10;WB3J/NV+1+cz58TmsFkHvxWfS386icYY13DkmOsz8uTwWafPuj4fOEi2Dl0BxAuuz599Ic6LMBMm&#13;&#10;kXnhe1TYqRsVpKWL66iAB5zX94kGAOK85ZnnGgA45VUAcDyVAVqcXrDiuXzF02cBgM+RvdAm9i90&#13;&#10;wJtkABbb7VRRXk7F8PayRo6mUnjjTnx2vDBGALCktFQzzeBU5eruxbWw6nBd7PWqVYJ82KsuWLFa&#13;&#10;fOb3oHZ44WZ4qB4AXLzMXXf2jl2XEFGz36P83ADEk/PTWvkqMhlMQ+WgQVmkUSwt5iOtVtMF+js0&#13;&#10;TD73eEO+60WCYTQ0ukORdhO2mApeCgDZy9Q6rwgeVsiACWShABAe+P/FMT/TFkIHNL/f1kpLEa9e&#13;&#10;JAd9cAFYzXvibd1OxaxtO6lk+y4PlapkP3HScxqEACDgqAAQ6aoBaPMGIKBjHjGKMvm9loayVMpW&#13;&#10;KefZF0QDaxn2vOvz8OfF55xnR4rPDCM7lwPgEJ+HPCs+Zz8/Sny2woPl8NkMD/789FCxN2D2i2PF&#13;&#10;59wnBzc04tzod+kRMgDze/YTaYWirAmvUEHXXkJZEyYLFfII1O59XJ/HT6LCzj0ov0dfV3h8tqFc&#13;&#10;+b36NaqjUJT25gIql++Rt/j+lllzyQavlOdL5me7tlHiXePt+PwgABBPzn218m2Q9LwcNCgDUGdq&#13;&#10;pyMawlYBQPEOyuB7M1h4gLtEgmEy0eXqZ9BHuKQA0LVcl3YYFhr5kOo1GAvVA8RxXmZMO3yENEsO&#13;&#10;GrRxV71WWrJ4ZKd7t4wHAoDJUjQAGO0BQG8xrKprasQuCTwoRg08b1UBfBZ4Xjm3XCvElHy8gTLR&#13;&#10;cLoBCM8l/b3FMgCtYn++/AFPw8uZSsVeKtEQ7+Twc6h42AiAqEcDADdsorx+TzYAEFC38ChZ7rZk&#13;&#10;APIKM7i24rETNNNrTeIJ/zkKvHEtivg+lxQUUg6vCvQsHjDwgMAA5AFOfM750wl44fAAZ3q9A1yy&#13;&#10;XIQV6tpj6S8BgK6RhX5X5AjpaRwN4fta6bBaCwDlnS98zldEo/WTSDBMhjpcopmPLICLF1n+HuEW&#13;&#10;c+MfZTC96lvG77TSYCkAlCTp/2idb5DnyijhsFAAKL+D9b3psMEY8ghrXBMviaadHmCLPN17Mz4w&#13;&#10;AEzVACA3cIWZZkrbtZcS31pIidNmUvLM1yj5zbcp5eONlA1Pj7vO1HFY1QCglbsSb8WKz6WfbCIz&#13;&#10;Glc3AOFxeQAQ3o25CaNA77UqvzlAhV3hibkBuJny+j/VAMB33wcARzYAEPXFC1Nr1VFrE++CkfPM&#13;&#10;CHKqAFjpcFDW2o8o94lBoquZlT/gKfFv9rhJlLl+A+UOHu7qhn5jvkf3qXPpCncce7c+y34JAOQJ&#13;&#10;0cjH99O4JL0rBw3K0Hjt1EqHFToApQVy0KBMtAEa6ShSAMgNEhomf4t/Z4ar0eJ1M3HdORp5yJIu&#13;&#10;oA0LuOSXYqivgPMAxQLafgCDej3CbaecZFgsFAByGXEsTyssizeklYMGbXhwWKGVlqxihq4c9MEA&#13;&#10;YJIGABl+mTt3U0qnbmKADI8SZWVGdqAseAAsc7felLh8tRgVqsRjiYW0cd4iA7AEAMyE91SmAPDF&#13;&#10;sZSxaEkDAAGVrB+PiQEdrVklu/YAgL0AwAxxHRUbAUD2XPNkAL4HAD77QgMAp88S3ZPl5eWa6bUa&#13;&#10;VVaR47XXRVcyr+7D18KquXSZ7HiQUVQA2Dlwb0uee8HjOHeB5mzf6Y7Hci4DAJXzPfr+IgCIhuH/&#13;&#10;4kfq830YPI6vECyo6+zcufOf43p8T3AOEYBQSJ4K2gK/7zMVAMLamAzGz7TCyKpmb1IO2yzjNTSR&#13;&#10;nuY0B9SHnetfDhqUBQNAXp3E732QjLxj+v+UkwyLhQJA1+pDflZPkYw3ESyUZdra4JpOaKTjEr5j&#13;&#10;qBOxRirbAwPAFChRBUDeDDWNN4IF/NJ79KHCJcuo5PMvqHT/QSr9/Esqen8pZffsR1ldelDGt997&#13;&#10;dIkyAHM6dyfLbRmA8JQyhz/vBmDh6JcoffFSDwBmoFFNh7ekVoasTB9i7+peit8JFnbvTQXpMgA3&#13;&#10;baH8gYMaALhoMVlGvNgAwFdnU36fAZpptS5NoIJe/QDvkY0BiO+Ag+cjfvgxVee6JvzXZWSKaRrF&#13;&#10;Q4ZT8dBnyYHvQhVP/pfjsZzLVoq4Qr37L/8lAJAnJXPDqZU3C+XLUS8j5c94MjfC+1wXkc+pAYiG&#13;&#10;5tfI2+eKJdyoIVjQdQxY+14nE1IBkBvBV7XCKDIajG/LQZtlxgjjc0hPu4s5QjqMICF5Yv48Hb6P&#13;&#10;DEARLsD3Cp7nMJFgmCwUAMIewrHvtcLKqpEk6Q9y2IDGe+4hju/9AQ3GowjmBuoDAcBEDQDyCEr2&#13;&#10;CtkDzLt8xaNxEwLwipasoKzOPShl0VKP9z8uAPbwBOCzAGCpAsBxAOAyNwDzuvWi3GHPkWP2HKFi&#13;&#10;lUo0VOpDZS0sHgFpw8OABwABRUeea5+9cni11udHUTlP92AAzphNtp59qWTqdM30WpOKnx5Kluc8&#13;&#10;AciLgVccOCQWRFeOuYXrq8cDTT3f07rG74Ody1eRAw9BLHufASt+CQB0rWXoexcHNAj1aDAmyMH9&#13;&#10;2UNRga7FC4B9Hu7zZ2ggfO5uABXznDE5uF8T75UCDDRRAxDtRlsAw/dGswYpl1dokYMHYw8hzWg0&#13;&#10;nh4LHwPKvCi1dh6uZeZC8nQQ57hXGm55AtAwBMf8vNs1XkKdae5ZqGXs3aONjcSfmt/5EAHI70UX&#13;&#10;a4VVib3/YH5fvL3UAo34bkVJkseyhQ8MAPk9oAcAT50RAEwY9AwVo1HkxbG9VcjTGxiAb3muBSoA&#13;&#10;2KVnAwA3bqEMeBcKAAvGjAcAl7sAaAUAAYns++EdILxfW4++VOgG4FYAcIgbgM73vQH4mhi1WRXG&#13;&#10;LYpaSuULFwGAL3gAsDlyAbCHUHG/gb8IALKhDLyxqGb+LJzPCbA4Mc9x4+5Hv7t0ewNQ7OcmST9q&#13;&#10;hVUEj4c3efULCd5ZPECXppAagL///e//nN+/aYVTaT8aw7+Wo/g0hPk1ALCQrw8N6Ov8UCGfQuMY&#13;&#10;6XuFEoMxi9svOWhAQ9hOnIdmWpAHAAE3fC7UCifrLupsTZ8g9iPkMiLsVjTmJezR4lCj732oAESa&#13;&#10;vDGwv8UAynlpODm4T4syGEy4TrFXoQ/dNbYzdpKDC3sgAJjgB4CJXXtS3Mw5FD9rLsT/zqEEWUn9&#13;&#10;BlKGMYZS3pjvCcA7sZTTrTdZ8C9/5jVD00e82ADAsRMoHd6jAsDcXv3FO8AKZ0WrVvGuPWRDWQvT&#13;&#10;M8V1VGzeRvlPP6MC4DKywkt0AxB1lP3yFCrDZ630Wo3KneSY84aAd9gAuGI1Obr2Eip+4umVAGAo&#13;&#10;T++ahsYhEABfx3f831tCyg9THkLud2USNAzJ0ZIUo27cYW04jcgI4yg0Qn5WVnHJG4BsSPcDrbCK&#13;&#10;EKcWEJwf8wexq7d3w/sQL/tljJAOI6zf8rPUAGQzGUxjtcJ5yCD9ZGrb9nFua+RobpPbn2hcg/r9&#13;&#10;Uw3vdI7T4ruB834belzbegYoh/VjbbhtQ3izd3y11ABkCzAwhOsW3r3x0+h20bz2ZaPvMtL6U5R/&#13;&#10;AOogVhWvTJKkJ+QgbgsVgHLXu8/l6Fio1xxAsOeCXzXehkmu+95Iw3+dGKRk7/p9YADI7wG9Acjd&#13;&#10;oiwGIYunSvA7QUU8OIaViIa+EQC7MwDjxOeSzVspQw3AlwDApZ4AzBg5itLHv+zSOJcyZGWqZFYp&#13;&#10;S0M8GVxRTpiVP2go2XqrALhlGxXAQ3YDcDEA+KIKgLPnUOGApxB3YqO0Wpcmkq3fE+EF4Mo15OgG&#13;&#10;AEL2JwatuhcAbEnhhy68Ov7B44fqc16cIpS1Dg0OL+O1mb0H/LsDDV+iOow/IX4jAMILG4RzAeHF&#13;&#10;3hLCbkcDNU8s7m00voUyHOQ0NcNryBuAPR/r+d+Rpr/BGIqqEe4nAOUdhmYUHhhQjvk4dprrRCN8&#13;&#10;Fco3jvMQG9P6GWXrknSB91wEzP8JURTIt4l+LPofecd25LEN8t1dK8sbgO3bt/8djvvzAhU5AYUD&#13;&#10;eNiah3LjYUYag2tdjPrV7BpHWcpMEaZucjbCQgUgrE2kZPK5cLpKNa77bBpriojoiva+Ox7YXsb3&#13;&#10;9QekG2g3dv7ezJHzc9sDAcB4gI27QdUArLFYqPjzLwOqBLKfO+85CAYAzO7Rl6wyAIvhKaU/P7oB&#13;&#10;gGh005etlAGYS7m9B5AFnpNjwTuNVKyhElmlPsRD+tXiNTrDoVKecN7nCSrMUAC4nQoGD2sA4JLl&#13;&#10;lDtqrAqAr5Ot70AqmTNPM73WpJLhz5N15JjwAXAVANi9j5D9qaGrfykAhPH+cb5/xGESrrURALnB&#13;&#10;dsFNO0445Q1ANhkwgRvSEMWNPhrTkciiDRrB01phvMQPAQxK7s5jz4g9av4c+OFAljcA2XBfp6Es&#13;&#10;YVlsWy2kaY8yRLWXs2kKAHkKzr+izL7nAzYW10XQ9QGloj4adWE/UABMUAGwORIA7NWPrLEyAOEp&#13;&#10;pQNwCgDzAZL05asaANhvoHuLotasykPfwlN6sgGAW3dQwdBnqVgBILza3NHjZADWi5GS2ZOnUfV9&#13;&#10;MA+w/P2l8F7HkpPLrnE+VDlXryVHz35CxYOG/ZIAKAaF4MfqczpEOIRrbQRAGA9igDelHSec0gIg&#13;&#10;7CH2dnC+JSBR6hoZaxqCv8MOWW9pAbDz73/PU1P2aYVvrpBfZseIjuJ+NgWAML738xAmFKgFJQYr&#13;&#10;PMZecj4e9kAAMM4I+IURgJW3bpO5Wy8AMF58LoanlI7G1Q3ACZMpfYULgDUAoLX/k5T541GcL3Or&#13;&#10;vBXKwe8AUVY3ALcBgM8AgPkyAJcBgGPGuSAiAPgGZU+ZTsV2h2Z6rUU8PcUx7y2yjnoJZXfdo+bK&#13;&#10;uQYAxEOQ0JDha35JAIQ9hEaMtzJqLgh8T6rXBqBrZRZJuqoVJxSh0fO70LQPACrzFzdCPtenbIKq&#13;&#10;UZ/LOW3U85/i+j7HsXA09D7T0AIgG7eROOd7A+AmCOmVAxaTlXfCTQSgqHuea4pw4YQgd+nyyGXN&#13;&#10;QWoPDgBZ4QLgjZuUgfSUpdC0AbjaE4AvjKXM8ZPdMrs1SUwmVytbVo6GLD5kDYMKhgwn24CnGgC4&#13;&#10;fScA+FwDAJevpNyx4xsAOPcNKnxyiGZarUrjJpHtiUFkhfcaVgD27i9UPOS5XxoAf9WnT58/M0rS&#13;&#10;ZpxrGgQN0hU09Es1z0G+AMjG874QP0krXlAyGNPgafls2Fi+AMjGnpLRYFiIcM1esJpBhIZ0JLdP&#13;&#10;cvK/6tC27T/g2BGcb3pD75rm8UWj47J8AZDt8ccf/xujeHfbbE/0Lt8n+R2gGzBNBSAbly1SMn2O&#13;&#10;cOF4ACmIMhpHIFmfv81fPAB3A4CxKgDyu7zmquLadTE4JvuGa71IB3eBonHlpdD4c/7EVyh95Rox&#13;&#10;cKbaYiXLgKfJ0ncgWWXlqpQn9ATlK+rjUoGsQpX4/RyryEt2DTmaKAaFLcMsrsPJHuDw5wUA+XP5&#13;&#10;MgbgRLGeZn1tHQD4pmYarVXWMePFJH6+luaqfPW6hrSHjfzglwZANhz7U1OE9C7DSiuOluRGdS8P&#13;&#10;4uDBH97nFXGavgDIBgj+HzSkPLAllIawzmQwHuXRoMGuBerH2qAMnQHx8yGWQZETDehGXzuKx8TE&#13;&#10;/BV7hRzOK14g1fPDBcr2R8QPuBKMnF0j49GUeEgYKj9ohPqQcxfXVmQ0GBdpLYzQHACy8ZxQpD8d&#13;&#10;4Qu84wcp3gF/v0m15qcve2AAGA/dHP8yxa1e69KqBsX7UIIPxU+eJkaJxi54hxJXfUDJQ4ZR+lND&#13;&#10;KHXDZkr5ZBNlPzmY0qZMp/RNWymVJ4/DA7T2A/xU4veCivJUyu8HALIAwwJZhSrZZBV5ya4hRxNU&#13;&#10;BA8w84MPKWvjFsp7aSLZBj1D5o8+Fp/zR7wogGj+eCNlQYXwDrXSaK3KHzZClDt705ZmSdTFC6Pd&#13;&#10;6RY/+8sEoGL4XUkAAe9Y7m+OVTHg8yUana6IIuqiOQBk4980fsn9kDdPbfAJCm5Ukfd30QbTUwxt&#13;&#10;jhsGAArjMvD7IzSGu5GPzzUrZdUjXDwAsCiqXdTDchJ+LbJdu/9E2degcUxHfN9dmgaplK8xKsL4&#13;&#10;nNKINgeAigFgf4H6HYY4+yG/01dQhlrkedkkmWb7u3fNBaBi/BAVZTC9huu+jngBH0IQJgdhN8i7&#13;&#10;PWh2eXrbAwHAOzIAFQlvkKWMDpXFUyVYPGdQkfdUCe/pEspUiQwcM3fsStnw6HL6P+WWRSWrSrmy&#13;&#10;eLFpTz0plC+rQKVCWfyeTlGRSnaVePcDRcW6WlSOES+uAwCbvaAwP03zD+7nkNecPi1rw5PMxWRj&#13;&#10;g+lZNEyv8FN6lNH4Is8JlFcS8Wh0Oj/S+S+18mKxh4cgwdbZQ1w3vJFpJA97NxrfQiP7NsryKhrv&#13;&#10;vm3btv0HDuMK6jLk8afeearF75vkoMFaG4ZFVEQEwCoNh2c8i8uAOljAUzHQkD4Z+XjkvyBtj9Vf&#13;&#10;gjVuGLntQj325wcHpPcqpyuWT0NbJtevxzXyMe/rUhTTLoZXrgnloawNr8eK+2LENY1EGebg+hZy&#13;&#10;XePzZBzvi/b1n4cGcc/8lUu+70HBSTH+bnI81PtAlGkG/l0KrY00GFbL5RvJ90W+pyGlzWuRapWT&#13;&#10;xXkG8bvwMGaQVlosrj8ECal8QVsgAPJ7QJYWBNUg9AfBxiD0hCBLLKbNe+QNeJpyZIkuUFlWlXJl&#13;&#10;8YLTinjbJJeecglQLPBSoSybSkUq2VVyyCrW1WIqGTE6LADUTTfddGuS+QPgbWOM6Ab1hqAvb1CB&#13;&#10;oBqEagiqQajpDSI9c6du8ACfpJyBg9yyqGRVKVdWnkq8CDWr4ImnNVWokk1WkUp2lRwqFesKu0pe&#13;&#10;GPuhDkDddNPtZ7PAAIxxAzAYCGp5g1oA9AlByOUN9nXB78nBjWRViXdiyPMSL0Sd/yQgqIiBCBV6&#13;&#10;yaZSkUp2lRwqFesKq0rHjNMBqJtuuv185g+AtwC/OzIE1SBsCgT9g7AxBAUIeYPVfk8CekMayapS&#13;&#10;rqw8lXgxakUFAKKiQpVsXipSya6SQ6ViXWFTyejxH+kA1E033X42CwaAWhDUBCFg1vT3gr5AGE1Z&#13;&#10;3XoBevD+eGseyKpSrobyZOW7BQiynnKpUCWbSkUasqvkUKlYV7NV9tJEHYC66abbz2f+AHgTwONu&#13;&#10;UG8IhvJeMBQQ+lpUW9lxPrvPALIMeoYsg4eRVaVclfI0lC/0jBAvUq2oUBZPWVBUpJJdQw6VinU1&#13;&#10;SyUTJn2sA1A33XT72SwYAKohqAbhnZhOlLHgHcpft15TBSoVasimqY+oSEP5M1+jJB7luXotleza&#13;&#10;20ilGiprpD0eKt+5h+yvzqLche9ROT47vVQRhCr53/UbqHDUWHJu2SY+N0k7d1PJ5Klkf/td7fNN&#13;&#10;VMmadWR/7gUqRb1pnW8JVXyyiUp4JRw8ePhTycRXGIAhDZfWTTfdmmc8bYOnXGjJEHhbqV+W+QPg&#13;&#10;DUCOu0EVCHp7g7d69SO71q7gLaD6ykqyrP+EMs6coxrVFkvNVeXZ82T+5oBYfk3rfDCqy84hy3uL&#13;&#10;Sb31U6iqtTuoYOYcKi20aZ5viqpKSylvyQoq+no/1dU2/fpCVV1ePpWMGAXIDferkolTPtEBqJtu&#13;&#10;99RcGyjzAgJaipA+RpiWmXPXGs0XAHepAKiGoNoTvNmrPznQcGs1gi2heqeTLPAGMy9dodpmAEut&#13;&#10;+soqsi5bSaXFxZrng5EA4KIlzQJg+fc/kHXjZrFcmNb5UFWNuspbsZqKPv8S8AvfA0MwEgAcOZqK&#13;&#10;eUcMPyqZNGVDOADY5+GH/4wnjzdfj/AE9F/z5GqtDUR10+0XYA8BdL73bzRIXyOMDkAG4HWGHOQN&#13;&#10;QQWE9xqArLrycspeuYbMN25RXZhgUb7/AFnOX2gyfAQA31/aZADWwbstmr+QHCmpmudDVU1VFeV/&#13;&#10;8CHZdn96z+HHqkF9CAByN6gflbwyLSwAFBuPSsbM5kvKMBmkZDQCV9AY7I80Gt/Hb2MA77SAbB6c&#13;&#10;RkG3X7LpAFRbMAD0BcEbPftRXm5e2LyWYFUPCGYtWU5ZsXHN6rpUVFdYSNnwLCsrKjTPB1JdTg7l&#13;&#10;LF7WZABWXrtOeUtXNsuDVCTgt34D2bbtvOfw4+9BESCei7ooGT6SSoY9719TZ2wMCwBbei1Q3uMv&#13;&#10;QtpjiojoiOx0z1C3+9l0AKrNHwCvmQA5yBuCCghvRXeiW/PfodSTp6msrPyegrCutJQyAcGc+ISw&#13;&#10;QNCxfRflJyRqngskFwCXNwlg9Sh7MTxa26XLmudDUS3gV7BlG9k2b6W6mhrNMC0hvu8lORaybt5G&#13;&#10;xR9+TFVXr1HpqJfEbvL+VDZ95v0BwAa5Vstv2zbgavm66dZKTQeg2vwB8KoMQDUE1SC80asf2ay5&#13;&#10;5Dh3gRI3bqHMq9epouLe7XJeW2SnjOUryZqUDAg2D741SSmUtXM31TQBHHVo/HOWrmgSAKsyMin/&#13;&#10;7XepqtypeT5Y1VZXU8GuPVS4YbMAoVaYllC5zUa5X3xFRTzK9PYdAfS6/AIqHTOeSp57wa/KZr62&#13;&#10;6T4DoJBJkvJ5IWFkrXuDut1vpgNQbYEAeN0PBK+r3gHyu7nCH45QwtYdlJOYRNVokL0by5ZQbX4+&#13;&#10;pS9fRbkpac3zQAGvwvUbyG6xap/3IxcAm9aFWbZzDxV8+73muWDF3l7Bp5+L8tc4m9aNG6oqy8oo&#13;&#10;/8cjVLhiNVWcPU/1KugKAI6dQCUjXvSvGbM3348AZCHPSkBwOrLX3w3qdj+ZDkC1BQNAXxBUA1BR&#13;&#10;Dbwy65dfUzw37ABDON5rBVKN1Uppy1ZSXqZrQ1qtMMGo8uIlyj70XchdqgxASxMAWOsopsI3F1B5&#13;&#10;QaHm+WDE0xsKv/qGCtd+RDV4CNEKE07xO8bCS5cpb8UqKv/uB/Hg4x0mWACWzZrDAGzSNjhq+zkA&#13;&#10;KKs6UpIGy8XQTbf7wXQAqs0fAK8AePweUIGgNwiv+RkFWg0oZW7fRQlonO22ohZ/P8gjD1MWL6OC&#13;&#10;JnhwinhwTe669VRWUqJ53pfqLAAgvNBQAej88Sjl7djV5LrheIWHv4MXtoaq4ZFphQmX+KGgKD6B&#13;&#10;8taso9LP9gHevkf/CgCOe1mMBPWnstde33KfA5AbjFzes0wuim66tXbTAai2YADoC4L+AKioIjmF&#13;&#10;UjduoaQfjlBpaWmLgrA6K5uSFy0hW16+5vlgVAavxnL+ouY5X6oFdHNWrA4JgPU1NVT09rtUnJ6h&#13;&#10;eT6QuB5tR45R4dIVLQo/zqcYnnXuhk1UsmU7vO1czXBq1RUAgBMmU8mLY/2q7PU3t94TAOJHLTaE&#13;&#10;DSCTJE2G5iG9bVAS4vrcadxTpk0oht4Vqtv9YDoA1eYPgJcBOe4GVSDoDcKrvYObB1gPMJReu0FJ&#13;&#10;n2yitHMXyOmsaDEQVqenUxKgwBBsSh61Nhtlf7yRqiqDH8zjAuCakABYceOm8KZqmzDoRsDv6E9U&#13;&#10;MG0mZR36lnJPntaU5foNKilu8GYd8MTzLlzUDCt06jRZE5KoosJ1f0rgxefu3E0FU2dQBu5d7omT&#13;&#10;jeJYz5yjfHMW1dQ0XHvwAHxr270AIKA2Ww4atPEu5pGS1Be6qpWml4rxG/p3OapuurVm0wGoNl8A&#13;&#10;3CkA2B4AZGlD8EqQAFTEE77tJ05RwqatlHX7DlW20GjFyoRESl71AdnREGud9ys0/HYA0HonrtE5&#13;&#10;hgKPEnXCky0G9AqRT96Va2T99HOyzH+HrMdPUO5ZAAHgscHzLc7Lo/KychHHA8Y89QHwsyGcOv1g&#13;&#10;xOkUnT4rPD8nPMDK7TuphN+38bQDWY7xk6iM1+O8dUdcjzs+/q767nty8nqqo8d5xCkCTCt27qEy&#13;&#10;lNlZXEz5h7+nIpSx8vwFqtzzGZXNX+gRnmVf8A6VfX2Aqr1GsAoATnylUXhvlc17a3trBaBiHR59&#13;&#10;9G8BwW+00vWQ0ThXjqKbbq3ZdACqzR8ALwF+V/xAMFQAKqotKaG8g4cpYcdusqalN2nqQSBVoPFP&#13;&#10;XvuR8Hq0zvtTVWwcJS1eTtXVNeLdVzkPVomLJ8v+g5Sz+gOyvv4m5b0yjQoAGhvgYxsznopUsvMx&#13;&#10;eEDsoeUCHBYGKmBlw7U6AcSKTDPlvbOIqkOcMsLws1+4RAWAX2W+q5u3vrqanMtXUTnSY6+rGGUq&#13;&#10;WvshVfkZhVubnkHli5ZQ6dRXqRhlLZ33FhXifvBUjALAtQDxnSdPiQcWJU41Ppe/+z6VTnnVBdx5&#13;&#10;88l+O9YjXUV1BYVUOmkqlfBUCD8qe2thqwcgm8Fg+PtIgzFLK21FJsl4AkH1aRG6tXbTAai2YADo&#13;&#10;C4JNBaCi6rx8yoH3lPDZF2TLzQvLhHa1nNeuU+K69VQCgGmd9yV+P5c1aw6l/nSCUgHCtMHDyNLn&#13;&#10;CcofNoIKx71MNkDA8Q5gsHELOb/eT5XHjlPVufNUdfES/oXHhHgVgGX51m1UumgpFU+bIbwyG6CQ&#13;&#10;u2gx5b63mCxf7Q95qkgxrqdw8TKq8H4Px14e0ioHyPJwvjqY7lvUdcWGTVQ0fRY5UPe2m7fErh3l&#13;&#10;h74VDyiNwnMeHAcwZ2+x1M8i6AzAsslTxUhQf3LeJwBki4wwvqWVtko5UVFRfycH10231mo6ANXm&#13;&#10;D4AXAT3uBvWGoALC5gJQCA1rZUYmZWzeRonwQooBK4/uwmaq/NJlSvjwYyorLdU87y1+95f103FK&#13;&#10;6zuQzLjeLEMUZRljyDp4ODk+gGd1/SbVlZYJGGjFbyRcSz08q5rEJKoEFEsXLhIwLJw6gyxbtlNB&#13;&#10;alpQICyBV1oID8yZY9E8z/MYy99YQHnwBoPdLaNi42ayvzKdLABf6Z5PqSaInSh4q6OiV2eLlX+0&#13;&#10;zrMEAOEhl7400a+cb7+7434BYLQkxSCfWq30WcijLNpg+A85eFOMG52HFri8SFZzGiGRFv+2WXKa&#13;&#10;96JR88iXxZ/l4y1pIl+vuvs58mwJE/mEsU5bGoAcV5RZVTctWT/+TJRDllIuT+MKDQRANQTVILzs&#13;&#10;A4AMMPOZc5Ty3Q+U8q1/pcpK3H+Iro16iW6OGU+JX3yFY983UloQ4neL3gAtO3+BEtZvEO/j1MfV&#13;&#10;4nUzrfDgktAwZwB4ZgZfx25UuOAdMWCFvUJ1eB7wUgQYWS9dobyz58W7v1x4gfxOsCAunorM2VRS&#13;&#10;XExVVVWeni3+rjWbybl7LzzDmVTEANq2k4qyc3wOoikBPAvfWUROhNE6L8QAfPNtsQNEIABy/ZTw&#13;&#10;Cj64NsfUV0X6WuG0VLFhMxXNeC0wAKdMF1Mh/Kls4Xs77xcAmkym3yKdcq30ZdXg9xOJ39I/I9x7&#13;&#10;kQbjIi15T5mIadfufyMOj0DdFylJV0ySMR7hruPz9/h3WaTB0LNPnz5/Jgf3aY899th/j5KkHpyH&#13;&#10;yWD4DvHjkZZFVgI+H8G55aYIU3/e902OFg57SJKkP6Dsk5D+Tugy6iITsiLPDOR9URzn820j/w3h&#13;&#10;m90QcpsVFRH1KK7zFdz7bSaD8STyue26TuNt5HUe2o/6+MBoME7kNo3rR47eVGsT3a7d75Hns0hz&#13;&#10;NfL5FroG8f26A3CcQp7bjQbDFFNb0+OdO3du8gIPfL/REndAum9GGYxf4d/rqE8z8shFfqhbfE8M&#13;&#10;xs/wZZsZYzS2XbAgpJ1Lwg3ANuK3YTA9hXIuRLk+RRnPQOJ+cN3g34u4T4dQ7nV8P4ztjFIw32nF&#13;&#10;EG8Q0tH8PaF+JiKIu7xc71x3RklairIcRRi+N3EQfyf2GCOMU6PatXtYDu4fgBcAOu4G9QVBXwDk&#13;&#10;Rj5v5y66EdnepehOlDh/IeXv+YwK/KgQXgjvYCD+DUJFUParsygRwEqC4rv0pJzjJxqXBw1+6clT&#13;&#10;lAAvs1xj4nZpfj6lwLtKi+lMmbz7PMBXsHgZVTFwZJjWQxVOJ1mvXadUeEFJM+dQZrdelI0HAUtU&#13;&#10;R8rr1Z8Knn2ebOMmku3lV6gQHlD+rDlkWbqccr7+hmzwcr3fddYVFVHll19RCa6h8LW5ZD1ylJxe&#13;&#10;5StNTqHCRUuoPNPscbyRGIBvAYAr1/gFoNNup7xvDpLj441Uhmsumj03pHmPFRu3UBGuyy8ACwFA&#13;&#10;gLV0wiS/Kn/3/V0A4H+Tv4pNtnsBwMg//vGf8CMq0UqfhTLU8WLZURERaJilOq0wLMAihtOLiYn5&#13;&#10;K1OENB9p2rTCKULjwWndxA+3tyiIlzFwAcm3cY0MnXp1XB+qR6OQhfDvcFw5mZANIP9ThikaleO4&#13;&#10;3kqNfLTkRL7fog46I4lQGm1hPDIX8UeiTi4hrWqvtH0K5atFnJzICGkT138ocBIwQgOM+EegMqQX&#13;&#10;zNQYXiDhKgA1ju+znFRA43YY92YGvhNJ/r5DXuJ6uIC4zwQJlbAAEPf/r02SaQyu8xTKGmy9KKpB&#13;&#10;XSbjXs6PiIj4X3KSPg3hN3vFbxDAhiDiu4TfXgTKcgzHec1e7fAulQGOWzlOUABUQ1ANwkt+ukBr&#13;&#10;y8rIAejcHPwM5Rw4RJUhTi4PVjz3r2jXXop9YQw54On5m4pQ8uNRStq5B5BxjVpkTygPHlzSkOGU&#13;&#10;LkVTBmCWM3kqOeMT3ODj9IrhLWV8uo+SR46mTMA8q0MXKmBw8Pu/C5eoCh4iq+SDda6VXeBJFr/z&#13;&#10;HhUBhkUTJwsVzJpLFpSzEEBjr9BdLuTDK8mUw0N1AJrW9Z+Q3ZIrvMbStHQqXLKcyhDHHd6XGID8&#13;&#10;kLFKG4CVAGvB8ZNU9NHHVHn5ihg8U7F5KxW99npoANwEAPK1BwLgtBlUiuv2p/L3ltw/AIyM/Dfk&#13;&#10;46+hhwcYERkMAF3Qkn7A5+AbDYPxDbkoij1kjIh4Gg1JKs6H0vi4hXJmcOMeogfh8obxpI80goaQ&#13;&#10;WlyPRsn4CQ8ukpMMaPCqHkFchm2wYNAU4leh7g/hHkhI1m9DjzBtUb8nEMdn13cA1eO7dwsPCr2Q&#13;&#10;nM865jYYnuWTuMeJiNPUe1krvlPt2v2nnKwvaxYAxYOPwTQU9RKP8E0qq5fMnJ7cXappCBMIgH8S&#13;&#10;2Q4PKQapSDOMhhC2VCTuD4Dn4b1xN6gvCPoDIIu7DW9yY6eai9YSqrh9h+LeWRR4EA1g4zj8HSXt&#13;&#10;3UflpaVk/uIrSu7Sg9KkKEqHN1cAj7K2olKkw+8Cs48dp0R4VDm8tx68JdvCRWR5eQqVXr0mFn32&#13;&#10;lQf/6zx0mHIZlP2fJNvzo6iQ35tt3UEln38lRsDaxLs/lUeIuqo6dYZK4FkWIB8rj8ZctpLKGMZK&#13;&#10;GH9iAC54BwD8wAOAPCCm6Mo1KoTH58T11MGLVc5VwCMuem1eiAAENGcDmhqetCIXAGcCcq/4Vfmi&#13;&#10;xbvvGwBK0nCk5fMHzz8o/I7+PRAAEaYPGrqjWuf8yBHZti13HwoTDSauCflUaIQNSUiD1zR9nRs2&#13;&#10;OXm/BoD/EY3fba20QpbBeA7p/auctE/jrmXUf7ZmGk1XMfLnqStaDS8eLozPoHH1650HK75PqOMF&#13;&#10;7MHK6btNAAWeUDjuJQv3JlP2sH1ZkwHIXeeosw8RrkkPPr7E30Hc32n8vZaz8jCE8QvASIOhH/71&#13;&#10;2TujKYNhp0g8IAD9QLC1ANAZLABZCGPb9yXFooFOgTeXBs8vDV5qMb/nA7ycaLxTlq+kxCmvUnpk&#13;&#10;B0qHx6N+pxhomyGe2F4OoOTDC+SuUYshkqwAbOrM18TaqDxhvCYhkQrZI/z8SyrOL/BIvzYjk0oX&#13;&#10;vkvFr0wn6zcHRXh1+j7FAHz7PcpfvVZ4rfxO056YRAUAVtn+g1Rrbzxqs2Lrdiqa+yYAGNwAIZaA&#13;&#10;5hxA0y8AbVQG4PNUCH9yLl52vwDwITQsR7TSdstgTOPurkAAxA/1Jv4N6ckZ6e3jMriKggYswjgV&#13;&#10;x5rqlWipRq4jv54gMPQvqIcUjfhNl8F42V83GADxO+QJT1UjbrMlbUYW3o19myijcQTOOxuHb5a4&#13;&#10;6/lDr+5XwIjfm4X1XvJ3LDdaktrJeXhbkwFoNBjnIEw4vL5GQh1UALBPyll5GM77BCC+twWIa9E6&#13;&#10;50c1YF4nkXggAF5QIKgBwoutCYDvBgdABlT6qjWUYoyhVMAv9YUx5LRYBTSsvFoNypvOHiGU1r0P&#13;&#10;WePiqaa6mgqtuVQCsPmas1hTVU3mb7+nlNffpLSRoymjS0/AL0pWJOVEAaYDnqLUH45Q5vGTVDBk&#13;&#10;ONlGvEh5C9+j3MtXqASAUspfZyuisuWrRPdk7pWrfrt13WIAvgMArllL9qxsyt+xyzWyMzdPOzxU&#13;&#10;sW0HFc17KzQACmi+ofkuVZEAIIBfyiNB/ci5dMWe+wGAcoPo9/0adwkiaJuAAAxd9Ty4xVUSXGuE&#13;&#10;qSs3Fhrhmisne6dyNo1MXhnnuEa85guA13ovJzxdHuyhFaf5MnNXrpyV29ACdsC5Yq+w4VB1pNE4&#13;&#10;Clm44WIyGIbieKD3VU0SHhpuoU7/Us5KbU0HoBjgFSbvX0sGYyKzSM7ObTjn2wNsigzSFXePhy8A&#13;&#10;7gAAz8kA9AXB1gTA2CAAyN2WGRu3UDI8uxTAL+WliVQhz2fL3buPUuCxpQNUWc+/SHZ4ZwWHv6X4&#13;&#10;WXMo+b3FlDl2AqVOn0lJqz6g9GPHKZ/Xx4xPoPSTp4WXVl9ZRc5TZ8Si3HUOBzm/+4FK1m+gnOmz&#13;&#10;qOTjjWSbNIWyJkyiyuQUsTRcLeIXAoJ5qMeCXv0od+IrZDlxiqplwNYDSuXw5riLMu/WncDXhng8&#13;&#10;Gb5ozhtkh9dXDU9SK5xaFTz6dN780ADIXaCvvwUA+t6/0AXAOYDcdL8qX7ZybysHYBsx0CNw90o9&#13;&#10;j4LjCOEGIMp+4/e///2fc9qPP/743wTbAKEMVVA+/i4MujwGKRYNw19zXt6GxmmGZpzG4vdedqSV&#13;&#10;i7+D8qJc5ZOGy1m5zdX1GbC7DZ6VlA1dcAFauoD0Mvj6NcIqwv0yvCBn4zZe9SfEBr5G/m7w6GB/&#13;&#10;3eN1PGIVWbjBgnr+e5yzeof1oWrXNRrTRN0G64U1fm/M1qx3gIIRvruGuVwO1GEK8r6Of68x1PiY&#13;&#10;Kow/Ib40Sc7KbTgeTgDexb2YICcdGICKF6gFwgtBAPCGDwBqNejcFajuDlSO1XkdY6njMwBvL3iH&#13;&#10;KgNMALcAaEkxnSkZ8EuC51ee71oqrRzXkIFG3QZoVefkiAEi4vi161TFm+2isedr4eN18NT4nWPR&#13;&#10;1/vFhPasSVPFFA2ebK91TZY7cWJZtew3F4j3ieYjxygToOP1Nquv36C86E6UGxEpZG3fhdK/Oej2&#13;&#10;+OoB0rKlK6jwrbfJlpkpRqJ6p8+qKC2lgu9/pBLAuvD9pVThxztTq2I7APhmaAB0rllHhW+/i7r2&#13;&#10;vYydAODsuWKlGX9yrly1F+GDHg7ty9DAhBWAjzzyyH/jd108jB7xAzbiSP+WMtovBAACFMaL8Aqm&#13;&#10;4vcXjfz+EBURFSG8Atcwe+5qvMvnRaFgRoOBIRSg8eMRhIYJ0e2if8/vbAQ0eQCJwbDIT8OliOE1&#13;&#10;Wc7ObfD+foNzfruZcM0V8NY2RBkMJl4QIOYPf/gr7toU79LEtAT/5UbcO/BYBOgVM0rGVVphZd1F&#13;&#10;WU+wx4b79ZfcjiGKmC/H6fCUBdTrMyjXboQt8IxrOvTwww83+t6h3t/kdD3Degp5lkHb+MEoOjr6&#13;&#10;950BMuTzz3zdiP8+7pt3PXGdLvAaaNSGw3qFaySUPZ8XYIhqF/UwgPlrLjPXLeqzb5SrS97/qF9A&#13;&#10;U+OBplkAhLXBw96zCKt+MDHjXi3Fd5gHeP1PLid79Cz+LfExHgiEcu/HNfnv7jVIPyEPj3eBOB4c&#13;&#10;APlhxGDcEmU0Ps2/w8h2kf+JvDvxwweOH8R9KMX9ycFj1T/JSfsH4FmAjgHoC4LnAcD8vAI02HWN&#13;&#10;wMVyAfAVNxxY3LinAzS3139CeekZ4jMftwE0d9C4psGL4onhfKwCDXPi1u0Uv/tTdxrchZn10wmK&#13;&#10;XfsRWVNSRfxSgOr2E0+LNUZzU7WXVnMkJlFC996UBPglDhxMjtQ0cZzTi9u5h0rRaLP35XQ63QCq&#13;&#10;AqR4Bwt1Oh5iYAO6ea/OoqQXx1LKF1+TvaBQSEmD5xDmAwbZ8C5zkDcrK6YTJcG7K4b3Wca7uA99&#13;&#10;1g1Bc6/+uAZX2Vh18Ch5JZm8Jcup1Othoxrls124SEUbN1PF+QuiS9M+fyGVBrnyTeWOXWR/awGV&#13;&#10;BwlAntBfDvjxQBu+F97n+ZoZxo4rV0UXKI8E9SfnqtWfIl6LAxA/jBvcRRmEPsOP9DD+vYN4/ub8&#13;&#10;uYW86yLbScPkogQLwEpThPS6v7lpDC6UZXyHtm3/gT+LNUldO1RopSeEch/lxlgk0NjaGNu1k9AQ&#13;&#10;8BO5ZnwWGonbfR72HE6PY69rhVWpGI0iv7/RfIfIDwe4lrX+6gXn6gHLAXKUXw391dA/wXF4dT7C&#13;&#10;8+jM4OYztgEEfoeHmQWIwx6xA3X0X/I5t3E941wgj+x2lCHKhOA+AcHdqrjW7bgebugZfh8wCOTT&#13;&#10;wri9xb1kD1krD5fwHeS5jgiumRd3SSPtJQgboGveMESOolhzAejqmkbeUCXKuTqYqQxsuA9/anT1&#13;&#10;JPjr9rUy5OUownAsGADG4bcXgeCaZecyR7Zr9xjg+Jx8yGWBAKh4gVoQvNCpG91AQx6370tKO3ee&#13;&#10;8rOyxbshbgiFNwegXH92JN1YtopurVoLfUA3Fi+jq+07i5Vkro4dT7dx7PbKD+j6kOF0E8euA6q3&#13;&#10;lq6kOzh+89XZdAue5q2oDnQDHlosjt1ZvJxud+5Bd4wxdHPkaIpF3NvTZ9IteFiVvDHtp/soEeWx&#13;&#10;WXNRDlcjXY0yJfEEe8AnoWM3seuB0mjnH/4OYOxDsd9+JzzV1GPHBUC5ga8B3JTdGvh6GMxVVdWu&#13;&#10;Lk8V8Cuv3aCcfgMpFXk4zFmii1SZaiHiIg4voZYDCFoB4VzI2rMvpfAoT+RZl59PBcNGuCGYgutU&#13;&#10;Q7zy6DEqgHeYgbqurKikanhfRTdvU8GWbVR+5KhrZRqEq8Y9YC/QFuTI0coduwHAt4MGYHVKCpXN&#13;&#10;eI0KPv9SXL8beGkZVMgLdH+1n4rhGTvhEZfNmktluC/+VL5yzWdIt+UB2IJCA/MZ/7DlogQFQDQc&#13;&#10;7w71esoNZGhUB6MB993Yud6f+IKf23hFG4T3946rBk/rUXLwX3WGd8WNsUY4IXGtEcZxcnCfJhps&#13;&#10;g+GAVhqKTEbjLgQVDZiApsGYphUOqo82NsAyWEP7+P9Qj4PwZ6NGEscnIV3f3p9BSkf9BrXjB3s9&#13;&#10;uMfz4HVv8fZq2ZAXjyjWzgdCXDvu0x/l4D6N6xThf/SOrxbuzzY5uGLNBiAb5y3PTQ3pe8y/FdxX&#13;&#10;f6Ogy7k3RA4uDMf8AhD1lY8Hj0fk4KGZPwCeAeQYgGoIqkF4DrAqYm8HjWDJnVjKgWeXtOdTitv7&#13;&#10;GaWiQcyJS6Ar8G54IehSeEKsMogHmlyHFxT72utiSgEfy4UXc7NDF7r51BAqhIfHx4pPnqb4vgPp&#13;&#10;No5nbt5K5TjG3ZKZAGNsdCeKn/IqlcHbKPrqG7qjGgVamZZOmfCGkgE3R1ERZW/bSQkAJgMwZfU6&#13;&#10;d7iasjJKfvoZSu7QldIATvb+0g8eprTvf6S0y1dEGH5v6LBYKRXeUsLUVynug3WU8OXXIg0FihzO&#13;&#10;AS/ScvQncTwP+WVdvCz+5ukUhfDozM+PprSPPqHqggKX8gtE12YSvFbzdz9S9sBBZJUBmD7oGSpR&#13;&#10;r7WJdEoWvkdWlDMF5cx8Y75Y8LrGa7cLBmkZHhTyPvvc7YH6UyXKbJ//jpgSonVeLb7WMnjipQCg&#13;&#10;Bfe5EPfGhnoo/uYAVZ45KxbYrndWuOY12mxUxqNLeeqHH5WvXrsPad+3AES+N/CD9pjLFgQAzd5P&#13;&#10;uMEYvLtdGmkJcX5oBEbKQQPZQ0hrg1Y6bhmMb8phf2VsZ4zGMd/v4QzSefUDgD9jDxRl9TeX0qp0&#13;&#10;TXIdIW1fUx9quMtRJBoea4M0T3vloRa/m3peDhuU8bw2X/WCOtimkYdb/IAkBw1opoiIrojj88GI&#13;&#10;ezO8IBwWADbH8MA0UzNvl2pkT85tOObfAzQYF8pBQ7dAAFS8QC0Inuuj/Q6Q55rx/DXL/kN05YUx&#13;&#10;jd4B8vnyuHiqrUCDqRxHw1mRkkqVXpvZVgOwTh44Aggox7jb0RkbRzXynDZ+B3jn3ffdYBNCeuU4&#13;&#10;nrxiNcV27QkARlMsYFyumg5QuP+g6BJNBpg4bg7Al9ijjxggEzvvLbIkJlPyuvWUCAinwgvNAXgy&#13;&#10;OgKWO3eL+CVo9DPlLY14jU6GTg4AldajLyW+Mp2S310sPM/0Tt0pG2kmTZpCKctXUQpgnfLm25SB&#13;&#10;B4gcgNkiRZGVp0uwAMAcwN2KhwelnCyeW1fYqx9ld+1FhecuuOcbegjXUP7Bh2QHXGyBVo6BKnft&#13;&#10;Ecuh+QIg1wnvXmFPTaUCHtQz9w0qnr+QKk6cpFp4uvU+trOqtxVR+esA4AyAzo/K19zHAOTpDJGR&#13;&#10;/yIXwW0BAWgwbpGDBm3cVYr8fHd/GoxZjz766N/KwQMaPLxuiOe70ZSM38pBAzVWkDReDhrQXJ6R&#13;&#10;8aJ2OkL1ypO8ywOU0jXCCMmQCEtDze2fPzCjzAlBdrcGNIYR0rumlY+sGq3vlS9jyCI9n1NTUE/F&#13;&#10;UY8//hs5ONvPD0D/HnCjhxsc8wfAKjDLIAcN3fwB8HRkBwFANQTVIPQFQEXcBXqNJz238ChQBt1t&#13;&#10;bwBC7LWY319C8YBfHMqbdfSYOM6gKoCXmDRyFCU+9wKV85Jk5U5KRRo8QEYMkonpTEkAEcOQp0vE&#13;&#10;DxxMycd+otTuvYWHaz51hlI3bKLMH46INEtLSkX+FRcvUdrYCeSAd5Q/eRqA1ZOSAc4qwLIM8ax9&#13;&#10;n6BsQxTlqKSeLqFAMBmeHL9LVF9PBeLzqNH0r/c3ulZFNfCSi6I6knn8pEbxvVW5ey854FkqAOR6&#13;&#10;4TmM9qRkKoA3W/jlN1S6/wCV/vAjlby5gMq4exXeuXc63hIAxDVzeH+qWPfh5wh/XwEQeQEcps87&#13;&#10;dOgg3s15W0AARjQMagnWYiJi/h8auVLN9ISkb+SgQRkv64aG0eeqGVGSMQPBRNcWPu/1Pq8I11nB&#13;&#10;A2w4XLBmlIzrtNJSpHpn9SemCMknLJF3bZQkrQeYHg/WA/VlkQZDT6Tp512atE4O2mzr0LbDPwAy&#13;&#10;vt//GaQbCBYSgFAX/jzKu2jf28pB2X52AEYZeWCURt4uhQRAXHs+80sOGroFAuAZIRcEvb3B1g5A&#13;&#10;J7yg+O69KA4AvA1PrBoeizM3l2LnzBNeYeyAp6kYnkxZWRlV5+ZRSvc+bgCyeK5gxuDhlNH/KUrF&#13;&#10;38nwAsXcQUAopc8Ayl+yjEoAUs4rG56fQ+62LM62kJ3/BlB4vU/LmXPuzX9rUtPIAq+4cMp0IRuU&#13;&#10;DxBbkK4agvx3yuzXqUjlEdcDVLYnB1PG86PEABrluIdQB2XvLyUb4qcjPr8LVb+vVMTHKnbsJsfb&#13;&#10;71LezVtUeOw42QDW0kPfUtXlK1SH+hDLpaH8RfCQy7gsqz6gaj9LoCkSAISHy3H8qXzd+i8Q/v4B&#13;&#10;oMGYyF2N7MnIWTeyQADk+HLQoA0NfWfE9dOtKm3Hb1gKQZ3Ya9ROCzJIJYDKX/PgDXz2ORAF4Wzs&#13;&#10;TWqk71O4/rWaaSkyGGfIl82Db1ZohlEJDwa8tBm8Y2lvpNE4F/8O4nzaGwy/4/eXSCZgY24ymF7R&#13;&#10;SluRMcI4Qg7abBPtLJdZIx9WVON3dgENAOcJ6prpseR3dYq1BAB5oNGveSARDwKSJOn/+BPu08ua&#13;&#10;ebsUKgAz5PvcNPMHwFNuALrkDcGzrRyAlk82CvjFoqyKp8Zdp4ntO4su0Zvz3qLkbTvp9pIVlH74&#13;&#10;OwHAlI7dKEWeKpE4ey5VOYrJsnQFpQGYDL8UpJW1dDmZj58U3bIKXCrj4ijl4GFXGeoBOtUgllqA&#13;&#10;JC/H4g5bxYNW8Lfo1uV/y8up6tZtKl691tMT5PxmzSW7PF2DVb5tB1lxLzJ/PKoJNlY9yuwY8aKA&#13;&#10;YObo8ZR96bKYdsHTROzZOWQ5eZrMm7aIgTdFw58nB7y6ujwAr6ra3bXKk/8dqCs7D9R57XUqnv8O&#13;&#10;laY0jE71p3pAkxfm5nj+VPHRJ60dgHeRdqnJYDyHH+24YN7dBfQAQ3yXxIY4fpdhg+qRZ20oQhx/&#13;&#10;6dXwLhU80AHX7msgCovrRzN9X0IcP54WZDAuki+bB+y0w7GgRuOqxNfFowx5qbM0NOi8q8Yb3K5p&#13;&#10;DUhhQ9ilclxNodE2ykGbbfI1aebDAvTny0GDtiiT6QWttBTxVBQ5KFu4APhQJK+PK0mzcF+/l7th&#13;&#10;CyGe88eDrPzJ39Si0LpADVJ6iwKwwQtsDMFgAHjVBwC1uvD4mHejzp99hpX/1gJgLaCSOORZioXn&#13;&#10;duvpoe6Rjlym7FlzKN4UQ3EMQvwbD48ujvf6g8dYDY+w5LvvxbvBtAOHXHnxO8fLVyk1qiMlPvEU&#13;&#10;lfKOCuwhoWw8dUKUGcreuVts7KuUgaGjDEaxIq3c5FT39fG/vGu78rkcnl7m1BkNXaIDniJrhy7C&#13;&#10;M0zdvtMdrhYAy2cYz5zjdy5edXoGFfbsS7aISMrr3IMyXp1NmRMmU/KUV8UcRp6QXzJjNuX27Ef2&#13;&#10;QpsoZyXKywN+co8cE+uQlvBUBtRV6ZsLXOufymUIJAHA+QupjJdM8yMA8Esi0myUQjH8AP0DkEcx&#13;&#10;4ocdlCTpC4Tfgh/2O/h7WIwk/cGfx+dtLQFAo8EwUTutFlM9zyNkLxB14n+4fphllKRV8mWzobE2&#13;&#10;LsJxf7AOVuwpno+KMD7tfT+NEZLfQRY8p1AO2mwDTNmb18yHZVJP0g7S8J0apJVWgzy+c80GIHtx&#13;&#10;+H18DOgFO8E9FLUOAG4HAE/KAPQFwTPBAPDlV6gYYRhOLG5o0+Bt3Vz7EeWq5gEWJibTrZVrKAXe&#13;&#10;CYOBj/EQ+/hNWyl25x6PeYDmoz/RbfaW0Ihz/JLrN+iWFwBLrlylOwAWT5eIX7XWo1yVqWlUcuwn&#13;&#10;chw8REWf7iPzK9Mo6eON7vgMB95eKfPUGfGZG/6awkJK69aLEuBVcp4FgIY3EGqsuZTy5ddiqoT4&#13;&#10;jLIqk/Ork5Ip9c23qYC3WJLDMywZkvx32bffud8NZvF7vmPHKXfQM8IbTB01lkrlqQ7cxWmfNpOy&#13;&#10;4K0WqFZ74bJXOivIhvSz4dFlrFtP+S9NJPszz1Eh0mQQFgKm2f2foszJ0yh94XtiC6d8HgELDzjz&#13;&#10;rYWUNXYCWQFEG8IVIXwR6sAGEJecvxg0/FgCgAvecY0E9aOKjzd+dS8AiB9rc9cCDdpaAoAo/3Tt&#13;&#10;tFpMd3kgBgD492jkvCaRt6zgca6RL1uY8EIl8Y7Lv+cYpHBvanm6Bbd5cha/ioyQ9miFZYl7qZ44&#13;&#10;3UxzTQjXzsulxiviBDLEGYi4fh4SwgdA3vJL9va04zdfrQuAiheoBcJgAHjl2efp6nuL6fqSZUJX&#13;&#10;FrxLl2I6uxbTfnEsXV+8TMwNvPzUELHDxGU0wNcR/ibPF3xlqpgveA2wvTb7dbrFYd9+l6536ko3&#13;&#10;+PhzL4hj1ydNoWuvTKesuHgqhrfJuyxkr1kn4HcbeeXIUxp8qTA+gSoVwEC8M3pqnyco9fsfxWcB&#13;&#10;NADABkjeGfEilSGsHdfNUBDgkSHHsh8/QVk3XAtrK8cUMeRyT591n7Pt2kuZZ8+LvyvhYTIAFQgm&#13;&#10;DxpG2agP9gazcf2pBw+74zm/+kZ0j6bBkysE8LKOHKV0PBCY33ufbB99QhXw4GotFrHkWn1ZGb9r&#13;&#10;Ixu8SYagIgE4f2Jojh5HzhA2y1UkAPg2AMgjQf2oYoMOwGDMZDC9qp1Wi0kAsC2/0/mZAcgGEPPc&#13;&#10;Md4nLyy7M7Bwj75XVu8JAMDacAIwincD0chHFiAmDZaDBm28DJ8rrmaakAdUmwzAaEkyoj7yNOOF&#13;&#10;T60HgCeiAECWDD9vCJ7uMyAwAEeOIuup02JahKIEeCCXEP8OGsHSO7FUjmPWbTvpKmB17emhZAMU&#13;&#10;+FjxhYt0u/+TdK19Z8rYsUvs01ceG0fpr70uNtqN5flkt+9Q0aFv6fq4l8kGr8n82ecUv30X3ew7&#13;&#10;kG4DgDcGDqJSh+8ysnKysjy8R1ZlfDzFwYspshWRJT0T5+upnHeWB2AYRCXwTtkTZDAWyt2hHI8H&#13;&#10;jpi376RCAEidnrd4Mn3u/IXuKRi8hmh2+y4eEHQLsOORn0oePJAmF3WVNuBpsfsDT0vgaRLK+zst&#13;&#10;1ZmzqHzFKrKjXvjdoE8IxnSi4gmTyQkPme+fVlqBVFdQQLwdkpjuwAtnvzFfUxWbNn+tAzCwofyT&#13;&#10;tdNyixs/9pDCJfZ6/qVDhw5/G0SDpxW/6TIYV8uX3cjQTv0zzs9Bo3cF5Wr+VlCStJjT5S5vrfOK&#13;&#10;eECNKEAYrCU8wCix3JxWWi4xIOWgbE0CIE+zwcPQLc044VXrAuBJFQS9QRgUAF9u/A6wrqKCnGjE&#13;&#10;a1WeEzfeFZlmqoL3pQ5bAwBVZGR6zAOs44WneRk0ufuw/M4djy7Q6rx8iu3aSwDwFiBZ62dLoWJ4&#13;&#10;OLwsmwIXtQp37qE78MRuzZsvvLxalCUB3hTnUwQvrwBQ4XKbN2+jrFt33J5gXUkpZZ04RUUa3aSK&#13;&#10;ysxmyug9QMwN5NVdeCCMtf9TYsk0IUBKDcKUsRMoD3XG6XHY/CcHU+qQ4X63JWokjguPsOb6Darg&#13;&#10;KRCDh1MhvMwi1JETIK764QjV5gDcDHat+EGKN/i1d+wmulDtgLqjZ18qxoNNycjRYh9AMQkeYKzY&#13;&#10;uOkbHYCBDeUfibg+n/BxfpYkSX8Ip9jrgn6NRs+slaeQwXgHYf5DK35TFf3YY/8oX7ZP43d4yPd3&#13;&#10;AibwDOE1boCOyg07D8QIaocF1JtdrA5jMC7XOq+IPR8562YbytxRKw9FRoNxohw0aOOVeLTSUoQ8&#13;&#10;u8pB2ZoEQP6O4bwfL5OXfTNaEO4MvuPf4H586VP+54K2HgAelwHoC4KnmgjAcKsMALypAiB7hbcA&#13;&#10;kVtogOM+/NgnhFjWD9ZR/Ko1mmFqS0oobdAzFAtQ5QHCNVVVYjcIfm9XAw8wJyFRQCV3zjxK7Nab&#13;&#10;4tZ8KKZUCEjh2gsyMsgOaHqnq6gAEEh6fhRV8LJpgHTWtBlUcP4iVZy7QNnwxLwhmL5lm6ucDODJ&#13;&#10;U8ncuTsVWKyaaQej0nlviXd+geYLhioBwA5dtT1MXIcAIzxY+8BBqwFAv3vQBWO/dADK3WbsIWmk&#13;&#10;B0VI0+SgYTWGIK7lhmaeLiX4Gll5r43bMX5fKNb0RDtm5D0TJeNZlN/v4suA7jR8P/y+Y0X9h20a&#13;&#10;BH8/kKZvkBgMIa9qgvLP10wLwvXXy2uKKhYyAPv06fNnOJfQKGyDrIDwKHxf/p6nziAK/6Z9Cr+B&#13;&#10;YRppKGpdAFS8QDcIVRAMBoCXfwYAFh05RjfRyN6Ed5Mqj+TUFGCSNft14dX5gmTR3s8oHtd6e/os&#13;&#10;int/KcUOHkZZsfFilGn60Z9cS6Xt+VRspcST5+MWvEtpx46LgTwcX5kq4b2jBcM0e9RLlLF+oytv&#13;&#10;qBjpJMGbdKK+yg8cJos8aV6BYOZnX7jjO95fQjm4vhx4oup0Q5ECQIcfSDdFfgHoIdN78tewWfaL&#13;&#10;B6ArTd8rlcADkoOG29qgvIe18mQBMHae9yWHbXXmWnVFeC4+PULU3aeATj/87fsBQzKGbSI87yCB&#13;&#10;MpVp5CFL+kIOGqy1AQQ+105L3KPiqMejmrUSTHuT6XGc01wOD+lXwcPsLwcNysI5Eb5FAfiTDMBG&#13;&#10;EGQBCidbKQDzd+8VALwR3YnM8iATTQE6KbPnUj6ApnkeqoF3lAIQxXbvTQWnz4gRotknT4tRmnEr&#13;&#10;VrveAyJf2yebKAVA4pVjEnr0oazrN0V5GG7czZrrNYeuLNNMiS9NoHLVzg3lAGoGypy8/xAVZGVT&#13;&#10;9lNDKAvgYzEEefSrErZ0w2bxbtD841H3sVDFALToAAyrtQQA+feJuL53KkCDxt6PHDyshrrjHQe0&#13;&#10;8wU0ULan5aCt0uTl185qlF2Iz6HueLsnn+udog7iw7YUmtjTUfK9w71Byg3lXvIyebgGn+9pcS6B&#13;&#10;u7Ll4GwhAxDAek4zLMSr9YQyTYgtKsL4olZasloXANkLVDxBbxAGA8BLKgDywtHcRaiAisWeUSmv&#13;&#10;xCJ7TIqczgohtWfGc+7Kyso94rO8AcgT4G+YYuh6hy6Uc/OWR1gPIe1seF0O1fqgWrLC24rr3I3i&#13;&#10;d+2hpF17KW70SxQf04nuTJjsnotXX1NL1rlvulaQAcTSPtog9v1LXLOOEsZOoPh3F4vr4WtQypl7&#13;&#10;4KAYaapMhbBv3EzpvA4ooFbrdFLuiBfdADQD6JZrrnVHWbysmugW/fxL97FQVaIDMOzWEgCEcbeR&#13;&#10;v93Ya6Ik6Qk5bCjGDR13S/k0Y4TxaaTv+/2jQfrea6+7oIzbHflPvwYY/F1kZGTT13qE+f9+SFcR&#13;&#10;hD3dm9rnhe6i0fbcRieAKV2y8ke3ifbWIP2kkYciXros6C5Xk8HAe/NppSOE818imBpo/gEYIZbV&#13;&#10;8wAgfj/+uoj3I4hH+EAWafS7F2LrAeAxQE4BoCYEAUBe8osbdC3VoGG/OGES5eZYKT8zky4Chmee&#13;&#10;HUkpl65QMa9Wgrh31q2nc/B0rm/aQnaAiI9nnj5LF4Y+SxenzSQrPCE+VpidTVenzqCLw56nJHhg&#13;&#10;fExRDryxG+8sEvPuOF/zqjUuAHbqRtbYOM1GWlH+1/sp8dvvPUDLaVh5dwP5WB0Abf/qG0qIbC9W&#13;&#10;kEkA5HhniTvPPCd2w1Di8e4MKc+PJtuFSwKuvJFuZVw8OXG9PEk+z2xGfRVR5p04V/2Ysyhl6XKx&#13;&#10;Ugx7kbnTZ1EaoJ2B8LVVVZT7/CgyywBkz1A9769s35cuAO7Y7a7vkFRbR8Vz5lEOvwMstGmHaaKq&#13;&#10;4d3y4Bdt6KmlAzBYQ0P2mnZ6iqQ4nrYgBw9o3DijXt6DPuZ3ffLhRhYTE/O/kb7PqRC41lpA8kU5&#13;&#10;eDDWBu1NdKTBeA7/NtqXT23CexP7NPJqPIax8vulUI13v/hOq+xCEdJxDmQ0GN7QPN+gzMi2bf9N&#13;&#10;pBjA2OMySSZexu00vxeTD7uN690rbU8ZjIkMfjm4T4t+LPofOaxmGrI0BtX4BSA8xhMcxhXUZbwp&#13;&#10;s1ZYFsLH9+zZ0+e+lt6G+vhrjqOVlqzWBUC1F+gNwRNdetCVDz+mm9t20C3WVk9dx7kzPfrSpYmT&#13;&#10;xYT4c9EdXcuoDRxE11+dBc2kS737uRbX7tydrk2ZRjdnzBbz+3jHeZ4qcfmFMWIk561JU+lKTGfX&#13;&#10;XMF+A3FsFt3G8dv49xY8ssvwluI2b6W4rdvpxnMj6TrPE+zYlSx3Yt3QaCRAKv21eZSh6lpkMfjq&#13;&#10;vEZCsjebt3I1JeC6BQRZPfpQ/JIVVFrS0MVbcOhbygAA1UAV8VWf7YlJwuPlKRMpqDexjyIeBrLw&#13;&#10;IJABqCW8OFa8B7TKAGSldu1JDtUI2ZI9n4lu0aSXp1D6lu2NlBFIm7aS5YmnyQLgpn7wIZlxLFzK&#13;&#10;en+pGOiiDT21dAAGazxCEvF5GSmNNF1CQ38y0JB9hkqkwdAFDedJxOGlzOp5DU2c8uXFcYPJu6pr&#13;&#10;5smSAfVsAK+uDb8vRIO8CA2gWNgb8W509L2ZKntl05S6xL+1+Lyf2yicC3oPOnkAkc/l1KIipPUc&#13;&#10;DvX7r/jst375IcPk2ivRl8fTBum0w33g/e5c7xTxNzf68nlhCMN7MvobUcn38oCyGbKWAZC/wff6&#13;&#10;B624KjmRt/f3ge+nv4FNhbwDvRxWmMm1A7xWWL4vvBXXZAQL2AuA795f4rq2Ip6/a289ADyKxp4B&#13;&#10;qMgbhMd79aP8tHQxIESozFM1xcV0cdxEcuTmiS69zI830E3AynruAtXJALCfOUd3XppASR99IsLw&#13;&#10;sarcXEqeO49ip8+kkuwccYyXI7Ns2Uaxo8cJj4+PKeJ9Bq/NfYOqkR/nm7P+ExcA23emrKvX3NDw&#13;&#10;Fu9jeAuepiPfteA0Q8/803FK+PxLMbePN/dVg4shWPzjEUobPkIso2b+6QTV2B2u94ByGF5KjdcX&#13;&#10;9QYgd/XyBH32kNTHc3Dtif0HUvyYcZSOBwEGYOLEV6gadcEAzMRnVvKAp6hMtXFt8YZNAoBp+Jc9&#13;&#10;1Hpcd4P4c2AVv/Y6ZXfrTUUpqZrnm6papGcHWLWhp5YOwGCNf6eAjM89AVUyo9Gdg0b2j/y75ndX&#13;&#10;vGM3N7qAzxzA5yzqw3tADQAROVDOqpGhVeiAMD4XcGYh3Spc9z7eWYHXEeV82YtBA/wfDEeE2YHG&#13;&#10;ipdV8278vkAY9TsqYdG8YLfGUlvIo4zhEBVhHMHQYk+W996TowkTdcU7s7vmDPqbPF8f2U5skCsM&#13;&#10;nz/xOt9IIn+JHwikwezB8jJp7Bni7wE4z9dY4h0H2q9upGXvO/CcOt4VHp4vruX/MkQ7PNrhb6Nd&#13;&#10;9ckLI6Q2Ct9YX2h0T7dhKGuEbRAAifKN4e8MTwGB8b3wN7XEiTSX8f3w9tL5XnR49NG/FQONDBLv&#13;&#10;uegX/FDrAqDiBWpB8HgQ7wC529M9CAYQ4GNa4Rp5TAAFr2SiPuYrfhm8vBvqQTCff+FaQQYeJ4/I&#13;&#10;9A4vhLTyT52mhDXr3HlzfunsVUZ1pBtPDqYbk6eRhac6eMXlHdiLeOPc8xepHMDxOI80eDkyJU1e&#13;&#10;niw3OYUyjxyjjK8PUInX+0brpCmUJkVROoCRCY86HX+nfbxBPCBYVABMGDxcpKXEs723mLKkaMo8&#13;&#10;/J1HeqGoeN5blK2/AwyrtRQA2dAQPg7QBPBSXEIZKnDdOVAmPgeeG2cwZqGx09yFnBs1lNvnSEO1&#13;&#10;kC9POyjkfDl//M0LH/t7h8iT399GNu6GmoHNjb9WeJXuCtggHOrk20jJtB1l/Bh5bsO//L6Uu239&#13;&#10;e1leg1sYNEjT1ya83mLvuVKUAQ8QKIO/UaS4TuOuno895u4qBMQmaIXTkLhOpI8HG1E29mYDQYRV&#13;&#10;GWWI8gCJYjjnd0sqWZwHf2eqXT0GvvdmVIT6LEK4U7gnO/H5E3zejnIfgTLl74VmPC+1HgAeAeQY&#13;&#10;gIoaQTBUALaQGIDXVQC0nzzlAiAUv/ezxnDF55wzZ+k6T8j2Kn/p+QtUsGM3JT/zHKW/uYCcqsWt&#13;&#10;vcU7yvN0Bk5PER9nj5DfsVmuXKX4Dz+mUmuux+Ry9U4RVpQhY+Zr5ExMpPyduyklphPlJyaJumMA&#13;&#10;skfIAExBGF4HVcTDdeYBnDwwJoffN8pphSoGYJYOwLBaSwIQ1sYkmRYgnWAawKboKtqCf5bz8jAc&#13;&#10;/3c0ZPkacZotBgmuS9kmirs+d2iFC7Oqkc8wOU+38f3BOb/ebhOFe2b6WBkxyV4gjl31ChMuAZrG&#13;&#10;5chGs6sW95IHNvkFtkp3udvXFMGLw7fY906t1gLAzgBgR3iBHTUhKEAYBAAv/AwAdCYli+5PBuCN&#13;&#10;95d6dFGySnD++rMjqQiemfq4Wgy3+jpPcGqJPVXemihu3Udi4Awf467U9D2fUcbqtVStWmNUKQf/&#13;&#10;q/xdDFjnojyO23cobdgISnhlGtVU1wiw5jAA2TuM7EC5t26706njbt6BgykjpjMVyHk2RQ4dgGG3&#13;&#10;FgagGGCBNHzOzWuOUO48+R2XpiHfwQjnc7pAU8Xek9G16axosHnpLi6LVtgwCQ25tEprUA23h5FG&#13;&#10;41sIEywgglU9vMA1CgDZ0O62xXG7V7jmyyAd0upWVkxMnTBIyZpxG0sAMPKPkbyJcrBxmqPWAcBt&#13;&#10;AMiPMgB9QjAAAOvuEQB5PVE1AMW7vb5P0FUA8PKYceR0Oj3C5x48TBknTjfyDJuqkqPH6Fa/gWKT&#13;&#10;Wi5D3o9HKHXfl6Kblc/nWSyUm5pGmTduURXAxmGUZdPKADYGIP/NDwxVAC+frygH5ABA7hJNnPuG&#13;&#10;B8R5LqIZnmJKvyfFtBLleKhiAJp5FKgOwLBZSwOQjd8H4Zq+R3rheiJnIJyKbNfuP+UsfBrCjcb1&#13;&#10;+ZnIHZqQVlFkhPFlbofkLIRJkvQHk8HA76rC6nXwvYmSpJW8uomcVSPjsqB+pyOsz8UHQpJBKuHR&#13;&#10;mN7XyMab1eJ8uBb5BrSlffz9kJP3aSaTeMgI5voEADkOwNQ+DL0A9bhef1NOWhcAFS/QpQYIChAG&#13;&#10;AcDzEyeTJSOTivILwireJFZR1g9H6No7i9wAZA8sbsx4ALA9XenZl3IzzR7lKrl5i24vWU6Z1294&#13;&#10;7OTQVFWZsyi2Sw+6Nf9tuvPeYro97mUqBgSU8xXsBXIXqVy+Up6+IT8U2A8dpqS9+8QgGTccKyqp&#13;&#10;KCeHMp4aIt4PJn+wzp0Wy/HFV6JbNPGVV6lWTrMp0gEYfrsXAGTjEXVoyHmSuhhR2QyZUaZpnJ6c&#13;&#10;dCDjaQzd4c3wO7omw8nV+EqfoyF+hNN0Je1p8mCRMWh0eRmucIDQjLKPCHI6RZtovk7XYJUm5Y1r&#13;&#10;rEXZj/C7W07PlWxj4wY/0mC8jDjNuUZ+7zqL60xONpA9JL+HDLSnnxuAbMyHAADzKdRFFa7zfZST&#13;&#10;17bVDAO1HgD+AOj5hWAQADw3aChdmvoqXZs7j66z5rh07tkX6NLkaXThhTF0cfxkujR2Ap2Ht3YF&#13;&#10;wDwPz+falOl0btgIujFjNp0b+izdeHUWXXjmOfHvbcRXdOe1eXQTwLkyfyHlpaVT6pFjdHv9Brox&#13;&#10;/HkxZeIKypy4/1Ajb6/KaqXkt94Wg2cs/M6tGd5gJQAbDwBmwVOz7dhF5dy16iO9KniJsagPnvrA&#13;&#10;8//SZrxGOWfOifAZP50gZ7mT0mbNoYT+T1IqPNg0YzSlf/a5Oz5D1DJ1hng3GD/nDbLcviO6MF3w&#13;&#10;DO0aBAB76QAMp90rALLxCL/otrxFjXEXrrGAuxK18/SQe5f7KINxirzVj8/G2ZdxmwHPbSbSuw0F&#13;&#10;2y1aww0W/v2EG7lg5/U9/vjjf8OjPtF4HkT8XAaLV7r+VI04saifeSiz5vtNfya8bRcoLiHfYHag&#13;&#10;UAatfIv8BvjzNNXG14gyTkZchktQ9Sm+ZwZjFr5Tq6LateOpC6HexzZo7w2RkmkP0srzUa8eAGQT&#13;&#10;995gnItrTA7iXtxFuDKEO8YjhJk398VSaAKA0QAgS4ZgIxAGA8DxL5MjL09076l1480FVMjLgS1b&#13;&#10;SdloxDM3baWUU6cp/9vvKPazfVR87Tpd461+snPoMsJW5OfTVQDGWVLSKK2SG7fowpDhlPbJJrKd&#13;&#10;PEWVFotYEPtqx64uCM6a616xRa3yuHi6geu7I29x5H0+WBWdPC28UJ/QczgoNzVV/F0I7y0ecEi7&#13;&#10;fBWe3YcU1/8pUT+VubmUiGuI5dVkojtRqhQtlAQPtig93Z1WJcCZ0bUnpcV0Juuh76j03AXK/fJr&#13;&#10;St+1h9IPfUs5t26To7DQBcQA12QHADN/AQDkIdZGg/ENX/L3XivcxiMYjZK0FA3Eci1FRURFyEHD&#13;&#10;aQ/hyf834t2ZJC0G3A6gYbiCv+PR+PCk42s49h3yX80LO3P3ovpdVHOMGx9uM5DXdDES0yCdRp63&#13;&#10;oQT2EnH8DPLdiX9n4T505C2WEC1k4LJxW8WTv+H5dgZ8p6Lh/wT6EXlexb9xIk9X3iJPaAbf+86P&#13;&#10;dG56AykbYP3n0WKOn+kVvk7OQ87LlafBeBKN/EZc5xi0p/8eLNy9jd/PAQDteWI+0vsaaV/DdaTh&#13;&#10;GrPxdybXqeuajcuMEcYBADRPtG9SfarsIX44EPVqNI4yReBe8QOD/PvxWkvUbeLhIMLUDWV5E+X6&#13;&#10;FGU85fre4WFBko7ge/cJ71Rhamt6BGHdiy3goes/1b9PtRDv9Xbt2v1vOagw1PlQ5KH5e+Lwzfou&#13;&#10;+wPg9woAfUGwzxOBAejjHeDNBe+I7suklWvImpIqJlCnX7lK+QBJ/IGDVHLrFt38eCPAkEdX310k&#13;&#10;IHLtzbdFw+6dFr8DvLrwPXcXKIvnB8aNeklsvHu5e2+yeK3FKcIgrdvwFLP8rRcahCrz8j1Gdnqr&#13;&#10;CJCyA7a1VdWUDg83MbIDwPckJQF0caPHUVVFBeVu3upaRk0tQMTyzUEPOBds2+F6LzhyFFXKS6gJ&#13;&#10;8cAaQLTs/EXK++prsX8ib5ibLYBo0/QQ7fPmA4D973sA6tbYhv5q6J88/PDDf8YNd1Mb4yZaG26Q&#13;&#10;OF+5YWpu4xzQuA1TrvVe5Qm7J9fJ946hyJv3Ip+/lPNqtTbUtUhBwEnxrcYCAdDtBWpBsBkAvCED&#13;&#10;MNEnAG/TDRmAV2QAXvUDwGuqQTCK8vZ94QIgdGPdeqpRDSQRqr9Ltp+Oi0nv3iNFw63SIjulAErx&#13;&#10;qMf4pcupuqCQyk6dEQtsV6N+Up8eKgCohmAqe6aqa+ItmNKfGuzqFkVa6vQbCdCshSdYfgFAhIeY&#13;&#10;sX2XGJiTde2GAB7XY+GcNyijhQBYpANQN910a+3mD4DfyQBU1AiEfgDIO56XFBXRmfEvkw0NcUVF&#13;&#10;pVvlTiddeW0e5WXn0G2Ay5yQQElrP6TkC5co84uvKBaeS+6Zc3R9/QYqSkqhywvfJQfCXpr7BpWW&#13;&#10;lHqkxcqDh8VeojcAq202uvnEIAHAi32foFzewFZ1XhGvWRp/8JB7C6PmyhumhfEJdGfQUIo3xVAs&#13;&#10;PD8LIG++dcdd3uKTpykJZUySAchKGPQMlXrNQczf+xmlGmMoqe8AKg6w43wjAYh1xcVUcfkK5aOO&#13;&#10;GYiZqJuMnv0oJy1DDAbyrr+mSgGgz13n3dIBqJtuuv2MFgiA7AUqnmAjCPoBYNaRo3R2+kw6M3Q4&#13;&#10;nZs1h87Pnit0buZrdGrCJDreow+dHDWWTvbuT+demUbnnxtJ56dMp/MvjqULEybThXEv04XR4+ji&#13;&#10;pKl04flRYiDNxeHP0+VZc+kK0lHr8riJdHPlas0GPGfzVroke4HXV6ymKo13gbWAavyWbWEDAE+7&#13;&#10;cDgAG4C1GmBJfHYkxcNrY8UtWiK6NNWr3OQuWykW12YAshJRr7YbnrtYVBTaxLQH8W5QtXpNk4X8&#13;&#10;bfAAze27kHntR2Tmd4hffE1Z5y9SocUqyt7U+lAD0D8EdQDqpptuP6P5AuBWAPBbgE4BoBqCbhDC&#13;&#10;q/IFwDp4ZtUOB1XhvBMeoC09g1JPnaGLaLxPTp5KNwGuzG07yH7tOlWhceewWqoJVryrukY5KnJz&#13;&#10;6WrPvgKCF7v1pnR4QN7wqMjKpusr11CFaqmx5qq6yrX1kyO/gDIB7zjALzaqA5mPn/AMi7Jk4TwD&#13;&#10;kBXPg1tOnxHds0oYMdl+8TLRLZrYbyA5snI802iibPPmUzp3gfIi2wBind1OFbduk+3gYcoSQPyK&#13;&#10;suBdF+bkCKgH203MALQBgIWAnAJBbRDqANRNN91+RgsEQLUX2AiCGgBkuPCAEJ4Ubr55m25/9gVd&#13;&#10;gXd2E4DJ2PcF2eHZMNjU77ZaQlwOG8B2c/UHdPOFMXQJHitD8BK8RVuea/FrRTxx/s7cN1tswn7+&#13;&#10;1u0CgHe69aLUs+cpNzlVHpRSRxWAZNL0WWTZsJmSu/ak2KkzGpY8k1WABwceMMMAjF20VKw/2mwP&#13;&#10;EGIApvl6B4iy1eHeVty+Q0WHv6XsnXvE/eMNhgtRrzxdg4GoVY5aFQD9Q1AHoG666fYzmj8AHgbk&#13;&#10;GIA+IQgA2tFIuoBXJFY6ubXnM7q0dIULeJ9/KZb4qubtgsLQYAcrHnASu20nXZ81B/A4TbXw7BJn&#13;&#10;zHYBMLIDXVu+Suz0oI4Tv2gJlQDM6mPhUhG/10TeSRs2UVlyCsVPnEzJR45R3KLFdHvseLo16BmK&#13;&#10;/ehjiu/QhdJ5BRlV3BKeKvLEIPFeMBEgZ+8sBbDMvh2rOSAoFPkFoLdw/+rwgFB5J5bsh7+jHAbi&#13;&#10;7r1kPn2WCrLhIfJuILWuhxoGYCEAWADI+YegDkDddNPtZ7RAAFS8QC0Qft+zL13cuJnOv7+Ubqz6&#13;&#10;gDLQ0BfHJ1Ctenj+PRRPC0g6cIguT5lOlv0HqVa1ykuVNZeu9X9S7DN4EaC5DVCrARL/3mKP/fbC&#13;&#10;qRJ4TXd4bt+PR8WDQsKJU2Q9flIMilHeDcZHtqfkFatdm+PK8Zx2OyWOnSjeCyZ07UU2eWcK3v6o&#13;&#10;cP8hStq8lXIzM8WAIyVOKCoEAFObMQq03umk6rh4csBDtOwCEHfspsyfTpAF11aA7wcDUA3BxiAM&#13;&#10;DwALIozP2CJMK3Xp0qUrWInGwx8AD6ERUyCoBqEagkdnvEbl3HV4Dz08b1UDZOknT9OlGbMoY+t2&#13;&#10;qi5t2DdPLcfFS3S5aw+6CNhc6NKT4gBL3piWz2XAY7SFOrIySFUDvlmvv0Up8PJ4/8T8b7+nW3h4&#13;&#10;4G5Rlhgcw+8Hz11wx6koLqaE6bMo0RhDCVEdKQuenzpNVi08XevuTylx72dkQx6hTuVoLgA9hPvP&#13;&#10;8ypLr98Qu8znA3AsBYJa3mBhmABoa2fa6Nm1qkuXLl3+JRqPYACoBUE3CDt1o8uAh/eC0/dC3ODn&#13;&#10;3LhJl998m5LWrCWnxeofxDiX99U3dBkeoIBgt94UB0+RV4lxAn6x7MGgAS8qKBRdpDwSkvfvs+Xm&#13;&#10;uUHZZPEkdLls/M4xoXtvigXcFAje6feEe3BLOXuJM2ZTAjzEhMgOlPbhx75HZCLNqkwzZeEepBz8&#13;&#10;ViyLFuySaAzAlHABEKoqLSPzzDmUZ4hyA9AXBF0KEwAjjEvxhc7WpUuXrmAlGg9/ADwIwGlBsJE3&#13;&#10;2Lk7XWEI+hiJGW4xDNiTurpkOd15930q5rU8fQHCSzz9wLJzN11SINi5B90C+Hh+oePCJYqd+Apd&#13;&#10;f2kiXZ0wmS6PGU+XBj1Dl4c8Szc++oQqm/nOTVEdABgvA1AIdZj+zQExoMTOC2uPf1l0jyagfKlL&#13;&#10;llGNxtQNb/F1Oe/EUsamrZR2/CSVAUaBBsqEE4CVJSVkfu11ygX88gA3Rf5AmB8mAJLB8OviRzv8&#13;&#10;rS5dunQFK9F4+ALgZgDwABpmBmBQEOzSvcU9QW7QHfDGbn6yia7NmUeFl6+InR+0wvoT77Z+Z/oM&#13;&#10;ugDACAi270JX3nmf8rNzqBawqUFjXom/S2/eItuPR8i6bQclvvW2GNWqlV6oqq+to9QXxtAdBYDw&#13;&#10;8u6sW0+Zp07T7aeHurzCKHh+S1eISfpaafgSLwFXev4ipX6ymcxXrwsvViscqyBMAHTBbx5ZAb9c&#13;&#10;gE1RAAjWFRqME8WXUDfddNPt5zAtAC6L6bhzQ4fOtKN9J0CwUyMIqkGoQFCAEJ4gQ9Bfo9tUlaOR&#13;&#10;jd33OV2cMVuspFLbRG+MIZp2+Du6PGESZe/eK9YJZQheBHB4wn3SyVOa8wELv/uBkr7e3+h4U5XD&#13;&#10;3ivg51ZMZ7rdoasLfqjLW6PGignp9Rpxg1Ed7kHR9z9SMjxCS1KyRxdueUEBZRw/ITbgTenWi5K+&#13;&#10;+5EyT5yibHiQoU5+r4Q3m4mHEYsUBQBGkhVwCwTBvHam+vx2kavhubkXyNVNN910u+emBcAXjFFP&#13;&#10;f9S+czpDkHeGDwmC4p3gDkCw+fvssXiAS9KPR+nctBmU8ek+qvGavhCqMpAWzwUsyXENeCmLi6eb&#13;&#10;w0c0eIO8g8RbCykrIZGqqhqgkfXxRorf+5n7c3OVs2oN3VYDEBLeIDyygp+OUzm8z7g166jYx0ID&#13;&#10;wYqXP+Olz5K276L8HHi1vOvE9JliQW1FvLUSK2H0eDJfuwFY+l7YW63KsnLKmD2XcqRosiC+hQEY&#13;&#10;AIL4925uhHGVDj/ddNPtZzcGIG9RIknSv0ZFgH74nzVKihz0YftOqVoQDAhCQPDS1h1iY1ethjMY&#13;&#10;8dzCzEuX6eysuZTEi2IX2TXDhaLM4yfpwtjx5DB7bpBbU1xCGctX0aVOXV3eIIOwW2+6+u5iyrh+&#13;&#10;k0oBkbiXp9DN1WtD9pC8xR6oLTFZjAJlACq6E9mBUgAmZ3bDKi9l129Q3NqPqNhR7JFGU1QFbzJ5&#13;&#10;4XsUO+JFsZg2b7TLagTBZ56juE1bqCLARsGVZWWUMXOOgF+OgJ+iBgh6gxC6m2uIXB7byle01003&#13;&#10;3R4ce4i32jCZTL8F/x4FCI0KBEebTEPWte+U4glBbRAqEHSDkD1BeB3OEJcXY8BY4hLowjuLxK7t&#13;&#10;pbybe4DBHMEo+9wFujD6JbKnNt4WicWDaHgPwriJk+kiyi9AyHMGO/cQa5Je6gioT5gs1vhkOAca&#13;&#10;YKKIw1XzQgE2m1hW7M7SlXS9/5N0C9Bj3UYeCUOGU8G331OdyuNUVIqHgLiPPhGDdLzPBSv2oq1n&#13;&#10;zlH8wEHufQbThDwhqIAwuc8TFL9rL8Dr0LxOhl86PL9spJGN8AxARVogZPjh37uWCNOK5CA3CNVN&#13;&#10;N910uyfGe2kZ/8P4PwHA/2dqa3pcDcExkZGDFU9whwzBg8FCkN8JCggGHhjDDS0vsXVl9Tq6On8h&#13;&#10;Fd267bFgdHNkuXyVzr04Fp5XkuZ5terg+fAWSXfGjHN7gwxCsYoMrv/SC2Po+ntLKO7Tzynt9FnK&#13;&#10;iYunvIxMKuTlv6xWKoQHl5eSStnwHFN/OEKxn2yk66/OomuAz3XEv2mKoZsA300G3+DhlLvnU6r2&#13;&#10;182Jeik5d57iNmwWa4vysWDhy+IHioJD31JCjz4N2yyppAXCDCila0+Ke2+xmCKizo8HvKTPeYOy&#13;&#10;EC8LoGMAKvIDwfqsdqY1J37/+z+Xv3K66aabbq3DFixYwDtK/0WHtm3/Af8+bDQa20Y3gqDyTrAT&#13;&#10;HYjxDUE1CAUEu/SgK4Cgv4WmS2xFdANhLsx+nXJPnxGjNLXCNUW5N27SuVEvUf6dOM3zvpT7/Y90&#13;&#10;ZeQoSgGM2WNzryUKKXsMXkYdXOrUnS717EuX4TVd7juQLvfuT1cAjysdutA1wPM6gKfoRiS8Ppy7&#13;&#10;gfDmz78U+/tp5a0lx/GTFLd1BxWhrhrta+hHxQlJlLF4GeVMmipk0VDWoGcoGXBOHTyMrJOmUK6s&#13;&#10;rLffo4wjx9wT7CvhhabPfZPMMvwUBYBgndkQ+eG2zp11+Ommm26t1h7i3Y0VCLY3mR5XQ1AMjOnQ&#13;&#10;2ezyBNUQbAChTwjKnqD36NCK8nKxGsvp6TMpg5cuC9PAGUV5sXF0FvDLvX5D87wvsed5a8p0yrxw&#13;&#10;UXyugYdmB5gzVqymO8+Poqtde9FlAFEB4RWVrgrFCF2L6kA3OnWl2EFDKWP+21R48LCYXpG1ei1l&#13;&#10;XL7SKN9AKvrhR7q6ai08weYNBPIWL61m++priv1wPeWmZ4guXu8wlaVllAbPLxPwMwNsirRAqEAw&#13;&#10;G55fhiHqw314uJK/Y7rpppturdY8IGgCBD3eCUZFPf1h+04Z7neCMgSD6hLlgTHbd4qNV2uqayjl&#13;&#10;1Bk6OWM2JW3bQVXNeL/lSwVJyXQG8LNeCh00jrh4Oj9mvObegSzefqksPoGKfjpOeZ99QZnLV9HF&#13;&#10;Hn3FQJqcjzdS7q49ZPvueyrlEZV5+Y0m6VekptGNd9/3GGUajEp5kny/Jylu5+6wjbJVq9Zmo7w9&#13;&#10;n1ISxLvkKwN+eLRnKrzzDMAvE2BjqSGoBqHKG7ybERG5Vvf8dNNNt/vJ2rgg2OEfotpFPRzZLvIx&#13;&#10;NQRHRUYO+qiDPDoU2s8QDLZLFBA8t/YjOjn3Dbq9Zi2Ve+14Hi7Z0tLozJhxlH32vOZ5f+L3XQmL&#13;&#10;llDi199onleLlxzjQT7ZJ0/TxfGTyXw7lnIA3vwcC5UUFwvY8w4Jjd7ZASzJ8xeSNS3d87gfOR3F&#13;&#10;YpWam9xNvO8LSvj8S/F+Titss4SyVgO02Vu2Uco3B8VcxJTZcyndGO0eKapA0BuEKm/wbroherXu&#13;&#10;+emmm273o7Xhd4Jt4Qm2a9fuYe+BMS+Zood8pBodqoZgQBAi3El4P7x9jmYD3EzZs7Lp9NjxZD5x&#13;&#10;MqTBIorKrVYxIb6kyPfqKFUAm/niZbq+ZDldGjuBbo2fREmvzaO0ZSspfdUHlLJ0hRhAchPXeXPV&#13;&#10;Wor/4mvKRPi8TDPAWCJ2oSg8eozubNgUcAFr9pZzAdZbL010jRj9ZJPoos3/8mtK+Hp/s7dE8ilA&#13;&#10;2nHhIiU88bSYNqEeJeoNQS8Q3k0zmNYcNBh+LX+XdNNNN93uOxMDY3xBUEyRiOmU1giCMgj9vhvk&#13;&#10;tUN38MCY8C6b5rBY6PT4lyn9yNEmwY+Vvn0n3YSXqrUCC6eZGxdPl6a+SpefGkLmjZvJmZEpRo56&#13;&#10;T9Wor6kR8wvL4xMod/deSpw+i64PGU6Xh4+gq9Nm0pWZc+jKoGco6fsfKevqNbImJlF+ejrlI728&#13;&#10;5BTKvnKNkj7/im7Nmkt3nnuBEke8KADIE/lF+oBg3t59lHj4u+Yv1K0hHvCSDE/d1yhRHyC8mxYR&#13;&#10;uXaDDj/ddNPtfjceHer9TtB7dKiyYgwPjAnJE+zSgy4LCIZn2bSSvDw6M3kqpR481GT48TZKl+A9&#13;&#10;5qekNDrHaTJ8zvXuT9cnTaFSgMo7jD/xe0Dek7DohyOU8e4iih/+PN3q1Y9u4GHgWqdudBX1cbV7&#13;&#10;b7rWsy/dwPHb8LxSp86gwgMHqcpmo9RpMxC2BxVkZDSkCQhatu8Sm+sGu3pLMOLlzVJef5NSjTHy&#13;&#10;VAkXAP1BEP/WpxhMH63Uuz110023X5AJCEY/9tg/akFwtBgd2kmMDuUpEgxBMThGwxNUg9ADgs0c&#13;&#10;0FFaaKMz8MqSvviqyfBjWY8eo0uvv6XZLZlz+gyd69oT3tsM4R15n1eLy8ADSFi+ysPwqrHbqRIg&#13;&#10;Lbt5i0rOX6Dis+eo9PIVqoAHWFtc7PYqK/Py6Xan7nT9pQmi+9U7neyNWyjl+EnN0Zuhiie5JwN+&#13;&#10;KYBf4zmD2hPn0yMiAb+oj/R3frrpptsv0fyODhUDY1SjQ70h6KtLVOkOvQQI8oARrQY5kMrtDjoz&#13;&#10;fRYl7Pm0WfCrAzyuT5tJmapNaRWV5ebRhScH0/lnnhWw9T6viBfsTgVEb6z+QKwnepVXs9m6gzJv&#13;&#10;x4a8Io5a2Vu3i8nzKfu+0DzP3a28Vmnq6bMB3yn6U2V5OSXNmUfJyCsZwAtm4jz+vZssRa7T4aeb&#13;&#10;brr9kk0MjOHRoTERMf/Pe3SovGKM650g5AFBDxBqdImKKRKhe4LO4hKxVmgc4ipD9psqXnnm3MtT&#13;&#10;qFLjvSRvtnumY1exXZH3OUW2pBS6wItq43ou43puj3iR4l6aSNd6D6CLHbsJIOZnW0KGtBPe360B&#13;&#10;T9K1p4dSmcP3ijG8G7t5/SeUDoA3BYIMv8TZr1OSDD9FCgS1vMFUAb+oD3T46aabbg+C+R0YM9YU&#13;&#10;PRSeoHsB7W9kCDb2Bht3iR4GNC6L+W3BeUrcYJ+b+ybd2bSVasPQ9Rf73mIxqtL7eBU8zIsDB9GF&#13;&#10;ydPEmpre51m8Z9/V0S/RBVxj/PyFVJ6aTnUIy55ZdVERpS9eJibOXwFgykKY81hbXU2J8CKvI92M&#13;&#10;737QDKNWHeok48P1YpJ9KA8E3O2ZCM8vEfBLAtwUBYDg3cSIqA/00Z666abbA2PugTEdOmgOjGEI&#13;&#10;uj3B9p1CgyC/EwQEA3UXMvzOL3iHbn70sYCEVphQVG6x0tlRY6mkoKDRuaJLV+hM+y6UdPBwo3OK&#13;&#10;8n46TucB/KRNWzTLUwev8vazL9DFDl0p/bxrdZlAYqinbN9J1zp0oYTlK4Pe+JdXdUmHx5p541ZQ&#13;&#10;EOQBL4mvv0UJgF8iwKZIDUBvCOLzXYRZJ4/2bOP6Zuimm266PQCmHh0aExMjFtD2GBhjih7SsGKM&#13;&#10;BgRlEGpOleC1Q3f49gSrAMeL7y+lqytXhwV+rNRt2+nGhx9rdk9mf/Y5nerZlwr8jPosOneecng3&#13;&#10;Bz+QSlu0RKwjGrc78LtKJ7zEOHhyVzt3p6TFS6k6xPeHdTyKc/kqyoqN8wtBXt4sYd5bFG+KAQCj&#13;&#10;KQFw84agNwih+oSIqPX6aE/ddNPtQbaHOv/+9w0Q9PIEeWAMIJilBcGA3qDwBPc0gmB1ZRVdWrGa&#13;&#10;Lr2/hGpCXEbMl2oqK+nsyFGU72ObpIxPNtLpYSNC6rrUUsrCd8XOEnEam+oyEBlUvO9g6pFjdHXU&#13;&#10;S3S9d3/K+eIrMTjHO3wwqi0uoaSlKygnMUkTuNztqcAvnuGnCJBTg1ANwSQp6m68pMNPN910042t&#13;&#10;wRPUGBgjL5uWqX4nqAyOCegNitGhDWte1sDbu7JmHV145z2AsHnTJtTKOXKULgAEvgaOZG7eSmfG&#13;&#10;jm/yKFUW725xgwfIRHWgS28uoDh4lYmHvqWk736ghK/2050Nm+nKnDfowhOD6FqvfpSJ66wIwzJx&#13;&#10;PM0icclysqSkekCQu5Dj575BcYBfHKDHAFSkBqHaG4Tu4tg6HX666aabbg0mjw5lCDbeT1DuDnWP&#13;&#10;Dv0awFND0K83yKNDd+wS++Bd/fBjOj9/IVWVh2/1GJ5Dd2nyVMr0szNDLkB1etTYZi3dVnjpMl3A&#13;&#10;A8AFeICsiwAh6xKu92r3PnTnhTGU/v5SSn5tHiV+92NYNgBWVFNQSIlLV4p1RxmCDL84wDbW1J5i&#13;&#10;jS4AKtICIcMP4LsbJ0XrK7zopptuumlYwNGhCgS3AQQ+IcjyhmDnbnT01Vl0Ch5LRTO7Ib1VdCeW&#13;&#10;To6b6HPXB1ZZUjKdHjKcCq25mucDid9T3pg8hc4z+AYOopxP91EhvM7ii5fImZoudpbgEaMMvQpA&#13;&#10;6to7vEtEeNf3rLZaKWHZSspOSKI4HjkL+N0B/BiAgSAYD/jdAfz00Z666aabbj4s4OjQaIZgw6a6&#13;&#10;CgQbdYm6PUEVCHH8wsbNZC+yU3VNTcBBJMGIlya7vWgxxX9zQPO8IobTtQmTKOHIsZDz5fDJez+l&#13;&#10;c7iG8527iwW6tcK5hTIlLniXLD7eRzZVvEKM9cw5uj7gabGeKMNPkT8I4u+7d4xRH+qjPXXTTTfd&#13;&#10;AhhDUOkOFRD0Gh0q7yIhvxPUhmBjEDZ0h/7w3Eg69e77dPvwt2SBt8Rdo/zurr5eu+H3pzKLlU6M&#13;&#10;5F0f7Jrn1cr78SidmTSV7H5WgfEWD2pJ+/5HOtulB53DtSZu3xnUVAbHufN085PAu0T4E2/BVA5v&#13;&#10;2RoXT4l7PqObM+cI+N0C/G4Ddiw1BBtA+P+3dybAVZVXHJdq1VEs0NJWagWkUCE129vufm8DQcJS&#13;&#10;yBBDB0W2AUTEhSrKWqBSGFAoKSFBZBlApLIIQYUQliwvJEDCXoNCWWQTAmGJSKAtOT3nvncfl+Rl&#13;&#10;ZbfnP/OfR0jevTc3M9/v/c/3nftdgyD+++oej5TMc34sFotVfV1bHeoIvjoUIXjUDsGyi2MqgqAJ&#13;&#10;QsvRMZDW7yXImTYdCjK9UPjtSXOhSnVTGm3Emz89KeiuD2VNi1gKxr4LOX/5KxSdKaryHN8jmPfM&#13;&#10;mQdeIxqy8Vr3zpxV7Wb9q3gu2vOv6NSpoN8PZroeKuOeOnIU9n++GnaOGw/53brDdsUwH6FmeZff&#13;&#10;FgTLgtBKgwi/0l0eIZmf8MJisVg1l1kOpTnBYAtj+rqEOGt1qDUnaEGwIhBeVxK1IIg2nydKjukE&#13;&#10;618dAltnz4X927bD2bNnzW2CgsHqcnExZPXpDyf/Vf0Naf9DUBs2AjIQunvTM+HcufPm8SnpkWk3&#13;&#10;hqLC07B31efg7dkXvKIGm1q3g8MrUqoNZcvfLl0OBStXVfo+KmvS+Q5mZMGuqdNga88+kIcpebtH&#13;&#10;DniH3zvJCDY7BCsBYSl+ncjJj8VisWqvcuVQOwT95VBzTnAeuiwE7SCsaG6wHATRq8laFKyJfQ4y&#13;&#10;RoyCHZ8shcNfFsCFC8UmNAgqR1LXQvaosTUuM9J84DcLF0F2p1hIj/uj+RzSzeMnQi6mQ+/AwZDR&#13;&#10;riNkIvi8WmuE5Ui4UIMd3+2+UnQWto0YDcXnLwT+j671/NlzcCRvG/zzw7mwddBrsCW6PeTj+fIR&#13;&#10;cORtfgeDoAlCBFxlEESX7nQHnvDCYrFYrBtQpatD+7nFbol+CFKfoAXBYGnQhCA5AMIyJVH0dRD0&#13;&#10;ew2+Z03rZ2Ht8z0he+Jk2P3ZF5BOO7hneWs3z4YALcHkdWzZctjz9nDI69ELcrt0hXSE7o5XXoND&#13;&#10;mECL9+83WyyCvr+aPpAwHb7GdHeiYC/sXbLM7BOkVaRb1CjY6lEgz+Z809dDsCIQVpQG0aXbEX4L&#13;&#10;wsIe9f/tWCwWi3UjqmpT3X6i2M3aVJfmBJcjsKoDwWBJsEII2pyKoE1FWK3vNxA2JybD195sOH38&#13;&#10;BFwqKan0sWFBjTCk3eAvFBRAFsLvRhr0KZmWXCqB04e/gX2pabCl/8uQg4kyN6otbBZU2IyQo0ep&#13;&#10;Efwsl4egD4RVQtAPQAuC+Fq6wy3P4NWeLBaLdZNlrQ6VwqSgm+qaLRLytU11K4NgAIRlkqAdhBYE&#13;&#10;KwJhqt3q7yGtSxxk/GkobJv/ERzcuQvOnSmqcP4wmC8eOgTeN96s0Ya0dGyaNzx3qhAO5uTCzsQk&#13;&#10;yO0/ELLbtoccUQ00zZuN85YRcATBqkFYdUnUSoIIvqv5bnkmz/mxWCzWrVNgTlAQhBZlIdhXkOPs&#13;&#10;q0PtELxladDmtZbVKFgX3x28o8fB7hUpcPTAQbj43cVKy6XVBSAlzIvF35kPqd6NsM3F92R16Gyu&#13;&#10;FN2EgLNMTfOWy4EQAWdB0A7CqiAYDIT4Wprvlhh+LBaLdRtklkPtSfC61aEEQdWXBGej5ysGLLbB&#13;&#10;sDZpMBgIq4SgqEGaZb0NrH+xD+ROmgIFaevhJJVLL11fLiUAZgUBoFnWLCkxH0NW8OlKyB05BjJi&#13;&#10;4yELr9UrqAFnI9jI1YYgGSFXmzSYh07HhLlK0ko/kfXZDD8Wi8W6fQqUQykJusPdEXYI9nYJXd+T&#13;&#10;tSWJirZvpqL/l2A4Cz0HvRCBiIN2oIH+VqfBAATR68iyAevatof0gYMhL/kD2J+TC2cKC+H07j0B&#13;&#10;AF6+fAUKjx+Hfes2wNbJ70PGC70gw2gDmXi8TIQdOcvm2oCwJhCkrzPxZ7+QVFiM9+hD1ShOUvTs&#13;&#10;RMUYNlSWH/P/TVgsFot1m1Tp6lByW7db7yUIceMkdcJUWUuboejHEIhXCYg4iJv9g4vQy3BQt2BY&#13;&#10;VRq0IFjbNGhC0LQK68laFGzo3BU29OgNG3v1hfykmZD50iuw8dkOsBGvjZIWOcPmTLIffjcCwYpA&#13;&#10;SKZjrkHgLcH7MUfWSpJV/aspsvbxGEkd1F8UQzuGhjbAJP6A/2/BYrFYrNsp+2PThHChKabBVugw&#13;&#10;0eFwuN1ul+h0euxA7OJ2txksyL0nyGpigqJvSVb0MzNVo/RauVSHf6ApHabcTgj6vcHmjTbfagiS&#13;&#10;veg0POZyWaP78G/8oHBsmqKnjhHVPw8QxT+0E0WHiB80NIfWSMbUFx8ffz/+CXi1J4vFYt0pWS0S&#13;&#10;4eHh9RF6jytOZ2PV5Womu1xPYyJ8huYIEZIOWixTFojPud0x70jK65MkbWGiou9NVo3vEYal18ql&#13;&#10;upmAVt5gSTQAQbQFwYpAWBsIVgxCHwSDgZC+R+ddide0UNauzlL08wmKljNB0qYOEZXnO4qihz5Q&#13;&#10;0DyrJElN8PUJvL8/axsW9ignPxaLxbp7VIcGZUqDlE5UVW2Ag/YvxPDwJ6TIyCb0KDXJKbXEDBMq&#13;&#10;u90RlA7tq0fJHodDfNHj6TJSUkZNUbSUGYpx4gN/uZSAOA9huAhhSAnpTqVBC4K1SYMEPDrGKrz+&#13;&#10;j9FzMOUh9L+cLGtzh0rqgK5OUcEPCyH+1bVPoX9NHygIevjvn3RyOh8JCQl5EO/1j3y3nMVisVh3&#13;&#10;m6gsdz8N1k4ctGnwRjD+FAf2X9Kgjq9NhYiIFkKk0Ip2n6+oXEqmBvt3JXXyVFlLT1L1IoKhBUSz&#13;&#10;XIpAXIEwuXlpsGoI2kEYDIJ2ENL7CNa06AeBVzpD0Q69r2hLR0vaW91F0cDf+3fo32JSbob3qjHe&#13;&#10;ikaG02hohBv1KenFNG/+EJc6WSwW695VnXgEYnMczMNwUI92OuvhYN+Q0g0O/E/S4E8QQDiGWECk&#13;&#10;xTR2ICqYDqNdLuNVj9R3gqTNSlC0vGTVKLZgOFsxYCFCZik6BYFzq9JgMAjaQUg/Q+deilCmxJqs&#13;&#10;6Cf+Jmtp4yRlfD9J6tTG5YrE370l/oq/oVKxHBn5K9p7UQ1VG8hPy4/RDhz4/R/jPaOUx9BjsVis&#13;&#10;H5Dq0JwhDfJGE+NhI8SoS+VSgoCmaY00BKJ9/hDBGCE4BGdZIOLPyXEuof07ojxksqwtTlT1rxCI&#13;&#10;lywgzjVXl/p6DymB1SQN1qQkSv9Px6ay7AI8H56/aLqib5moaAlviPILsW5ZKjuPR0mYEjGVivE+&#13;&#10;PEL3glMei8Vi/f+pDg3+AxACNH9oGD4gmvOHCAs/NJpLmJowGfrmDyMjy5VLMVWq1IA/RlLGTpG1&#13;&#10;1Wa7hWpcISBSuwU9lYbKpbTghBJaUAj6AVgZBOnrNehPEXgf4TFnK/rFREUreE/W5g+T1EE9JKm1&#13;&#10;5AM3JVpzHo+Ah1+b83iUgPH3fZCBx2KxWKyyMoFI84cEC0xH9Qge1vwhQSVQLhWEMIRNJEKxHBBj&#13;&#10;XC7jZVHsOV7SpkxT9E1Jin7easindosFmBBpdelnCDILhsFASE5FEzipAX2uol/BYx2fqmgpYxVt&#13;&#10;+EBJ6qQTmH2JtRmVNalNQY1Qf26Eh9c3QkLqxsTEPORftcmLV1gsFotVbVGLxQO0GIRgQq0W1HOo&#13;&#10;ORyNEI6NCTroQLsFQtEZrN2ig8cT9aagDpokq7MTVWO3BUOyvVxqlUoJeJQYKTniz15MUPX0CYo2&#13;&#10;abAkxUfReSKFVtSTh+draiZV32PhzLImJVkqa9K1oznlsVgsFuumyAQi+mECYmhoaAMCIi0mMReV&#13;&#10;mO0WzpYERJo/RJvtFmWB2Nnlih4uqm/Tiszpin7AasYnI/BK/q7q+RNlfeZbstZbx5TpT5wtCHiU&#13;&#10;RPE1UNa05vHo2tAMPBaLxWLdchFszAU1BCGCEaUwghOlMjOdRYrNzbTmcIRSuZSAGGz+sJckxY6V&#13;&#10;tHGjJOX1WEFQdYcY6i+1PoUwfZLaE/AcDdH1qDRLK1r9ZU26BoYei8Vise6oAvOHBESCFaU09OOU&#13;&#10;2ghmlOI8EZ4QT0QEPbc00uxB9D3I+xm0bR7P0YiSpW8ez6hLiROPZ6U8FovFYrHuavnmD32LUOoS&#13;&#10;zOjB3ZTmCHIEOzI9w9SfGM32BH+SNOfxqGUDj8MJj8VisVj3rALlUoIbQU4NDW1AwKOkSGVNSo7+&#13;&#10;9gROeSwWi8X6wcoEos0sFovFuqd0333/A4bxT2ra3wawAAAAAElFTkSuQmCCUEsDBBQABgAIAAAA&#13;&#10;IQBKlSD85QAAAA8BAAAPAAAAZHJzL2Rvd25yZXYueG1sTM9Pa8IwGIDx+2DfIbyCtzVN69yoTUXc&#13;&#10;n5MMpoOx22sT22LypjSxjd9+eNrOD8/hV66jNWzUg+8cSRBJCkxT7VRHjYSvw9vDMzAfkBQaR1rC&#13;&#10;VXtYV/d3JRbKTfSpx31oWLSGfIES2hD6gnNft9qiT1yvKVpzcoPF4BM3NFwNOHXUWMOzNF1yix0B&#13;&#10;8y32etvq+ry/WAnvE06bXLyOu/Npe/05PH5874SWcj6LL6v5LG5WwIKO4e+Am0GCgKrE4ugupDwz&#13;&#10;EpYCWJAgsgWwW84WWQ7sKCHLn3JgvCr5f0f1CwAA//8DAFBLAwQUAAYACAAAACEAnzepG7wAAAAi&#13;&#10;AQAAGQAAAGRycy9fcmVscy9lMm9Eb2MueG1sLnJlbHOMz7FKBDEQxvFe8B3C9G52LURks9eIcK2s&#13;&#10;DzAks9lwyUzIRNl7ewsbDyxsv+L38Z9PR8nmi5omYQfTMIIh9hISRwcf69vDMxjtyAGzMDm4ksJp&#13;&#10;ub+b3yljT8K6p6rmKJnVwd57fbFW/U4FdZBKfJS8SSvYdZAWbUV/wUj2cRyfbPttwHJjmnNw0M5h&#13;&#10;ArNeK/3Hlm1Lnl7Ffxbi/seFTQUjgVmxReoOCoWEP+M0VI5g7DLbm7LlGwAA//8DAFBLAQItABQA&#13;&#10;BgAIAAAAIQDigxY2DAEAABgCAAATAAAAAAAAAAAAAAAAAAAAAABbQ29udGVudF9UeXBlc10ueG1s&#13;&#10;UEsBAi0AFAAGAAgAAAAhAKdKzzjYAAAAlgEAAAsAAAAAAAAAAAAAAAAAPQEAAF9yZWxzLy5yZWxz&#13;&#10;UEsBAi0AFAAGAAgAAAAhADZRDGDJAwAAkgkAAA4AAAAAAAAAAAAAAAAAPgIAAGRycy9lMm9Eb2Mu&#13;&#10;eG1sUEsBAi0ACgAAAAAAAAAhAJOHQqDayAAA2sgAABQAAAAAAAAAAAAAAAAAMwYAAGRycy9tZWRp&#13;&#10;YS9pbWFnZTEucG5nUEsBAi0AFAAGAAgAAAAhAEqVIPzlAAAADwEAAA8AAAAAAAAAAAAAAAAAP88A&#13;&#10;AGRycy9kb3ducmV2LnhtbFBLAQItABQABgAIAAAAIQCfN6kbvAAAACIBAAAZAAAAAAAAAAAAAAAA&#13;&#10;AFHQAABkcnMvX3JlbHMvZTJvRG9jLnhtbC5yZWxzUEsFBgAAAAAGAAYAfAEAAETRAAAAAA==&#13;&#10;">
                <v:shape id="2 Imagen" o:spid="_x0000_s1027" type="#_x0000_t75" style="position:absolute;width:13963;height:909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SS6U8gAAADgAAAADwAAAGRycy9kb3ducmV2LnhtbETPwWrC&#13;&#10;QBCA4XvBd1hG8NZsVCgSHUUUqT30UBXE25Adk+jubMhu4/r2pVDoA/wf/ItVclb13IXGC8I4y0Gx&#13;&#10;lN40UiGcjrvXGagQSQxZL4zw5ACr5eBlQYXxD/ni/hArlZyVUBBCHWNbaB3Kmh2FzLcsydmr7xzF&#13;&#10;kPmu0qajRyOVs3qS52/aUSOgQk0tb2ou74dvh3Da9es7bf2H/Xxv6Xq5zZ7pXCKOhmk7Hw3Teg4q&#13;&#10;cor/xR+xNwhT+P1BGIPSyx8AAAD//wMAUEsBAi0AFAAGAAgAAAAhAJytYzPwAAAAiAEAABMAAAAA&#13;&#10;AAAAAAAAAAAAAAAAAFtDb250ZW50X1R5cGVzXS54bWxQSwECLQAUAAYACAAAACEAUefxpr4AAAAW&#13;&#10;AQAACwAAAAAAAAAAAAAAAAAhAQAAX3JlbHMvLnJlbHNQSwECLQAUAAYACAAAACEArSS6U8gAAADg&#13;&#10;AAAADwAAAAAAAAAAAAAAAAAIAgAAZHJzL2Rvd25yZXYueG1sUEsFBgAAAAADAAMAtwAAAP0CAAAA&#13;&#10;AA==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4415;top:400;width:29783;height:85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gIMscAAADgAAAADwAAAGRycy9kb3ducmV2LnhtbETPwUoD&#13;&#10;MRCA4bvgO4Qp9OYmlVbqtmkRS8GTYlsFb8Nmml3MTJZN7Ma3F0HwAf4P/vW2cFAXGlIXxcKsMqBI&#13;&#10;mug68RZOx/3NElTKKA5DFLLwTQm2m+urNdYujvJKl0P2qnCQVKOFNue+1jo1LTGmKvYkhcM5Dow5&#13;&#10;VXHw2g04duI56Ftj7jRjJ6BSiz09ttR8Hr7Ywtvz+eN9bl78jhf9GIvRwvfa2umk7FbTSXlYgcpU&#13;&#10;8n/xRzw5Cwv4/bEwA6U3PwAAAP//AwBQSwECLQAUAAYACAAAACEAnK1jM/AAAACIAQAAEwAAAAAA&#13;&#10;AAAAAAAAAAAAAAAAW0NvbnRlbnRfVHlwZXNdLnhtbFBLAQItABQABgAIAAAAIQBR5/GmvgAAABYB&#13;&#10;AAALAAAAAAAAAAAAAAAAACE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0EC9B1A6" w14:textId="54FCF67F" w:rsidR="00CC23A0" w:rsidRPr="00CC23A0" w:rsidRDefault="00CC23A0" w:rsidP="00CC23A0">
                        <w:pPr>
                          <w:pStyle w:val="Sinespaciado"/>
                          <w:rPr>
                            <w:rFonts w:ascii="Algerian" w:hAnsi="Algerian"/>
                            <w:sz w:val="44"/>
                            <w:szCs w:val="44"/>
                          </w:rPr>
                        </w:pPr>
                        <w:r w:rsidRPr="00CC23A0"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  <w:t>ANÁLISIS DE PRÁCTICAS</w:t>
                        </w:r>
                      </w:p>
                      <w:p w14:paraId="3AD7C3EB" w14:textId="65A91BB3" w:rsidR="00CC23A0" w:rsidRDefault="00CC23A0" w:rsidP="00CC23A0">
                        <w:pPr>
                          <w:spacing w:before="30" w:after="30" w:line="240" w:lineRule="auto"/>
                          <w:ind w:left="60"/>
                          <w:outlineLvl w:val="2"/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                    </w:t>
                        </w:r>
                        <w:r w:rsidRPr="00CC23A0"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  <w:t>Y</w:t>
                        </w:r>
                      </w:p>
                      <w:p w14:paraId="484E99A6" w14:textId="078956E8" w:rsidR="00CC23A0" w:rsidRPr="00CC23A0" w:rsidRDefault="00CC23A0" w:rsidP="00CC23A0">
                        <w:pPr>
                          <w:spacing w:before="30" w:after="30" w:line="240" w:lineRule="auto"/>
                          <w:ind w:left="60"/>
                          <w:outlineLvl w:val="2"/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CC23A0">
                          <w:rPr>
                            <w:rFonts w:ascii="Algerian" w:eastAsia="Times New Roman" w:hAnsi="Algerian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es-MX"/>
                          </w:rPr>
                          <w:t>CONTEXTOS ESCOLARES</w:t>
                        </w:r>
                      </w:p>
                      <w:p w14:paraId="1511656C" w14:textId="77777777" w:rsidR="00CC23A0" w:rsidRPr="00333BAE" w:rsidRDefault="00CC23A0" w:rsidP="00CC23A0">
                        <w:pPr>
                          <w:pStyle w:val="Sinespaciado"/>
                          <w:jc w:val="center"/>
                          <w:rPr>
                            <w:rFonts w:ascii="Amasis MT Pro Medium" w:hAnsi="Amasis MT Pro Mediu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VWxYcgAAADgAAAADwAAAGRycy9kb3ducmV2LnhtbETPz2oC&#13;&#10;MRCA8XvBdwgjeOtmLXRpV6OopeChF/9cehs3424wM9luoqZvXwqFPsD3g2++zOzVjYboghiYFiUo&#13;&#10;kiZYJ62B4+H98QVUTCgWfRAy8E0RlovRwxxrG+6yo9s+tSqzl1ijgS6lvtY6Nh0xxiL0JJn9OQyM&#13;&#10;KRZhaLUd8O6kZa+fyrLSjE5AxQ572nTUXPZXNhB2p0+3fn6tNv22PF4Z8SPylzGTcX6bTcZ5NQOV&#13;&#10;KKf/4o/YWgMV/P4YmILSix8AAAD//wMAUEsBAi0AFAAGAAgAAAAhAJytYzPwAAAAiAEAABMAAAAA&#13;&#10;AAAAAAAAAAAAAAAAAFtDb250ZW50X1R5cGVzXS54bWxQSwECLQAUAAYACAAAACEAUefxpr4AAAAW&#13;&#10;AQAACwAAAAAAAAAAAAAAAAAhAQAAX3JlbHMvLnJlbHNQSwECLQAUAAYACAAAACEAdVWxYcgAAADg&#13;&#10;AAAADwAAAAAAAAAAAAAAAAAIAgAAZHJzL2Rvd25yZXYueG1sUEsFBgAAAAADAAMAtwAAAP0CAAAA&#13;&#10;AA==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13E2465C" w14:textId="758F486E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1FAC8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EAFCF" w14:textId="77777777" w:rsidR="009D6DDE" w:rsidRDefault="009D6DDE" w:rsidP="009D6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7DB7A49" w14:textId="77777777" w:rsidR="009D6DDE" w:rsidRDefault="009D6DDE" w:rsidP="009D6DDE">
      <w:pPr>
        <w:rPr>
          <w:rFonts w:ascii="Times New Roman" w:hAnsi="Times New Roman" w:cs="Times New Roman"/>
          <w:b/>
          <w:sz w:val="28"/>
        </w:rPr>
      </w:pPr>
    </w:p>
    <w:p w14:paraId="2E09F8B3" w14:textId="78B0C99D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2086BE1F" w14:textId="13C87BB4" w:rsidR="00CC23A0" w:rsidRDefault="00E964DA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Naomi Georgette Ochoa Charles </w:t>
      </w:r>
    </w:p>
    <w:p w14:paraId="4F96BC19" w14:textId="5D21B83F" w:rsidR="009D6DDE" w:rsidRPr="00B147D6" w:rsidRDefault="00B041F8" w:rsidP="009D6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9D6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DA">
        <w:rPr>
          <w:rFonts w:ascii="Times New Roman" w:hAnsi="Times New Roman" w:cs="Times New Roman"/>
          <w:b/>
          <w:sz w:val="28"/>
          <w:szCs w:val="28"/>
        </w:rPr>
        <w:t>19</w:t>
      </w:r>
      <w:r w:rsidR="009D6DD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Grupo:</w:t>
      </w:r>
      <w:r w:rsidR="00E964DA">
        <w:rPr>
          <w:rFonts w:ascii="Times New Roman" w:hAnsi="Times New Roman" w:cs="Times New Roman"/>
          <w:b/>
          <w:sz w:val="28"/>
          <w:szCs w:val="28"/>
        </w:rPr>
        <w:t>1°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4BAF973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90585" w14:textId="71A63801" w:rsidR="00CC23A0" w:rsidRDefault="009D6DDE" w:rsidP="00CC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16DDEBD8" w14:textId="110DB196" w:rsidR="009D6DDE" w:rsidRDefault="00333BAE" w:rsidP="00CC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</w:t>
      </w:r>
      <w:r w:rsidR="00E5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A0">
        <w:rPr>
          <w:rFonts w:ascii="Times New Roman" w:hAnsi="Times New Roman" w:cs="Times New Roman"/>
          <w:b/>
          <w:sz w:val="28"/>
          <w:szCs w:val="28"/>
        </w:rPr>
        <w:t>I</w:t>
      </w:r>
      <w:r w:rsidR="00F70D58">
        <w:rPr>
          <w:rFonts w:ascii="Times New Roman" w:hAnsi="Times New Roman" w:cs="Times New Roman"/>
          <w:b/>
          <w:sz w:val="28"/>
          <w:szCs w:val="28"/>
        </w:rPr>
        <w:t>I</w:t>
      </w:r>
    </w:p>
    <w:p w14:paraId="4AB3DD87" w14:textId="77777777" w:rsidR="00CC23A0" w:rsidRDefault="00CC23A0" w:rsidP="00CC2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AD8A58" w14:textId="1520A659" w:rsidR="009D6DDE" w:rsidRDefault="009D6DDE" w:rsidP="009D6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B041F8">
        <w:rPr>
          <w:rFonts w:ascii="Times New Roman" w:hAnsi="Times New Roman" w:cs="Times New Roman"/>
          <w:b/>
          <w:bCs/>
          <w:sz w:val="24"/>
          <w:szCs w:val="24"/>
        </w:rPr>
        <w:t xml:space="preserve">Rosa </w:t>
      </w:r>
      <w:proofErr w:type="spellStart"/>
      <w:r w:rsidR="00763C9C">
        <w:rPr>
          <w:rFonts w:ascii="Times New Roman" w:hAnsi="Times New Roman" w:cs="Times New Roman"/>
          <w:b/>
          <w:bCs/>
          <w:sz w:val="24"/>
          <w:szCs w:val="24"/>
        </w:rPr>
        <w:t>Velia</w:t>
      </w:r>
      <w:proofErr w:type="spellEnd"/>
      <w:r w:rsidR="00763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1F8">
        <w:rPr>
          <w:rFonts w:ascii="Times New Roman" w:hAnsi="Times New Roman" w:cs="Times New Roman"/>
          <w:b/>
          <w:bCs/>
          <w:sz w:val="24"/>
          <w:szCs w:val="24"/>
        </w:rPr>
        <w:t>Del Río Tijerina</w:t>
      </w:r>
    </w:p>
    <w:p w14:paraId="4EA139BE" w14:textId="77777777" w:rsidR="009D6DDE" w:rsidRDefault="009D6DDE" w:rsidP="009D6DDE">
      <w:pPr>
        <w:rPr>
          <w:rFonts w:ascii="Times New Roman" w:hAnsi="Times New Roman" w:cs="Times New Roman"/>
          <w:sz w:val="24"/>
          <w:szCs w:val="24"/>
        </w:rPr>
      </w:pPr>
    </w:p>
    <w:p w14:paraId="6951B510" w14:textId="5210EF08" w:rsidR="009D6DDE" w:rsidRDefault="00710BA8" w:rsidP="00B04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</w:p>
    <w:p w14:paraId="19CC9C04" w14:textId="226625F3" w:rsidR="00E964DA" w:rsidRDefault="00E964DA" w:rsidP="00B041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Junio del 2023</w:t>
      </w:r>
    </w:p>
    <w:p w14:paraId="2B0083C4" w14:textId="09DB7DB4" w:rsidR="00BE2566" w:rsidRDefault="00BE2566" w:rsidP="009D6DDE">
      <w:pPr>
        <w:rPr>
          <w:rFonts w:ascii="Arial" w:hAnsi="Arial" w:cs="Arial"/>
          <w:b/>
          <w:sz w:val="24"/>
          <w:szCs w:val="24"/>
        </w:rPr>
      </w:pPr>
    </w:p>
    <w:p w14:paraId="44720C5A" w14:textId="2D9D05D3" w:rsidR="00BE2566" w:rsidRDefault="00BE2566" w:rsidP="009D6DDE">
      <w:pPr>
        <w:rPr>
          <w:rFonts w:ascii="Arial" w:hAnsi="Arial" w:cs="Arial"/>
          <w:b/>
          <w:sz w:val="24"/>
          <w:szCs w:val="24"/>
        </w:rPr>
      </w:pPr>
    </w:p>
    <w:p w14:paraId="7BF54332" w14:textId="4A3ED79B" w:rsidR="00BE2566" w:rsidRDefault="00BE2566" w:rsidP="009D6DDE">
      <w:pPr>
        <w:rPr>
          <w:rFonts w:ascii="Arial" w:hAnsi="Arial" w:cs="Arial"/>
          <w:b/>
          <w:sz w:val="24"/>
          <w:szCs w:val="24"/>
        </w:rPr>
      </w:pPr>
    </w:p>
    <w:p w14:paraId="67E223C2" w14:textId="434E6AD5" w:rsidR="00BE2566" w:rsidRDefault="00BE2566" w:rsidP="009D6DDE">
      <w:pPr>
        <w:rPr>
          <w:rFonts w:ascii="Arial" w:hAnsi="Arial" w:cs="Arial"/>
          <w:b/>
          <w:sz w:val="24"/>
          <w:szCs w:val="24"/>
        </w:rPr>
      </w:pPr>
    </w:p>
    <w:p w14:paraId="32654FC3" w14:textId="5D404A20" w:rsidR="00BE2566" w:rsidRDefault="00BE2566" w:rsidP="009D6DDE">
      <w:pPr>
        <w:rPr>
          <w:rFonts w:ascii="Arial" w:hAnsi="Arial" w:cs="Arial"/>
          <w:b/>
          <w:sz w:val="24"/>
          <w:szCs w:val="24"/>
        </w:rPr>
      </w:pPr>
    </w:p>
    <w:p w14:paraId="12239C7D" w14:textId="77777777" w:rsidR="009D6DDE" w:rsidRDefault="009D6DDE" w:rsidP="009D6DDE">
      <w:pPr>
        <w:rPr>
          <w:rFonts w:ascii="Arial" w:hAnsi="Arial" w:cs="Arial"/>
          <w:b/>
          <w:sz w:val="24"/>
          <w:szCs w:val="24"/>
        </w:rPr>
      </w:pPr>
    </w:p>
    <w:p w14:paraId="4D0CD133" w14:textId="62672C74" w:rsidR="00E964DA" w:rsidRDefault="00E964DA" w:rsidP="009D6DDE">
      <w:pPr>
        <w:rPr>
          <w:rFonts w:ascii="Arial" w:hAnsi="Arial" w:cs="Arial"/>
          <w:b/>
          <w:sz w:val="28"/>
          <w:szCs w:val="28"/>
        </w:rPr>
      </w:pPr>
      <w:r w:rsidRPr="00E964DA">
        <w:rPr>
          <w:rFonts w:ascii="Arial" w:hAnsi="Arial" w:cs="Arial"/>
          <w:b/>
          <w:sz w:val="28"/>
          <w:szCs w:val="28"/>
        </w:rPr>
        <w:lastRenderedPageBreak/>
        <w:t xml:space="preserve">Introducción </w:t>
      </w:r>
    </w:p>
    <w:p w14:paraId="58419F10" w14:textId="0DCFE026" w:rsidR="003F0560" w:rsidRDefault="003F0560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el mes de mayo, se tuvo la oportunidad de asistir nuevamente al jardín de niños Juan Escutia ubicado en la colonia 26 de marzo, a la tercera y última jornadas de observación. En esta ocasión las alumnas de la Escuela Normal de Educación Preescolar </w:t>
      </w:r>
      <w:r w:rsidR="00FE5B16">
        <w:rPr>
          <w:rFonts w:ascii="Arial" w:hAnsi="Arial" w:cs="Arial"/>
          <w:bCs/>
          <w:sz w:val="24"/>
          <w:szCs w:val="24"/>
        </w:rPr>
        <w:t xml:space="preserve">llevaron propuestas de actividades </w:t>
      </w:r>
      <w:r w:rsidR="004174F8">
        <w:rPr>
          <w:rFonts w:ascii="Arial" w:hAnsi="Arial" w:cs="Arial"/>
          <w:bCs/>
          <w:sz w:val="24"/>
          <w:szCs w:val="24"/>
        </w:rPr>
        <w:t xml:space="preserve">lúdicas para aplicar en el salón de clases que les correspondía, las actividades pertenecían a el cuidado del medio ambiente y otra enfocada en las emociones de cada niño. </w:t>
      </w:r>
    </w:p>
    <w:p w14:paraId="55302043" w14:textId="46474A80" w:rsidR="00454721" w:rsidRDefault="00454721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Estas prácticas de observación a</w:t>
      </w:r>
      <w:r w:rsidR="009A5B6F">
        <w:rPr>
          <w:rFonts w:ascii="Arial" w:hAnsi="Arial" w:cs="Arial"/>
          <w:bCs/>
          <w:sz w:val="24"/>
          <w:szCs w:val="24"/>
        </w:rPr>
        <w:t xml:space="preserve">yudan a las docentes en formación a </w:t>
      </w:r>
      <w:r w:rsidR="007009D9">
        <w:rPr>
          <w:rFonts w:ascii="Arial" w:hAnsi="Arial" w:cs="Arial"/>
          <w:bCs/>
          <w:sz w:val="24"/>
          <w:szCs w:val="24"/>
        </w:rPr>
        <w:t xml:space="preserve">analizar </w:t>
      </w:r>
      <w:r w:rsidR="00EA5BBB">
        <w:rPr>
          <w:rFonts w:ascii="Arial" w:hAnsi="Arial" w:cs="Arial"/>
          <w:bCs/>
          <w:sz w:val="24"/>
          <w:szCs w:val="24"/>
        </w:rPr>
        <w:t>cómo</w:t>
      </w:r>
      <w:r w:rsidR="007009D9">
        <w:rPr>
          <w:rFonts w:ascii="Arial" w:hAnsi="Arial" w:cs="Arial"/>
          <w:bCs/>
          <w:sz w:val="24"/>
          <w:szCs w:val="24"/>
        </w:rPr>
        <w:t xml:space="preserve"> es </w:t>
      </w:r>
      <w:r w:rsidR="00EA5BBB">
        <w:rPr>
          <w:rFonts w:ascii="Arial" w:hAnsi="Arial" w:cs="Arial"/>
          <w:bCs/>
          <w:sz w:val="24"/>
          <w:szCs w:val="24"/>
        </w:rPr>
        <w:t>que las</w:t>
      </w:r>
      <w:r w:rsidR="007009D9">
        <w:rPr>
          <w:rFonts w:ascii="Arial" w:hAnsi="Arial" w:cs="Arial"/>
          <w:bCs/>
          <w:sz w:val="24"/>
          <w:szCs w:val="24"/>
        </w:rPr>
        <w:t xml:space="preserve"> teorías vistas en clase se aplican en los niños, en su desarrollo </w:t>
      </w:r>
      <w:r w:rsidR="004B761A">
        <w:rPr>
          <w:rFonts w:ascii="Arial" w:hAnsi="Arial" w:cs="Arial"/>
          <w:bCs/>
          <w:sz w:val="24"/>
          <w:szCs w:val="24"/>
        </w:rPr>
        <w:t>e</w:t>
      </w:r>
      <w:r w:rsidR="007009D9">
        <w:rPr>
          <w:rFonts w:ascii="Arial" w:hAnsi="Arial" w:cs="Arial"/>
          <w:bCs/>
          <w:sz w:val="24"/>
          <w:szCs w:val="24"/>
        </w:rPr>
        <w:t xml:space="preserve"> integridad, y a definir como </w:t>
      </w:r>
      <w:r w:rsidR="004B761A">
        <w:rPr>
          <w:rFonts w:ascii="Arial" w:hAnsi="Arial" w:cs="Arial"/>
          <w:bCs/>
          <w:sz w:val="24"/>
          <w:szCs w:val="24"/>
        </w:rPr>
        <w:t xml:space="preserve">existen </w:t>
      </w:r>
      <w:r w:rsidR="00FF6D3D">
        <w:rPr>
          <w:rFonts w:ascii="Arial" w:hAnsi="Arial" w:cs="Arial"/>
          <w:bCs/>
          <w:sz w:val="24"/>
          <w:szCs w:val="24"/>
        </w:rPr>
        <w:t xml:space="preserve">factores </w:t>
      </w:r>
      <w:r w:rsidR="00EA5BBB">
        <w:rPr>
          <w:rFonts w:ascii="Arial" w:hAnsi="Arial" w:cs="Arial"/>
          <w:bCs/>
          <w:sz w:val="24"/>
          <w:szCs w:val="24"/>
        </w:rPr>
        <w:t xml:space="preserve">que influyen en cada situación que presenten. También el poder aplicar actividades de este tipo </w:t>
      </w:r>
      <w:r w:rsidR="007E716E">
        <w:rPr>
          <w:rFonts w:ascii="Arial" w:hAnsi="Arial" w:cs="Arial"/>
          <w:bCs/>
          <w:sz w:val="24"/>
          <w:szCs w:val="24"/>
        </w:rPr>
        <w:t xml:space="preserve">ayuda a mejorar sus habilidades de confianza, habla, </w:t>
      </w:r>
      <w:r w:rsidR="00C30528">
        <w:rPr>
          <w:rFonts w:ascii="Arial" w:hAnsi="Arial" w:cs="Arial"/>
          <w:bCs/>
          <w:sz w:val="24"/>
          <w:szCs w:val="24"/>
        </w:rPr>
        <w:t>e</w:t>
      </w:r>
      <w:r w:rsidR="00BD0FD4">
        <w:rPr>
          <w:rFonts w:ascii="Arial" w:hAnsi="Arial" w:cs="Arial"/>
          <w:bCs/>
          <w:sz w:val="24"/>
          <w:szCs w:val="24"/>
        </w:rPr>
        <w:t xml:space="preserve"> liderazgo. </w:t>
      </w:r>
    </w:p>
    <w:p w14:paraId="3BC18634" w14:textId="4FA622F4" w:rsidR="00BD0FD4" w:rsidRDefault="00BD0FD4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el jardín de niños Juan Escutia, la organización que se tenía las alumnas era por grupos de 8 personas por jardín, </w:t>
      </w:r>
      <w:r w:rsidR="00FE31F0">
        <w:rPr>
          <w:rFonts w:ascii="Arial" w:hAnsi="Arial" w:cs="Arial"/>
          <w:bCs/>
          <w:sz w:val="24"/>
          <w:szCs w:val="24"/>
        </w:rPr>
        <w:t xml:space="preserve">con 2 integrantes por salón, </w:t>
      </w:r>
      <w:r w:rsidR="00916262">
        <w:rPr>
          <w:rFonts w:ascii="Arial" w:hAnsi="Arial" w:cs="Arial"/>
          <w:bCs/>
          <w:sz w:val="24"/>
          <w:szCs w:val="24"/>
        </w:rPr>
        <w:t>el jardín contaba con 1°, 2°,3° y 2°y 3° multigrado</w:t>
      </w:r>
      <w:r w:rsidR="005F2606">
        <w:rPr>
          <w:rFonts w:ascii="Arial" w:hAnsi="Arial" w:cs="Arial"/>
          <w:bCs/>
          <w:sz w:val="24"/>
          <w:szCs w:val="24"/>
        </w:rPr>
        <w:t xml:space="preserve">. </w:t>
      </w:r>
    </w:p>
    <w:p w14:paraId="607ED2AC" w14:textId="77777777" w:rsidR="005F2606" w:rsidRDefault="005F2606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EA607A3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91AFDC0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2D1F598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8D6DAA0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2D599EE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32E02D0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EC967CD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A215CA6" w14:textId="77777777" w:rsidR="0074476D" w:rsidRDefault="0074476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9E53CA3" w14:textId="3FA00D0C" w:rsidR="005F2606" w:rsidRDefault="008A392C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F2606">
        <w:rPr>
          <w:rFonts w:ascii="Arial" w:hAnsi="Arial" w:cs="Arial"/>
          <w:b/>
          <w:sz w:val="28"/>
          <w:szCs w:val="28"/>
        </w:rPr>
        <w:lastRenderedPageBreak/>
        <w:t>Prácticas</w:t>
      </w:r>
      <w:r w:rsidR="005F2606" w:rsidRPr="005F2606">
        <w:rPr>
          <w:rFonts w:ascii="Arial" w:hAnsi="Arial" w:cs="Arial"/>
          <w:b/>
          <w:sz w:val="28"/>
          <w:szCs w:val="28"/>
        </w:rPr>
        <w:t xml:space="preserve"> de observaciones.</w:t>
      </w:r>
    </w:p>
    <w:p w14:paraId="741B9452" w14:textId="16D1EEF0" w:rsidR="00CB261E" w:rsidRDefault="008A392C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</w:t>
      </w:r>
      <w:r w:rsidR="007B32E9">
        <w:rPr>
          <w:rFonts w:ascii="Arial" w:hAnsi="Arial" w:cs="Arial"/>
          <w:bCs/>
          <w:sz w:val="24"/>
          <w:szCs w:val="24"/>
        </w:rPr>
        <w:t>ultimas prácticas de observación</w:t>
      </w:r>
      <w:r>
        <w:rPr>
          <w:rFonts w:ascii="Arial" w:hAnsi="Arial" w:cs="Arial"/>
          <w:bCs/>
          <w:sz w:val="24"/>
          <w:szCs w:val="24"/>
        </w:rPr>
        <w:t xml:space="preserve"> se realizaron del día 2</w:t>
      </w:r>
      <w:r w:rsidR="007B32E9">
        <w:rPr>
          <w:rFonts w:ascii="Arial" w:hAnsi="Arial" w:cs="Arial"/>
          <w:bCs/>
          <w:sz w:val="24"/>
          <w:szCs w:val="24"/>
        </w:rPr>
        <w:t xml:space="preserve">9 de mayo al 31 de mayo, en donde se podían ver diferencias en la organización del jardín, por </w:t>
      </w:r>
      <w:r w:rsidR="00AD5672">
        <w:rPr>
          <w:rFonts w:ascii="Arial" w:hAnsi="Arial" w:cs="Arial"/>
          <w:bCs/>
          <w:sz w:val="24"/>
          <w:szCs w:val="24"/>
        </w:rPr>
        <w:t>ejemplo,</w:t>
      </w:r>
      <w:r w:rsidR="007B32E9">
        <w:rPr>
          <w:rFonts w:ascii="Arial" w:hAnsi="Arial" w:cs="Arial"/>
          <w:bCs/>
          <w:sz w:val="24"/>
          <w:szCs w:val="24"/>
        </w:rPr>
        <w:t xml:space="preserve"> </w:t>
      </w:r>
      <w:r w:rsidR="008759FD">
        <w:rPr>
          <w:rFonts w:ascii="Arial" w:hAnsi="Arial" w:cs="Arial"/>
          <w:bCs/>
          <w:sz w:val="24"/>
          <w:szCs w:val="24"/>
        </w:rPr>
        <w:t xml:space="preserve">la relación del directivo y educadoras con las estudiantes normalistas era de mayor agrado ya que siempre estaban en la disposición de ayudarnos si lo requeríamos, </w:t>
      </w:r>
      <w:r w:rsidR="00971690">
        <w:rPr>
          <w:rFonts w:ascii="Arial" w:hAnsi="Arial" w:cs="Arial"/>
          <w:bCs/>
          <w:sz w:val="24"/>
          <w:szCs w:val="24"/>
        </w:rPr>
        <w:t xml:space="preserve">también el recibimiento esta </w:t>
      </w:r>
      <w:r w:rsidR="003D07D4">
        <w:rPr>
          <w:rFonts w:ascii="Arial" w:hAnsi="Arial" w:cs="Arial"/>
          <w:bCs/>
          <w:sz w:val="24"/>
          <w:szCs w:val="24"/>
        </w:rPr>
        <w:t>vez</w:t>
      </w:r>
      <w:r w:rsidR="00971690">
        <w:rPr>
          <w:rFonts w:ascii="Arial" w:hAnsi="Arial" w:cs="Arial"/>
          <w:bCs/>
          <w:sz w:val="24"/>
          <w:szCs w:val="24"/>
        </w:rPr>
        <w:t xml:space="preserve"> fue </w:t>
      </w:r>
      <w:r w:rsidR="003D07D4">
        <w:rPr>
          <w:rFonts w:ascii="Arial" w:hAnsi="Arial" w:cs="Arial"/>
          <w:bCs/>
          <w:sz w:val="24"/>
          <w:szCs w:val="24"/>
        </w:rPr>
        <w:t>más</w:t>
      </w:r>
      <w:r w:rsidR="00971690">
        <w:rPr>
          <w:rFonts w:ascii="Arial" w:hAnsi="Arial" w:cs="Arial"/>
          <w:bCs/>
          <w:sz w:val="24"/>
          <w:szCs w:val="24"/>
        </w:rPr>
        <w:t xml:space="preserve"> cálida y con mayor agrado de tenernos en su jardín para ser una </w:t>
      </w:r>
      <w:r w:rsidR="003D07D4">
        <w:rPr>
          <w:rFonts w:ascii="Arial" w:hAnsi="Arial" w:cs="Arial"/>
          <w:bCs/>
          <w:sz w:val="24"/>
          <w:szCs w:val="24"/>
        </w:rPr>
        <w:t xml:space="preserve">figura de aprendizaje para todas. </w:t>
      </w:r>
      <w:r w:rsidR="00CB261E">
        <w:rPr>
          <w:rFonts w:ascii="Arial" w:hAnsi="Arial" w:cs="Arial"/>
          <w:bCs/>
          <w:sz w:val="24"/>
          <w:szCs w:val="24"/>
        </w:rPr>
        <w:t xml:space="preserve">Algo que en las primeras dos jornadas no paso de esta manera ya que </w:t>
      </w:r>
      <w:r w:rsidR="00A23E9C">
        <w:rPr>
          <w:rFonts w:ascii="Arial" w:hAnsi="Arial" w:cs="Arial"/>
          <w:bCs/>
          <w:sz w:val="24"/>
          <w:szCs w:val="24"/>
        </w:rPr>
        <w:t>aun o</w:t>
      </w:r>
      <w:r w:rsidR="00AD5672">
        <w:rPr>
          <w:rFonts w:ascii="Arial" w:hAnsi="Arial" w:cs="Arial"/>
          <w:bCs/>
          <w:sz w:val="24"/>
          <w:szCs w:val="24"/>
        </w:rPr>
        <w:t xml:space="preserve"> se desarrollaba </w:t>
      </w:r>
      <w:r w:rsidR="00B134CD">
        <w:rPr>
          <w:rFonts w:ascii="Arial" w:hAnsi="Arial" w:cs="Arial"/>
          <w:bCs/>
          <w:sz w:val="24"/>
          <w:szCs w:val="24"/>
        </w:rPr>
        <w:t xml:space="preserve">alguna relación y costaba trabajo el hacerlo tanto de parte del personal que </w:t>
      </w:r>
      <w:r w:rsidR="0020746F">
        <w:rPr>
          <w:rFonts w:ascii="Arial" w:hAnsi="Arial" w:cs="Arial"/>
          <w:bCs/>
          <w:sz w:val="24"/>
          <w:szCs w:val="24"/>
        </w:rPr>
        <w:t>conformaba</w:t>
      </w:r>
      <w:r w:rsidR="00B134CD">
        <w:rPr>
          <w:rFonts w:ascii="Arial" w:hAnsi="Arial" w:cs="Arial"/>
          <w:bCs/>
          <w:sz w:val="24"/>
          <w:szCs w:val="24"/>
        </w:rPr>
        <w:t xml:space="preserve"> </w:t>
      </w:r>
      <w:r w:rsidR="00DE24D0">
        <w:rPr>
          <w:rFonts w:ascii="Arial" w:hAnsi="Arial" w:cs="Arial"/>
          <w:bCs/>
          <w:sz w:val="24"/>
          <w:szCs w:val="24"/>
        </w:rPr>
        <w:t>su plantel</w:t>
      </w:r>
      <w:r w:rsidR="0020746F">
        <w:rPr>
          <w:rFonts w:ascii="Arial" w:hAnsi="Arial" w:cs="Arial"/>
          <w:bCs/>
          <w:sz w:val="24"/>
          <w:szCs w:val="24"/>
        </w:rPr>
        <w:t xml:space="preserve">, como de las estudiantes normalistas. </w:t>
      </w:r>
    </w:p>
    <w:p w14:paraId="4D9CC4AE" w14:textId="504EAB68" w:rsidR="0020746F" w:rsidRDefault="0020746F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contexto del jardín tanto interno como externo se mantuvo a lo largo de estas observaciones, </w:t>
      </w:r>
      <w:r w:rsidR="00F009E4">
        <w:rPr>
          <w:rFonts w:ascii="Arial" w:hAnsi="Arial" w:cs="Arial"/>
          <w:bCs/>
          <w:sz w:val="24"/>
          <w:szCs w:val="24"/>
        </w:rPr>
        <w:t xml:space="preserve">ya que siempre fue una zona segura </w:t>
      </w:r>
      <w:r w:rsidR="0062523E">
        <w:rPr>
          <w:rFonts w:ascii="Arial" w:hAnsi="Arial" w:cs="Arial"/>
          <w:bCs/>
          <w:sz w:val="24"/>
          <w:szCs w:val="24"/>
        </w:rPr>
        <w:t>y no</w:t>
      </w:r>
      <w:r w:rsidR="00F009E4">
        <w:rPr>
          <w:rFonts w:ascii="Arial" w:hAnsi="Arial" w:cs="Arial"/>
          <w:bCs/>
          <w:sz w:val="24"/>
          <w:szCs w:val="24"/>
        </w:rPr>
        <w:t xml:space="preserve"> se presentaba algún tipo de problema</w:t>
      </w:r>
      <w:r w:rsidR="00DE24D0">
        <w:rPr>
          <w:rFonts w:ascii="Arial" w:hAnsi="Arial" w:cs="Arial"/>
          <w:bCs/>
          <w:sz w:val="24"/>
          <w:szCs w:val="24"/>
        </w:rPr>
        <w:t xml:space="preserve">, y el jardín siempre se mantenía en muy estado. </w:t>
      </w:r>
    </w:p>
    <w:p w14:paraId="36D818A2" w14:textId="751299A2" w:rsidR="00DE24D0" w:rsidRDefault="0074476D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F2D66D" wp14:editId="6F962145">
            <wp:simplePos x="0" y="0"/>
            <wp:positionH relativeFrom="margin">
              <wp:posOffset>38100</wp:posOffset>
            </wp:positionH>
            <wp:positionV relativeFrom="margin">
              <wp:posOffset>3891915</wp:posOffset>
            </wp:positionV>
            <wp:extent cx="2466340" cy="2695575"/>
            <wp:effectExtent l="0" t="0" r="0" b="9525"/>
            <wp:wrapSquare wrapText="bothSides"/>
            <wp:docPr id="380587747" name="Imagen 380587747" descr="Varios letreros afuera de una ca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87747" name="Imagen 1" descr="Varios letreros afuera de una casa&#10;&#10;Descripción generada automáticamente con confianza baja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15307" r="39560" b="4537"/>
                    <a:stretch/>
                  </pic:blipFill>
                  <pic:spPr bwMode="auto">
                    <a:xfrm>
                      <a:off x="0" y="0"/>
                      <a:ext cx="246634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4D0">
        <w:rPr>
          <w:rFonts w:ascii="Arial" w:hAnsi="Arial" w:cs="Arial"/>
          <w:bCs/>
          <w:sz w:val="24"/>
          <w:szCs w:val="24"/>
        </w:rPr>
        <w:t xml:space="preserve">Ahora </w:t>
      </w:r>
      <w:r w:rsidR="0062523E">
        <w:rPr>
          <w:rFonts w:ascii="Arial" w:hAnsi="Arial" w:cs="Arial"/>
          <w:bCs/>
          <w:sz w:val="24"/>
          <w:szCs w:val="24"/>
        </w:rPr>
        <w:t>pasando a lo principal de esta jornada de observación que fueron las practicas con las actividades lúdicas</w:t>
      </w:r>
      <w:r w:rsidR="00334FAD">
        <w:rPr>
          <w:rFonts w:ascii="Arial" w:hAnsi="Arial" w:cs="Arial"/>
          <w:bCs/>
          <w:sz w:val="24"/>
          <w:szCs w:val="24"/>
        </w:rPr>
        <w:t xml:space="preserve">, fueron una buena experiencia par irnos preparando. Una de las actividades que se aplico fue la de el “cuidado del agua” en donde se </w:t>
      </w:r>
      <w:r w:rsidR="005B5439">
        <w:rPr>
          <w:rFonts w:ascii="Arial" w:hAnsi="Arial" w:cs="Arial"/>
          <w:bCs/>
          <w:sz w:val="24"/>
          <w:szCs w:val="24"/>
        </w:rPr>
        <w:t>preparó</w:t>
      </w:r>
      <w:r w:rsidR="00334FAD">
        <w:rPr>
          <w:rFonts w:ascii="Arial" w:hAnsi="Arial" w:cs="Arial"/>
          <w:bCs/>
          <w:sz w:val="24"/>
          <w:szCs w:val="24"/>
        </w:rPr>
        <w:t xml:space="preserve"> divers</w:t>
      </w:r>
      <w:r w:rsidR="005B5439">
        <w:rPr>
          <w:rFonts w:ascii="Arial" w:hAnsi="Arial" w:cs="Arial"/>
          <w:bCs/>
          <w:sz w:val="24"/>
          <w:szCs w:val="24"/>
        </w:rPr>
        <w:t xml:space="preserve">o </w:t>
      </w:r>
      <w:r w:rsidR="00334FAD">
        <w:rPr>
          <w:rFonts w:ascii="Arial" w:hAnsi="Arial" w:cs="Arial"/>
          <w:bCs/>
          <w:sz w:val="24"/>
          <w:szCs w:val="24"/>
        </w:rPr>
        <w:t>material de apoyo para la aplicación de esta</w:t>
      </w:r>
      <w:r w:rsidR="005B5439">
        <w:rPr>
          <w:rFonts w:ascii="Arial" w:hAnsi="Arial" w:cs="Arial"/>
          <w:bCs/>
          <w:sz w:val="24"/>
          <w:szCs w:val="24"/>
        </w:rPr>
        <w:t xml:space="preserve">. Como primero se utilizó una mampara en donde decía el nombre de la actividad, explicaba los pasos a seguir de ella y la </w:t>
      </w:r>
      <w:r w:rsidR="00045A21">
        <w:rPr>
          <w:rFonts w:ascii="Arial" w:hAnsi="Arial" w:cs="Arial"/>
          <w:bCs/>
          <w:sz w:val="24"/>
          <w:szCs w:val="24"/>
        </w:rPr>
        <w:t>pregunta inicial, ¿qué pasaría si</w:t>
      </w:r>
      <w:r w:rsidR="00CD3840">
        <w:rPr>
          <w:rFonts w:ascii="Arial" w:hAnsi="Arial" w:cs="Arial"/>
          <w:bCs/>
          <w:sz w:val="24"/>
          <w:szCs w:val="24"/>
        </w:rPr>
        <w:t xml:space="preserve"> el agua se agota</w:t>
      </w:r>
      <w:r w:rsidR="00DB5AE2">
        <w:rPr>
          <w:rFonts w:ascii="Arial" w:hAnsi="Arial" w:cs="Arial"/>
          <w:bCs/>
          <w:sz w:val="24"/>
          <w:szCs w:val="24"/>
        </w:rPr>
        <w:t xml:space="preserve">? Como segundo material se utilizaron aros, conos de plástico, albercas pequeñas, peces de juguetes, basura y cañas de pescar. </w:t>
      </w:r>
    </w:p>
    <w:p w14:paraId="2592F40A" w14:textId="5B41849D" w:rsidR="00CD3840" w:rsidRDefault="00663EB4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actividad fue aplicada el día artes 30 de mayo, después de la entrada de los niños al </w:t>
      </w:r>
      <w:r w:rsidR="00F8586C">
        <w:rPr>
          <w:rFonts w:ascii="Arial" w:hAnsi="Arial" w:cs="Arial"/>
          <w:bCs/>
          <w:sz w:val="24"/>
          <w:szCs w:val="24"/>
        </w:rPr>
        <w:t>jardín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8586C">
        <w:rPr>
          <w:rFonts w:ascii="Arial" w:hAnsi="Arial" w:cs="Arial"/>
          <w:bCs/>
          <w:sz w:val="24"/>
          <w:szCs w:val="24"/>
        </w:rPr>
        <w:t>al entrar al salón la educadora titular del grupo les dio una breve explicación de</w:t>
      </w:r>
      <w:r w:rsidR="00974DBC">
        <w:rPr>
          <w:rFonts w:ascii="Arial" w:hAnsi="Arial" w:cs="Arial"/>
          <w:bCs/>
          <w:sz w:val="24"/>
          <w:szCs w:val="24"/>
        </w:rPr>
        <w:t xml:space="preserve">l tema que veríamos con ellos, después nos asigno el tiempo a mi compañera y a mi y se </w:t>
      </w:r>
      <w:r w:rsidR="00974DBC">
        <w:rPr>
          <w:rFonts w:ascii="Arial" w:hAnsi="Arial" w:cs="Arial"/>
          <w:bCs/>
          <w:sz w:val="24"/>
          <w:szCs w:val="24"/>
        </w:rPr>
        <w:lastRenderedPageBreak/>
        <w:t xml:space="preserve">inicio con </w:t>
      </w:r>
      <w:r w:rsidR="00B771E5">
        <w:rPr>
          <w:rFonts w:ascii="Arial" w:hAnsi="Arial" w:cs="Arial"/>
          <w:bCs/>
          <w:sz w:val="24"/>
          <w:szCs w:val="24"/>
        </w:rPr>
        <w:t>preguntas sobre el conocimiento que ellos tenían acerca del tema</w:t>
      </w:r>
      <w:r w:rsidR="00C41EBC">
        <w:rPr>
          <w:rFonts w:ascii="Arial" w:hAnsi="Arial" w:cs="Arial"/>
          <w:bCs/>
          <w:sz w:val="24"/>
          <w:szCs w:val="24"/>
        </w:rPr>
        <w:t>, como por ejemplo que es el agua, para que nos sirve</w:t>
      </w:r>
      <w:r w:rsidR="00B771E5">
        <w:rPr>
          <w:rFonts w:ascii="Arial" w:hAnsi="Arial" w:cs="Arial"/>
          <w:bCs/>
          <w:sz w:val="24"/>
          <w:szCs w:val="24"/>
        </w:rPr>
        <w:t xml:space="preserve">, si sabían </w:t>
      </w:r>
      <w:r w:rsidR="00E57FFE">
        <w:rPr>
          <w:rFonts w:ascii="Arial" w:hAnsi="Arial" w:cs="Arial"/>
          <w:bCs/>
          <w:sz w:val="24"/>
          <w:szCs w:val="24"/>
        </w:rPr>
        <w:t>cómo</w:t>
      </w:r>
      <w:r w:rsidR="00B771E5">
        <w:rPr>
          <w:rFonts w:ascii="Arial" w:hAnsi="Arial" w:cs="Arial"/>
          <w:bCs/>
          <w:sz w:val="24"/>
          <w:szCs w:val="24"/>
        </w:rPr>
        <w:t xml:space="preserve"> cuidarla, </w:t>
      </w:r>
      <w:r w:rsidR="00E57FFE">
        <w:rPr>
          <w:rFonts w:ascii="Arial" w:hAnsi="Arial" w:cs="Arial"/>
          <w:bCs/>
          <w:sz w:val="24"/>
          <w:szCs w:val="24"/>
        </w:rPr>
        <w:t>etc.</w:t>
      </w:r>
      <w:r w:rsidR="00C41EBC">
        <w:rPr>
          <w:rFonts w:ascii="Arial" w:hAnsi="Arial" w:cs="Arial"/>
          <w:bCs/>
          <w:sz w:val="24"/>
          <w:szCs w:val="24"/>
        </w:rPr>
        <w:t xml:space="preserve">, </w:t>
      </w:r>
      <w:r w:rsidR="00F21D4B">
        <w:rPr>
          <w:rFonts w:ascii="Arial" w:hAnsi="Arial" w:cs="Arial"/>
          <w:bCs/>
          <w:sz w:val="24"/>
          <w:szCs w:val="24"/>
        </w:rPr>
        <w:t xml:space="preserve">las repuestas que recibimos de los niños eran buenas ya que desde la segunda jornada de </w:t>
      </w:r>
      <w:r w:rsidR="00320517">
        <w:rPr>
          <w:rFonts w:ascii="Arial" w:hAnsi="Arial" w:cs="Arial"/>
          <w:bCs/>
          <w:sz w:val="24"/>
          <w:szCs w:val="24"/>
        </w:rPr>
        <w:t>observación</w:t>
      </w:r>
      <w:r w:rsidR="00F21D4B">
        <w:rPr>
          <w:rFonts w:ascii="Arial" w:hAnsi="Arial" w:cs="Arial"/>
          <w:bCs/>
          <w:sz w:val="24"/>
          <w:szCs w:val="24"/>
        </w:rPr>
        <w:t xml:space="preserve"> les </w:t>
      </w:r>
      <w:r w:rsidR="00320517">
        <w:rPr>
          <w:rFonts w:ascii="Arial" w:hAnsi="Arial" w:cs="Arial"/>
          <w:bCs/>
          <w:sz w:val="24"/>
          <w:szCs w:val="24"/>
        </w:rPr>
        <w:t>presentamos</w:t>
      </w:r>
      <w:r w:rsidR="00F21D4B">
        <w:rPr>
          <w:rFonts w:ascii="Arial" w:hAnsi="Arial" w:cs="Arial"/>
          <w:bCs/>
          <w:sz w:val="24"/>
          <w:szCs w:val="24"/>
        </w:rPr>
        <w:t xml:space="preserve"> el proyecto y les </w:t>
      </w:r>
      <w:r w:rsidR="00320517">
        <w:rPr>
          <w:rFonts w:ascii="Arial" w:hAnsi="Arial" w:cs="Arial"/>
          <w:bCs/>
          <w:sz w:val="24"/>
          <w:szCs w:val="24"/>
        </w:rPr>
        <w:t>explicamos</w:t>
      </w:r>
      <w:r w:rsidR="00F21D4B">
        <w:rPr>
          <w:rFonts w:ascii="Arial" w:hAnsi="Arial" w:cs="Arial"/>
          <w:bCs/>
          <w:sz w:val="24"/>
          <w:szCs w:val="24"/>
        </w:rPr>
        <w:t xml:space="preserve"> todo lo que se les pregunto, así que ellos ya tenían una </w:t>
      </w:r>
      <w:r w:rsidR="00320517">
        <w:rPr>
          <w:rFonts w:ascii="Arial" w:hAnsi="Arial" w:cs="Arial"/>
          <w:bCs/>
          <w:sz w:val="24"/>
          <w:szCs w:val="24"/>
        </w:rPr>
        <w:t xml:space="preserve">la idea fundamentada, al terminar con estas preguntas se les presento un video de </w:t>
      </w:r>
      <w:r w:rsidR="002A4D96">
        <w:rPr>
          <w:rFonts w:ascii="Arial" w:hAnsi="Arial" w:cs="Arial"/>
          <w:bCs/>
          <w:sz w:val="24"/>
          <w:szCs w:val="24"/>
        </w:rPr>
        <w:t xml:space="preserve">los relacionado al cuidado del agua y después de que finalizo les explicamos la actividad que estaba relacionada con una de las medidas vistas </w:t>
      </w:r>
      <w:r w:rsidR="003E5A05">
        <w:rPr>
          <w:rFonts w:ascii="Arial" w:hAnsi="Arial" w:cs="Arial"/>
          <w:bCs/>
          <w:sz w:val="24"/>
          <w:szCs w:val="24"/>
        </w:rPr>
        <w:t xml:space="preserve">en el video. </w:t>
      </w:r>
    </w:p>
    <w:p w14:paraId="54972DA1" w14:textId="46E57259" w:rsidR="003E5A05" w:rsidRDefault="003E5A05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la actividad de desarrollo se utilizo </w:t>
      </w:r>
      <w:r w:rsidR="00D0209C">
        <w:rPr>
          <w:rFonts w:ascii="Arial" w:hAnsi="Arial" w:cs="Arial"/>
          <w:bCs/>
          <w:sz w:val="24"/>
          <w:szCs w:val="24"/>
        </w:rPr>
        <w:t xml:space="preserve">el patio de juegos, en donde dividimos en 2 grupos, para esta actividad </w:t>
      </w:r>
      <w:r w:rsidR="0074476D">
        <w:rPr>
          <w:rFonts w:ascii="Arial" w:hAnsi="Arial" w:cs="Arial"/>
          <w:bCs/>
          <w:sz w:val="24"/>
          <w:szCs w:val="24"/>
        </w:rPr>
        <w:t xml:space="preserve">los niños tenían que pasar por algunos obstáculos </w:t>
      </w:r>
      <w:r w:rsidR="00EF0FD5">
        <w:rPr>
          <w:rFonts w:ascii="Arial" w:hAnsi="Arial" w:cs="Arial"/>
          <w:bCs/>
          <w:sz w:val="24"/>
          <w:szCs w:val="24"/>
        </w:rPr>
        <w:t>como</w:t>
      </w:r>
      <w:r w:rsidR="00CD4BC9">
        <w:rPr>
          <w:rFonts w:ascii="Arial" w:hAnsi="Arial" w:cs="Arial"/>
          <w:bCs/>
          <w:sz w:val="24"/>
          <w:szCs w:val="24"/>
        </w:rPr>
        <w:t xml:space="preserve"> saltar uso aros y rodear unos conos para después llegar a las pequeñas albercas y sacar a la basura que contaminaba el agua y </w:t>
      </w:r>
      <w:r w:rsidR="00EF0FD5">
        <w:rPr>
          <w:rFonts w:ascii="Arial" w:hAnsi="Arial" w:cs="Arial"/>
          <w:bCs/>
          <w:sz w:val="24"/>
          <w:szCs w:val="24"/>
        </w:rPr>
        <w:t>afectaba la vida de los peces, el equipo que sacara mas basura ganaba</w:t>
      </w:r>
      <w:r w:rsidR="00741832">
        <w:rPr>
          <w:rFonts w:ascii="Arial" w:hAnsi="Arial" w:cs="Arial"/>
          <w:bCs/>
          <w:sz w:val="24"/>
          <w:szCs w:val="24"/>
        </w:rPr>
        <w:t xml:space="preserve"> y si alguno llegaba a sacar peces se les restaban puntos, </w:t>
      </w:r>
      <w:r w:rsidR="00195A3B">
        <w:rPr>
          <w:rFonts w:ascii="Arial" w:hAnsi="Arial" w:cs="Arial"/>
          <w:bCs/>
          <w:sz w:val="24"/>
          <w:szCs w:val="24"/>
        </w:rPr>
        <w:t xml:space="preserve">para que todo fuera justo se dieron 2 rondas de juego en donde cada equipo gano en una de ellas </w:t>
      </w:r>
      <w:r w:rsidR="00E57FFE">
        <w:rPr>
          <w:rFonts w:ascii="Arial" w:hAnsi="Arial" w:cs="Arial"/>
          <w:bCs/>
          <w:sz w:val="24"/>
          <w:szCs w:val="24"/>
        </w:rPr>
        <w:t xml:space="preserve">y se les premio a todos por igual. </w:t>
      </w:r>
    </w:p>
    <w:p w14:paraId="4743E13E" w14:textId="1F5B851F" w:rsidR="00854753" w:rsidRDefault="00E61122" w:rsidP="00E964DA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67A3D671" wp14:editId="783DBD44">
            <wp:simplePos x="0" y="0"/>
            <wp:positionH relativeFrom="margin">
              <wp:posOffset>3239135</wp:posOffset>
            </wp:positionH>
            <wp:positionV relativeFrom="margin">
              <wp:posOffset>3889375</wp:posOffset>
            </wp:positionV>
            <wp:extent cx="2466975" cy="1849755"/>
            <wp:effectExtent l="0" t="0" r="9525" b="0"/>
            <wp:wrapSquare wrapText="bothSides"/>
            <wp:docPr id="159906150" name="Imagen 159906150" descr="Imagen que contiene exterior, persona, edificio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6150" name="Imagen 3" descr="Imagen que contiene exterior, persona, edificio, niñ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3ABC8349" wp14:editId="0DB86ED2">
            <wp:simplePos x="0" y="0"/>
            <wp:positionH relativeFrom="margin">
              <wp:posOffset>361950</wp:posOffset>
            </wp:positionH>
            <wp:positionV relativeFrom="margin">
              <wp:posOffset>3890010</wp:posOffset>
            </wp:positionV>
            <wp:extent cx="2565400" cy="1924050"/>
            <wp:effectExtent l="0" t="0" r="6350" b="0"/>
            <wp:wrapSquare wrapText="bothSides"/>
            <wp:docPr id="1220750961" name="Imagen 1220750961" descr="Un grupo de personas esquiando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50961" name="Imagen 2" descr="Un grupo de personas esquiando en la calle&#10;&#10;Descripción generada automáticamente con confianza medi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ED2AD" w14:textId="4176A71B" w:rsidR="00DB5AE2" w:rsidRPr="005F2606" w:rsidRDefault="00DB5AE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676FA9" w14:textId="345D6FD7" w:rsidR="00297F74" w:rsidRDefault="00297F74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1E6564" w14:textId="77777777" w:rsidR="00086702" w:rsidRDefault="0008670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3376D0" w14:textId="14E14CD5" w:rsidR="00086702" w:rsidRDefault="0008670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BD24DC" w14:textId="77777777" w:rsidR="00E61122" w:rsidRDefault="00E6112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3F1907" w14:textId="77777777" w:rsidR="005E734A" w:rsidRDefault="005E734A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5D6933" w14:textId="1C39B1A7" w:rsidR="00845A63" w:rsidRDefault="00845A63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día miércoles 31 de mayo también se tuvo de participar en la activación física de los niños, </w:t>
      </w:r>
      <w:r w:rsidR="00406A36">
        <w:rPr>
          <w:rFonts w:ascii="Arial" w:hAnsi="Arial" w:cs="Arial"/>
          <w:bCs/>
          <w:sz w:val="24"/>
          <w:szCs w:val="24"/>
        </w:rPr>
        <w:t xml:space="preserve">bailando una canción que les gustaba y era conocida para ellos, </w:t>
      </w:r>
      <w:r w:rsidR="00FF06B7">
        <w:rPr>
          <w:rFonts w:ascii="Arial" w:hAnsi="Arial" w:cs="Arial"/>
          <w:bCs/>
          <w:sz w:val="24"/>
          <w:szCs w:val="24"/>
        </w:rPr>
        <w:t xml:space="preserve">también se aplicó una actividad de </w:t>
      </w:r>
      <w:proofErr w:type="spellStart"/>
      <w:r w:rsidR="00FF06B7">
        <w:rPr>
          <w:rFonts w:ascii="Arial" w:hAnsi="Arial" w:cs="Arial"/>
          <w:bCs/>
          <w:sz w:val="24"/>
          <w:szCs w:val="24"/>
        </w:rPr>
        <w:t>neuroeducación</w:t>
      </w:r>
      <w:proofErr w:type="spellEnd"/>
      <w:r w:rsidR="00FF06B7">
        <w:rPr>
          <w:rFonts w:ascii="Arial" w:hAnsi="Arial" w:cs="Arial"/>
          <w:bCs/>
          <w:sz w:val="24"/>
          <w:szCs w:val="24"/>
        </w:rPr>
        <w:t xml:space="preserve"> en dónde se les presento a los niños </w:t>
      </w:r>
      <w:r w:rsidR="002D4A52">
        <w:rPr>
          <w:rFonts w:ascii="Arial" w:hAnsi="Arial" w:cs="Arial"/>
          <w:bCs/>
          <w:sz w:val="24"/>
          <w:szCs w:val="24"/>
        </w:rPr>
        <w:t xml:space="preserve">las emociones. </w:t>
      </w:r>
    </w:p>
    <w:p w14:paraId="635B9117" w14:textId="289B3CBE" w:rsidR="002D4A52" w:rsidRDefault="002D4A5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Comenzamos </w:t>
      </w:r>
      <w:r w:rsidR="00CD03CD">
        <w:rPr>
          <w:rFonts w:ascii="Arial" w:hAnsi="Arial" w:cs="Arial"/>
          <w:bCs/>
          <w:sz w:val="24"/>
          <w:szCs w:val="24"/>
        </w:rPr>
        <w:t xml:space="preserve">preguntando si sabían que eran, cuáles conocían, cuál sentían mayormente, etc. </w:t>
      </w:r>
      <w:r w:rsidR="00AB7A53">
        <w:rPr>
          <w:rFonts w:ascii="Arial" w:hAnsi="Arial" w:cs="Arial"/>
          <w:bCs/>
          <w:sz w:val="24"/>
          <w:szCs w:val="24"/>
        </w:rPr>
        <w:t xml:space="preserve">Al momento de preguntar ellos dijeron diversas preguntas que nos </w:t>
      </w:r>
      <w:r w:rsidR="00AB7A53">
        <w:rPr>
          <w:rFonts w:ascii="Arial" w:hAnsi="Arial" w:cs="Arial"/>
          <w:bCs/>
          <w:sz w:val="24"/>
          <w:szCs w:val="24"/>
        </w:rPr>
        <w:lastRenderedPageBreak/>
        <w:t xml:space="preserve">dejaron sorprendidas ya que ellos tenían ya un conocimiento en estás, </w:t>
      </w:r>
      <w:r w:rsidR="00E904CB">
        <w:rPr>
          <w:rFonts w:ascii="Arial" w:hAnsi="Arial" w:cs="Arial"/>
          <w:bCs/>
          <w:sz w:val="24"/>
          <w:szCs w:val="24"/>
        </w:rPr>
        <w:t xml:space="preserve">y algunos conocían más emociones de las que creíamos. </w:t>
      </w:r>
    </w:p>
    <w:p w14:paraId="5C42F930" w14:textId="1A9742CC" w:rsidR="00E904CB" w:rsidRDefault="00E904CB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Después se les explico 5 emociones básicas que ellos conocen, que son la </w:t>
      </w:r>
      <w:r w:rsidR="00561E60">
        <w:rPr>
          <w:rFonts w:ascii="Arial" w:hAnsi="Arial" w:cs="Arial"/>
          <w:bCs/>
          <w:sz w:val="24"/>
          <w:szCs w:val="24"/>
        </w:rPr>
        <w:t>ira</w:t>
      </w:r>
      <w:r>
        <w:rPr>
          <w:rFonts w:ascii="Arial" w:hAnsi="Arial" w:cs="Arial"/>
          <w:bCs/>
          <w:sz w:val="24"/>
          <w:szCs w:val="24"/>
        </w:rPr>
        <w:t xml:space="preserve">, alegría, tristeza, desagrado y </w:t>
      </w:r>
      <w:r w:rsidR="00561E60">
        <w:rPr>
          <w:rFonts w:ascii="Arial" w:hAnsi="Arial" w:cs="Arial"/>
          <w:bCs/>
          <w:sz w:val="24"/>
          <w:szCs w:val="24"/>
        </w:rPr>
        <w:t xml:space="preserve"> temor, para así pasar a explicar la actividad que consistía en que un niño pasaría al frente y </w:t>
      </w:r>
      <w:r w:rsidR="00C62221">
        <w:rPr>
          <w:rFonts w:ascii="Arial" w:hAnsi="Arial" w:cs="Arial"/>
          <w:bCs/>
          <w:sz w:val="24"/>
          <w:szCs w:val="24"/>
        </w:rPr>
        <w:t xml:space="preserve">elegiría una tarjeta que traía la imagen de una emoción y al tomarla tenía que imitar la emoción frente al grupo de clases </w:t>
      </w:r>
      <w:r w:rsidR="00526A4C">
        <w:rPr>
          <w:rFonts w:ascii="Arial" w:hAnsi="Arial" w:cs="Arial"/>
          <w:bCs/>
          <w:sz w:val="24"/>
          <w:szCs w:val="24"/>
        </w:rPr>
        <w:t xml:space="preserve">y el resto de los niños tenían que adivinar que emoción era. </w:t>
      </w:r>
    </w:p>
    <w:p w14:paraId="5A8C4047" w14:textId="7776DC1F" w:rsidR="00526A4C" w:rsidRDefault="00526A4C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actividad estaba planeada para un tiempo de 20 minutos </w:t>
      </w:r>
      <w:r w:rsidR="00A207C9">
        <w:rPr>
          <w:rFonts w:ascii="Arial" w:hAnsi="Arial" w:cs="Arial"/>
          <w:bCs/>
          <w:sz w:val="24"/>
          <w:szCs w:val="24"/>
        </w:rPr>
        <w:t xml:space="preserve">aproximadamente, sin embargo la docente nos dio 1 hora para aplicar está actividad, por lo que se optó por </w:t>
      </w:r>
      <w:proofErr w:type="spellStart"/>
      <w:r w:rsidR="005F56B1">
        <w:rPr>
          <w:rFonts w:ascii="Arial" w:hAnsi="Arial" w:cs="Arial"/>
          <w:bCs/>
          <w:sz w:val="24"/>
          <w:szCs w:val="24"/>
        </w:rPr>
        <w:t>por</w:t>
      </w:r>
      <w:proofErr w:type="spellEnd"/>
      <w:r w:rsidR="005F56B1">
        <w:rPr>
          <w:rFonts w:ascii="Arial" w:hAnsi="Arial" w:cs="Arial"/>
          <w:bCs/>
          <w:sz w:val="24"/>
          <w:szCs w:val="24"/>
        </w:rPr>
        <w:t xml:space="preserve"> aplicar una actividad en dónde tenían que colorear unas hojas que tenían las imágenes de las emociones. </w:t>
      </w:r>
    </w:p>
    <w:p w14:paraId="3DE72972" w14:textId="1213E298" w:rsidR="005F56B1" w:rsidRDefault="005F56B1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material de esta actividad fue un tablero con las emociones en grande, las tarjetas para elegir la emoción que </w:t>
      </w:r>
      <w:proofErr w:type="spellStart"/>
      <w:r>
        <w:rPr>
          <w:rFonts w:ascii="Arial" w:hAnsi="Arial" w:cs="Arial"/>
          <w:bCs/>
          <w:sz w:val="24"/>
          <w:szCs w:val="24"/>
        </w:rPr>
        <w:t>imitarian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 </w:t>
      </w:r>
      <w:r w:rsidR="00D05BDB">
        <w:rPr>
          <w:rFonts w:ascii="Arial" w:hAnsi="Arial" w:cs="Arial"/>
          <w:bCs/>
          <w:sz w:val="24"/>
          <w:szCs w:val="24"/>
        </w:rPr>
        <w:t xml:space="preserve">también las hojas en las que tuvieron que colorear. </w:t>
      </w:r>
    </w:p>
    <w:p w14:paraId="0513D40E" w14:textId="32130903" w:rsidR="00D05BDB" w:rsidRDefault="00D05BDB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niños en las dos actividades aplicadas tuvieron buen </w:t>
      </w:r>
      <w:r w:rsidR="0054220C">
        <w:rPr>
          <w:rFonts w:ascii="Arial" w:hAnsi="Arial" w:cs="Arial"/>
          <w:bCs/>
          <w:sz w:val="24"/>
          <w:szCs w:val="24"/>
        </w:rPr>
        <w:t xml:space="preserve">comportamiento, nada fuera de lo que un niño </w:t>
      </w:r>
      <w:r w:rsidR="00B94B17">
        <w:rPr>
          <w:rFonts w:ascii="Arial" w:hAnsi="Arial" w:cs="Arial"/>
          <w:bCs/>
          <w:sz w:val="24"/>
          <w:szCs w:val="24"/>
        </w:rPr>
        <w:t xml:space="preserve">haría, cuando se llegaba a descontrolar un poco podíamos </w:t>
      </w:r>
      <w:proofErr w:type="spellStart"/>
      <w:r w:rsidR="00B94B17">
        <w:rPr>
          <w:rFonts w:ascii="Arial" w:hAnsi="Arial" w:cs="Arial"/>
          <w:bCs/>
          <w:sz w:val="24"/>
          <w:szCs w:val="24"/>
        </w:rPr>
        <w:t>comtrolar</w:t>
      </w:r>
      <w:proofErr w:type="spellEnd"/>
      <w:r w:rsidR="00B94B17">
        <w:rPr>
          <w:rFonts w:ascii="Arial" w:hAnsi="Arial" w:cs="Arial"/>
          <w:bCs/>
          <w:sz w:val="24"/>
          <w:szCs w:val="24"/>
        </w:rPr>
        <w:t xml:space="preserve"> al grupo y volver a la actividad de nuevo. </w:t>
      </w:r>
    </w:p>
    <w:p w14:paraId="7CC4B610" w14:textId="4AD8BCCD" w:rsidR="00B94B17" w:rsidRPr="00EF285B" w:rsidRDefault="00DA0085" w:rsidP="00E964DA">
      <w:pPr>
        <w:spacing w:line="360" w:lineRule="auto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7" behindDoc="0" locked="0" layoutInCell="1" allowOverlap="1" wp14:anchorId="3B1754AF" wp14:editId="7FB55085">
            <wp:simplePos x="0" y="0"/>
            <wp:positionH relativeFrom="column">
              <wp:posOffset>1370965</wp:posOffset>
            </wp:positionH>
            <wp:positionV relativeFrom="paragraph">
              <wp:posOffset>838200</wp:posOffset>
            </wp:positionV>
            <wp:extent cx="3116580" cy="2337435"/>
            <wp:effectExtent l="0" t="0" r="7620" b="5715"/>
            <wp:wrapThrough wrapText="bothSides">
              <wp:wrapPolygon edited="0">
                <wp:start x="0" y="0"/>
                <wp:lineTo x="0" y="21477"/>
                <wp:lineTo x="21521" y="21477"/>
                <wp:lineTo x="2152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17">
        <w:rPr>
          <w:rFonts w:ascii="Arial" w:hAnsi="Arial" w:cs="Arial"/>
          <w:bCs/>
          <w:sz w:val="24"/>
          <w:szCs w:val="24"/>
        </w:rPr>
        <w:t xml:space="preserve">Está última jornada fue muy bonita que </w:t>
      </w:r>
      <w:proofErr w:type="spellStart"/>
      <w:r w:rsidR="00B94B17">
        <w:rPr>
          <w:rFonts w:ascii="Arial" w:hAnsi="Arial" w:cs="Arial"/>
          <w:bCs/>
          <w:sz w:val="24"/>
          <w:szCs w:val="24"/>
        </w:rPr>
        <w:t>que</w:t>
      </w:r>
      <w:proofErr w:type="spellEnd"/>
      <w:r w:rsidR="00B94B17">
        <w:rPr>
          <w:rFonts w:ascii="Arial" w:hAnsi="Arial" w:cs="Arial"/>
          <w:bCs/>
          <w:sz w:val="24"/>
          <w:szCs w:val="24"/>
        </w:rPr>
        <w:t xml:space="preserve"> convivimos más </w:t>
      </w:r>
      <w:r w:rsidR="00DC25CC">
        <w:rPr>
          <w:rFonts w:ascii="Arial" w:hAnsi="Arial" w:cs="Arial"/>
          <w:bCs/>
          <w:sz w:val="24"/>
          <w:szCs w:val="24"/>
        </w:rPr>
        <w:t xml:space="preserve">con el grupo y con los niños y pudimos estar más a cargo de ellos. Es una experiencia muy linda que me ayudara en mis próximas prácticas y serán útiles en mi desarrollo. </w:t>
      </w:r>
    </w:p>
    <w:p w14:paraId="4FA41E60" w14:textId="6BFFAE90" w:rsidR="005E734A" w:rsidRDefault="005E734A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9242C20" w14:textId="2D0F3117" w:rsidR="00CD748D" w:rsidRDefault="00CD748D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1B1C6C5" w14:textId="77777777" w:rsidR="005E734A" w:rsidRDefault="005E734A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C587A44" w14:textId="77777777" w:rsidR="005E734A" w:rsidRDefault="005E734A" w:rsidP="00E964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A52CC04" w14:textId="77777777" w:rsidR="00DA0085" w:rsidRDefault="00DA0085" w:rsidP="005E734A">
      <w:pPr>
        <w:jc w:val="center"/>
        <w:rPr>
          <w:rFonts w:ascii="Arial" w:hAnsi="Arial" w:cs="Arial"/>
          <w:b/>
          <w:sz w:val="32"/>
          <w:szCs w:val="32"/>
        </w:rPr>
      </w:pPr>
    </w:p>
    <w:p w14:paraId="788F1CC2" w14:textId="77777777" w:rsidR="00DA0085" w:rsidRDefault="00DA0085" w:rsidP="005E734A">
      <w:pPr>
        <w:jc w:val="center"/>
        <w:rPr>
          <w:rFonts w:ascii="Arial" w:hAnsi="Arial" w:cs="Arial"/>
          <w:b/>
          <w:sz w:val="32"/>
          <w:szCs w:val="32"/>
        </w:rPr>
      </w:pPr>
    </w:p>
    <w:p w14:paraId="6F033EB9" w14:textId="45696D33" w:rsidR="005E734A" w:rsidRPr="00F110A7" w:rsidRDefault="005E734A" w:rsidP="005E73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lastRenderedPageBreak/>
        <w:t>Nota reflexiva</w:t>
      </w:r>
    </w:p>
    <w:p w14:paraId="51F71B13" w14:textId="75FB0693" w:rsidR="007A7FDF" w:rsidRPr="007A7FDF" w:rsidRDefault="005E734A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poder asistir a las jornadas de observación son de gran ayuda ya que </w:t>
      </w:r>
      <w:r w:rsidR="001A3E92">
        <w:rPr>
          <w:rFonts w:ascii="Arial" w:hAnsi="Arial" w:cs="Arial"/>
          <w:bCs/>
          <w:sz w:val="24"/>
          <w:szCs w:val="24"/>
        </w:rPr>
        <w:t xml:space="preserve">nos </w:t>
      </w:r>
      <w:r w:rsidR="00444DC0">
        <w:rPr>
          <w:rFonts w:ascii="Arial" w:hAnsi="Arial" w:cs="Arial"/>
          <w:bCs/>
          <w:sz w:val="24"/>
          <w:szCs w:val="24"/>
        </w:rPr>
        <w:t xml:space="preserve">sirve </w:t>
      </w:r>
      <w:r w:rsidR="001A3E92">
        <w:rPr>
          <w:rFonts w:ascii="Arial" w:hAnsi="Arial" w:cs="Arial"/>
          <w:bCs/>
          <w:sz w:val="24"/>
          <w:szCs w:val="24"/>
        </w:rPr>
        <w:t xml:space="preserve">en nuestro proceso de </w:t>
      </w:r>
      <w:r w:rsidR="00690572">
        <w:rPr>
          <w:rFonts w:ascii="Arial" w:hAnsi="Arial" w:cs="Arial"/>
          <w:bCs/>
          <w:sz w:val="24"/>
          <w:szCs w:val="24"/>
        </w:rPr>
        <w:t xml:space="preserve">aprendizaje y nos da las principales herramientas para poder estar frente al grupo y poder dirigirlos. </w:t>
      </w:r>
    </w:p>
    <w:p w14:paraId="2D3F87B5" w14:textId="77777777" w:rsidR="007A7FDF" w:rsidRDefault="007A7FDF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AB56B0" w14:textId="77777777" w:rsidR="00E61122" w:rsidRDefault="00E61122" w:rsidP="00E964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56BAFE" w14:textId="7827EF81" w:rsidR="009D6DDE" w:rsidRDefault="008827F5" w:rsidP="009D6D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E49FA" w14:paraId="65C3DC99" w14:textId="77777777" w:rsidTr="007E49FA">
        <w:tc>
          <w:tcPr>
            <w:tcW w:w="4698" w:type="dxa"/>
          </w:tcPr>
          <w:p w14:paraId="35E3C210" w14:textId="6E4EA0E6" w:rsidR="007E49FA" w:rsidRDefault="007E49FA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TEMA </w:t>
            </w:r>
          </w:p>
        </w:tc>
        <w:tc>
          <w:tcPr>
            <w:tcW w:w="4698" w:type="dxa"/>
          </w:tcPr>
          <w:p w14:paraId="7D98B0CE" w14:textId="45ED23B3" w:rsidR="007E49FA" w:rsidRDefault="00F70D58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Unidad II. Saber pedagógico e interacción en el aula</w:t>
            </w:r>
            <w:r w:rsidR="007E49FA">
              <w:t>.</w:t>
            </w:r>
          </w:p>
        </w:tc>
      </w:tr>
      <w:tr w:rsidR="007E49FA" w14:paraId="3EF2CB7F" w14:textId="77777777" w:rsidTr="007E49FA">
        <w:tc>
          <w:tcPr>
            <w:tcW w:w="4698" w:type="dxa"/>
          </w:tcPr>
          <w:p w14:paraId="25F2CCE6" w14:textId="37071D70" w:rsidR="007E49FA" w:rsidRDefault="007E49FA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Dominios y desempeños del perfil de egreso</w:t>
            </w:r>
          </w:p>
        </w:tc>
        <w:tc>
          <w:tcPr>
            <w:tcW w:w="4698" w:type="dxa"/>
          </w:tcPr>
          <w:p w14:paraId="6EAB5BEF" w14:textId="426946B8" w:rsidR="007E49FA" w:rsidRPr="00F70D58" w:rsidRDefault="00F70D58" w:rsidP="00F70D58">
            <w:pPr>
              <w:spacing w:beforeLines="20" w:before="48" w:afterLines="20" w:after="48"/>
            </w:pPr>
            <w:r>
              <w:t>Desarrolla el pensamiento reflexivo, crítico, creativo y sistémico y actúa desde el respeto, la cooperación, la solidaridad, la inclusión y la preocupación por el bien común</w:t>
            </w:r>
          </w:p>
        </w:tc>
      </w:tr>
      <w:tr w:rsidR="007E49FA" w14:paraId="304EA612" w14:textId="77777777" w:rsidTr="007E49FA">
        <w:tc>
          <w:tcPr>
            <w:tcW w:w="4698" w:type="dxa"/>
          </w:tcPr>
          <w:p w14:paraId="0375A1BB" w14:textId="2B343215" w:rsidR="007E49FA" w:rsidRDefault="007E49FA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Perfil profesional</w:t>
            </w:r>
          </w:p>
        </w:tc>
        <w:tc>
          <w:tcPr>
            <w:tcW w:w="4698" w:type="dxa"/>
          </w:tcPr>
          <w:p w14:paraId="52CA2733" w14:textId="30B16934" w:rsidR="007E49FA" w:rsidRDefault="00BD529F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Caracteriza la diversidad de la población escolar que atiende, considerando modalidad, contextos socioculturales y niveles de desarrollo cognitivo, físico y socioemocional, para establecer una práctica docente situada e incluyente</w:t>
            </w:r>
            <w:r w:rsidR="007E49FA">
              <w:t>.</w:t>
            </w:r>
          </w:p>
        </w:tc>
      </w:tr>
      <w:tr w:rsidR="007E49FA" w14:paraId="2B643184" w14:textId="77777777" w:rsidTr="007E49FA">
        <w:tc>
          <w:tcPr>
            <w:tcW w:w="4698" w:type="dxa"/>
          </w:tcPr>
          <w:p w14:paraId="5445D282" w14:textId="49D4B4CD" w:rsidR="007E49FA" w:rsidRDefault="007E49FA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ACUERDOS DE EVALUACION </w:t>
            </w:r>
          </w:p>
        </w:tc>
        <w:tc>
          <w:tcPr>
            <w:tcW w:w="4698" w:type="dxa"/>
          </w:tcPr>
          <w:p w14:paraId="7C872F3A" w14:textId="49CC61C4" w:rsidR="007E49FA" w:rsidRPr="00763C9C" w:rsidRDefault="00763C9C" w:rsidP="009D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 xml:space="preserve">realizar los procesos de observación </w:t>
            </w:r>
          </w:p>
          <w:p w14:paraId="4DFFC02D" w14:textId="00444ED5" w:rsidR="00763C9C" w:rsidRPr="00763C9C" w:rsidRDefault="00763C9C" w:rsidP="009D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 xml:space="preserve">realizar el análisis de los procesos </w:t>
            </w:r>
          </w:p>
          <w:p w14:paraId="5F3B4F6D" w14:textId="14AB2D46" w:rsidR="00763C9C" w:rsidRPr="00763C9C" w:rsidRDefault="00763C9C" w:rsidP="009D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 xml:space="preserve">redactar el primer escrito </w:t>
            </w:r>
          </w:p>
          <w:p w14:paraId="15A9BA7E" w14:textId="3624093E" w:rsidR="00763C9C" w:rsidRDefault="00763C9C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>conformar la versión final del relato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E49FA" w14:paraId="0B62EBA2" w14:textId="77777777" w:rsidTr="007E49FA">
        <w:tc>
          <w:tcPr>
            <w:tcW w:w="4698" w:type="dxa"/>
          </w:tcPr>
          <w:p w14:paraId="3DCC6234" w14:textId="25D20509" w:rsidR="007E49FA" w:rsidRDefault="00763C9C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PRODUCTO </w:t>
            </w:r>
          </w:p>
        </w:tc>
        <w:tc>
          <w:tcPr>
            <w:tcW w:w="4698" w:type="dxa"/>
          </w:tcPr>
          <w:p w14:paraId="64E04925" w14:textId="24A02BAB" w:rsidR="007E49FA" w:rsidRPr="00763C9C" w:rsidRDefault="00763C9C" w:rsidP="009D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>elaboración de un relato en forma de narrativa para 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cribir </w:t>
            </w:r>
            <w:r w:rsidRPr="00763C9C">
              <w:rPr>
                <w:rFonts w:ascii="Arial" w:hAnsi="Arial" w:cs="Arial"/>
                <w:bCs/>
                <w:sz w:val="24"/>
                <w:szCs w:val="24"/>
              </w:rPr>
              <w:t xml:space="preserve">los aspectos manejados en la unidad </w:t>
            </w:r>
            <w:r w:rsidR="003F0560">
              <w:rPr>
                <w:rFonts w:ascii="Arial" w:hAnsi="Arial" w:cs="Arial"/>
                <w:bCs/>
                <w:sz w:val="24"/>
                <w:szCs w:val="24"/>
              </w:rPr>
              <w:t>de acuerdo con</w:t>
            </w:r>
            <w:r w:rsidR="00724DFB">
              <w:rPr>
                <w:rFonts w:ascii="Arial" w:hAnsi="Arial" w:cs="Arial"/>
                <w:bCs/>
                <w:sz w:val="24"/>
                <w:szCs w:val="24"/>
              </w:rPr>
              <w:t xml:space="preserve"> la descripción de una imagen </w:t>
            </w:r>
          </w:p>
        </w:tc>
      </w:tr>
      <w:tr w:rsidR="007E49FA" w14:paraId="0AD9B2BC" w14:textId="77777777" w:rsidTr="007E49FA">
        <w:tc>
          <w:tcPr>
            <w:tcW w:w="4698" w:type="dxa"/>
          </w:tcPr>
          <w:p w14:paraId="6CF65B7F" w14:textId="60230AA0" w:rsidR="007E49FA" w:rsidRDefault="00763C9C" w:rsidP="009D6D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CONDICIONES PARA EL PORTAFOLIO </w:t>
            </w:r>
          </w:p>
        </w:tc>
        <w:tc>
          <w:tcPr>
            <w:tcW w:w="4698" w:type="dxa"/>
          </w:tcPr>
          <w:p w14:paraId="42211970" w14:textId="42859996" w:rsidR="007E49FA" w:rsidRPr="00763C9C" w:rsidRDefault="00763C9C" w:rsidP="009D6D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3C9C">
              <w:rPr>
                <w:rFonts w:ascii="Arial" w:hAnsi="Arial" w:cs="Arial"/>
                <w:bCs/>
                <w:sz w:val="24"/>
                <w:szCs w:val="24"/>
              </w:rPr>
              <w:t xml:space="preserve">se elabora el relato, se reescribe complementando elementos, se revisa y describe en el formato, y se entrega en escuela en red como evidencia de unidad </w:t>
            </w:r>
          </w:p>
        </w:tc>
      </w:tr>
    </w:tbl>
    <w:p w14:paraId="0AD9949C" w14:textId="77777777" w:rsidR="007E49FA" w:rsidRDefault="007E49FA" w:rsidP="009D6DDE">
      <w:pPr>
        <w:rPr>
          <w:rFonts w:ascii="Arial" w:hAnsi="Arial" w:cs="Arial"/>
          <w:b/>
          <w:sz w:val="24"/>
          <w:szCs w:val="24"/>
        </w:rPr>
      </w:pPr>
    </w:p>
    <w:p w14:paraId="768F7673" w14:textId="4774D24C" w:rsidR="00333BAE" w:rsidRDefault="00333BAE" w:rsidP="009D6DDE">
      <w:pPr>
        <w:rPr>
          <w:rFonts w:ascii="Arial" w:hAnsi="Arial" w:cs="Arial"/>
          <w:b/>
          <w:sz w:val="24"/>
          <w:szCs w:val="24"/>
        </w:rPr>
      </w:pPr>
    </w:p>
    <w:p w14:paraId="4959FD96" w14:textId="0CBF3355" w:rsidR="00880A87" w:rsidRPr="00B041F8" w:rsidRDefault="00880A87" w:rsidP="00880A87">
      <w:pPr>
        <w:jc w:val="center"/>
        <w:rPr>
          <w:rFonts w:ascii="Aharoni" w:hAnsi="Aharoni" w:cs="Aharoni"/>
          <w:sz w:val="30"/>
          <w:szCs w:val="36"/>
        </w:rPr>
      </w:pPr>
      <w:r w:rsidRPr="00B041F8">
        <w:rPr>
          <w:rFonts w:ascii="Aharoni" w:hAnsi="Aharoni" w:cs="Aharoni"/>
          <w:sz w:val="30"/>
          <w:szCs w:val="36"/>
          <w:lang w:val="es-ES"/>
        </w:rPr>
        <w:t>ACTIVIDA</w:t>
      </w:r>
      <w:r w:rsidR="00724DFB">
        <w:rPr>
          <w:rFonts w:ascii="Aharoni" w:hAnsi="Aharoni" w:cs="Aharoni"/>
          <w:sz w:val="30"/>
          <w:szCs w:val="36"/>
          <w:lang w:val="es-ES"/>
        </w:rPr>
        <w:t xml:space="preserve">: narrativa </w:t>
      </w:r>
    </w:p>
    <w:p w14:paraId="1C624F8B" w14:textId="77777777" w:rsidR="00880A87" w:rsidRPr="00B041F8" w:rsidRDefault="00880A87" w:rsidP="00880A87">
      <w:pPr>
        <w:jc w:val="center"/>
        <w:rPr>
          <w:rFonts w:ascii="Aharoni" w:hAnsi="Aharoni" w:cs="Aharoni"/>
          <w:sz w:val="26"/>
          <w:szCs w:val="32"/>
          <w:u w:val="single"/>
          <w:lang w:val="es-ES"/>
        </w:rPr>
      </w:pPr>
      <w:r w:rsidRPr="00B041F8">
        <w:rPr>
          <w:rFonts w:ascii="Aharoni" w:hAnsi="Aharoni" w:cs="Aharoni"/>
          <w:sz w:val="26"/>
          <w:szCs w:val="32"/>
          <w:u w:val="single"/>
          <w:lang w:val="es-ES"/>
        </w:rPr>
        <w:t>Trabajo para presentar:</w:t>
      </w:r>
    </w:p>
    <w:p w14:paraId="35512E62" w14:textId="198D7EC0" w:rsidR="00F110A7" w:rsidRPr="00CC23A0" w:rsidRDefault="00724DFB" w:rsidP="00724DFB">
      <w:pPr>
        <w:pStyle w:val="Prrafodelista"/>
        <w:rPr>
          <w:rFonts w:ascii="Aharoni" w:hAnsi="Aharoni" w:cs="Aharoni"/>
          <w:sz w:val="26"/>
          <w:szCs w:val="32"/>
          <w:lang w:val="es-ES"/>
        </w:rPr>
      </w:pPr>
      <w:r>
        <w:rPr>
          <w:rFonts w:ascii="Aharoni" w:hAnsi="Aharoni" w:cs="Aharoni"/>
          <w:sz w:val="26"/>
          <w:szCs w:val="32"/>
          <w:lang w:val="es-ES"/>
        </w:rPr>
        <w:lastRenderedPageBreak/>
        <w:t>N</w:t>
      </w:r>
      <w:r w:rsidR="00880A87" w:rsidRPr="00B041F8">
        <w:rPr>
          <w:rFonts w:ascii="Aharoni" w:hAnsi="Aharoni" w:cs="Aharoni"/>
          <w:sz w:val="26"/>
          <w:szCs w:val="32"/>
          <w:lang w:val="es-ES"/>
        </w:rPr>
        <w:t>arrativa para construir un relato con los elemen</w:t>
      </w:r>
      <w:r>
        <w:rPr>
          <w:rFonts w:ascii="Aharoni" w:hAnsi="Aharoni" w:cs="Aharoni"/>
          <w:sz w:val="26"/>
          <w:szCs w:val="32"/>
          <w:lang w:val="es-ES"/>
        </w:rPr>
        <w:t xml:space="preserve">tos solicitados describiendo la imagen seleccionada. </w:t>
      </w:r>
      <w:r w:rsidR="00CC23A0">
        <w:rPr>
          <w:rFonts w:ascii="Aharoni" w:hAnsi="Aharoni" w:cs="Aharoni"/>
          <w:sz w:val="26"/>
          <w:szCs w:val="32"/>
          <w:lang w:val="es-ES"/>
        </w:rPr>
        <w:t xml:space="preserve">Tomando en cuenta estas prácticas de observación </w:t>
      </w:r>
    </w:p>
    <w:p w14:paraId="14C61C0B" w14:textId="77777777" w:rsidR="00212B4E" w:rsidRDefault="00212B4E" w:rsidP="00212B4E">
      <w:pPr>
        <w:spacing w:after="0"/>
        <w:rPr>
          <w:rFonts w:ascii="Arial" w:hAnsi="Arial" w:cs="Arial"/>
          <w:b/>
          <w:sz w:val="32"/>
          <w:szCs w:val="32"/>
        </w:rPr>
      </w:pPr>
    </w:p>
    <w:p w14:paraId="32FD4F2F" w14:textId="77777777" w:rsidR="00EA2AB3" w:rsidRDefault="00EA2AB3" w:rsidP="00212B4E">
      <w:pPr>
        <w:spacing w:after="0"/>
        <w:rPr>
          <w:rFonts w:ascii="Arial" w:hAnsi="Arial" w:cs="Arial"/>
          <w:b/>
          <w:sz w:val="32"/>
          <w:szCs w:val="32"/>
        </w:rPr>
      </w:pPr>
    </w:p>
    <w:p w14:paraId="03FF7698" w14:textId="0B5B803C" w:rsidR="00BE2566" w:rsidRDefault="00152C11" w:rsidP="009D6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RUBRICA </w:t>
      </w:r>
    </w:p>
    <w:p w14:paraId="0B42A276" w14:textId="5A7F118E" w:rsidR="00152C11" w:rsidRDefault="00152C11" w:rsidP="009D6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D5B4008" w14:textId="77777777" w:rsidR="00EA2AB3" w:rsidRDefault="00EA2AB3" w:rsidP="00EA2AB3">
      <w:pPr>
        <w:jc w:val="center"/>
        <w:rPr>
          <w:b/>
          <w:bCs/>
          <w:sz w:val="28"/>
          <w:szCs w:val="28"/>
        </w:rPr>
      </w:pPr>
      <w:bookmarkStart w:id="0" w:name="_Hlk132621014"/>
    </w:p>
    <w:p w14:paraId="64AA1811" w14:textId="77777777" w:rsidR="00724DFB" w:rsidRDefault="00724DFB" w:rsidP="00724DFB">
      <w:pPr>
        <w:pStyle w:val="Sinespaciado"/>
        <w:jc w:val="center"/>
      </w:pPr>
      <w:r>
        <w:t>ESCUELA NORMAL DE EDUCACIÓN PREESCOLAR</w:t>
      </w:r>
    </w:p>
    <w:p w14:paraId="6C6A39E3" w14:textId="77777777" w:rsidR="00724DFB" w:rsidRDefault="00724DFB" w:rsidP="00724DFB">
      <w:pPr>
        <w:pStyle w:val="Sinespaciado"/>
        <w:jc w:val="center"/>
      </w:pPr>
      <w:r>
        <w:t xml:space="preserve">Asignatura: ACERCAMIENTO A PRACTICAS EDUCATIVAS Y COMUNITARIAS </w:t>
      </w:r>
    </w:p>
    <w:p w14:paraId="423BA104" w14:textId="77777777" w:rsidR="00724DFB" w:rsidRDefault="00724DFB" w:rsidP="00724DFB">
      <w:pPr>
        <w:pStyle w:val="Sinespaciado"/>
        <w:jc w:val="center"/>
      </w:pPr>
      <w:r>
        <w:t>Ciclo escolar 2022-2023</w:t>
      </w:r>
    </w:p>
    <w:p w14:paraId="049CF17F" w14:textId="77777777" w:rsidR="00724DFB" w:rsidRDefault="00724DFB" w:rsidP="00724DFB">
      <w:pPr>
        <w:pStyle w:val="Sinespaciado"/>
        <w:jc w:val="center"/>
      </w:pPr>
      <w:r>
        <w:t xml:space="preserve">Maestra: ROSA VELIA DEL RIO TIJERINA </w:t>
      </w:r>
    </w:p>
    <w:p w14:paraId="13E93CDA" w14:textId="3C8807C5" w:rsidR="00724DFB" w:rsidRDefault="00724DFB" w:rsidP="00724DF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del alumno: </w:t>
      </w:r>
      <w:proofErr w:type="spellStart"/>
      <w:r w:rsidR="005755AB">
        <w:rPr>
          <w:rFonts w:ascii="Arial" w:hAnsi="Arial" w:cs="Arial"/>
          <w:sz w:val="20"/>
          <w:szCs w:val="20"/>
        </w:rPr>
        <w:t>naomi</w:t>
      </w:r>
      <w:proofErr w:type="spellEnd"/>
      <w:r w:rsidR="005755AB">
        <w:rPr>
          <w:rFonts w:ascii="Arial" w:hAnsi="Arial" w:cs="Arial"/>
          <w:sz w:val="20"/>
          <w:szCs w:val="20"/>
        </w:rPr>
        <w:t xml:space="preserve"> georgette </w:t>
      </w:r>
      <w:proofErr w:type="spellStart"/>
      <w:r w:rsidR="005755AB">
        <w:rPr>
          <w:rFonts w:ascii="Arial" w:hAnsi="Arial" w:cs="Arial"/>
          <w:sz w:val="20"/>
          <w:szCs w:val="20"/>
        </w:rPr>
        <w:t>ochoa</w:t>
      </w:r>
      <w:proofErr w:type="spellEnd"/>
      <w:r w:rsidR="005755AB">
        <w:rPr>
          <w:rFonts w:ascii="Arial" w:hAnsi="Arial" w:cs="Arial"/>
          <w:sz w:val="20"/>
          <w:szCs w:val="20"/>
        </w:rPr>
        <w:t xml:space="preserve"> charles</w:t>
      </w:r>
      <w:r>
        <w:rPr>
          <w:rFonts w:ascii="Arial" w:hAnsi="Arial" w:cs="Arial"/>
          <w:sz w:val="20"/>
          <w:szCs w:val="20"/>
        </w:rPr>
        <w:t>_ grado _____</w:t>
      </w:r>
      <w:r w:rsidR="005755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__   sección __</w:t>
      </w:r>
      <w:r w:rsidR="005755A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____</w:t>
      </w:r>
    </w:p>
    <w:p w14:paraId="75D03502" w14:textId="77777777" w:rsidR="00724DFB" w:rsidRPr="001B7BE0" w:rsidRDefault="00724DFB" w:rsidP="00724DFB">
      <w:pPr>
        <w:pStyle w:val="Sinespaciado"/>
        <w:jc w:val="center"/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724DFB" w14:paraId="2A101ED5" w14:textId="77777777" w:rsidTr="005A653A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84F" w14:textId="77777777" w:rsidR="00724DFB" w:rsidRDefault="00724DFB" w:rsidP="005A653A">
            <w:pPr>
              <w:jc w:val="center"/>
            </w:pPr>
            <w:r>
              <w:t xml:space="preserve">Rúbrica: narrativa </w:t>
            </w:r>
          </w:p>
        </w:tc>
      </w:tr>
      <w:tr w:rsidR="00724DFB" w:rsidRPr="00151B71" w14:paraId="1EB3F82C" w14:textId="77777777" w:rsidTr="005A653A">
        <w:trPr>
          <w:trHeight w:val="160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CF1" w14:textId="77777777" w:rsidR="00724DFB" w:rsidRDefault="00724DFB" w:rsidP="005A653A">
            <w:pPr>
              <w:jc w:val="both"/>
            </w:pPr>
            <w:r>
              <w:t xml:space="preserve">ASPECTOS DEL PERFIL GENERAL </w:t>
            </w:r>
          </w:p>
          <w:p w14:paraId="6EA6720A" w14:textId="77777777" w:rsidR="00724DFB" w:rsidRDefault="00724DFB" w:rsidP="005A653A">
            <w:pPr>
              <w:spacing w:beforeLines="20" w:before="48" w:afterLines="20" w:after="48"/>
            </w:pPr>
            <w:r>
              <w:t>Es productor de saber y conocimiento pedagógico, didáctico y disciplinar, reconoce y valora la investigación educativa y la producción de conocimiento desde la experiencia</w:t>
            </w:r>
          </w:p>
          <w:p w14:paraId="0271D755" w14:textId="77777777" w:rsidR="00724DFB" w:rsidRDefault="00724DFB" w:rsidP="005A653A">
            <w:pPr>
              <w:spacing w:beforeLines="20" w:before="48" w:afterLines="20" w:after="48"/>
            </w:pPr>
            <w:r>
              <w:t>Desarrolla el pensamiento reflexivo, crítico, creativo y sistémico y actúa desde el respeto, la cooperación, la solidaridad, la inclusión y la preocupación por el bien común</w:t>
            </w:r>
          </w:p>
          <w:p w14:paraId="645E885B" w14:textId="77777777" w:rsidR="00724DFB" w:rsidRDefault="00724DFB" w:rsidP="005A653A">
            <w:pPr>
              <w:spacing w:beforeLines="20" w:before="48" w:afterLines="20" w:after="48"/>
            </w:pPr>
            <w:r>
              <w:t xml:space="preserve">PERFIL PROFESIONAL </w:t>
            </w:r>
          </w:p>
          <w:p w14:paraId="19A1F8E9" w14:textId="77777777" w:rsidR="00724DFB" w:rsidRDefault="00724DFB" w:rsidP="005A653A">
            <w:pPr>
              <w:spacing w:beforeLines="20" w:before="48" w:afterLines="20" w:after="48"/>
            </w:pPr>
            <w:r>
              <w:t>Desarrolla una cultura digital para generar procesos de aprendizaje significativo, colaborativo, ético e incluyente en diferentes escenarios y contextos coherentes con el plan y programas de estudio vigentes.</w:t>
            </w:r>
          </w:p>
          <w:p w14:paraId="75D6B1B2" w14:textId="77777777" w:rsidR="00724DFB" w:rsidRPr="00455E63" w:rsidRDefault="00724DFB" w:rsidP="005A653A">
            <w:pPr>
              <w:spacing w:beforeLines="20" w:before="48" w:afterLines="20" w:after="48"/>
            </w:pPr>
            <w:r>
              <w:t>Caracteriza la diversidad de la población escolar que atiende, considerando modalidad, contextos socioculturales y niveles de desarrollo cognitivo, físico y socioemocional, para establecer una práctica docente situada e incluyente.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FC90" w14:textId="77777777" w:rsidR="00724DFB" w:rsidRDefault="00724DFB" w:rsidP="005A653A">
            <w:r>
              <w:t>Problema:</w:t>
            </w:r>
          </w:p>
          <w:p w14:paraId="71C506BD" w14:textId="77777777" w:rsidR="00724DFB" w:rsidRDefault="00724DFB" w:rsidP="005A653A"/>
          <w:p w14:paraId="2EA0661D" w14:textId="77777777" w:rsidR="00724DFB" w:rsidRDefault="00724DFB" w:rsidP="005A653A"/>
          <w:p w14:paraId="5A7A3E46" w14:textId="423E2296" w:rsidR="00724DFB" w:rsidRPr="005E70C2" w:rsidRDefault="00724DFB" w:rsidP="005A653A">
            <w:r>
              <w:t xml:space="preserve">los estudiantes reconocerán las prácticas docentes que se desarrollan en las aulas preescolares, </w:t>
            </w:r>
            <w:r w:rsidR="003F0560">
              <w:t>debido a</w:t>
            </w:r>
            <w:r>
              <w:t xml:space="preserve"> los procesos de enseñar y aprender. Propiciará un acercamiento a las aulas con la finalidad de que observen las relaciones e interacciones que se generan entre el personal docente, entre el alumnado alumnos y los contenidos escolares, a partir de las decisiones que toman a partir de sus saberes, expectativas, visiones y supuestos construidos en torno a la relación educativa.</w:t>
            </w:r>
          </w:p>
        </w:tc>
      </w:tr>
      <w:tr w:rsidR="00724DFB" w14:paraId="52751E76" w14:textId="77777777" w:rsidTr="005A653A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34F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B7CC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EBE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BC80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4D4C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B6F" w14:textId="77777777" w:rsidR="00724DFB" w:rsidRDefault="00724DFB" w:rsidP="005A6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724DFB" w:rsidRPr="00151B71" w14:paraId="18940BDA" w14:textId="77777777" w:rsidTr="005A653A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63D" w14:textId="77777777" w:rsidR="00724DFB" w:rsidRDefault="00724DFB" w:rsidP="005A653A">
            <w:pPr>
              <w:pStyle w:val="Sinespaciado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1345160B" w14:textId="77777777" w:rsidR="00724DFB" w:rsidRPr="00B0385A" w:rsidRDefault="00724DFB" w:rsidP="005A653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DISTINGUE CLARAMENTE LA INTRODUCCION,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C6A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portada, ni presentación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619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Registra la portada o presentación con errores e incompleta en sus elementos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CAA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los tres elementos se diferencian, pero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659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Articula una portada y presentación correcta, solo con la falta de algún elemento (márgenes, sangría, interlineado, espaciado entre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>párrafos, limpieza)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DD5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>Crea una portada y presentación correcta (márgenes, sangría, interlineado, espaciado entre párrafos, limpieza) y creativa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los tres elementos tienen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lastRenderedPageBreak/>
              <w:t xml:space="preserve">sentido y están claramente desarrollados </w:t>
            </w:r>
          </w:p>
        </w:tc>
      </w:tr>
      <w:tr w:rsidR="00724DFB" w:rsidRPr="00151B71" w14:paraId="1DD2AD8A" w14:textId="77777777" w:rsidTr="005A653A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D43" w14:textId="77777777" w:rsidR="00724DFB" w:rsidRPr="002A1176" w:rsidRDefault="00724DFB" w:rsidP="005A653A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17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643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</w:t>
            </w:r>
            <w:r>
              <w:rPr>
                <w:rFonts w:ascii="Arial" w:hAnsi="Arial" w:cs="Arial"/>
                <w:sz w:val="18"/>
                <w:szCs w:val="18"/>
              </w:rPr>
              <w:t xml:space="preserve">un inicio del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5F1E2E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122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Reconoce algunos de los elementos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pero su inicio no amina a seguir con la lectura </w:t>
            </w:r>
          </w:p>
          <w:p w14:paraId="3639153B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4E5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animando a seguir con la lectura </w:t>
            </w:r>
          </w:p>
          <w:p w14:paraId="0CF5B494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E02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Explica de qué trata el </w:t>
            </w:r>
            <w:r>
              <w:rPr>
                <w:rFonts w:ascii="Arial" w:hAnsi="Arial" w:cs="Arial"/>
                <w:sz w:val="18"/>
                <w:szCs w:val="18"/>
              </w:rPr>
              <w:t>relato,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describiendo algunos aspectos que enganchan en momentos a continuar con la lectura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Con algo de misterio </w:t>
            </w:r>
          </w:p>
          <w:p w14:paraId="04467E11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5C3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Teoriza y vincula con claridad de qué trata 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relato </w:t>
            </w:r>
            <w:r w:rsidRPr="00B0385A">
              <w:rPr>
                <w:rFonts w:ascii="Arial" w:hAnsi="Arial" w:cs="Arial"/>
                <w:sz w:val="18"/>
                <w:szCs w:val="18"/>
              </w:rPr>
              <w:t>especificando,</w:t>
            </w:r>
            <w:r>
              <w:rPr>
                <w:rFonts w:ascii="Arial" w:hAnsi="Arial" w:cs="Arial"/>
                <w:sz w:val="18"/>
                <w:szCs w:val="18"/>
              </w:rPr>
              <w:t xml:space="preserve"> en todo momento aspectos que enganchan para continuar con la lectura con misterio y originalidad </w:t>
            </w:r>
          </w:p>
        </w:tc>
      </w:tr>
      <w:tr w:rsidR="00724DFB" w:rsidRPr="00151B71" w14:paraId="4026A82C" w14:textId="77777777" w:rsidTr="005A653A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67D" w14:textId="77777777" w:rsidR="00724DFB" w:rsidRDefault="00724DFB" w:rsidP="005A653A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712F2B74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D5F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5A5" w14:textId="77777777" w:rsidR="00724DFB" w:rsidRPr="00B0385A" w:rsidRDefault="00724DFB" w:rsidP="005A653A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Identifica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ideas que no tienen relación con lo que se quiere defender y compartir con los demás, en su tesis y argumentos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681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exposición con poca claridad o da otro elemento de ideas a defender y compartir con los demás, en su tesis y argumentos.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B5B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Analiza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correctamente, pero la expresión presenta algún error, en la idea a defender y compartir con los demás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en su tesi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965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Adapta y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  <w:r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logrando un desarrollo coherente del relato y una comprensión clara y novedosa </w:t>
            </w:r>
          </w:p>
        </w:tc>
      </w:tr>
      <w:tr w:rsidR="00724DFB" w:rsidRPr="00151B71" w14:paraId="5CF092D3" w14:textId="77777777" w:rsidTr="005A653A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778" w14:textId="77777777" w:rsidR="00724DFB" w:rsidRPr="00B0385A" w:rsidRDefault="00724DFB" w:rsidP="005A653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CARACTERIZA DE MANERA ADECUADA A LOS PERSONALES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C04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BA0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Describe sólo es una lista </w:t>
            </w:r>
            <w:r>
              <w:rPr>
                <w:rFonts w:ascii="Arial" w:hAnsi="Arial" w:cs="Arial"/>
                <w:sz w:val="18"/>
                <w:szCs w:val="18"/>
              </w:rPr>
              <w:t xml:space="preserve">de los personajes, no hay una caracterización de ellos </w:t>
            </w:r>
          </w:p>
          <w:p w14:paraId="46F3AF7A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9CF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Comprende</w:t>
            </w:r>
            <w:r>
              <w:rPr>
                <w:rFonts w:ascii="Arial" w:hAnsi="Arial" w:cs="Arial"/>
                <w:sz w:val="18"/>
                <w:szCs w:val="18"/>
              </w:rPr>
              <w:t xml:space="preserve"> y nombra a los personajes de una forma muy básica, perdiendo se confunda uno con otros sin tener una clara distinción de ellos </w:t>
            </w:r>
          </w:p>
          <w:p w14:paraId="43A7EF8C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44A" w14:textId="77777777" w:rsidR="00724DFB" w:rsidRDefault="00724DFB" w:rsidP="005A653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Articula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personajes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presentados </w:t>
            </w:r>
            <w:r>
              <w:rPr>
                <w:rFonts w:ascii="Arial" w:hAnsi="Arial" w:cs="Arial"/>
                <w:sz w:val="18"/>
                <w:szCs w:val="18"/>
              </w:rPr>
              <w:t xml:space="preserve">características personales de cada uno distinguiendo a cada uno de otros </w:t>
            </w:r>
          </w:p>
          <w:p w14:paraId="691A39F8" w14:textId="77777777" w:rsidR="00724DFB" w:rsidRPr="00B0385A" w:rsidRDefault="00724DFB" w:rsidP="005A653A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D0D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Crea </w:t>
            </w:r>
            <w:r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Pr="00B0385A">
              <w:rPr>
                <w:rFonts w:ascii="Arial" w:hAnsi="Arial" w:cs="Arial"/>
                <w:sz w:val="18"/>
                <w:szCs w:val="18"/>
              </w:rPr>
              <w:t>organización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de manera que hay conexión lógica entre </w:t>
            </w:r>
            <w:r>
              <w:rPr>
                <w:rFonts w:ascii="Arial" w:hAnsi="Arial" w:cs="Arial"/>
                <w:sz w:val="18"/>
                <w:szCs w:val="18"/>
              </w:rPr>
              <w:t xml:space="preserve">los personajes caracterizando cada uno de ellos distinguiéndolos de otros </w:t>
            </w:r>
          </w:p>
          <w:p w14:paraId="56E2FC29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724DFB" w:rsidRPr="00151B71" w14:paraId="437262B3" w14:textId="77777777" w:rsidTr="005A653A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201" w14:textId="77777777" w:rsidR="00724DFB" w:rsidRDefault="00724DFB" w:rsidP="005A653A">
            <w:pPr>
              <w:jc w:val="both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1916F2AD" w14:textId="77777777" w:rsidR="00724DFB" w:rsidRPr="00B0385A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72C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208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en el informe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</w:t>
            </w:r>
          </w:p>
          <w:p w14:paraId="20DAAEF3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Ortográficos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 sintácticos.</w:t>
            </w:r>
          </w:p>
          <w:p w14:paraId="0076654A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686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 entre 3 y 5 errores ortográficos.</w:t>
            </w:r>
          </w:p>
          <w:p w14:paraId="1CED96D4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148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Articula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dos errores de ortografía</w:t>
            </w:r>
          </w:p>
          <w:p w14:paraId="1DFDFED3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>
              <w:rPr>
                <w:rFonts w:ascii="Arial" w:hAnsi="Arial" w:cs="Arial"/>
                <w:sz w:val="18"/>
                <w:szCs w:val="18"/>
              </w:rPr>
              <w:t xml:space="preserve">a lo </w:t>
            </w:r>
            <w:r w:rsidRPr="00B0385A">
              <w:rPr>
                <w:rFonts w:ascii="Arial" w:hAnsi="Arial" w:cs="Arial"/>
                <w:sz w:val="18"/>
                <w:szCs w:val="18"/>
              </w:rPr>
              <w:t>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C0F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de ortografía</w:t>
            </w:r>
          </w:p>
          <w:p w14:paraId="24469943" w14:textId="77777777" w:rsidR="00724DFB" w:rsidRPr="00B0385A" w:rsidRDefault="00724DFB" w:rsidP="005A65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sintácticos</w:t>
            </w:r>
          </w:p>
        </w:tc>
      </w:tr>
      <w:tr w:rsidR="00724DFB" w:rsidRPr="00151B71" w14:paraId="7BCB6257" w14:textId="77777777" w:rsidTr="005A653A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22F" w14:textId="77777777" w:rsidR="00724DFB" w:rsidRPr="00C13A69" w:rsidRDefault="00724DFB" w:rsidP="005A65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0CA" w14:textId="77777777" w:rsidR="00724DFB" w:rsidRPr="00C13A69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CAB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Identifica en la presentación solo un elemento d</w:t>
            </w:r>
            <w:r>
              <w:rPr>
                <w:rFonts w:ascii="Arial" w:hAnsi="Arial" w:cs="Arial"/>
                <w:sz w:val="18"/>
                <w:szCs w:val="18"/>
              </w:rPr>
              <w:t xml:space="preserve">e la situación </w:t>
            </w:r>
          </w:p>
          <w:p w14:paraId="07CE5C8F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Apenas hay menciones de la ambientación </w:t>
            </w:r>
          </w:p>
          <w:p w14:paraId="12C184A9" w14:textId="77777777" w:rsidR="00724DFB" w:rsidRPr="00C13A69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F67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Realiza una presentación de algunos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345AAB40" w14:textId="77777777" w:rsidR="00724DFB" w:rsidRPr="00C13A69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descripción de la ambientación es básica pero suficiente para recrear la acción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F02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Analiza y describe en general de los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</w:t>
            </w:r>
          </w:p>
          <w:p w14:paraId="64DD3183" w14:textId="77777777" w:rsidR="00724DFB" w:rsidRPr="00C13A69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ADD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Adapta y presenta ampliamente todos los puntos importantes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situación </w:t>
            </w:r>
          </w:p>
          <w:p w14:paraId="58C795D1" w14:textId="77777777" w:rsidR="00724DFB" w:rsidRPr="00C13A69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ambientación esta descrita de manera adecuada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DFB" w:rsidRPr="00151B71" w14:paraId="46C89325" w14:textId="77777777" w:rsidTr="005A653A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7A1" w14:textId="77777777" w:rsidR="00724DFB" w:rsidRDefault="00724DFB" w:rsidP="005A65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MANTIENE EL NARRADOR ESCOGIDO (PRIMERA O 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76D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591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solo algunas ideas donde hay saltos de la persona narrativa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4C4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Ejecuta un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resumen </w:t>
            </w:r>
            <w:r>
              <w:rPr>
                <w:rFonts w:ascii="Arial" w:hAnsi="Arial" w:cs="Arial"/>
                <w:sz w:val="18"/>
                <w:szCs w:val="18"/>
              </w:rPr>
              <w:t xml:space="preserve">donde hay saltos en la persona de la narrativa que no afecta e hilo del relato </w:t>
            </w:r>
          </w:p>
          <w:p w14:paraId="2FCDDBEB" w14:textId="77777777" w:rsidR="00724DFB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7AA29D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528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Formula 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1C7" w14:textId="77777777" w:rsidR="00724DFB" w:rsidRPr="008A3A6C" w:rsidRDefault="00724DFB" w:rsidP="005A6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 el </w:t>
            </w:r>
            <w:r w:rsidRPr="008A3A6C">
              <w:rPr>
                <w:rFonts w:ascii="Arial" w:hAnsi="Arial" w:cs="Arial"/>
                <w:sz w:val="18"/>
                <w:szCs w:val="18"/>
              </w:rPr>
              <w:t xml:space="preserve">argumento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manteniéndolo a lo largo de la narración, se establece un escrito claro con base al narrador seleccionado dentro del relato </w:t>
            </w:r>
          </w:p>
        </w:tc>
      </w:tr>
    </w:tbl>
    <w:p w14:paraId="17C1C098" w14:textId="77777777" w:rsidR="00724DFB" w:rsidRDefault="00724DFB" w:rsidP="00724DFB">
      <w:pPr>
        <w:jc w:val="center"/>
        <w:rPr>
          <w:b/>
          <w:bCs/>
          <w:sz w:val="28"/>
          <w:szCs w:val="28"/>
        </w:rPr>
      </w:pPr>
    </w:p>
    <w:p w14:paraId="592C5FC3" w14:textId="532A81B3" w:rsidR="00152C11" w:rsidRDefault="00724DFB" w:rsidP="00BD52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Calificación final _________________</w:t>
      </w:r>
      <w:bookmarkEnd w:id="0"/>
    </w:p>
    <w:p w14:paraId="2FAD4DCB" w14:textId="77777777" w:rsidR="009D6DDE" w:rsidRDefault="009D6DDE" w:rsidP="005E734A">
      <w:pPr>
        <w:spacing w:after="0"/>
        <w:rPr>
          <w:rFonts w:ascii="Arial" w:hAnsi="Arial" w:cs="Arial"/>
          <w:b/>
          <w:sz w:val="32"/>
          <w:szCs w:val="32"/>
        </w:rPr>
      </w:pPr>
    </w:p>
    <w:sectPr w:rsidR="009D6DDE" w:rsidSect="00624159">
      <w:footerReference w:type="default" r:id="rId17"/>
      <w:pgSz w:w="12240" w:h="15840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2005" w14:textId="77777777" w:rsidR="003822C1" w:rsidRDefault="003822C1">
      <w:pPr>
        <w:spacing w:after="0" w:line="240" w:lineRule="auto"/>
      </w:pPr>
      <w:r>
        <w:separator/>
      </w:r>
    </w:p>
  </w:endnote>
  <w:endnote w:type="continuationSeparator" w:id="0">
    <w:p w14:paraId="0D433228" w14:textId="77777777" w:rsidR="003822C1" w:rsidRDefault="003822C1">
      <w:pPr>
        <w:spacing w:after="0" w:line="240" w:lineRule="auto"/>
      </w:pPr>
      <w:r>
        <w:continuationSeparator/>
      </w:r>
    </w:p>
  </w:endnote>
  <w:endnote w:type="continuationNotice" w:id="1">
    <w:p w14:paraId="09355E51" w14:textId="77777777" w:rsidR="003822C1" w:rsidRDefault="00382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ux Libertine G">
    <w:altName w:val="Cambria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70367"/>
      <w:docPartObj>
        <w:docPartGallery w:val="Page Numbers (Bottom of Page)"/>
        <w:docPartUnique/>
      </w:docPartObj>
    </w:sdtPr>
    <w:sdtContent>
      <w:p w14:paraId="724EE0D2" w14:textId="25075888" w:rsidR="00BD320D" w:rsidRDefault="00E906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9F" w:rsidRPr="00BD529F">
          <w:rPr>
            <w:noProof/>
            <w:lang w:val="es-ES"/>
          </w:rPr>
          <w:t>1</w:t>
        </w:r>
        <w:r>
          <w:fldChar w:fldCharType="end"/>
        </w:r>
      </w:p>
    </w:sdtContent>
  </w:sdt>
  <w:p w14:paraId="5713DCFC" w14:textId="77777777" w:rsidR="00BD320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55F9" w14:textId="77777777" w:rsidR="003822C1" w:rsidRDefault="003822C1">
      <w:pPr>
        <w:spacing w:after="0" w:line="240" w:lineRule="auto"/>
      </w:pPr>
      <w:r>
        <w:separator/>
      </w:r>
    </w:p>
  </w:footnote>
  <w:footnote w:type="continuationSeparator" w:id="0">
    <w:p w14:paraId="17CAC970" w14:textId="77777777" w:rsidR="003822C1" w:rsidRDefault="003822C1">
      <w:pPr>
        <w:spacing w:after="0" w:line="240" w:lineRule="auto"/>
      </w:pPr>
      <w:r>
        <w:continuationSeparator/>
      </w:r>
    </w:p>
  </w:footnote>
  <w:footnote w:type="continuationNotice" w:id="1">
    <w:p w14:paraId="319CF09F" w14:textId="77777777" w:rsidR="003822C1" w:rsidRDefault="003822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5pt;height:10.55pt" o:bullet="t">
        <v:imagedata r:id="rId1" o:title="mso2E6F"/>
      </v:shape>
    </w:pict>
  </w:numPicBullet>
  <w:abstractNum w:abstractNumId="0" w15:restartNumberingAfterBreak="0">
    <w:nsid w:val="132E0903"/>
    <w:multiLevelType w:val="hybridMultilevel"/>
    <w:tmpl w:val="1F3A7596"/>
    <w:lvl w:ilvl="0" w:tplc="8F88B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5798ECB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9E4"/>
    <w:multiLevelType w:val="hybridMultilevel"/>
    <w:tmpl w:val="DF42938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C2CEF"/>
    <w:multiLevelType w:val="hybridMultilevel"/>
    <w:tmpl w:val="EDF808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F40"/>
    <w:multiLevelType w:val="hybridMultilevel"/>
    <w:tmpl w:val="7BDAE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37D1"/>
    <w:multiLevelType w:val="hybridMultilevel"/>
    <w:tmpl w:val="FEE8C7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F46FE"/>
    <w:multiLevelType w:val="hybridMultilevel"/>
    <w:tmpl w:val="0D2A7D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2EAB"/>
    <w:multiLevelType w:val="hybridMultilevel"/>
    <w:tmpl w:val="2F60C9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7F04"/>
    <w:multiLevelType w:val="hybridMultilevel"/>
    <w:tmpl w:val="155816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129D5"/>
    <w:multiLevelType w:val="hybridMultilevel"/>
    <w:tmpl w:val="8A1E1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2FC6"/>
    <w:multiLevelType w:val="hybridMultilevel"/>
    <w:tmpl w:val="DB18E5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9133">
    <w:abstractNumId w:val="5"/>
  </w:num>
  <w:num w:numId="2" w16cid:durableId="1037387244">
    <w:abstractNumId w:val="9"/>
  </w:num>
  <w:num w:numId="3" w16cid:durableId="164592676">
    <w:abstractNumId w:val="0"/>
  </w:num>
  <w:num w:numId="4" w16cid:durableId="1255477001">
    <w:abstractNumId w:val="2"/>
  </w:num>
  <w:num w:numId="5" w16cid:durableId="28998921">
    <w:abstractNumId w:val="3"/>
  </w:num>
  <w:num w:numId="6" w16cid:durableId="1139033857">
    <w:abstractNumId w:val="10"/>
  </w:num>
  <w:num w:numId="7" w16cid:durableId="881867708">
    <w:abstractNumId w:val="7"/>
  </w:num>
  <w:num w:numId="8" w16cid:durableId="456485772">
    <w:abstractNumId w:val="4"/>
  </w:num>
  <w:num w:numId="9" w16cid:durableId="1653217905">
    <w:abstractNumId w:val="8"/>
  </w:num>
  <w:num w:numId="10" w16cid:durableId="1197306416">
    <w:abstractNumId w:val="1"/>
  </w:num>
  <w:num w:numId="11" w16cid:durableId="1425105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DE"/>
    <w:rsid w:val="000041E6"/>
    <w:rsid w:val="00036DB6"/>
    <w:rsid w:val="00045A21"/>
    <w:rsid w:val="00051DCA"/>
    <w:rsid w:val="00086702"/>
    <w:rsid w:val="000B0D87"/>
    <w:rsid w:val="000E05FF"/>
    <w:rsid w:val="000E574B"/>
    <w:rsid w:val="00126069"/>
    <w:rsid w:val="00152C11"/>
    <w:rsid w:val="00187C37"/>
    <w:rsid w:val="00194F15"/>
    <w:rsid w:val="00195A3B"/>
    <w:rsid w:val="001A10CE"/>
    <w:rsid w:val="001A3E92"/>
    <w:rsid w:val="001F4C77"/>
    <w:rsid w:val="0020746F"/>
    <w:rsid w:val="00212B4E"/>
    <w:rsid w:val="00297F74"/>
    <w:rsid w:val="002A4D96"/>
    <w:rsid w:val="002D4A52"/>
    <w:rsid w:val="0030178A"/>
    <w:rsid w:val="00316410"/>
    <w:rsid w:val="00316F31"/>
    <w:rsid w:val="00320517"/>
    <w:rsid w:val="00333BAE"/>
    <w:rsid w:val="00334FAD"/>
    <w:rsid w:val="00337B75"/>
    <w:rsid w:val="003822C1"/>
    <w:rsid w:val="0039083B"/>
    <w:rsid w:val="003D07D4"/>
    <w:rsid w:val="003E30D2"/>
    <w:rsid w:val="003E5A05"/>
    <w:rsid w:val="003F0560"/>
    <w:rsid w:val="00406A36"/>
    <w:rsid w:val="004174F8"/>
    <w:rsid w:val="00444DC0"/>
    <w:rsid w:val="00454721"/>
    <w:rsid w:val="0045768B"/>
    <w:rsid w:val="00460C06"/>
    <w:rsid w:val="00482CCE"/>
    <w:rsid w:val="004B3313"/>
    <w:rsid w:val="004B38BA"/>
    <w:rsid w:val="004B761A"/>
    <w:rsid w:val="004C0C41"/>
    <w:rsid w:val="004E0E55"/>
    <w:rsid w:val="004F3162"/>
    <w:rsid w:val="00526A4C"/>
    <w:rsid w:val="0054220C"/>
    <w:rsid w:val="0054225B"/>
    <w:rsid w:val="005423B5"/>
    <w:rsid w:val="005503B3"/>
    <w:rsid w:val="00561E60"/>
    <w:rsid w:val="00562CFE"/>
    <w:rsid w:val="005755AB"/>
    <w:rsid w:val="005768F4"/>
    <w:rsid w:val="005B05FA"/>
    <w:rsid w:val="005B5439"/>
    <w:rsid w:val="005B6EB6"/>
    <w:rsid w:val="005E06BE"/>
    <w:rsid w:val="005E734A"/>
    <w:rsid w:val="005F2606"/>
    <w:rsid w:val="005F56B1"/>
    <w:rsid w:val="00617A1B"/>
    <w:rsid w:val="00624159"/>
    <w:rsid w:val="0062523E"/>
    <w:rsid w:val="00637C59"/>
    <w:rsid w:val="00663EB4"/>
    <w:rsid w:val="00690572"/>
    <w:rsid w:val="006A365A"/>
    <w:rsid w:val="006C79E5"/>
    <w:rsid w:val="007009D9"/>
    <w:rsid w:val="00710BA8"/>
    <w:rsid w:val="00724DFB"/>
    <w:rsid w:val="00741832"/>
    <w:rsid w:val="0074476D"/>
    <w:rsid w:val="00763C9C"/>
    <w:rsid w:val="00790E17"/>
    <w:rsid w:val="007A7FDF"/>
    <w:rsid w:val="007B32E9"/>
    <w:rsid w:val="007E49FA"/>
    <w:rsid w:val="007E716E"/>
    <w:rsid w:val="007F43FD"/>
    <w:rsid w:val="00811EE0"/>
    <w:rsid w:val="0082400E"/>
    <w:rsid w:val="00845A63"/>
    <w:rsid w:val="00854753"/>
    <w:rsid w:val="008641C0"/>
    <w:rsid w:val="008759FD"/>
    <w:rsid w:val="00880A87"/>
    <w:rsid w:val="008827F5"/>
    <w:rsid w:val="008A392C"/>
    <w:rsid w:val="008F1D98"/>
    <w:rsid w:val="00916262"/>
    <w:rsid w:val="009564F3"/>
    <w:rsid w:val="00971690"/>
    <w:rsid w:val="00974DBC"/>
    <w:rsid w:val="009914E5"/>
    <w:rsid w:val="00997B3B"/>
    <w:rsid w:val="00997F65"/>
    <w:rsid w:val="009A5B6F"/>
    <w:rsid w:val="009D6DDE"/>
    <w:rsid w:val="009E7E5F"/>
    <w:rsid w:val="00A207C9"/>
    <w:rsid w:val="00A23E9C"/>
    <w:rsid w:val="00A4633B"/>
    <w:rsid w:val="00AA459B"/>
    <w:rsid w:val="00AB7A53"/>
    <w:rsid w:val="00AD5672"/>
    <w:rsid w:val="00AE6ADB"/>
    <w:rsid w:val="00B041F8"/>
    <w:rsid w:val="00B134CD"/>
    <w:rsid w:val="00B31098"/>
    <w:rsid w:val="00B771E5"/>
    <w:rsid w:val="00B94B17"/>
    <w:rsid w:val="00B9773E"/>
    <w:rsid w:val="00BA4089"/>
    <w:rsid w:val="00BB78D1"/>
    <w:rsid w:val="00BC6A5B"/>
    <w:rsid w:val="00BD0FD4"/>
    <w:rsid w:val="00BD529F"/>
    <w:rsid w:val="00BE2566"/>
    <w:rsid w:val="00C30528"/>
    <w:rsid w:val="00C31D9C"/>
    <w:rsid w:val="00C41EBC"/>
    <w:rsid w:val="00C62221"/>
    <w:rsid w:val="00C723D2"/>
    <w:rsid w:val="00C73F02"/>
    <w:rsid w:val="00CA22AC"/>
    <w:rsid w:val="00CB261E"/>
    <w:rsid w:val="00CC23A0"/>
    <w:rsid w:val="00CD03CD"/>
    <w:rsid w:val="00CD3840"/>
    <w:rsid w:val="00CD4BC9"/>
    <w:rsid w:val="00CD5986"/>
    <w:rsid w:val="00CD748D"/>
    <w:rsid w:val="00D019D8"/>
    <w:rsid w:val="00D0209C"/>
    <w:rsid w:val="00D05BDB"/>
    <w:rsid w:val="00D7280B"/>
    <w:rsid w:val="00D95D38"/>
    <w:rsid w:val="00DA0085"/>
    <w:rsid w:val="00DB5AE2"/>
    <w:rsid w:val="00DC25CC"/>
    <w:rsid w:val="00DC29A3"/>
    <w:rsid w:val="00DD6FF2"/>
    <w:rsid w:val="00DE24D0"/>
    <w:rsid w:val="00E07BD4"/>
    <w:rsid w:val="00E260C4"/>
    <w:rsid w:val="00E50DDB"/>
    <w:rsid w:val="00E564CE"/>
    <w:rsid w:val="00E57FFE"/>
    <w:rsid w:val="00E60CED"/>
    <w:rsid w:val="00E61122"/>
    <w:rsid w:val="00E85AE9"/>
    <w:rsid w:val="00E904CB"/>
    <w:rsid w:val="00E906D1"/>
    <w:rsid w:val="00E964DA"/>
    <w:rsid w:val="00EA2AB3"/>
    <w:rsid w:val="00EA5BBB"/>
    <w:rsid w:val="00EB5776"/>
    <w:rsid w:val="00EF0FD5"/>
    <w:rsid w:val="00EF285B"/>
    <w:rsid w:val="00F009E4"/>
    <w:rsid w:val="00F027D9"/>
    <w:rsid w:val="00F110A7"/>
    <w:rsid w:val="00F21D4B"/>
    <w:rsid w:val="00F2390E"/>
    <w:rsid w:val="00F36559"/>
    <w:rsid w:val="00F627EC"/>
    <w:rsid w:val="00F66FD3"/>
    <w:rsid w:val="00F70D58"/>
    <w:rsid w:val="00F8586C"/>
    <w:rsid w:val="00F86F1A"/>
    <w:rsid w:val="00FC0203"/>
    <w:rsid w:val="00FE31F0"/>
    <w:rsid w:val="00FE5B16"/>
    <w:rsid w:val="00FF06B7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2753"/>
  <w15:chartTrackingRefBased/>
  <w15:docId w15:val="{AEC9FF0B-44C4-40A4-8948-7BD3F73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DE"/>
  </w:style>
  <w:style w:type="paragraph" w:styleId="Ttulo3">
    <w:name w:val="heading 3"/>
    <w:basedOn w:val="Normal"/>
    <w:link w:val="Ttulo3Car"/>
    <w:uiPriority w:val="9"/>
    <w:qFormat/>
    <w:rsid w:val="00CC2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D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DD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DDE"/>
  </w:style>
  <w:style w:type="paragraph" w:styleId="Sinespaciado">
    <w:name w:val="No Spacing"/>
    <w:uiPriority w:val="1"/>
    <w:qFormat/>
    <w:rsid w:val="009D6DDE"/>
    <w:pPr>
      <w:spacing w:after="0" w:line="240" w:lineRule="auto"/>
    </w:pPr>
  </w:style>
  <w:style w:type="paragraph" w:customStyle="1" w:styleId="Standard">
    <w:name w:val="Standard"/>
    <w:rsid w:val="00BE25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semiHidden/>
    <w:unhideWhenUsed/>
    <w:rsid w:val="00187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3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23B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23B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423B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CC23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4.jpeg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3.png" /><Relationship Id="rId17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image" Target="media/image7.jpe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png" /><Relationship Id="rId5" Type="http://schemas.openxmlformats.org/officeDocument/2006/relationships/numbering" Target="numbering.xml" /><Relationship Id="rId15" Type="http://schemas.openxmlformats.org/officeDocument/2006/relationships/image" Target="media/image6.jpeg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5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3" ma:contentTypeDescription="Create a new document." ma:contentTypeScope="" ma:versionID="f878134c7406889747bf217b1d3ba6b9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2631bc47aebe9a485c8b3263ccb3e63f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F3E68-FC3A-4402-B0C6-05A148D55E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90a0e5a-f5ad-471e-a5fd-c064fd9a5d88"/>
    <ds:schemaRef ds:uri="25ecb8fc-1a69-4f03-beee-8c86d28c9e2b"/>
  </ds:schemaRefs>
</ds:datastoreItem>
</file>

<file path=customXml/itemProps2.xml><?xml version="1.0" encoding="utf-8"?>
<ds:datastoreItem xmlns:ds="http://schemas.openxmlformats.org/officeDocument/2006/customXml" ds:itemID="{457D750C-8B9D-4158-8FA0-70EF0B31F32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5385B7C-DDA9-4C0D-AFA3-669BE16D22B8}">
  <ds:schemaRefs>
    <ds:schemaRef ds:uri="http://schemas.microsoft.com/office/2006/metadata/properties"/>
    <ds:schemaRef ds:uri="http://www.w3.org/2000/xmlns/"/>
    <ds:schemaRef ds:uri="190a0e5a-f5ad-471e-a5fd-c064fd9a5d88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9C924C1-7E36-481E-A720-9DA6FBB41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NAOMI GEORGETTE OCHOA CHARLES</cp:lastModifiedBy>
  <cp:revision>3</cp:revision>
  <dcterms:created xsi:type="dcterms:W3CDTF">2023-06-15T19:12:00Z</dcterms:created>
  <dcterms:modified xsi:type="dcterms:W3CDTF">2023-06-15T19:12:00Z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2022-11-01T04:54:09Z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5fead856-6ef2-4888-9019-818da7dd3fc4</vt:lpwstr>
  </property>
  <property fmtid="{D5CDD505-2E9C-101B-9397-08002B2CF9AE}" pid="8" name="MSIP_Label_e798273d-f5aa-46da-8e10-241f6dcd5f2d_ContentBits">
    <vt:lpwstr>0</vt:lpwstr>
  </property>
  <property fmtid="{D5CDD505-2E9C-101B-9397-08002B2CF9AE}" pid="9" name="ContentTypeId">
    <vt:lpwstr>0x010100A983A6A2C9B44541A1E7DBA85828869F</vt:lpwstr>
  </property>
</Properties>
</file>