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3313A" w14:textId="77777777" w:rsidR="009F06FC" w:rsidRPr="0042575B" w:rsidRDefault="009F06FC" w:rsidP="009F06FC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42575B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GOBIERNO</w:t>
      </w:r>
      <w:r w:rsidRPr="0042575B">
        <w:rPr>
          <w:rFonts w:ascii="Times New Roman" w:eastAsia="Times New Roman" w:hAnsi="Times New Roman" w:cs="Times New Roman"/>
          <w:b/>
          <w:spacing w:val="-6"/>
          <w:kern w:val="0"/>
          <w:sz w:val="32"/>
          <w:szCs w:val="32"/>
          <w14:ligatures w14:val="none"/>
        </w:rPr>
        <w:t xml:space="preserve"> </w:t>
      </w:r>
      <w:r w:rsidRPr="0042575B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DEL</w:t>
      </w:r>
      <w:r w:rsidRPr="0042575B">
        <w:rPr>
          <w:rFonts w:ascii="Times New Roman" w:eastAsia="Times New Roman" w:hAnsi="Times New Roman" w:cs="Times New Roman"/>
          <w:b/>
          <w:spacing w:val="-4"/>
          <w:kern w:val="0"/>
          <w:sz w:val="32"/>
          <w:szCs w:val="32"/>
          <w14:ligatures w14:val="none"/>
        </w:rPr>
        <w:t xml:space="preserve"> </w:t>
      </w:r>
      <w:r w:rsidRPr="0042575B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ESTADO</w:t>
      </w:r>
      <w:r w:rsidRPr="0042575B">
        <w:rPr>
          <w:rFonts w:ascii="Times New Roman" w:eastAsia="Times New Roman" w:hAnsi="Times New Roman" w:cs="Times New Roman"/>
          <w:b/>
          <w:spacing w:val="-5"/>
          <w:kern w:val="0"/>
          <w:sz w:val="32"/>
          <w:szCs w:val="32"/>
          <w14:ligatures w14:val="none"/>
        </w:rPr>
        <w:t xml:space="preserve"> </w:t>
      </w:r>
      <w:r w:rsidRPr="0042575B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DE</w:t>
      </w:r>
      <w:r w:rsidRPr="0042575B">
        <w:rPr>
          <w:rFonts w:ascii="Times New Roman" w:eastAsia="Times New Roman" w:hAnsi="Times New Roman" w:cs="Times New Roman"/>
          <w:b/>
          <w:spacing w:val="-1"/>
          <w:kern w:val="0"/>
          <w:sz w:val="32"/>
          <w:szCs w:val="32"/>
          <w14:ligatures w14:val="none"/>
        </w:rPr>
        <w:t xml:space="preserve"> </w:t>
      </w:r>
      <w:r w:rsidRPr="0042575B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COAHUILA</w:t>
      </w:r>
      <w:r w:rsidRPr="0042575B">
        <w:rPr>
          <w:rFonts w:ascii="Times New Roman" w:eastAsia="Times New Roman" w:hAnsi="Times New Roman" w:cs="Times New Roman"/>
          <w:b/>
          <w:spacing w:val="-2"/>
          <w:kern w:val="0"/>
          <w:sz w:val="32"/>
          <w:szCs w:val="32"/>
          <w14:ligatures w14:val="none"/>
        </w:rPr>
        <w:t xml:space="preserve"> </w:t>
      </w:r>
      <w:r w:rsidRPr="0042575B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DE</w:t>
      </w:r>
      <w:r w:rsidRPr="0042575B">
        <w:rPr>
          <w:rFonts w:ascii="Times New Roman" w:eastAsia="Times New Roman" w:hAnsi="Times New Roman" w:cs="Times New Roman"/>
          <w:b/>
          <w:spacing w:val="-4"/>
          <w:kern w:val="0"/>
          <w:sz w:val="32"/>
          <w:szCs w:val="32"/>
          <w14:ligatures w14:val="none"/>
        </w:rPr>
        <w:t xml:space="preserve"> </w:t>
      </w:r>
      <w:r w:rsidRPr="0042575B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ZARAGOZA</w:t>
      </w:r>
    </w:p>
    <w:p w14:paraId="34844388" w14:textId="77777777" w:rsidR="009F06FC" w:rsidRPr="0042575B" w:rsidRDefault="009F06FC" w:rsidP="009F06FC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42575B">
        <w:rPr>
          <w:rFonts w:ascii="Times New Roman" w:eastAsia="Times New Roman" w:hAnsi="Times New Roman" w:cs="Times New Roman"/>
          <w:b/>
          <w:spacing w:val="-77"/>
          <w:kern w:val="0"/>
          <w:sz w:val="32"/>
          <w:szCs w:val="32"/>
          <w14:ligatures w14:val="none"/>
        </w:rPr>
        <w:t xml:space="preserve"> </w:t>
      </w:r>
      <w:r w:rsidRPr="0042575B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SECRETARÍA DE</w:t>
      </w:r>
      <w:r w:rsidRPr="0042575B">
        <w:rPr>
          <w:rFonts w:ascii="Times New Roman" w:eastAsia="Times New Roman" w:hAnsi="Times New Roman" w:cs="Times New Roman"/>
          <w:b/>
          <w:spacing w:val="-1"/>
          <w:kern w:val="0"/>
          <w:sz w:val="32"/>
          <w:szCs w:val="32"/>
          <w14:ligatures w14:val="none"/>
        </w:rPr>
        <w:t xml:space="preserve"> </w:t>
      </w:r>
      <w:r w:rsidRPr="0042575B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EDUCACIÓN PÚBLICA</w:t>
      </w:r>
    </w:p>
    <w:p w14:paraId="511F7A7E" w14:textId="77777777" w:rsidR="009F06FC" w:rsidRPr="0042575B" w:rsidRDefault="009F06FC" w:rsidP="009F06FC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42575B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ESCUELA</w:t>
      </w:r>
      <w:r w:rsidRPr="0042575B">
        <w:rPr>
          <w:rFonts w:ascii="Times New Roman" w:eastAsia="Times New Roman" w:hAnsi="Times New Roman" w:cs="Times New Roman"/>
          <w:spacing w:val="-3"/>
          <w:kern w:val="0"/>
          <w:sz w:val="32"/>
          <w:szCs w:val="32"/>
          <w14:ligatures w14:val="none"/>
        </w:rPr>
        <w:t xml:space="preserve"> </w:t>
      </w:r>
      <w:r w:rsidRPr="0042575B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NORMAL</w:t>
      </w:r>
      <w:r w:rsidRPr="0042575B"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14:ligatures w14:val="none"/>
        </w:rPr>
        <w:t xml:space="preserve"> </w:t>
      </w:r>
      <w:r w:rsidRPr="0042575B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DE</w:t>
      </w:r>
      <w:r w:rsidRPr="0042575B"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14:ligatures w14:val="none"/>
        </w:rPr>
        <w:t xml:space="preserve"> </w:t>
      </w:r>
      <w:r w:rsidRPr="0042575B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EDUCACIÓN</w:t>
      </w:r>
      <w:r w:rsidRPr="0042575B">
        <w:rPr>
          <w:rFonts w:ascii="Times New Roman" w:eastAsia="Times New Roman" w:hAnsi="Times New Roman" w:cs="Times New Roman"/>
          <w:spacing w:val="-3"/>
          <w:kern w:val="0"/>
          <w:sz w:val="32"/>
          <w:szCs w:val="32"/>
          <w14:ligatures w14:val="none"/>
        </w:rPr>
        <w:t xml:space="preserve"> </w:t>
      </w:r>
      <w:r w:rsidRPr="0042575B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PREESCOLAR</w:t>
      </w:r>
    </w:p>
    <w:p w14:paraId="3FAB158E" w14:textId="77777777" w:rsidR="009F06FC" w:rsidRPr="0042575B" w:rsidRDefault="009F06FC" w:rsidP="009F06FC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</w:p>
    <w:p w14:paraId="2166C400" w14:textId="77777777" w:rsidR="009F06FC" w:rsidRPr="0042575B" w:rsidRDefault="009F06FC" w:rsidP="009F06FC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2575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MX"/>
          <w14:ligatures w14:val="none"/>
        </w:rPr>
        <w:drawing>
          <wp:inline distT="0" distB="0" distL="0" distR="0" wp14:anchorId="679F46EF" wp14:editId="647124A6">
            <wp:extent cx="1438275" cy="2162175"/>
            <wp:effectExtent l="0" t="0" r="9525" b="9525"/>
            <wp:docPr id="2" name="image1.png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Un letrero de color blanc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9FE8D" w14:textId="77777777" w:rsidR="009F06FC" w:rsidRPr="0042575B" w:rsidRDefault="009F06FC" w:rsidP="009F06FC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2DC423" w14:textId="623B8C98" w:rsidR="009F06FC" w:rsidRDefault="0042575B" w:rsidP="0042575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575B">
        <w:rPr>
          <w:rFonts w:ascii="Times New Roman" w:hAnsi="Times New Roman" w:cs="Times New Roman"/>
          <w:b/>
          <w:bCs/>
          <w:sz w:val="32"/>
          <w:szCs w:val="32"/>
        </w:rPr>
        <w:t>NEUROEDUCACIÓN, DESARROLLO EMOCIONAL Y APRENDIZAJE EN LA PRIMERA INFANCIA</w:t>
      </w:r>
    </w:p>
    <w:p w14:paraId="59349F90" w14:textId="77777777" w:rsidR="0042575B" w:rsidRPr="0042575B" w:rsidRDefault="0042575B" w:rsidP="0042575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AC1F889" w14:textId="1B6DCADF" w:rsidR="009F06FC" w:rsidRDefault="0042575B" w:rsidP="0042575B">
      <w:pPr>
        <w:jc w:val="center"/>
        <w:rPr>
          <w:rFonts w:ascii="Times New Roman" w:hAnsi="Times New Roman" w:cs="Times New Roman"/>
          <w:sz w:val="32"/>
          <w:szCs w:val="32"/>
        </w:rPr>
      </w:pPr>
      <w:r w:rsidRPr="0042575B">
        <w:rPr>
          <w:rFonts w:ascii="Times New Roman" w:hAnsi="Times New Roman" w:cs="Times New Roman"/>
          <w:sz w:val="32"/>
          <w:szCs w:val="32"/>
        </w:rPr>
        <w:t>DISEÑO DE ACTIVIDADES ARGUMENTADAS</w:t>
      </w:r>
    </w:p>
    <w:p w14:paraId="08019CD0" w14:textId="77777777" w:rsidR="0042575B" w:rsidRPr="0042575B" w:rsidRDefault="0042575B" w:rsidP="004257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68A179" w14:textId="77777777" w:rsidR="009F06FC" w:rsidRPr="0042575B" w:rsidRDefault="009F06FC" w:rsidP="009F06FC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2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PRESENTADO</w:t>
      </w:r>
      <w:r w:rsidRPr="0042575B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42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POR:</w:t>
      </w:r>
    </w:p>
    <w:p w14:paraId="7F07628A" w14:textId="39F0A6A5" w:rsidR="009F06FC" w:rsidRPr="0042575B" w:rsidRDefault="00D94FC5" w:rsidP="009F06FC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ANDREA ALEJANDRA GUARDADO MEJÌA </w:t>
      </w:r>
      <w:r w:rsidR="00180C34" w:rsidRPr="004257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#1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</w:p>
    <w:p w14:paraId="595C4231" w14:textId="77777777" w:rsidR="009F06FC" w:rsidRPr="0042575B" w:rsidRDefault="009F06FC" w:rsidP="009F06FC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3642798" w14:textId="10FB5A1E" w:rsidR="009F06FC" w:rsidRPr="0042575B" w:rsidRDefault="009F06FC" w:rsidP="0042575B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2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MAESTR</w:t>
      </w:r>
      <w:r w:rsidR="0042575B" w:rsidRPr="0042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r w:rsidRPr="0042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34348E8B" w14:textId="166BC6DA" w:rsidR="009F06FC" w:rsidRPr="0042575B" w:rsidRDefault="0042575B" w:rsidP="009F06FC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75B">
        <w:rPr>
          <w:rFonts w:ascii="Times New Roman" w:hAnsi="Times New Roman" w:cs="Times New Roman"/>
          <w:sz w:val="24"/>
          <w:szCs w:val="24"/>
        </w:rPr>
        <w:t>SILVIA ERIKA SAGAHON SOLIS</w:t>
      </w:r>
    </w:p>
    <w:p w14:paraId="0D3E7874" w14:textId="77777777" w:rsidR="0042575B" w:rsidRPr="0042575B" w:rsidRDefault="0042575B" w:rsidP="009F06FC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3BA7E7" w14:textId="77777777" w:rsidR="0042575B" w:rsidRPr="0042575B" w:rsidRDefault="0042575B" w:rsidP="009F06FC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242B6" w14:textId="77777777" w:rsidR="0042575B" w:rsidRPr="0042575B" w:rsidRDefault="0042575B" w:rsidP="009F06FC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6FD26A4" w14:textId="1557DCCC" w:rsidR="0042575B" w:rsidRPr="0042575B" w:rsidRDefault="009F06FC" w:rsidP="003F76BF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32"/>
          <w:lang w:eastAsia="es-MX"/>
          <w14:ligatures w14:val="none"/>
        </w:rPr>
        <w:sectPr w:rsidR="0042575B" w:rsidRPr="0042575B" w:rsidSect="008D4AD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42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SALTILLO,</w:t>
      </w:r>
      <w:r w:rsidRPr="0042575B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42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COAHUILA</w:t>
      </w:r>
      <w:r w:rsidRPr="0042575B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42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</w:t>
      </w:r>
      <w:r w:rsidRPr="0042575B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42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ZARAGOZA</w:t>
      </w:r>
      <w:r w:rsidR="0042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</w:t>
      </w:r>
      <w:r w:rsidRPr="0042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42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MAYO</w:t>
      </w:r>
      <w:r w:rsidR="003F76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42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202</w:t>
      </w:r>
      <w:r w:rsidR="004257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</w:t>
      </w:r>
    </w:p>
    <w:p w14:paraId="2E20C6B3" w14:textId="539B0E0B" w:rsidR="00826091" w:rsidRPr="00C03588" w:rsidRDefault="00B91B40" w:rsidP="0042575B">
      <w:pPr>
        <w:pStyle w:val="Ttulo2"/>
        <w:jc w:val="center"/>
        <w:rPr>
          <w:rFonts w:ascii="Times New Roman" w:eastAsia="Times New Roman" w:hAnsi="Times New Roman" w:cs="Times New Roman"/>
          <w:b/>
          <w:color w:val="FFFFFF" w:themeColor="background1"/>
          <w:kern w:val="0"/>
          <w:sz w:val="8"/>
          <w:szCs w:val="10"/>
          <w:lang w:eastAsia="es-MX"/>
          <w14:ligatures w14:val="none"/>
        </w:rPr>
      </w:pPr>
      <w:bookmarkStart w:id="0" w:name="_Toc164197346"/>
      <w:r w:rsidRPr="00657A1B">
        <w:rPr>
          <w:rFonts w:ascii="Arial" w:hAnsi="Arial" w:cs="Arial"/>
          <w:b/>
          <w:color w:val="auto"/>
        </w:rPr>
        <w:lastRenderedPageBreak/>
        <w:t>Jardín de Niños</w:t>
      </w:r>
      <w:r w:rsidR="00D94FC5">
        <w:rPr>
          <w:rFonts w:ascii="Arial" w:hAnsi="Arial" w:cs="Arial"/>
          <w:b/>
          <w:color w:val="auto"/>
        </w:rPr>
        <w:t xml:space="preserve"> Alberto del Canto </w:t>
      </w:r>
      <w:r w:rsidRPr="00657A1B">
        <w:rPr>
          <w:rFonts w:ascii="Arial" w:hAnsi="Arial" w:cs="Arial"/>
          <w:b/>
          <w:color w:val="auto"/>
        </w:rPr>
        <w:t>Turno Matutino</w:t>
      </w:r>
      <w:bookmarkEnd w:id="0"/>
    </w:p>
    <w:p w14:paraId="214F257F" w14:textId="2CC80ED1" w:rsidR="00B91B40" w:rsidRPr="00B44E13" w:rsidRDefault="00B91B40" w:rsidP="00F5452F">
      <w:pPr>
        <w:jc w:val="center"/>
        <w:rPr>
          <w:rFonts w:ascii="Arial" w:hAnsi="Arial" w:cs="Arial"/>
        </w:rPr>
      </w:pPr>
      <w:r w:rsidRPr="00B44E13">
        <w:rPr>
          <w:rFonts w:ascii="Arial" w:hAnsi="Arial" w:cs="Arial"/>
        </w:rPr>
        <w:t>Clave:</w:t>
      </w:r>
      <w:r w:rsidR="0042575B" w:rsidRPr="0042575B">
        <w:rPr>
          <w:rFonts w:ascii="Arial" w:hAnsi="Arial" w:cs="Arial"/>
          <w:b/>
          <w:sz w:val="24"/>
        </w:rPr>
        <w:t xml:space="preserve"> </w:t>
      </w:r>
      <w:r w:rsidR="0042575B" w:rsidRPr="0042575B">
        <w:rPr>
          <w:rFonts w:ascii="Arial" w:hAnsi="Arial" w:cs="Arial"/>
          <w:bCs/>
          <w:szCs w:val="20"/>
        </w:rPr>
        <w:t>05DJN</w:t>
      </w:r>
      <w:r w:rsidR="00D94FC5">
        <w:rPr>
          <w:rFonts w:ascii="Arial" w:hAnsi="Arial" w:cs="Arial"/>
          <w:bCs/>
          <w:szCs w:val="20"/>
        </w:rPr>
        <w:t>0077Q</w:t>
      </w:r>
      <w:r w:rsidR="00A7202D">
        <w:rPr>
          <w:rFonts w:ascii="Arial" w:hAnsi="Arial" w:cs="Arial"/>
          <w:bCs/>
          <w:szCs w:val="20"/>
        </w:rPr>
        <w:t>1</w:t>
      </w:r>
      <w:r w:rsidR="00464995" w:rsidRPr="0042575B">
        <w:rPr>
          <w:rFonts w:ascii="Arial" w:hAnsi="Arial" w:cs="Arial"/>
          <w:bCs/>
          <w:sz w:val="20"/>
          <w:szCs w:val="20"/>
        </w:rPr>
        <w:t xml:space="preserve"> </w:t>
      </w:r>
      <w:r w:rsidR="00E44C9D">
        <w:rPr>
          <w:rFonts w:ascii="Arial" w:hAnsi="Arial" w:cs="Arial"/>
        </w:rPr>
        <w:t xml:space="preserve">  </w:t>
      </w:r>
    </w:p>
    <w:p w14:paraId="767B558C" w14:textId="21B9B116" w:rsidR="009B3F56" w:rsidRPr="0042575B" w:rsidRDefault="00D94FC5" w:rsidP="0042575B">
      <w:pPr>
        <w:jc w:val="center"/>
        <w:rPr>
          <w:rFonts w:ascii="Arial" w:hAnsi="Arial" w:cs="Arial"/>
          <w:bCs/>
          <w:szCs w:val="20"/>
        </w:rPr>
      </w:pPr>
      <w:r w:rsidRPr="00D94FC5">
        <w:rPr>
          <w:rFonts w:ascii="Arial" w:hAnsi="Arial" w:cs="Arial"/>
          <w:bCs/>
          <w:szCs w:val="20"/>
        </w:rPr>
        <w:t>HIDALGO SUR NUM. 951</w:t>
      </w:r>
      <w:r>
        <w:rPr>
          <w:rFonts w:ascii="Arial" w:hAnsi="Arial" w:cs="Arial"/>
          <w:bCs/>
          <w:szCs w:val="20"/>
        </w:rPr>
        <w:t xml:space="preserve"> Zona centro </w:t>
      </w:r>
      <w:r w:rsidRPr="00D94FC5">
        <w:rPr>
          <w:rFonts w:ascii="Arial" w:hAnsi="Arial" w:cs="Arial"/>
          <w:bCs/>
          <w:szCs w:val="20"/>
        </w:rPr>
        <w:t>COL. COLONIA OJO DE AGUA</w:t>
      </w:r>
      <w:r w:rsidR="0042575B" w:rsidRPr="0042575B">
        <w:rPr>
          <w:rFonts w:ascii="Arial" w:hAnsi="Arial" w:cs="Arial"/>
          <w:bCs/>
          <w:szCs w:val="20"/>
        </w:rPr>
        <w:tab/>
        <w:t xml:space="preserve">C.P.  </w:t>
      </w:r>
      <w:r w:rsidR="00A7202D" w:rsidRPr="00A7202D">
        <w:rPr>
          <w:rFonts w:ascii="Arial" w:hAnsi="Arial" w:cs="Arial"/>
          <w:bCs/>
          <w:szCs w:val="20"/>
        </w:rPr>
        <w:t>25040</w:t>
      </w:r>
    </w:p>
    <w:p w14:paraId="0F4B4BC2" w14:textId="0BF51516" w:rsidR="00273E13" w:rsidRPr="00B44E13" w:rsidRDefault="00F5452F" w:rsidP="00F5452F">
      <w:pPr>
        <w:jc w:val="center"/>
        <w:rPr>
          <w:rFonts w:ascii="Arial" w:hAnsi="Arial" w:cs="Arial"/>
        </w:rPr>
      </w:pPr>
      <w:r w:rsidRPr="00B44E13">
        <w:rPr>
          <w:rFonts w:ascii="Arial" w:hAnsi="Arial" w:cs="Arial"/>
        </w:rPr>
        <w:t xml:space="preserve">Ciclo escolar </w:t>
      </w:r>
      <w:r w:rsidR="005C465E" w:rsidRPr="00B44E13">
        <w:rPr>
          <w:rFonts w:ascii="Arial" w:hAnsi="Arial" w:cs="Arial"/>
        </w:rPr>
        <w:t>2023-2024</w:t>
      </w:r>
    </w:p>
    <w:p w14:paraId="2C616466" w14:textId="0ED6042C" w:rsidR="00273E13" w:rsidRPr="00B44E13" w:rsidRDefault="00F5452F" w:rsidP="00F5452F">
      <w:pPr>
        <w:jc w:val="center"/>
        <w:rPr>
          <w:rFonts w:ascii="Arial" w:hAnsi="Arial" w:cs="Arial"/>
        </w:rPr>
      </w:pPr>
      <w:r w:rsidRPr="00B44E13">
        <w:rPr>
          <w:rFonts w:ascii="Arial" w:hAnsi="Arial" w:cs="Arial"/>
        </w:rPr>
        <w:t>Saltillo, Coahuila.</w:t>
      </w:r>
    </w:p>
    <w:p w14:paraId="29A7EB8E" w14:textId="1568F71C" w:rsidR="00316C88" w:rsidRDefault="00C65EDE" w:rsidP="00F5452F">
      <w:pPr>
        <w:jc w:val="center"/>
        <w:rPr>
          <w:rFonts w:ascii="Arial" w:hAnsi="Arial" w:cs="Arial"/>
          <w:u w:val="single"/>
        </w:rPr>
      </w:pPr>
      <w:r w:rsidRPr="00B44E13">
        <w:rPr>
          <w:rFonts w:ascii="Arial" w:hAnsi="Arial" w:cs="Arial"/>
        </w:rPr>
        <w:t xml:space="preserve">Nombre </w:t>
      </w:r>
      <w:r w:rsidR="00CE69BC">
        <w:rPr>
          <w:rFonts w:ascii="Arial" w:hAnsi="Arial" w:cs="Arial"/>
        </w:rPr>
        <w:t xml:space="preserve">de la alumna: </w:t>
      </w:r>
      <w:r w:rsidR="00A7202D">
        <w:rPr>
          <w:rFonts w:ascii="Arial" w:hAnsi="Arial" w:cs="Arial"/>
          <w:u w:val="single"/>
        </w:rPr>
        <w:t xml:space="preserve">Andrea Alejandra Guardado Mejía </w:t>
      </w:r>
      <w:r w:rsidR="00FE4892" w:rsidRPr="006A58FA">
        <w:rPr>
          <w:rFonts w:ascii="Arial" w:hAnsi="Arial" w:cs="Arial"/>
          <w:b/>
          <w:bCs/>
        </w:rPr>
        <w:t xml:space="preserve">Fase 2 </w:t>
      </w:r>
      <w:r w:rsidR="000D22DA" w:rsidRPr="006A58FA">
        <w:rPr>
          <w:rFonts w:ascii="Arial" w:hAnsi="Arial" w:cs="Arial"/>
          <w:b/>
          <w:bCs/>
        </w:rPr>
        <w:t>Educación Preescolar</w:t>
      </w:r>
      <w:r w:rsidR="000D22DA" w:rsidRPr="00B44E13">
        <w:rPr>
          <w:rFonts w:ascii="Arial" w:hAnsi="Arial" w:cs="Arial"/>
        </w:rPr>
        <w:t xml:space="preserve"> </w:t>
      </w:r>
      <w:r w:rsidR="00A7202D">
        <w:rPr>
          <w:rFonts w:ascii="Arial" w:hAnsi="Arial" w:cs="Arial"/>
        </w:rPr>
        <w:t>2y</w:t>
      </w:r>
      <w:r w:rsidR="00CE69BC">
        <w:rPr>
          <w:rFonts w:ascii="Arial" w:hAnsi="Arial" w:cs="Arial"/>
        </w:rPr>
        <w:t>3</w:t>
      </w:r>
      <w:r w:rsidR="00ED5A80" w:rsidRPr="00B44E13">
        <w:rPr>
          <w:rFonts w:ascii="Arial" w:hAnsi="Arial" w:cs="Arial"/>
        </w:rPr>
        <w:t>°</w:t>
      </w:r>
      <w:r w:rsidR="00661253" w:rsidRPr="00B44E13">
        <w:rPr>
          <w:rFonts w:ascii="Arial" w:hAnsi="Arial" w:cs="Arial"/>
        </w:rPr>
        <w:t xml:space="preserve">Grado Sección </w:t>
      </w:r>
      <w:r w:rsidR="00A7202D">
        <w:rPr>
          <w:rFonts w:ascii="Arial" w:hAnsi="Arial" w:cs="Arial"/>
          <w:u w:val="single"/>
        </w:rPr>
        <w:t>C</w:t>
      </w:r>
      <w:r w:rsidR="00BA4026" w:rsidRPr="00B44E13">
        <w:rPr>
          <w:rFonts w:ascii="Arial" w:hAnsi="Arial" w:cs="Arial"/>
          <w:u w:val="single"/>
        </w:rPr>
        <w:t>.</w:t>
      </w:r>
      <w:r w:rsidR="00B44E13" w:rsidRPr="00B44E13">
        <w:rPr>
          <w:rFonts w:ascii="Arial" w:hAnsi="Arial" w:cs="Arial"/>
        </w:rPr>
        <w:t xml:space="preserve"> </w:t>
      </w:r>
      <w:r w:rsidR="00BA4026" w:rsidRPr="00B44E13">
        <w:rPr>
          <w:rFonts w:ascii="Arial" w:hAnsi="Arial" w:cs="Arial"/>
        </w:rPr>
        <w:t xml:space="preserve"> Alumnos: H</w:t>
      </w:r>
      <w:r w:rsidR="00BA4026" w:rsidRPr="00B90412">
        <w:rPr>
          <w:rFonts w:ascii="Arial" w:hAnsi="Arial" w:cs="Arial"/>
        </w:rPr>
        <w:t xml:space="preserve"> </w:t>
      </w:r>
      <w:r w:rsidR="00A7202D">
        <w:rPr>
          <w:rFonts w:ascii="Arial" w:hAnsi="Arial" w:cs="Arial"/>
          <w:u w:val="single"/>
        </w:rPr>
        <w:t>12</w:t>
      </w:r>
      <w:r w:rsidR="00BA4026" w:rsidRPr="00B44E13">
        <w:rPr>
          <w:rFonts w:ascii="Arial" w:hAnsi="Arial" w:cs="Arial"/>
        </w:rPr>
        <w:t xml:space="preserve"> M</w:t>
      </w:r>
      <w:r w:rsidR="00BA4026" w:rsidRPr="00B90412">
        <w:rPr>
          <w:rFonts w:ascii="Arial" w:hAnsi="Arial" w:cs="Arial"/>
        </w:rPr>
        <w:t xml:space="preserve"> </w:t>
      </w:r>
      <w:r w:rsidR="00A7202D">
        <w:rPr>
          <w:rFonts w:ascii="Arial" w:hAnsi="Arial" w:cs="Arial"/>
          <w:u w:val="single"/>
        </w:rPr>
        <w:t>10</w:t>
      </w:r>
      <w:r w:rsidR="00BA4026" w:rsidRPr="00B44E13">
        <w:rPr>
          <w:rFonts w:ascii="Arial" w:hAnsi="Arial" w:cs="Arial"/>
        </w:rPr>
        <w:t xml:space="preserve"> </w:t>
      </w:r>
      <w:r w:rsidR="002D26A8" w:rsidRPr="00B44E13">
        <w:rPr>
          <w:rFonts w:ascii="Arial" w:hAnsi="Arial" w:cs="Arial"/>
        </w:rPr>
        <w:t xml:space="preserve">T </w:t>
      </w:r>
      <w:r w:rsidR="00A7202D">
        <w:rPr>
          <w:rFonts w:ascii="Arial" w:hAnsi="Arial" w:cs="Arial"/>
          <w:u w:val="single"/>
        </w:rPr>
        <w:t>22</w:t>
      </w:r>
    </w:p>
    <w:p w14:paraId="3A1AE9CF" w14:textId="7973E607" w:rsidR="001639EC" w:rsidRDefault="001639EC" w:rsidP="00F5452F">
      <w:pPr>
        <w:jc w:val="center"/>
        <w:rPr>
          <w:rFonts w:ascii="Arial" w:hAnsi="Arial" w:cs="Arial"/>
          <w:u w:val="single"/>
        </w:rPr>
      </w:pPr>
      <w:r w:rsidRPr="007515BE">
        <w:rPr>
          <w:rFonts w:ascii="Arial" w:hAnsi="Arial" w:cs="Arial"/>
        </w:rPr>
        <w:t xml:space="preserve">Duración: </w:t>
      </w:r>
      <w:r w:rsidR="007515BE" w:rsidRPr="007515BE">
        <w:rPr>
          <w:rFonts w:ascii="Arial" w:hAnsi="Arial" w:cs="Arial"/>
        </w:rPr>
        <w:t xml:space="preserve">Fecha de inicio: </w:t>
      </w:r>
      <w:r w:rsidR="00D221B4">
        <w:rPr>
          <w:rFonts w:ascii="Arial" w:hAnsi="Arial" w:cs="Arial"/>
          <w:u w:val="single"/>
        </w:rPr>
        <w:t>25</w:t>
      </w:r>
      <w:r w:rsidR="00CE69BC">
        <w:rPr>
          <w:rFonts w:ascii="Arial" w:hAnsi="Arial" w:cs="Arial"/>
          <w:u w:val="single"/>
        </w:rPr>
        <w:t xml:space="preserve"> </w:t>
      </w:r>
      <w:r w:rsidR="00662662" w:rsidRPr="00BC2A16">
        <w:rPr>
          <w:rFonts w:ascii="Arial" w:hAnsi="Arial" w:cs="Arial"/>
          <w:u w:val="single"/>
        </w:rPr>
        <w:t xml:space="preserve">de </w:t>
      </w:r>
      <w:r w:rsidR="00D221B4">
        <w:rPr>
          <w:rFonts w:ascii="Arial" w:hAnsi="Arial" w:cs="Arial"/>
          <w:u w:val="single"/>
        </w:rPr>
        <w:t xml:space="preserve">enero </w:t>
      </w:r>
      <w:r w:rsidR="00662662" w:rsidRPr="00BC2A16">
        <w:rPr>
          <w:rFonts w:ascii="Arial" w:hAnsi="Arial" w:cs="Arial"/>
          <w:u w:val="single"/>
        </w:rPr>
        <w:t>2024</w:t>
      </w:r>
      <w:r w:rsidR="00662662">
        <w:rPr>
          <w:rFonts w:ascii="Arial" w:hAnsi="Arial" w:cs="Arial"/>
        </w:rPr>
        <w:t xml:space="preserve"> Fecha </w:t>
      </w:r>
      <w:r w:rsidR="00357DAA">
        <w:rPr>
          <w:rFonts w:ascii="Arial" w:hAnsi="Arial" w:cs="Arial"/>
        </w:rPr>
        <w:t xml:space="preserve">de término: </w:t>
      </w:r>
      <w:r w:rsidR="00D221B4">
        <w:rPr>
          <w:rFonts w:ascii="Arial" w:hAnsi="Arial" w:cs="Arial"/>
          <w:u w:val="single"/>
        </w:rPr>
        <w:t>25</w:t>
      </w:r>
      <w:r w:rsidR="001C009D" w:rsidRPr="00BC2A16">
        <w:rPr>
          <w:rFonts w:ascii="Arial" w:hAnsi="Arial" w:cs="Arial"/>
          <w:u w:val="single"/>
        </w:rPr>
        <w:t xml:space="preserve"> de </w:t>
      </w:r>
      <w:r w:rsidR="00D221B4">
        <w:rPr>
          <w:rFonts w:ascii="Arial" w:hAnsi="Arial" w:cs="Arial"/>
          <w:u w:val="single"/>
        </w:rPr>
        <w:t>enero</w:t>
      </w:r>
      <w:r w:rsidR="001C009D" w:rsidRPr="00BC2A16">
        <w:rPr>
          <w:rFonts w:ascii="Arial" w:hAnsi="Arial" w:cs="Arial"/>
          <w:u w:val="single"/>
        </w:rPr>
        <w:t xml:space="preserve"> 202</w:t>
      </w:r>
      <w:r w:rsidR="00AA385F">
        <w:rPr>
          <w:rFonts w:ascii="Arial" w:hAnsi="Arial" w:cs="Arial"/>
          <w:u w:val="single"/>
        </w:rPr>
        <w:t>4</w:t>
      </w:r>
    </w:p>
    <w:p w14:paraId="5FB893A9" w14:textId="77777777" w:rsidR="0057449A" w:rsidRDefault="0057449A" w:rsidP="00F5452F">
      <w:pPr>
        <w:jc w:val="center"/>
        <w:rPr>
          <w:rFonts w:ascii="Arial" w:hAnsi="Arial" w:cs="Arial"/>
          <w:u w:val="single"/>
        </w:rPr>
      </w:pPr>
    </w:p>
    <w:p w14:paraId="40A39EF6" w14:textId="136FBEE4" w:rsidR="0057449A" w:rsidRDefault="0057449A" w:rsidP="00F5452F">
      <w:pPr>
        <w:jc w:val="center"/>
        <w:rPr>
          <w:rFonts w:ascii="Arial" w:hAnsi="Arial" w:cs="Arial"/>
        </w:rPr>
      </w:pPr>
      <w:r w:rsidRPr="0057449A">
        <w:rPr>
          <w:rFonts w:ascii="Arial" w:hAnsi="Arial" w:cs="Arial"/>
        </w:rPr>
        <w:t>Planeación didáctica</w:t>
      </w:r>
    </w:p>
    <w:tbl>
      <w:tblPr>
        <w:tblStyle w:val="Tablaconcuadrcula"/>
        <w:tblW w:w="13230" w:type="dxa"/>
        <w:tblLook w:val="04A0" w:firstRow="1" w:lastRow="0" w:firstColumn="1" w:lastColumn="0" w:noHBand="0" w:noVBand="1"/>
      </w:tblPr>
      <w:tblGrid>
        <w:gridCol w:w="1190"/>
        <w:gridCol w:w="312"/>
        <w:gridCol w:w="298"/>
        <w:gridCol w:w="64"/>
        <w:gridCol w:w="676"/>
        <w:gridCol w:w="703"/>
        <w:gridCol w:w="345"/>
        <w:gridCol w:w="934"/>
        <w:gridCol w:w="316"/>
        <w:gridCol w:w="590"/>
        <w:gridCol w:w="328"/>
        <w:gridCol w:w="741"/>
        <w:gridCol w:w="324"/>
        <w:gridCol w:w="400"/>
        <w:gridCol w:w="446"/>
        <w:gridCol w:w="1123"/>
        <w:gridCol w:w="571"/>
        <w:gridCol w:w="1795"/>
        <w:gridCol w:w="236"/>
        <w:gridCol w:w="1444"/>
        <w:gridCol w:w="158"/>
        <w:gridCol w:w="236"/>
      </w:tblGrid>
      <w:tr w:rsidR="00F7680F" w14:paraId="6D4AC2AC" w14:textId="0570C3D0" w:rsidTr="001357E1">
        <w:trPr>
          <w:gridAfter w:val="1"/>
          <w:wAfter w:w="236" w:type="dxa"/>
          <w:trHeight w:val="522"/>
        </w:trPr>
        <w:tc>
          <w:tcPr>
            <w:tcW w:w="1864" w:type="dxa"/>
            <w:gridSpan w:val="4"/>
            <w:shd w:val="clear" w:color="auto" w:fill="C1E4F5" w:themeFill="accent1" w:themeFillTint="33"/>
          </w:tcPr>
          <w:p w14:paraId="672E6BB0" w14:textId="77A85652" w:rsidR="004136E1" w:rsidRPr="003709B0" w:rsidRDefault="004136E1" w:rsidP="00F545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Nombre del Proyecto </w:t>
            </w:r>
          </w:p>
        </w:tc>
        <w:tc>
          <w:tcPr>
            <w:tcW w:w="11130" w:type="dxa"/>
            <w:gridSpan w:val="17"/>
            <w:vAlign w:val="center"/>
          </w:tcPr>
          <w:p w14:paraId="5214C3C0" w14:textId="2D6482BF" w:rsidR="004136E1" w:rsidRPr="00B74B25" w:rsidRDefault="00A7202D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 w:rsidRPr="00A72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RINCÓN DE LA CALMA Y MESA DE LA PAZ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C27F38" w14:paraId="15249464" w14:textId="7C97EEE6" w:rsidTr="001357E1">
        <w:trPr>
          <w:gridAfter w:val="1"/>
          <w:wAfter w:w="236" w:type="dxa"/>
          <w:trHeight w:val="375"/>
        </w:trPr>
        <w:tc>
          <w:tcPr>
            <w:tcW w:w="1864" w:type="dxa"/>
            <w:gridSpan w:val="4"/>
            <w:shd w:val="clear" w:color="auto" w:fill="C1E4F5" w:themeFill="accent1" w:themeFillTint="33"/>
          </w:tcPr>
          <w:p w14:paraId="681B29C2" w14:textId="5FFB8A95" w:rsidR="004136E1" w:rsidRPr="003709B0" w:rsidRDefault="004136E1" w:rsidP="00F545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Fase-Grado:</w:t>
            </w:r>
          </w:p>
        </w:tc>
        <w:tc>
          <w:tcPr>
            <w:tcW w:w="2658" w:type="dxa"/>
            <w:gridSpan w:val="4"/>
          </w:tcPr>
          <w:p w14:paraId="751DD941" w14:textId="2F3A76A7" w:rsidR="004136E1" w:rsidRDefault="004136E1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78C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preescolar </w:t>
            </w:r>
            <w:r w:rsidR="005A7DF4">
              <w:rPr>
                <w:rFonts w:ascii="Times New Roman" w:eastAsia="Times New Roman" w:hAnsi="Times New Roman" w:cs="Times New Roman"/>
                <w:sz w:val="24"/>
                <w:szCs w:val="24"/>
              </w:rPr>
              <w:t>2y3º</w:t>
            </w:r>
            <w:r w:rsidRPr="7F78C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grado</w:t>
            </w:r>
          </w:p>
        </w:tc>
        <w:tc>
          <w:tcPr>
            <w:tcW w:w="2699" w:type="dxa"/>
            <w:gridSpan w:val="6"/>
            <w:shd w:val="clear" w:color="auto" w:fill="C1E4F5" w:themeFill="accent1" w:themeFillTint="33"/>
          </w:tcPr>
          <w:p w14:paraId="7BA8ECED" w14:textId="795C2E51" w:rsidR="004136E1" w:rsidRPr="003709B0" w:rsidRDefault="004136E1" w:rsidP="00F545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Tiempo:</w:t>
            </w:r>
          </w:p>
        </w:tc>
        <w:tc>
          <w:tcPr>
            <w:tcW w:w="5773" w:type="dxa"/>
            <w:gridSpan w:val="7"/>
          </w:tcPr>
          <w:p w14:paraId="6BB4F2DA" w14:textId="3F71526D" w:rsidR="004136E1" w:rsidRDefault="00D221B4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4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y 15</w:t>
            </w:r>
            <w:r w:rsidR="00664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minutos</w:t>
            </w:r>
          </w:p>
        </w:tc>
      </w:tr>
      <w:tr w:rsidR="00F7680F" w14:paraId="661CF5F0" w14:textId="27EA07F1" w:rsidTr="001357E1">
        <w:trPr>
          <w:gridAfter w:val="1"/>
          <w:wAfter w:w="236" w:type="dxa"/>
          <w:trHeight w:val="870"/>
        </w:trPr>
        <w:tc>
          <w:tcPr>
            <w:tcW w:w="1864" w:type="dxa"/>
            <w:gridSpan w:val="4"/>
            <w:shd w:val="clear" w:color="auto" w:fill="C1E4F5" w:themeFill="accent1" w:themeFillTint="33"/>
            <w:vAlign w:val="center"/>
          </w:tcPr>
          <w:p w14:paraId="375D8AE2" w14:textId="52526D21" w:rsidR="004136E1" w:rsidRPr="003709B0" w:rsidRDefault="004136E1" w:rsidP="00F545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Propósito:</w:t>
            </w:r>
          </w:p>
        </w:tc>
        <w:tc>
          <w:tcPr>
            <w:tcW w:w="11130" w:type="dxa"/>
            <w:gridSpan w:val="17"/>
          </w:tcPr>
          <w:p w14:paraId="583F676A" w14:textId="6F8ABF75" w:rsidR="004136E1" w:rsidRPr="00496694" w:rsidRDefault="00576511" w:rsidP="00CE0D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11">
              <w:rPr>
                <w:rFonts w:ascii="Times New Roman" w:eastAsia="Times New Roman" w:hAnsi="Times New Roman" w:cs="Times New Roman"/>
                <w:sz w:val="24"/>
                <w:szCs w:val="24"/>
              </w:rPr>
              <w:t>Crear un espacio seguro y calmado para que los niños puedan gestionar sus emociones de manera adecuada.</w:t>
            </w:r>
          </w:p>
        </w:tc>
      </w:tr>
      <w:tr w:rsidR="00F7680F" w14:paraId="5EF7F1E6" w14:textId="32641E8F" w:rsidTr="001357E1">
        <w:trPr>
          <w:gridAfter w:val="1"/>
          <w:wAfter w:w="236" w:type="dxa"/>
          <w:trHeight w:val="1650"/>
        </w:trPr>
        <w:tc>
          <w:tcPr>
            <w:tcW w:w="1864" w:type="dxa"/>
            <w:gridSpan w:val="4"/>
            <w:shd w:val="clear" w:color="auto" w:fill="C1E4F5" w:themeFill="accent1" w:themeFillTint="33"/>
            <w:vAlign w:val="center"/>
          </w:tcPr>
          <w:p w14:paraId="0CF0DC0B" w14:textId="77777777" w:rsidR="004136E1" w:rsidRPr="003709B0" w:rsidRDefault="004136E1" w:rsidP="009A63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Problema del contexto:</w:t>
            </w:r>
          </w:p>
          <w:p w14:paraId="0013ED14" w14:textId="5DEBFC51" w:rsidR="004136E1" w:rsidRPr="003709B0" w:rsidRDefault="004136E1" w:rsidP="009A63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0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Situación problema, reto, interés o necesidad </w:t>
            </w:r>
          </w:p>
        </w:tc>
        <w:tc>
          <w:tcPr>
            <w:tcW w:w="11130" w:type="dxa"/>
            <w:gridSpan w:val="17"/>
          </w:tcPr>
          <w:p w14:paraId="42F88B57" w14:textId="77777777" w:rsidR="00576511" w:rsidRPr="00576511" w:rsidRDefault="00576511" w:rsidP="00576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11">
              <w:rPr>
                <w:rFonts w:ascii="Times New Roman" w:eastAsia="Times New Roman" w:hAnsi="Times New Roman" w:cs="Times New Roman"/>
                <w:sz w:val="24"/>
                <w:szCs w:val="24"/>
              </w:rPr>
              <w:t>Los niños pueden sentirse desbordados por sus emociones y no tener las herramientas adecuadas para manejarlas de forma positiva.</w:t>
            </w:r>
          </w:p>
          <w:p w14:paraId="45F52180" w14:textId="2F047478" w:rsidR="00B63F4B" w:rsidRPr="00496694" w:rsidRDefault="00576511" w:rsidP="005765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511">
              <w:rPr>
                <w:rFonts w:ascii="Times New Roman" w:eastAsia="Times New Roman" w:hAnsi="Times New Roman" w:cs="Times New Roman"/>
                <w:sz w:val="24"/>
                <w:szCs w:val="24"/>
              </w:rPr>
              <w:t>La necesidad de los niños de contar con un lugar donde puedan recuperar la serenidad y la tranquilidad cuando se sienten emocionalmente abrumados.</w:t>
            </w:r>
            <w:r w:rsidR="00B63F4B" w:rsidRPr="00496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6212" w14:paraId="16CD2F4C" w14:textId="77777777" w:rsidTr="001357E1">
        <w:trPr>
          <w:gridAfter w:val="1"/>
          <w:wAfter w:w="236" w:type="dxa"/>
          <w:trHeight w:val="585"/>
        </w:trPr>
        <w:tc>
          <w:tcPr>
            <w:tcW w:w="12994" w:type="dxa"/>
            <w:gridSpan w:val="21"/>
            <w:shd w:val="clear" w:color="auto" w:fill="B3E5A1" w:themeFill="accent6" w:themeFillTint="66"/>
            <w:vAlign w:val="center"/>
          </w:tcPr>
          <w:p w14:paraId="0DCD4498" w14:textId="77845690" w:rsidR="00B46212" w:rsidRPr="00FC7C53" w:rsidRDefault="00B46212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7F78C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Campos formativos </w:t>
            </w:r>
            <w:r w:rsidR="008105DA" w:rsidRPr="7F78C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que sustentan el aprendizaje </w:t>
            </w:r>
          </w:p>
        </w:tc>
      </w:tr>
      <w:tr w:rsidR="001C67FA" w14:paraId="311A213F" w14:textId="77777777" w:rsidTr="001357E1">
        <w:trPr>
          <w:gridAfter w:val="1"/>
          <w:wAfter w:w="236" w:type="dxa"/>
          <w:trHeight w:val="783"/>
        </w:trPr>
        <w:tc>
          <w:tcPr>
            <w:tcW w:w="4838" w:type="dxa"/>
            <w:gridSpan w:val="9"/>
            <w:shd w:val="clear" w:color="auto" w:fill="F2CEED" w:themeFill="accent5" w:themeFillTint="33"/>
            <w:vAlign w:val="center"/>
          </w:tcPr>
          <w:p w14:paraId="7F36A1F4" w14:textId="74890BDE" w:rsidR="006C3794" w:rsidRPr="003709B0" w:rsidRDefault="00B2266C" w:rsidP="00F5452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09B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Campos Formativos </w:t>
            </w:r>
          </w:p>
        </w:tc>
        <w:tc>
          <w:tcPr>
            <w:tcW w:w="3952" w:type="dxa"/>
            <w:gridSpan w:val="7"/>
            <w:shd w:val="clear" w:color="auto" w:fill="DAE9F7" w:themeFill="text2" w:themeFillTint="1A"/>
            <w:vAlign w:val="center"/>
          </w:tcPr>
          <w:p w14:paraId="6DEFFE41" w14:textId="571FD2F9" w:rsidR="006C3794" w:rsidRPr="003709B0" w:rsidRDefault="005A0D44" w:rsidP="00F5452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09B0">
              <w:rPr>
                <w:rFonts w:ascii="Times New Roman" w:eastAsia="Times New Roman" w:hAnsi="Times New Roman" w:cs="Times New Roman"/>
                <w:b/>
                <w:bCs/>
              </w:rPr>
              <w:t>Contenidos de los campos</w:t>
            </w:r>
            <w:r w:rsidR="00147085" w:rsidRPr="003709B0">
              <w:rPr>
                <w:rFonts w:ascii="Times New Roman" w:eastAsia="Times New Roman" w:hAnsi="Times New Roman" w:cs="Times New Roman"/>
                <w:b/>
                <w:bCs/>
              </w:rPr>
              <w:t xml:space="preserve"> formativos </w:t>
            </w:r>
            <w:r w:rsidR="00E742CF" w:rsidRPr="003709B0">
              <w:rPr>
                <w:rFonts w:ascii="Times New Roman" w:eastAsia="Times New Roman" w:hAnsi="Times New Roman" w:cs="Times New Roman"/>
                <w:b/>
                <w:bCs/>
              </w:rPr>
              <w:t>vinculados al problema</w:t>
            </w:r>
          </w:p>
        </w:tc>
        <w:tc>
          <w:tcPr>
            <w:tcW w:w="4204" w:type="dxa"/>
            <w:gridSpan w:val="5"/>
            <w:shd w:val="clear" w:color="auto" w:fill="FAE2D5" w:themeFill="accent2" w:themeFillTint="33"/>
            <w:vAlign w:val="center"/>
          </w:tcPr>
          <w:p w14:paraId="0BDD4C6D" w14:textId="77777777" w:rsidR="006C3794" w:rsidRPr="003709B0" w:rsidRDefault="008C254B" w:rsidP="00F5452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09B0">
              <w:rPr>
                <w:rFonts w:ascii="Times New Roman" w:eastAsia="Times New Roman" w:hAnsi="Times New Roman" w:cs="Times New Roman"/>
                <w:b/>
                <w:bCs/>
              </w:rPr>
              <w:t xml:space="preserve">Procesos del Desarrollo del Aprendizaje </w:t>
            </w:r>
          </w:p>
          <w:p w14:paraId="50A3A5BD" w14:textId="5CBF00DC" w:rsidR="00FC7C53" w:rsidRPr="003709B0" w:rsidRDefault="00E31E15" w:rsidP="00F5452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09B0">
              <w:rPr>
                <w:rFonts w:ascii="Times New Roman" w:eastAsia="Times New Roman" w:hAnsi="Times New Roman" w:cs="Times New Roman"/>
                <w:b/>
                <w:bCs/>
              </w:rPr>
              <w:t>(PDA)</w:t>
            </w:r>
          </w:p>
        </w:tc>
      </w:tr>
      <w:tr w:rsidR="001C67FA" w14:paraId="2823793E" w14:textId="77777777" w:rsidTr="001357E1">
        <w:trPr>
          <w:gridAfter w:val="1"/>
          <w:wAfter w:w="236" w:type="dxa"/>
          <w:trHeight w:val="1185"/>
        </w:trPr>
        <w:tc>
          <w:tcPr>
            <w:tcW w:w="4838" w:type="dxa"/>
            <w:gridSpan w:val="9"/>
            <w:shd w:val="clear" w:color="auto" w:fill="CAEDFB" w:themeFill="accent4" w:themeFillTint="33"/>
            <w:vAlign w:val="center"/>
          </w:tcPr>
          <w:p w14:paraId="37ABC6FB" w14:textId="43C1168C" w:rsidR="006C3794" w:rsidRPr="003709B0" w:rsidRDefault="00E7129D" w:rsidP="00F5452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09B0">
              <w:rPr>
                <w:rFonts w:ascii="Times New Roman" w:eastAsia="Times New Roman" w:hAnsi="Times New Roman" w:cs="Times New Roman"/>
                <w:b/>
                <w:bCs/>
              </w:rPr>
              <w:t>Lenguajes</w:t>
            </w:r>
          </w:p>
        </w:tc>
        <w:tc>
          <w:tcPr>
            <w:tcW w:w="3952" w:type="dxa"/>
            <w:gridSpan w:val="7"/>
            <w:shd w:val="clear" w:color="auto" w:fill="FFFFFF" w:themeFill="background1"/>
          </w:tcPr>
          <w:p w14:paraId="53FD616D" w14:textId="00783F54" w:rsidR="006C3794" w:rsidRPr="00576511" w:rsidRDefault="00445707" w:rsidP="00145D24">
            <w:pPr>
              <w:rPr>
                <w:rFonts w:ascii="Times New Roman" w:hAnsi="Times New Roman" w:cs="Times New Roman"/>
              </w:rPr>
            </w:pPr>
            <w:r w:rsidRPr="00445707">
              <w:rPr>
                <w:rFonts w:ascii="Times New Roman" w:hAnsi="Times New Roman" w:cs="Times New Roman"/>
              </w:rPr>
              <w:t>-</w:t>
            </w:r>
            <w:r w:rsidR="00576511">
              <w:rPr>
                <w:rFonts w:ascii="Times New Roman" w:hAnsi="Times New Roman" w:cs="Times New Roman"/>
              </w:rPr>
              <w:t xml:space="preserve"> </w:t>
            </w:r>
            <w:r w:rsidR="00576511" w:rsidRPr="00576511">
              <w:rPr>
                <w:rFonts w:ascii="Times New Roman" w:hAnsi="Times New Roman" w:cs="Times New Roman"/>
              </w:rPr>
              <w:t>Comunicación de</w:t>
            </w:r>
            <w:r w:rsidR="00576511">
              <w:rPr>
                <w:rFonts w:ascii="Times New Roman" w:hAnsi="Times New Roman" w:cs="Times New Roman"/>
              </w:rPr>
              <w:t xml:space="preserve"> </w:t>
            </w:r>
            <w:r w:rsidR="00576511" w:rsidRPr="00576511">
              <w:rPr>
                <w:rFonts w:ascii="Times New Roman" w:hAnsi="Times New Roman" w:cs="Times New Roman"/>
              </w:rPr>
              <w:t>necesidades,</w:t>
            </w:r>
            <w:r w:rsidR="00576511">
              <w:rPr>
                <w:rFonts w:ascii="Times New Roman" w:hAnsi="Times New Roman" w:cs="Times New Roman"/>
              </w:rPr>
              <w:t xml:space="preserve"> </w:t>
            </w:r>
            <w:r w:rsidR="00576511" w:rsidRPr="00576511">
              <w:rPr>
                <w:rFonts w:ascii="Times New Roman" w:hAnsi="Times New Roman" w:cs="Times New Roman"/>
              </w:rPr>
              <w:t>emociones, gustos,</w:t>
            </w:r>
            <w:r w:rsidR="00576511">
              <w:rPr>
                <w:rFonts w:ascii="Times New Roman" w:hAnsi="Times New Roman" w:cs="Times New Roman"/>
              </w:rPr>
              <w:t xml:space="preserve"> </w:t>
            </w:r>
            <w:r w:rsidR="00576511" w:rsidRPr="00576511">
              <w:rPr>
                <w:rFonts w:ascii="Times New Roman" w:hAnsi="Times New Roman" w:cs="Times New Roman"/>
              </w:rPr>
              <w:t>ideas y saberes, a</w:t>
            </w:r>
            <w:r w:rsidR="00576511">
              <w:rPr>
                <w:rFonts w:ascii="Times New Roman" w:hAnsi="Times New Roman" w:cs="Times New Roman"/>
              </w:rPr>
              <w:t xml:space="preserve"> </w:t>
            </w:r>
            <w:r w:rsidR="00576511" w:rsidRPr="00576511">
              <w:rPr>
                <w:rFonts w:ascii="Times New Roman" w:hAnsi="Times New Roman" w:cs="Times New Roman"/>
              </w:rPr>
              <w:t>través de los diversos</w:t>
            </w:r>
            <w:r w:rsidR="00576511">
              <w:rPr>
                <w:rFonts w:ascii="Times New Roman" w:hAnsi="Times New Roman" w:cs="Times New Roman"/>
              </w:rPr>
              <w:t xml:space="preserve"> </w:t>
            </w:r>
            <w:r w:rsidR="00576511" w:rsidRPr="00576511">
              <w:rPr>
                <w:rFonts w:ascii="Times New Roman" w:hAnsi="Times New Roman" w:cs="Times New Roman"/>
              </w:rPr>
              <w:t>lenguajes, desde una</w:t>
            </w:r>
            <w:r w:rsidR="00576511">
              <w:rPr>
                <w:rFonts w:ascii="Times New Roman" w:hAnsi="Times New Roman" w:cs="Times New Roman"/>
              </w:rPr>
              <w:t xml:space="preserve"> </w:t>
            </w:r>
            <w:r w:rsidR="00576511" w:rsidRPr="00576511">
              <w:rPr>
                <w:rFonts w:ascii="Times New Roman" w:hAnsi="Times New Roman" w:cs="Times New Roman"/>
              </w:rPr>
              <w:t>perspectiva</w:t>
            </w:r>
            <w:r w:rsidR="00576511">
              <w:rPr>
                <w:rFonts w:ascii="Times New Roman" w:hAnsi="Times New Roman" w:cs="Times New Roman"/>
              </w:rPr>
              <w:t xml:space="preserve"> </w:t>
            </w:r>
            <w:r w:rsidR="00576511" w:rsidRPr="00576511">
              <w:rPr>
                <w:rFonts w:ascii="Times New Roman" w:hAnsi="Times New Roman" w:cs="Times New Roman"/>
              </w:rPr>
              <w:t>comunitaria.</w:t>
            </w:r>
          </w:p>
        </w:tc>
        <w:tc>
          <w:tcPr>
            <w:tcW w:w="4204" w:type="dxa"/>
            <w:gridSpan w:val="5"/>
            <w:shd w:val="clear" w:color="auto" w:fill="FFFFFF" w:themeFill="background1"/>
          </w:tcPr>
          <w:p w14:paraId="6A192E8B" w14:textId="42D4C8FD" w:rsidR="00145D24" w:rsidRPr="00145D24" w:rsidRDefault="008564BD" w:rsidP="00145D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45707">
              <w:rPr>
                <w:rFonts w:ascii="Times New Roman" w:eastAsia="Times New Roman" w:hAnsi="Times New Roman" w:cs="Times New Roman"/>
              </w:rPr>
              <w:t>-</w:t>
            </w:r>
            <w:r w:rsidR="00145D24">
              <w:rPr>
                <w:rFonts w:ascii="Times New Roman" w:eastAsia="Times New Roman" w:hAnsi="Times New Roman" w:cs="Times New Roman"/>
              </w:rPr>
              <w:t xml:space="preserve"> </w:t>
            </w:r>
            <w:r w:rsidR="00145D24" w:rsidRPr="00145D24">
              <w:rPr>
                <w:rFonts w:ascii="Times New Roman" w:eastAsia="Times New Roman" w:hAnsi="Times New Roman" w:cs="Times New Roman"/>
              </w:rPr>
              <w:t>Manifiesta de manera</w:t>
            </w:r>
            <w:r w:rsidR="00145D24">
              <w:rPr>
                <w:rFonts w:ascii="Times New Roman" w:eastAsia="Times New Roman" w:hAnsi="Times New Roman" w:cs="Times New Roman"/>
              </w:rPr>
              <w:t xml:space="preserve"> </w:t>
            </w:r>
            <w:r w:rsidR="00145D24" w:rsidRPr="00145D24">
              <w:rPr>
                <w:rFonts w:ascii="Times New Roman" w:eastAsia="Times New Roman" w:hAnsi="Times New Roman" w:cs="Times New Roman"/>
              </w:rPr>
              <w:t>clara necesidades,</w:t>
            </w:r>
          </w:p>
          <w:p w14:paraId="303502C4" w14:textId="5A5330BF" w:rsidR="00145D24" w:rsidRPr="00145D24" w:rsidRDefault="00145D24" w:rsidP="00145D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5D24">
              <w:rPr>
                <w:rFonts w:ascii="Times New Roman" w:eastAsia="Times New Roman" w:hAnsi="Times New Roman" w:cs="Times New Roman"/>
              </w:rPr>
              <w:t>emociones, gustos,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45D24">
              <w:rPr>
                <w:rFonts w:ascii="Times New Roman" w:eastAsia="Times New Roman" w:hAnsi="Times New Roman" w:cs="Times New Roman"/>
              </w:rPr>
              <w:t>preferencias e ideas, que</w:t>
            </w:r>
          </w:p>
          <w:p w14:paraId="33EBCD19" w14:textId="49C8861E" w:rsidR="00145D24" w:rsidRPr="00145D24" w:rsidRDefault="00145D24" w:rsidP="00145D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5D24">
              <w:rPr>
                <w:rFonts w:ascii="Times New Roman" w:eastAsia="Times New Roman" w:hAnsi="Times New Roman" w:cs="Times New Roman"/>
              </w:rPr>
              <w:t>construye en la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45D24">
              <w:rPr>
                <w:rFonts w:ascii="Times New Roman" w:eastAsia="Times New Roman" w:hAnsi="Times New Roman" w:cs="Times New Roman"/>
              </w:rPr>
              <w:t>convivencia diaria, y se da</w:t>
            </w:r>
          </w:p>
          <w:p w14:paraId="375DE4E8" w14:textId="773B8E73" w:rsidR="008564BD" w:rsidRPr="00445707" w:rsidRDefault="00145D24" w:rsidP="00145D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5D24">
              <w:rPr>
                <w:rFonts w:ascii="Times New Roman" w:eastAsia="Times New Roman" w:hAnsi="Times New Roman" w:cs="Times New Roman"/>
              </w:rPr>
              <w:t>a entender usando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45D24">
              <w:rPr>
                <w:rFonts w:ascii="Times New Roman" w:eastAsia="Times New Roman" w:hAnsi="Times New Roman" w:cs="Times New Roman"/>
              </w:rPr>
              <w:t>distintos lenguajes.</w:t>
            </w:r>
          </w:p>
        </w:tc>
      </w:tr>
      <w:tr w:rsidR="001C67FA" w14:paraId="0CE57179" w14:textId="77777777" w:rsidTr="001357E1">
        <w:trPr>
          <w:gridAfter w:val="1"/>
          <w:wAfter w:w="236" w:type="dxa"/>
          <w:trHeight w:val="1485"/>
        </w:trPr>
        <w:tc>
          <w:tcPr>
            <w:tcW w:w="4838" w:type="dxa"/>
            <w:gridSpan w:val="9"/>
            <w:shd w:val="clear" w:color="auto" w:fill="C1F0C7" w:themeFill="accent3" w:themeFillTint="33"/>
            <w:vAlign w:val="center"/>
          </w:tcPr>
          <w:p w14:paraId="5D5FE1C9" w14:textId="7101996C" w:rsidR="006C3794" w:rsidRPr="003709B0" w:rsidRDefault="00E7129D" w:rsidP="00F5452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09B0">
              <w:rPr>
                <w:rFonts w:ascii="Times New Roman" w:eastAsia="Times New Roman" w:hAnsi="Times New Roman" w:cs="Times New Roman"/>
                <w:b/>
                <w:bCs/>
              </w:rPr>
              <w:t>Saberes y pensamiento científico</w:t>
            </w:r>
          </w:p>
        </w:tc>
        <w:tc>
          <w:tcPr>
            <w:tcW w:w="3952" w:type="dxa"/>
            <w:gridSpan w:val="7"/>
            <w:shd w:val="clear" w:color="auto" w:fill="FFFFFF" w:themeFill="background1"/>
          </w:tcPr>
          <w:p w14:paraId="4265BC01" w14:textId="31CF1A0D" w:rsidR="006C3794" w:rsidRPr="00576511" w:rsidRDefault="00445707" w:rsidP="00145D24">
            <w:pPr>
              <w:rPr>
                <w:rFonts w:ascii="Times New Roman" w:hAnsi="Times New Roman" w:cs="Times New Roman"/>
              </w:rPr>
            </w:pPr>
            <w:r w:rsidRPr="00445707">
              <w:rPr>
                <w:rFonts w:ascii="Times New Roman" w:eastAsia="Times New Roman" w:hAnsi="Times New Roman" w:cs="Times New Roman"/>
              </w:rPr>
              <w:t>-</w:t>
            </w:r>
            <w:r w:rsidR="00576511">
              <w:rPr>
                <w:rFonts w:ascii="Times New Roman" w:eastAsia="Times New Roman" w:hAnsi="Times New Roman" w:cs="Times New Roman"/>
              </w:rPr>
              <w:t xml:space="preserve"> </w:t>
            </w:r>
            <w:r w:rsidR="00576511" w:rsidRPr="00576511">
              <w:rPr>
                <w:rFonts w:ascii="Times New Roman" w:hAnsi="Times New Roman" w:cs="Times New Roman"/>
              </w:rPr>
              <w:t>Características de</w:t>
            </w:r>
            <w:r w:rsidR="00576511">
              <w:rPr>
                <w:rFonts w:ascii="Times New Roman" w:hAnsi="Times New Roman" w:cs="Times New Roman"/>
              </w:rPr>
              <w:t xml:space="preserve"> </w:t>
            </w:r>
            <w:r w:rsidR="00576511" w:rsidRPr="00576511">
              <w:rPr>
                <w:rFonts w:ascii="Times New Roman" w:hAnsi="Times New Roman" w:cs="Times New Roman"/>
              </w:rPr>
              <w:t>objetos y</w:t>
            </w:r>
            <w:r w:rsidR="00576511">
              <w:rPr>
                <w:rFonts w:ascii="Times New Roman" w:hAnsi="Times New Roman" w:cs="Times New Roman"/>
              </w:rPr>
              <w:t xml:space="preserve"> </w:t>
            </w:r>
            <w:r w:rsidR="00576511" w:rsidRPr="00576511">
              <w:rPr>
                <w:rFonts w:ascii="Times New Roman" w:hAnsi="Times New Roman" w:cs="Times New Roman"/>
              </w:rPr>
              <w:t>comportamiento de</w:t>
            </w:r>
            <w:r w:rsidR="00576511">
              <w:rPr>
                <w:rFonts w:ascii="Times New Roman" w:hAnsi="Times New Roman" w:cs="Times New Roman"/>
              </w:rPr>
              <w:t xml:space="preserve"> </w:t>
            </w:r>
            <w:r w:rsidR="00576511" w:rsidRPr="00576511">
              <w:rPr>
                <w:rFonts w:ascii="Times New Roman" w:hAnsi="Times New Roman" w:cs="Times New Roman"/>
              </w:rPr>
              <w:t>los materiales del</w:t>
            </w:r>
            <w:r w:rsidR="00576511">
              <w:rPr>
                <w:rFonts w:ascii="Times New Roman" w:hAnsi="Times New Roman" w:cs="Times New Roman"/>
              </w:rPr>
              <w:t xml:space="preserve"> </w:t>
            </w:r>
            <w:r w:rsidR="00576511" w:rsidRPr="00576511">
              <w:rPr>
                <w:rFonts w:ascii="Times New Roman" w:hAnsi="Times New Roman" w:cs="Times New Roman"/>
              </w:rPr>
              <w:t>entorno</w:t>
            </w:r>
            <w:r w:rsidR="00576511">
              <w:rPr>
                <w:rFonts w:ascii="Times New Roman" w:hAnsi="Times New Roman" w:cs="Times New Roman"/>
              </w:rPr>
              <w:t xml:space="preserve"> </w:t>
            </w:r>
            <w:r w:rsidR="00576511" w:rsidRPr="00576511">
              <w:rPr>
                <w:rFonts w:ascii="Times New Roman" w:hAnsi="Times New Roman" w:cs="Times New Roman"/>
              </w:rPr>
              <w:t>sociocultural.</w:t>
            </w:r>
          </w:p>
        </w:tc>
        <w:tc>
          <w:tcPr>
            <w:tcW w:w="4204" w:type="dxa"/>
            <w:gridSpan w:val="5"/>
            <w:shd w:val="clear" w:color="auto" w:fill="FFFFFF" w:themeFill="background1"/>
          </w:tcPr>
          <w:p w14:paraId="07E61B5F" w14:textId="4268DF79" w:rsidR="00145D24" w:rsidRPr="00145D24" w:rsidRDefault="00581296" w:rsidP="00145D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45707">
              <w:rPr>
                <w:rFonts w:ascii="Times New Roman" w:eastAsia="Times New Roman" w:hAnsi="Times New Roman" w:cs="Times New Roman"/>
              </w:rPr>
              <w:t>-</w:t>
            </w:r>
            <w:r w:rsidR="00145D24">
              <w:rPr>
                <w:rFonts w:ascii="Times New Roman" w:eastAsia="Times New Roman" w:hAnsi="Times New Roman" w:cs="Times New Roman"/>
              </w:rPr>
              <w:t xml:space="preserve"> </w:t>
            </w:r>
            <w:r w:rsidR="00145D24" w:rsidRPr="00145D24">
              <w:rPr>
                <w:rFonts w:ascii="Times New Roman" w:eastAsia="Times New Roman" w:hAnsi="Times New Roman" w:cs="Times New Roman"/>
              </w:rPr>
              <w:t>Entiende que al igual</w:t>
            </w:r>
            <w:r w:rsidR="00145D24">
              <w:rPr>
                <w:rFonts w:ascii="Times New Roman" w:eastAsia="Times New Roman" w:hAnsi="Times New Roman" w:cs="Times New Roman"/>
              </w:rPr>
              <w:t xml:space="preserve"> </w:t>
            </w:r>
            <w:r w:rsidR="00145D24" w:rsidRPr="00145D24">
              <w:rPr>
                <w:rFonts w:ascii="Times New Roman" w:eastAsia="Times New Roman" w:hAnsi="Times New Roman" w:cs="Times New Roman"/>
              </w:rPr>
              <w:t>que sus pares, tienen</w:t>
            </w:r>
          </w:p>
          <w:p w14:paraId="296971F4" w14:textId="3AC4E27C" w:rsidR="00145D24" w:rsidRPr="00145D24" w:rsidRDefault="00145D24" w:rsidP="00145D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5D24">
              <w:rPr>
                <w:rFonts w:ascii="Times New Roman" w:eastAsia="Times New Roman" w:hAnsi="Times New Roman" w:cs="Times New Roman"/>
              </w:rPr>
              <w:t>distintas capacidades,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45D24">
              <w:rPr>
                <w:rFonts w:ascii="Times New Roman" w:eastAsia="Times New Roman" w:hAnsi="Times New Roman" w:cs="Times New Roman"/>
              </w:rPr>
              <w:t>condiciones,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45D24">
              <w:rPr>
                <w:rFonts w:ascii="Times New Roman" w:eastAsia="Times New Roman" w:hAnsi="Times New Roman" w:cs="Times New Roman"/>
              </w:rPr>
              <w:t>posibilidades y formas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45D24">
              <w:rPr>
                <w:rFonts w:ascii="Times New Roman" w:eastAsia="Times New Roman" w:hAnsi="Times New Roman" w:cs="Times New Roman"/>
              </w:rPr>
              <w:t>de hacer las cosas, por</w:t>
            </w:r>
          </w:p>
          <w:p w14:paraId="7A989749" w14:textId="3D577E65" w:rsidR="00145D24" w:rsidRPr="00145D24" w:rsidRDefault="00145D24" w:rsidP="00145D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5D24">
              <w:rPr>
                <w:rFonts w:ascii="Times New Roman" w:eastAsia="Times New Roman" w:hAnsi="Times New Roman" w:cs="Times New Roman"/>
              </w:rPr>
              <w:t>lo que presta y recibe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45D24">
              <w:rPr>
                <w:rFonts w:ascii="Times New Roman" w:eastAsia="Times New Roman" w:hAnsi="Times New Roman" w:cs="Times New Roman"/>
              </w:rPr>
              <w:t>ayuda para que todas y</w:t>
            </w:r>
          </w:p>
          <w:p w14:paraId="13DDFD48" w14:textId="60969FA0" w:rsidR="00145D24" w:rsidRPr="00145D24" w:rsidRDefault="00145D24" w:rsidP="00145D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5D24">
              <w:rPr>
                <w:rFonts w:ascii="Times New Roman" w:eastAsia="Times New Roman" w:hAnsi="Times New Roman" w:cs="Times New Roman"/>
              </w:rPr>
              <w:t>todos participen en la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45D24">
              <w:rPr>
                <w:rFonts w:ascii="Times New Roman" w:eastAsia="Times New Roman" w:hAnsi="Times New Roman" w:cs="Times New Roman"/>
              </w:rPr>
              <w:t>búsqueda de</w:t>
            </w:r>
          </w:p>
          <w:p w14:paraId="312C55D4" w14:textId="1E3BDD59" w:rsidR="00581296" w:rsidRPr="00445707" w:rsidRDefault="00145D24" w:rsidP="00145D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45D24">
              <w:rPr>
                <w:rFonts w:ascii="Times New Roman" w:eastAsia="Times New Roman" w:hAnsi="Times New Roman" w:cs="Times New Roman"/>
              </w:rPr>
              <w:t>respuestas a preguntas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45D24">
              <w:rPr>
                <w:rFonts w:ascii="Times New Roman" w:eastAsia="Times New Roman" w:hAnsi="Times New Roman" w:cs="Times New Roman"/>
              </w:rPr>
              <w:t>que les interesan.</w:t>
            </w:r>
          </w:p>
        </w:tc>
      </w:tr>
      <w:tr w:rsidR="001C67FA" w14:paraId="0ED0ABF3" w14:textId="77777777" w:rsidTr="001357E1">
        <w:trPr>
          <w:gridAfter w:val="1"/>
          <w:wAfter w:w="236" w:type="dxa"/>
          <w:trHeight w:val="1200"/>
        </w:trPr>
        <w:tc>
          <w:tcPr>
            <w:tcW w:w="4838" w:type="dxa"/>
            <w:gridSpan w:val="9"/>
            <w:shd w:val="clear" w:color="auto" w:fill="FAE2D5" w:themeFill="accent2" w:themeFillTint="33"/>
            <w:vAlign w:val="center"/>
          </w:tcPr>
          <w:p w14:paraId="2B9E4015" w14:textId="2900BF51" w:rsidR="006C3794" w:rsidRPr="003709B0" w:rsidRDefault="00AB47A8" w:rsidP="00F5452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09B0">
              <w:rPr>
                <w:rFonts w:ascii="Times New Roman" w:eastAsia="Times New Roman" w:hAnsi="Times New Roman" w:cs="Times New Roman"/>
                <w:b/>
                <w:bCs/>
              </w:rPr>
              <w:t>Ética, naturaleza y sociedades</w:t>
            </w:r>
          </w:p>
        </w:tc>
        <w:tc>
          <w:tcPr>
            <w:tcW w:w="3952" w:type="dxa"/>
            <w:gridSpan w:val="7"/>
            <w:shd w:val="clear" w:color="auto" w:fill="FFFFFF" w:themeFill="background1"/>
          </w:tcPr>
          <w:p w14:paraId="710D3892" w14:textId="0A0CD0AA" w:rsidR="006C3794" w:rsidRPr="00445707" w:rsidRDefault="00445707" w:rsidP="00145D24">
            <w:pPr>
              <w:rPr>
                <w:rFonts w:ascii="Times New Roman" w:eastAsia="Times New Roman" w:hAnsi="Times New Roman" w:cs="Times New Roman"/>
              </w:rPr>
            </w:pPr>
            <w:r w:rsidRPr="00445707">
              <w:rPr>
                <w:rFonts w:ascii="Times New Roman" w:eastAsia="Times New Roman" w:hAnsi="Times New Roman" w:cs="Times New Roman"/>
              </w:rPr>
              <w:t>-</w:t>
            </w:r>
            <w:r w:rsidR="00145D24">
              <w:rPr>
                <w:rFonts w:ascii="Times New Roman" w:eastAsia="Times New Roman" w:hAnsi="Times New Roman" w:cs="Times New Roman"/>
              </w:rPr>
              <w:t xml:space="preserve"> </w:t>
            </w:r>
            <w:r w:rsidR="00145D24" w:rsidRPr="00145D24">
              <w:rPr>
                <w:rFonts w:ascii="Times New Roman" w:eastAsia="Times New Roman" w:hAnsi="Times New Roman" w:cs="Times New Roman"/>
              </w:rPr>
              <w:t>La cultura de paz</w:t>
            </w:r>
            <w:r w:rsidR="00145D24">
              <w:rPr>
                <w:rFonts w:ascii="Times New Roman" w:eastAsia="Times New Roman" w:hAnsi="Times New Roman" w:cs="Times New Roman"/>
              </w:rPr>
              <w:t xml:space="preserve"> </w:t>
            </w:r>
            <w:r w:rsidR="00145D24" w:rsidRPr="00145D24">
              <w:rPr>
                <w:rFonts w:ascii="Times New Roman" w:eastAsia="Times New Roman" w:hAnsi="Times New Roman" w:cs="Times New Roman"/>
              </w:rPr>
              <w:t>como una forma de</w:t>
            </w:r>
            <w:r w:rsidR="00145D24">
              <w:rPr>
                <w:rFonts w:ascii="Times New Roman" w:eastAsia="Times New Roman" w:hAnsi="Times New Roman" w:cs="Times New Roman"/>
              </w:rPr>
              <w:t xml:space="preserve"> </w:t>
            </w:r>
            <w:r w:rsidR="00145D24" w:rsidRPr="00145D24">
              <w:rPr>
                <w:rFonts w:ascii="Times New Roman" w:eastAsia="Times New Roman" w:hAnsi="Times New Roman" w:cs="Times New Roman"/>
              </w:rPr>
              <w:t>relacionarse con</w:t>
            </w:r>
            <w:r w:rsidR="00145D24">
              <w:rPr>
                <w:rFonts w:ascii="Times New Roman" w:eastAsia="Times New Roman" w:hAnsi="Times New Roman" w:cs="Times New Roman"/>
              </w:rPr>
              <w:t xml:space="preserve"> </w:t>
            </w:r>
            <w:r w:rsidR="00145D24" w:rsidRPr="00145D24">
              <w:rPr>
                <w:rFonts w:ascii="Times New Roman" w:eastAsia="Times New Roman" w:hAnsi="Times New Roman" w:cs="Times New Roman"/>
              </w:rPr>
              <w:t>otras personas y</w:t>
            </w:r>
            <w:r w:rsidR="00145D24">
              <w:rPr>
                <w:rFonts w:ascii="Times New Roman" w:eastAsia="Times New Roman" w:hAnsi="Times New Roman" w:cs="Times New Roman"/>
              </w:rPr>
              <w:t xml:space="preserve"> </w:t>
            </w:r>
            <w:r w:rsidR="00145D24" w:rsidRPr="00145D24">
              <w:rPr>
                <w:rFonts w:ascii="Times New Roman" w:eastAsia="Times New Roman" w:hAnsi="Times New Roman" w:cs="Times New Roman"/>
              </w:rPr>
              <w:t>promover la</w:t>
            </w:r>
            <w:r w:rsidR="00145D24">
              <w:rPr>
                <w:rFonts w:ascii="Times New Roman" w:eastAsia="Times New Roman" w:hAnsi="Times New Roman" w:cs="Times New Roman"/>
              </w:rPr>
              <w:t xml:space="preserve"> </w:t>
            </w:r>
            <w:r w:rsidR="00145D24" w:rsidRPr="00145D24">
              <w:rPr>
                <w:rFonts w:ascii="Times New Roman" w:eastAsia="Times New Roman" w:hAnsi="Times New Roman" w:cs="Times New Roman"/>
              </w:rPr>
              <w:t>inclusión y el respeto</w:t>
            </w:r>
            <w:r w:rsidR="00145D24">
              <w:rPr>
                <w:rFonts w:ascii="Times New Roman" w:eastAsia="Times New Roman" w:hAnsi="Times New Roman" w:cs="Times New Roman"/>
              </w:rPr>
              <w:t xml:space="preserve"> </w:t>
            </w:r>
            <w:r w:rsidR="00145D24" w:rsidRPr="00145D24">
              <w:rPr>
                <w:rFonts w:ascii="Times New Roman" w:eastAsia="Times New Roman" w:hAnsi="Times New Roman" w:cs="Times New Roman"/>
              </w:rPr>
              <w:t>a la diversidad.</w:t>
            </w:r>
          </w:p>
        </w:tc>
        <w:tc>
          <w:tcPr>
            <w:tcW w:w="4204" w:type="dxa"/>
            <w:gridSpan w:val="5"/>
            <w:shd w:val="clear" w:color="auto" w:fill="FFFFFF" w:themeFill="background1"/>
          </w:tcPr>
          <w:p w14:paraId="5C0033D0" w14:textId="55E22A90" w:rsidR="006C3794" w:rsidRPr="00015174" w:rsidRDefault="007C4E60" w:rsidP="00015174">
            <w:pPr>
              <w:jc w:val="both"/>
              <w:rPr>
                <w:rFonts w:ascii="Times New Roman" w:hAnsi="Times New Roman" w:cs="Times New Roman"/>
              </w:rPr>
            </w:pPr>
            <w:r w:rsidRPr="00445707">
              <w:rPr>
                <w:rFonts w:ascii="Times New Roman" w:eastAsia="Times New Roman" w:hAnsi="Times New Roman" w:cs="Times New Roman"/>
              </w:rPr>
              <w:t>-</w:t>
            </w:r>
            <w:r w:rsidR="00015174">
              <w:rPr>
                <w:rFonts w:ascii="Times New Roman" w:hAnsi="Times New Roman" w:cs="Times New Roman"/>
              </w:rPr>
              <w:t xml:space="preserve"> </w:t>
            </w:r>
            <w:r w:rsidR="00015174" w:rsidRPr="00015174">
              <w:rPr>
                <w:rFonts w:ascii="Times New Roman" w:hAnsi="Times New Roman" w:cs="Times New Roman"/>
              </w:rPr>
              <w:t>Expresa lo que entiende</w:t>
            </w:r>
            <w:r w:rsidR="00015174">
              <w:rPr>
                <w:rFonts w:ascii="Times New Roman" w:hAnsi="Times New Roman" w:cs="Times New Roman"/>
              </w:rPr>
              <w:t xml:space="preserve"> </w:t>
            </w:r>
            <w:r w:rsidR="00015174" w:rsidRPr="00015174">
              <w:rPr>
                <w:rFonts w:ascii="Times New Roman" w:hAnsi="Times New Roman" w:cs="Times New Roman"/>
              </w:rPr>
              <w:t>acerca de los derechos</w:t>
            </w:r>
            <w:r w:rsidR="00015174">
              <w:rPr>
                <w:rFonts w:ascii="Times New Roman" w:hAnsi="Times New Roman" w:cs="Times New Roman"/>
              </w:rPr>
              <w:t xml:space="preserve"> </w:t>
            </w:r>
            <w:r w:rsidR="00015174" w:rsidRPr="00015174">
              <w:rPr>
                <w:rFonts w:ascii="Times New Roman" w:hAnsi="Times New Roman" w:cs="Times New Roman"/>
              </w:rPr>
              <w:t>de niñas y niños, y dice</w:t>
            </w:r>
            <w:r w:rsidR="00015174">
              <w:rPr>
                <w:rFonts w:ascii="Times New Roman" w:hAnsi="Times New Roman" w:cs="Times New Roman"/>
              </w:rPr>
              <w:t xml:space="preserve"> </w:t>
            </w:r>
            <w:r w:rsidR="00015174" w:rsidRPr="00015174">
              <w:rPr>
                <w:rFonts w:ascii="Times New Roman" w:hAnsi="Times New Roman" w:cs="Times New Roman"/>
              </w:rPr>
              <w:t>cómo los vive y disfruta</w:t>
            </w:r>
            <w:r w:rsidR="00015174">
              <w:rPr>
                <w:rFonts w:ascii="Times New Roman" w:hAnsi="Times New Roman" w:cs="Times New Roman"/>
              </w:rPr>
              <w:t xml:space="preserve"> </w:t>
            </w:r>
            <w:r w:rsidR="00015174" w:rsidRPr="00015174">
              <w:rPr>
                <w:rFonts w:ascii="Times New Roman" w:hAnsi="Times New Roman" w:cs="Times New Roman"/>
              </w:rPr>
              <w:t>en situaciones</w:t>
            </w:r>
            <w:r w:rsidR="00015174">
              <w:rPr>
                <w:rFonts w:ascii="Times New Roman" w:hAnsi="Times New Roman" w:cs="Times New Roman"/>
              </w:rPr>
              <w:t xml:space="preserve"> </w:t>
            </w:r>
            <w:r w:rsidR="00015174" w:rsidRPr="00015174">
              <w:rPr>
                <w:rFonts w:ascii="Times New Roman" w:hAnsi="Times New Roman" w:cs="Times New Roman"/>
              </w:rPr>
              <w:t>cotidianas y cómo lo</w:t>
            </w:r>
            <w:r w:rsidR="00015174">
              <w:rPr>
                <w:rFonts w:ascii="Times New Roman" w:hAnsi="Times New Roman" w:cs="Times New Roman"/>
              </w:rPr>
              <w:t xml:space="preserve"> </w:t>
            </w:r>
            <w:r w:rsidR="00015174" w:rsidRPr="00015174">
              <w:rPr>
                <w:rFonts w:ascii="Times New Roman" w:hAnsi="Times New Roman" w:cs="Times New Roman"/>
              </w:rPr>
              <w:t>hacen sus pares.</w:t>
            </w:r>
          </w:p>
        </w:tc>
      </w:tr>
      <w:tr w:rsidR="0002662D" w14:paraId="07555721" w14:textId="77777777" w:rsidTr="001357E1">
        <w:trPr>
          <w:gridAfter w:val="1"/>
          <w:wAfter w:w="236" w:type="dxa"/>
          <w:trHeight w:val="261"/>
        </w:trPr>
        <w:tc>
          <w:tcPr>
            <w:tcW w:w="4838" w:type="dxa"/>
            <w:gridSpan w:val="9"/>
            <w:shd w:val="clear" w:color="auto" w:fill="C1E4F5" w:themeFill="accent1" w:themeFillTint="33"/>
            <w:vAlign w:val="center"/>
          </w:tcPr>
          <w:p w14:paraId="0F5BF632" w14:textId="3A1AD0F6" w:rsidR="006C3794" w:rsidRPr="003709B0" w:rsidRDefault="00AB47A8" w:rsidP="00F5452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09B0">
              <w:rPr>
                <w:rFonts w:ascii="Times New Roman" w:eastAsia="Times New Roman" w:hAnsi="Times New Roman" w:cs="Times New Roman"/>
                <w:b/>
                <w:bCs/>
              </w:rPr>
              <w:t>De lo humano a lo comunitario</w:t>
            </w:r>
          </w:p>
        </w:tc>
        <w:tc>
          <w:tcPr>
            <w:tcW w:w="3952" w:type="dxa"/>
            <w:gridSpan w:val="7"/>
            <w:shd w:val="clear" w:color="auto" w:fill="FFFFFF" w:themeFill="background1"/>
          </w:tcPr>
          <w:p w14:paraId="67EDAC93" w14:textId="5D30586B" w:rsidR="00652A75" w:rsidRPr="00445707" w:rsidRDefault="00652A75" w:rsidP="006E56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45707">
              <w:rPr>
                <w:rFonts w:ascii="Times New Roman" w:eastAsia="Times New Roman" w:hAnsi="Times New Roman" w:cs="Times New Roman"/>
              </w:rPr>
              <w:t>-</w:t>
            </w:r>
            <w:r w:rsidR="00445707" w:rsidRPr="00445707">
              <w:rPr>
                <w:rFonts w:ascii="Times New Roman" w:hAnsi="Times New Roman" w:cs="Times New Roman"/>
              </w:rPr>
              <w:t>Los afectos en la interacción con diversas personas y situaciones.</w:t>
            </w:r>
          </w:p>
          <w:p w14:paraId="56008A65" w14:textId="77777777" w:rsidR="006C3794" w:rsidRPr="00445707" w:rsidRDefault="006C3794" w:rsidP="00F5452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4" w:type="dxa"/>
            <w:gridSpan w:val="5"/>
            <w:shd w:val="clear" w:color="auto" w:fill="FFFFFF" w:themeFill="background1"/>
          </w:tcPr>
          <w:p w14:paraId="404A1325" w14:textId="383B2619" w:rsidR="00015174" w:rsidRPr="00015174" w:rsidRDefault="00015174" w:rsidP="0001517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517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15174">
              <w:rPr>
                <w:rFonts w:ascii="Times New Roman" w:eastAsia="Times New Roman" w:hAnsi="Times New Roman" w:cs="Times New Roman"/>
              </w:rPr>
              <w:t>Reconoce algunos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15174">
              <w:rPr>
                <w:rFonts w:ascii="Times New Roman" w:eastAsia="Times New Roman" w:hAnsi="Times New Roman" w:cs="Times New Roman"/>
              </w:rPr>
              <w:t>rasgos de su identidad</w:t>
            </w:r>
          </w:p>
          <w:p w14:paraId="2262693E" w14:textId="1F4BB9A1" w:rsidR="00015174" w:rsidRPr="00015174" w:rsidRDefault="00015174" w:rsidP="0001517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5174">
              <w:rPr>
                <w:rFonts w:ascii="Times New Roman" w:eastAsia="Times New Roman" w:hAnsi="Times New Roman" w:cs="Times New Roman"/>
              </w:rPr>
              <w:t>(cómo es físicamente,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15174">
              <w:rPr>
                <w:rFonts w:ascii="Times New Roman" w:eastAsia="Times New Roman" w:hAnsi="Times New Roman" w:cs="Times New Roman"/>
              </w:rPr>
              <w:t>qué se le facilita, qué se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15174">
              <w:rPr>
                <w:rFonts w:ascii="Times New Roman" w:eastAsia="Times New Roman" w:hAnsi="Times New Roman" w:cs="Times New Roman"/>
              </w:rPr>
              <w:t>le dificulta, qué le gusta,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15174">
              <w:rPr>
                <w:rFonts w:ascii="Times New Roman" w:eastAsia="Times New Roman" w:hAnsi="Times New Roman" w:cs="Times New Roman"/>
              </w:rPr>
              <w:t>qué no le gusta) y los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15174">
              <w:rPr>
                <w:rFonts w:ascii="Times New Roman" w:eastAsia="Times New Roman" w:hAnsi="Times New Roman" w:cs="Times New Roman"/>
              </w:rPr>
              <w:t>expresa en su lengua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15174">
              <w:rPr>
                <w:rFonts w:ascii="Times New Roman" w:eastAsia="Times New Roman" w:hAnsi="Times New Roman" w:cs="Times New Roman"/>
              </w:rPr>
              <w:t>materna o con otros</w:t>
            </w:r>
          </w:p>
          <w:p w14:paraId="0CDFF8B8" w14:textId="346C2C71" w:rsidR="006C3794" w:rsidRPr="00015174" w:rsidRDefault="00015174" w:rsidP="0001517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5174">
              <w:rPr>
                <w:rFonts w:ascii="Times New Roman" w:eastAsia="Times New Roman" w:hAnsi="Times New Roman" w:cs="Times New Roman"/>
              </w:rPr>
              <w:t>lenguajes.</w:t>
            </w:r>
          </w:p>
        </w:tc>
      </w:tr>
      <w:tr w:rsidR="00750B71" w14:paraId="1DEC8114" w14:textId="77777777" w:rsidTr="001357E1">
        <w:trPr>
          <w:gridAfter w:val="1"/>
          <w:wAfter w:w="236" w:type="dxa"/>
          <w:trHeight w:val="540"/>
        </w:trPr>
        <w:tc>
          <w:tcPr>
            <w:tcW w:w="12994" w:type="dxa"/>
            <w:gridSpan w:val="21"/>
            <w:shd w:val="clear" w:color="auto" w:fill="E59EDC" w:themeFill="accent5" w:themeFillTint="66"/>
            <w:vAlign w:val="center"/>
          </w:tcPr>
          <w:p w14:paraId="79BE8B22" w14:textId="2C2185AF" w:rsidR="008917D7" w:rsidRDefault="008917D7" w:rsidP="009413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Ejes articuladores que se trabajan </w:t>
            </w:r>
          </w:p>
        </w:tc>
      </w:tr>
      <w:tr w:rsidR="00445707" w14:paraId="53E76A07" w14:textId="77777777" w:rsidTr="001357E1">
        <w:trPr>
          <w:trHeight w:val="2025"/>
        </w:trPr>
        <w:tc>
          <w:tcPr>
            <w:tcW w:w="1190" w:type="dxa"/>
            <w:shd w:val="clear" w:color="auto" w:fill="A5C9EB" w:themeFill="text2" w:themeFillTint="40"/>
            <w:vAlign w:val="center"/>
          </w:tcPr>
          <w:p w14:paraId="4F929E5E" w14:textId="6A03BEAD" w:rsidR="008917D7" w:rsidRDefault="00400D1E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Inclusión</w:t>
            </w:r>
          </w:p>
        </w:tc>
        <w:tc>
          <w:tcPr>
            <w:tcW w:w="312" w:type="dxa"/>
            <w:shd w:val="clear" w:color="auto" w:fill="FFFFFF" w:themeFill="background1"/>
            <w:vAlign w:val="center"/>
          </w:tcPr>
          <w:p w14:paraId="46D253BD" w14:textId="77777777" w:rsidR="008917D7" w:rsidRDefault="008917D7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4"/>
            <w:shd w:val="clear" w:color="auto" w:fill="auto"/>
            <w:vAlign w:val="center"/>
          </w:tcPr>
          <w:p w14:paraId="0DE36077" w14:textId="5FEB4949" w:rsidR="008917D7" w:rsidRDefault="00400D1E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Pensamiento crítico</w:t>
            </w:r>
          </w:p>
        </w:tc>
        <w:tc>
          <w:tcPr>
            <w:tcW w:w="345" w:type="dxa"/>
            <w:shd w:val="clear" w:color="auto" w:fill="FFFFFF" w:themeFill="background1"/>
            <w:vAlign w:val="center"/>
          </w:tcPr>
          <w:p w14:paraId="66F870CC" w14:textId="77777777" w:rsidR="008917D7" w:rsidRDefault="008917D7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shd w:val="clear" w:color="auto" w:fill="FFFFFF" w:themeFill="background1"/>
            <w:vAlign w:val="center"/>
          </w:tcPr>
          <w:p w14:paraId="640C2B75" w14:textId="1DA50CA3" w:rsidR="008917D7" w:rsidRDefault="002566AF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Interculturalidad crítica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41EC102E" w14:textId="77777777" w:rsidR="008917D7" w:rsidRDefault="008917D7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14:paraId="18358509" w14:textId="0F18E395" w:rsidR="008917D7" w:rsidRDefault="002566AF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Igualdad de género</w:t>
            </w:r>
          </w:p>
        </w:tc>
        <w:tc>
          <w:tcPr>
            <w:tcW w:w="846" w:type="dxa"/>
            <w:gridSpan w:val="2"/>
            <w:shd w:val="clear" w:color="auto" w:fill="FFFFFF" w:themeFill="background1"/>
            <w:vAlign w:val="center"/>
          </w:tcPr>
          <w:p w14:paraId="583D7951" w14:textId="77777777" w:rsidR="008917D7" w:rsidRDefault="008917D7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14:paraId="49640A77" w14:textId="14013022" w:rsidR="008917D7" w:rsidRDefault="002566AF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Vida saludable</w:t>
            </w: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1DF2629B" w14:textId="77777777" w:rsidR="008917D7" w:rsidRDefault="008917D7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FFFFFF" w:themeFill="background1"/>
            <w:vAlign w:val="center"/>
          </w:tcPr>
          <w:p w14:paraId="76BD92F2" w14:textId="3A1E0A0B" w:rsidR="008917D7" w:rsidRDefault="00DD1481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Apropiación de las culturas a través de la lectura y la escritura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14:paraId="61BB486C" w14:textId="77777777" w:rsidR="008917D7" w:rsidRDefault="008917D7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5C9EB" w:themeFill="text2" w:themeFillTint="40"/>
            <w:vAlign w:val="center"/>
          </w:tcPr>
          <w:p w14:paraId="68D63079" w14:textId="2DBF4C84" w:rsidR="008917D7" w:rsidRDefault="00097DD0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Artes y experiencias estéticas</w:t>
            </w:r>
          </w:p>
        </w:tc>
        <w:tc>
          <w:tcPr>
            <w:tcW w:w="394" w:type="dxa"/>
            <w:gridSpan w:val="2"/>
            <w:shd w:val="clear" w:color="auto" w:fill="FFFFFF" w:themeFill="background1"/>
          </w:tcPr>
          <w:p w14:paraId="79B29ABE" w14:textId="1845F9F3" w:rsidR="008917D7" w:rsidRDefault="008917D7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C80" w14:paraId="7E182426" w14:textId="77777777" w:rsidTr="001357E1">
        <w:trPr>
          <w:gridAfter w:val="1"/>
          <w:wAfter w:w="236" w:type="dxa"/>
          <w:trHeight w:val="149"/>
        </w:trPr>
        <w:tc>
          <w:tcPr>
            <w:tcW w:w="12994" w:type="dxa"/>
            <w:gridSpan w:val="21"/>
            <w:shd w:val="clear" w:color="auto" w:fill="F1A983" w:themeFill="accent2" w:themeFillTint="99"/>
          </w:tcPr>
          <w:p w14:paraId="7C10CCF1" w14:textId="77777777" w:rsidR="00DE4AF0" w:rsidRPr="00DE4AF0" w:rsidRDefault="48653E71" w:rsidP="00DE4A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Metodología:  </w:t>
            </w:r>
            <w:r w:rsidR="00DE4AF0" w:rsidRPr="00DE4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Aprendizaje basado en proyectos</w:t>
            </w:r>
          </w:p>
          <w:p w14:paraId="09CFA5CB" w14:textId="4E7CA092" w:rsidR="00B53C80" w:rsidRDefault="00DE4AF0" w:rsidP="00DE4A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4A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comunitarios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ABPC</w:t>
            </w:r>
          </w:p>
        </w:tc>
      </w:tr>
      <w:tr w:rsidR="00437383" w14:paraId="7A0800C7" w14:textId="77777777" w:rsidTr="001357E1">
        <w:trPr>
          <w:gridAfter w:val="1"/>
          <w:wAfter w:w="236" w:type="dxa"/>
          <w:trHeight w:val="261"/>
        </w:trPr>
        <w:tc>
          <w:tcPr>
            <w:tcW w:w="1800" w:type="dxa"/>
            <w:gridSpan w:val="3"/>
            <w:shd w:val="clear" w:color="auto" w:fill="B3E5A1" w:themeFill="accent6" w:themeFillTint="66"/>
            <w:vAlign w:val="center"/>
          </w:tcPr>
          <w:p w14:paraId="699F4EE9" w14:textId="085EF36E" w:rsidR="000C3B93" w:rsidRDefault="00051951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Fases</w:t>
            </w:r>
          </w:p>
        </w:tc>
        <w:tc>
          <w:tcPr>
            <w:tcW w:w="740" w:type="dxa"/>
            <w:gridSpan w:val="2"/>
            <w:shd w:val="clear" w:color="auto" w:fill="F2F2F2" w:themeFill="background1" w:themeFillShade="F2"/>
            <w:vAlign w:val="center"/>
          </w:tcPr>
          <w:p w14:paraId="1FA32FC4" w14:textId="77777777" w:rsidR="000C3B93" w:rsidRDefault="000C3B93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7" w:type="dxa"/>
            <w:gridSpan w:val="10"/>
            <w:shd w:val="clear" w:color="auto" w:fill="E59EDC" w:themeFill="accent5" w:themeFillTint="66"/>
            <w:vAlign w:val="center"/>
          </w:tcPr>
          <w:p w14:paraId="526C33FD" w14:textId="0E7DB5BC" w:rsidR="000C3B93" w:rsidRDefault="00051951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Desarrollo de actividades</w:t>
            </w:r>
          </w:p>
        </w:tc>
        <w:tc>
          <w:tcPr>
            <w:tcW w:w="1694" w:type="dxa"/>
            <w:gridSpan w:val="2"/>
            <w:shd w:val="clear" w:color="auto" w:fill="A5C9EB" w:themeFill="text2" w:themeFillTint="40"/>
            <w:vAlign w:val="center"/>
          </w:tcPr>
          <w:p w14:paraId="1C135D2F" w14:textId="7349CDDA" w:rsidR="000C3B93" w:rsidRDefault="00CE1919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Organización del grupo</w:t>
            </w:r>
          </w:p>
        </w:tc>
        <w:tc>
          <w:tcPr>
            <w:tcW w:w="1795" w:type="dxa"/>
            <w:shd w:val="clear" w:color="auto" w:fill="FFFF66"/>
            <w:vAlign w:val="center"/>
          </w:tcPr>
          <w:p w14:paraId="2DEA999C" w14:textId="68B01FBB" w:rsidR="000C3B93" w:rsidRDefault="00CE1919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Espacio</w:t>
            </w:r>
          </w:p>
        </w:tc>
        <w:tc>
          <w:tcPr>
            <w:tcW w:w="1838" w:type="dxa"/>
            <w:gridSpan w:val="3"/>
            <w:shd w:val="clear" w:color="auto" w:fill="CCCCFF"/>
            <w:vAlign w:val="center"/>
          </w:tcPr>
          <w:p w14:paraId="1EE95FAC" w14:textId="74E3DC35" w:rsidR="000C3B93" w:rsidRDefault="00CE1919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Recursos materiales</w:t>
            </w:r>
          </w:p>
        </w:tc>
      </w:tr>
      <w:tr w:rsidR="00571B6E" w14:paraId="24EE369E" w14:textId="77777777" w:rsidTr="001357E1">
        <w:trPr>
          <w:gridAfter w:val="1"/>
          <w:wAfter w:w="236" w:type="dxa"/>
          <w:trHeight w:val="6480"/>
        </w:trPr>
        <w:tc>
          <w:tcPr>
            <w:tcW w:w="1800" w:type="dxa"/>
            <w:gridSpan w:val="3"/>
            <w:shd w:val="clear" w:color="auto" w:fill="E59EDC" w:themeFill="accent5" w:themeFillTint="66"/>
          </w:tcPr>
          <w:p w14:paraId="26A47A7C" w14:textId="4C66BC57" w:rsidR="143BC020" w:rsidRDefault="143BC020" w:rsidP="143BC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C1412F" w14:textId="77777777" w:rsidR="003709B0" w:rsidRDefault="003709B0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1FF27C" w14:textId="77777777" w:rsidR="003709B0" w:rsidRDefault="003709B0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9A89EE" w14:textId="77777777" w:rsidR="003709B0" w:rsidRDefault="003709B0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A604DC" w14:textId="77777777" w:rsidR="003709B0" w:rsidRDefault="003709B0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C41955" w14:textId="77777777" w:rsidR="003709B0" w:rsidRDefault="003709B0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532F7C" w14:textId="77777777" w:rsidR="003709B0" w:rsidRDefault="003709B0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E1D141" w14:textId="77777777" w:rsidR="003709B0" w:rsidRDefault="003709B0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713228" w14:textId="77777777" w:rsidR="003709B0" w:rsidRDefault="003709B0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2661A5" w14:textId="77777777" w:rsidR="003709B0" w:rsidRDefault="003709B0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D47A35" w14:textId="679E18B2" w:rsidR="00617DD7" w:rsidRDefault="003F4A2C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Fase 1</w:t>
            </w:r>
          </w:p>
          <w:p w14:paraId="03D368B5" w14:textId="5B724FD3" w:rsidR="3506C6D6" w:rsidRPr="00BF5DFD" w:rsidRDefault="00BF5DFD" w:rsidP="3506C6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Identificación</w:t>
            </w:r>
          </w:p>
          <w:p w14:paraId="22B3D246" w14:textId="4EAD8393" w:rsidR="00247B9D" w:rsidRDefault="00247B9D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67968C10" w14:textId="77777777" w:rsidR="00617DD7" w:rsidRDefault="00617DD7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  <w:gridSpan w:val="10"/>
            <w:shd w:val="clear" w:color="auto" w:fill="FFFFFF" w:themeFill="background1"/>
          </w:tcPr>
          <w:p w14:paraId="16C2B52C" w14:textId="353EA971" w:rsidR="00617DD7" w:rsidRPr="00E754C9" w:rsidRDefault="3E193882" w:rsidP="3FE9F2F0">
            <w:pPr>
              <w:jc w:val="center"/>
              <w:rPr>
                <w:rFonts w:ascii="Times New Roman" w:eastAsia="Times New Roman" w:hAnsi="Times New Roman" w:cs="Times New Roman"/>
                <w:b/>
                <w:color w:val="45B0E1" w:themeColor="accent1" w:themeTint="99"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b/>
                <w:color w:val="45B0E1" w:themeColor="accent1" w:themeTint="99"/>
                <w:sz w:val="24"/>
                <w:szCs w:val="24"/>
              </w:rPr>
              <w:t>Inicio</w:t>
            </w:r>
          </w:p>
          <w:p w14:paraId="78372190" w14:textId="4CE9F37B" w:rsidR="48D1F2B3" w:rsidRPr="00007D69" w:rsidRDefault="48D1F2B3" w:rsidP="4C1897AA">
            <w:pPr>
              <w:rPr>
                <w:rFonts w:ascii="Times New Roman" w:eastAsia="Times New Roman" w:hAnsi="Times New Roman" w:cs="Times New Roman"/>
              </w:rPr>
            </w:pPr>
          </w:p>
          <w:p w14:paraId="6A9E1E6C" w14:textId="48815C11" w:rsidR="62968B3F" w:rsidRPr="00007D69" w:rsidRDefault="00E44C9D" w:rsidP="4C1897A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="434A2C05" w:rsidRPr="1ACF7A28">
              <w:rPr>
                <w:rFonts w:ascii="Times New Roman" w:eastAsia="Times New Roman" w:hAnsi="Times New Roman" w:cs="Times New Roman"/>
              </w:rPr>
              <w:t xml:space="preserve">  </w:t>
            </w:r>
            <w:r w:rsidRPr="00E44C9D">
              <w:rPr>
                <w:rFonts w:ascii="Times New Roman" w:eastAsia="Times New Roman" w:hAnsi="Times New Roman" w:cs="Times New Roman"/>
              </w:rPr>
              <w:t>Lo primero será explicarles cómo funciona (con antelación claro) y que es un lugar seguro donde puede ir siempre que estén enfadado, tristes, preocupados, nerviosos,... o simplemente cuando quieran estar solos y tranquilos.</w:t>
            </w:r>
          </w:p>
          <w:p w14:paraId="512E091E" w14:textId="63E70508" w:rsidR="67489F79" w:rsidRDefault="67489F79" w:rsidP="4C1897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DFA261" w14:textId="77777777" w:rsidR="00E44C9D" w:rsidRDefault="00E44C9D" w:rsidP="4C1897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654DEF" w14:textId="25B5D5BA" w:rsidR="00E44C9D" w:rsidRDefault="00E44C9D" w:rsidP="4C1897AA">
            <w:pPr>
              <w:rPr>
                <w:rFonts w:ascii="Times New Roman" w:eastAsia="Times New Roman" w:hAnsi="Times New Roman" w:cs="Times New Roman"/>
              </w:rPr>
            </w:pPr>
            <w:r w:rsidRPr="00E44C9D">
              <w:rPr>
                <w:rFonts w:ascii="Times New Roman" w:eastAsia="Times New Roman" w:hAnsi="Times New Roman" w:cs="Times New Roman"/>
              </w:rPr>
              <w:t>2. Explicarles bien cómo usar los diferentes elementos y haced algunos ensayos juntos. Evidentemente no van a usar siempre todo, pero es importante la variedad para que en cada momento decidan que les puede ir mejor.</w:t>
            </w:r>
          </w:p>
          <w:p w14:paraId="2B028472" w14:textId="77777777" w:rsidR="00E44C9D" w:rsidRPr="00E44C9D" w:rsidRDefault="00E44C9D" w:rsidP="4C1897AA">
            <w:pPr>
              <w:rPr>
                <w:rFonts w:ascii="Times New Roman" w:eastAsia="Times New Roman" w:hAnsi="Times New Roman" w:cs="Times New Roman"/>
              </w:rPr>
            </w:pPr>
          </w:p>
          <w:p w14:paraId="0C0BF3D4" w14:textId="0FA3F622" w:rsidR="00CE077E" w:rsidRDefault="00CE077E" w:rsidP="00CE077E">
            <w:pPr>
              <w:jc w:val="center"/>
              <w:rPr>
                <w:rFonts w:ascii="Times New Roman" w:eastAsia="Times New Roman" w:hAnsi="Times New Roman" w:cs="Times New Roman"/>
                <w:b/>
                <w:color w:val="45B0E1" w:themeColor="accent1" w:themeTint="99"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b/>
                <w:color w:val="45B0E1" w:themeColor="accent1" w:themeTint="99"/>
                <w:sz w:val="24"/>
                <w:szCs w:val="24"/>
              </w:rPr>
              <w:t>Desarrollo</w:t>
            </w:r>
          </w:p>
          <w:p w14:paraId="56BA753C" w14:textId="77777777" w:rsidR="00BB6E39" w:rsidRDefault="00BB6E39" w:rsidP="00CE077E">
            <w:pPr>
              <w:jc w:val="center"/>
              <w:rPr>
                <w:rFonts w:ascii="Times New Roman" w:eastAsia="Times New Roman" w:hAnsi="Times New Roman" w:cs="Times New Roman"/>
                <w:b/>
                <w:color w:val="45B0E1" w:themeColor="accent1" w:themeTint="99"/>
                <w:sz w:val="24"/>
                <w:szCs w:val="24"/>
              </w:rPr>
            </w:pPr>
          </w:p>
          <w:p w14:paraId="4BD7441D" w14:textId="720C5EAB" w:rsidR="00617DD7" w:rsidRPr="00BB6E39" w:rsidRDefault="00BB6E39" w:rsidP="00BB6E39">
            <w:pPr>
              <w:rPr>
                <w:rFonts w:ascii="Times New Roman" w:eastAsia="Times New Roman" w:hAnsi="Times New Roman" w:cs="Times New Roman"/>
              </w:rPr>
            </w:pPr>
            <w:r w:rsidRPr="00BB6E39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B1DD2" w:rsidRPr="00BB6E39">
              <w:rPr>
                <w:rFonts w:ascii="Times New Roman" w:eastAsia="Times New Roman" w:hAnsi="Times New Roman" w:cs="Times New Roman"/>
              </w:rPr>
              <w:t>V</w:t>
            </w:r>
            <w:r w:rsidR="00E44C9D" w:rsidRPr="00BB6E39">
              <w:rPr>
                <w:rFonts w:ascii="Times New Roman" w:eastAsia="Times New Roman" w:hAnsi="Times New Roman" w:cs="Times New Roman"/>
              </w:rPr>
              <w:t>alidar sus emociones, ayudarles a identificarlas, que se den cuenta de las señales que le manda su cuerpo, que observen sus sensaciones</w:t>
            </w:r>
            <w:r>
              <w:rPr>
                <w:rFonts w:ascii="Times New Roman" w:eastAsia="Times New Roman" w:hAnsi="Times New Roman" w:cs="Times New Roman"/>
              </w:rPr>
              <w:t xml:space="preserve"> físicas y sus pensamientos</w:t>
            </w:r>
            <w:r w:rsidR="00E44C9D" w:rsidRPr="00BB6E39">
              <w:rPr>
                <w:rFonts w:ascii="Times New Roman" w:eastAsia="Times New Roman" w:hAnsi="Times New Roman" w:cs="Times New Roman"/>
              </w:rPr>
              <w:t>.</w:t>
            </w:r>
          </w:p>
          <w:p w14:paraId="263AFB37" w14:textId="77777777" w:rsidR="00BB6E39" w:rsidRDefault="00BB6E39" w:rsidP="00BB6E39">
            <w:pPr>
              <w:rPr>
                <w:rFonts w:ascii="Times New Roman" w:eastAsia="Times New Roman" w:hAnsi="Times New Roman" w:cs="Times New Roman"/>
              </w:rPr>
            </w:pPr>
          </w:p>
          <w:p w14:paraId="64421509" w14:textId="1BB5F405" w:rsidR="00BB6E39" w:rsidRPr="00BB6E39" w:rsidRDefault="00BB6E39" w:rsidP="00BB6E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BB6E39">
              <w:rPr>
                <w:rFonts w:ascii="Times New Roman" w:eastAsia="Times New Roman" w:hAnsi="Times New Roman" w:cs="Times New Roman"/>
              </w:rPr>
              <w:t>. Circulo de bienvenida: Iniciar la actividad reuniendo a los niños en un círculo para darles la bienvenida y hablarles sobre la importancia de las emociones y cómo podemos gestionarlas de manera adecuada.</w:t>
            </w:r>
          </w:p>
          <w:p w14:paraId="562DDE73" w14:textId="77777777" w:rsidR="00BB6E39" w:rsidRPr="00BB6E39" w:rsidRDefault="00BB6E39" w:rsidP="00BB6E39">
            <w:pPr>
              <w:rPr>
                <w:rFonts w:ascii="Times New Roman" w:eastAsia="Times New Roman" w:hAnsi="Times New Roman" w:cs="Times New Roman"/>
              </w:rPr>
            </w:pPr>
          </w:p>
          <w:p w14:paraId="38BBB5FF" w14:textId="109A6F18" w:rsidR="00BB6E39" w:rsidRPr="00BB6E39" w:rsidRDefault="00BB6E39" w:rsidP="00BB6E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BB6E39">
              <w:rPr>
                <w:rFonts w:ascii="Times New Roman" w:eastAsia="Times New Roman" w:hAnsi="Times New Roman" w:cs="Times New Roman"/>
              </w:rPr>
              <w:t>. Presentación de la actividad: Explicar a los niños que van a participar en una actividad donde explorarán diferentes emociones a través de diversas actividades.</w:t>
            </w:r>
          </w:p>
          <w:p w14:paraId="15882A57" w14:textId="6E719147" w:rsidR="00BB6E39" w:rsidRPr="00BB6E39" w:rsidRDefault="00BB6E39" w:rsidP="00BB6E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4" w:type="dxa"/>
            <w:gridSpan w:val="2"/>
            <w:shd w:val="clear" w:color="auto" w:fill="FFFFFF" w:themeFill="background1"/>
          </w:tcPr>
          <w:p w14:paraId="66A89B18" w14:textId="72E5B921" w:rsidR="6D56DF62" w:rsidRDefault="6D56DF62" w:rsidP="6D56DF6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9B78B5" w14:textId="0ACBBC24" w:rsidR="1449A0F8" w:rsidRDefault="1449A0F8" w:rsidP="1449A0F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80C32" w14:textId="77777777" w:rsidR="00E14A45" w:rsidRDefault="00E14A45" w:rsidP="2B115B7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Grupal</w:t>
            </w:r>
          </w:p>
          <w:p w14:paraId="25E8967C" w14:textId="77777777" w:rsidR="00E14A45" w:rsidRDefault="00E14A45" w:rsidP="2B115B7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5EDB14" w14:textId="05C6A898" w:rsidR="00617DD7" w:rsidRDefault="007A2E55" w:rsidP="2B115B7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Sentados en el piso</w:t>
            </w:r>
            <w:r w:rsidR="005F30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4ADFC4" w14:textId="77777777" w:rsidR="005F3050" w:rsidRDefault="005F3050" w:rsidP="2B115B7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DA5F9B" w14:textId="77777777" w:rsidR="005F3050" w:rsidRDefault="005F3050" w:rsidP="2B115B7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1D13C3" w14:textId="77777777" w:rsidR="005F3050" w:rsidRDefault="005F3050" w:rsidP="2B115B7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A0CBCD" w14:textId="77777777" w:rsidR="005F3050" w:rsidRDefault="005F3050" w:rsidP="2B115B7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521DBB" w14:textId="77777777" w:rsidR="005F3050" w:rsidRDefault="005F3050" w:rsidP="2B115B7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610135" w14:textId="77777777" w:rsidR="005F3050" w:rsidRDefault="005F3050" w:rsidP="2B115B7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D59E5C" w14:textId="77777777" w:rsidR="005F3050" w:rsidRDefault="005F3050" w:rsidP="2B115B7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463F22" w14:textId="77777777" w:rsidR="005F3050" w:rsidRDefault="005F3050" w:rsidP="2B115B7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CD0DFE" w14:textId="3DF48942" w:rsidR="007A2E55" w:rsidRDefault="007A2E55" w:rsidP="2B115B7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FFFFFF" w:themeFill="background1"/>
          </w:tcPr>
          <w:p w14:paraId="4F7D7DDE" w14:textId="6C673984" w:rsidR="00C94BEA" w:rsidRDefault="00C94BEA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216131" w14:textId="2026727A" w:rsidR="00C94BEA" w:rsidRDefault="00C94BEA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6DFCEF" w14:textId="6601CB54" w:rsidR="00C94BEA" w:rsidRDefault="00C94BEA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ED722C" w14:textId="602FF84C" w:rsidR="00C94BEA" w:rsidRDefault="00C94BEA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DE4CEB" w14:textId="0C512E15" w:rsidR="00C94BEA" w:rsidRDefault="00C94BEA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406510" w14:textId="1BFC20EF" w:rsidR="00C94BEA" w:rsidRDefault="00C94BEA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809B7C" w14:textId="3823F55F" w:rsidR="00C94BEA" w:rsidRDefault="00C94BEA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F008DA" w14:textId="1F0BBE7A" w:rsidR="00C94BEA" w:rsidRDefault="00C94BEA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1B3AE1" w14:textId="77777777" w:rsidR="00664024" w:rsidRDefault="00664024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9EA092" w14:textId="00F7519C" w:rsidR="00617DD7" w:rsidRDefault="00E44C9D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Salón de clases</w:t>
            </w:r>
          </w:p>
        </w:tc>
        <w:tc>
          <w:tcPr>
            <w:tcW w:w="1838" w:type="dxa"/>
            <w:gridSpan w:val="3"/>
            <w:shd w:val="clear" w:color="auto" w:fill="FFFFFF" w:themeFill="background1"/>
          </w:tcPr>
          <w:p w14:paraId="0D6CE086" w14:textId="2A98A852" w:rsidR="00617DD7" w:rsidRDefault="00617DD7" w:rsidP="005F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F03" w14:paraId="13B3BB85" w14:textId="77777777" w:rsidTr="001357E1">
        <w:trPr>
          <w:gridAfter w:val="1"/>
          <w:wAfter w:w="236" w:type="dxa"/>
          <w:trHeight w:val="4935"/>
        </w:trPr>
        <w:tc>
          <w:tcPr>
            <w:tcW w:w="1800" w:type="dxa"/>
            <w:gridSpan w:val="3"/>
            <w:tcBorders>
              <w:bottom w:val="single" w:sz="12" w:space="0" w:color="auto"/>
            </w:tcBorders>
            <w:shd w:val="clear" w:color="auto" w:fill="B3E5A1" w:themeFill="accent6" w:themeFillTint="66"/>
          </w:tcPr>
          <w:p w14:paraId="72B4349A" w14:textId="66E1CEFD" w:rsidR="19431F31" w:rsidRDefault="19431F31" w:rsidP="19431F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B1218D" w14:textId="77777777" w:rsidR="003709B0" w:rsidRDefault="003709B0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94E9ED" w14:textId="77777777" w:rsidR="003709B0" w:rsidRDefault="003709B0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E00CA2" w14:textId="77777777" w:rsidR="003709B0" w:rsidRDefault="003709B0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5A98CB" w14:textId="77777777" w:rsidR="003709B0" w:rsidRDefault="003709B0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166249" w14:textId="77777777" w:rsidR="003709B0" w:rsidRDefault="003709B0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A89D23" w14:textId="77777777" w:rsidR="003709B0" w:rsidRDefault="003709B0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2A48F4" w14:textId="77777777" w:rsidR="003709B0" w:rsidRDefault="003709B0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B90F5A" w14:textId="77777777" w:rsidR="003709B0" w:rsidRDefault="003709B0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FB452BF" w14:textId="3D3D963A" w:rsidR="00617DD7" w:rsidRDefault="00247B9D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Fase 2</w:t>
            </w:r>
          </w:p>
          <w:p w14:paraId="487ECCE9" w14:textId="6559A463" w:rsidR="005F3050" w:rsidRDefault="00BF5DFD" w:rsidP="00F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Acción</w:t>
            </w:r>
          </w:p>
          <w:p w14:paraId="23078F7D" w14:textId="65E32B37" w:rsidR="00247B9D" w:rsidRPr="004071DE" w:rsidRDefault="00247B9D" w:rsidP="00F545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741866D4" w14:textId="77777777" w:rsidR="00617DD7" w:rsidRDefault="00617DD7" w:rsidP="00550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  <w:gridSpan w:val="10"/>
            <w:tcBorders>
              <w:bottom w:val="single" w:sz="12" w:space="0" w:color="auto"/>
            </w:tcBorders>
            <w:shd w:val="clear" w:color="auto" w:fill="FFFFFF" w:themeFill="background1"/>
          </w:tcPr>
          <w:p w14:paraId="17CB2B5E" w14:textId="4F601F81" w:rsidR="005F3050" w:rsidRDefault="005F3050" w:rsidP="4C1897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Actividad: </w:t>
            </w:r>
            <w:r w:rsidR="00BB6E39" w:rsidRPr="00BB6E39">
              <w:rPr>
                <w:rFonts w:ascii="Times New Roman" w:eastAsia="Times New Roman" w:hAnsi="Times New Roman" w:cs="Times New Roman"/>
                <w:b/>
              </w:rPr>
              <w:t>Estaciones de emociones</w:t>
            </w:r>
          </w:p>
          <w:p w14:paraId="310D8762" w14:textId="77777777" w:rsidR="005F3050" w:rsidRDefault="005F3050" w:rsidP="4C1897AA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70C3220" w14:textId="42B158D4" w:rsidR="00BB6E39" w:rsidRPr="00BB6E39" w:rsidRDefault="00BB6E39" w:rsidP="00BB6E3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B6E39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Habrá</w:t>
            </w:r>
            <w:r w:rsidRPr="00BB6E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diferentes estaciones en el espacio con recursos materiales relacionados con diversas emociones, como pelotas de colores, almohadas suaves, pinturas de colores, etc.</w:t>
            </w:r>
          </w:p>
          <w:p w14:paraId="19EBCDE5" w14:textId="77777777" w:rsidR="00BB6E39" w:rsidRPr="00BB6E39" w:rsidRDefault="00BB6E39" w:rsidP="00BB6E3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6467C9F" w14:textId="0CF0CC3B" w:rsidR="00BB6E39" w:rsidRPr="00BB6E39" w:rsidRDefault="00BB6E39" w:rsidP="00BB6E3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 Se invitará</w:t>
            </w:r>
            <w:r w:rsidRPr="00BB6E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 los niños a recorrer las estaciones y experimentar las diferentes emociones a través de las actividades propuestas.</w:t>
            </w:r>
          </w:p>
          <w:p w14:paraId="59279C9A" w14:textId="77777777" w:rsidR="00BB6E39" w:rsidRPr="00BB6E39" w:rsidRDefault="00BB6E39" w:rsidP="00BB6E3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FAFACAA" w14:textId="0238185A" w:rsidR="00BB6E39" w:rsidRPr="00BB6E39" w:rsidRDefault="00BB6E39" w:rsidP="00BB6E3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BB6E3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Se a</w:t>
            </w:r>
            <w:r w:rsidRPr="00BB6E39">
              <w:rPr>
                <w:rFonts w:ascii="Times New Roman" w:eastAsia="Times New Roman" w:hAnsi="Times New Roman" w:cs="Times New Roman"/>
                <w:color w:val="000000" w:themeColor="text1"/>
              </w:rPr>
              <w:t>yudar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á</w:t>
            </w:r>
            <w:r w:rsidRPr="00BB6E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 los niños a identificar y expresar las emociones que experimentan en cada estación, fomentando la comunicación y la verbalización de sus sentimientos.</w:t>
            </w:r>
          </w:p>
          <w:p w14:paraId="717FE519" w14:textId="77777777" w:rsidR="00BB6E39" w:rsidRPr="00BB6E39" w:rsidRDefault="00BB6E39" w:rsidP="00BB6E3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284ED23" w14:textId="1071B6A4" w:rsidR="00BB6E39" w:rsidRPr="00BB6E39" w:rsidRDefault="00BB6E39" w:rsidP="00BB6E3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Pr="00BB6E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Se r</w:t>
            </w:r>
            <w:r w:rsidRPr="00BB6E39">
              <w:rPr>
                <w:rFonts w:ascii="Times New Roman" w:eastAsia="Times New Roman" w:hAnsi="Times New Roman" w:cs="Times New Roman"/>
                <w:color w:val="000000" w:themeColor="text1"/>
              </w:rPr>
              <w:t>ealizar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á</w:t>
            </w:r>
            <w:r w:rsidRPr="00BB6E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juegos de roles donde los niños puedan actuar diferentes emociones y practicar cómo expresarlas de manera adecuada.</w:t>
            </w:r>
          </w:p>
          <w:p w14:paraId="508A37B3" w14:textId="77777777" w:rsidR="00BB6E39" w:rsidRPr="00BB6E39" w:rsidRDefault="00BB6E39" w:rsidP="00BB6E3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BEF9FF6" w14:textId="436ECF0B" w:rsidR="7270C8FD" w:rsidRPr="00BB6E39" w:rsidRDefault="00BB6E39" w:rsidP="00BB6E3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BB6E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Se r</w:t>
            </w:r>
            <w:r w:rsidRPr="00BB6E39">
              <w:rPr>
                <w:rFonts w:ascii="Times New Roman" w:eastAsia="Times New Roman" w:hAnsi="Times New Roman" w:cs="Times New Roman"/>
                <w:color w:val="000000" w:themeColor="text1"/>
              </w:rPr>
              <w:t>ealizar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á</w:t>
            </w:r>
            <w:r w:rsidRPr="00BB6E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una sesión de relajación guiada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por un video de YouTube </w:t>
            </w:r>
            <w:r w:rsidRPr="00BB6E39">
              <w:rPr>
                <w:rFonts w:ascii="Times New Roman" w:eastAsia="Times New Roman" w:hAnsi="Times New Roman" w:cs="Times New Roman"/>
                <w:color w:val="000000" w:themeColor="text1"/>
              </w:rPr>
              <w:t>para ayudar a los niños a calmarse y gestionar sus emociones de forma positiva.</w:t>
            </w:r>
          </w:p>
          <w:p w14:paraId="4A26D601" w14:textId="77777777" w:rsidR="00E754C9" w:rsidRDefault="00E754C9" w:rsidP="005F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2DCA99" w14:textId="1E234938" w:rsidR="00BB6E39" w:rsidRDefault="00BB6E39" w:rsidP="005F30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E39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https://youtu.be/RGqSPLSOFwU?si=g32T_Lej-tYZEWFz</w:t>
            </w:r>
          </w:p>
        </w:tc>
        <w:tc>
          <w:tcPr>
            <w:tcW w:w="1694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1A01DF78" w14:textId="77777777" w:rsidR="00DA1946" w:rsidRDefault="00DA1946" w:rsidP="00DA1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43C0BD" w14:textId="7E066D32" w:rsidR="00DA1946" w:rsidRDefault="00DA1946" w:rsidP="00DA1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AEBCD5" w14:textId="77777777" w:rsidR="00DA1946" w:rsidRDefault="00DA1946" w:rsidP="00DA19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AA5437" w14:textId="77777777" w:rsidR="00617DD7" w:rsidRDefault="00651B38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Grupal</w:t>
            </w:r>
          </w:p>
          <w:p w14:paraId="0E69C8AB" w14:textId="77777777" w:rsidR="007B4BBB" w:rsidRDefault="007B4BBB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C24BE3" w14:textId="58CC88E0" w:rsidR="007B4BBB" w:rsidRDefault="007B4BBB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Sentados en el piso.</w:t>
            </w:r>
          </w:p>
        </w:tc>
        <w:tc>
          <w:tcPr>
            <w:tcW w:w="1795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3F5B574" w14:textId="1BDF62E7" w:rsidR="00C94BEA" w:rsidRDefault="00C94BEA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43C967" w14:textId="45DEE56D" w:rsidR="6A9B4AAB" w:rsidRDefault="6A9B4AAB" w:rsidP="6A9B4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8ADD35" w14:textId="329218F9" w:rsidR="00C94BEA" w:rsidRDefault="00C94BEA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57A99B" w14:textId="77777777" w:rsidR="007B4BBB" w:rsidRDefault="007B4BBB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D1BE18" w14:textId="77777777" w:rsidR="007B4BBB" w:rsidRDefault="007B4BBB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E62A6A" w14:textId="22330C22" w:rsidR="00617DD7" w:rsidRDefault="00E14A45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Salón de clases.</w:t>
            </w:r>
            <w:r w:rsidR="003F4A2C"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14:paraId="176758E4" w14:textId="33607DBD" w:rsidR="003B4A61" w:rsidRDefault="003B4A61" w:rsidP="4C189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21B401" w14:textId="4FBAE4C5" w:rsidR="4EB63EA7" w:rsidRDefault="4EB63EA7" w:rsidP="4EB63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65712F" w14:textId="0264A5C7" w:rsidR="00617DD7" w:rsidRDefault="00E14A45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E14A45">
              <w:rPr>
                <w:rFonts w:ascii="Times New Roman" w:eastAsia="Times New Roman" w:hAnsi="Times New Roman" w:cs="Times New Roman"/>
                <w:sz w:val="24"/>
                <w:szCs w:val="24"/>
              </w:rPr>
              <w:t>elotas de colores, almohadas suaves, pinturas de colores</w:t>
            </w:r>
            <w:r w:rsidR="00D221B4">
              <w:rPr>
                <w:rFonts w:ascii="Times New Roman" w:eastAsia="Times New Roman" w:hAnsi="Times New Roman" w:cs="Times New Roman"/>
                <w:sz w:val="24"/>
                <w:szCs w:val="24"/>
              </w:rPr>
              <w:t>, bocina.</w:t>
            </w:r>
          </w:p>
        </w:tc>
      </w:tr>
      <w:tr w:rsidR="004E1B87" w14:paraId="044702DF" w14:textId="77777777" w:rsidTr="001357E1">
        <w:trPr>
          <w:gridAfter w:val="1"/>
          <w:wAfter w:w="236" w:type="dxa"/>
          <w:trHeight w:val="4935"/>
        </w:trPr>
        <w:tc>
          <w:tcPr>
            <w:tcW w:w="1800" w:type="dxa"/>
            <w:gridSpan w:val="3"/>
            <w:tcBorders>
              <w:bottom w:val="single" w:sz="12" w:space="0" w:color="auto"/>
            </w:tcBorders>
            <w:shd w:val="clear" w:color="auto" w:fill="F6C5AC" w:themeFill="accent2" w:themeFillTint="66"/>
          </w:tcPr>
          <w:p w14:paraId="19866579" w14:textId="77777777" w:rsidR="004E1B87" w:rsidRDefault="004E1B87" w:rsidP="19431F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CE2D6F" w14:textId="77777777" w:rsidR="004E1B87" w:rsidRPr="004E1B87" w:rsidRDefault="004E1B87" w:rsidP="004E1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C46402" w14:textId="77777777" w:rsidR="004E1B87" w:rsidRPr="004E1B87" w:rsidRDefault="004E1B87" w:rsidP="004E1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CA7BE3" w14:textId="77777777" w:rsidR="004E1B87" w:rsidRPr="004E1B87" w:rsidRDefault="004E1B87" w:rsidP="004E1B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4EDC49" w14:textId="77777777" w:rsidR="004E1B87" w:rsidRDefault="004E1B87" w:rsidP="004E1B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6DE076" w14:textId="77777777" w:rsidR="004E1B87" w:rsidRDefault="004E1B87" w:rsidP="004E1B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77CFD7" w14:textId="77777777" w:rsidR="004E1B87" w:rsidRDefault="004E1B87" w:rsidP="004E1B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10A90A" w14:textId="77777777" w:rsidR="004E1B87" w:rsidRPr="004E1B87" w:rsidRDefault="004E1B87" w:rsidP="004E1B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Fase 3</w:t>
            </w:r>
          </w:p>
          <w:p w14:paraId="0306CD4B" w14:textId="5292E895" w:rsidR="004E1B87" w:rsidRPr="00BF5DFD" w:rsidRDefault="00BF5DFD" w:rsidP="004E1B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Intervención</w:t>
            </w:r>
          </w:p>
        </w:tc>
        <w:tc>
          <w:tcPr>
            <w:tcW w:w="74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36FE5D6F" w14:textId="77777777" w:rsidR="004E1B87" w:rsidRDefault="004E1B87" w:rsidP="00550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  <w:gridSpan w:val="10"/>
            <w:tcBorders>
              <w:bottom w:val="single" w:sz="12" w:space="0" w:color="auto"/>
            </w:tcBorders>
            <w:shd w:val="clear" w:color="auto" w:fill="FFFFFF" w:themeFill="background1"/>
          </w:tcPr>
          <w:p w14:paraId="10F76FC8" w14:textId="7B7DCE92" w:rsidR="004E1B87" w:rsidRDefault="004E1B87" w:rsidP="4C1897A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Actividad: </w:t>
            </w:r>
            <w:r w:rsidR="00E14A45">
              <w:rPr>
                <w:rFonts w:ascii="Times New Roman" w:eastAsia="Times New Roman" w:hAnsi="Times New Roman" w:cs="Times New Roman"/>
                <w:b/>
              </w:rPr>
              <w:t>Momento de reflexión</w:t>
            </w:r>
          </w:p>
          <w:p w14:paraId="22222CB2" w14:textId="77777777" w:rsidR="004E1B87" w:rsidRDefault="004E1B87" w:rsidP="4C1897AA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7DCCFC9" w14:textId="4E1D1B7A" w:rsidR="00E14A45" w:rsidRPr="00E14A45" w:rsidRDefault="00E14A45" w:rsidP="00E14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Al concluir con la actividad la maestra les pedirá a los niños sentarse en círculo para después</w:t>
            </w:r>
            <w:r w:rsidRPr="00E14A45">
              <w:rPr>
                <w:rFonts w:ascii="Times New Roman" w:eastAsia="Times New Roman" w:hAnsi="Times New Roman" w:cs="Times New Roman"/>
              </w:rPr>
              <w:t xml:space="preserve"> animar</w:t>
            </w:r>
            <w:r>
              <w:rPr>
                <w:rFonts w:ascii="Times New Roman" w:eastAsia="Times New Roman" w:hAnsi="Times New Roman" w:cs="Times New Roman"/>
              </w:rPr>
              <w:t>los</w:t>
            </w:r>
            <w:r w:rsidRPr="00E14A45">
              <w:rPr>
                <w:rFonts w:ascii="Times New Roman" w:eastAsia="Times New Roman" w:hAnsi="Times New Roman" w:cs="Times New Roman"/>
              </w:rPr>
              <w:t xml:space="preserve"> a compartir cómo se sintieron durante la actividad y qué aprendieron sobre las emociones.</w:t>
            </w:r>
          </w:p>
          <w:p w14:paraId="7D1C27F5" w14:textId="77777777" w:rsidR="00E14A45" w:rsidRPr="00E14A45" w:rsidRDefault="00E14A45" w:rsidP="00E14A45">
            <w:pPr>
              <w:pStyle w:val="Prrafodelista"/>
              <w:rPr>
                <w:rFonts w:ascii="Times New Roman" w:eastAsia="Times New Roman" w:hAnsi="Times New Roman" w:cs="Times New Roman"/>
              </w:rPr>
            </w:pPr>
          </w:p>
          <w:p w14:paraId="3C35EF52" w14:textId="16C49780" w:rsidR="00E14A45" w:rsidRPr="00E14A45" w:rsidRDefault="00E14A45" w:rsidP="00E14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E14A45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Se a</w:t>
            </w:r>
            <w:r w:rsidRPr="00E14A45">
              <w:rPr>
                <w:rFonts w:ascii="Times New Roman" w:eastAsia="Times New Roman" w:hAnsi="Times New Roman" w:cs="Times New Roman"/>
              </w:rPr>
              <w:t>gradecer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 w:rsidRPr="00E14A45">
              <w:rPr>
                <w:rFonts w:ascii="Times New Roman" w:eastAsia="Times New Roman" w:hAnsi="Times New Roman" w:cs="Times New Roman"/>
              </w:rPr>
              <w:t xml:space="preserve"> a los niños por su participación y colaboración durante la actividad, resaltando la importancia de reconocer y gestionar nuestras emociones.</w:t>
            </w:r>
          </w:p>
          <w:p w14:paraId="7C2AE671" w14:textId="77777777" w:rsidR="00E14A45" w:rsidRPr="00E14A45" w:rsidRDefault="00E14A45" w:rsidP="00E14A45">
            <w:pPr>
              <w:pStyle w:val="Prrafodelista"/>
              <w:rPr>
                <w:rFonts w:ascii="Times New Roman" w:eastAsia="Times New Roman" w:hAnsi="Times New Roman" w:cs="Times New Roman"/>
              </w:rPr>
            </w:pPr>
          </w:p>
          <w:p w14:paraId="38BEE334" w14:textId="5149860A" w:rsidR="001C6DB3" w:rsidRPr="00E14A45" w:rsidRDefault="00E14A45" w:rsidP="00E14A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E14A45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Se f</w:t>
            </w:r>
            <w:r w:rsidRPr="00E14A45">
              <w:rPr>
                <w:rFonts w:ascii="Times New Roman" w:eastAsia="Times New Roman" w:hAnsi="Times New Roman" w:cs="Times New Roman"/>
              </w:rPr>
              <w:t>inalizar</w:t>
            </w:r>
            <w:r>
              <w:rPr>
                <w:rFonts w:ascii="Times New Roman" w:eastAsia="Times New Roman" w:hAnsi="Times New Roman" w:cs="Times New Roman"/>
              </w:rPr>
              <w:t>á</w:t>
            </w:r>
            <w:r w:rsidRPr="00E14A45">
              <w:rPr>
                <w:rFonts w:ascii="Times New Roman" w:eastAsia="Times New Roman" w:hAnsi="Times New Roman" w:cs="Times New Roman"/>
              </w:rPr>
              <w:t xml:space="preserve"> la actividad con una despedida animada y positiva, recordando a los niños la importancia de practicar la gestión emocional en su día a día.</w:t>
            </w:r>
          </w:p>
          <w:p w14:paraId="5ABCA380" w14:textId="76045EE6" w:rsidR="001C6DB3" w:rsidRPr="001C6DB3" w:rsidRDefault="001C6DB3" w:rsidP="001C6DB3">
            <w:pPr>
              <w:rPr>
                <w:rFonts w:ascii="Times New Roman" w:eastAsia="Times New Roman" w:hAnsi="Times New Roman" w:cs="Times New Roman"/>
              </w:rPr>
            </w:pPr>
          </w:p>
          <w:p w14:paraId="57534517" w14:textId="67164A1C" w:rsidR="004E1B87" w:rsidRPr="004E1B87" w:rsidRDefault="004E1B87" w:rsidP="004E1B8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4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434DEFCD" w14:textId="77777777" w:rsidR="004E1B87" w:rsidRDefault="004E1B87" w:rsidP="00DA1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A6DAF4" w14:textId="77777777" w:rsidR="001C6DB3" w:rsidRPr="001C6DB3" w:rsidRDefault="001C6DB3" w:rsidP="001C6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164DAA" w14:textId="77777777" w:rsidR="001C6DB3" w:rsidRPr="001C6DB3" w:rsidRDefault="001C6DB3" w:rsidP="001C6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192B9B" w14:textId="77777777" w:rsidR="001C6DB3" w:rsidRDefault="001C6DB3" w:rsidP="001C6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992B21" w14:textId="77777777" w:rsidR="001C6DB3" w:rsidRDefault="001C6DB3" w:rsidP="001C6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4CDA54" w14:textId="77777777" w:rsidR="001C6DB3" w:rsidRDefault="001C6DB3" w:rsidP="001C6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CEC133" w14:textId="77777777" w:rsidR="001C6DB3" w:rsidRDefault="001C6DB3" w:rsidP="001C6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Grupal</w:t>
            </w:r>
          </w:p>
          <w:p w14:paraId="6DFC37DA" w14:textId="77777777" w:rsidR="001C6DB3" w:rsidRDefault="001C6DB3" w:rsidP="001C6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D732E3" w14:textId="77777777" w:rsidR="001C6DB3" w:rsidRDefault="001C6DB3" w:rsidP="001C6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8E6510" w14:textId="0ED36ECC" w:rsidR="001C6DB3" w:rsidRPr="001C6DB3" w:rsidRDefault="00D221B4" w:rsidP="001C6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Sentados en el piso.</w:t>
            </w:r>
          </w:p>
        </w:tc>
        <w:tc>
          <w:tcPr>
            <w:tcW w:w="1795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E16ABC5" w14:textId="77777777" w:rsidR="004E1B87" w:rsidRDefault="004E1B87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77AD25" w14:textId="77777777" w:rsidR="001C6DB3" w:rsidRPr="001C6DB3" w:rsidRDefault="001C6DB3" w:rsidP="001C6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F34A2D" w14:textId="77777777" w:rsidR="001C6DB3" w:rsidRPr="001C6DB3" w:rsidRDefault="001C6DB3" w:rsidP="001C6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4EF3D1" w14:textId="77777777" w:rsidR="001C6DB3" w:rsidRDefault="001C6DB3" w:rsidP="001C6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9C3CB1" w14:textId="77777777" w:rsidR="001C6DB3" w:rsidRPr="001C6DB3" w:rsidRDefault="001C6DB3" w:rsidP="001C6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0B32A3" w14:textId="77777777" w:rsidR="001C6DB3" w:rsidRDefault="001C6DB3" w:rsidP="001C6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287423" w14:textId="77777777" w:rsidR="001C6DB3" w:rsidRDefault="001C6DB3" w:rsidP="001C6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C7EB41" w14:textId="226F575F" w:rsidR="001C6DB3" w:rsidRPr="001C6DB3" w:rsidRDefault="00E14A45" w:rsidP="001C6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1838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14:paraId="4AEB3969" w14:textId="77777777" w:rsidR="004E1B87" w:rsidRDefault="004E1B87" w:rsidP="4C189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56B01" w14:textId="145125E6" w:rsidR="00E14A45" w:rsidRPr="001C6DB3" w:rsidRDefault="00E14A45" w:rsidP="00E14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911A7" w14:textId="24778F2F" w:rsidR="001C6DB3" w:rsidRPr="001C6DB3" w:rsidRDefault="001C6DB3" w:rsidP="001C6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7FA" w14:paraId="4F225209" w14:textId="77777777" w:rsidTr="001357E1">
        <w:trPr>
          <w:gridAfter w:val="1"/>
          <w:wAfter w:w="236" w:type="dxa"/>
          <w:trHeight w:val="261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5C9EB" w:themeFill="text2" w:themeFillTint="40"/>
          </w:tcPr>
          <w:p w14:paraId="258B0AAA" w14:textId="590C0D21" w:rsidR="001C67FA" w:rsidRDefault="001C6DB3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="00445F64"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Instrumento de evaluación</w:t>
            </w:r>
            <w:r w:rsidR="009B63ED"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19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9CF2FA" w14:textId="15DF45E9" w:rsidR="001C67FA" w:rsidRDefault="00FB139B" w:rsidP="00E532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Diario de </w:t>
            </w:r>
            <w:r w:rsidR="001D2C17"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observación.</w:t>
            </w:r>
          </w:p>
        </w:tc>
      </w:tr>
      <w:tr w:rsidR="001C67FA" w14:paraId="583F9234" w14:textId="77777777" w:rsidTr="001357E1">
        <w:trPr>
          <w:gridAfter w:val="1"/>
          <w:wAfter w:w="236" w:type="dxa"/>
          <w:trHeight w:val="261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5C9EB" w:themeFill="text2" w:themeFillTint="40"/>
          </w:tcPr>
          <w:p w14:paraId="0C958180" w14:textId="198BCC31" w:rsidR="001C67FA" w:rsidRDefault="00445F64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Ajustes razonables:</w:t>
            </w:r>
          </w:p>
        </w:tc>
        <w:tc>
          <w:tcPr>
            <w:tcW w:w="1119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3EE4E53" w14:textId="6A95B6DF" w:rsidR="001C67FA" w:rsidRDefault="001C67FA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7FA" w14:paraId="2BEA2641" w14:textId="77777777" w:rsidTr="001357E1">
        <w:trPr>
          <w:gridAfter w:val="1"/>
          <w:wAfter w:w="236" w:type="dxa"/>
          <w:trHeight w:val="261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5C9EB" w:themeFill="text2" w:themeFillTint="40"/>
          </w:tcPr>
          <w:p w14:paraId="19586B38" w14:textId="397C0ACA" w:rsidR="001C67FA" w:rsidRDefault="00445F64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Observaciones</w:t>
            </w:r>
            <w:r w:rsidR="009B63ED" w:rsidRPr="1ACF7A2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19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ACD956C" w14:textId="13A0C2A8" w:rsidR="001C67FA" w:rsidRDefault="001C67FA" w:rsidP="00F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FDB" w14:paraId="2DB6CA70" w14:textId="77777777" w:rsidTr="001357E1">
        <w:trPr>
          <w:gridAfter w:val="1"/>
          <w:wAfter w:w="236" w:type="dxa"/>
          <w:trHeight w:val="261"/>
        </w:trPr>
        <w:tc>
          <w:tcPr>
            <w:tcW w:w="649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66"/>
          </w:tcPr>
          <w:p w14:paraId="5B68AC5A" w14:textId="408B7667" w:rsidR="001C6FDB" w:rsidRPr="001C6FDB" w:rsidRDefault="001C6FDB" w:rsidP="00F545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IMPACTO EN LOS DBA</w:t>
            </w:r>
          </w:p>
        </w:tc>
        <w:tc>
          <w:tcPr>
            <w:tcW w:w="649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66"/>
          </w:tcPr>
          <w:p w14:paraId="74424750" w14:textId="1DEAC9A1" w:rsidR="001C6FDB" w:rsidRPr="001C6FDB" w:rsidRDefault="001C6FDB" w:rsidP="00F545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6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FUNDAMENTACIÓN EN LA NEUROCIENCIA Y NEUROEDUCACIÓN </w:t>
            </w:r>
          </w:p>
        </w:tc>
      </w:tr>
      <w:tr w:rsidR="001C6FDB" w14:paraId="0E54B083" w14:textId="77777777" w:rsidTr="001C6FDB">
        <w:trPr>
          <w:gridAfter w:val="1"/>
          <w:wAfter w:w="236" w:type="dxa"/>
          <w:trHeight w:val="261"/>
        </w:trPr>
        <w:tc>
          <w:tcPr>
            <w:tcW w:w="649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14EBEEE" w14:textId="35CF9D1E" w:rsidR="001C6FDB" w:rsidRDefault="00BF5DFD" w:rsidP="00BF5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FD">
              <w:rPr>
                <w:rFonts w:ascii="Times New Roman" w:eastAsia="Times New Roman" w:hAnsi="Times New Roman" w:cs="Times New Roman"/>
                <w:sz w:val="24"/>
                <w:szCs w:val="24"/>
              </w:rPr>
              <w:t>La actividad contribuirá a mejorar la función ejecutiva y la memoria de trabajo de los estudiantes, lo cual es fundamental para el rendimiento académico y la resolución de problemas en DBA.</w:t>
            </w:r>
            <w:bookmarkStart w:id="1" w:name="_GoBack"/>
            <w:bookmarkEnd w:id="1"/>
          </w:p>
        </w:tc>
        <w:tc>
          <w:tcPr>
            <w:tcW w:w="649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4FFA472" w14:textId="23FE10DA" w:rsidR="001C6FDB" w:rsidRDefault="00BF5DFD" w:rsidP="00BF5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F5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emociones juegan un papel crucial en el proceso de aprendizaje.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F5DFD">
              <w:rPr>
                <w:rFonts w:ascii="Times New Roman" w:eastAsia="Times New Roman" w:hAnsi="Times New Roman" w:cs="Times New Roman"/>
                <w:sz w:val="24"/>
                <w:szCs w:val="24"/>
              </w:rPr>
              <w:t>as emociones positivas pueden facilitar la atenci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ón, la motivación y la memoria, a</w:t>
            </w:r>
            <w:r w:rsidRPr="00BF5D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 incorporar estrategias que promuevan emociones positivas en el aula, se puede mejorar el bienestar emocional de los estudiantes y, a su vez, optimizar </w:t>
            </w:r>
            <w:r w:rsidRPr="00BF5D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 rendimiento académico.</w:t>
            </w:r>
          </w:p>
        </w:tc>
      </w:tr>
    </w:tbl>
    <w:p w14:paraId="29534D32" w14:textId="77777777" w:rsidR="00DB1DD2" w:rsidRDefault="003F76BF" w:rsidP="003F76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5F8959CC" w14:textId="7BC54ADB" w:rsidR="003F76BF" w:rsidRDefault="003F76BF" w:rsidP="003F76BF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32"/>
          <w:lang w:eastAsia="es-MX"/>
          <w14:ligatures w14:val="none"/>
        </w:rPr>
      </w:pPr>
      <w:r w:rsidRPr="009F06F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32"/>
          <w:lang w:eastAsia="es-MX"/>
          <w14:ligatures w14:val="none"/>
        </w:rPr>
        <w:t>Referencias</w:t>
      </w:r>
    </w:p>
    <w:p w14:paraId="604E4330" w14:textId="77777777" w:rsidR="00D221B4" w:rsidRPr="00BA35BA" w:rsidRDefault="00D221B4" w:rsidP="003F76BF">
      <w:pPr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8"/>
          <w:lang w:eastAsia="es-MX"/>
          <w14:ligatures w14:val="none"/>
        </w:rPr>
      </w:pPr>
    </w:p>
    <w:p w14:paraId="43C5A6F9" w14:textId="77777777" w:rsidR="003F76BF" w:rsidRPr="004C0019" w:rsidRDefault="003F76BF" w:rsidP="003F76BF">
      <w:pPr>
        <w:pStyle w:val="paragraph"/>
        <w:spacing w:before="0" w:beforeAutospacing="0" w:after="480" w:afterAutospacing="0"/>
        <w:ind w:left="1425" w:hanging="705"/>
        <w:textAlignment w:val="baseline"/>
        <w:rPr>
          <w:rStyle w:val="eop"/>
          <w:rFonts w:eastAsiaTheme="majorEastAsia"/>
        </w:rPr>
      </w:pPr>
      <w:r w:rsidRPr="004C0019">
        <w:rPr>
          <w:rStyle w:val="eop"/>
          <w:rFonts w:eastAsiaTheme="majorEastAsia"/>
        </w:rPr>
        <w:t> </w:t>
      </w:r>
      <w:hyperlink r:id="rId13" w:history="1">
        <w:r w:rsidRPr="004C0019">
          <w:rPr>
            <w:rStyle w:val="Hipervnculo"/>
            <w:rFonts w:eastAsiaTheme="majorEastAsia"/>
          </w:rPr>
          <w:t>https://educacionbasica.sep.gob.mx/w</w:t>
        </w:r>
        <w:r w:rsidRPr="004C0019">
          <w:rPr>
            <w:rStyle w:val="Hipervnculo"/>
            <w:rFonts w:eastAsiaTheme="majorEastAsia"/>
          </w:rPr>
          <w:t>p</w:t>
        </w:r>
        <w:r w:rsidRPr="004C0019">
          <w:rPr>
            <w:rStyle w:val="Hipervnculo"/>
            <w:rFonts w:eastAsiaTheme="majorEastAsia"/>
          </w:rPr>
          <w:t>-content/uploads/2022/12/C3_1-Sugerencias-Metodologicas-proyectos.pdf</w:t>
        </w:r>
      </w:hyperlink>
    </w:p>
    <w:p w14:paraId="10A37800" w14:textId="77777777" w:rsidR="003F76BF" w:rsidRPr="004C0019" w:rsidRDefault="003F76BF" w:rsidP="003F76BF">
      <w:pPr>
        <w:pStyle w:val="paragraph"/>
        <w:spacing w:after="480" w:afterAutospacing="0"/>
        <w:ind w:left="1425" w:hanging="705"/>
        <w:textAlignment w:val="baseline"/>
        <w:rPr>
          <w:rStyle w:val="eop"/>
          <w:rFonts w:eastAsiaTheme="majorEastAsia"/>
        </w:rPr>
      </w:pPr>
      <w:r w:rsidRPr="004C0019">
        <w:rPr>
          <w:rStyle w:val="eop"/>
          <w:rFonts w:eastAsiaTheme="majorEastAsia"/>
        </w:rPr>
        <w:t>Secretaría de Educación Pública. (2022). Avance del contenido del  Programa sintético de la Fase 2. [Material en proceso de construcción].</w:t>
      </w:r>
    </w:p>
    <w:p w14:paraId="0686254F" w14:textId="3A52E987" w:rsidR="003F76BF" w:rsidRPr="004C0019" w:rsidRDefault="00216B16" w:rsidP="003F76BF">
      <w:pPr>
        <w:pStyle w:val="paragraph"/>
        <w:spacing w:before="0" w:beforeAutospacing="0" w:after="480" w:afterAutospacing="0"/>
        <w:ind w:left="1425" w:hanging="705"/>
        <w:textAlignment w:val="baseline"/>
        <w:rPr>
          <w:rStyle w:val="Hipervnculo"/>
        </w:rPr>
      </w:pPr>
      <w:hyperlink r:id="rId14" w:history="1">
        <w:r w:rsidR="003F76BF" w:rsidRPr="004C0019">
          <w:rPr>
            <w:rStyle w:val="Hipervnculo"/>
          </w:rPr>
          <w:t>https://educacionbasica.sep.gob.mx/wp-content/uploads/2022/12/Avance-Programa-Sintetico-Fase-2.pdf</w:t>
        </w:r>
      </w:hyperlink>
    </w:p>
    <w:p w14:paraId="0C78A67C" w14:textId="77777777" w:rsidR="00AF0826" w:rsidRPr="003F76BF" w:rsidRDefault="00AF0826" w:rsidP="003F76BF">
      <w:pPr>
        <w:pStyle w:val="paragraph"/>
        <w:spacing w:before="0" w:beforeAutospacing="0" w:after="480" w:afterAutospacing="0"/>
        <w:ind w:left="1425" w:hanging="705"/>
        <w:textAlignment w:val="baseline"/>
      </w:pPr>
    </w:p>
    <w:sectPr w:rsidR="00AF0826" w:rsidRPr="003F76BF" w:rsidSect="003F76B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7CAB4" w14:textId="77777777" w:rsidR="00216B16" w:rsidRDefault="00216B16" w:rsidP="00B0417D">
      <w:pPr>
        <w:spacing w:after="0" w:line="240" w:lineRule="auto"/>
      </w:pPr>
      <w:r>
        <w:separator/>
      </w:r>
    </w:p>
  </w:endnote>
  <w:endnote w:type="continuationSeparator" w:id="0">
    <w:p w14:paraId="23C3CC0C" w14:textId="77777777" w:rsidR="00216B16" w:rsidRDefault="00216B16" w:rsidP="00B0417D">
      <w:pPr>
        <w:spacing w:after="0" w:line="240" w:lineRule="auto"/>
      </w:pPr>
      <w:r>
        <w:continuationSeparator/>
      </w:r>
    </w:p>
  </w:endnote>
  <w:endnote w:type="continuationNotice" w:id="1">
    <w:p w14:paraId="7014AAB5" w14:textId="77777777" w:rsidR="00216B16" w:rsidRDefault="00216B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游ゴシック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20F7F" w14:textId="77777777" w:rsidR="00216B16" w:rsidRDefault="00216B16" w:rsidP="00B0417D">
      <w:pPr>
        <w:spacing w:after="0" w:line="240" w:lineRule="auto"/>
      </w:pPr>
      <w:r>
        <w:separator/>
      </w:r>
    </w:p>
  </w:footnote>
  <w:footnote w:type="continuationSeparator" w:id="0">
    <w:p w14:paraId="6979CC9A" w14:textId="77777777" w:rsidR="00216B16" w:rsidRDefault="00216B16" w:rsidP="00B0417D">
      <w:pPr>
        <w:spacing w:after="0" w:line="240" w:lineRule="auto"/>
      </w:pPr>
      <w:r>
        <w:continuationSeparator/>
      </w:r>
    </w:p>
  </w:footnote>
  <w:footnote w:type="continuationNotice" w:id="1">
    <w:p w14:paraId="41F00709" w14:textId="77777777" w:rsidR="00216B16" w:rsidRDefault="00216B16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AMvDR5n+reCfm" int2:id="1rMMuVv9">
      <int2:state int2:value="Rejected" int2:type="AugLoop_Text_Critique"/>
    </int2:textHash>
    <int2:textHash int2:hashCode="9SMYoF5RilWWAS" int2:id="GHKrZt6h">
      <int2:state int2:value="Rejected" int2:type="AugLoop_Text_Critique"/>
    </int2:textHash>
    <int2:textHash int2:hashCode="Cvcrlg4dGBsMEz" int2:id="Kt90dm5b">
      <int2:state int2:value="Rejected" int2:type="AugLoop_Text_Critique"/>
    </int2:textHash>
    <int2:textHash int2:hashCode="uSM2ovuK9jE0vp" int2:id="V6HqDY5n">
      <int2:state int2:value="Rejected" int2:type="AugLoop_Text_Critique"/>
    </int2:textHash>
    <int2:textHash int2:hashCode="QLTyWx/ZVrV22I" int2:id="dU0ma9jR">
      <int2:state int2:value="Rejected" int2:type="AugLoop_Text_Critique"/>
    </int2:textHash>
    <int2:textHash int2:hashCode="FhUwfMRSPxg+d3" int2:id="dke2C8nb">
      <int2:state int2:value="Rejected" int2:type="AugLoop_Text_Critique"/>
    </int2:textHash>
    <int2:textHash int2:hashCode="FAkanyRhJn7n4C" int2:id="fRVzZbS7">
      <int2:state int2:value="Rejected" int2:type="AugLoop_Text_Critique"/>
    </int2:textHash>
    <int2:textHash int2:hashCode="CAPfT/FlCTPS/+" int2:id="hEj1lDq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D62"/>
    <w:multiLevelType w:val="hybridMultilevel"/>
    <w:tmpl w:val="A3D834AC"/>
    <w:lvl w:ilvl="0" w:tplc="F828D4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85A19"/>
    <w:multiLevelType w:val="hybridMultilevel"/>
    <w:tmpl w:val="7CC640B6"/>
    <w:lvl w:ilvl="0" w:tplc="D458AA52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DD0816"/>
    <w:multiLevelType w:val="hybridMultilevel"/>
    <w:tmpl w:val="8C4477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D9C38"/>
    <w:multiLevelType w:val="hybridMultilevel"/>
    <w:tmpl w:val="FFFFFFFF"/>
    <w:lvl w:ilvl="0" w:tplc="4CB88798">
      <w:start w:val="1"/>
      <w:numFmt w:val="decimal"/>
      <w:lvlText w:val="%1."/>
      <w:lvlJc w:val="left"/>
      <w:pPr>
        <w:ind w:left="720" w:hanging="360"/>
      </w:pPr>
    </w:lvl>
    <w:lvl w:ilvl="1" w:tplc="7D743612">
      <w:start w:val="1"/>
      <w:numFmt w:val="lowerLetter"/>
      <w:lvlText w:val="%2."/>
      <w:lvlJc w:val="left"/>
      <w:pPr>
        <w:ind w:left="1440" w:hanging="360"/>
      </w:pPr>
    </w:lvl>
    <w:lvl w:ilvl="2" w:tplc="BC76A1DE">
      <w:start w:val="1"/>
      <w:numFmt w:val="lowerRoman"/>
      <w:lvlText w:val="%3."/>
      <w:lvlJc w:val="right"/>
      <w:pPr>
        <w:ind w:left="2160" w:hanging="180"/>
      </w:pPr>
    </w:lvl>
    <w:lvl w:ilvl="3" w:tplc="6FEAC466">
      <w:start w:val="1"/>
      <w:numFmt w:val="decimal"/>
      <w:lvlText w:val="%4."/>
      <w:lvlJc w:val="left"/>
      <w:pPr>
        <w:ind w:left="2880" w:hanging="360"/>
      </w:pPr>
    </w:lvl>
    <w:lvl w:ilvl="4" w:tplc="399A2762">
      <w:start w:val="1"/>
      <w:numFmt w:val="lowerLetter"/>
      <w:lvlText w:val="%5."/>
      <w:lvlJc w:val="left"/>
      <w:pPr>
        <w:ind w:left="3600" w:hanging="360"/>
      </w:pPr>
    </w:lvl>
    <w:lvl w:ilvl="5" w:tplc="31760372">
      <w:start w:val="1"/>
      <w:numFmt w:val="lowerRoman"/>
      <w:lvlText w:val="%6."/>
      <w:lvlJc w:val="right"/>
      <w:pPr>
        <w:ind w:left="4320" w:hanging="180"/>
      </w:pPr>
    </w:lvl>
    <w:lvl w:ilvl="6" w:tplc="A064A430">
      <w:start w:val="1"/>
      <w:numFmt w:val="decimal"/>
      <w:lvlText w:val="%7."/>
      <w:lvlJc w:val="left"/>
      <w:pPr>
        <w:ind w:left="5040" w:hanging="360"/>
      </w:pPr>
    </w:lvl>
    <w:lvl w:ilvl="7" w:tplc="3648DEB6">
      <w:start w:val="1"/>
      <w:numFmt w:val="lowerLetter"/>
      <w:lvlText w:val="%8."/>
      <w:lvlJc w:val="left"/>
      <w:pPr>
        <w:ind w:left="5760" w:hanging="360"/>
      </w:pPr>
    </w:lvl>
    <w:lvl w:ilvl="8" w:tplc="A11C3F2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52E17"/>
    <w:multiLevelType w:val="hybridMultilevel"/>
    <w:tmpl w:val="4E64B3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F0AF3"/>
    <w:multiLevelType w:val="hybridMultilevel"/>
    <w:tmpl w:val="FFFFFFFF"/>
    <w:lvl w:ilvl="0" w:tplc="262EF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78B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846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82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E4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927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CC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65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B24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E0DE5"/>
    <w:multiLevelType w:val="hybridMultilevel"/>
    <w:tmpl w:val="FFFFFFFF"/>
    <w:lvl w:ilvl="0" w:tplc="DE9CA4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9122B7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8C4448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CB762C48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5162851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9C34E8BC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FFB20308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89DAF58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8B2EFC9C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17498"/>
    <w:multiLevelType w:val="hybridMultilevel"/>
    <w:tmpl w:val="2F40F9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800C1"/>
    <w:multiLevelType w:val="hybridMultilevel"/>
    <w:tmpl w:val="1332E3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33592"/>
    <w:multiLevelType w:val="hybridMultilevel"/>
    <w:tmpl w:val="9EDE23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0F9A4"/>
    <w:multiLevelType w:val="hybridMultilevel"/>
    <w:tmpl w:val="FFFFFFFF"/>
    <w:lvl w:ilvl="0" w:tplc="C7E64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AEE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A0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45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7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A4D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45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83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1AA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DEDC0"/>
    <w:multiLevelType w:val="hybridMultilevel"/>
    <w:tmpl w:val="FFFFFFFF"/>
    <w:lvl w:ilvl="0" w:tplc="40928A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DB6EB4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88B2BBF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9FC49B0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5AE530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0BC25BE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2460D16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3418EEF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4686EB2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74AC7"/>
    <w:multiLevelType w:val="hybridMultilevel"/>
    <w:tmpl w:val="7A30EA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E6722"/>
    <w:multiLevelType w:val="hybridMultilevel"/>
    <w:tmpl w:val="A1A240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C2C89"/>
    <w:multiLevelType w:val="hybridMultilevel"/>
    <w:tmpl w:val="615682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8483A"/>
    <w:multiLevelType w:val="hybridMultilevel"/>
    <w:tmpl w:val="FFFFFFFF"/>
    <w:lvl w:ilvl="0" w:tplc="24CC0F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A0E284B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E51C14D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E19A5B8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9084A0C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28DE3D96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0F7422A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CF5486C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6EA6344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D0608"/>
    <w:multiLevelType w:val="hybridMultilevel"/>
    <w:tmpl w:val="1BA015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B57D2"/>
    <w:multiLevelType w:val="hybridMultilevel"/>
    <w:tmpl w:val="FFFFFFFF"/>
    <w:lvl w:ilvl="0" w:tplc="AD2AB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DAD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BC1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6E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62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E43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08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42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85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815F9"/>
    <w:multiLevelType w:val="hybridMultilevel"/>
    <w:tmpl w:val="36B643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DFE5B2"/>
    <w:multiLevelType w:val="hybridMultilevel"/>
    <w:tmpl w:val="FFFFFFFF"/>
    <w:lvl w:ilvl="0" w:tplc="AB38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20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A0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A4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A0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60E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CD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25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A06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66CF26"/>
    <w:multiLevelType w:val="hybridMultilevel"/>
    <w:tmpl w:val="FFFFFFFF"/>
    <w:lvl w:ilvl="0" w:tplc="2FA64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DEB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69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348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8B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4C0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02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2E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F66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AA1AB2"/>
    <w:multiLevelType w:val="hybridMultilevel"/>
    <w:tmpl w:val="FFFFFFFF"/>
    <w:lvl w:ilvl="0" w:tplc="1EF050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616C6D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A030EEC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BB0AED9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4C09FD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FE2A19E8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29FABA0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DB32B15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2AE851A0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133A4"/>
    <w:multiLevelType w:val="hybridMultilevel"/>
    <w:tmpl w:val="52F040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060EF"/>
    <w:multiLevelType w:val="hybridMultilevel"/>
    <w:tmpl w:val="72E2ADE8"/>
    <w:lvl w:ilvl="0" w:tplc="BC38600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5"/>
  </w:num>
  <w:num w:numId="4">
    <w:abstractNumId w:val="6"/>
  </w:num>
  <w:num w:numId="5">
    <w:abstractNumId w:val="5"/>
  </w:num>
  <w:num w:numId="6">
    <w:abstractNumId w:val="20"/>
  </w:num>
  <w:num w:numId="7">
    <w:abstractNumId w:val="17"/>
  </w:num>
  <w:num w:numId="8">
    <w:abstractNumId w:val="3"/>
  </w:num>
  <w:num w:numId="9">
    <w:abstractNumId w:val="0"/>
  </w:num>
  <w:num w:numId="10">
    <w:abstractNumId w:val="7"/>
  </w:num>
  <w:num w:numId="11">
    <w:abstractNumId w:val="12"/>
  </w:num>
  <w:num w:numId="12">
    <w:abstractNumId w:val="10"/>
  </w:num>
  <w:num w:numId="13">
    <w:abstractNumId w:val="19"/>
  </w:num>
  <w:num w:numId="14">
    <w:abstractNumId w:val="4"/>
  </w:num>
  <w:num w:numId="15">
    <w:abstractNumId w:val="22"/>
  </w:num>
  <w:num w:numId="16">
    <w:abstractNumId w:val="8"/>
  </w:num>
  <w:num w:numId="17">
    <w:abstractNumId w:val="23"/>
  </w:num>
  <w:num w:numId="18">
    <w:abstractNumId w:val="1"/>
  </w:num>
  <w:num w:numId="19">
    <w:abstractNumId w:val="18"/>
  </w:num>
  <w:num w:numId="20">
    <w:abstractNumId w:val="9"/>
  </w:num>
  <w:num w:numId="21">
    <w:abstractNumId w:val="14"/>
  </w:num>
  <w:num w:numId="22">
    <w:abstractNumId w:val="16"/>
  </w:num>
  <w:num w:numId="23">
    <w:abstractNumId w:val="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40"/>
    <w:rsid w:val="0000071E"/>
    <w:rsid w:val="000028A8"/>
    <w:rsid w:val="000039F8"/>
    <w:rsid w:val="000051DD"/>
    <w:rsid w:val="00005B72"/>
    <w:rsid w:val="00005EFA"/>
    <w:rsid w:val="00006B85"/>
    <w:rsid w:val="00007D69"/>
    <w:rsid w:val="00010227"/>
    <w:rsid w:val="00013884"/>
    <w:rsid w:val="00013DAD"/>
    <w:rsid w:val="00013DE3"/>
    <w:rsid w:val="00013EF4"/>
    <w:rsid w:val="00015174"/>
    <w:rsid w:val="00021788"/>
    <w:rsid w:val="0002199C"/>
    <w:rsid w:val="0002399B"/>
    <w:rsid w:val="00024678"/>
    <w:rsid w:val="000257D3"/>
    <w:rsid w:val="0002662D"/>
    <w:rsid w:val="00032D4B"/>
    <w:rsid w:val="00033666"/>
    <w:rsid w:val="000363A2"/>
    <w:rsid w:val="00036B55"/>
    <w:rsid w:val="0004153D"/>
    <w:rsid w:val="0004192E"/>
    <w:rsid w:val="0004220B"/>
    <w:rsid w:val="00044376"/>
    <w:rsid w:val="00045C14"/>
    <w:rsid w:val="00051951"/>
    <w:rsid w:val="00051F6B"/>
    <w:rsid w:val="00057A96"/>
    <w:rsid w:val="00060291"/>
    <w:rsid w:val="00061030"/>
    <w:rsid w:val="00063D83"/>
    <w:rsid w:val="00065D2B"/>
    <w:rsid w:val="00074103"/>
    <w:rsid w:val="00074FB9"/>
    <w:rsid w:val="00080D0C"/>
    <w:rsid w:val="00080E28"/>
    <w:rsid w:val="00081FF6"/>
    <w:rsid w:val="000828DD"/>
    <w:rsid w:val="00084B35"/>
    <w:rsid w:val="0008513F"/>
    <w:rsid w:val="0008568C"/>
    <w:rsid w:val="00086778"/>
    <w:rsid w:val="00091850"/>
    <w:rsid w:val="000918E1"/>
    <w:rsid w:val="00092B2B"/>
    <w:rsid w:val="00093865"/>
    <w:rsid w:val="00095D14"/>
    <w:rsid w:val="000963A5"/>
    <w:rsid w:val="00097CCF"/>
    <w:rsid w:val="00097DD0"/>
    <w:rsid w:val="000A2067"/>
    <w:rsid w:val="000A3ED5"/>
    <w:rsid w:val="000A777E"/>
    <w:rsid w:val="000B7317"/>
    <w:rsid w:val="000B7B96"/>
    <w:rsid w:val="000C3B93"/>
    <w:rsid w:val="000C5D9E"/>
    <w:rsid w:val="000C70B9"/>
    <w:rsid w:val="000C78F4"/>
    <w:rsid w:val="000D20A4"/>
    <w:rsid w:val="000D22DA"/>
    <w:rsid w:val="000D47ED"/>
    <w:rsid w:val="000D6AF1"/>
    <w:rsid w:val="000D6E89"/>
    <w:rsid w:val="000D7BCD"/>
    <w:rsid w:val="000E126E"/>
    <w:rsid w:val="000E1650"/>
    <w:rsid w:val="000E3083"/>
    <w:rsid w:val="000E3E04"/>
    <w:rsid w:val="000E4C2D"/>
    <w:rsid w:val="000E5153"/>
    <w:rsid w:val="000E6099"/>
    <w:rsid w:val="000F15E7"/>
    <w:rsid w:val="000F29C0"/>
    <w:rsid w:val="000F5F93"/>
    <w:rsid w:val="000F6EE4"/>
    <w:rsid w:val="000F7532"/>
    <w:rsid w:val="000F7DFD"/>
    <w:rsid w:val="000F7E0E"/>
    <w:rsid w:val="00100955"/>
    <w:rsid w:val="001020AA"/>
    <w:rsid w:val="00102394"/>
    <w:rsid w:val="00102D5D"/>
    <w:rsid w:val="0010352F"/>
    <w:rsid w:val="00105FA7"/>
    <w:rsid w:val="001070A8"/>
    <w:rsid w:val="001118A6"/>
    <w:rsid w:val="0011195E"/>
    <w:rsid w:val="0011264C"/>
    <w:rsid w:val="00113524"/>
    <w:rsid w:val="00113B36"/>
    <w:rsid w:val="001207AE"/>
    <w:rsid w:val="00121BFC"/>
    <w:rsid w:val="00122EA8"/>
    <w:rsid w:val="001260CB"/>
    <w:rsid w:val="00131C42"/>
    <w:rsid w:val="00134B27"/>
    <w:rsid w:val="00134CFB"/>
    <w:rsid w:val="00134EEA"/>
    <w:rsid w:val="001357E1"/>
    <w:rsid w:val="00136EDD"/>
    <w:rsid w:val="00137D1F"/>
    <w:rsid w:val="00140805"/>
    <w:rsid w:val="00140D42"/>
    <w:rsid w:val="001415E4"/>
    <w:rsid w:val="0014185E"/>
    <w:rsid w:val="00142266"/>
    <w:rsid w:val="00144A37"/>
    <w:rsid w:val="00145D24"/>
    <w:rsid w:val="00147085"/>
    <w:rsid w:val="00150FB5"/>
    <w:rsid w:val="001512E7"/>
    <w:rsid w:val="0015169B"/>
    <w:rsid w:val="001521FB"/>
    <w:rsid w:val="00152BAA"/>
    <w:rsid w:val="00154340"/>
    <w:rsid w:val="0015470D"/>
    <w:rsid w:val="001547A4"/>
    <w:rsid w:val="00154BFF"/>
    <w:rsid w:val="00156C4F"/>
    <w:rsid w:val="00160840"/>
    <w:rsid w:val="00160929"/>
    <w:rsid w:val="00161610"/>
    <w:rsid w:val="001639EC"/>
    <w:rsid w:val="0016595D"/>
    <w:rsid w:val="00166D4F"/>
    <w:rsid w:val="00174FC3"/>
    <w:rsid w:val="00175C95"/>
    <w:rsid w:val="001762AB"/>
    <w:rsid w:val="00176430"/>
    <w:rsid w:val="0017658D"/>
    <w:rsid w:val="0017785D"/>
    <w:rsid w:val="00180C34"/>
    <w:rsid w:val="0018105F"/>
    <w:rsid w:val="00181BED"/>
    <w:rsid w:val="001828A9"/>
    <w:rsid w:val="00190CBC"/>
    <w:rsid w:val="0019350A"/>
    <w:rsid w:val="00193847"/>
    <w:rsid w:val="0019541B"/>
    <w:rsid w:val="001A06A2"/>
    <w:rsid w:val="001A357F"/>
    <w:rsid w:val="001B2D75"/>
    <w:rsid w:val="001B349B"/>
    <w:rsid w:val="001B3B2A"/>
    <w:rsid w:val="001B4A9A"/>
    <w:rsid w:val="001B72E3"/>
    <w:rsid w:val="001C009D"/>
    <w:rsid w:val="001C0B4A"/>
    <w:rsid w:val="001C0F01"/>
    <w:rsid w:val="001C1383"/>
    <w:rsid w:val="001C19CE"/>
    <w:rsid w:val="001C302E"/>
    <w:rsid w:val="001C411D"/>
    <w:rsid w:val="001C4F60"/>
    <w:rsid w:val="001C67FA"/>
    <w:rsid w:val="001C6DB3"/>
    <w:rsid w:val="001C6F8E"/>
    <w:rsid w:val="001C6FDB"/>
    <w:rsid w:val="001C76B4"/>
    <w:rsid w:val="001D2C17"/>
    <w:rsid w:val="001D45EA"/>
    <w:rsid w:val="001D4E12"/>
    <w:rsid w:val="001D70A8"/>
    <w:rsid w:val="001E0162"/>
    <w:rsid w:val="001E09B9"/>
    <w:rsid w:val="001E0FB9"/>
    <w:rsid w:val="001E6785"/>
    <w:rsid w:val="001E67A4"/>
    <w:rsid w:val="001F07B2"/>
    <w:rsid w:val="001F13C3"/>
    <w:rsid w:val="001F31BD"/>
    <w:rsid w:val="001F3300"/>
    <w:rsid w:val="001F65B4"/>
    <w:rsid w:val="001F6BE4"/>
    <w:rsid w:val="001F7648"/>
    <w:rsid w:val="00201355"/>
    <w:rsid w:val="00205C83"/>
    <w:rsid w:val="00205F27"/>
    <w:rsid w:val="002071BD"/>
    <w:rsid w:val="0021087C"/>
    <w:rsid w:val="00210C29"/>
    <w:rsid w:val="00216611"/>
    <w:rsid w:val="00216B16"/>
    <w:rsid w:val="00216D4A"/>
    <w:rsid w:val="00222E82"/>
    <w:rsid w:val="00223C6F"/>
    <w:rsid w:val="002240F4"/>
    <w:rsid w:val="00225D13"/>
    <w:rsid w:val="002305A1"/>
    <w:rsid w:val="00233178"/>
    <w:rsid w:val="002332C7"/>
    <w:rsid w:val="00236079"/>
    <w:rsid w:val="002373C2"/>
    <w:rsid w:val="002408BA"/>
    <w:rsid w:val="0024280F"/>
    <w:rsid w:val="00244768"/>
    <w:rsid w:val="002452DC"/>
    <w:rsid w:val="00246256"/>
    <w:rsid w:val="00247AC7"/>
    <w:rsid w:val="00247B9D"/>
    <w:rsid w:val="0025380B"/>
    <w:rsid w:val="0025482B"/>
    <w:rsid w:val="00255D20"/>
    <w:rsid w:val="002566AF"/>
    <w:rsid w:val="00257D65"/>
    <w:rsid w:val="002605ED"/>
    <w:rsid w:val="002626FB"/>
    <w:rsid w:val="00264151"/>
    <w:rsid w:val="002658EC"/>
    <w:rsid w:val="00271885"/>
    <w:rsid w:val="0027197D"/>
    <w:rsid w:val="002731CD"/>
    <w:rsid w:val="00273E13"/>
    <w:rsid w:val="00275474"/>
    <w:rsid w:val="00280627"/>
    <w:rsid w:val="00280E7F"/>
    <w:rsid w:val="00281BFE"/>
    <w:rsid w:val="00282DF8"/>
    <w:rsid w:val="00283593"/>
    <w:rsid w:val="0028661A"/>
    <w:rsid w:val="002872DB"/>
    <w:rsid w:val="002874CE"/>
    <w:rsid w:val="00287B54"/>
    <w:rsid w:val="00291249"/>
    <w:rsid w:val="00293578"/>
    <w:rsid w:val="002938D3"/>
    <w:rsid w:val="002949C9"/>
    <w:rsid w:val="00294E4D"/>
    <w:rsid w:val="00297140"/>
    <w:rsid w:val="002A125F"/>
    <w:rsid w:val="002A15B6"/>
    <w:rsid w:val="002A3D3E"/>
    <w:rsid w:val="002A4376"/>
    <w:rsid w:val="002A6572"/>
    <w:rsid w:val="002A6739"/>
    <w:rsid w:val="002A7308"/>
    <w:rsid w:val="002B075C"/>
    <w:rsid w:val="002B3506"/>
    <w:rsid w:val="002B4CCD"/>
    <w:rsid w:val="002B6A19"/>
    <w:rsid w:val="002C0E82"/>
    <w:rsid w:val="002C245A"/>
    <w:rsid w:val="002C4779"/>
    <w:rsid w:val="002C576D"/>
    <w:rsid w:val="002C59A6"/>
    <w:rsid w:val="002C6FE9"/>
    <w:rsid w:val="002D1794"/>
    <w:rsid w:val="002D26A8"/>
    <w:rsid w:val="002D36B4"/>
    <w:rsid w:val="002D37F8"/>
    <w:rsid w:val="002D3BE6"/>
    <w:rsid w:val="002D44AA"/>
    <w:rsid w:val="002D500E"/>
    <w:rsid w:val="002D56E6"/>
    <w:rsid w:val="002D5D20"/>
    <w:rsid w:val="002D7CD9"/>
    <w:rsid w:val="002E2375"/>
    <w:rsid w:val="002E3270"/>
    <w:rsid w:val="002E7587"/>
    <w:rsid w:val="002E7B31"/>
    <w:rsid w:val="002F0C02"/>
    <w:rsid w:val="002F20CC"/>
    <w:rsid w:val="002F2DD2"/>
    <w:rsid w:val="002F2DE7"/>
    <w:rsid w:val="002F37EE"/>
    <w:rsid w:val="002F3E24"/>
    <w:rsid w:val="002F4C2A"/>
    <w:rsid w:val="002F7E30"/>
    <w:rsid w:val="00306D88"/>
    <w:rsid w:val="00310394"/>
    <w:rsid w:val="00311113"/>
    <w:rsid w:val="0031207C"/>
    <w:rsid w:val="00313019"/>
    <w:rsid w:val="0031326B"/>
    <w:rsid w:val="0031446C"/>
    <w:rsid w:val="00314E5E"/>
    <w:rsid w:val="00316C6A"/>
    <w:rsid w:val="00316C88"/>
    <w:rsid w:val="00317CFA"/>
    <w:rsid w:val="0032047F"/>
    <w:rsid w:val="00325F54"/>
    <w:rsid w:val="00330827"/>
    <w:rsid w:val="003324CB"/>
    <w:rsid w:val="00333A26"/>
    <w:rsid w:val="0033410E"/>
    <w:rsid w:val="00335D31"/>
    <w:rsid w:val="0033765F"/>
    <w:rsid w:val="0034024B"/>
    <w:rsid w:val="003406E2"/>
    <w:rsid w:val="00343B23"/>
    <w:rsid w:val="00353A96"/>
    <w:rsid w:val="00356A54"/>
    <w:rsid w:val="00357DAA"/>
    <w:rsid w:val="003613CB"/>
    <w:rsid w:val="003625D6"/>
    <w:rsid w:val="00366D1A"/>
    <w:rsid w:val="0036797C"/>
    <w:rsid w:val="003709B0"/>
    <w:rsid w:val="00370BD6"/>
    <w:rsid w:val="0037318B"/>
    <w:rsid w:val="00376661"/>
    <w:rsid w:val="00380858"/>
    <w:rsid w:val="00381072"/>
    <w:rsid w:val="0038147B"/>
    <w:rsid w:val="00381481"/>
    <w:rsid w:val="00381F83"/>
    <w:rsid w:val="00383E12"/>
    <w:rsid w:val="003A538A"/>
    <w:rsid w:val="003A75A2"/>
    <w:rsid w:val="003B0A0C"/>
    <w:rsid w:val="003B1E2F"/>
    <w:rsid w:val="003B2642"/>
    <w:rsid w:val="003B4A61"/>
    <w:rsid w:val="003B5E4A"/>
    <w:rsid w:val="003B600A"/>
    <w:rsid w:val="003B6899"/>
    <w:rsid w:val="003B722A"/>
    <w:rsid w:val="003B78A6"/>
    <w:rsid w:val="003C4803"/>
    <w:rsid w:val="003C4C9E"/>
    <w:rsid w:val="003C4F9C"/>
    <w:rsid w:val="003C70A1"/>
    <w:rsid w:val="003C79F3"/>
    <w:rsid w:val="003D04F0"/>
    <w:rsid w:val="003D1F8A"/>
    <w:rsid w:val="003D3717"/>
    <w:rsid w:val="003D4FCC"/>
    <w:rsid w:val="003D5386"/>
    <w:rsid w:val="003D6326"/>
    <w:rsid w:val="003E28AB"/>
    <w:rsid w:val="003E6469"/>
    <w:rsid w:val="003E6FA7"/>
    <w:rsid w:val="003F3030"/>
    <w:rsid w:val="003F4393"/>
    <w:rsid w:val="003F4A2C"/>
    <w:rsid w:val="003F5ADC"/>
    <w:rsid w:val="003F76BF"/>
    <w:rsid w:val="003F7C61"/>
    <w:rsid w:val="00400D1E"/>
    <w:rsid w:val="0040171C"/>
    <w:rsid w:val="00403B00"/>
    <w:rsid w:val="00403FAA"/>
    <w:rsid w:val="00404E2A"/>
    <w:rsid w:val="00405558"/>
    <w:rsid w:val="004071DE"/>
    <w:rsid w:val="00407FF9"/>
    <w:rsid w:val="0041054E"/>
    <w:rsid w:val="004105EE"/>
    <w:rsid w:val="004127A5"/>
    <w:rsid w:val="004136E1"/>
    <w:rsid w:val="004146B0"/>
    <w:rsid w:val="004151BA"/>
    <w:rsid w:val="00416A58"/>
    <w:rsid w:val="0042105F"/>
    <w:rsid w:val="00421FBF"/>
    <w:rsid w:val="004230D3"/>
    <w:rsid w:val="00423C94"/>
    <w:rsid w:val="0042575B"/>
    <w:rsid w:val="004276D8"/>
    <w:rsid w:val="004277E5"/>
    <w:rsid w:val="004279EE"/>
    <w:rsid w:val="00427B76"/>
    <w:rsid w:val="00433EC3"/>
    <w:rsid w:val="00433EF8"/>
    <w:rsid w:val="0043619B"/>
    <w:rsid w:val="00437383"/>
    <w:rsid w:val="00437B22"/>
    <w:rsid w:val="00441418"/>
    <w:rsid w:val="00443B5D"/>
    <w:rsid w:val="00445707"/>
    <w:rsid w:val="00445F64"/>
    <w:rsid w:val="004471B1"/>
    <w:rsid w:val="00447A66"/>
    <w:rsid w:val="0045143C"/>
    <w:rsid w:val="0045176E"/>
    <w:rsid w:val="00453389"/>
    <w:rsid w:val="004564DB"/>
    <w:rsid w:val="00456951"/>
    <w:rsid w:val="004570E3"/>
    <w:rsid w:val="004620C9"/>
    <w:rsid w:val="0046217B"/>
    <w:rsid w:val="004633DD"/>
    <w:rsid w:val="00464995"/>
    <w:rsid w:val="00465626"/>
    <w:rsid w:val="00471335"/>
    <w:rsid w:val="004716F5"/>
    <w:rsid w:val="00471D7E"/>
    <w:rsid w:val="00473CA9"/>
    <w:rsid w:val="0047500A"/>
    <w:rsid w:val="00481125"/>
    <w:rsid w:val="0048138F"/>
    <w:rsid w:val="0048234E"/>
    <w:rsid w:val="00482AAD"/>
    <w:rsid w:val="00484935"/>
    <w:rsid w:val="00487FB2"/>
    <w:rsid w:val="004923DC"/>
    <w:rsid w:val="0049242E"/>
    <w:rsid w:val="00496694"/>
    <w:rsid w:val="00497800"/>
    <w:rsid w:val="004A3931"/>
    <w:rsid w:val="004A509F"/>
    <w:rsid w:val="004A6254"/>
    <w:rsid w:val="004B0D0A"/>
    <w:rsid w:val="004B46C9"/>
    <w:rsid w:val="004B5A86"/>
    <w:rsid w:val="004B64FD"/>
    <w:rsid w:val="004C0019"/>
    <w:rsid w:val="004C4580"/>
    <w:rsid w:val="004C4675"/>
    <w:rsid w:val="004C548B"/>
    <w:rsid w:val="004D0129"/>
    <w:rsid w:val="004D19BE"/>
    <w:rsid w:val="004D2B67"/>
    <w:rsid w:val="004D43DA"/>
    <w:rsid w:val="004E05D8"/>
    <w:rsid w:val="004E1B87"/>
    <w:rsid w:val="004E5B79"/>
    <w:rsid w:val="004E5BE3"/>
    <w:rsid w:val="004E629E"/>
    <w:rsid w:val="004E6782"/>
    <w:rsid w:val="004F168D"/>
    <w:rsid w:val="004F340C"/>
    <w:rsid w:val="004F36D2"/>
    <w:rsid w:val="004F5E19"/>
    <w:rsid w:val="004F6F39"/>
    <w:rsid w:val="00501CD0"/>
    <w:rsid w:val="00502264"/>
    <w:rsid w:val="0050280B"/>
    <w:rsid w:val="00503D84"/>
    <w:rsid w:val="00504AAC"/>
    <w:rsid w:val="00510217"/>
    <w:rsid w:val="00512362"/>
    <w:rsid w:val="00512C4C"/>
    <w:rsid w:val="005136B5"/>
    <w:rsid w:val="005148A0"/>
    <w:rsid w:val="005154BC"/>
    <w:rsid w:val="005175EC"/>
    <w:rsid w:val="00517FE0"/>
    <w:rsid w:val="005204A0"/>
    <w:rsid w:val="00522420"/>
    <w:rsid w:val="00524D1A"/>
    <w:rsid w:val="0052511E"/>
    <w:rsid w:val="00526560"/>
    <w:rsid w:val="005269DD"/>
    <w:rsid w:val="005278D8"/>
    <w:rsid w:val="00530922"/>
    <w:rsid w:val="00531BFE"/>
    <w:rsid w:val="0053363E"/>
    <w:rsid w:val="00534A18"/>
    <w:rsid w:val="00536B2A"/>
    <w:rsid w:val="0053705D"/>
    <w:rsid w:val="00537502"/>
    <w:rsid w:val="0054248F"/>
    <w:rsid w:val="00543B71"/>
    <w:rsid w:val="0054614E"/>
    <w:rsid w:val="005504AB"/>
    <w:rsid w:val="005506A0"/>
    <w:rsid w:val="00550A46"/>
    <w:rsid w:val="00553459"/>
    <w:rsid w:val="00553B6B"/>
    <w:rsid w:val="00560075"/>
    <w:rsid w:val="005618E3"/>
    <w:rsid w:val="0056197C"/>
    <w:rsid w:val="00561B8B"/>
    <w:rsid w:val="005636F5"/>
    <w:rsid w:val="00571383"/>
    <w:rsid w:val="00571B6E"/>
    <w:rsid w:val="0057449A"/>
    <w:rsid w:val="00575756"/>
    <w:rsid w:val="00576036"/>
    <w:rsid w:val="00576511"/>
    <w:rsid w:val="00576B1E"/>
    <w:rsid w:val="0057745E"/>
    <w:rsid w:val="00580E89"/>
    <w:rsid w:val="00581296"/>
    <w:rsid w:val="00581EAE"/>
    <w:rsid w:val="00586230"/>
    <w:rsid w:val="00586466"/>
    <w:rsid w:val="00591130"/>
    <w:rsid w:val="00594136"/>
    <w:rsid w:val="00595279"/>
    <w:rsid w:val="00595E69"/>
    <w:rsid w:val="005969F2"/>
    <w:rsid w:val="00596D97"/>
    <w:rsid w:val="00597C12"/>
    <w:rsid w:val="005A0B4A"/>
    <w:rsid w:val="005A0D44"/>
    <w:rsid w:val="005A4553"/>
    <w:rsid w:val="005A6B67"/>
    <w:rsid w:val="005A7DF4"/>
    <w:rsid w:val="005B4B82"/>
    <w:rsid w:val="005B6C3D"/>
    <w:rsid w:val="005B70D8"/>
    <w:rsid w:val="005B7466"/>
    <w:rsid w:val="005B79FE"/>
    <w:rsid w:val="005B7C6E"/>
    <w:rsid w:val="005C1D91"/>
    <w:rsid w:val="005C4306"/>
    <w:rsid w:val="005C4429"/>
    <w:rsid w:val="005C465E"/>
    <w:rsid w:val="005D07D9"/>
    <w:rsid w:val="005D37FC"/>
    <w:rsid w:val="005D4AD7"/>
    <w:rsid w:val="005E1779"/>
    <w:rsid w:val="005E1CF4"/>
    <w:rsid w:val="005E258B"/>
    <w:rsid w:val="005E376F"/>
    <w:rsid w:val="005E550D"/>
    <w:rsid w:val="005E72D1"/>
    <w:rsid w:val="005E7A65"/>
    <w:rsid w:val="005F3050"/>
    <w:rsid w:val="005F4EDC"/>
    <w:rsid w:val="005F58D9"/>
    <w:rsid w:val="005F6228"/>
    <w:rsid w:val="005F6F64"/>
    <w:rsid w:val="005F7480"/>
    <w:rsid w:val="005F75B5"/>
    <w:rsid w:val="006013C2"/>
    <w:rsid w:val="00601B61"/>
    <w:rsid w:val="00602837"/>
    <w:rsid w:val="00602A3C"/>
    <w:rsid w:val="00605615"/>
    <w:rsid w:val="00605AE9"/>
    <w:rsid w:val="00605B19"/>
    <w:rsid w:val="0060647E"/>
    <w:rsid w:val="006108C6"/>
    <w:rsid w:val="00610F06"/>
    <w:rsid w:val="00612FAA"/>
    <w:rsid w:val="00613946"/>
    <w:rsid w:val="00617DD7"/>
    <w:rsid w:val="006205C0"/>
    <w:rsid w:val="00621A12"/>
    <w:rsid w:val="00626A5D"/>
    <w:rsid w:val="00626B09"/>
    <w:rsid w:val="00632FA2"/>
    <w:rsid w:val="00633131"/>
    <w:rsid w:val="006340AF"/>
    <w:rsid w:val="006347AE"/>
    <w:rsid w:val="00635689"/>
    <w:rsid w:val="00642B9A"/>
    <w:rsid w:val="00644838"/>
    <w:rsid w:val="00645E7D"/>
    <w:rsid w:val="006473B7"/>
    <w:rsid w:val="00651B38"/>
    <w:rsid w:val="00652A75"/>
    <w:rsid w:val="00652DB8"/>
    <w:rsid w:val="006550E5"/>
    <w:rsid w:val="006552F6"/>
    <w:rsid w:val="006557CE"/>
    <w:rsid w:val="006563CC"/>
    <w:rsid w:val="00657A1B"/>
    <w:rsid w:val="00657F03"/>
    <w:rsid w:val="00660C57"/>
    <w:rsid w:val="00661253"/>
    <w:rsid w:val="00662662"/>
    <w:rsid w:val="00662D30"/>
    <w:rsid w:val="00664024"/>
    <w:rsid w:val="00664371"/>
    <w:rsid w:val="00666F0F"/>
    <w:rsid w:val="00670AB4"/>
    <w:rsid w:val="00671B1E"/>
    <w:rsid w:val="00671C4F"/>
    <w:rsid w:val="0067686F"/>
    <w:rsid w:val="00676B05"/>
    <w:rsid w:val="00677692"/>
    <w:rsid w:val="006800CC"/>
    <w:rsid w:val="00681EF3"/>
    <w:rsid w:val="0068314D"/>
    <w:rsid w:val="00686341"/>
    <w:rsid w:val="006868DD"/>
    <w:rsid w:val="006871A5"/>
    <w:rsid w:val="00690CC8"/>
    <w:rsid w:val="00692332"/>
    <w:rsid w:val="00693B62"/>
    <w:rsid w:val="0069750A"/>
    <w:rsid w:val="006A0058"/>
    <w:rsid w:val="006A071C"/>
    <w:rsid w:val="006A0762"/>
    <w:rsid w:val="006A09F4"/>
    <w:rsid w:val="006A21F0"/>
    <w:rsid w:val="006A2B73"/>
    <w:rsid w:val="006A58FA"/>
    <w:rsid w:val="006A6715"/>
    <w:rsid w:val="006A7D8F"/>
    <w:rsid w:val="006B17B5"/>
    <w:rsid w:val="006B1A54"/>
    <w:rsid w:val="006B1BAA"/>
    <w:rsid w:val="006B3FD3"/>
    <w:rsid w:val="006B5F02"/>
    <w:rsid w:val="006C2349"/>
    <w:rsid w:val="006C3794"/>
    <w:rsid w:val="006C4752"/>
    <w:rsid w:val="006D0B67"/>
    <w:rsid w:val="006D0EF9"/>
    <w:rsid w:val="006D1DC9"/>
    <w:rsid w:val="006D2A58"/>
    <w:rsid w:val="006D2CA0"/>
    <w:rsid w:val="006D62C9"/>
    <w:rsid w:val="006D7670"/>
    <w:rsid w:val="006E1179"/>
    <w:rsid w:val="006E56C0"/>
    <w:rsid w:val="006E595D"/>
    <w:rsid w:val="006E6571"/>
    <w:rsid w:val="006E6F4A"/>
    <w:rsid w:val="006F20B7"/>
    <w:rsid w:val="006F2EC3"/>
    <w:rsid w:val="006F5C4F"/>
    <w:rsid w:val="00700AF4"/>
    <w:rsid w:val="0070123D"/>
    <w:rsid w:val="007065A4"/>
    <w:rsid w:val="00707622"/>
    <w:rsid w:val="00707CD8"/>
    <w:rsid w:val="00713743"/>
    <w:rsid w:val="007146D5"/>
    <w:rsid w:val="00714EC4"/>
    <w:rsid w:val="00717D1F"/>
    <w:rsid w:val="00723B19"/>
    <w:rsid w:val="00726EA9"/>
    <w:rsid w:val="00730634"/>
    <w:rsid w:val="0073298A"/>
    <w:rsid w:val="00734591"/>
    <w:rsid w:val="0073692A"/>
    <w:rsid w:val="0073737A"/>
    <w:rsid w:val="00744861"/>
    <w:rsid w:val="007453E5"/>
    <w:rsid w:val="0074555A"/>
    <w:rsid w:val="007463EC"/>
    <w:rsid w:val="007509BA"/>
    <w:rsid w:val="00750B71"/>
    <w:rsid w:val="007515BE"/>
    <w:rsid w:val="007536CA"/>
    <w:rsid w:val="007539CD"/>
    <w:rsid w:val="00753C5F"/>
    <w:rsid w:val="0075567F"/>
    <w:rsid w:val="00755CBC"/>
    <w:rsid w:val="0075685F"/>
    <w:rsid w:val="0075740F"/>
    <w:rsid w:val="00762A47"/>
    <w:rsid w:val="007634C9"/>
    <w:rsid w:val="00763F76"/>
    <w:rsid w:val="0076569D"/>
    <w:rsid w:val="00765D56"/>
    <w:rsid w:val="00771487"/>
    <w:rsid w:val="00771F3A"/>
    <w:rsid w:val="00773339"/>
    <w:rsid w:val="00774A53"/>
    <w:rsid w:val="00775623"/>
    <w:rsid w:val="0078217E"/>
    <w:rsid w:val="00782634"/>
    <w:rsid w:val="00784002"/>
    <w:rsid w:val="007854A9"/>
    <w:rsid w:val="007900AA"/>
    <w:rsid w:val="007910A5"/>
    <w:rsid w:val="00793551"/>
    <w:rsid w:val="0079554B"/>
    <w:rsid w:val="007975C9"/>
    <w:rsid w:val="007A0684"/>
    <w:rsid w:val="007A0981"/>
    <w:rsid w:val="007A0ACE"/>
    <w:rsid w:val="007A27C2"/>
    <w:rsid w:val="007A2A19"/>
    <w:rsid w:val="007A2E55"/>
    <w:rsid w:val="007A3B71"/>
    <w:rsid w:val="007A41C6"/>
    <w:rsid w:val="007A6EF5"/>
    <w:rsid w:val="007B0570"/>
    <w:rsid w:val="007B08D1"/>
    <w:rsid w:val="007B1D93"/>
    <w:rsid w:val="007B22BF"/>
    <w:rsid w:val="007B2D2C"/>
    <w:rsid w:val="007B4BBB"/>
    <w:rsid w:val="007C3A3B"/>
    <w:rsid w:val="007C4CB8"/>
    <w:rsid w:val="007C4E60"/>
    <w:rsid w:val="007C508B"/>
    <w:rsid w:val="007C7C52"/>
    <w:rsid w:val="007D0BFD"/>
    <w:rsid w:val="007D1966"/>
    <w:rsid w:val="007D1C5C"/>
    <w:rsid w:val="007D468B"/>
    <w:rsid w:val="007D4C7F"/>
    <w:rsid w:val="007D66BC"/>
    <w:rsid w:val="007E3FD3"/>
    <w:rsid w:val="007E5B88"/>
    <w:rsid w:val="007E6C73"/>
    <w:rsid w:val="007F1704"/>
    <w:rsid w:val="007F2A88"/>
    <w:rsid w:val="007F2D53"/>
    <w:rsid w:val="007F4108"/>
    <w:rsid w:val="007F51DE"/>
    <w:rsid w:val="007F56BC"/>
    <w:rsid w:val="007F632F"/>
    <w:rsid w:val="00800388"/>
    <w:rsid w:val="008008D7"/>
    <w:rsid w:val="0080182D"/>
    <w:rsid w:val="0080247C"/>
    <w:rsid w:val="008105DA"/>
    <w:rsid w:val="00812223"/>
    <w:rsid w:val="008134EE"/>
    <w:rsid w:val="00821ADA"/>
    <w:rsid w:val="008222CA"/>
    <w:rsid w:val="008225CA"/>
    <w:rsid w:val="008226EE"/>
    <w:rsid w:val="00826091"/>
    <w:rsid w:val="00833CCC"/>
    <w:rsid w:val="008347D0"/>
    <w:rsid w:val="0083483D"/>
    <w:rsid w:val="00836529"/>
    <w:rsid w:val="00836A38"/>
    <w:rsid w:val="008404B7"/>
    <w:rsid w:val="00840737"/>
    <w:rsid w:val="00841023"/>
    <w:rsid w:val="0084312C"/>
    <w:rsid w:val="00843287"/>
    <w:rsid w:val="008433D8"/>
    <w:rsid w:val="008443F9"/>
    <w:rsid w:val="00846063"/>
    <w:rsid w:val="00847324"/>
    <w:rsid w:val="0085240A"/>
    <w:rsid w:val="0085344F"/>
    <w:rsid w:val="00855DAD"/>
    <w:rsid w:val="008564BD"/>
    <w:rsid w:val="008569F2"/>
    <w:rsid w:val="00857585"/>
    <w:rsid w:val="0086475F"/>
    <w:rsid w:val="00866F1A"/>
    <w:rsid w:val="008726C2"/>
    <w:rsid w:val="00872927"/>
    <w:rsid w:val="00872A04"/>
    <w:rsid w:val="00873375"/>
    <w:rsid w:val="008738B2"/>
    <w:rsid w:val="00873F3E"/>
    <w:rsid w:val="00874E70"/>
    <w:rsid w:val="0087543B"/>
    <w:rsid w:val="00876708"/>
    <w:rsid w:val="00876A4B"/>
    <w:rsid w:val="008774C9"/>
    <w:rsid w:val="00881A97"/>
    <w:rsid w:val="0088469C"/>
    <w:rsid w:val="00884F58"/>
    <w:rsid w:val="008860E5"/>
    <w:rsid w:val="00886A3F"/>
    <w:rsid w:val="00886DDA"/>
    <w:rsid w:val="00890FAD"/>
    <w:rsid w:val="008917D7"/>
    <w:rsid w:val="00892BD8"/>
    <w:rsid w:val="00893BD9"/>
    <w:rsid w:val="00894CD8"/>
    <w:rsid w:val="0089612A"/>
    <w:rsid w:val="00896356"/>
    <w:rsid w:val="008965B4"/>
    <w:rsid w:val="008A36DD"/>
    <w:rsid w:val="008A513C"/>
    <w:rsid w:val="008A57C9"/>
    <w:rsid w:val="008A764C"/>
    <w:rsid w:val="008A773D"/>
    <w:rsid w:val="008B282A"/>
    <w:rsid w:val="008B3403"/>
    <w:rsid w:val="008B4D14"/>
    <w:rsid w:val="008B63E3"/>
    <w:rsid w:val="008C19EC"/>
    <w:rsid w:val="008C254B"/>
    <w:rsid w:val="008C4366"/>
    <w:rsid w:val="008D0011"/>
    <w:rsid w:val="008D0BC6"/>
    <w:rsid w:val="008D1F59"/>
    <w:rsid w:val="008D2B2C"/>
    <w:rsid w:val="008D4179"/>
    <w:rsid w:val="008D4AD7"/>
    <w:rsid w:val="008E1306"/>
    <w:rsid w:val="008E1B0D"/>
    <w:rsid w:val="008E293B"/>
    <w:rsid w:val="008E2A75"/>
    <w:rsid w:val="008E323D"/>
    <w:rsid w:val="008E6894"/>
    <w:rsid w:val="008E6FEE"/>
    <w:rsid w:val="008E7C66"/>
    <w:rsid w:val="008F09B9"/>
    <w:rsid w:val="008F1329"/>
    <w:rsid w:val="008F159B"/>
    <w:rsid w:val="008F1C43"/>
    <w:rsid w:val="008F23D8"/>
    <w:rsid w:val="008F39C6"/>
    <w:rsid w:val="008F53B0"/>
    <w:rsid w:val="008F5BED"/>
    <w:rsid w:val="008F7EE3"/>
    <w:rsid w:val="00905CDF"/>
    <w:rsid w:val="00906D29"/>
    <w:rsid w:val="009076F9"/>
    <w:rsid w:val="0091058D"/>
    <w:rsid w:val="009108DE"/>
    <w:rsid w:val="00912145"/>
    <w:rsid w:val="00913027"/>
    <w:rsid w:val="00914533"/>
    <w:rsid w:val="0091705E"/>
    <w:rsid w:val="00917CEB"/>
    <w:rsid w:val="00922AC4"/>
    <w:rsid w:val="00922C4D"/>
    <w:rsid w:val="00922FF1"/>
    <w:rsid w:val="00923E7E"/>
    <w:rsid w:val="00924184"/>
    <w:rsid w:val="00924C52"/>
    <w:rsid w:val="00932313"/>
    <w:rsid w:val="009323A8"/>
    <w:rsid w:val="0093480A"/>
    <w:rsid w:val="009359B6"/>
    <w:rsid w:val="00935D61"/>
    <w:rsid w:val="0093632D"/>
    <w:rsid w:val="009364FC"/>
    <w:rsid w:val="00936CF9"/>
    <w:rsid w:val="00937B71"/>
    <w:rsid w:val="0094137F"/>
    <w:rsid w:val="00944A87"/>
    <w:rsid w:val="00944B5B"/>
    <w:rsid w:val="00944BF0"/>
    <w:rsid w:val="00945C2A"/>
    <w:rsid w:val="009464EB"/>
    <w:rsid w:val="00947661"/>
    <w:rsid w:val="00952963"/>
    <w:rsid w:val="009544EA"/>
    <w:rsid w:val="0095468B"/>
    <w:rsid w:val="0095483D"/>
    <w:rsid w:val="00954BCC"/>
    <w:rsid w:val="00954EA3"/>
    <w:rsid w:val="00955FA8"/>
    <w:rsid w:val="00957CE6"/>
    <w:rsid w:val="00964475"/>
    <w:rsid w:val="00965A33"/>
    <w:rsid w:val="00966206"/>
    <w:rsid w:val="00966A7F"/>
    <w:rsid w:val="00967540"/>
    <w:rsid w:val="00972715"/>
    <w:rsid w:val="00973A49"/>
    <w:rsid w:val="00980755"/>
    <w:rsid w:val="00981256"/>
    <w:rsid w:val="00981AFC"/>
    <w:rsid w:val="00983937"/>
    <w:rsid w:val="00984431"/>
    <w:rsid w:val="00984BE0"/>
    <w:rsid w:val="00984D21"/>
    <w:rsid w:val="00985352"/>
    <w:rsid w:val="00986AA8"/>
    <w:rsid w:val="00987272"/>
    <w:rsid w:val="00990A95"/>
    <w:rsid w:val="009947D0"/>
    <w:rsid w:val="00997752"/>
    <w:rsid w:val="009A13E0"/>
    <w:rsid w:val="009A6377"/>
    <w:rsid w:val="009A7CF8"/>
    <w:rsid w:val="009B3F56"/>
    <w:rsid w:val="009B43F3"/>
    <w:rsid w:val="009B63ED"/>
    <w:rsid w:val="009B6405"/>
    <w:rsid w:val="009B6E8C"/>
    <w:rsid w:val="009B7BF4"/>
    <w:rsid w:val="009C01D2"/>
    <w:rsid w:val="009C0386"/>
    <w:rsid w:val="009C45BB"/>
    <w:rsid w:val="009D0DEF"/>
    <w:rsid w:val="009D25C2"/>
    <w:rsid w:val="009D391D"/>
    <w:rsid w:val="009D4975"/>
    <w:rsid w:val="009E3DDB"/>
    <w:rsid w:val="009E4F5E"/>
    <w:rsid w:val="009E522F"/>
    <w:rsid w:val="009E557C"/>
    <w:rsid w:val="009E6D8F"/>
    <w:rsid w:val="009F05D4"/>
    <w:rsid w:val="009F06FC"/>
    <w:rsid w:val="009F2F7C"/>
    <w:rsid w:val="009F33CE"/>
    <w:rsid w:val="009F4A27"/>
    <w:rsid w:val="009F5584"/>
    <w:rsid w:val="009F6316"/>
    <w:rsid w:val="009F7D5E"/>
    <w:rsid w:val="00A0461B"/>
    <w:rsid w:val="00A05BB2"/>
    <w:rsid w:val="00A0678D"/>
    <w:rsid w:val="00A10355"/>
    <w:rsid w:val="00A12E40"/>
    <w:rsid w:val="00A1321A"/>
    <w:rsid w:val="00A133DA"/>
    <w:rsid w:val="00A14C59"/>
    <w:rsid w:val="00A16A94"/>
    <w:rsid w:val="00A16DB9"/>
    <w:rsid w:val="00A21C0C"/>
    <w:rsid w:val="00A24A21"/>
    <w:rsid w:val="00A256A2"/>
    <w:rsid w:val="00A2715B"/>
    <w:rsid w:val="00A272BA"/>
    <w:rsid w:val="00A30D9C"/>
    <w:rsid w:val="00A31737"/>
    <w:rsid w:val="00A31F99"/>
    <w:rsid w:val="00A32686"/>
    <w:rsid w:val="00A355FB"/>
    <w:rsid w:val="00A3766C"/>
    <w:rsid w:val="00A37FFE"/>
    <w:rsid w:val="00A43EDB"/>
    <w:rsid w:val="00A44F1D"/>
    <w:rsid w:val="00A50C4C"/>
    <w:rsid w:val="00A51F07"/>
    <w:rsid w:val="00A56822"/>
    <w:rsid w:val="00A572B3"/>
    <w:rsid w:val="00A57EB3"/>
    <w:rsid w:val="00A60A88"/>
    <w:rsid w:val="00A64280"/>
    <w:rsid w:val="00A6460E"/>
    <w:rsid w:val="00A66B9B"/>
    <w:rsid w:val="00A67C53"/>
    <w:rsid w:val="00A7048B"/>
    <w:rsid w:val="00A70788"/>
    <w:rsid w:val="00A708D4"/>
    <w:rsid w:val="00A70D39"/>
    <w:rsid w:val="00A71E6A"/>
    <w:rsid w:val="00A7202D"/>
    <w:rsid w:val="00A7265B"/>
    <w:rsid w:val="00A72829"/>
    <w:rsid w:val="00A72F02"/>
    <w:rsid w:val="00A7304A"/>
    <w:rsid w:val="00A730BB"/>
    <w:rsid w:val="00A76EE3"/>
    <w:rsid w:val="00A7735A"/>
    <w:rsid w:val="00A84A6B"/>
    <w:rsid w:val="00A86928"/>
    <w:rsid w:val="00A871A5"/>
    <w:rsid w:val="00A90977"/>
    <w:rsid w:val="00A918FC"/>
    <w:rsid w:val="00A9335E"/>
    <w:rsid w:val="00A93F71"/>
    <w:rsid w:val="00A9519A"/>
    <w:rsid w:val="00A95E91"/>
    <w:rsid w:val="00A97109"/>
    <w:rsid w:val="00AA04A4"/>
    <w:rsid w:val="00AA15D1"/>
    <w:rsid w:val="00AA2303"/>
    <w:rsid w:val="00AA25A0"/>
    <w:rsid w:val="00AA37DD"/>
    <w:rsid w:val="00AA385F"/>
    <w:rsid w:val="00AA3D11"/>
    <w:rsid w:val="00AA4BF6"/>
    <w:rsid w:val="00AA4CAE"/>
    <w:rsid w:val="00AA65F5"/>
    <w:rsid w:val="00AA698A"/>
    <w:rsid w:val="00AA6ADB"/>
    <w:rsid w:val="00AB47A8"/>
    <w:rsid w:val="00AC2D81"/>
    <w:rsid w:val="00AC752F"/>
    <w:rsid w:val="00AC7ACD"/>
    <w:rsid w:val="00AD0955"/>
    <w:rsid w:val="00AD0C3B"/>
    <w:rsid w:val="00AD13F6"/>
    <w:rsid w:val="00AD23E7"/>
    <w:rsid w:val="00AD373A"/>
    <w:rsid w:val="00AD469C"/>
    <w:rsid w:val="00AE2DC7"/>
    <w:rsid w:val="00AE5FAD"/>
    <w:rsid w:val="00AE752E"/>
    <w:rsid w:val="00AE7847"/>
    <w:rsid w:val="00AF0826"/>
    <w:rsid w:val="00AF0EEF"/>
    <w:rsid w:val="00AF1210"/>
    <w:rsid w:val="00AF5DFD"/>
    <w:rsid w:val="00AF6769"/>
    <w:rsid w:val="00AF7BC8"/>
    <w:rsid w:val="00B00D4B"/>
    <w:rsid w:val="00B00ED3"/>
    <w:rsid w:val="00B025BE"/>
    <w:rsid w:val="00B037AD"/>
    <w:rsid w:val="00B0417D"/>
    <w:rsid w:val="00B04BA1"/>
    <w:rsid w:val="00B05DEA"/>
    <w:rsid w:val="00B06EF0"/>
    <w:rsid w:val="00B071D1"/>
    <w:rsid w:val="00B07D5B"/>
    <w:rsid w:val="00B115B8"/>
    <w:rsid w:val="00B13195"/>
    <w:rsid w:val="00B133D1"/>
    <w:rsid w:val="00B171BF"/>
    <w:rsid w:val="00B200D0"/>
    <w:rsid w:val="00B223A9"/>
    <w:rsid w:val="00B2266C"/>
    <w:rsid w:val="00B235FD"/>
    <w:rsid w:val="00B240DB"/>
    <w:rsid w:val="00B24817"/>
    <w:rsid w:val="00B252D9"/>
    <w:rsid w:val="00B264EF"/>
    <w:rsid w:val="00B30A09"/>
    <w:rsid w:val="00B326E5"/>
    <w:rsid w:val="00B32749"/>
    <w:rsid w:val="00B33F70"/>
    <w:rsid w:val="00B34BB0"/>
    <w:rsid w:val="00B36AED"/>
    <w:rsid w:val="00B37830"/>
    <w:rsid w:val="00B40B6B"/>
    <w:rsid w:val="00B40D64"/>
    <w:rsid w:val="00B44798"/>
    <w:rsid w:val="00B44E13"/>
    <w:rsid w:val="00B45EEA"/>
    <w:rsid w:val="00B46212"/>
    <w:rsid w:val="00B46DBF"/>
    <w:rsid w:val="00B47805"/>
    <w:rsid w:val="00B47CE0"/>
    <w:rsid w:val="00B5344C"/>
    <w:rsid w:val="00B53C80"/>
    <w:rsid w:val="00B54566"/>
    <w:rsid w:val="00B5550F"/>
    <w:rsid w:val="00B571ED"/>
    <w:rsid w:val="00B61C5E"/>
    <w:rsid w:val="00B6281C"/>
    <w:rsid w:val="00B63F4B"/>
    <w:rsid w:val="00B6713D"/>
    <w:rsid w:val="00B712AA"/>
    <w:rsid w:val="00B71314"/>
    <w:rsid w:val="00B71AE9"/>
    <w:rsid w:val="00B71F9F"/>
    <w:rsid w:val="00B74B25"/>
    <w:rsid w:val="00B75B6D"/>
    <w:rsid w:val="00B7645B"/>
    <w:rsid w:val="00B80BA0"/>
    <w:rsid w:val="00B8263B"/>
    <w:rsid w:val="00B86170"/>
    <w:rsid w:val="00B90412"/>
    <w:rsid w:val="00B90A47"/>
    <w:rsid w:val="00B91B40"/>
    <w:rsid w:val="00B92A43"/>
    <w:rsid w:val="00B93B83"/>
    <w:rsid w:val="00B97C88"/>
    <w:rsid w:val="00BA176A"/>
    <w:rsid w:val="00BA1952"/>
    <w:rsid w:val="00BA2785"/>
    <w:rsid w:val="00BA35BA"/>
    <w:rsid w:val="00BA3867"/>
    <w:rsid w:val="00BA4026"/>
    <w:rsid w:val="00BA448C"/>
    <w:rsid w:val="00BA5167"/>
    <w:rsid w:val="00BA5C01"/>
    <w:rsid w:val="00BA5C6F"/>
    <w:rsid w:val="00BA71C9"/>
    <w:rsid w:val="00BB0DF8"/>
    <w:rsid w:val="00BB17D4"/>
    <w:rsid w:val="00BB6E39"/>
    <w:rsid w:val="00BB70A1"/>
    <w:rsid w:val="00BC1FD5"/>
    <w:rsid w:val="00BC255D"/>
    <w:rsid w:val="00BC2A16"/>
    <w:rsid w:val="00BC4F05"/>
    <w:rsid w:val="00BC7054"/>
    <w:rsid w:val="00BD0097"/>
    <w:rsid w:val="00BD1FBA"/>
    <w:rsid w:val="00BD2454"/>
    <w:rsid w:val="00BD7126"/>
    <w:rsid w:val="00BE0EBD"/>
    <w:rsid w:val="00BE1C61"/>
    <w:rsid w:val="00BE6056"/>
    <w:rsid w:val="00BE6725"/>
    <w:rsid w:val="00BE783D"/>
    <w:rsid w:val="00BE7C2C"/>
    <w:rsid w:val="00BF3748"/>
    <w:rsid w:val="00BF4770"/>
    <w:rsid w:val="00BF4957"/>
    <w:rsid w:val="00BF5DFD"/>
    <w:rsid w:val="00BF6DF8"/>
    <w:rsid w:val="00C01913"/>
    <w:rsid w:val="00C01B70"/>
    <w:rsid w:val="00C02E66"/>
    <w:rsid w:val="00C03383"/>
    <w:rsid w:val="00C03588"/>
    <w:rsid w:val="00C076FA"/>
    <w:rsid w:val="00C10CD0"/>
    <w:rsid w:val="00C131C4"/>
    <w:rsid w:val="00C14591"/>
    <w:rsid w:val="00C17593"/>
    <w:rsid w:val="00C20D4C"/>
    <w:rsid w:val="00C247EA"/>
    <w:rsid w:val="00C27F38"/>
    <w:rsid w:val="00C334B3"/>
    <w:rsid w:val="00C33A7A"/>
    <w:rsid w:val="00C3508C"/>
    <w:rsid w:val="00C35751"/>
    <w:rsid w:val="00C3688E"/>
    <w:rsid w:val="00C36917"/>
    <w:rsid w:val="00C3691D"/>
    <w:rsid w:val="00C422C5"/>
    <w:rsid w:val="00C436F2"/>
    <w:rsid w:val="00C46292"/>
    <w:rsid w:val="00C46522"/>
    <w:rsid w:val="00C50832"/>
    <w:rsid w:val="00C512E2"/>
    <w:rsid w:val="00C5149F"/>
    <w:rsid w:val="00C51D22"/>
    <w:rsid w:val="00C52328"/>
    <w:rsid w:val="00C53893"/>
    <w:rsid w:val="00C54D86"/>
    <w:rsid w:val="00C54E98"/>
    <w:rsid w:val="00C601EC"/>
    <w:rsid w:val="00C605FE"/>
    <w:rsid w:val="00C61F38"/>
    <w:rsid w:val="00C6337F"/>
    <w:rsid w:val="00C6372D"/>
    <w:rsid w:val="00C65EDE"/>
    <w:rsid w:val="00C661C9"/>
    <w:rsid w:val="00C66C8B"/>
    <w:rsid w:val="00C67035"/>
    <w:rsid w:val="00C74B64"/>
    <w:rsid w:val="00C76027"/>
    <w:rsid w:val="00C76D5E"/>
    <w:rsid w:val="00C77B0C"/>
    <w:rsid w:val="00C77C88"/>
    <w:rsid w:val="00C8065E"/>
    <w:rsid w:val="00C8242F"/>
    <w:rsid w:val="00C82E74"/>
    <w:rsid w:val="00C85A9B"/>
    <w:rsid w:val="00C87A29"/>
    <w:rsid w:val="00C91A5B"/>
    <w:rsid w:val="00C91DAF"/>
    <w:rsid w:val="00C937A6"/>
    <w:rsid w:val="00C94BEA"/>
    <w:rsid w:val="00C955E2"/>
    <w:rsid w:val="00C961D5"/>
    <w:rsid w:val="00C9627E"/>
    <w:rsid w:val="00CA05D5"/>
    <w:rsid w:val="00CA0822"/>
    <w:rsid w:val="00CA08BA"/>
    <w:rsid w:val="00CB101C"/>
    <w:rsid w:val="00CB1107"/>
    <w:rsid w:val="00CB2C70"/>
    <w:rsid w:val="00CB326E"/>
    <w:rsid w:val="00CB4B70"/>
    <w:rsid w:val="00CB543F"/>
    <w:rsid w:val="00CB5679"/>
    <w:rsid w:val="00CB5EEE"/>
    <w:rsid w:val="00CBA5AE"/>
    <w:rsid w:val="00CC0249"/>
    <w:rsid w:val="00CC115F"/>
    <w:rsid w:val="00CC23E0"/>
    <w:rsid w:val="00CC31E6"/>
    <w:rsid w:val="00CC3C50"/>
    <w:rsid w:val="00CD126F"/>
    <w:rsid w:val="00CD1C41"/>
    <w:rsid w:val="00CE077E"/>
    <w:rsid w:val="00CE0D1E"/>
    <w:rsid w:val="00CE1919"/>
    <w:rsid w:val="00CE2E1A"/>
    <w:rsid w:val="00CE49FF"/>
    <w:rsid w:val="00CE5879"/>
    <w:rsid w:val="00CE5A3C"/>
    <w:rsid w:val="00CE69BC"/>
    <w:rsid w:val="00CE6EB4"/>
    <w:rsid w:val="00CE7AF5"/>
    <w:rsid w:val="00CF0CFD"/>
    <w:rsid w:val="00CF1C49"/>
    <w:rsid w:val="00CF335B"/>
    <w:rsid w:val="00CF6AC2"/>
    <w:rsid w:val="00D014BE"/>
    <w:rsid w:val="00D01B5E"/>
    <w:rsid w:val="00D02051"/>
    <w:rsid w:val="00D020C3"/>
    <w:rsid w:val="00D020F7"/>
    <w:rsid w:val="00D045B1"/>
    <w:rsid w:val="00D07C56"/>
    <w:rsid w:val="00D1403F"/>
    <w:rsid w:val="00D14DF0"/>
    <w:rsid w:val="00D167FE"/>
    <w:rsid w:val="00D213ED"/>
    <w:rsid w:val="00D2173C"/>
    <w:rsid w:val="00D221B4"/>
    <w:rsid w:val="00D23909"/>
    <w:rsid w:val="00D24672"/>
    <w:rsid w:val="00D25F41"/>
    <w:rsid w:val="00D26104"/>
    <w:rsid w:val="00D32223"/>
    <w:rsid w:val="00D355E5"/>
    <w:rsid w:val="00D3799D"/>
    <w:rsid w:val="00D4123E"/>
    <w:rsid w:val="00D44355"/>
    <w:rsid w:val="00D45941"/>
    <w:rsid w:val="00D4785B"/>
    <w:rsid w:val="00D542F3"/>
    <w:rsid w:val="00D5589C"/>
    <w:rsid w:val="00D65269"/>
    <w:rsid w:val="00D655F1"/>
    <w:rsid w:val="00D65607"/>
    <w:rsid w:val="00D75302"/>
    <w:rsid w:val="00D75A97"/>
    <w:rsid w:val="00D75F2E"/>
    <w:rsid w:val="00D761BE"/>
    <w:rsid w:val="00D765D8"/>
    <w:rsid w:val="00D77811"/>
    <w:rsid w:val="00D84974"/>
    <w:rsid w:val="00D85D5C"/>
    <w:rsid w:val="00D85E6C"/>
    <w:rsid w:val="00D876E1"/>
    <w:rsid w:val="00D87C63"/>
    <w:rsid w:val="00D90394"/>
    <w:rsid w:val="00D927DC"/>
    <w:rsid w:val="00D92ABF"/>
    <w:rsid w:val="00D94343"/>
    <w:rsid w:val="00D94FC5"/>
    <w:rsid w:val="00D95068"/>
    <w:rsid w:val="00D95580"/>
    <w:rsid w:val="00D96D5D"/>
    <w:rsid w:val="00DA1946"/>
    <w:rsid w:val="00DA4491"/>
    <w:rsid w:val="00DA5C46"/>
    <w:rsid w:val="00DA683E"/>
    <w:rsid w:val="00DB1228"/>
    <w:rsid w:val="00DB1DD2"/>
    <w:rsid w:val="00DB4E68"/>
    <w:rsid w:val="00DB633F"/>
    <w:rsid w:val="00DB7BB0"/>
    <w:rsid w:val="00DC0571"/>
    <w:rsid w:val="00DC1DC6"/>
    <w:rsid w:val="00DC3C07"/>
    <w:rsid w:val="00DC4259"/>
    <w:rsid w:val="00DC63F3"/>
    <w:rsid w:val="00DC69AA"/>
    <w:rsid w:val="00DC7548"/>
    <w:rsid w:val="00DD08BE"/>
    <w:rsid w:val="00DD1481"/>
    <w:rsid w:val="00DD2564"/>
    <w:rsid w:val="00DD2A1C"/>
    <w:rsid w:val="00DD2A46"/>
    <w:rsid w:val="00DD3C1D"/>
    <w:rsid w:val="00DD6718"/>
    <w:rsid w:val="00DD7027"/>
    <w:rsid w:val="00DE3B07"/>
    <w:rsid w:val="00DE4AF0"/>
    <w:rsid w:val="00DE4B5F"/>
    <w:rsid w:val="00DF221B"/>
    <w:rsid w:val="00E01A27"/>
    <w:rsid w:val="00E04B4D"/>
    <w:rsid w:val="00E05BA6"/>
    <w:rsid w:val="00E12EEA"/>
    <w:rsid w:val="00E13DE7"/>
    <w:rsid w:val="00E14A45"/>
    <w:rsid w:val="00E15442"/>
    <w:rsid w:val="00E172E1"/>
    <w:rsid w:val="00E20ADA"/>
    <w:rsid w:val="00E21100"/>
    <w:rsid w:val="00E24C57"/>
    <w:rsid w:val="00E30261"/>
    <w:rsid w:val="00E3093E"/>
    <w:rsid w:val="00E30CAF"/>
    <w:rsid w:val="00E31E15"/>
    <w:rsid w:val="00E320E8"/>
    <w:rsid w:val="00E32F1F"/>
    <w:rsid w:val="00E32F40"/>
    <w:rsid w:val="00E36592"/>
    <w:rsid w:val="00E36B1B"/>
    <w:rsid w:val="00E403C9"/>
    <w:rsid w:val="00E42E85"/>
    <w:rsid w:val="00E431F0"/>
    <w:rsid w:val="00E44C9D"/>
    <w:rsid w:val="00E451EF"/>
    <w:rsid w:val="00E46C38"/>
    <w:rsid w:val="00E52A1B"/>
    <w:rsid w:val="00E532F6"/>
    <w:rsid w:val="00E538DE"/>
    <w:rsid w:val="00E5432C"/>
    <w:rsid w:val="00E54860"/>
    <w:rsid w:val="00E5590A"/>
    <w:rsid w:val="00E56155"/>
    <w:rsid w:val="00E56534"/>
    <w:rsid w:val="00E56AB5"/>
    <w:rsid w:val="00E60BCA"/>
    <w:rsid w:val="00E61634"/>
    <w:rsid w:val="00E62CEA"/>
    <w:rsid w:val="00E64737"/>
    <w:rsid w:val="00E66AAB"/>
    <w:rsid w:val="00E705B5"/>
    <w:rsid w:val="00E7129D"/>
    <w:rsid w:val="00E730FA"/>
    <w:rsid w:val="00E742CF"/>
    <w:rsid w:val="00E754C9"/>
    <w:rsid w:val="00E77146"/>
    <w:rsid w:val="00E82155"/>
    <w:rsid w:val="00E835AF"/>
    <w:rsid w:val="00E84862"/>
    <w:rsid w:val="00E945A6"/>
    <w:rsid w:val="00EA03C6"/>
    <w:rsid w:val="00EA1044"/>
    <w:rsid w:val="00EA237E"/>
    <w:rsid w:val="00EA40D0"/>
    <w:rsid w:val="00EA596B"/>
    <w:rsid w:val="00EA6AB8"/>
    <w:rsid w:val="00EA7802"/>
    <w:rsid w:val="00EA7C7F"/>
    <w:rsid w:val="00EB089F"/>
    <w:rsid w:val="00EB2121"/>
    <w:rsid w:val="00EB47E5"/>
    <w:rsid w:val="00EB7374"/>
    <w:rsid w:val="00EB7959"/>
    <w:rsid w:val="00EC0382"/>
    <w:rsid w:val="00EC0B0B"/>
    <w:rsid w:val="00EC2E1A"/>
    <w:rsid w:val="00EC3FEF"/>
    <w:rsid w:val="00EC46FD"/>
    <w:rsid w:val="00ED09DD"/>
    <w:rsid w:val="00ED0A36"/>
    <w:rsid w:val="00ED1026"/>
    <w:rsid w:val="00ED13F9"/>
    <w:rsid w:val="00ED2D80"/>
    <w:rsid w:val="00ED5A37"/>
    <w:rsid w:val="00ED5A80"/>
    <w:rsid w:val="00EE0022"/>
    <w:rsid w:val="00EE41E5"/>
    <w:rsid w:val="00EE7A05"/>
    <w:rsid w:val="00EF0274"/>
    <w:rsid w:val="00EF1475"/>
    <w:rsid w:val="00EF3DFD"/>
    <w:rsid w:val="00EF4AC9"/>
    <w:rsid w:val="00EF6C20"/>
    <w:rsid w:val="00F02D21"/>
    <w:rsid w:val="00F072A8"/>
    <w:rsid w:val="00F10CA0"/>
    <w:rsid w:val="00F11340"/>
    <w:rsid w:val="00F13866"/>
    <w:rsid w:val="00F22A74"/>
    <w:rsid w:val="00F23FBA"/>
    <w:rsid w:val="00F25B85"/>
    <w:rsid w:val="00F26D6C"/>
    <w:rsid w:val="00F279FA"/>
    <w:rsid w:val="00F330D3"/>
    <w:rsid w:val="00F33AFB"/>
    <w:rsid w:val="00F35BA5"/>
    <w:rsid w:val="00F37C37"/>
    <w:rsid w:val="00F45160"/>
    <w:rsid w:val="00F45B10"/>
    <w:rsid w:val="00F45FD7"/>
    <w:rsid w:val="00F46537"/>
    <w:rsid w:val="00F46C5B"/>
    <w:rsid w:val="00F47745"/>
    <w:rsid w:val="00F505B7"/>
    <w:rsid w:val="00F5247D"/>
    <w:rsid w:val="00F5452F"/>
    <w:rsid w:val="00F55A18"/>
    <w:rsid w:val="00F567A4"/>
    <w:rsid w:val="00F60727"/>
    <w:rsid w:val="00F6221C"/>
    <w:rsid w:val="00F62A47"/>
    <w:rsid w:val="00F63A0E"/>
    <w:rsid w:val="00F63DF8"/>
    <w:rsid w:val="00F6495F"/>
    <w:rsid w:val="00F6692A"/>
    <w:rsid w:val="00F6697D"/>
    <w:rsid w:val="00F6762D"/>
    <w:rsid w:val="00F67A42"/>
    <w:rsid w:val="00F7106F"/>
    <w:rsid w:val="00F73C60"/>
    <w:rsid w:val="00F73DE5"/>
    <w:rsid w:val="00F75769"/>
    <w:rsid w:val="00F766CF"/>
    <w:rsid w:val="00F7680F"/>
    <w:rsid w:val="00F81593"/>
    <w:rsid w:val="00F82664"/>
    <w:rsid w:val="00F84FC3"/>
    <w:rsid w:val="00F86DC6"/>
    <w:rsid w:val="00F86F02"/>
    <w:rsid w:val="00F91F42"/>
    <w:rsid w:val="00F9304A"/>
    <w:rsid w:val="00F93169"/>
    <w:rsid w:val="00F93427"/>
    <w:rsid w:val="00FA086C"/>
    <w:rsid w:val="00FA237F"/>
    <w:rsid w:val="00FA7863"/>
    <w:rsid w:val="00FA7878"/>
    <w:rsid w:val="00FB088E"/>
    <w:rsid w:val="00FB0DE2"/>
    <w:rsid w:val="00FB11F4"/>
    <w:rsid w:val="00FB139B"/>
    <w:rsid w:val="00FB1A63"/>
    <w:rsid w:val="00FB38A9"/>
    <w:rsid w:val="00FB444F"/>
    <w:rsid w:val="00FB4A04"/>
    <w:rsid w:val="00FB5B36"/>
    <w:rsid w:val="00FC080B"/>
    <w:rsid w:val="00FC0BB0"/>
    <w:rsid w:val="00FC696D"/>
    <w:rsid w:val="00FC6CF6"/>
    <w:rsid w:val="00FC7C53"/>
    <w:rsid w:val="00FC7F15"/>
    <w:rsid w:val="00FD0753"/>
    <w:rsid w:val="00FD14D7"/>
    <w:rsid w:val="00FD16E1"/>
    <w:rsid w:val="00FD3941"/>
    <w:rsid w:val="00FD457C"/>
    <w:rsid w:val="00FD6492"/>
    <w:rsid w:val="00FE164F"/>
    <w:rsid w:val="00FE209E"/>
    <w:rsid w:val="00FE47EA"/>
    <w:rsid w:val="00FE4892"/>
    <w:rsid w:val="00FF064F"/>
    <w:rsid w:val="00FF2C50"/>
    <w:rsid w:val="00FF5515"/>
    <w:rsid w:val="012A83B0"/>
    <w:rsid w:val="013B10E4"/>
    <w:rsid w:val="01431F2D"/>
    <w:rsid w:val="016690FA"/>
    <w:rsid w:val="01764E65"/>
    <w:rsid w:val="01CC42C2"/>
    <w:rsid w:val="01F9687D"/>
    <w:rsid w:val="02271922"/>
    <w:rsid w:val="02B78C4A"/>
    <w:rsid w:val="0321615F"/>
    <w:rsid w:val="042E3684"/>
    <w:rsid w:val="04D5964F"/>
    <w:rsid w:val="05390BF5"/>
    <w:rsid w:val="0565FDE4"/>
    <w:rsid w:val="05D17223"/>
    <w:rsid w:val="0631C61B"/>
    <w:rsid w:val="064944B6"/>
    <w:rsid w:val="065DE424"/>
    <w:rsid w:val="06E18E3E"/>
    <w:rsid w:val="075C6C54"/>
    <w:rsid w:val="076CD24A"/>
    <w:rsid w:val="07C04189"/>
    <w:rsid w:val="07CDBEB5"/>
    <w:rsid w:val="082AD64F"/>
    <w:rsid w:val="088CFB47"/>
    <w:rsid w:val="09FAC76F"/>
    <w:rsid w:val="0A8931AE"/>
    <w:rsid w:val="0AD01A60"/>
    <w:rsid w:val="0BDBA3EF"/>
    <w:rsid w:val="0C1F4093"/>
    <w:rsid w:val="0C27A7F0"/>
    <w:rsid w:val="0C800F5D"/>
    <w:rsid w:val="0C92474E"/>
    <w:rsid w:val="0C984633"/>
    <w:rsid w:val="0D9F47CE"/>
    <w:rsid w:val="0DD91D56"/>
    <w:rsid w:val="0DE3A745"/>
    <w:rsid w:val="0F383F7D"/>
    <w:rsid w:val="0F9AD4AF"/>
    <w:rsid w:val="0FE77028"/>
    <w:rsid w:val="0FF0328F"/>
    <w:rsid w:val="101F5B20"/>
    <w:rsid w:val="10E502B4"/>
    <w:rsid w:val="11572280"/>
    <w:rsid w:val="11A9B756"/>
    <w:rsid w:val="12E2B429"/>
    <w:rsid w:val="136CDB53"/>
    <w:rsid w:val="13D01295"/>
    <w:rsid w:val="143BC020"/>
    <w:rsid w:val="1440736F"/>
    <w:rsid w:val="14472FEA"/>
    <w:rsid w:val="1449A0F8"/>
    <w:rsid w:val="14CE52C4"/>
    <w:rsid w:val="14D067A8"/>
    <w:rsid w:val="16099B61"/>
    <w:rsid w:val="163E2C5A"/>
    <w:rsid w:val="186E726D"/>
    <w:rsid w:val="18AFD1F4"/>
    <w:rsid w:val="18EDCCE4"/>
    <w:rsid w:val="1914E1AC"/>
    <w:rsid w:val="19431F31"/>
    <w:rsid w:val="1984DCE4"/>
    <w:rsid w:val="19A3FD1F"/>
    <w:rsid w:val="1A8ACC35"/>
    <w:rsid w:val="1ACF7A28"/>
    <w:rsid w:val="1AD64EE9"/>
    <w:rsid w:val="1B29A182"/>
    <w:rsid w:val="1C59C136"/>
    <w:rsid w:val="1C5A6DDE"/>
    <w:rsid w:val="1D0057B3"/>
    <w:rsid w:val="1DA20C2D"/>
    <w:rsid w:val="1DA912C4"/>
    <w:rsid w:val="1DF0506D"/>
    <w:rsid w:val="1E60AACC"/>
    <w:rsid w:val="1E6E931A"/>
    <w:rsid w:val="1E91351E"/>
    <w:rsid w:val="1EF22709"/>
    <w:rsid w:val="1F224BB9"/>
    <w:rsid w:val="1F522C85"/>
    <w:rsid w:val="1F8E1A07"/>
    <w:rsid w:val="1FF5A767"/>
    <w:rsid w:val="206441D9"/>
    <w:rsid w:val="209C540F"/>
    <w:rsid w:val="20C592EB"/>
    <w:rsid w:val="216BE584"/>
    <w:rsid w:val="2188023E"/>
    <w:rsid w:val="218A875C"/>
    <w:rsid w:val="21976C15"/>
    <w:rsid w:val="21BF7CFC"/>
    <w:rsid w:val="227CB5BD"/>
    <w:rsid w:val="241DBBB5"/>
    <w:rsid w:val="2469824D"/>
    <w:rsid w:val="247811C3"/>
    <w:rsid w:val="24C2769A"/>
    <w:rsid w:val="24F42866"/>
    <w:rsid w:val="250D135A"/>
    <w:rsid w:val="2519F813"/>
    <w:rsid w:val="26D6B61E"/>
    <w:rsid w:val="27415481"/>
    <w:rsid w:val="277E90BB"/>
    <w:rsid w:val="27EBBFCF"/>
    <w:rsid w:val="28274134"/>
    <w:rsid w:val="28DD5598"/>
    <w:rsid w:val="2963B8C1"/>
    <w:rsid w:val="29961413"/>
    <w:rsid w:val="29EF4C44"/>
    <w:rsid w:val="2A522977"/>
    <w:rsid w:val="2A800DE8"/>
    <w:rsid w:val="2ADB5482"/>
    <w:rsid w:val="2AF1A84A"/>
    <w:rsid w:val="2B115B71"/>
    <w:rsid w:val="2B57F18A"/>
    <w:rsid w:val="2BF87714"/>
    <w:rsid w:val="2C5EBF59"/>
    <w:rsid w:val="2C85C88E"/>
    <w:rsid w:val="2CFA215A"/>
    <w:rsid w:val="2E20B976"/>
    <w:rsid w:val="2E317300"/>
    <w:rsid w:val="2F5200A4"/>
    <w:rsid w:val="30295444"/>
    <w:rsid w:val="30DDAEF3"/>
    <w:rsid w:val="3116D373"/>
    <w:rsid w:val="314699F7"/>
    <w:rsid w:val="31635246"/>
    <w:rsid w:val="32B8C9F7"/>
    <w:rsid w:val="32F09EC4"/>
    <w:rsid w:val="33F85F15"/>
    <w:rsid w:val="343A4A81"/>
    <w:rsid w:val="34AB9CE2"/>
    <w:rsid w:val="34F093D1"/>
    <w:rsid w:val="3506C6D6"/>
    <w:rsid w:val="353749B2"/>
    <w:rsid w:val="361D0394"/>
    <w:rsid w:val="368B3542"/>
    <w:rsid w:val="377DC945"/>
    <w:rsid w:val="37ABA73B"/>
    <w:rsid w:val="37C5AD8D"/>
    <w:rsid w:val="38955199"/>
    <w:rsid w:val="38A14C41"/>
    <w:rsid w:val="38BB5EAF"/>
    <w:rsid w:val="38C8DAE0"/>
    <w:rsid w:val="39A0A857"/>
    <w:rsid w:val="39A25219"/>
    <w:rsid w:val="39A895DD"/>
    <w:rsid w:val="39DC29BC"/>
    <w:rsid w:val="3A5EFEF5"/>
    <w:rsid w:val="3B10F8A2"/>
    <w:rsid w:val="3BA1F8AA"/>
    <w:rsid w:val="3BB3E6A4"/>
    <w:rsid w:val="3C2880F6"/>
    <w:rsid w:val="3CD6F2EB"/>
    <w:rsid w:val="3CE65CC2"/>
    <w:rsid w:val="3E193882"/>
    <w:rsid w:val="3E21D92B"/>
    <w:rsid w:val="3E2864F0"/>
    <w:rsid w:val="3FDA03AF"/>
    <w:rsid w:val="3FE9F2F0"/>
    <w:rsid w:val="4035CFB3"/>
    <w:rsid w:val="4091911F"/>
    <w:rsid w:val="40A046D8"/>
    <w:rsid w:val="40F3B617"/>
    <w:rsid w:val="41E9A419"/>
    <w:rsid w:val="42186803"/>
    <w:rsid w:val="42A4428C"/>
    <w:rsid w:val="42FDB826"/>
    <w:rsid w:val="434A2C05"/>
    <w:rsid w:val="43D15BD5"/>
    <w:rsid w:val="44E9821C"/>
    <w:rsid w:val="450AE580"/>
    <w:rsid w:val="45503003"/>
    <w:rsid w:val="45C7C52D"/>
    <w:rsid w:val="45F53E7C"/>
    <w:rsid w:val="460C3ACF"/>
    <w:rsid w:val="464BBEBE"/>
    <w:rsid w:val="469B3D81"/>
    <w:rsid w:val="4819E2FB"/>
    <w:rsid w:val="48463E6D"/>
    <w:rsid w:val="48653E71"/>
    <w:rsid w:val="487B5930"/>
    <w:rsid w:val="48C014D1"/>
    <w:rsid w:val="48D1F2B3"/>
    <w:rsid w:val="48F2E5DD"/>
    <w:rsid w:val="48FE25EC"/>
    <w:rsid w:val="49ABB80C"/>
    <w:rsid w:val="49D94D62"/>
    <w:rsid w:val="4A0393F0"/>
    <w:rsid w:val="4A180708"/>
    <w:rsid w:val="4A7AB8E0"/>
    <w:rsid w:val="4AA9AF9B"/>
    <w:rsid w:val="4AD0A6C2"/>
    <w:rsid w:val="4AE7D6E1"/>
    <w:rsid w:val="4AF70DE7"/>
    <w:rsid w:val="4B1A5876"/>
    <w:rsid w:val="4B251DB3"/>
    <w:rsid w:val="4B3D3E5E"/>
    <w:rsid w:val="4BAB36C0"/>
    <w:rsid w:val="4BF40280"/>
    <w:rsid w:val="4C1897AA"/>
    <w:rsid w:val="4C841681"/>
    <w:rsid w:val="4DE6CD6C"/>
    <w:rsid w:val="4E43BE51"/>
    <w:rsid w:val="4E81EC12"/>
    <w:rsid w:val="4EB63EA7"/>
    <w:rsid w:val="4F7682EB"/>
    <w:rsid w:val="4F8DBDA2"/>
    <w:rsid w:val="4FA675C5"/>
    <w:rsid w:val="4FD9A4FD"/>
    <w:rsid w:val="50019FB9"/>
    <w:rsid w:val="504A227D"/>
    <w:rsid w:val="507E106B"/>
    <w:rsid w:val="5080143C"/>
    <w:rsid w:val="50BBE41D"/>
    <w:rsid w:val="519A8655"/>
    <w:rsid w:val="520E14D8"/>
    <w:rsid w:val="528287EC"/>
    <w:rsid w:val="52831E69"/>
    <w:rsid w:val="52DCC059"/>
    <w:rsid w:val="5345B5F5"/>
    <w:rsid w:val="534CEE62"/>
    <w:rsid w:val="539DD466"/>
    <w:rsid w:val="5412DEF2"/>
    <w:rsid w:val="541778F4"/>
    <w:rsid w:val="5421EEBA"/>
    <w:rsid w:val="542FC4FA"/>
    <w:rsid w:val="54686EA8"/>
    <w:rsid w:val="5494B80C"/>
    <w:rsid w:val="54A3CD6F"/>
    <w:rsid w:val="5545D65D"/>
    <w:rsid w:val="55EBCACA"/>
    <w:rsid w:val="55F9FF36"/>
    <w:rsid w:val="56A566A3"/>
    <w:rsid w:val="56CB4C7B"/>
    <w:rsid w:val="57CAAF0C"/>
    <w:rsid w:val="5830A4B8"/>
    <w:rsid w:val="583CA37D"/>
    <w:rsid w:val="58A7DA53"/>
    <w:rsid w:val="591374D5"/>
    <w:rsid w:val="59513357"/>
    <w:rsid w:val="599CE7E1"/>
    <w:rsid w:val="59EB26A1"/>
    <w:rsid w:val="59FF7D13"/>
    <w:rsid w:val="5A0255C5"/>
    <w:rsid w:val="5A1888CA"/>
    <w:rsid w:val="5A845C98"/>
    <w:rsid w:val="5ABE6B29"/>
    <w:rsid w:val="5B84D26E"/>
    <w:rsid w:val="5BE5A138"/>
    <w:rsid w:val="5C8CCF2D"/>
    <w:rsid w:val="5C91254B"/>
    <w:rsid w:val="5CC395CD"/>
    <w:rsid w:val="5D76626C"/>
    <w:rsid w:val="5E11FD4A"/>
    <w:rsid w:val="5E697EC3"/>
    <w:rsid w:val="5E884063"/>
    <w:rsid w:val="5ECC309B"/>
    <w:rsid w:val="5ECE9913"/>
    <w:rsid w:val="5EF40EB1"/>
    <w:rsid w:val="5F5C776D"/>
    <w:rsid w:val="5F5E212F"/>
    <w:rsid w:val="5FB806A7"/>
    <w:rsid w:val="615B69E0"/>
    <w:rsid w:val="61FFAE10"/>
    <w:rsid w:val="629680A7"/>
    <w:rsid w:val="62968B3F"/>
    <w:rsid w:val="630BCE1C"/>
    <w:rsid w:val="63442853"/>
    <w:rsid w:val="635CE076"/>
    <w:rsid w:val="638587DA"/>
    <w:rsid w:val="63A08137"/>
    <w:rsid w:val="63E57826"/>
    <w:rsid w:val="6445CC1E"/>
    <w:rsid w:val="646E2B81"/>
    <w:rsid w:val="649DFD98"/>
    <w:rsid w:val="64AFFB42"/>
    <w:rsid w:val="655A384B"/>
    <w:rsid w:val="657F9EC5"/>
    <w:rsid w:val="661966B4"/>
    <w:rsid w:val="67489F79"/>
    <w:rsid w:val="677842DC"/>
    <w:rsid w:val="677D9519"/>
    <w:rsid w:val="6785DBB3"/>
    <w:rsid w:val="684E34BB"/>
    <w:rsid w:val="692DF955"/>
    <w:rsid w:val="692EAD73"/>
    <w:rsid w:val="697F0BAF"/>
    <w:rsid w:val="69F7FC1F"/>
    <w:rsid w:val="6A2AB085"/>
    <w:rsid w:val="6A9B4AAB"/>
    <w:rsid w:val="6B36F8CA"/>
    <w:rsid w:val="6B3B6B8E"/>
    <w:rsid w:val="6B4474FB"/>
    <w:rsid w:val="6B6391A5"/>
    <w:rsid w:val="6B94BE07"/>
    <w:rsid w:val="6B97BCFC"/>
    <w:rsid w:val="6BE62975"/>
    <w:rsid w:val="6C9E1C87"/>
    <w:rsid w:val="6CCD4518"/>
    <w:rsid w:val="6CCEE9C2"/>
    <w:rsid w:val="6D1969DC"/>
    <w:rsid w:val="6D56DF62"/>
    <w:rsid w:val="6DCD5FE4"/>
    <w:rsid w:val="6DF24485"/>
    <w:rsid w:val="6E3505CD"/>
    <w:rsid w:val="6E4EB394"/>
    <w:rsid w:val="6F20CA27"/>
    <w:rsid w:val="6FBBFD74"/>
    <w:rsid w:val="6FD482C6"/>
    <w:rsid w:val="71A3252E"/>
    <w:rsid w:val="71F0CB7B"/>
    <w:rsid w:val="72617039"/>
    <w:rsid w:val="7270C8FD"/>
    <w:rsid w:val="72EC1652"/>
    <w:rsid w:val="7397EDF9"/>
    <w:rsid w:val="7434DC1B"/>
    <w:rsid w:val="743BFF58"/>
    <w:rsid w:val="7489DEF1"/>
    <w:rsid w:val="7508AD83"/>
    <w:rsid w:val="767FEF35"/>
    <w:rsid w:val="76FABB3D"/>
    <w:rsid w:val="777104D1"/>
    <w:rsid w:val="77D13286"/>
    <w:rsid w:val="77E6CE13"/>
    <w:rsid w:val="795C915E"/>
    <w:rsid w:val="79BF6B6F"/>
    <w:rsid w:val="79F5519B"/>
    <w:rsid w:val="7AC36187"/>
    <w:rsid w:val="7B5B6DA6"/>
    <w:rsid w:val="7B8C3561"/>
    <w:rsid w:val="7B991313"/>
    <w:rsid w:val="7D1D7DEE"/>
    <w:rsid w:val="7D696549"/>
    <w:rsid w:val="7DD640C9"/>
    <w:rsid w:val="7E387154"/>
    <w:rsid w:val="7E554CC4"/>
    <w:rsid w:val="7E8268EE"/>
    <w:rsid w:val="7EC868AF"/>
    <w:rsid w:val="7F51C590"/>
    <w:rsid w:val="7F78C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66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91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1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1B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1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1B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1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1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1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1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1B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1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1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1B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1B4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1B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1B4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1B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1B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91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1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91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91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91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91B4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91B4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91B4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1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1B4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91B4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C0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C7ACD"/>
    <w:rPr>
      <w:color w:val="467886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041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17D"/>
  </w:style>
  <w:style w:type="paragraph" w:styleId="Piedepgina">
    <w:name w:val="footer"/>
    <w:basedOn w:val="Normal"/>
    <w:link w:val="PiedepginaCar"/>
    <w:uiPriority w:val="99"/>
    <w:unhideWhenUsed/>
    <w:rsid w:val="00B041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17D"/>
  </w:style>
  <w:style w:type="table" w:customStyle="1" w:styleId="Tablaconcuadrcula1">
    <w:name w:val="Tabla con cuadrícula1"/>
    <w:basedOn w:val="Tablanormal"/>
    <w:next w:val="Tablaconcuadrcula"/>
    <w:uiPriority w:val="39"/>
    <w:rsid w:val="00B0417D"/>
    <w:pPr>
      <w:spacing w:after="0" w:line="240" w:lineRule="auto"/>
    </w:pPr>
    <w:rPr>
      <w:color w:val="000000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1">
    <w:name w:val="toc 1"/>
    <w:basedOn w:val="Normal"/>
    <w:next w:val="Normal"/>
    <w:autoRedefine/>
    <w:uiPriority w:val="39"/>
    <w:unhideWhenUsed/>
    <w:rsid w:val="00B0417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0417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B0417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B0417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B0417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unhideWhenUsed/>
    <w:rsid w:val="00B0417D"/>
    <w:pPr>
      <w:spacing w:after="100"/>
      <w:ind w:left="1100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876E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8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normaltextrun">
    <w:name w:val="normaltextrun"/>
    <w:basedOn w:val="Fuentedeprrafopredeter"/>
    <w:rsid w:val="00280E7F"/>
  </w:style>
  <w:style w:type="character" w:customStyle="1" w:styleId="eop">
    <w:name w:val="eop"/>
    <w:basedOn w:val="Fuentedeprrafopredeter"/>
    <w:rsid w:val="00280E7F"/>
  </w:style>
  <w:style w:type="paragraph" w:styleId="Textodeglobo">
    <w:name w:val="Balloon Text"/>
    <w:basedOn w:val="Normal"/>
    <w:link w:val="TextodegloboCar"/>
    <w:uiPriority w:val="99"/>
    <w:semiHidden/>
    <w:unhideWhenUsed/>
    <w:rsid w:val="0029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249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BF5DFD"/>
    <w:rPr>
      <w:color w:val="96607D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91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1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1B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1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1B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1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1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1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1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1B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1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1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1B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1B4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1B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1B4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1B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1B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91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1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91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91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91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91B4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91B4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91B4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1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1B4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91B4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C0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C7ACD"/>
    <w:rPr>
      <w:color w:val="467886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041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17D"/>
  </w:style>
  <w:style w:type="paragraph" w:styleId="Piedepgina">
    <w:name w:val="footer"/>
    <w:basedOn w:val="Normal"/>
    <w:link w:val="PiedepginaCar"/>
    <w:uiPriority w:val="99"/>
    <w:unhideWhenUsed/>
    <w:rsid w:val="00B041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17D"/>
  </w:style>
  <w:style w:type="table" w:customStyle="1" w:styleId="Tablaconcuadrcula1">
    <w:name w:val="Tabla con cuadrícula1"/>
    <w:basedOn w:val="Tablanormal"/>
    <w:next w:val="Tablaconcuadrcula"/>
    <w:uiPriority w:val="39"/>
    <w:rsid w:val="00B0417D"/>
    <w:pPr>
      <w:spacing w:after="0" w:line="240" w:lineRule="auto"/>
    </w:pPr>
    <w:rPr>
      <w:color w:val="000000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1">
    <w:name w:val="toc 1"/>
    <w:basedOn w:val="Normal"/>
    <w:next w:val="Normal"/>
    <w:autoRedefine/>
    <w:uiPriority w:val="39"/>
    <w:unhideWhenUsed/>
    <w:rsid w:val="00B0417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0417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B0417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B0417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B0417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unhideWhenUsed/>
    <w:rsid w:val="00B0417D"/>
    <w:pPr>
      <w:spacing w:after="100"/>
      <w:ind w:left="1100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876E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8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normaltextrun">
    <w:name w:val="normaltextrun"/>
    <w:basedOn w:val="Fuentedeprrafopredeter"/>
    <w:rsid w:val="00280E7F"/>
  </w:style>
  <w:style w:type="character" w:customStyle="1" w:styleId="eop">
    <w:name w:val="eop"/>
    <w:basedOn w:val="Fuentedeprrafopredeter"/>
    <w:rsid w:val="00280E7F"/>
  </w:style>
  <w:style w:type="paragraph" w:styleId="Textodeglobo">
    <w:name w:val="Balloon Text"/>
    <w:basedOn w:val="Normal"/>
    <w:link w:val="TextodegloboCar"/>
    <w:uiPriority w:val="99"/>
    <w:semiHidden/>
    <w:unhideWhenUsed/>
    <w:rsid w:val="0029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249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BF5DF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ducacionbasica.sep.gob.mx/wp-content/uploads/2022/12/C3_1-Sugerencias-Metodologicas-proyectos.pdf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ducacionbasica.sep.gob.mx/wp-content/uploads/2022/12/Avance-Programa-Sintetico-Fase-2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12f93e-4505-4421-ba6e-4688c67e56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694DA1D127045B28910A99D282306" ma:contentTypeVersion="9" ma:contentTypeDescription="Create a new document." ma:contentTypeScope="" ma:versionID="f571ee79443997aa60592549d7db8495">
  <xsd:schema xmlns:xsd="http://www.w3.org/2001/XMLSchema" xmlns:xs="http://www.w3.org/2001/XMLSchema" xmlns:p="http://schemas.microsoft.com/office/2006/metadata/properties" xmlns:ns3="1612f93e-4505-4421-ba6e-4688c67e566d" xmlns:ns4="ff5d5f31-0729-412f-95fb-24c75887d3ff" targetNamespace="http://schemas.microsoft.com/office/2006/metadata/properties" ma:root="true" ma:fieldsID="3d11b0fb478ad42310baee6494c5b914" ns3:_="" ns4:_="">
    <xsd:import namespace="1612f93e-4505-4421-ba6e-4688c67e566d"/>
    <xsd:import namespace="ff5d5f31-0729-412f-95fb-24c75887d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2f93e-4505-4421-ba6e-4688c67e5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5f31-0729-412f-95fb-24c75887d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479BE-C6E3-4DB1-BF39-5D6F65FB54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F44FB3-CA9F-4513-8878-02782D4F4C74}">
  <ds:schemaRefs>
    <ds:schemaRef ds:uri="http://schemas.microsoft.com/office/2006/metadata/properties"/>
    <ds:schemaRef ds:uri="http://schemas.microsoft.com/office/infopath/2007/PartnerControls"/>
    <ds:schemaRef ds:uri="1612f93e-4505-4421-ba6e-4688c67e566d"/>
  </ds:schemaRefs>
</ds:datastoreItem>
</file>

<file path=customXml/itemProps3.xml><?xml version="1.0" encoding="utf-8"?>
<ds:datastoreItem xmlns:ds="http://schemas.openxmlformats.org/officeDocument/2006/customXml" ds:itemID="{AA8B29A7-B275-4B53-860F-D8D682A5D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2f93e-4505-4421-ba6e-4688c67e566d"/>
    <ds:schemaRef ds:uri="ff5d5f31-0729-412f-95fb-24c75887d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F304B5-9F3B-49A9-BF21-8F27220C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Links>
    <vt:vector size="72" baseType="variant">
      <vt:variant>
        <vt:i4>6684769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https://www.youtube.com/watch?v=ol11YcbRku8</vt:lpwstr>
      </vt:variant>
      <vt:variant>
        <vt:lpwstr/>
      </vt:variant>
      <vt:variant>
        <vt:i4>6357064</vt:i4>
      </vt:variant>
      <vt:variant>
        <vt:i4>51</vt:i4>
      </vt:variant>
      <vt:variant>
        <vt:i4>0</vt:i4>
      </vt:variant>
      <vt:variant>
        <vt:i4>5</vt:i4>
      </vt:variant>
      <vt:variant>
        <vt:lpwstr>https://educacionbasica.sep.gob.mx/wp-content/uploads/2022/12/C3_1-Sugerencias-Metodologicas-proyectos.pdf</vt:lpwstr>
      </vt:variant>
      <vt:variant>
        <vt:lpwstr/>
      </vt:variant>
      <vt:variant>
        <vt:i4>2818102</vt:i4>
      </vt:variant>
      <vt:variant>
        <vt:i4>48</vt:i4>
      </vt:variant>
      <vt:variant>
        <vt:i4>0</vt:i4>
      </vt:variant>
      <vt:variant>
        <vt:i4>5</vt:i4>
      </vt:variant>
      <vt:variant>
        <vt:lpwstr>https://educacionbasica.sep.gob.mx/wp-content/uploads/2022/12/Avance-Programa-Sintetico-Fase-2.pdf</vt:lpwstr>
      </vt:variant>
      <vt:variant>
        <vt:lpwstr/>
      </vt:variant>
      <vt:variant>
        <vt:i4>2031680</vt:i4>
      </vt:variant>
      <vt:variant>
        <vt:i4>45</vt:i4>
      </vt:variant>
      <vt:variant>
        <vt:i4>0</vt:i4>
      </vt:variant>
      <vt:variant>
        <vt:i4>5</vt:i4>
      </vt:variant>
      <vt:variant>
        <vt:lpwstr>C:\Users\contr\Downloads\dibujos edukolor (1).pdf</vt:lpwstr>
      </vt:variant>
      <vt:variant>
        <vt:lpwstr/>
      </vt:variant>
      <vt:variant>
        <vt:i4>2031680</vt:i4>
      </vt:variant>
      <vt:variant>
        <vt:i4>42</vt:i4>
      </vt:variant>
      <vt:variant>
        <vt:i4>0</vt:i4>
      </vt:variant>
      <vt:variant>
        <vt:i4>5</vt:i4>
      </vt:variant>
      <vt:variant>
        <vt:lpwstr>C:\Users\contr\Downloads\dibujos edukolor (1).pdf</vt:lpwstr>
      </vt:variant>
      <vt:variant>
        <vt:lpwstr/>
      </vt:variant>
      <vt:variant>
        <vt:i4>6684769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https://www.youtube.com/watch?v=ol11YcbRku8</vt:lpwstr>
      </vt:variant>
      <vt:variant>
        <vt:lpwstr/>
      </vt:variant>
      <vt:variant>
        <vt:i4>1179711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_Toc164197350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_Toc164197349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_Toc164197348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_Toc164197347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_Toc164197346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_Toc164197344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Palomimo Nájera Carlos Alberto</dc:creator>
  <cp:lastModifiedBy>imac</cp:lastModifiedBy>
  <cp:revision>2</cp:revision>
  <dcterms:created xsi:type="dcterms:W3CDTF">2024-06-01T04:23:00Z</dcterms:created>
  <dcterms:modified xsi:type="dcterms:W3CDTF">2024-06-01T04:23:00Z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0x0101006AD694DA1D127045B28910A99D282306</vt:lpwstr>
  </property>
</Properties>
</file>