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0FEF" w14:textId="3EA8849B" w:rsidR="005E70C2" w:rsidRPr="00503407" w:rsidRDefault="001633AF" w:rsidP="005E70C2">
      <w:pPr>
        <w:rPr>
          <w:rFonts w:ascii="Arial" w:hAnsi="Arial" w:cs="Arial"/>
          <w:color w:val="000000" w:themeColor="text1"/>
          <w:sz w:val="20"/>
          <w:szCs w:val="20"/>
        </w:rPr>
      </w:pPr>
      <w:r>
        <w:fldChar w:fldCharType="begin"/>
      </w:r>
      <w:r>
        <w:instrText xml:space="preserve"> INCLUDEPICTURE "/Users/elizabethjimenezhoyos/Library/Group Containers/UBF8T346G9.ms/WebArchiveCopyPasteTempFiles/com.microsoft.Word/ESCUELA-NORMAL-DE-EDUCACI%C3%93N-PREESCOLAR-DE-COAHUILA-INVITA-A-EXAMEN-DE-ADMISI%C3%93N1-300x300.png" \* MERGEFORMATINET </w:instrText>
      </w:r>
      <w:r>
        <w:fldChar w:fldCharType="separate"/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F3FF28" wp14:editId="7D766D7F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923290" cy="923290"/>
            <wp:effectExtent l="0" t="0" r="3810" b="3810"/>
            <wp:wrapNone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end"/>
      </w:r>
    </w:p>
    <w:p w14:paraId="41540B28" w14:textId="0F59BE82" w:rsidR="005E70C2" w:rsidRPr="001633AF" w:rsidRDefault="001633AF" w:rsidP="005E70C2">
      <w:pPr>
        <w:pStyle w:val="Sinespaciado"/>
        <w:jc w:val="center"/>
        <w:rPr>
          <w:color w:val="000000" w:themeColor="text1"/>
          <w:sz w:val="32"/>
          <w:szCs w:val="32"/>
        </w:rPr>
      </w:pPr>
      <w:r w:rsidRPr="001633AF">
        <w:rPr>
          <w:color w:val="000000" w:themeColor="text1"/>
          <w:sz w:val="32"/>
          <w:szCs w:val="32"/>
        </w:rPr>
        <w:t>Escuela Normal De Educación Preescolar</w:t>
      </w:r>
    </w:p>
    <w:p w14:paraId="503CD45F" w14:textId="68A598B7" w:rsidR="005E70C2" w:rsidRPr="00503407" w:rsidRDefault="005E70C2" w:rsidP="005E70C2">
      <w:pPr>
        <w:pStyle w:val="Sinespaciado"/>
        <w:jc w:val="center"/>
        <w:rPr>
          <w:color w:val="000000" w:themeColor="text1"/>
        </w:rPr>
      </w:pPr>
      <w:r w:rsidRPr="00503407">
        <w:rPr>
          <w:color w:val="000000" w:themeColor="text1"/>
        </w:rPr>
        <w:t xml:space="preserve">Asignatura: </w:t>
      </w:r>
      <w:r w:rsidR="005B7F02">
        <w:rPr>
          <w:color w:val="000000" w:themeColor="text1"/>
        </w:rPr>
        <w:t>Acercamiento Alas practicas educativas y comunitarias</w:t>
      </w:r>
    </w:p>
    <w:p w14:paraId="48AC2E5B" w14:textId="15F20873" w:rsidR="005E70C2" w:rsidRPr="00503407" w:rsidRDefault="005E70C2" w:rsidP="005E70C2">
      <w:pPr>
        <w:pStyle w:val="Sinespaciado"/>
        <w:jc w:val="center"/>
        <w:rPr>
          <w:color w:val="000000" w:themeColor="text1"/>
        </w:rPr>
      </w:pPr>
      <w:r w:rsidRPr="00503407">
        <w:rPr>
          <w:color w:val="000000" w:themeColor="text1"/>
        </w:rPr>
        <w:t>Ciclo escolar 2022-2023</w:t>
      </w:r>
    </w:p>
    <w:p w14:paraId="107B3DD7" w14:textId="7DC7B72B" w:rsidR="005E70C2" w:rsidRPr="00503407" w:rsidRDefault="005E70C2" w:rsidP="005E70C2">
      <w:pPr>
        <w:pStyle w:val="Sinespaciado"/>
        <w:jc w:val="center"/>
        <w:rPr>
          <w:color w:val="000000" w:themeColor="text1"/>
        </w:rPr>
      </w:pPr>
      <w:r w:rsidRPr="00503407">
        <w:rPr>
          <w:color w:val="000000" w:themeColor="text1"/>
        </w:rPr>
        <w:t xml:space="preserve">Maestra: </w:t>
      </w:r>
      <w:r w:rsidR="001633AF" w:rsidRPr="00503407">
        <w:rPr>
          <w:color w:val="000000" w:themeColor="text1"/>
        </w:rPr>
        <w:t>Elizabeth Jimenez Hoyos</w:t>
      </w:r>
    </w:p>
    <w:p w14:paraId="63002058" w14:textId="0A6F6DD3" w:rsidR="005E70C2" w:rsidRPr="00503407" w:rsidRDefault="005E70C2" w:rsidP="005E70C2">
      <w:pPr>
        <w:pStyle w:val="Sinespaciad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03407">
        <w:rPr>
          <w:rFonts w:ascii="Arial" w:hAnsi="Arial" w:cs="Arial"/>
          <w:color w:val="000000" w:themeColor="text1"/>
          <w:sz w:val="20"/>
          <w:szCs w:val="20"/>
        </w:rPr>
        <w:t xml:space="preserve">Nombre del alumno: _________________________________ </w:t>
      </w:r>
      <w:r w:rsidR="000900F0">
        <w:rPr>
          <w:rFonts w:ascii="Arial" w:hAnsi="Arial" w:cs="Arial"/>
          <w:color w:val="000000" w:themeColor="text1"/>
          <w:sz w:val="20"/>
          <w:szCs w:val="20"/>
        </w:rPr>
        <w:t>G</w:t>
      </w:r>
      <w:r w:rsidRPr="00503407">
        <w:rPr>
          <w:rFonts w:ascii="Arial" w:hAnsi="Arial" w:cs="Arial"/>
          <w:color w:val="000000" w:themeColor="text1"/>
          <w:sz w:val="20"/>
          <w:szCs w:val="20"/>
        </w:rPr>
        <w:t xml:space="preserve">rado </w:t>
      </w:r>
      <w:r w:rsidR="005B7F02" w:rsidRPr="005B7F02">
        <w:rPr>
          <w:rFonts w:ascii="Arial" w:hAnsi="Arial" w:cs="Arial"/>
          <w:color w:val="000000" w:themeColor="text1"/>
          <w:sz w:val="20"/>
          <w:szCs w:val="20"/>
          <w:u w:val="single"/>
        </w:rPr>
        <w:t>1º</w:t>
      </w:r>
      <w:r w:rsidRPr="005B7F0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5034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900F0">
        <w:rPr>
          <w:rFonts w:ascii="Arial" w:hAnsi="Arial" w:cs="Arial"/>
          <w:color w:val="000000" w:themeColor="text1"/>
          <w:sz w:val="20"/>
          <w:szCs w:val="20"/>
        </w:rPr>
        <w:t>S</w:t>
      </w:r>
      <w:r w:rsidRPr="00503407">
        <w:rPr>
          <w:rFonts w:ascii="Arial" w:hAnsi="Arial" w:cs="Arial"/>
          <w:color w:val="000000" w:themeColor="text1"/>
          <w:sz w:val="20"/>
          <w:szCs w:val="20"/>
        </w:rPr>
        <w:t xml:space="preserve">ección </w:t>
      </w:r>
      <w:r w:rsidR="005B7F02">
        <w:rPr>
          <w:rFonts w:ascii="Arial" w:hAnsi="Arial" w:cs="Arial"/>
          <w:color w:val="000000" w:themeColor="text1"/>
          <w:sz w:val="20"/>
          <w:szCs w:val="20"/>
        </w:rPr>
        <w:t>“</w:t>
      </w:r>
      <w:r w:rsidR="005B7F02" w:rsidRPr="005B7F02">
        <w:rPr>
          <w:rFonts w:ascii="Arial" w:hAnsi="Arial" w:cs="Arial"/>
          <w:color w:val="000000" w:themeColor="text1"/>
          <w:sz w:val="20"/>
          <w:szCs w:val="20"/>
          <w:u w:val="single"/>
        </w:rPr>
        <w:t>B”</w:t>
      </w:r>
    </w:p>
    <w:p w14:paraId="16E5B580" w14:textId="77777777" w:rsidR="005E70C2" w:rsidRPr="00503407" w:rsidRDefault="005E70C2" w:rsidP="005E70C2">
      <w:pPr>
        <w:pStyle w:val="Sinespaciado"/>
        <w:jc w:val="center"/>
        <w:rPr>
          <w:color w:val="000000" w:themeColor="text1"/>
        </w:rPr>
      </w:pP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126"/>
        <w:gridCol w:w="1701"/>
        <w:gridCol w:w="1843"/>
        <w:gridCol w:w="1985"/>
      </w:tblGrid>
      <w:tr w:rsidR="00503407" w:rsidRPr="00503407" w14:paraId="4DDE3A58" w14:textId="77777777" w:rsidTr="000900F0">
        <w:trPr>
          <w:trHeight w:val="199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570A7B3" w14:textId="05EBBAD3" w:rsidR="005E70C2" w:rsidRPr="00503407" w:rsidRDefault="005E70C2" w:rsidP="0088565C">
            <w:pPr>
              <w:jc w:val="center"/>
              <w:rPr>
                <w:color w:val="000000" w:themeColor="text1"/>
              </w:rPr>
            </w:pPr>
            <w:r w:rsidRPr="00503407">
              <w:rPr>
                <w:color w:val="000000" w:themeColor="text1"/>
              </w:rPr>
              <w:t xml:space="preserve">Rúbrica: RELATO </w:t>
            </w:r>
          </w:p>
        </w:tc>
      </w:tr>
      <w:tr w:rsidR="008A7E8B" w:rsidRPr="00503407" w14:paraId="14A96700" w14:textId="77777777" w:rsidTr="008A7E8B">
        <w:trPr>
          <w:trHeight w:val="5106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45B" w14:textId="6BE20EA0" w:rsidR="008A7E8B" w:rsidRPr="001C7C8D" w:rsidRDefault="005B7F02" w:rsidP="0088565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C7C8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="001C7C8D" w:rsidRPr="001C7C8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ominios y desempeños</w:t>
            </w:r>
            <w:r w:rsidRPr="001C7C8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1C7C8D" w:rsidRPr="001C7C8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Aspectos del perfil general </w:t>
            </w:r>
          </w:p>
          <w:p w14:paraId="54C7CA94" w14:textId="77777777" w:rsidR="005B7F02" w:rsidRPr="00A03A39" w:rsidRDefault="008A7E8B" w:rsidP="005B7F02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03A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Es productor de saber y conocimiento pedagógico, didáctico y disciplinar, reconoce y valora la investigación </w:t>
            </w:r>
            <w:r w:rsidR="005B7F02" w:rsidRPr="00A03A39">
              <w:rPr>
                <w:rFonts w:ascii="Arial" w:hAnsi="Arial" w:cs="Arial"/>
                <w:color w:val="000000" w:themeColor="text1"/>
                <w:sz w:val="20"/>
                <w:szCs w:val="20"/>
              </w:rPr>
              <w:t>educativa y producción de conocimiento desde la experiencia; sabe problematizar, reflexionar y aprender de la práctica para transformarla;  ha desarrollado dominios metodologicos para la narración pedagogica, la sistematiacion y la investigacion; esta preparado para crear, recrear e innovar en las relaciones y el proceso educativo al trabajar en comunidades de aprendizaje e incorporar en su quehacer pedagogico teorias contemporaneas y de frontera en torno al aprendizaje y al desarrollo socioemocional.</w:t>
            </w:r>
          </w:p>
          <w:p w14:paraId="7276BF00" w14:textId="616BABB1" w:rsidR="005B7F02" w:rsidRPr="001C7C8D" w:rsidRDefault="001C7C8D" w:rsidP="005B7F02">
            <w:pPr>
              <w:spacing w:beforeLines="20" w:before="48" w:afterLines="20" w:after="48"/>
              <w:ind w:left="3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C7C8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Dominios del saber: saber, saber hacer y saber ser</w:t>
            </w:r>
          </w:p>
          <w:p w14:paraId="58A12B83" w14:textId="047509A1" w:rsidR="008A7E8B" w:rsidRPr="00A03A39" w:rsidRDefault="001C7C8D" w:rsidP="00A03A39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3A39">
              <w:rPr>
                <w:rFonts w:ascii="Arial" w:hAnsi="Arial" w:cs="Arial"/>
                <w:color w:val="000000" w:themeColor="text1"/>
                <w:sz w:val="20"/>
                <w:szCs w:val="20"/>
              </w:rPr>
              <w:t>Hace investigación, produce saber desde la reflexion de la practica docente y trabaja comunidades de aprendizaje.</w:t>
            </w:r>
          </w:p>
          <w:p w14:paraId="076BE36A" w14:textId="3AEF75BB" w:rsidR="005B7F02" w:rsidRPr="00A03A39" w:rsidRDefault="001C7C8D" w:rsidP="00A03A39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3A39">
              <w:rPr>
                <w:rFonts w:ascii="Arial" w:hAnsi="Arial" w:cs="Arial"/>
                <w:color w:val="000000" w:themeColor="text1"/>
                <w:sz w:val="20"/>
                <w:szCs w:val="20"/>
              </w:rPr>
              <w:t>Asume la tarea educativa como compromiso de formación de una ciudadania libre que ejerce sus derechos y reconoce los derechos de todas y todos.</w:t>
            </w:r>
          </w:p>
          <w:p w14:paraId="38ADFC7E" w14:textId="742A7717" w:rsidR="005B7F02" w:rsidRPr="00A03A39" w:rsidRDefault="001C7C8D" w:rsidP="00A03A39">
            <w:pPr>
              <w:pStyle w:val="Prrafodelista"/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03A39">
              <w:rPr>
                <w:rFonts w:ascii="Arial" w:hAnsi="Arial" w:cs="Arial"/>
                <w:color w:val="000000" w:themeColor="text1"/>
                <w:sz w:val="20"/>
                <w:szCs w:val="20"/>
              </w:rPr>
              <w:t>Tiene pensamiento reflexivo, critico, creativo, sistematico y actua con valores y principios que hacen al bien comun.</w:t>
            </w:r>
          </w:p>
          <w:p w14:paraId="61FF7BC3" w14:textId="37D5A8BC" w:rsidR="005B7F02" w:rsidRPr="001C7C8D" w:rsidRDefault="001C7C8D" w:rsidP="005B7F02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C7C8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Perfil profesional</w:t>
            </w:r>
          </w:p>
          <w:p w14:paraId="38B2E08B" w14:textId="7F5EA491" w:rsidR="001C7C8D" w:rsidRPr="00A03A39" w:rsidRDefault="001C7C8D" w:rsidP="00A03A3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3A39">
              <w:rPr>
                <w:rFonts w:ascii="Arial" w:hAnsi="Arial" w:cs="Arial"/>
                <w:sz w:val="20"/>
                <w:szCs w:val="20"/>
              </w:rPr>
              <w:t xml:space="preserve">Se conduce de manera ética, desde un enfoque de derechos humanos y derechos </w:t>
            </w:r>
            <w:r w:rsidRPr="00A03A39">
              <w:rPr>
                <w:rFonts w:ascii="Arial" w:hAnsi="Arial" w:cs="Arial"/>
                <w:sz w:val="20"/>
                <w:szCs w:val="20"/>
              </w:rPr>
              <w:t>de la infancia, ante la diversidad de situaciones que se presentan en su desarrollo personal y en la practica profesional.</w:t>
            </w:r>
          </w:p>
          <w:p w14:paraId="009CB689" w14:textId="4B2ADE49" w:rsidR="001C7C8D" w:rsidRPr="00A03A39" w:rsidRDefault="001C7C8D" w:rsidP="00A03A3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3A39">
              <w:rPr>
                <w:rFonts w:ascii="Arial" w:hAnsi="Arial" w:cs="Arial"/>
                <w:sz w:val="20"/>
                <w:szCs w:val="20"/>
              </w:rPr>
              <w:t>Construir de manera colectiva una cultura esscolaer centrada en el reconocimiento de la diversidad cultural y lingüística, la equidad, la inclusion, la interculturalidad y la excelencia.</w:t>
            </w:r>
          </w:p>
          <w:p w14:paraId="1BFBBFDA" w14:textId="77777777" w:rsidR="001C7C8D" w:rsidRPr="00A03A39" w:rsidRDefault="001C7C8D" w:rsidP="00A03A3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3A39">
              <w:rPr>
                <w:rFonts w:ascii="Arial" w:hAnsi="Arial" w:cs="Arial"/>
                <w:sz w:val="20"/>
                <w:szCs w:val="20"/>
              </w:rPr>
              <w:t>Asume profesion docente como un proyecto de vida (carrera de vida) desde una vision democratica, justa y participativa.</w:t>
            </w:r>
          </w:p>
          <w:p w14:paraId="0819A82F" w14:textId="5F5005CF" w:rsidR="001C7C8D" w:rsidRPr="00A03A39" w:rsidRDefault="001C7C8D" w:rsidP="00A03A3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3A39">
              <w:rPr>
                <w:rFonts w:ascii="Arial" w:hAnsi="Arial" w:cs="Arial"/>
                <w:sz w:val="20"/>
                <w:szCs w:val="20"/>
              </w:rPr>
              <w:t>Colabora con las familias y la comunidad generando acciones que favorezcan su participacion en la toma de decisiones para atender problematias que puedan limitar el desarrollo integral educativo de las niños y los niños.</w:t>
            </w:r>
          </w:p>
          <w:p w14:paraId="696E1C5A" w14:textId="29E84D34" w:rsidR="001C7C8D" w:rsidRPr="00A03A39" w:rsidRDefault="001C7C8D" w:rsidP="00A03A3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3A39">
              <w:rPr>
                <w:rFonts w:ascii="Arial" w:hAnsi="Arial" w:cs="Arial"/>
                <w:sz w:val="20"/>
                <w:szCs w:val="20"/>
              </w:rPr>
              <w:t>Considera a la escuela como parte de la comunidad y reconoce y valora la funcion formativa de la familia para favorecer el aprendizaje de las y los niños de preescolar.</w:t>
            </w:r>
          </w:p>
          <w:p w14:paraId="469618DA" w14:textId="57F9BD42" w:rsidR="001C7C8D" w:rsidRPr="00A03A39" w:rsidRDefault="001C7C8D" w:rsidP="00A03A3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3A39">
              <w:rPr>
                <w:rFonts w:ascii="Arial" w:hAnsi="Arial" w:cs="Arial"/>
                <w:sz w:val="20"/>
                <w:szCs w:val="20"/>
              </w:rPr>
              <w:t>Aplica la investigacion educativa como proceso complejo, continuo y critico que permite reconocer la realidad sociocultural de los niños y las niñas preescolar, para hacer una intervencios pertinente en situaciones educativas diversas.</w:t>
            </w:r>
          </w:p>
          <w:p w14:paraId="3DFA6C9B" w14:textId="4B3A7928" w:rsidR="001C7C8D" w:rsidRPr="00A03A39" w:rsidRDefault="001C7C8D" w:rsidP="00A03A3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3A39">
              <w:rPr>
                <w:rFonts w:ascii="Arial" w:hAnsi="Arial" w:cs="Arial"/>
                <w:sz w:val="20"/>
                <w:szCs w:val="20"/>
              </w:rPr>
              <w:t>Utiliza los recursos metodologicos y las tecnicas de la investigacion, para obtener informacion del grupo de preescolar, su familia y comunidad y la utiliza como insumo en su intervencion docente situada.</w:t>
            </w:r>
          </w:p>
          <w:p w14:paraId="2B95FFE2" w14:textId="3E72BC01" w:rsidR="001C7C8D" w:rsidRPr="00A03A39" w:rsidRDefault="001C7C8D" w:rsidP="00A03A39">
            <w:pPr>
              <w:pStyle w:val="NormalWeb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03A39">
              <w:rPr>
                <w:rFonts w:ascii="Arial" w:hAnsi="Arial" w:cs="Arial"/>
                <w:sz w:val="20"/>
                <w:szCs w:val="20"/>
              </w:rPr>
              <w:t>Produce saber pedagogico, mediante la narracion, problematizacion, sistematizacion y reflexion de la propia practica, para mejorar e innovar continuamente su practica docente.</w:t>
            </w:r>
          </w:p>
          <w:p w14:paraId="561AECE9" w14:textId="77777777" w:rsidR="005B7F02" w:rsidRPr="008A7E8B" w:rsidRDefault="005B7F02" w:rsidP="008A7E8B">
            <w:pPr>
              <w:pStyle w:val="Prrafodelista"/>
              <w:spacing w:beforeLines="20" w:before="48" w:afterLines="20" w:after="48"/>
              <w:rPr>
                <w:color w:val="000000" w:themeColor="text1"/>
              </w:rPr>
            </w:pPr>
          </w:p>
          <w:p w14:paraId="4A0DF629" w14:textId="6421A826" w:rsidR="008A7E8B" w:rsidRPr="00503407" w:rsidRDefault="008A7E8B" w:rsidP="005E70C2">
            <w:pPr>
              <w:rPr>
                <w:color w:val="000000" w:themeColor="text1"/>
              </w:rPr>
            </w:pPr>
          </w:p>
        </w:tc>
      </w:tr>
      <w:tr w:rsidR="008A7E8B" w:rsidRPr="00503407" w14:paraId="29B522C8" w14:textId="77777777" w:rsidTr="00BC0C2A">
        <w:trPr>
          <w:trHeight w:val="1605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2A6C" w14:textId="67B5DC04" w:rsidR="008A7E8B" w:rsidRPr="008A7E8B" w:rsidRDefault="008A7E8B" w:rsidP="008A7E8B">
            <w:pPr>
              <w:rPr>
                <w:b/>
                <w:bCs/>
                <w:color w:val="000000" w:themeColor="text1"/>
              </w:rPr>
            </w:pPr>
            <w:r w:rsidRPr="008A7E8B">
              <w:rPr>
                <w:b/>
                <w:bCs/>
                <w:color w:val="000000" w:themeColor="text1"/>
              </w:rPr>
              <w:lastRenderedPageBreak/>
              <w:t>Descripcion de la evidencia de unidad 1:</w:t>
            </w:r>
          </w:p>
          <w:p w14:paraId="1A780973" w14:textId="0028EF6F" w:rsidR="008A7E8B" w:rsidRDefault="00A03A39" w:rsidP="00A03A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Relato “El yo que experimenta y el yo  que relata su experiencia”</w:t>
            </w:r>
          </w:p>
          <w:p w14:paraId="1BF393F7" w14:textId="6C56C635" w:rsidR="00A03A39" w:rsidRDefault="00A03A39" w:rsidP="00A03A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Realizaran un relato apartir de la experiencia vivida, recuperando el contexto social y su interrelacion con las practicas educativas y comunitarias observadas. </w:t>
            </w:r>
          </w:p>
          <w:p w14:paraId="797F74EA" w14:textId="2A463AEF" w:rsidR="00A03A39" w:rsidRDefault="00A03A39" w:rsidP="00A03A3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Recuperan informacion de contecto para reescirbir el relato. Focalizan algun aspecto y lo utilizan como hilo conductor en el relato. Distinguen la dimension y los conceptos. Vinculan la informacion de las entrevistas y observaciones y las vinculan con su experiencia de  vida.</w:t>
            </w:r>
          </w:p>
        </w:tc>
      </w:tr>
      <w:tr w:rsidR="00503407" w:rsidRPr="00503407" w14:paraId="7822A77E" w14:textId="77777777" w:rsidTr="008A7E8B">
        <w:trPr>
          <w:trHeight w:val="3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E13840" w14:textId="77777777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407">
              <w:rPr>
                <w:rFonts w:ascii="Arial" w:hAnsi="Arial" w:cs="Arial"/>
                <w:color w:val="000000" w:themeColor="text1"/>
                <w:sz w:val="20"/>
                <w:szCs w:val="20"/>
              </w:rPr>
              <w:t>Referentes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837D380" w14:textId="77777777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407">
              <w:rPr>
                <w:rFonts w:ascii="Arial" w:hAnsi="Arial" w:cs="Arial"/>
                <w:color w:val="000000" w:themeColor="text1"/>
                <w:sz w:val="20"/>
                <w:szCs w:val="20"/>
              </w:rPr>
              <w:t>Preformal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0B9D70E" w14:textId="77777777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407">
              <w:rPr>
                <w:rFonts w:ascii="Arial" w:hAnsi="Arial" w:cs="Arial"/>
                <w:color w:val="000000" w:themeColor="text1"/>
                <w:sz w:val="20"/>
                <w:szCs w:val="20"/>
              </w:rPr>
              <w:t>Receptivo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47BE9CF" w14:textId="77777777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407">
              <w:rPr>
                <w:rFonts w:ascii="Arial" w:hAnsi="Arial" w:cs="Arial"/>
                <w:color w:val="000000" w:themeColor="text1"/>
                <w:sz w:val="20"/>
                <w:szCs w:val="20"/>
              </w:rPr>
              <w:t>Resolutivo 8-7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C58D1A" w14:textId="77777777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407">
              <w:rPr>
                <w:rFonts w:ascii="Arial" w:hAnsi="Arial" w:cs="Arial"/>
                <w:color w:val="000000" w:themeColor="text1"/>
                <w:sz w:val="20"/>
                <w:szCs w:val="20"/>
              </w:rPr>
              <w:t>Autónomo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5C315A9" w14:textId="77777777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3407">
              <w:rPr>
                <w:rFonts w:ascii="Arial" w:hAnsi="Arial" w:cs="Arial"/>
                <w:color w:val="000000" w:themeColor="text1"/>
                <w:sz w:val="20"/>
                <w:szCs w:val="20"/>
              </w:rPr>
              <w:t>Estratégico 10</w:t>
            </w:r>
          </w:p>
        </w:tc>
      </w:tr>
      <w:tr w:rsidR="00503407" w:rsidRPr="00503407" w14:paraId="61A01E49" w14:textId="77777777" w:rsidTr="008A7E8B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00"/>
          </w:tcPr>
          <w:p w14:paraId="14DB36EE" w14:textId="77777777" w:rsidR="005E70C2" w:rsidRPr="00503407" w:rsidRDefault="005E70C2" w:rsidP="0088565C">
            <w:pPr>
              <w:pStyle w:val="Sinespaciado"/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</w:pPr>
          </w:p>
          <w:p w14:paraId="64808854" w14:textId="229EAD4B" w:rsidR="00384C1C" w:rsidRPr="00503407" w:rsidRDefault="00384C1C" w:rsidP="0088565C">
            <w:pPr>
              <w:pStyle w:val="Sinespaciad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 xml:space="preserve">DISTINGUE CLARAMENTE LA </w:t>
            </w:r>
            <w:r w:rsidR="0029051C"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>INTRODUCCION,</w:t>
            </w:r>
            <w:r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 xml:space="preserve"> EL DESARROLLO Y DESENLACE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EC96" w14:textId="36E4628C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hay portada, ni presentación </w:t>
            </w:r>
            <w:r w:rsidR="0029051C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elementos desarrollados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9D1" w14:textId="69E3B7E4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Registra la portada o presentación con errores e incompleta en sus </w:t>
            </w:r>
            <w:r w:rsidR="0029051C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elementos, no se aprecian alguno de los tres elementos solicitados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49CD" w14:textId="56E0F76F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Elabora una portada o presentación desorganizada y con falta de 2 elementos </w:t>
            </w:r>
            <w:r w:rsidR="0029051C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los tres elementos se diferencian, pero no alcanzan a tener un desarrollo completo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2420" w14:textId="62D91F8A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>Articula una portada y presentación correcta, solo con la falta de algún elemento (márgenes, sangría, interlineado, espaciado entre párrafos, limpieza)</w:t>
            </w:r>
            <w:r w:rsidR="0029051C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 los tres elementos tienen sentido y desarrollo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AA0" w14:textId="6174FEC3" w:rsidR="005E70C2" w:rsidRPr="00503407" w:rsidRDefault="005E70C2" w:rsidP="008856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>Crea una portada y presentación correcta (márgenes, sangría, interlineado, espaciado entre párrafos, limpieza) y creativa</w:t>
            </w:r>
            <w:r w:rsidR="00384C1C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 los tres elementos tienen sentido y </w:t>
            </w:r>
            <w:r w:rsidR="0029051C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>están</w:t>
            </w:r>
            <w:r w:rsidR="00384C1C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 clar</w:t>
            </w:r>
            <w:r w:rsidR="0029051C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amente desarrollados </w:t>
            </w:r>
          </w:p>
        </w:tc>
      </w:tr>
      <w:tr w:rsidR="00503407" w:rsidRPr="00503407" w14:paraId="74CEFA58" w14:textId="77777777" w:rsidTr="008A7E8B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00"/>
          </w:tcPr>
          <w:p w14:paraId="56B6BF45" w14:textId="7962B64F" w:rsidR="005E70C2" w:rsidRPr="00503407" w:rsidRDefault="0029051C" w:rsidP="0088565C">
            <w:pPr>
              <w:pStyle w:val="Sinespaciad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UTILIZA UN COMIENZO ATRACTIVO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97A" w14:textId="77777777" w:rsidR="007A4040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hay </w:t>
            </w:r>
            <w:r w:rsidR="007A4040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un inicio del relato 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BD4915C" w14:textId="6A747B48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4159" w14:textId="1F382801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Reconoce algunos de los elementos </w:t>
            </w:r>
            <w:r w:rsidR="007A4040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relato,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A4040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pero su inicio no amina a seguir con la lectura </w:t>
            </w:r>
          </w:p>
          <w:p w14:paraId="7DACE5BE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D0A0" w14:textId="0DAE8CCA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Realiza una presentación, sin referirse concretamente al </w:t>
            </w:r>
            <w:r w:rsidR="002A1176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relato,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A4040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animando a seguir con la lectura </w:t>
            </w:r>
          </w:p>
          <w:p w14:paraId="6CF6B83C" w14:textId="77F50258" w:rsidR="002A1176" w:rsidRPr="00503407" w:rsidRDefault="002A1176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CB5" w14:textId="7D4032DB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Explica de qué trata el </w:t>
            </w:r>
            <w:r w:rsidR="002A1176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relato,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A1176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describiendo algunos aspectos que enganchan en momentos a continuar con la lectura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="007A4040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 algo de misterio </w:t>
            </w:r>
          </w:p>
          <w:p w14:paraId="2FE81FC9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84D" w14:textId="013583C9" w:rsidR="005E70C2" w:rsidRPr="00503407" w:rsidRDefault="005E70C2" w:rsidP="002A117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Teoriza y vincula con claridad de qué trata </w:t>
            </w:r>
            <w:r w:rsidR="002A1176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el relato especificando, en todo momento aspectos que enganchan para continuar con la lectura </w:t>
            </w:r>
            <w:r w:rsidR="007A4040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con misterio y originalidad </w:t>
            </w:r>
          </w:p>
        </w:tc>
      </w:tr>
      <w:tr w:rsidR="00503407" w:rsidRPr="00503407" w14:paraId="270AC3B0" w14:textId="77777777" w:rsidTr="008A7E8B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00"/>
          </w:tcPr>
          <w:p w14:paraId="78F30F68" w14:textId="77777777" w:rsidR="005E70C2" w:rsidRPr="00503407" w:rsidRDefault="005E70C2" w:rsidP="0088565C">
            <w:pPr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</w:pPr>
          </w:p>
          <w:p w14:paraId="43670338" w14:textId="7601B71E" w:rsidR="007A4040" w:rsidRPr="00503407" w:rsidRDefault="00D344CE" w:rsidP="0088565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 xml:space="preserve">EL RELATO ESTA DESARROLLADO DE FORMA COHERENTE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61EB" w14:textId="7559BE96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No presenta </w:t>
            </w:r>
            <w:r w:rsidR="007A4040"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desarrollo del relato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7C3" w14:textId="1F120D8F" w:rsidR="005E70C2" w:rsidRPr="00503407" w:rsidRDefault="005E70C2" w:rsidP="0088565C">
            <w:pPr>
              <w:pStyle w:val="Standard"/>
              <w:widowControl/>
              <w:spacing w:line="288" w:lineRule="auto"/>
              <w:ind w:right="66"/>
              <w:jc w:val="both"/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Identifica </w:t>
            </w: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>ideas que no tienen relación con lo que se quiere defender y compartir con los demás, en su tesis y argumentos</w:t>
            </w:r>
            <w:r w:rsidR="00722DF9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, en el desarrollo hay incoherencias que afectan su comprensión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331" w14:textId="41D25760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Realiza una </w:t>
            </w: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exposición con poca claridad o da otro elemento de ideas a defender y compartir con los demás, en su tesis y </w:t>
            </w:r>
            <w:r w:rsidR="00722DF9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argumentos. El relato presenta algunas incoherencias que no que no afectan su comprensión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FFC" w14:textId="775C5F60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Analiza </w:t>
            </w: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>correctamente, pero la expresión presenta algún error, en la idea a defender y compartir con los demás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>en su tesi</w:t>
            </w:r>
            <w:r w:rsidR="00722DF9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s, los argumentos del relato no son del todo coherentes, pero se tiene buena comprensión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7CD" w14:textId="782B86AF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Adapta y </w:t>
            </w:r>
            <w:r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expone correctamente, utilizando una buena expresión la idea a defender y compartir con los demás en su tesis y argumentos </w:t>
            </w:r>
            <w:r w:rsidR="007A4040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logrando un desarrollo coherente del relato </w:t>
            </w:r>
            <w:r w:rsidR="00722DF9" w:rsidRPr="00503407">
              <w:rPr>
                <w:rFonts w:ascii="Arial" w:eastAsia="Ubuntu" w:hAnsi="Arial" w:cs="Arial"/>
                <w:color w:val="000000" w:themeColor="text1"/>
                <w:sz w:val="18"/>
                <w:szCs w:val="18"/>
              </w:rPr>
              <w:t xml:space="preserve">y una comprensión clara y novedosa </w:t>
            </w:r>
          </w:p>
        </w:tc>
      </w:tr>
      <w:tr w:rsidR="00503407" w:rsidRPr="00503407" w14:paraId="192F0145" w14:textId="77777777" w:rsidTr="008A7E8B">
        <w:trPr>
          <w:trHeight w:val="9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00"/>
          </w:tcPr>
          <w:p w14:paraId="630203F6" w14:textId="699EA4EB" w:rsidR="005E70C2" w:rsidRPr="00503407" w:rsidRDefault="00D344CE" w:rsidP="0088565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>CARACTERIZA DE MANERA ADECUADA A LOS PERSONA</w:t>
            </w:r>
            <w:r w:rsidR="003541F9"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>j</w:t>
            </w:r>
            <w:r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 xml:space="preserve">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EA14" w14:textId="4420B4E5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No presenta la </w:t>
            </w:r>
            <w:r w:rsidR="00D344CE"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caracterización de ningún personaje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1AA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Describe sólo es una lista </w:t>
            </w:r>
            <w:r w:rsidR="002B449D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 los personajes, no hay una caracterización de ellos </w:t>
            </w:r>
          </w:p>
          <w:p w14:paraId="5746E8D1" w14:textId="39BFFDE1" w:rsidR="002B449D" w:rsidRPr="00503407" w:rsidRDefault="002B449D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hay dialogo en el relato entre personajes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5442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Comprende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B449D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y nombra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 los personajes de una forma muy </w:t>
            </w:r>
            <w:r w:rsidR="002B449D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básica,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perdiendo se confunda uno con otros sin tener una clara distinción de </w:t>
            </w:r>
            <w:r w:rsidR="002B449D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ellos </w:t>
            </w:r>
          </w:p>
          <w:p w14:paraId="565E74D0" w14:textId="01177367" w:rsidR="002B449D" w:rsidRPr="00503407" w:rsidRDefault="002B449D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 presencia del dialogo es poco significativa entre los personajes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96E" w14:textId="77777777" w:rsidR="005E70C2" w:rsidRPr="00503407" w:rsidRDefault="005E70C2" w:rsidP="0088565C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Articula 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los 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personajes presentados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características personales de cada uno distinguiendo a cada uno de otros </w:t>
            </w:r>
          </w:p>
          <w:p w14:paraId="00B43612" w14:textId="2713931A" w:rsidR="002B449D" w:rsidRPr="00503407" w:rsidRDefault="002B449D" w:rsidP="0088565C">
            <w:pPr>
              <w:pStyle w:val="Sinespaciado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Hay episodios de dialogo entre algunos personajes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7FD9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Crea 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una organización de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manera que hay conexión lógica entre </w:t>
            </w:r>
            <w:r w:rsidR="00D344CE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los personajes caracterizando </w:t>
            </w:r>
            <w:r w:rsidR="00BD7DDB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cada uno de ellos distinguiéndolos de otros </w:t>
            </w:r>
          </w:p>
          <w:p w14:paraId="1C8AF03C" w14:textId="1BDBB7F7" w:rsidR="002B449D" w:rsidRPr="00503407" w:rsidRDefault="002B449D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Hay episodios de dialogo entre los personajes </w:t>
            </w:r>
          </w:p>
        </w:tc>
      </w:tr>
      <w:tr w:rsidR="00503407" w:rsidRPr="00503407" w14:paraId="12F231E1" w14:textId="77777777" w:rsidTr="008A7E8B">
        <w:trPr>
          <w:trHeight w:val="8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00"/>
          </w:tcPr>
          <w:p w14:paraId="6712CD17" w14:textId="77777777" w:rsidR="005E70C2" w:rsidRPr="00503407" w:rsidRDefault="005E70C2" w:rsidP="0088565C">
            <w:pPr>
              <w:jc w:val="both"/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</w:pPr>
          </w:p>
          <w:p w14:paraId="3B508062" w14:textId="648D2669" w:rsidR="002B449D" w:rsidRPr="00503407" w:rsidRDefault="002375F4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eastAsia="Ubuntu" w:hAnsi="Arial" w:cs="Arial"/>
                <w:b/>
                <w:color w:val="000000" w:themeColor="text1"/>
                <w:sz w:val="18"/>
                <w:szCs w:val="18"/>
              </w:rPr>
              <w:t xml:space="preserve">EL RELATO ES ORTOGRÁFICAMENTE CORRECTO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64D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No hay orden en la sintaxis y se marcan más de 10 errores de ortografía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6BB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Registra en el informe más de 5 errores</w:t>
            </w:r>
          </w:p>
          <w:p w14:paraId="30854499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Ortográficos y más de 5 errores sintácticos.</w:t>
            </w:r>
          </w:p>
          <w:p w14:paraId="03A5720F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012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 un informe que presenta entre 3 y 5 errores ortográficos.</w:t>
            </w:r>
          </w:p>
          <w:p w14:paraId="38137C57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y entre 3 y 5 errores sintácticos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DB5D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Articula un informe que presenta dos errores de ortografía</w:t>
            </w:r>
          </w:p>
          <w:p w14:paraId="360D5CBF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Y presenta a lo menos de 2 errores sintácticos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CAF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Crea un informe que no presenta errores de ortografía</w:t>
            </w:r>
          </w:p>
          <w:p w14:paraId="113E027D" w14:textId="77777777" w:rsidR="005E70C2" w:rsidRPr="00503407" w:rsidRDefault="005E70C2" w:rsidP="0088565C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Y no presenta errores sintácticos</w:t>
            </w:r>
          </w:p>
        </w:tc>
      </w:tr>
      <w:tr w:rsidR="00503407" w:rsidRPr="00503407" w14:paraId="7B0CFCEB" w14:textId="77777777" w:rsidTr="008A7E8B">
        <w:trPr>
          <w:trHeight w:val="10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00"/>
          </w:tcPr>
          <w:p w14:paraId="70704E9D" w14:textId="75993E54" w:rsidR="005E70C2" w:rsidRPr="00503407" w:rsidRDefault="002375F4" w:rsidP="0088565C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03407">
              <w:rPr>
                <w:b/>
                <w:bCs/>
                <w:color w:val="000000" w:themeColor="text1"/>
              </w:rPr>
              <w:t xml:space="preserve">SITUA LA ACCION EN AMBIENTES Y LUGARES APROPIADOS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0FC" w14:textId="0707093A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No presenta un contenido referente </w:t>
            </w:r>
            <w:r w:rsidR="00B66619"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la presentación de la situación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D92B" w14:textId="415AA490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Identifica en la presentación solo un elemento d</w:t>
            </w:r>
            <w:r w:rsidR="00B66619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 la situación </w:t>
            </w:r>
          </w:p>
          <w:p w14:paraId="4D67F244" w14:textId="4E0EAA14" w:rsidR="00B66619" w:rsidRPr="00503407" w:rsidRDefault="00B66619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Apenas hay menciones de la ambientación </w:t>
            </w:r>
          </w:p>
          <w:p w14:paraId="091249D3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5B0" w14:textId="77777777" w:rsidR="002375F4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Realiza una presentación de algunos de los elementos de</w:t>
            </w:r>
            <w:r w:rsidR="002375F4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situación </w:t>
            </w:r>
          </w:p>
          <w:p w14:paraId="1DA6D93A" w14:textId="1C193FBE" w:rsidR="005E70C2" w:rsidRPr="00503407" w:rsidRDefault="00B66619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La descripción de la ambientación e</w:t>
            </w:r>
            <w:r w:rsidR="00CE04AE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s básica pero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suficiente para recrear la acción </w:t>
            </w:r>
            <w:r w:rsidR="005E70C2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6B4B" w14:textId="77777777" w:rsidR="002375F4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Analiza y describe en general de los elementos de</w:t>
            </w:r>
            <w:r w:rsidR="002375F4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situación</w:t>
            </w:r>
          </w:p>
          <w:p w14:paraId="24E85B0A" w14:textId="50FB0332" w:rsidR="005E70C2" w:rsidRPr="00503407" w:rsidRDefault="002375F4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La ambientación esta descrita de manera adecuada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C3BE" w14:textId="77777777" w:rsidR="002375F4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Adapta y presenta ampliamente todos los puntos importantes de</w:t>
            </w:r>
            <w:r w:rsidR="002375F4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 situación </w:t>
            </w:r>
          </w:p>
          <w:p w14:paraId="00F967BA" w14:textId="353B0913" w:rsidR="005E70C2" w:rsidRPr="00503407" w:rsidRDefault="002375F4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La ambientación esta descrita de manera adecuada</w:t>
            </w:r>
            <w:r w:rsidR="005E70C2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503407" w:rsidRPr="00503407" w14:paraId="726E387B" w14:textId="77777777" w:rsidTr="008A7E8B">
        <w:trPr>
          <w:trHeight w:val="11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C00"/>
          </w:tcPr>
          <w:p w14:paraId="3C4FC5F9" w14:textId="4A6D2DB0" w:rsidR="005E70C2" w:rsidRPr="00503407" w:rsidRDefault="00CE04AE" w:rsidP="0088565C">
            <w:pPr>
              <w:jc w:val="both"/>
              <w:rPr>
                <w:b/>
                <w:bCs/>
                <w:color w:val="000000" w:themeColor="text1"/>
              </w:rPr>
            </w:pPr>
            <w:r w:rsidRPr="00503407">
              <w:rPr>
                <w:b/>
                <w:bCs/>
                <w:color w:val="000000" w:themeColor="text1"/>
              </w:rPr>
              <w:t>MANTIENE EL NARRADOR ESCOGIDO (</w:t>
            </w:r>
            <w:r w:rsidR="009B6EE3" w:rsidRPr="00503407">
              <w:rPr>
                <w:b/>
                <w:bCs/>
                <w:color w:val="000000" w:themeColor="text1"/>
              </w:rPr>
              <w:t xml:space="preserve">EN </w:t>
            </w:r>
            <w:r w:rsidRPr="00503407">
              <w:rPr>
                <w:b/>
                <w:bCs/>
                <w:color w:val="000000" w:themeColor="text1"/>
              </w:rPr>
              <w:t xml:space="preserve">TERCERA PERSONA) A LO LARGO DE LA NARRACIÓN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B78C" w14:textId="28003DA8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No presenta </w:t>
            </w:r>
            <w:r w:rsidR="00256423" w:rsidRPr="00503407">
              <w:rPr>
                <w:rFonts w:ascii="Arial" w:hAnsi="Arial" w:cs="Arial"/>
                <w:color w:val="000000" w:themeColor="text1"/>
                <w:sz w:val="18"/>
                <w:szCs w:val="18"/>
                <w:lang w:val="es-ES_tradnl"/>
              </w:rPr>
              <w:t xml:space="preserve">una narrativa a lo largo del relato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AC0" w14:textId="6E1236C5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Describe solo algunas ideas </w:t>
            </w:r>
            <w:r w:rsidR="0025642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donde hay</w:t>
            </w:r>
            <w:r w:rsidR="00006031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saltos de la </w:t>
            </w:r>
            <w:r w:rsidR="0025642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persona narrativa</w:t>
            </w:r>
            <w:r w:rsidR="00006031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 la hace confusa y poco clara para entender el relato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904" w14:textId="0DDB6803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Ejecuta un resumen </w:t>
            </w:r>
            <w:r w:rsidR="00D24BF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donde hay saltos en la persona de la narrativa que no afecta e hilo del relato </w:t>
            </w:r>
          </w:p>
          <w:p w14:paraId="4C5299F2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E8BB4C" w14:textId="77777777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90A" w14:textId="3E896CBE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Formula </w:t>
            </w:r>
            <w:r w:rsidR="00D24BF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 manera ordenada el escrito a lo largo de la narración se mantiene en general el narrador seleccionado dentro del relato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AF2" w14:textId="48498F5A" w:rsidR="005E70C2" w:rsidRPr="00503407" w:rsidRDefault="005E70C2" w:rsidP="0088565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Adapta </w:t>
            </w:r>
            <w:r w:rsidR="00D24BF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el argumento</w:t>
            </w:r>
            <w:r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D24BF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manteniéndolo</w:t>
            </w:r>
            <w:r w:rsidR="00CE04AE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 lo</w:t>
            </w:r>
            <w:r w:rsidR="00D24BF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largo de la narración</w:t>
            </w:r>
            <w:r w:rsidR="00006031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D24BF3" w:rsidRPr="005034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 establece un escrito claro con base al narrador seleccionado dentro del relato </w:t>
            </w:r>
          </w:p>
        </w:tc>
      </w:tr>
    </w:tbl>
    <w:p w14:paraId="787688F1" w14:textId="559A10EE" w:rsidR="008A7E8B" w:rsidRPr="00503407" w:rsidRDefault="005E70C2" w:rsidP="00782F7C">
      <w:pPr>
        <w:rPr>
          <w:rFonts w:ascii="Arial" w:hAnsi="Arial" w:cs="Arial"/>
          <w:color w:val="000000" w:themeColor="text1"/>
          <w:sz w:val="20"/>
          <w:szCs w:val="20"/>
        </w:rPr>
      </w:pPr>
      <w:r w:rsidRPr="00503407">
        <w:rPr>
          <w:rFonts w:ascii="Arial" w:hAnsi="Arial" w:cs="Arial"/>
          <w:color w:val="000000" w:themeColor="text1"/>
          <w:sz w:val="20"/>
          <w:szCs w:val="20"/>
        </w:rPr>
        <w:t>Calificación final ___________________</w:t>
      </w:r>
      <w:r w:rsidR="008A7E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8A7E8B" w:rsidRPr="00503407" w:rsidSect="00E66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nux Libertine G">
    <w:altName w:val="Cambria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altName w:val="Calibri"/>
    <w:panose1 w:val="020B050403060203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56B6E"/>
    <w:multiLevelType w:val="hybridMultilevel"/>
    <w:tmpl w:val="5BC86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F18F5"/>
    <w:multiLevelType w:val="hybridMultilevel"/>
    <w:tmpl w:val="4C443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11211"/>
    <w:multiLevelType w:val="hybridMultilevel"/>
    <w:tmpl w:val="D09CA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755FE"/>
    <w:multiLevelType w:val="hybridMultilevel"/>
    <w:tmpl w:val="51A0CAD0"/>
    <w:lvl w:ilvl="0" w:tplc="08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508061324">
    <w:abstractNumId w:val="2"/>
  </w:num>
  <w:num w:numId="2" w16cid:durableId="127163716">
    <w:abstractNumId w:val="0"/>
  </w:num>
  <w:num w:numId="3" w16cid:durableId="565072230">
    <w:abstractNumId w:val="3"/>
  </w:num>
  <w:num w:numId="4" w16cid:durableId="213925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0C2"/>
    <w:rsid w:val="00006031"/>
    <w:rsid w:val="00056E2B"/>
    <w:rsid w:val="00067BBE"/>
    <w:rsid w:val="000900F0"/>
    <w:rsid w:val="000C30E6"/>
    <w:rsid w:val="001633AF"/>
    <w:rsid w:val="001C7C8D"/>
    <w:rsid w:val="002375F4"/>
    <w:rsid w:val="00256423"/>
    <w:rsid w:val="0029051C"/>
    <w:rsid w:val="002A1176"/>
    <w:rsid w:val="002B449D"/>
    <w:rsid w:val="003541F9"/>
    <w:rsid w:val="00384C1C"/>
    <w:rsid w:val="003D4D14"/>
    <w:rsid w:val="00455E63"/>
    <w:rsid w:val="00503407"/>
    <w:rsid w:val="005B7F02"/>
    <w:rsid w:val="005E70C2"/>
    <w:rsid w:val="00722DF9"/>
    <w:rsid w:val="00782F7C"/>
    <w:rsid w:val="007A4040"/>
    <w:rsid w:val="007B242D"/>
    <w:rsid w:val="008A7E8B"/>
    <w:rsid w:val="008E6A75"/>
    <w:rsid w:val="009B6EE3"/>
    <w:rsid w:val="00A03A39"/>
    <w:rsid w:val="00B66619"/>
    <w:rsid w:val="00BB761D"/>
    <w:rsid w:val="00BC4282"/>
    <w:rsid w:val="00BD7DDB"/>
    <w:rsid w:val="00CE04AE"/>
    <w:rsid w:val="00D24BF3"/>
    <w:rsid w:val="00D344CE"/>
    <w:rsid w:val="00E66D22"/>
    <w:rsid w:val="00E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1D88F"/>
  <w15:chartTrackingRefBased/>
  <w15:docId w15:val="{0392044B-6A45-46B9-9139-A387B761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0C2"/>
  </w:style>
  <w:style w:type="paragraph" w:styleId="Ttulo3">
    <w:name w:val="heading 3"/>
    <w:basedOn w:val="Normal"/>
    <w:link w:val="Ttulo3Car"/>
    <w:uiPriority w:val="9"/>
    <w:qFormat/>
    <w:rsid w:val="00BB7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70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E70C2"/>
    <w:pPr>
      <w:spacing w:after="0" w:line="240" w:lineRule="auto"/>
    </w:pPr>
  </w:style>
  <w:style w:type="paragraph" w:customStyle="1" w:styleId="Standard">
    <w:name w:val="Standard"/>
    <w:rsid w:val="005E70C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val="es-ES" w:eastAsia="zh-C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BB761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BB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B761D"/>
    <w:rPr>
      <w:b/>
      <w:bCs/>
    </w:rPr>
  </w:style>
  <w:style w:type="paragraph" w:styleId="Prrafodelista">
    <w:name w:val="List Paragraph"/>
    <w:basedOn w:val="Normal"/>
    <w:uiPriority w:val="34"/>
    <w:qFormat/>
    <w:rsid w:val="0009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9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7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1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27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0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8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1327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ELIZABETH JIMENEZ HOYOS</cp:lastModifiedBy>
  <cp:revision>2</cp:revision>
  <dcterms:created xsi:type="dcterms:W3CDTF">2023-10-17T15:53:00Z</dcterms:created>
  <dcterms:modified xsi:type="dcterms:W3CDTF">2023-10-17T15:53:00Z</dcterms:modified>
</cp:coreProperties>
</file>